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154C" w14:textId="24FEF0BC" w:rsidR="00446A76" w:rsidRPr="001A162C" w:rsidRDefault="001A162C">
      <w:pPr>
        <w:rPr>
          <w:lang w:val="es-MX"/>
        </w:rPr>
      </w:pPr>
      <w:r>
        <w:rPr>
          <w:lang w:val="es-MX"/>
        </w:rPr>
        <w:t>Esta ES una prueba en word</w:t>
      </w:r>
    </w:p>
    <w:sectPr w:rsidR="00446A76" w:rsidRPr="001A16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4CE"/>
    <w:rsid w:val="000E6D23"/>
    <w:rsid w:val="001A162C"/>
    <w:rsid w:val="00356816"/>
    <w:rsid w:val="00446A76"/>
    <w:rsid w:val="006F44CE"/>
    <w:rsid w:val="009F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987B2"/>
  <w15:chartTrackingRefBased/>
  <w15:docId w15:val="{D62128B9-0C25-41EF-BE25-CE7C6927E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4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4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4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4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4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4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4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4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4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4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4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44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44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44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44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44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44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4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4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4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4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44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44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44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4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44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4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FORERO PARDO</dc:creator>
  <cp:keywords/>
  <dc:description/>
  <cp:lastModifiedBy>JOSE MIGUEL FORERO PARDO</cp:lastModifiedBy>
  <cp:revision>2</cp:revision>
  <dcterms:created xsi:type="dcterms:W3CDTF">2026-02-24T01:10:00Z</dcterms:created>
  <dcterms:modified xsi:type="dcterms:W3CDTF">2026-02-24T01:10:00Z</dcterms:modified>
</cp:coreProperties>
</file>