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96D50" w14:textId="26CAFCFB" w:rsidR="00CB0367" w:rsidRDefault="00283AC6">
      <w:r w:rsidRPr="00283AC6">
        <w:drawing>
          <wp:inline distT="0" distB="0" distL="0" distR="0" wp14:anchorId="54580233" wp14:editId="103CEF8A">
            <wp:extent cx="5612130" cy="4564380"/>
            <wp:effectExtent l="0" t="0" r="7620" b="7620"/>
            <wp:docPr id="2023433985" name="Picture 1" descr="A person taking a self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33985" name="Picture 1" descr="A person taking a selfi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F221" w14:textId="3E6625FE" w:rsidR="00283AC6" w:rsidRDefault="00283AC6">
      <w:r w:rsidRPr="00283AC6">
        <w:lastRenderedPageBreak/>
        <w:drawing>
          <wp:inline distT="0" distB="0" distL="0" distR="0" wp14:anchorId="6FCC4B26" wp14:editId="336694AB">
            <wp:extent cx="5612130" cy="4406265"/>
            <wp:effectExtent l="0" t="0" r="7620" b="0"/>
            <wp:docPr id="1202512652" name="Picture 1" descr="A person taking a self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2652" name="Picture 1" descr="A person taking a selfi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748C" w14:textId="6D864A27" w:rsidR="00283AC6" w:rsidRDefault="00283AC6">
      <w:r w:rsidRPr="00283AC6">
        <w:lastRenderedPageBreak/>
        <w:drawing>
          <wp:inline distT="0" distB="0" distL="0" distR="0" wp14:anchorId="53D7B4E6" wp14:editId="658AE5B9">
            <wp:extent cx="5612130" cy="4625975"/>
            <wp:effectExtent l="0" t="0" r="7620" b="3175"/>
            <wp:docPr id="391350574" name="Picture 1" descr="A person holding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50574" name="Picture 1" descr="A person holding a boo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A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AC6"/>
    <w:rsid w:val="00283AC6"/>
    <w:rsid w:val="00CB0367"/>
    <w:rsid w:val="00E8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09936"/>
  <w15:chartTrackingRefBased/>
  <w15:docId w15:val="{531EF1CB-C486-4B63-B36E-2FB560743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MENDOZA HERNANDEZ</dc:creator>
  <cp:keywords/>
  <dc:description/>
  <cp:lastModifiedBy>MIGUEL ANGEL MENDOZA HERNANDEZ</cp:lastModifiedBy>
  <cp:revision>1</cp:revision>
  <dcterms:created xsi:type="dcterms:W3CDTF">2023-11-13T04:59:00Z</dcterms:created>
  <dcterms:modified xsi:type="dcterms:W3CDTF">2023-11-13T05:18:00Z</dcterms:modified>
</cp:coreProperties>
</file>