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C7D0" w14:textId="17834072" w:rsidR="0042095B" w:rsidRDefault="0042095B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bookmarkStart w:id="0" w:name="_GoBack"/>
      <w:bookmarkEnd w:id="0"/>
    </w:p>
    <w:p w14:paraId="214C0CA3" w14:textId="15FA4EB6" w:rsidR="0042095B" w:rsidRPr="0042095B" w:rsidRDefault="0042095B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2095B">
        <w:rPr>
          <w:rFonts w:ascii="Times New Roman" w:hAnsi="Times New Roman" w:cs="Times New Roman"/>
          <w:b/>
          <w:bCs/>
          <w:sz w:val="24"/>
          <w:szCs w:val="24"/>
          <w:lang w:val="ro-RO"/>
        </w:rPr>
        <w:t>Tipuri de obiecte:</w:t>
      </w:r>
    </w:p>
    <w:p w14:paraId="3EAA5E34" w14:textId="2549AA50" w:rsidR="0042095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Catalog</w:t>
      </w:r>
    </w:p>
    <w:p w14:paraId="345BF8A7" w14:textId="77777777" w:rsidR="009E6A82" w:rsidRDefault="00087652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6A82">
        <w:rPr>
          <w:rFonts w:ascii="Times New Roman" w:hAnsi="Times New Roman" w:cs="Times New Roman"/>
          <w:sz w:val="24"/>
          <w:szCs w:val="24"/>
          <w:lang w:val="ro-RO"/>
        </w:rPr>
        <w:t>Elev</w:t>
      </w:r>
    </w:p>
    <w:p w14:paraId="66D5C916" w14:textId="5049A56C" w:rsidR="0042095B" w:rsidRPr="009E6A82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6A82">
        <w:rPr>
          <w:rFonts w:ascii="Times New Roman" w:hAnsi="Times New Roman" w:cs="Times New Roman"/>
          <w:sz w:val="24"/>
          <w:szCs w:val="24"/>
          <w:lang w:val="ro-RO"/>
        </w:rPr>
        <w:t>Materie</w:t>
      </w:r>
    </w:p>
    <w:p w14:paraId="124D4F53" w14:textId="02B72093" w:rsidR="0042095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Profesor</w:t>
      </w:r>
    </w:p>
    <w:p w14:paraId="4669618C" w14:textId="3C3C4857" w:rsidR="0042095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Profesor suplinitor</w:t>
      </w:r>
    </w:p>
    <w:p w14:paraId="6FAFF9C2" w14:textId="7A55C4AB" w:rsidR="0042095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Absenta</w:t>
      </w:r>
    </w:p>
    <w:p w14:paraId="50D386CA" w14:textId="19FF25A3" w:rsidR="0042095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(reprezinta modul in care sunt </w:t>
      </w:r>
      <w:r w:rsidR="005D1749">
        <w:rPr>
          <w:rFonts w:ascii="Times New Roman" w:hAnsi="Times New Roman" w:cs="Times New Roman"/>
          <w:sz w:val="24"/>
          <w:szCs w:val="24"/>
          <w:lang w:val="ro-RO"/>
        </w:rPr>
        <w:t>organizati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elevii. Ex: Clasa a XII-a F)</w:t>
      </w:r>
    </w:p>
    <w:p w14:paraId="7B2E4495" w14:textId="390A154B" w:rsidR="0042095B" w:rsidRDefault="0042095B" w:rsidP="0042095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2DFC02D" w14:textId="372286F7" w:rsidR="0042095B" w:rsidRDefault="0042095B" w:rsidP="0042095B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2095B">
        <w:rPr>
          <w:rFonts w:ascii="Times New Roman" w:hAnsi="Times New Roman" w:cs="Times New Roman"/>
          <w:b/>
          <w:bCs/>
          <w:sz w:val="24"/>
          <w:szCs w:val="24"/>
          <w:lang w:val="ro-RO"/>
        </w:rPr>
        <w:t>Actiuni/Interogari</w:t>
      </w:r>
    </w:p>
    <w:p w14:paraId="42A08AAC" w14:textId="438E34CA" w:rsidR="0042095B" w:rsidRPr="005F648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Obtinerea mediei </w:t>
      </w:r>
      <w:r w:rsidR="00937E4C" w:rsidRPr="005F648B">
        <w:rPr>
          <w:rFonts w:ascii="Times New Roman" w:hAnsi="Times New Roman" w:cs="Times New Roman"/>
          <w:sz w:val="24"/>
          <w:szCs w:val="24"/>
          <w:lang w:val="ro-RO"/>
        </w:rPr>
        <w:t>la o anumita materie</w:t>
      </w: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18BF61C" w14:textId="6DBAD59D" w:rsidR="00937E4C" w:rsidRPr="005F648B" w:rsidRDefault="00937E4C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Obtinerea mediei generale a unui elev</w:t>
      </w:r>
    </w:p>
    <w:p w14:paraId="32A473F0" w14:textId="51059C47" w:rsidR="0042095B" w:rsidRPr="005F648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Obtinerea unei liste cu toti elevii corigenti </w:t>
      </w:r>
      <w:r w:rsidR="000C7258" w:rsidRPr="005F648B">
        <w:rPr>
          <w:rFonts w:ascii="Times New Roman" w:hAnsi="Times New Roman" w:cs="Times New Roman"/>
          <w:sz w:val="24"/>
          <w:szCs w:val="24"/>
          <w:lang w:val="ro-RO"/>
        </w:rPr>
        <w:t>la o anumita materie</w:t>
      </w:r>
    </w:p>
    <w:p w14:paraId="79054B6A" w14:textId="75D91A49" w:rsidR="0042095B" w:rsidRPr="005F648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Adaugarea unei note in catalog</w:t>
      </w:r>
    </w:p>
    <w:p w14:paraId="24D25F6D" w14:textId="3D959ADD" w:rsidR="0042095B" w:rsidRPr="005F648B" w:rsidRDefault="0042095B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Adaugarea unei absente</w:t>
      </w:r>
      <w:r w:rsidR="00087652"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in catalog</w:t>
      </w:r>
      <w:r w:rsidR="005676F8"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C08561B" w14:textId="634ED2C3" w:rsidR="0042095B" w:rsidRPr="005F648B" w:rsidRDefault="00125243" w:rsidP="0042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Obtinerea unei liste cu toti elevii care nu promoveaza anul scolar </w:t>
      </w:r>
    </w:p>
    <w:p w14:paraId="1351ADEF" w14:textId="00B98669" w:rsidR="005D1749" w:rsidRPr="005F648B" w:rsidRDefault="00087652" w:rsidP="00087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Posibilitatea de a sorta elevii dupa medie</w:t>
      </w:r>
    </w:p>
    <w:p w14:paraId="171DA799" w14:textId="3668DB0A" w:rsidR="00087652" w:rsidRPr="005F648B" w:rsidRDefault="00087652" w:rsidP="00087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Posibilitatea de a sorta elevii </w:t>
      </w:r>
      <w:r w:rsidRPr="005F648B">
        <w:rPr>
          <w:rFonts w:ascii="Times New Roman" w:hAnsi="Times New Roman" w:cs="Times New Roman"/>
          <w:sz w:val="24"/>
          <w:szCs w:val="24"/>
          <w:lang w:val="ro-RO"/>
        </w:rPr>
        <w:t>in ordine alfabetica</w:t>
      </w: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FA7F296" w14:textId="6D8D2E05" w:rsidR="005F648B" w:rsidRPr="005F648B" w:rsidRDefault="005F648B" w:rsidP="005F6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Calcularea absentelor nemotivate pentru un ele</w:t>
      </w:r>
      <w:r w:rsidRPr="005F648B">
        <w:rPr>
          <w:rFonts w:ascii="Times New Roman" w:hAnsi="Times New Roman" w:cs="Times New Roman"/>
          <w:sz w:val="24"/>
          <w:szCs w:val="24"/>
          <w:lang w:val="ro-RO"/>
        </w:rPr>
        <w:t>v</w:t>
      </w:r>
    </w:p>
    <w:p w14:paraId="68662171" w14:textId="715F14AC" w:rsidR="00087652" w:rsidRPr="005F648B" w:rsidRDefault="00087652" w:rsidP="00087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F648B">
        <w:rPr>
          <w:rFonts w:ascii="Times New Roman" w:hAnsi="Times New Roman" w:cs="Times New Roman"/>
          <w:sz w:val="24"/>
          <w:szCs w:val="24"/>
          <w:lang w:val="ro-RO"/>
        </w:rPr>
        <w:t>Afisarea datelor</w:t>
      </w:r>
      <w:r w:rsidR="00937E4C"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generale</w:t>
      </w:r>
      <w:r w:rsidRPr="005F648B">
        <w:rPr>
          <w:rFonts w:ascii="Times New Roman" w:hAnsi="Times New Roman" w:cs="Times New Roman"/>
          <w:sz w:val="24"/>
          <w:szCs w:val="24"/>
          <w:lang w:val="ro-RO"/>
        </w:rPr>
        <w:t xml:space="preserve"> despre un anumit elev</w:t>
      </w:r>
    </w:p>
    <w:p w14:paraId="653CEAC6" w14:textId="33A1E9BD" w:rsidR="00364468" w:rsidRDefault="00364468" w:rsidP="00937E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0C3A5A8" w14:textId="77777777" w:rsidR="00087652" w:rsidRPr="005D1749" w:rsidRDefault="00087652" w:rsidP="0008765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87652" w:rsidRPr="005D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3CB9"/>
    <w:multiLevelType w:val="hybridMultilevel"/>
    <w:tmpl w:val="32C29130"/>
    <w:lvl w:ilvl="0" w:tplc="189ED4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55D68"/>
    <w:multiLevelType w:val="hybridMultilevel"/>
    <w:tmpl w:val="37B0B67E"/>
    <w:lvl w:ilvl="0" w:tplc="00D062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70"/>
    <w:rsid w:val="00087652"/>
    <w:rsid w:val="000C7258"/>
    <w:rsid w:val="00125243"/>
    <w:rsid w:val="00286689"/>
    <w:rsid w:val="00364468"/>
    <w:rsid w:val="0042095B"/>
    <w:rsid w:val="005676F8"/>
    <w:rsid w:val="005D1749"/>
    <w:rsid w:val="005F648B"/>
    <w:rsid w:val="009218C4"/>
    <w:rsid w:val="00937E4C"/>
    <w:rsid w:val="009E6A82"/>
    <w:rsid w:val="00A21670"/>
    <w:rsid w:val="00E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89D"/>
  <w15:chartTrackingRefBased/>
  <w15:docId w15:val="{9E3EAB26-A24A-433A-8987-C1D4D3B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Ene</dc:creator>
  <cp:keywords/>
  <dc:description/>
  <cp:lastModifiedBy>Mihai Ene</cp:lastModifiedBy>
  <cp:revision>3</cp:revision>
  <dcterms:created xsi:type="dcterms:W3CDTF">2021-03-30T12:47:00Z</dcterms:created>
  <dcterms:modified xsi:type="dcterms:W3CDTF">2021-03-30T19:47:00Z</dcterms:modified>
</cp:coreProperties>
</file>