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pPr w:leftFromText="141" w:rightFromText="141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4466"/>
        <w:gridCol w:w="2284"/>
        <w:gridCol w:w="2312"/>
      </w:tblGrid>
      <w:tr w:rsidR="008958F7" w:rsidTr="001C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1C4A46">
            <w:r>
              <w:t>Use case name</w:t>
            </w:r>
          </w:p>
        </w:tc>
        <w:tc>
          <w:tcPr>
            <w:tcW w:w="4596" w:type="dxa"/>
            <w:gridSpan w:val="2"/>
          </w:tcPr>
          <w:p w:rsidR="008958F7" w:rsidRDefault="008958F7" w:rsidP="001C4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is sold</w:t>
            </w:r>
          </w:p>
        </w:tc>
      </w:tr>
      <w:tr w:rsidR="008958F7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1C4A46">
            <w:r>
              <w:t>Actors</w:t>
            </w:r>
          </w:p>
        </w:tc>
        <w:tc>
          <w:tcPr>
            <w:tcW w:w="4596" w:type="dxa"/>
            <w:gridSpan w:val="2"/>
          </w:tcPr>
          <w:p w:rsidR="008958F7" w:rsidRDefault="008958F7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Customer</w:t>
            </w:r>
          </w:p>
        </w:tc>
      </w:tr>
      <w:tr w:rsidR="008958F7" w:rsidTr="001C4A4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1C4A46">
            <w:r>
              <w:t>Pre-conditions</w:t>
            </w:r>
          </w:p>
        </w:tc>
        <w:tc>
          <w:tcPr>
            <w:tcW w:w="4596" w:type="dxa"/>
            <w:gridSpan w:val="2"/>
          </w:tcPr>
          <w:p w:rsidR="008958F7" w:rsidRDefault="008958F7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is in stock</w:t>
            </w:r>
          </w:p>
        </w:tc>
      </w:tr>
      <w:tr w:rsidR="008958F7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1C4A46">
            <w:r>
              <w:t>Post-conditions</w:t>
            </w:r>
          </w:p>
        </w:tc>
        <w:tc>
          <w:tcPr>
            <w:tcW w:w="4596" w:type="dxa"/>
            <w:gridSpan w:val="2"/>
          </w:tcPr>
          <w:p w:rsidR="008958F7" w:rsidRDefault="008958F7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is sold and is not anymore in stock</w:t>
            </w:r>
          </w:p>
        </w:tc>
      </w:tr>
      <w:tr w:rsidR="008958F7" w:rsidTr="001C4A4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8958F7" w:rsidRDefault="008958F7" w:rsidP="001C4A46">
            <w:r>
              <w:t>Frequency</w:t>
            </w:r>
          </w:p>
        </w:tc>
        <w:tc>
          <w:tcPr>
            <w:tcW w:w="4596" w:type="dxa"/>
            <w:gridSpan w:val="2"/>
          </w:tcPr>
          <w:p w:rsidR="008958F7" w:rsidRDefault="008958F7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time it needs</w:t>
            </w:r>
          </w:p>
        </w:tc>
      </w:tr>
      <w:tr w:rsidR="008958F7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 w:val="restart"/>
          </w:tcPr>
          <w:p w:rsidR="008958F7" w:rsidRDefault="008958F7" w:rsidP="001C4A46">
            <w:r>
              <w:t>Main Success</w:t>
            </w:r>
            <w:r>
              <w:br/>
              <w:t>Scenario</w:t>
            </w:r>
            <w:r>
              <w:br/>
              <w:t>(Flow of events)</w:t>
            </w:r>
          </w:p>
        </w:tc>
        <w:tc>
          <w:tcPr>
            <w:tcW w:w="2284" w:type="dxa"/>
          </w:tcPr>
          <w:p w:rsidR="008958F7" w:rsidRPr="00C65791" w:rsidRDefault="008958F7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791">
              <w:rPr>
                <w:b/>
              </w:rPr>
              <w:t>Actor(Action)</w:t>
            </w:r>
          </w:p>
        </w:tc>
        <w:tc>
          <w:tcPr>
            <w:tcW w:w="2312" w:type="dxa"/>
          </w:tcPr>
          <w:p w:rsidR="008958F7" w:rsidRPr="00C65791" w:rsidRDefault="008958F7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5791">
              <w:rPr>
                <w:b/>
              </w:rPr>
              <w:t>System(Response)</w:t>
            </w:r>
          </w:p>
        </w:tc>
      </w:tr>
      <w:tr w:rsidR="008958F7" w:rsidTr="001C4A46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1C4A46"/>
        </w:tc>
        <w:tc>
          <w:tcPr>
            <w:tcW w:w="2284" w:type="dxa"/>
          </w:tcPr>
          <w:p w:rsidR="008958F7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1.Customer chooses a product and a quantity of it</w:t>
            </w:r>
          </w:p>
        </w:tc>
        <w:tc>
          <w:tcPr>
            <w:tcW w:w="2312" w:type="dxa"/>
          </w:tcPr>
          <w:p w:rsidR="008958F7" w:rsidRDefault="008958F7" w:rsidP="001C4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58F7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1C4A46"/>
        </w:tc>
        <w:tc>
          <w:tcPr>
            <w:tcW w:w="2284" w:type="dxa"/>
          </w:tcPr>
          <w:p w:rsidR="008958F7" w:rsidRDefault="001C4A46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2.Employee types product’s barcode</w:t>
            </w:r>
          </w:p>
        </w:tc>
        <w:tc>
          <w:tcPr>
            <w:tcW w:w="2312" w:type="dxa"/>
          </w:tcPr>
          <w:p w:rsidR="008958F7" w:rsidRDefault="001C4A46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3.System finds the product</w:t>
            </w:r>
          </w:p>
        </w:tc>
      </w:tr>
      <w:tr w:rsidR="008958F7" w:rsidTr="001C4A4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1C4A46"/>
        </w:tc>
        <w:tc>
          <w:tcPr>
            <w:tcW w:w="2284" w:type="dxa"/>
          </w:tcPr>
          <w:p w:rsidR="008958F7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4.Employee types the amount customer wants to buy</w:t>
            </w:r>
          </w:p>
        </w:tc>
        <w:tc>
          <w:tcPr>
            <w:tcW w:w="2312" w:type="dxa"/>
          </w:tcPr>
          <w:p w:rsidR="001C4A46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5.System checks if the typed amount is available</w:t>
            </w:r>
          </w:p>
          <w:p w:rsidR="008958F7" w:rsidRPr="001C4A46" w:rsidRDefault="008958F7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58F7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8958F7" w:rsidRDefault="008958F7" w:rsidP="001C4A46"/>
        </w:tc>
        <w:tc>
          <w:tcPr>
            <w:tcW w:w="2284" w:type="dxa"/>
          </w:tcPr>
          <w:p w:rsidR="008958F7" w:rsidRDefault="001C4A46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6.Employee types the customer id</w:t>
            </w:r>
          </w:p>
        </w:tc>
        <w:tc>
          <w:tcPr>
            <w:tcW w:w="2312" w:type="dxa"/>
          </w:tcPr>
          <w:p w:rsidR="008958F7" w:rsidRDefault="001C4A46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7.System finds customer and calculates total price</w:t>
            </w:r>
          </w:p>
        </w:tc>
      </w:tr>
      <w:tr w:rsidR="001C4A46" w:rsidTr="001C4A4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1C4A46" w:rsidRDefault="001C4A46" w:rsidP="001C4A46"/>
        </w:tc>
        <w:tc>
          <w:tcPr>
            <w:tcW w:w="2284" w:type="dxa"/>
          </w:tcPr>
          <w:p w:rsidR="001C4A46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1C4A46" w:rsidRDefault="00CB7180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. The system get the current date automatically</w:t>
            </w:r>
          </w:p>
        </w:tc>
      </w:tr>
      <w:tr w:rsidR="001C4A46" w:rsidTr="001C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Merge/>
          </w:tcPr>
          <w:p w:rsidR="001C4A46" w:rsidRDefault="001C4A46" w:rsidP="001C4A46"/>
        </w:tc>
        <w:tc>
          <w:tcPr>
            <w:tcW w:w="2284" w:type="dxa"/>
          </w:tcPr>
          <w:p w:rsidR="001C4A46" w:rsidRDefault="00CB7180" w:rsidP="001C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C4A46">
              <w:t>.Employee finishes the sale</w:t>
            </w:r>
          </w:p>
        </w:tc>
        <w:tc>
          <w:tcPr>
            <w:tcW w:w="2312" w:type="dxa"/>
          </w:tcPr>
          <w:p w:rsidR="001C4A46" w:rsidRDefault="00CB7180" w:rsidP="00CB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4A46">
              <w:t>.System reports that the sale is created</w:t>
            </w:r>
          </w:p>
        </w:tc>
      </w:tr>
      <w:tr w:rsidR="001C4A46" w:rsidTr="001C4A4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1C4A46" w:rsidRDefault="001C4A46" w:rsidP="001C4A46">
            <w:r>
              <w:t>Alternative flows</w:t>
            </w:r>
          </w:p>
        </w:tc>
        <w:tc>
          <w:tcPr>
            <w:tcW w:w="4596" w:type="dxa"/>
            <w:gridSpan w:val="2"/>
          </w:tcPr>
          <w:p w:rsidR="001C4A46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 Employee types invalid barcode</w:t>
            </w:r>
          </w:p>
          <w:p w:rsidR="001C4A46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The system returns no products</w:t>
            </w:r>
          </w:p>
          <w:p w:rsidR="001C4A46" w:rsidRDefault="001C4A46" w:rsidP="00CB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Employee types invalid customer’s id</w:t>
            </w:r>
            <w:r>
              <w:tab/>
            </w:r>
          </w:p>
          <w:p w:rsidR="001C4A46" w:rsidRPr="000912AA" w:rsidRDefault="001C4A46" w:rsidP="001C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11a System reports that a sale is not created</w:t>
            </w:r>
          </w:p>
        </w:tc>
      </w:tr>
    </w:tbl>
    <w:p w:rsidR="00037792" w:rsidRDefault="00037792" w:rsidP="008958F7"/>
    <w:p w:rsidR="001C4A46" w:rsidRDefault="00E749EA" w:rsidP="001C4A46">
      <w:r>
        <w:t>1</w:t>
      </w:r>
      <w:r w:rsidR="001C4A46">
        <w:t>. Iteration:</w:t>
      </w:r>
    </w:p>
    <w:p w:rsidR="001C4A46" w:rsidRDefault="001C4A46" w:rsidP="001C4A46">
      <w:r>
        <w:t xml:space="preserve">Use case: </w:t>
      </w:r>
      <w:r w:rsidR="00E749EA">
        <w:t>Product is sold</w:t>
      </w:r>
    </w:p>
    <w:p w:rsidR="001C4A46" w:rsidRDefault="001C4A46" w:rsidP="001C4A46">
      <w:r>
        <w:t>Fully dressed use case</w:t>
      </w:r>
    </w:p>
    <w:p w:rsidR="001C4A46" w:rsidRDefault="001C4A46" w:rsidP="008958F7"/>
    <w:p w:rsidR="00E749EA" w:rsidRDefault="00E749EA" w:rsidP="00E749EA">
      <w:r>
        <w:t>Fully dressed table about the product is sold. The main actors here are employees and customer. Pre-conditions are when the products are in stock .Post-conditions are when every time it needs.</w:t>
      </w:r>
    </w:p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>
      <w:r>
        <w:t>System sequence diagram:</w:t>
      </w:r>
    </w:p>
    <w:p w:rsidR="00E749EA" w:rsidRDefault="00E749EA" w:rsidP="00E749EA"/>
    <w:p w:rsidR="00E749EA" w:rsidRDefault="00CB7180" w:rsidP="008958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0pt">
            <v:imagedata r:id="rId5" o:title="6"/>
          </v:shape>
        </w:pict>
      </w:r>
    </w:p>
    <w:p w:rsidR="00E749EA" w:rsidRDefault="00E749EA" w:rsidP="008958F7"/>
    <w:p w:rsidR="00E749EA" w:rsidRDefault="00E749EA" w:rsidP="00E749EA">
      <w:r>
        <w:t xml:space="preserve">System sequence diagram about the product is sold. The main actors here are employees and customer. And the main methods are </w:t>
      </w:r>
      <w:proofErr w:type="spellStart"/>
      <w:r>
        <w:t>FindProduct</w:t>
      </w:r>
      <w:proofErr w:type="spellEnd"/>
      <w:r>
        <w:t xml:space="preserve">, </w:t>
      </w:r>
      <w:proofErr w:type="spellStart"/>
      <w:r>
        <w:t>CheckAmount</w:t>
      </w:r>
      <w:proofErr w:type="spellEnd"/>
      <w:r>
        <w:t xml:space="preserve">, </w:t>
      </w:r>
      <w:proofErr w:type="spellStart"/>
      <w:r>
        <w:t>CalculatePrice</w:t>
      </w:r>
      <w:proofErr w:type="spellEnd"/>
      <w:r>
        <w:t xml:space="preserve">, </w:t>
      </w:r>
      <w:proofErr w:type="spellStart"/>
      <w:r>
        <w:t>CheckDate</w:t>
      </w:r>
      <w:proofErr w:type="spellEnd"/>
      <w:r>
        <w:t xml:space="preserve"> and </w:t>
      </w:r>
      <w:proofErr w:type="spellStart"/>
      <w:r>
        <w:t>ReportSale</w:t>
      </w:r>
      <w:proofErr w:type="spellEnd"/>
      <w:r>
        <w:t>.</w:t>
      </w:r>
    </w:p>
    <w:p w:rsidR="00E749EA" w:rsidRDefault="00E749EA" w:rsidP="008958F7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/>
    <w:p w:rsidR="00E749EA" w:rsidRDefault="00E749EA" w:rsidP="00E749EA">
      <w:r>
        <w:lastRenderedPageBreak/>
        <w:t xml:space="preserve">Operation contracts: </w:t>
      </w:r>
    </w:p>
    <w:tbl>
      <w:tblPr>
        <w:tblStyle w:val="TableGrid4"/>
        <w:tblpPr w:leftFromText="180" w:rightFromText="180" w:vertAnchor="text" w:horzAnchor="margin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E749EA" w:rsidRPr="00E749EA" w:rsidTr="005A0898">
        <w:trPr>
          <w:trHeight w:val="2330"/>
        </w:trPr>
        <w:tc>
          <w:tcPr>
            <w:tcW w:w="3480" w:type="dxa"/>
          </w:tcPr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Operation: </w:t>
            </w:r>
            <w:r w:rsidRPr="00E749EA">
              <w:rPr>
                <w:sz w:val="20"/>
                <w:szCs w:val="20"/>
              </w:rPr>
              <w:t>FindProduct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Use case: </w:t>
            </w:r>
            <w:r w:rsidRPr="00E749EA">
              <w:rPr>
                <w:sz w:val="20"/>
                <w:szCs w:val="20"/>
              </w:rPr>
              <w:t>Product is sold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Pre-condition: </w:t>
            </w:r>
            <w:r w:rsidRPr="00E749EA">
              <w:rPr>
                <w:sz w:val="20"/>
                <w:szCs w:val="20"/>
              </w:rPr>
              <w:t>Product is in stock</w:t>
            </w:r>
          </w:p>
          <w:p w:rsidR="00E749EA" w:rsidRPr="00E749EA" w:rsidRDefault="00E749EA" w:rsidP="00E749EA">
            <w:r w:rsidRPr="00E749EA">
              <w:t xml:space="preserve">Post-condition: 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rPr>
                <w:sz w:val="20"/>
                <w:szCs w:val="20"/>
              </w:rPr>
              <w:t>Product is found</w:t>
            </w:r>
            <w:r w:rsidRPr="00E749EA">
              <w:t xml:space="preserve"> by the system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Product is sold and is not anymore in stock</w:t>
            </w:r>
          </w:p>
        </w:tc>
      </w:tr>
    </w:tbl>
    <w:tbl>
      <w:tblPr>
        <w:tblStyle w:val="TableGrid41"/>
        <w:tblpPr w:leftFromText="180" w:rightFromText="180" w:vertAnchor="text" w:horzAnchor="page" w:tblpX="6265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E749EA" w:rsidRPr="00E749EA" w:rsidTr="005A0898">
        <w:trPr>
          <w:trHeight w:val="2330"/>
        </w:trPr>
        <w:tc>
          <w:tcPr>
            <w:tcW w:w="3480" w:type="dxa"/>
          </w:tcPr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Operation: </w:t>
            </w:r>
            <w:r w:rsidRPr="00E749EA">
              <w:rPr>
                <w:sz w:val="20"/>
                <w:szCs w:val="20"/>
              </w:rPr>
              <w:t>CheckAmount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Use case: </w:t>
            </w:r>
            <w:r w:rsidRPr="00E749EA">
              <w:rPr>
                <w:sz w:val="20"/>
                <w:szCs w:val="20"/>
              </w:rPr>
              <w:t>Product is sold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Pre-condition: </w:t>
            </w:r>
            <w:r w:rsidRPr="00E749EA">
              <w:rPr>
                <w:sz w:val="20"/>
                <w:szCs w:val="20"/>
              </w:rPr>
              <w:t>Product is in stock</w:t>
            </w:r>
          </w:p>
          <w:p w:rsidR="00E749EA" w:rsidRPr="00E749EA" w:rsidRDefault="00E749EA" w:rsidP="00E749EA">
            <w:r w:rsidRPr="00E749EA">
              <w:t xml:space="preserve">Post-condition: 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rPr>
                <w:sz w:val="20"/>
                <w:szCs w:val="20"/>
              </w:rPr>
              <w:t>Amount is check by the system if it is available or not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Product is sold and is not anymore in stock</w:t>
            </w:r>
          </w:p>
        </w:tc>
      </w:tr>
    </w:tbl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tbl>
      <w:tblPr>
        <w:tblStyle w:val="TableGrid42"/>
        <w:tblpPr w:leftFromText="180" w:rightFromText="180" w:vertAnchor="text" w:horzAnchor="margin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E749EA" w:rsidRPr="00E749EA" w:rsidTr="005A0898">
        <w:trPr>
          <w:trHeight w:val="2330"/>
        </w:trPr>
        <w:tc>
          <w:tcPr>
            <w:tcW w:w="3480" w:type="dxa"/>
          </w:tcPr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Operation: </w:t>
            </w:r>
            <w:r w:rsidRPr="00E749EA">
              <w:rPr>
                <w:sz w:val="20"/>
                <w:szCs w:val="20"/>
              </w:rPr>
              <w:t>CalculatePrice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Use case: </w:t>
            </w:r>
            <w:r w:rsidRPr="00E749EA">
              <w:rPr>
                <w:sz w:val="20"/>
                <w:szCs w:val="20"/>
              </w:rPr>
              <w:t>Product is sold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Pre-condition: </w:t>
            </w:r>
            <w:r w:rsidRPr="00E749EA">
              <w:rPr>
                <w:sz w:val="20"/>
                <w:szCs w:val="20"/>
              </w:rPr>
              <w:t>Product is in stock</w:t>
            </w:r>
          </w:p>
          <w:p w:rsidR="00E749EA" w:rsidRPr="00E749EA" w:rsidRDefault="00E749EA" w:rsidP="00E749EA">
            <w:r w:rsidRPr="00E749EA">
              <w:t xml:space="preserve">Post-condition: 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rPr>
                <w:sz w:val="20"/>
                <w:szCs w:val="20"/>
              </w:rPr>
              <w:t>Product is found</w:t>
            </w:r>
            <w:r w:rsidRPr="00E749EA">
              <w:t xml:space="preserve"> by the system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Total price is calculated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Product is sold and is not anymore in stock</w:t>
            </w:r>
          </w:p>
        </w:tc>
      </w:tr>
    </w:tbl>
    <w:tbl>
      <w:tblPr>
        <w:tblStyle w:val="TableGrid43"/>
        <w:tblpPr w:leftFromText="180" w:rightFromText="180" w:vertAnchor="text" w:horzAnchor="page" w:tblpX="6181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E749EA" w:rsidRPr="00E749EA" w:rsidTr="005A0898">
        <w:trPr>
          <w:trHeight w:val="2330"/>
        </w:trPr>
        <w:tc>
          <w:tcPr>
            <w:tcW w:w="3480" w:type="dxa"/>
          </w:tcPr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Operation: </w:t>
            </w:r>
            <w:r w:rsidRPr="00E749EA">
              <w:rPr>
                <w:sz w:val="20"/>
                <w:szCs w:val="20"/>
              </w:rPr>
              <w:t>CheckDate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Use case: </w:t>
            </w:r>
            <w:r w:rsidRPr="00E749EA">
              <w:rPr>
                <w:sz w:val="20"/>
                <w:szCs w:val="20"/>
              </w:rPr>
              <w:t>Product is sold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Pre-condition: </w:t>
            </w:r>
            <w:r w:rsidRPr="00E749EA">
              <w:rPr>
                <w:sz w:val="20"/>
                <w:szCs w:val="20"/>
              </w:rPr>
              <w:t>Product is in stock</w:t>
            </w:r>
          </w:p>
          <w:p w:rsidR="00E749EA" w:rsidRPr="00E749EA" w:rsidRDefault="00E749EA" w:rsidP="00E749EA">
            <w:r w:rsidRPr="00E749EA">
              <w:t xml:space="preserve">Post-condition: 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rPr>
                <w:sz w:val="20"/>
                <w:szCs w:val="20"/>
              </w:rPr>
              <w:t>Date is checked by the system is it valid or not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Product is sold and is not anymore in stock</w:t>
            </w:r>
          </w:p>
        </w:tc>
      </w:tr>
    </w:tbl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tbl>
      <w:tblPr>
        <w:tblStyle w:val="TableGrid44"/>
        <w:tblpPr w:leftFromText="180" w:rightFromText="180" w:vertAnchor="text" w:horzAnchor="margin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E749EA" w:rsidRPr="00E749EA" w:rsidTr="005A0898">
        <w:trPr>
          <w:trHeight w:val="2330"/>
        </w:trPr>
        <w:tc>
          <w:tcPr>
            <w:tcW w:w="3480" w:type="dxa"/>
          </w:tcPr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Operation: </w:t>
            </w:r>
            <w:r w:rsidRPr="00E749EA">
              <w:rPr>
                <w:sz w:val="20"/>
                <w:szCs w:val="20"/>
              </w:rPr>
              <w:t>ReportSale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Use case: </w:t>
            </w:r>
            <w:r w:rsidRPr="00E749EA">
              <w:rPr>
                <w:sz w:val="20"/>
                <w:szCs w:val="20"/>
              </w:rPr>
              <w:t>Product is sold</w:t>
            </w:r>
          </w:p>
          <w:p w:rsidR="00E749EA" w:rsidRPr="00E749EA" w:rsidRDefault="00E749EA" w:rsidP="00E749EA">
            <w:pPr>
              <w:rPr>
                <w:sz w:val="20"/>
                <w:szCs w:val="20"/>
              </w:rPr>
            </w:pPr>
            <w:r w:rsidRPr="00E749EA">
              <w:t xml:space="preserve">Pre-condition: </w:t>
            </w:r>
            <w:r w:rsidRPr="00E749EA">
              <w:rPr>
                <w:sz w:val="20"/>
                <w:szCs w:val="20"/>
              </w:rPr>
              <w:t>Product is in stock</w:t>
            </w:r>
          </w:p>
          <w:p w:rsidR="00E749EA" w:rsidRPr="00E749EA" w:rsidRDefault="00E749EA" w:rsidP="00E749EA">
            <w:r w:rsidRPr="00E749EA">
              <w:t xml:space="preserve">Post-condition: 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rPr>
                <w:sz w:val="20"/>
                <w:szCs w:val="20"/>
              </w:rPr>
              <w:t>Product is reported by the system that it crated sale</w:t>
            </w:r>
          </w:p>
          <w:p w:rsidR="00E749EA" w:rsidRPr="00E749EA" w:rsidRDefault="00E749EA" w:rsidP="00E749EA">
            <w:pPr>
              <w:numPr>
                <w:ilvl w:val="0"/>
                <w:numId w:val="1"/>
              </w:numPr>
              <w:contextualSpacing/>
            </w:pPr>
            <w:r w:rsidRPr="00E749EA">
              <w:t>Product is sold and is not anymore in stock</w:t>
            </w:r>
          </w:p>
        </w:tc>
      </w:tr>
    </w:tbl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8958F7"/>
    <w:p w:rsidR="00E749EA" w:rsidRDefault="00E749EA" w:rsidP="00E749EA">
      <w:r>
        <w:t xml:space="preserve">Operation contract about the product is sold.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four main operation which are </w:t>
      </w:r>
      <w:proofErr w:type="spellStart"/>
      <w:r>
        <w:t>FindProduct</w:t>
      </w:r>
      <w:proofErr w:type="spellEnd"/>
      <w:r>
        <w:t xml:space="preserve">, </w:t>
      </w:r>
      <w:proofErr w:type="spellStart"/>
      <w:r>
        <w:t>CheckAmount</w:t>
      </w:r>
      <w:proofErr w:type="spellEnd"/>
      <w:r>
        <w:t xml:space="preserve">, </w:t>
      </w:r>
      <w:proofErr w:type="spellStart"/>
      <w:r>
        <w:t>CalulatePrice</w:t>
      </w:r>
      <w:proofErr w:type="spellEnd"/>
      <w:r>
        <w:t xml:space="preserve">, </w:t>
      </w:r>
      <w:proofErr w:type="spellStart"/>
      <w:r>
        <w:t>CheckDate</w:t>
      </w:r>
      <w:proofErr w:type="spellEnd"/>
      <w:r>
        <w:t xml:space="preserve"> and </w:t>
      </w:r>
      <w:proofErr w:type="spellStart"/>
      <w:r>
        <w:t>ReportSale</w:t>
      </w:r>
      <w:proofErr w:type="spellEnd"/>
      <w:r>
        <w:t>.</w:t>
      </w:r>
    </w:p>
    <w:p w:rsidR="00E749EA" w:rsidRDefault="00E749EA" w:rsidP="008958F7">
      <w:bookmarkStart w:id="0" w:name="_GoBack"/>
      <w:bookmarkEnd w:id="0"/>
    </w:p>
    <w:sectPr w:rsidR="00E749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6748A"/>
    <w:multiLevelType w:val="hybridMultilevel"/>
    <w:tmpl w:val="410612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34"/>
    <w:rsid w:val="00037792"/>
    <w:rsid w:val="000912AA"/>
    <w:rsid w:val="001C4A46"/>
    <w:rsid w:val="008958F7"/>
    <w:rsid w:val="00CB7180"/>
    <w:rsid w:val="00E12234"/>
    <w:rsid w:val="00E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24FC-FC15-4A19-89D1-D9A0096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8958F7"/>
    <w:pPr>
      <w:spacing w:after="0" w:line="240" w:lineRule="auto"/>
    </w:pPr>
    <w:rPr>
      <w:lang w:val="bg-BG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4">
    <w:name w:val="Table Grid4"/>
    <w:basedOn w:val="TableNormal"/>
    <w:next w:val="TableGrid"/>
    <w:uiPriority w:val="39"/>
    <w:rsid w:val="00E749E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74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E749E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E749E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E749E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E749EA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bozhinov</dc:creator>
  <cp:keywords/>
  <dc:description/>
  <cp:lastModifiedBy>blagovest bozhinov</cp:lastModifiedBy>
  <cp:revision>5</cp:revision>
  <dcterms:created xsi:type="dcterms:W3CDTF">2015-03-17T08:41:00Z</dcterms:created>
  <dcterms:modified xsi:type="dcterms:W3CDTF">2015-03-19T11:52:00Z</dcterms:modified>
</cp:coreProperties>
</file>