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1B3AEA67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6E505788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1B318BEE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3E3F3DC5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3D9E60A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D1E960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4DF2DF6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7970DF29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7A2E0DF2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2809A9F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695AE17A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E88E8F9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55E88A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56AC38B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2344CB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5CA338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0926E6B6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346D777C" w14:textId="453D0C60" w:rsidR="00A0285A" w:rsidRPr="002B2613" w:rsidRDefault="00213DE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 w:rsidRPr="00213DE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PROIECT_APD_</w:t>
            </w:r>
            <w:r w:rsidR="00DD19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Ispas</w:t>
            </w:r>
            <w:r w:rsidRPr="00213DE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_pcb</w:t>
            </w:r>
          </w:p>
        </w:tc>
        <w:tc>
          <w:tcPr>
            <w:tcW w:w="1240" w:type="dxa"/>
            <w:vAlign w:val="center"/>
          </w:tcPr>
          <w:p w14:paraId="668D9FB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D9CDA4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7045F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6D39497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49C3EBD7" w14:textId="113C832A" w:rsidR="00A0285A" w:rsidRPr="002B2613" w:rsidRDefault="00213DE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highlight w:val="yellow"/>
                <w:lang w:val="ro-RO"/>
              </w:rPr>
              <w:t>24 ianuarie 2026</w:t>
            </w:r>
          </w:p>
        </w:tc>
        <w:tc>
          <w:tcPr>
            <w:tcW w:w="1240" w:type="dxa"/>
            <w:vAlign w:val="center"/>
          </w:tcPr>
          <w:p w14:paraId="7C3B64F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F6945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EB68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135D1F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76931B02" w14:textId="077AD9D5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065434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04800C6C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7E5C28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AB916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04F4DD4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40D9B89F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7B8C7EB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BE7D4D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464170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2ED314B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72CDC541" w14:textId="087F311A" w:rsidR="00A0285A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FR-4</w:t>
            </w:r>
          </w:p>
        </w:tc>
        <w:tc>
          <w:tcPr>
            <w:tcW w:w="1240" w:type="dxa"/>
            <w:vAlign w:val="center"/>
          </w:tcPr>
          <w:p w14:paraId="5B15519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986505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DC09E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F75A52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5F4EDEFA" w14:textId="31916BA3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99080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FCD14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61839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C621D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6C0DA42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625E4A19" w14:textId="4C610839" w:rsidR="00A0285A" w:rsidRPr="00723F71" w:rsidRDefault="0099080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35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564D7F4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FDFA2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A7249D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D872E0C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35FE48A5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735A3F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C62D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681BA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31FA860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72F48DA3" w14:textId="077A31E1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AEA90E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147CC5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D27F4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7A69297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2F69C627" w14:textId="0C7E1CD4" w:rsidR="006131D8" w:rsidRPr="00723F71" w:rsidRDefault="0006543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07E397E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F5837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77FC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681515B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0BEFE27C" w14:textId="472674D8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0CD054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E2BAB6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5FF7D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AB5238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6220624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F6844F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744E44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C5A595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1121514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46386E0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DE2F7A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82E0F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F6E47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2A8880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0677F8E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39530E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D473E6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0FD610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037F7E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4D2654C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28FAF5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F88F1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32CBE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4C5B4A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5FAFA8E1" w14:textId="3F01EDA1" w:rsidR="006131D8" w:rsidRPr="00723F71" w:rsidRDefault="00B67381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70EEADA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0C9FFC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3B040E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6BB7919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7C588732" w14:textId="1373ADC8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6B477E6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876360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066499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F21E6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52982CA9" w14:textId="43CAFD4C" w:rsidR="006131D8" w:rsidRPr="00723F71" w:rsidRDefault="00B673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32F628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E90CD4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03424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A13275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BD9044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F850E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8DFAD3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1EF84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23268D9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19128145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5F5FC5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8038F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804F59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314F71C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4FCC04A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0DA769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BE7733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B6B0C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AA9798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42A8B804" w14:textId="5CD67D34" w:rsidR="006131D8" w:rsidRPr="00723F71" w:rsidRDefault="00B67381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5DA848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A138C3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93C143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0E173C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542275C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90E064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59502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AF7CDB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2F9B98E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F44E0CD" w14:textId="77777777" w:rsidR="006131D8" w:rsidRPr="00723F71" w:rsidRDefault="00081D2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on all layers</w:t>
            </w:r>
          </w:p>
        </w:tc>
        <w:tc>
          <w:tcPr>
            <w:tcW w:w="1240" w:type="dxa"/>
            <w:vAlign w:val="center"/>
          </w:tcPr>
          <w:p w14:paraId="10711C5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C4C8C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65EA5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17DC38E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76804804" w14:textId="0FBCA835" w:rsidR="006131D8" w:rsidRPr="00723F71" w:rsidRDefault="006100B4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3257A79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367EC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3578FB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5130A735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28B8CA5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E9F817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4E43771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AB971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AD09A5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2FBE9410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42FF2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3EEA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3CE48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7418F9B1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7D3000E5" w14:textId="5D7B2418" w:rsidR="006131D8" w:rsidRPr="00723F71" w:rsidRDefault="00B67381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Included in FAB.art</w:t>
            </w:r>
          </w:p>
        </w:tc>
        <w:tc>
          <w:tcPr>
            <w:tcW w:w="1240" w:type="dxa"/>
            <w:vAlign w:val="center"/>
          </w:tcPr>
          <w:p w14:paraId="359F4C4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526AD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7ACC57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3A20D6A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18D8805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4C06D1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18324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7D7274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740AA6F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57B4E35E" w14:textId="58128B3F" w:rsidR="006131D8" w:rsidRPr="00723F71" w:rsidRDefault="00213DE8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11</w:t>
            </w:r>
          </w:p>
        </w:tc>
        <w:tc>
          <w:tcPr>
            <w:tcW w:w="1240" w:type="dxa"/>
            <w:vAlign w:val="center"/>
          </w:tcPr>
          <w:p w14:paraId="5183747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D5DC2C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A4EA6D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26634B0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4A429CA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81246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E02B16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105496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2DD750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24DF05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AE994E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5C5212C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5C481C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27471A8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6DD1D4B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5DAF76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4C511F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A7D08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67F8DD7B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5155A83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E238C2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1B88208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674EB0A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50DBEFE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208F46B7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33988D2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7E6B231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F2E567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5FB6F74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93A457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FB8C55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5053BDC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37A3FE4A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295F40E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464A174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236C5A4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ECF70C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4726D4EB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37C3058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1E7F8421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E769F1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27C35B47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0C9185B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45C4806C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1CFCB81D" w14:textId="77777777" w:rsidR="00366C98" w:rsidRPr="00723F71" w:rsidRDefault="00366C98">
      <w:pPr>
        <w:rPr>
          <w:lang w:val="ro-RO"/>
        </w:rPr>
      </w:pPr>
    </w:p>
    <w:sectPr w:rsidR="00366C98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A"/>
    <w:rsid w:val="0001664C"/>
    <w:rsid w:val="00030EFD"/>
    <w:rsid w:val="00065434"/>
    <w:rsid w:val="00081D25"/>
    <w:rsid w:val="000C0C00"/>
    <w:rsid w:val="000E203E"/>
    <w:rsid w:val="000F6555"/>
    <w:rsid w:val="0010261B"/>
    <w:rsid w:val="001569CE"/>
    <w:rsid w:val="00164B98"/>
    <w:rsid w:val="00166FA7"/>
    <w:rsid w:val="00174F97"/>
    <w:rsid w:val="00206673"/>
    <w:rsid w:val="00213DE8"/>
    <w:rsid w:val="00233EE7"/>
    <w:rsid w:val="00276A6D"/>
    <w:rsid w:val="0028208E"/>
    <w:rsid w:val="002B2613"/>
    <w:rsid w:val="002C498B"/>
    <w:rsid w:val="002F246E"/>
    <w:rsid w:val="003065C4"/>
    <w:rsid w:val="00366C98"/>
    <w:rsid w:val="0041500A"/>
    <w:rsid w:val="004458F5"/>
    <w:rsid w:val="00453D1C"/>
    <w:rsid w:val="004620C7"/>
    <w:rsid w:val="00471643"/>
    <w:rsid w:val="004971D9"/>
    <w:rsid w:val="004B3B42"/>
    <w:rsid w:val="004F5AFE"/>
    <w:rsid w:val="0050324A"/>
    <w:rsid w:val="0054490F"/>
    <w:rsid w:val="00571457"/>
    <w:rsid w:val="005D45F6"/>
    <w:rsid w:val="005F52D7"/>
    <w:rsid w:val="0060067A"/>
    <w:rsid w:val="006100B4"/>
    <w:rsid w:val="006131D8"/>
    <w:rsid w:val="00723F71"/>
    <w:rsid w:val="00784E7A"/>
    <w:rsid w:val="00806715"/>
    <w:rsid w:val="00836B21"/>
    <w:rsid w:val="0099080A"/>
    <w:rsid w:val="00A024DA"/>
    <w:rsid w:val="00A0285A"/>
    <w:rsid w:val="00AA1818"/>
    <w:rsid w:val="00AA589E"/>
    <w:rsid w:val="00AD23D1"/>
    <w:rsid w:val="00B14663"/>
    <w:rsid w:val="00B67381"/>
    <w:rsid w:val="00B76547"/>
    <w:rsid w:val="00C37ACC"/>
    <w:rsid w:val="00C9346E"/>
    <w:rsid w:val="00CB0123"/>
    <w:rsid w:val="00CE3872"/>
    <w:rsid w:val="00CF03EF"/>
    <w:rsid w:val="00D47122"/>
    <w:rsid w:val="00DA461B"/>
    <w:rsid w:val="00DD1971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1397"/>
  <w15:docId w15:val="{28D38C8B-BD23-43E3-B5E3-6F68A13C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7C0E2D0976104BA0496A6A3576028C" ma:contentTypeVersion="3" ma:contentTypeDescription="Create a new document." ma:contentTypeScope="" ma:versionID="3128c67ea481694906188d6dec93b4b4">
  <xsd:schema xmlns:xsd="http://www.w3.org/2001/XMLSchema" xmlns:xs="http://www.w3.org/2001/XMLSchema" xmlns:p="http://schemas.microsoft.com/office/2006/metadata/properties" xmlns:ns2="103dd989-f668-46a2-874a-bde98717b338" targetNamespace="http://schemas.microsoft.com/office/2006/metadata/properties" ma:root="true" ma:fieldsID="95b167ec869866623af896023833ee40" ns2:_="">
    <xsd:import namespace="103dd989-f668-46a2-874a-bde98717b3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dd989-f668-46a2-874a-bde98717b3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8E924A-50BF-4372-8133-25C0141792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42C15B-16A6-4B65-927F-3D348A78BF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F7C941-1E04-4DFF-8989-7DEBD0BA8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dd989-f668-46a2-874a-bde98717b3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Mihai-Dumitru ISPAS (140538)</cp:lastModifiedBy>
  <cp:revision>2</cp:revision>
  <dcterms:created xsi:type="dcterms:W3CDTF">2026-01-25T22:36:00Z</dcterms:created>
  <dcterms:modified xsi:type="dcterms:W3CDTF">2026-01-25T22:36:00Z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0x010100747C0E2D0976104BA0496A6A3576028C</vt:lpwstr>
  </property>
</Properties>
</file>