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7B3B958E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Toc225977048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1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6ADAF346" w14:textId="77777777" w:rsidR="00983BF6" w:rsidRPr="00A97359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2" w:name="_Toc22597704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2"/>
    </w:p>
    <w:p w14:paraId="6CB3A59C" w14:textId="77777777" w:rsidR="00983BF6" w:rsidRPr="00BB0A9B" w:rsidRDefault="00983BF6" w:rsidP="00983BF6">
      <w:pPr>
        <w:spacing w:after="0"/>
        <w:rPr>
          <w:sz w:val="12"/>
          <w:szCs w:val="12"/>
          <w:lang w:val="en-US"/>
        </w:rPr>
      </w:pPr>
    </w:p>
    <w:p w14:paraId="42E54224" w14:textId="77777777" w:rsidR="00983BF6" w:rsidRPr="00B25A8B" w:rsidRDefault="00983BF6" w:rsidP="00983BF6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983BF6" w:rsidRPr="00B25A8B" w14:paraId="01EB744A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70272B47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>
            <w:r/>
            <w:r>
              <w:t>{{ name_of_the_test }}</w:t>
            </w:r>
          </w:p>
        </w:tc>
      </w:tr>
      <w:tr w:rsidR="008272EE" w:rsidRPr="00B25A8B" w14:paraId="617EC098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40D8EB49" w14:textId="5F45B7ED" w:rsidR="008272EE" w:rsidRPr="00B25A8B" w:rsidRDefault="008272EE" w:rsidP="008272EE">
            <w:pPr>
              <w:rPr>
                <w:rFonts w:ascii="Arial" w:hAnsi="Arial" w:cs="Arial"/>
                <w:lang w:val="en-US"/>
              </w:rPr>
            </w:pPr>
            <w:r w:rsidRPr="005D39A3">
              <w:rPr>
                <w:rFonts w:ascii="Arial" w:hAnsi="Arial" w:cs="Arial"/>
                <w:lang w:val="en-US"/>
              </w:rPr>
              <w:t xml:space="preserve">Voltage Fluctuation </w:t>
            </w:r>
            <w:r>
              <w:rPr>
                <w:rFonts w:ascii="Arial" w:hAnsi="Arial" w:cs="Arial"/>
                <w:lang w:val="en-US"/>
              </w:rPr>
              <w:t>a</w:t>
            </w:r>
            <w:r w:rsidRPr="005D39A3">
              <w:rPr>
                <w:rFonts w:ascii="Arial" w:hAnsi="Arial" w:cs="Arial"/>
                <w:lang w:val="en-US"/>
              </w:rPr>
              <w:t>nd Flicker Emission</w:t>
            </w:r>
          </w:p>
        </w:tc>
        <w:tc>
          <w:tcPr>
            <w:tcW w:w="4508" w:type="dxa"/>
            <w:vAlign w:val="center"/>
          </w:tcPr>
          <w:p>
            <w:r/>
            <w:r>
              <w:t>{{ voltage_fluctuation_and_flicker_emission }}</w:t>
            </w:r>
          </w:p>
        </w:tc>
      </w:tr>
    </w:tbl>
    <w:p w14:paraId="40A4535E" w14:textId="77777777" w:rsidR="00983BF6" w:rsidRPr="00126E2B" w:rsidRDefault="00983BF6" w:rsidP="00983BF6">
      <w:pPr>
        <w:spacing w:after="0"/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27959CCF" w14:textId="77777777" w:rsidR="00B806FE" w:rsidRPr="00045C67" w:rsidRDefault="00B806FE" w:rsidP="00B806FE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41663E3F" w14:textId="77777777" w:rsidR="00983BF6" w:rsidRPr="00603D49" w:rsidRDefault="00983BF6" w:rsidP="00983BF6">
      <w:pPr>
        <w:spacing w:after="0"/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12FD3137" w14:textId="77777777" w:rsidR="00861FA8" w:rsidRDefault="00861FA8" w:rsidP="00861FA8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5977088"/>
      <w:bookmarkEnd w:id="0"/>
      <w:r w:rsidRPr="009C5774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VOLTAGE FLUCTUATION AND FLICKER EMISSION TEST</w:t>
      </w:r>
      <w:bookmarkEnd w:id="129"/>
    </w:p>
    <w:p w14:paraId="1655C6DA" w14:textId="77777777" w:rsidR="00861FA8" w:rsidRPr="009C5774" w:rsidRDefault="00861FA8" w:rsidP="00861FA8">
      <w:pPr>
        <w:spacing w:after="0"/>
        <w:rPr>
          <w:lang w:val="en-US"/>
        </w:rPr>
      </w:pPr>
    </w:p>
    <w:p w14:paraId="73BA51B0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5977089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4DDCCB7E" w14:textId="77777777" w:rsidR="00861FA8" w:rsidRPr="009C5774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179"/>
        <w:gridCol w:w="2074"/>
        <w:gridCol w:w="2763"/>
      </w:tblGrid>
      <w:tr w:rsidR="00861FA8" w:rsidRPr="00B25A8B" w14:paraId="4624E2BC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2A7772AC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861FA8" w:rsidRPr="00B25A8B" w14:paraId="25621046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101B132D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861FA8" w:rsidRPr="00B25A8B" w14:paraId="7FC13297" w14:textId="77777777" w:rsidTr="00E00A1F">
        <w:trPr>
          <w:trHeight w:val="340"/>
        </w:trPr>
        <w:tc>
          <w:tcPr>
            <w:tcW w:w="2318" w:type="pct"/>
            <w:tcBorders>
              <w:bottom w:val="single" w:sz="4" w:space="0" w:color="auto"/>
            </w:tcBorders>
            <w:vAlign w:val="center"/>
          </w:tcPr>
          <w:p w14:paraId="3E170135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Short Term Flicker Measurement Time 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Pst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short_term_flicker_measurement_time }}</w:t>
            </w:r>
          </w:p>
        </w:tc>
      </w:tr>
      <w:tr w:rsidR="00861FA8" w:rsidRPr="00B25A8B" w14:paraId="649B3769" w14:textId="77777777" w:rsidTr="00E00A1F">
        <w:trPr>
          <w:trHeight w:val="340"/>
        </w:trPr>
        <w:tc>
          <w:tcPr>
            <w:tcW w:w="2318" w:type="pct"/>
            <w:tcBorders>
              <w:bottom w:val="single" w:sz="4" w:space="0" w:color="auto"/>
            </w:tcBorders>
            <w:vAlign w:val="center"/>
          </w:tcPr>
          <w:p w14:paraId="31BEC0F2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Long Term Flicker Measurement Time 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P</w:t>
            </w:r>
            <w:r>
              <w:rPr>
                <w:rFonts w:ascii="Arial" w:hAnsi="Arial" w:cs="Arial"/>
                <w:lang w:val="en-US"/>
              </w:rPr>
              <w:t>l</w:t>
            </w:r>
            <w:r w:rsidRPr="00B25A8B">
              <w:rPr>
                <w:rFonts w:ascii="Arial" w:hAnsi="Arial" w:cs="Arial"/>
                <w:lang w:val="en-US"/>
              </w:rPr>
              <w:t>t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long_term_flicker_measurement_time }}</w:t>
            </w:r>
          </w:p>
        </w:tc>
      </w:tr>
      <w:tr w:rsidR="00861FA8" w:rsidRPr="00B25A8B" w14:paraId="09EE814F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31A99FAC" w14:textId="407A2F6D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861FA8" w:rsidRPr="00B25A8B" w14:paraId="536377F7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1DE35844" w14:textId="0A19CCA0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Toc200388980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 w:rsidR="00722670"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="00722670">
                <w:rPr>
                  <w:rStyle w:val="Hyperlink"/>
                </w:rPr>
                <w:t>.</w:t>
              </w:r>
              <w:r w:rsidR="00722670" w:rsidRPr="00722670"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861FA8" w:rsidRPr="00B25A8B" w14:paraId="241C4CE8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29FE0F21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 xml:space="preserve">EUT Configuration </w:t>
            </w:r>
          </w:p>
        </w:tc>
        <w:tc>
          <w:tcPr>
            <w:tcW w:w="1150" w:type="pct"/>
            <w:vAlign w:val="center"/>
          </w:tcPr>
          <w:p>
            <w:r/>
            <w:r>
              <w:t>{{ eut_configuration }}</w:t>
            </w:r>
          </w:p>
        </w:tc>
        <w:tc>
          <w:tcPr>
            <w:tcW w:w="1532" w:type="pct"/>
            <w:vAlign w:val="center"/>
          </w:tcPr>
          <w:p>
            <w:r/>
            <w:r/>
          </w:p>
        </w:tc>
      </w:tr>
      <w:tr w:rsidR="00861FA8" w:rsidRPr="00B25A8B" w14:paraId="413D7B0B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6CBF1B66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861FA8" w:rsidRPr="00B25A8B" w14:paraId="53A4CA1A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6EA62325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861FA8" w:rsidRPr="00B25A8B" w14:paraId="599CBE29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73EA35F6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861FA8" w:rsidRPr="00B25A8B" w14:paraId="494B8E36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6D3821CE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861FA8" w:rsidRPr="00B25A8B" w14:paraId="53106F3B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729B81AF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38880925" w14:textId="77777777" w:rsidR="00861FA8" w:rsidRPr="009C5774" w:rsidRDefault="00861FA8" w:rsidP="00861FA8">
      <w:pPr>
        <w:spacing w:after="0"/>
      </w:pPr>
    </w:p>
    <w:p w14:paraId="55D39AB2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5977090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31E278BB" w14:textId="77777777" w:rsidR="00861FA8" w:rsidRPr="009C5774" w:rsidRDefault="00861FA8" w:rsidP="00861FA8">
      <w:pPr>
        <w:spacing w:after="0"/>
        <w:rPr>
          <w:sz w:val="12"/>
          <w:szCs w:val="12"/>
          <w:lang w:val="en-US"/>
        </w:rPr>
      </w:pPr>
    </w:p>
    <w:p w14:paraId="583E5E25" w14:textId="77777777" w:rsidR="00861FA8" w:rsidRDefault="00861FA8" w:rsidP="00861FA8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6BAEA4D4" w14:textId="77777777" w:rsidR="00861FA8" w:rsidRPr="00B25A8B" w:rsidRDefault="00861FA8" w:rsidP="00861FA8">
      <w:pPr>
        <w:spacing w:after="0"/>
        <w:rPr>
          <w:rFonts w:ascii="Arial" w:hAnsi="Arial" w:cs="Arial"/>
          <w:lang w:val="en-US"/>
        </w:rPr>
      </w:pPr>
    </w:p>
    <w:p w14:paraId="25F64EBB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5977091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LIMITS</w:t>
      </w:r>
      <w:bookmarkEnd w:id="132"/>
    </w:p>
    <w:p w14:paraId="75371D31" w14:textId="77777777" w:rsidR="00861FA8" w:rsidRPr="009C5774" w:rsidRDefault="00861FA8" w:rsidP="00861FA8">
      <w:pPr>
        <w:spacing w:after="0"/>
        <w:rPr>
          <w:sz w:val="12"/>
          <w:szCs w:val="12"/>
          <w:lang w:val="en-US"/>
        </w:rPr>
      </w:pPr>
    </w:p>
    <w:p w14:paraId="5E67E905" w14:textId="77777777" w:rsidR="00861FA8" w:rsidRDefault="00861FA8" w:rsidP="00861FA8">
      <w:pPr>
        <w:spacing w:after="0"/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Maximum permissible voltage fluctuations and flicker emissions at the mains port is as mentioned below:</w:t>
      </w:r>
    </w:p>
    <w:p w14:paraId="53634759" w14:textId="77777777" w:rsidR="00861FA8" w:rsidRPr="009C5774" w:rsidRDefault="00861FA8" w:rsidP="00861FA8">
      <w:pPr>
        <w:spacing w:after="0"/>
        <w:jc w:val="both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61FA8" w:rsidRPr="00B25A8B" w14:paraId="031D0C68" w14:textId="77777777" w:rsidTr="00E00A1F">
        <w:trPr>
          <w:trHeight w:val="340"/>
        </w:trPr>
        <w:tc>
          <w:tcPr>
            <w:tcW w:w="4508" w:type="dxa"/>
            <w:vAlign w:val="center"/>
          </w:tcPr>
          <w:p w14:paraId="22B4F5B4" w14:textId="77777777" w:rsidR="00861FA8" w:rsidRPr="00B25A8B" w:rsidRDefault="00861FA8" w:rsidP="00E00A1F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Flicker Measurement</w:t>
            </w:r>
          </w:p>
        </w:tc>
        <w:tc>
          <w:tcPr>
            <w:tcW w:w="4508" w:type="dxa"/>
            <w:vAlign w:val="center"/>
          </w:tcPr>
          <w:p>
            <w:r/>
            <w:r>
              <w:t>{{ flicker_measurement }}</w:t>
            </w:r>
          </w:p>
        </w:tc>
      </w:tr>
      <w:tr w:rsidR="00861FA8" w:rsidRPr="00B25A8B" w14:paraId="261BCF90" w14:textId="77777777" w:rsidTr="00E00A1F">
        <w:trPr>
          <w:trHeight w:val="340"/>
        </w:trPr>
        <w:tc>
          <w:tcPr>
            <w:tcW w:w="4508" w:type="dxa"/>
            <w:vAlign w:val="center"/>
          </w:tcPr>
          <w:p w14:paraId="0C71A4A9" w14:textId="77777777" w:rsidR="00861FA8" w:rsidRPr="00B25A8B" w:rsidRDefault="00861FA8" w:rsidP="00E00A1F">
            <w:pPr>
              <w:rPr>
                <w:rFonts w:ascii="Arial" w:hAnsi="Arial" w:cs="Arial"/>
                <w:vertAlign w:val="subscript"/>
                <w:lang w:val="en-US"/>
              </w:rPr>
            </w:pPr>
            <w:proofErr w:type="spellStart"/>
            <w:r w:rsidRPr="00B25A8B">
              <w:rPr>
                <w:rFonts w:ascii="Arial" w:hAnsi="Arial" w:cs="Arial"/>
                <w:lang w:val="en-US"/>
              </w:rPr>
              <w:t>P</w:t>
            </w:r>
            <w:r w:rsidRPr="00B25A8B">
              <w:rPr>
                <w:rFonts w:ascii="Arial" w:hAnsi="Arial" w:cs="Arial"/>
                <w:vertAlign w:val="subscript"/>
                <w:lang w:val="en-US"/>
              </w:rPr>
              <w:t>st</w:t>
            </w:r>
            <w:proofErr w:type="spellEnd"/>
          </w:p>
        </w:tc>
        <w:tc>
          <w:tcPr>
            <w:tcW w:w="4508" w:type="dxa"/>
            <w:vAlign w:val="center"/>
          </w:tcPr>
          <w:p>
            <w:r/>
            <w:r>
              <w:t>{{ pst }}</w:t>
            </w:r>
          </w:p>
        </w:tc>
      </w:tr>
      <w:tr w:rsidR="00861FA8" w:rsidRPr="00B25A8B" w14:paraId="00E56428" w14:textId="77777777" w:rsidTr="00E00A1F">
        <w:trPr>
          <w:trHeight w:val="340"/>
        </w:trPr>
        <w:tc>
          <w:tcPr>
            <w:tcW w:w="4508" w:type="dxa"/>
            <w:vAlign w:val="center"/>
          </w:tcPr>
          <w:p w14:paraId="13F6A0B4" w14:textId="77777777" w:rsidR="00861FA8" w:rsidRPr="00B25A8B" w:rsidRDefault="00861FA8" w:rsidP="00E00A1F">
            <w:pPr>
              <w:rPr>
                <w:rFonts w:ascii="Arial" w:hAnsi="Arial" w:cs="Arial"/>
                <w:vertAlign w:val="subscript"/>
                <w:lang w:val="en-US"/>
              </w:rPr>
            </w:pPr>
            <w:proofErr w:type="spellStart"/>
            <w:r w:rsidRPr="00B25A8B">
              <w:rPr>
                <w:rFonts w:ascii="Arial" w:hAnsi="Arial" w:cs="Arial"/>
                <w:lang w:val="en-US"/>
              </w:rPr>
              <w:t>P</w:t>
            </w:r>
            <w:r w:rsidRPr="00B25A8B">
              <w:rPr>
                <w:rFonts w:ascii="Arial" w:hAnsi="Arial" w:cs="Arial"/>
                <w:vertAlign w:val="subscript"/>
                <w:lang w:val="en-US"/>
              </w:rPr>
              <w:t>lt</w:t>
            </w:r>
            <w:proofErr w:type="spellEnd"/>
          </w:p>
        </w:tc>
        <w:tc>
          <w:tcPr>
            <w:tcW w:w="4508" w:type="dxa"/>
            <w:vAlign w:val="center"/>
          </w:tcPr>
          <w:p>
            <w:r/>
            <w:r>
              <w:t>{{ plt }}</w:t>
            </w:r>
          </w:p>
        </w:tc>
      </w:tr>
      <w:tr w:rsidR="00861FA8" w:rsidRPr="00B25A8B" w14:paraId="226AAE1A" w14:textId="77777777" w:rsidTr="00E00A1F">
        <w:trPr>
          <w:trHeight w:val="340"/>
        </w:trPr>
        <w:tc>
          <w:tcPr>
            <w:tcW w:w="4508" w:type="dxa"/>
            <w:vAlign w:val="center"/>
          </w:tcPr>
          <w:p w14:paraId="7B3FF838" w14:textId="30BDF0CA" w:rsidR="00861FA8" w:rsidRPr="00B25A8B" w:rsidRDefault="006E03B0" w:rsidP="00E00A1F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Tmax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(s)</w:t>
            </w:r>
          </w:p>
        </w:tc>
        <w:tc>
          <w:tcPr>
            <w:tcW w:w="4508" w:type="dxa"/>
            <w:vAlign w:val="center"/>
          </w:tcPr>
          <w:p>
            <w:r/>
            <w:r>
              <w:t>{{ tmax }}</w:t>
            </w:r>
          </w:p>
        </w:tc>
      </w:tr>
      <w:tr w:rsidR="00861FA8" w:rsidRPr="00B25A8B" w14:paraId="05CF2560" w14:textId="77777777" w:rsidTr="00E00A1F">
        <w:trPr>
          <w:trHeight w:val="340"/>
        </w:trPr>
        <w:tc>
          <w:tcPr>
            <w:tcW w:w="4508" w:type="dxa"/>
            <w:vAlign w:val="center"/>
          </w:tcPr>
          <w:p w14:paraId="71A5F069" w14:textId="77777777" w:rsidR="00861FA8" w:rsidRPr="00B25A8B" w:rsidRDefault="00861FA8" w:rsidP="00E00A1F">
            <w:pPr>
              <w:rPr>
                <w:rFonts w:ascii="Arial" w:hAnsi="Arial" w:cs="Arial"/>
                <w:lang w:val="en-US"/>
              </w:rPr>
            </w:pPr>
            <w:proofErr w:type="spellStart"/>
            <w:r w:rsidRPr="00B25A8B">
              <w:rPr>
                <w:rFonts w:ascii="Arial" w:hAnsi="Arial" w:cs="Arial"/>
                <w:lang w:val="en-US"/>
              </w:rPr>
              <w:t>dmax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 xml:space="preserve"> (%)</w:t>
            </w:r>
          </w:p>
        </w:tc>
        <w:tc>
          <w:tcPr>
            <w:tcW w:w="4508" w:type="dxa"/>
            <w:vAlign w:val="center"/>
          </w:tcPr>
          <w:p>
            <w:r/>
            <w:r>
              <w:t>{{ dmax }}</w:t>
            </w:r>
          </w:p>
        </w:tc>
      </w:tr>
      <w:tr w:rsidR="00861FA8" w:rsidRPr="00B25A8B" w14:paraId="5614F8F2" w14:textId="77777777" w:rsidTr="00E00A1F">
        <w:trPr>
          <w:trHeight w:val="340"/>
        </w:trPr>
        <w:tc>
          <w:tcPr>
            <w:tcW w:w="4508" w:type="dxa"/>
            <w:vAlign w:val="center"/>
          </w:tcPr>
          <w:p w14:paraId="76D990B7" w14:textId="77777777" w:rsidR="00861FA8" w:rsidRPr="00B25A8B" w:rsidRDefault="00861FA8" w:rsidP="00E00A1F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dc (%)</w:t>
            </w:r>
          </w:p>
        </w:tc>
        <w:tc>
          <w:tcPr>
            <w:tcW w:w="4508" w:type="dxa"/>
            <w:vAlign w:val="center"/>
          </w:tcPr>
          <w:p>
            <w:r/>
            <w:r>
              <w:t>{{ dc }}</w:t>
            </w:r>
          </w:p>
        </w:tc>
      </w:tr>
    </w:tbl>
    <w:p w14:paraId="7D9F3992" w14:textId="77777777" w:rsidR="00861FA8" w:rsidRPr="009C5774" w:rsidRDefault="00861FA8" w:rsidP="00861FA8">
      <w:pPr>
        <w:spacing w:after="0"/>
      </w:pPr>
    </w:p>
    <w:p w14:paraId="60709830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5977092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3"/>
    </w:p>
    <w:p w14:paraId="5A8B56E8" w14:textId="77777777" w:rsidR="00861FA8" w:rsidRPr="00F15BA3" w:rsidRDefault="00861FA8" w:rsidP="00861FA8">
      <w:pPr>
        <w:spacing w:after="0"/>
        <w:rPr>
          <w:sz w:val="12"/>
          <w:szCs w:val="12"/>
          <w:lang w:val="en-US"/>
        </w:rPr>
      </w:pPr>
    </w:p>
    <w:p w14:paraId="2E91EA95" w14:textId="77777777" w:rsidR="00861FA8" w:rsidRDefault="00861FA8" w:rsidP="00861FA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2EE129FA" w14:textId="77777777" w:rsidR="00861FA8" w:rsidRPr="00B25A8B" w:rsidRDefault="00861FA8" w:rsidP="00861FA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11143758" w14:textId="77777777" w:rsidR="00861FA8" w:rsidRPr="00B25A8B" w:rsidRDefault="00861FA8" w:rsidP="00861FA8">
      <w:pPr>
        <w:tabs>
          <w:tab w:val="left" w:pos="1850"/>
        </w:tabs>
        <w:spacing w:after="0"/>
        <w:jc w:val="both"/>
        <w:rPr>
          <w:rFonts w:ascii="Arial" w:hAnsi="Arial" w:cs="Arial"/>
          <w:lang w:val="en-US"/>
        </w:rPr>
      </w:pPr>
    </w:p>
    <w:p w14:paraId="4F9BDB39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5977093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DATA</w:t>
      </w:r>
      <w:bookmarkEnd w:id="134"/>
    </w:p>
    <w:p w14:paraId="2935F2A6" w14:textId="77777777" w:rsidR="00861FA8" w:rsidRPr="00F15BA3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06"/>
        <w:gridCol w:w="3006"/>
        <w:gridCol w:w="3004"/>
      </w:tblGrid>
      <w:tr w:rsidR="00861FA8" w:rsidRPr="00B25A8B" w14:paraId="02535F92" w14:textId="77777777" w:rsidTr="00E00A1F">
        <w:trPr>
          <w:trHeight w:val="340"/>
        </w:trPr>
        <w:tc>
          <w:tcPr>
            <w:tcW w:w="1667" w:type="pct"/>
            <w:vAlign w:val="center"/>
          </w:tcPr>
          <w:p w14:paraId="15AA9516" w14:textId="77777777" w:rsidR="00861FA8" w:rsidRPr="00B25A8B" w:rsidRDefault="00861FA8" w:rsidP="00E00A1F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Flicker Measurement</w:t>
            </w:r>
          </w:p>
        </w:tc>
        <w:tc>
          <w:tcPr>
            <w:tcW w:w="1667" w:type="pct"/>
            <w:vAlign w:val="center"/>
          </w:tcPr>
          <w:p>
            <w:r/>
            <w:r>
              <w:t>{{ flicker_measurement_2 }}</w:t>
            </w:r>
          </w:p>
        </w:tc>
        <w:tc>
          <w:tcPr>
            <w:tcW w:w="1667" w:type="pct"/>
            <w:vAlign w:val="center"/>
          </w:tcPr>
          <w:p>
            <w:r/>
            <w:r/>
          </w:p>
        </w:tc>
      </w:tr>
      <w:tr w:rsidR="00861FA8" w:rsidRPr="00B25A8B" w14:paraId="60871265" w14:textId="77777777" w:rsidTr="00E00A1F">
        <w:trPr>
          <w:trHeight w:val="340"/>
        </w:trPr>
        <w:tc>
          <w:tcPr>
            <w:tcW w:w="1667" w:type="pct"/>
            <w:vAlign w:val="center"/>
          </w:tcPr>
          <w:p w14:paraId="53861AD0" w14:textId="77777777" w:rsidR="00861FA8" w:rsidRPr="00B25A8B" w:rsidRDefault="00861FA8" w:rsidP="00E00A1F">
            <w:pPr>
              <w:rPr>
                <w:rFonts w:ascii="Arial" w:hAnsi="Arial" w:cs="Arial"/>
                <w:vertAlign w:val="subscript"/>
                <w:lang w:val="en-US"/>
              </w:rPr>
            </w:pPr>
            <w:proofErr w:type="spellStart"/>
            <w:r w:rsidRPr="00B25A8B">
              <w:rPr>
                <w:rFonts w:ascii="Arial" w:hAnsi="Arial" w:cs="Arial"/>
                <w:lang w:val="en-US"/>
              </w:rPr>
              <w:t>P</w:t>
            </w:r>
            <w:r w:rsidRPr="00B25A8B">
              <w:rPr>
                <w:rFonts w:ascii="Arial" w:hAnsi="Arial" w:cs="Arial"/>
                <w:vertAlign w:val="subscript"/>
                <w:lang w:val="en-US"/>
              </w:rPr>
              <w:t>st</w:t>
            </w:r>
            <w:proofErr w:type="spellEnd"/>
          </w:p>
        </w:tc>
        <w:tc>
          <w:tcPr>
            <w:tcW w:w="1667" w:type="pct"/>
            <w:vAlign w:val="center"/>
          </w:tcPr>
          <w:p>
            <w:r/>
            <w:r>
              <w:t>{{ pst_2 }}</w:t>
            </w:r>
          </w:p>
        </w:tc>
        <w:tc>
          <w:tcPr>
            <w:tcW w:w="1667" w:type="pct"/>
            <w:vAlign w:val="center"/>
          </w:tcPr>
          <w:p>
            <w:r/>
            <w:r/>
          </w:p>
        </w:tc>
      </w:tr>
      <w:tr w:rsidR="00861FA8" w:rsidRPr="00B25A8B" w14:paraId="37D21C55" w14:textId="77777777" w:rsidTr="00E00A1F">
        <w:trPr>
          <w:trHeight w:val="340"/>
        </w:trPr>
        <w:tc>
          <w:tcPr>
            <w:tcW w:w="1667" w:type="pct"/>
            <w:vAlign w:val="center"/>
          </w:tcPr>
          <w:p w14:paraId="38D99E35" w14:textId="77777777" w:rsidR="00861FA8" w:rsidRPr="00B25A8B" w:rsidRDefault="00861FA8" w:rsidP="00E00A1F">
            <w:pPr>
              <w:rPr>
                <w:rFonts w:ascii="Arial" w:hAnsi="Arial" w:cs="Arial"/>
                <w:vertAlign w:val="subscript"/>
                <w:lang w:val="en-US"/>
              </w:rPr>
            </w:pPr>
            <w:proofErr w:type="spellStart"/>
            <w:r w:rsidRPr="00B25A8B">
              <w:rPr>
                <w:rFonts w:ascii="Arial" w:hAnsi="Arial" w:cs="Arial"/>
                <w:lang w:val="en-US"/>
              </w:rPr>
              <w:t>P</w:t>
            </w:r>
            <w:r w:rsidRPr="00B25A8B">
              <w:rPr>
                <w:rFonts w:ascii="Arial" w:hAnsi="Arial" w:cs="Arial"/>
                <w:vertAlign w:val="subscript"/>
                <w:lang w:val="en-US"/>
              </w:rPr>
              <w:t>lt</w:t>
            </w:r>
            <w:proofErr w:type="spellEnd"/>
          </w:p>
        </w:tc>
        <w:tc>
          <w:tcPr>
            <w:tcW w:w="1667" w:type="pct"/>
            <w:vAlign w:val="center"/>
          </w:tcPr>
          <w:p>
            <w:r/>
            <w:r>
              <w:t>{{ plt_2 }}</w:t>
            </w:r>
          </w:p>
        </w:tc>
        <w:tc>
          <w:tcPr>
            <w:tcW w:w="1667" w:type="pct"/>
            <w:vAlign w:val="center"/>
          </w:tcPr>
          <w:p>
            <w:r/>
            <w:r/>
          </w:p>
        </w:tc>
      </w:tr>
      <w:tr w:rsidR="00861FA8" w:rsidRPr="00B25A8B" w14:paraId="57A5A243" w14:textId="77777777" w:rsidTr="00E00A1F">
        <w:trPr>
          <w:trHeight w:val="340"/>
        </w:trPr>
        <w:tc>
          <w:tcPr>
            <w:tcW w:w="1667" w:type="pct"/>
            <w:vAlign w:val="center"/>
          </w:tcPr>
          <w:p w14:paraId="1295B456" w14:textId="44C47105" w:rsidR="00861FA8" w:rsidRPr="00B25A8B" w:rsidRDefault="006E03B0" w:rsidP="00E00A1F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Tmax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(s)</w:t>
            </w:r>
          </w:p>
        </w:tc>
        <w:tc>
          <w:tcPr>
            <w:tcW w:w="1667" w:type="pct"/>
            <w:vAlign w:val="center"/>
          </w:tcPr>
          <w:p>
            <w:r/>
            <w:r>
              <w:t>{{ tmax_2 }}</w:t>
            </w:r>
          </w:p>
        </w:tc>
        <w:tc>
          <w:tcPr>
            <w:tcW w:w="1667" w:type="pct"/>
            <w:vAlign w:val="center"/>
          </w:tcPr>
          <w:p>
            <w:r/>
            <w:r/>
          </w:p>
        </w:tc>
      </w:tr>
      <w:tr w:rsidR="00861FA8" w:rsidRPr="00B25A8B" w14:paraId="1F8E3D44" w14:textId="77777777" w:rsidTr="00E00A1F">
        <w:trPr>
          <w:trHeight w:val="340"/>
        </w:trPr>
        <w:tc>
          <w:tcPr>
            <w:tcW w:w="1667" w:type="pct"/>
            <w:vAlign w:val="center"/>
          </w:tcPr>
          <w:p w14:paraId="084EC813" w14:textId="77777777" w:rsidR="00861FA8" w:rsidRPr="00B25A8B" w:rsidRDefault="00861FA8" w:rsidP="00E00A1F">
            <w:pPr>
              <w:rPr>
                <w:rFonts w:ascii="Arial" w:hAnsi="Arial" w:cs="Arial"/>
                <w:lang w:val="en-US"/>
              </w:rPr>
            </w:pPr>
            <w:proofErr w:type="spellStart"/>
            <w:r w:rsidRPr="00B25A8B">
              <w:rPr>
                <w:rFonts w:ascii="Arial" w:hAnsi="Arial" w:cs="Arial"/>
                <w:lang w:val="en-US"/>
              </w:rPr>
              <w:t>d</w:t>
            </w:r>
            <w:r w:rsidRPr="00B25A8B">
              <w:rPr>
                <w:rFonts w:ascii="Arial" w:hAnsi="Arial" w:cs="Arial"/>
                <w:vertAlign w:val="subscript"/>
                <w:lang w:val="en-US"/>
              </w:rPr>
              <w:t>max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 xml:space="preserve"> (%)</w:t>
            </w:r>
          </w:p>
        </w:tc>
        <w:tc>
          <w:tcPr>
            <w:tcW w:w="1667" w:type="pct"/>
            <w:vAlign w:val="center"/>
          </w:tcPr>
          <w:p>
            <w:r/>
            <w:r>
              <w:t>{{ dmax_2 }}</w:t>
            </w:r>
          </w:p>
        </w:tc>
        <w:tc>
          <w:tcPr>
            <w:tcW w:w="1667" w:type="pct"/>
            <w:vAlign w:val="center"/>
          </w:tcPr>
          <w:p>
            <w:r/>
            <w:r/>
          </w:p>
        </w:tc>
      </w:tr>
      <w:tr w:rsidR="00861FA8" w:rsidRPr="00B25A8B" w14:paraId="7E2B2307" w14:textId="77777777" w:rsidTr="00E00A1F">
        <w:trPr>
          <w:trHeight w:val="340"/>
        </w:trPr>
        <w:tc>
          <w:tcPr>
            <w:tcW w:w="1667" w:type="pct"/>
            <w:vAlign w:val="center"/>
          </w:tcPr>
          <w:p w14:paraId="2ED120F6" w14:textId="77777777" w:rsidR="00861FA8" w:rsidRPr="00B25A8B" w:rsidRDefault="00861FA8" w:rsidP="00E00A1F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</w:t>
            </w:r>
            <w:r w:rsidRPr="00B25A8B">
              <w:rPr>
                <w:rFonts w:ascii="Arial" w:hAnsi="Arial" w:cs="Arial"/>
                <w:vertAlign w:val="subscript"/>
                <w:lang w:val="en-US"/>
              </w:rPr>
              <w:t>c</w:t>
            </w:r>
            <w:r w:rsidRPr="00B25A8B">
              <w:rPr>
                <w:rFonts w:ascii="Arial" w:hAnsi="Arial" w:cs="Arial"/>
                <w:lang w:val="en-US"/>
              </w:rPr>
              <w:t xml:space="preserve"> (%)</w:t>
            </w:r>
          </w:p>
        </w:tc>
        <w:tc>
          <w:tcPr>
            <w:tcW w:w="1667" w:type="pct"/>
            <w:vAlign w:val="center"/>
          </w:tcPr>
          <w:p>
            <w:r/>
            <w:r>
              <w:t>{{ dc_2 }}</w:t>
            </w:r>
          </w:p>
        </w:tc>
        <w:tc>
          <w:tcPr>
            <w:tcW w:w="1667" w:type="pct"/>
            <w:vAlign w:val="center"/>
          </w:tcPr>
          <w:p>
            <w:r/>
            <w:r/>
          </w:p>
        </w:tc>
      </w:tr>
    </w:tbl>
    <w:p w14:paraId="57EBACAB" w14:textId="708E5EED" w:rsidR="00861FA8" w:rsidRPr="00B25A8B" w:rsidRDefault="00861FA8" w:rsidP="00861FA8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203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381782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Voltage fluctuations and flicker emission measurement</w:t>
      </w:r>
      <w:bookmarkEnd w:id="135"/>
    </w:p>
    <w:p w14:paraId="074BEFF8" w14:textId="77777777" w:rsidR="00861FA8" w:rsidRPr="00F15BA3" w:rsidRDefault="00861FA8" w:rsidP="00861FA8">
      <w:pPr>
        <w:spacing w:after="0"/>
      </w:pPr>
    </w:p>
    <w:p w14:paraId="0741BA64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6" w:name="_Toc225977094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6"/>
    </w:p>
    <w:p w14:paraId="7F9831C4" w14:textId="77777777" w:rsidR="00861FA8" w:rsidRDefault="00861FA8" w:rsidP="00861FA8">
      <w:pPr>
        <w:spacing w:after="0"/>
        <w:rPr>
          <w:lang w:val="en-US"/>
        </w:rPr>
      </w:pPr>
    </w:p>
    <w:p w14:paraId="0CBA2930" w14:textId="77777777" w:rsidR="00861FA8" w:rsidRPr="00142AF7" w:rsidRDefault="00861FA8" w:rsidP="00861FA8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142AF7">
        <w:rPr>
          <w:rFonts w:ascii="Arial" w:hAnsi="Arial" w:cs="Arial"/>
          <w:color w:val="0070C0"/>
          <w:lang w:val="en-US"/>
        </w:rPr>
      </w:r>
    </w:p>
    <w:p w14:paraId="5CCAC903" w14:textId="236E3823" w:rsidR="00861FA8" w:rsidRDefault="00861FA8" w:rsidP="00861FA8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7" w:name="_Toc225977178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5727E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V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oltage</w:t>
      </w:r>
      <w:proofErr w:type="spellEnd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fluctuations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&amp;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flicker emissions test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Power</w:t>
      </w:r>
      <w:proofErr w:type="spellEnd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Port</w:t>
      </w:r>
      <w:bookmarkEnd w:id="137"/>
    </w:p>
    <w:p>
      <w:r>
        <w:t>{{ img_photo_1 }}</w:t>
      </w:r>
    </w:p>
    <w:p w14:paraId="6A8E693B" w14:textId="77777777" w:rsidR="00861FA8" w:rsidRDefault="00861FA8" w:rsidP="00861FA8">
      <w:pPr>
        <w:spacing w:after="0"/>
      </w:pPr>
    </w:p>
    <w:p w14:paraId="7467E0E9" w14:textId="77777777" w:rsidR="00861FA8" w:rsidRPr="00CC6E11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5977095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8"/>
    </w:p>
    <w:p w14:paraId="502C3ABD" w14:textId="77777777" w:rsidR="00861FA8" w:rsidRPr="00BB0A9B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861FA8" w:rsidRPr="00B25A8B" w14:paraId="5B8CB01E" w14:textId="77777777" w:rsidTr="00E00A1F">
        <w:trPr>
          <w:trHeight w:val="567"/>
        </w:trPr>
        <w:tc>
          <w:tcPr>
            <w:tcW w:w="1803" w:type="dxa"/>
            <w:vAlign w:val="center"/>
          </w:tcPr>
          <w:p w14:paraId="4BD6344F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73A197C2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1947DE3F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7525D899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47F34AE3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861FA8" w:rsidRPr="00B25A8B" w14:paraId="2FD7EE5F" w14:textId="77777777" w:rsidTr="00E00A1F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3409CE0" w14:textId="77777777" w:rsidR="00861FA8" w:rsidRDefault="00861FA8" w:rsidP="00861FA8">
      <w:pPr>
        <w:spacing w:after="0"/>
      </w:pPr>
    </w:p>
    <w:p w14:paraId="10CF3A0F" w14:textId="77777777" w:rsidR="00861FA8" w:rsidRPr="008A4365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5977096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9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78F30E83" w14:textId="77777777" w:rsidR="00861FA8" w:rsidRPr="00BB0A9B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5727E3" w:rsidRPr="00B25A8B" w14:paraId="1ECF3234" w14:textId="77777777" w:rsidTr="005727E3">
        <w:trPr>
          <w:trHeight w:val="340"/>
        </w:trPr>
        <w:tc>
          <w:tcPr>
            <w:tcW w:w="2501" w:type="pct"/>
            <w:vAlign w:val="center"/>
          </w:tcPr>
          <w:p w14:paraId="284E561D" w14:textId="77777777" w:rsidR="005727E3" w:rsidRPr="00A70BBD" w:rsidRDefault="005727E3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604A55EC" w14:textId="77777777" w:rsidR="005727E3" w:rsidRPr="00A70BBD" w:rsidRDefault="005727E3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5727E3" w:rsidRPr="00B25A8B" w14:paraId="190A3C0F" w14:textId="77777777" w:rsidTr="005727E3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38AECAD7" w14:textId="77777777" w:rsidR="00861FA8" w:rsidRPr="00F15BA3" w:rsidRDefault="00861FA8" w:rsidP="00861FA8">
      <w:pPr>
        <w:spacing w:after="0"/>
      </w:pPr>
    </w:p>
    <w:p w14:paraId="24A86735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5977097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0"/>
    </w:p>
    <w:p w14:paraId="6B8C3292" w14:textId="77777777" w:rsidR="00861FA8" w:rsidRPr="00F15BA3" w:rsidRDefault="00861FA8" w:rsidP="00861FA8">
      <w:pPr>
        <w:spacing w:after="0"/>
        <w:rPr>
          <w:sz w:val="12"/>
          <w:szCs w:val="12"/>
          <w:lang w:val="en-US"/>
        </w:rPr>
      </w:pPr>
    </w:p>
    <w:p w14:paraId="7C7CEE77" w14:textId="77777777" w:rsidR="00861FA8" w:rsidRDefault="00861FA8" w:rsidP="008F2719">
      <w:pPr>
        <w:spacing w:after="0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 xml:space="preserve">Voltage fluctuations and flicker emissions from the EUT as per: </w:t>
      </w:r>
      <w:r w:rsidRPr="00142AF7">
        <w:rPr>
          <w:rFonts w:ascii="Arial" w:hAnsi="Arial" w:cs="Arial"/>
          <w:color w:val="0070C0"/>
          <w:lang w:val="en-US"/>
        </w:rPr>
      </w:r>
    </w:p>
    <w:p w14:paraId="38214674" w14:textId="77777777" w:rsidR="00A84D01" w:rsidRDefault="00A84D01" w:rsidP="008F2719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A84D01" w:rsidRPr="005603D9" w14:paraId="1E7C4590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>
            <w:r/>
            <w:r>
              <w:t>{{ tested_by_2 }}</w:t>
            </w:r>
          </w:p>
        </w:tc>
      </w:tr>
      <w:tr w:rsidR="00A84D01" w:rsidRPr="005603D9" w14:paraId="03922C70" w14:textId="77777777" w:rsidTr="005442EC">
        <w:trPr>
          <w:trHeight w:val="171"/>
          <w:jc w:val="center"/>
        </w:trPr>
        <w:tc>
          <w:tcPr>
            <w:tcW w:w="1237" w:type="pct"/>
            <w:vAlign w:val="center"/>
          </w:tcPr>
          <w:p w14:paraId="2085605C" w14:textId="77777777" w:rsidR="00A84D01" w:rsidRPr="005727E3" w:rsidRDefault="00A84D01" w:rsidP="00ED00E6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A84D01" w:rsidRPr="005603D9" w14:paraId="19A7E591" w14:textId="77777777" w:rsidTr="005442EC">
        <w:trPr>
          <w:trHeight w:val="331"/>
          <w:jc w:val="center"/>
        </w:trPr>
        <w:tc>
          <w:tcPr>
            <w:tcW w:w="1237" w:type="pct"/>
            <w:vAlign w:val="center"/>
          </w:tcPr>
          <w:p w14:paraId="19BF6C07" w14:textId="77777777" w:rsidR="00A84D01" w:rsidRPr="005727E3" w:rsidRDefault="00A84D01" w:rsidP="00ED00E6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A84D01" w:rsidRPr="005603D9" w14:paraId="55B2B50B" w14:textId="77777777" w:rsidTr="005442EC">
        <w:trPr>
          <w:trHeight w:val="101"/>
          <w:jc w:val="center"/>
        </w:trPr>
        <w:tc>
          <w:tcPr>
            <w:tcW w:w="1237" w:type="pct"/>
            <w:vAlign w:val="center"/>
          </w:tcPr>
          <w:p w14:paraId="591EA392" w14:textId="77777777" w:rsidR="00A84D01" w:rsidRPr="005727E3" w:rsidRDefault="00A84D01" w:rsidP="00ED00E6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684F4CDA" w14:textId="77777777" w:rsidR="00845F0F" w:rsidRPr="00BB0A9B" w:rsidRDefault="00845F0F" w:rsidP="008F2719">
      <w:pPr>
        <w:spacing w:after="0"/>
      </w:pPr>
    </w:p>
    <w:sectPr w:rsidR="00845F0F" w:rsidRPr="00BB0A9B" w:rsidSect="00D347DE">
      <w:headerReference w:type="default" r:id="rId12"/>
      <w:footerReference w:type="default" r:id="rId13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7B5EE" w14:textId="77777777" w:rsidR="00BC28BA" w:rsidRDefault="00BC28BA" w:rsidP="00F72FAE">
      <w:pPr>
        <w:spacing w:after="0" w:line="240" w:lineRule="auto"/>
      </w:pPr>
      <w:r>
        <w:separator/>
      </w:r>
    </w:p>
  </w:endnote>
  <w:endnote w:type="continuationSeparator" w:id="0">
    <w:p w14:paraId="18A3B456" w14:textId="77777777" w:rsidR="00BC28BA" w:rsidRDefault="00BC28BA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50CC7B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C865CF" w14:textId="77777777" w:rsidR="00BC28BA" w:rsidRDefault="00BC28BA" w:rsidP="00F72FAE">
      <w:pPr>
        <w:spacing w:after="0" w:line="240" w:lineRule="auto"/>
      </w:pPr>
      <w:r>
        <w:separator/>
      </w:r>
    </w:p>
  </w:footnote>
  <w:footnote w:type="continuationSeparator" w:id="0">
    <w:p w14:paraId="5E06E393" w14:textId="77777777" w:rsidR="00BC28BA" w:rsidRDefault="00BC28BA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5442EC" w:rsidRPr="00F40EA7" w14:paraId="6446CE3F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17511E3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404434D2" wp14:editId="13AB3FF2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7D6DF119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2BC0F0B8" wp14:editId="23DF9977">
                <wp:extent cx="2133600" cy="457200"/>
                <wp:effectExtent l="0" t="0" r="0" b="0"/>
                <wp:docPr id="1122403718" name="Picture 1122403718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33C0B62" w14:textId="77777777" w:rsidR="005442EC" w:rsidRPr="00F40EA7" w:rsidRDefault="005442EC" w:rsidP="005442EC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018D60E2" w14:textId="77777777" w:rsidR="005442EC" w:rsidRPr="009702DC" w:rsidRDefault="005442EC" w:rsidP="005442EC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7CA6D02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BC4B454" w14:textId="39FB5F69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6</w:t>
          </w:r>
        </w:p>
      </w:tc>
    </w:tr>
    <w:tr w:rsidR="005442EC" w:rsidRPr="00F40EA7" w14:paraId="5966EE70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B633346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7B2C145" w14:textId="77777777" w:rsidR="005442EC" w:rsidRPr="009C3AEC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FAD60CA" w14:textId="77777777" w:rsidR="005442EC" w:rsidRPr="009C3AEC" w:rsidRDefault="005442EC" w:rsidP="005442EC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5442EC" w:rsidRPr="00F40EA7" w14:paraId="1CFE2895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CD61C59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D0A5E1F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1C9924C" w14:textId="77777777" w:rsidR="005442EC" w:rsidRPr="009C3AEC" w:rsidRDefault="005442EC" w:rsidP="005442EC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5442EC" w:rsidRPr="00F40EA7" w14:paraId="5FB14C8F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D678DBB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68B52236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07EE654F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5442EC" w:rsidRPr="00F40EA7" w14:paraId="0A1E3A86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2FD2E104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480F32D7" w14:textId="77777777" w:rsidR="005442EC" w:rsidRPr="00F40EA7" w:rsidRDefault="005442EC" w:rsidP="005442EC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5442EC" w:rsidRPr="00F40EA7" w14:paraId="5E276BF5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44B7E70B" w14:textId="77777777" w:rsidR="005442EC" w:rsidRPr="00F40EA7" w:rsidRDefault="005442EC" w:rsidP="005442EC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5442EC" w:rsidRPr="00F40EA7" w14:paraId="3671A142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965837A" w14:textId="591E96DC" w:rsidR="005442EC" w:rsidRPr="00A665E8" w:rsidRDefault="005442EC" w:rsidP="005442EC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01543B">
            <w:rPr>
              <w:rFonts w:ascii="Arial" w:hAnsi="Arial" w:cs="Arial"/>
              <w:b/>
              <w:sz w:val="24"/>
              <w:szCs w:val="24"/>
            </w:rPr>
            <w:t xml:space="preserve">Voltage Fluctuation </w:t>
          </w:r>
          <w:r>
            <w:rPr>
              <w:rFonts w:ascii="Arial" w:hAnsi="Arial" w:cs="Arial"/>
              <w:b/>
              <w:sz w:val="24"/>
              <w:szCs w:val="24"/>
            </w:rPr>
            <w:t>a</w:t>
          </w:r>
          <w:r w:rsidRPr="0001543B">
            <w:rPr>
              <w:rFonts w:ascii="Arial" w:hAnsi="Arial" w:cs="Arial"/>
              <w:b/>
              <w:sz w:val="24"/>
              <w:szCs w:val="24"/>
            </w:rPr>
            <w:t>nd Flicker Emission</w:t>
          </w:r>
          <w:r w:rsidRPr="00424C19">
            <w:rPr>
              <w:rFonts w:ascii="Arial" w:hAnsi="Arial" w:cs="Arial"/>
              <w:b/>
              <w:sz w:val="24"/>
              <w:szCs w:val="24"/>
            </w:rPr>
            <w:t xml:space="preserve"> Test Data Sheet</w:t>
          </w:r>
        </w:p>
      </w:tc>
    </w:tr>
  </w:tbl>
  <w:p w14:paraId="57D9BF92" w14:textId="4E5BB304" w:rsidR="00865B88" w:rsidRPr="00865B88" w:rsidRDefault="00865B88" w:rsidP="005442EC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543B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14FC"/>
    <w:rsid w:val="00142AF7"/>
    <w:rsid w:val="00142F0A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0F7E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1782"/>
    <w:rsid w:val="0038253B"/>
    <w:rsid w:val="00383574"/>
    <w:rsid w:val="0038473F"/>
    <w:rsid w:val="00384D72"/>
    <w:rsid w:val="00385D6E"/>
    <w:rsid w:val="0038600F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442EC"/>
    <w:rsid w:val="00545570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27E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03B0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670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272EE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1FA8"/>
    <w:rsid w:val="00864D0D"/>
    <w:rsid w:val="008655CC"/>
    <w:rsid w:val="00865B88"/>
    <w:rsid w:val="00866E93"/>
    <w:rsid w:val="00867A89"/>
    <w:rsid w:val="008709D6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719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4D01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420"/>
    <w:rsid w:val="00B61DB2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06FE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28BA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47DE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01F4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10%20Flicker%20Emission%20Test.docx?d=wa8c86e7cb52a451fa21c5c0fb2bc28dc&amp;csf=1&amp;web=1&amp;e=8TAAUM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3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4986</TotalTime>
  <Pages>3</Pages>
  <Words>416</Words>
  <Characters>2374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2785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408</cp:revision>
  <dcterms:created xsi:type="dcterms:W3CDTF">2026-01-30T06:58:00Z</dcterms:created>
  <dcterms:modified xsi:type="dcterms:W3CDTF">2026-05-07T05:39:00Z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