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B85F" w14:textId="77FE1026" w:rsidR="004E1C0E" w:rsidRDefault="00BD23F5">
      <w:r>
        <w:rPr>
          <w:rFonts w:hint="eastAsia"/>
        </w:rPr>
        <w:t>0</w:t>
      </w:r>
      <w:r>
        <w:t>111</w:t>
      </w:r>
    </w:p>
    <w:p w14:paraId="085258F8" w14:textId="77777777" w:rsidR="00AA3616" w:rsidRDefault="00AA3616"/>
    <w:p w14:paraId="4EAB6903" w14:textId="128F704E" w:rsidR="00EF4FFC" w:rsidRDefault="00EF4F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D421C0" wp14:editId="3BB30CD5">
            <wp:extent cx="3587163" cy="1230451"/>
            <wp:effectExtent l="0" t="0" r="0" b="8255"/>
            <wp:docPr id="78800268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2683" name="図 6" descr="ダイアグラム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646" cy="12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2F6F" w14:textId="6BC00401" w:rsidR="00AA3616" w:rsidRDefault="00EF4FFC">
      <w:r>
        <w:rPr>
          <w:rFonts w:hint="eastAsia"/>
        </w:rPr>
        <w:t>現在の関係図である.</w:t>
      </w:r>
    </w:p>
    <w:p w14:paraId="3B4FFDE8" w14:textId="701CD267" w:rsidR="00EF4FFC" w:rsidRDefault="00EF4FFC">
      <w:r>
        <w:rPr>
          <w:rFonts w:hint="eastAsia"/>
        </w:rPr>
        <w:t>ラズパイには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と光センサが接続されている.</w:t>
      </w:r>
    </w:p>
    <w:p w14:paraId="3214CE85" w14:textId="4491C093" w:rsidR="008C1696" w:rsidRDefault="00EF4FFC" w:rsidP="008C16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光センサのセンサ値を</w:t>
      </w:r>
      <w:r w:rsidR="008C1696">
        <w:rPr>
          <w:rFonts w:hint="eastAsia"/>
        </w:rPr>
        <w:t>ラズパイを介して,</w:t>
      </w:r>
      <w:r w:rsidR="008C1696">
        <w:t xml:space="preserve"> </w:t>
      </w:r>
      <w:proofErr w:type="spellStart"/>
      <w:r w:rsidR="008C1696">
        <w:rPr>
          <w:rFonts w:hint="eastAsia"/>
        </w:rPr>
        <w:t>Enddevice</w:t>
      </w:r>
      <w:proofErr w:type="spellEnd"/>
      <w:r w:rsidR="008C1696">
        <w:rPr>
          <w:rFonts w:hint="eastAsia"/>
        </w:rPr>
        <w:t>が取得する.</w:t>
      </w:r>
    </w:p>
    <w:p w14:paraId="6EA158AD" w14:textId="0041BEF3" w:rsidR="008C1696" w:rsidRDefault="008C1696" w:rsidP="008C16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センサ値と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が取得したデータをラズパイで表示し、確認する.</w:t>
      </w:r>
    </w:p>
    <w:p w14:paraId="704FA395" w14:textId="20B0F278" w:rsidR="00AA3616" w:rsidRDefault="00EF4FFC" w:rsidP="008C169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Enddevice</w:t>
      </w:r>
      <w:proofErr w:type="spellEnd"/>
      <w:r w:rsidR="008C1696">
        <w:rPr>
          <w:rFonts w:hint="eastAsia"/>
        </w:rPr>
        <w:t>はセンサ値を</w:t>
      </w:r>
      <w:r>
        <w:rPr>
          <w:rFonts w:hint="eastAsia"/>
        </w:rPr>
        <w:t>Coordinatorへ送信する.</w:t>
      </w:r>
    </w:p>
    <w:p w14:paraId="637E62E4" w14:textId="2EE15E22" w:rsidR="008C1696" w:rsidRDefault="008C1696" w:rsidP="008C16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Coordinatorで受信したセンサ値を表示し,</w:t>
      </w:r>
      <w:r>
        <w:t xml:space="preserve"> </w:t>
      </w:r>
      <w:r>
        <w:rPr>
          <w:rFonts w:hint="eastAsia"/>
        </w:rPr>
        <w:t>確認する.</w:t>
      </w:r>
    </w:p>
    <w:p w14:paraId="512DF014" w14:textId="77777777" w:rsidR="00AA3616" w:rsidRDefault="00AA3616"/>
    <w:p w14:paraId="7FF9D19C" w14:textId="77777777" w:rsidR="00AA3616" w:rsidRDefault="00AA3616"/>
    <w:p w14:paraId="348AD968" w14:textId="77777777" w:rsidR="00AA3616" w:rsidRDefault="00AA3616"/>
    <w:p w14:paraId="5391A2F2" w14:textId="77777777" w:rsidR="00AA3616" w:rsidRDefault="00AA3616"/>
    <w:p w14:paraId="48F6399E" w14:textId="77777777" w:rsidR="00AA3616" w:rsidRDefault="00AA3616"/>
    <w:p w14:paraId="7C5F5B3C" w14:textId="77777777" w:rsidR="00AA3616" w:rsidRDefault="00AA3616"/>
    <w:p w14:paraId="24FA0B22" w14:textId="77777777" w:rsidR="00AA3616" w:rsidRDefault="00AA3616"/>
    <w:p w14:paraId="71B1B993" w14:textId="77777777" w:rsidR="00AA3616" w:rsidRDefault="00AA3616"/>
    <w:p w14:paraId="2888B4C4" w14:textId="77777777" w:rsidR="00AA3616" w:rsidRDefault="00AA3616"/>
    <w:p w14:paraId="4A2E5F81" w14:textId="77777777" w:rsidR="00AA3616" w:rsidRDefault="00AA3616"/>
    <w:p w14:paraId="1857B6A5" w14:textId="77777777" w:rsidR="00AA3616" w:rsidRDefault="00AA3616"/>
    <w:p w14:paraId="2D05A638" w14:textId="77777777" w:rsidR="00AA3616" w:rsidRDefault="00AA3616"/>
    <w:p w14:paraId="7533D8D1" w14:textId="77777777" w:rsidR="00AA3616" w:rsidRDefault="00AA3616"/>
    <w:p w14:paraId="0061FE50" w14:textId="77777777" w:rsidR="00AA3616" w:rsidRDefault="00AA3616"/>
    <w:p w14:paraId="4245D99D" w14:textId="77777777" w:rsidR="00AA3616" w:rsidRDefault="00AA3616"/>
    <w:p w14:paraId="5B9567DE" w14:textId="77777777" w:rsidR="00AA3616" w:rsidRDefault="00AA3616"/>
    <w:p w14:paraId="65F480CF" w14:textId="77777777" w:rsidR="00AA3616" w:rsidRDefault="00AA3616"/>
    <w:p w14:paraId="0CE9F04D" w14:textId="77777777" w:rsidR="00AA3616" w:rsidRDefault="00AA3616"/>
    <w:p w14:paraId="73E37CF3" w14:textId="77777777" w:rsidR="00AA3616" w:rsidRDefault="00AA3616"/>
    <w:p w14:paraId="441FB3A4" w14:textId="77777777" w:rsidR="00AA3616" w:rsidRDefault="00AA3616"/>
    <w:p w14:paraId="43DA962E" w14:textId="77777777" w:rsidR="003B37FD" w:rsidRDefault="003B37FD"/>
    <w:p w14:paraId="718F1701" w14:textId="77777777" w:rsidR="003B37FD" w:rsidRDefault="003B37FD">
      <w:pPr>
        <w:rPr>
          <w:rFonts w:hint="eastAsia"/>
        </w:rPr>
      </w:pPr>
    </w:p>
    <w:p w14:paraId="04160FB0" w14:textId="003A8023" w:rsidR="00C018FA" w:rsidRDefault="00AA3616">
      <w:r>
        <w:rPr>
          <w:rFonts w:hint="eastAsia"/>
        </w:rPr>
        <w:lastRenderedPageBreak/>
        <w:t>【前回】</w:t>
      </w:r>
    </w:p>
    <w:p w14:paraId="5A82DB50" w14:textId="741701DF" w:rsidR="00AA3616" w:rsidRDefault="00AA3616">
      <w:r>
        <w:rPr>
          <w:rFonts w:hint="eastAsia"/>
        </w:rPr>
        <w:t>1</w:t>
      </w:r>
      <w:r>
        <w:t>6</w:t>
      </w:r>
      <w:r>
        <w:rPr>
          <w:rFonts w:hint="eastAsia"/>
        </w:rPr>
        <w:t>進数のセンサ値を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からCoordinatorへ送信し,</w:t>
      </w:r>
      <w:r>
        <w:t xml:space="preserve"> </w:t>
      </w:r>
      <w:r>
        <w:rPr>
          <w:rFonts w:hint="eastAsia"/>
        </w:rPr>
        <w:t>Coordinator側で受信したセンサ値を1</w:t>
      </w:r>
      <w:r>
        <w:t>6</w:t>
      </w:r>
      <w:r>
        <w:rPr>
          <w:rFonts w:hint="eastAsia"/>
        </w:rPr>
        <w:t>進数として表示することができていた.</w:t>
      </w:r>
    </w:p>
    <w:p w14:paraId="3EC081D1" w14:textId="77777777" w:rsidR="00AA3616" w:rsidRDefault="00AA3616"/>
    <w:p w14:paraId="296216C0" w14:textId="2BEF31A4" w:rsidR="00AA3616" w:rsidRDefault="00AA3616">
      <w:r>
        <w:rPr>
          <w:rFonts w:hint="eastAsia"/>
        </w:rPr>
        <w:t>【今回】</w:t>
      </w:r>
    </w:p>
    <w:p w14:paraId="28378B11" w14:textId="13D6B201" w:rsidR="00AA3616" w:rsidRDefault="00AA3616">
      <w:r>
        <w:rPr>
          <w:rFonts w:hint="eastAsia"/>
        </w:rPr>
        <w:t>Coordinator側で受信したセンサ値を1</w:t>
      </w:r>
      <w:r>
        <w:t>6</w:t>
      </w:r>
      <w:r>
        <w:rPr>
          <w:rFonts w:hint="eastAsia"/>
        </w:rPr>
        <w:t>進数ではなく,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進数で表示するようにする.</w:t>
      </w:r>
    </w:p>
    <w:p w14:paraId="5C527536" w14:textId="4119A7A2" w:rsidR="00AA3616" w:rsidRDefault="00AA3616">
      <w:r>
        <w:rPr>
          <w:rFonts w:hint="eastAsia"/>
        </w:rPr>
        <w:t>そこで,</w:t>
      </w:r>
      <w:r>
        <w:t xml:space="preserve"> </w:t>
      </w:r>
      <w:r>
        <w:rPr>
          <w:rFonts w:hint="eastAsia"/>
        </w:rPr>
        <w:t>Coordinatorのコードに、受信した1</w:t>
      </w:r>
      <w:r>
        <w:t>6</w:t>
      </w:r>
      <w:r>
        <w:rPr>
          <w:rFonts w:hint="eastAsia"/>
        </w:rPr>
        <w:t>進数を1</w:t>
      </w:r>
      <w:r>
        <w:t>0</w:t>
      </w:r>
      <w:r>
        <w:rPr>
          <w:rFonts w:hint="eastAsia"/>
        </w:rPr>
        <w:t>進数に変換するビット演算を追加した.</w:t>
      </w:r>
    </w:p>
    <w:p w14:paraId="3EFEDEBE" w14:textId="77777777" w:rsidR="00AA3616" w:rsidRDefault="00AA3616"/>
    <w:p w14:paraId="2B49B087" w14:textId="2113969F" w:rsidR="00AA3616" w:rsidRDefault="00AA3616">
      <w:pPr>
        <w:rPr>
          <w:rFonts w:hint="eastAsia"/>
        </w:rPr>
      </w:pPr>
      <w:r>
        <w:rPr>
          <w:rFonts w:hint="eastAsia"/>
        </w:rPr>
        <w:t>以下はCoordinator側の受信したデータを処理する</w:t>
      </w:r>
      <w:proofErr w:type="spellStart"/>
      <w:r>
        <w:rPr>
          <w:rFonts w:hint="eastAsia"/>
        </w:rPr>
        <w:t>a</w:t>
      </w:r>
      <w:r>
        <w:t>pp_coordinator_endpoint.c</w:t>
      </w:r>
      <w:proofErr w:type="spellEnd"/>
      <w:r>
        <w:rPr>
          <w:rFonts w:hint="eastAsia"/>
        </w:rPr>
        <w:t>である.</w:t>
      </w:r>
    </w:p>
    <w:p w14:paraId="58E03CB8" w14:textId="158651B8" w:rsidR="00AA3616" w:rsidRDefault="00AA3616">
      <w:r>
        <w:rPr>
          <w:rFonts w:hint="eastAsia"/>
          <w:noProof/>
        </w:rPr>
        <w:drawing>
          <wp:inline distT="0" distB="0" distL="0" distR="0" wp14:anchorId="5CF9AD66" wp14:editId="7AACE0DA">
            <wp:extent cx="4323455" cy="2912129"/>
            <wp:effectExtent l="0" t="0" r="1270" b="2540"/>
            <wp:docPr id="117875479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4793" name="図 1" descr="テキスト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15" cy="29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DA11" w14:textId="7936C85E" w:rsidR="00AA3616" w:rsidRDefault="00AA3616">
      <w:r>
        <w:rPr>
          <w:rFonts w:hint="eastAsia"/>
          <w:noProof/>
        </w:rPr>
        <w:drawing>
          <wp:inline distT="0" distB="0" distL="0" distR="0" wp14:anchorId="45B1BB81" wp14:editId="27AEDEFA">
            <wp:extent cx="4450092" cy="2792296"/>
            <wp:effectExtent l="0" t="0" r="7620" b="8255"/>
            <wp:docPr id="1390105088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05088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87" cy="28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2753" w14:textId="7C80E22B" w:rsidR="00AA3616" w:rsidRDefault="00AA3616">
      <w:r>
        <w:rPr>
          <w:rFonts w:hint="eastAsia"/>
        </w:rPr>
        <w:t>以下は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とCoordinatorどちらも共有する</w:t>
      </w:r>
      <w:proofErr w:type="spellStart"/>
      <w:r>
        <w:rPr>
          <w:rFonts w:hint="eastAsia"/>
        </w:rPr>
        <w:t>u</w:t>
      </w:r>
      <w:r>
        <w:t>tils.c</w:t>
      </w:r>
      <w:proofErr w:type="spellEnd"/>
      <w:r>
        <w:rPr>
          <w:rFonts w:hint="eastAsia"/>
        </w:rPr>
        <w:t>である.</w:t>
      </w:r>
    </w:p>
    <w:p w14:paraId="567618C8" w14:textId="77777777" w:rsidR="00AA3616" w:rsidRDefault="00AA3616"/>
    <w:p w14:paraId="526FD799" w14:textId="2553428E" w:rsidR="00AA3616" w:rsidRDefault="008C1EF7">
      <w:r>
        <w:rPr>
          <w:rFonts w:hint="eastAsia"/>
          <w:noProof/>
        </w:rPr>
        <w:drawing>
          <wp:inline distT="0" distB="0" distL="0" distR="0" wp14:anchorId="062D05B3" wp14:editId="2B3BE98E">
            <wp:extent cx="2683867" cy="2991745"/>
            <wp:effectExtent l="0" t="0" r="2540" b="0"/>
            <wp:docPr id="83389923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99236" name="図 8338992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200" cy="30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B6E" w14:textId="77777777" w:rsidR="008C1EF7" w:rsidRDefault="008C1EF7"/>
    <w:p w14:paraId="5A7E87E6" w14:textId="4B67E351" w:rsidR="008C1EF7" w:rsidRDefault="008C1EF7">
      <w:r>
        <w:rPr>
          <w:rFonts w:hint="eastAsia"/>
        </w:rPr>
        <w:t>以下はラズパイとCoordinator側の</w:t>
      </w:r>
      <w:r w:rsidR="009F38BE">
        <w:rPr>
          <w:rFonts w:hint="eastAsia"/>
        </w:rPr>
        <w:t>実行結果</w:t>
      </w:r>
      <w:r>
        <w:rPr>
          <w:rFonts w:hint="eastAsia"/>
        </w:rPr>
        <w:t>である.</w:t>
      </w:r>
    </w:p>
    <w:p w14:paraId="1AF1043A" w14:textId="7462782E" w:rsidR="008C1EF7" w:rsidRDefault="009F38BE">
      <w:r>
        <w:rPr>
          <w:rFonts w:hint="eastAsia"/>
          <w:noProof/>
        </w:rPr>
        <w:drawing>
          <wp:inline distT="0" distB="0" distL="0" distR="0" wp14:anchorId="746FD893" wp14:editId="7959ED52">
            <wp:extent cx="2442491" cy="2578345"/>
            <wp:effectExtent l="0" t="0" r="0" b="0"/>
            <wp:docPr id="1838164241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4241" name="図 4" descr="テキスト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284" cy="25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A96684" wp14:editId="54591A7C">
            <wp:extent cx="2936581" cy="1936196"/>
            <wp:effectExtent l="0" t="0" r="0" b="6985"/>
            <wp:docPr id="182553996" name="図 5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3996" name="図 5" descr="テーブ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81" cy="19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1DB3" w14:textId="77777777" w:rsidR="009F38BE" w:rsidRDefault="009F38BE"/>
    <w:p w14:paraId="1304BCC5" w14:textId="15690E4C" w:rsidR="009F38BE" w:rsidRDefault="009F38BE">
      <w:r>
        <w:rPr>
          <w:rFonts w:hint="eastAsia"/>
        </w:rPr>
        <w:t>上記の結果から,</w:t>
      </w:r>
      <w:r>
        <w:t xml:space="preserve"> </w:t>
      </w:r>
      <w:r>
        <w:rPr>
          <w:rFonts w:hint="eastAsia"/>
        </w:rPr>
        <w:t>受信した1</w:t>
      </w:r>
      <w:r>
        <w:t>6</w:t>
      </w:r>
      <w:r>
        <w:rPr>
          <w:rFonts w:hint="eastAsia"/>
        </w:rPr>
        <w:t>進数を表すr</w:t>
      </w:r>
      <w:r>
        <w:t>eceived data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とラズパイのセンサ値が一致していない.</w:t>
      </w:r>
      <w:r>
        <w:t xml:space="preserve"> </w:t>
      </w:r>
      <w:r>
        <w:rPr>
          <w:rFonts w:hint="eastAsia"/>
        </w:rPr>
        <w:t>期待表示内容は</w:t>
      </w:r>
    </w:p>
    <w:p w14:paraId="59D55697" w14:textId="3A3DC6C8" w:rsidR="009F38BE" w:rsidRDefault="009F38BE">
      <w:r>
        <w:rPr>
          <w:rFonts w:hint="eastAsia"/>
        </w:rPr>
        <w:t>r</w:t>
      </w:r>
      <w:r>
        <w:t>eceived data</w:t>
      </w:r>
      <w:r>
        <w:rPr>
          <w:rFonts w:hint="eastAsia"/>
        </w:rPr>
        <w:t>1</w:t>
      </w:r>
      <w:r>
        <w:t>6</w:t>
      </w:r>
      <w:r>
        <w:t xml:space="preserve"> : </w:t>
      </w:r>
      <w:r>
        <w:rPr>
          <w:rFonts w:hint="eastAsia"/>
        </w:rPr>
        <w:t>0</w:t>
      </w:r>
      <w:r>
        <w:t>0dbf9</w:t>
      </w:r>
    </w:p>
    <w:p w14:paraId="61891C56" w14:textId="0A7AF17F" w:rsidR="009F38BE" w:rsidRDefault="009F38BE">
      <w:r>
        <w:rPr>
          <w:rFonts w:hint="eastAsia"/>
        </w:rPr>
        <w:t>r</w:t>
      </w:r>
      <w:r>
        <w:t>eceived data</w:t>
      </w:r>
      <w:r>
        <w:rPr>
          <w:rFonts w:hint="eastAsia"/>
        </w:rPr>
        <w:t>1</w:t>
      </w:r>
      <w:r>
        <w:rPr>
          <w:rFonts w:hint="eastAsia"/>
        </w:rPr>
        <w:t>0：</w:t>
      </w:r>
      <w:r w:rsidR="005015B5" w:rsidRPr="005015B5">
        <w:t>56313</w:t>
      </w:r>
    </w:p>
    <w:p w14:paraId="7B40056A" w14:textId="092B2D68" w:rsidR="005015B5" w:rsidRDefault="005015B5">
      <w:r>
        <w:rPr>
          <w:rFonts w:hint="eastAsia"/>
        </w:rPr>
        <w:t>しかし,</w:t>
      </w:r>
      <w:r>
        <w:t xml:space="preserve"> </w:t>
      </w:r>
      <w:r>
        <w:rPr>
          <w:rFonts w:hint="eastAsia"/>
        </w:rPr>
        <w:t>この「</w:t>
      </w:r>
      <w:r w:rsidRPr="005015B5">
        <w:t>56313</w:t>
      </w:r>
      <w:r>
        <w:rPr>
          <w:rFonts w:hint="eastAsia"/>
        </w:rPr>
        <w:t>」もラズパイに表示してあるセンサ値と一致していない.</w:t>
      </w:r>
    </w:p>
    <w:p w14:paraId="4D8FFE9A" w14:textId="349D8204" w:rsidR="008A6B0C" w:rsidRPr="0083707B" w:rsidRDefault="0083707B" w:rsidP="0083707B">
      <w:pPr>
        <w:widowControl/>
        <w:jc w:val="left"/>
        <w:rPr>
          <w:rFonts w:ascii="Segoe UI" w:eastAsia="ＭＳ Ｐゴシック" w:hAnsi="Segoe UI" w:cs="Segoe UI" w:hint="eastAsia"/>
          <w:kern w:val="0"/>
          <w:szCs w:val="21"/>
        </w:rPr>
      </w:pPr>
      <w:r>
        <w:rPr>
          <w:rFonts w:ascii="Segoe UI" w:eastAsia="ＭＳ Ｐゴシック" w:hAnsi="Segoe UI" w:cs="Segoe UI" w:hint="eastAsia"/>
          <w:kern w:val="0"/>
          <w:szCs w:val="21"/>
        </w:rPr>
        <w:t>〇</w:t>
      </w:r>
      <w:r w:rsidR="008A6B0C" w:rsidRPr="008A6B0C">
        <w:rPr>
          <w:rFonts w:ascii="Segoe UI" w:eastAsia="ＭＳ Ｐゴシック" w:hAnsi="Segoe UI" w:cs="Segoe UI"/>
          <w:kern w:val="0"/>
          <w:szCs w:val="21"/>
        </w:rPr>
        <w:t xml:space="preserve">decimal = (decimal &lt;&lt; 4) | </w:t>
      </w:r>
      <w:proofErr w:type="spellStart"/>
      <w:r w:rsidR="008A6B0C" w:rsidRPr="008A6B0C">
        <w:rPr>
          <w:rFonts w:ascii="Segoe UI" w:eastAsia="ＭＳ Ｐゴシック" w:hAnsi="Segoe UI" w:cs="Segoe UI"/>
          <w:kern w:val="0"/>
          <w:szCs w:val="21"/>
        </w:rPr>
        <w:t>currentDigit</w:t>
      </w:r>
      <w:proofErr w:type="spellEnd"/>
      <w:r w:rsidR="008A6B0C" w:rsidRPr="008A6B0C">
        <w:rPr>
          <w:rFonts w:ascii="Segoe UI" w:eastAsia="ＭＳ Ｐゴシック" w:hAnsi="Segoe UI" w:cs="Segoe UI"/>
          <w:kern w:val="0"/>
          <w:szCs w:val="21"/>
        </w:rPr>
        <w:t>;</w:t>
      </w:r>
      <w:r>
        <w:rPr>
          <w:rFonts w:ascii="Segoe UI" w:eastAsia="ＭＳ Ｐゴシック" w:hAnsi="Segoe UI" w:cs="Segoe UI" w:hint="eastAsia"/>
          <w:kern w:val="0"/>
          <w:szCs w:val="21"/>
        </w:rPr>
        <w:t xml:space="preserve">　について</w:t>
      </w:r>
    </w:p>
    <w:p w14:paraId="450624F1" w14:textId="35616E53" w:rsidR="008A6B0C" w:rsidRDefault="008A6B0C" w:rsidP="008A6B0C">
      <w:r>
        <w:t>16進数の各桁を10進数に変換してい</w:t>
      </w:r>
      <w:r>
        <w:rPr>
          <w:rFonts w:hint="eastAsia"/>
        </w:rPr>
        <w:t>る.</w:t>
      </w:r>
    </w:p>
    <w:p w14:paraId="17C419B4" w14:textId="700193C9" w:rsidR="008A6B0C" w:rsidRDefault="008A6B0C" w:rsidP="008A6B0C">
      <w:r>
        <w:rPr>
          <w:rFonts w:hint="eastAsia"/>
        </w:rPr>
        <w:t>具体的には、</w:t>
      </w:r>
      <w:r>
        <w:t>(decimal &lt;&lt; 4) は decimalのビットを左に4回シフトし</w:t>
      </w:r>
      <w:r>
        <w:rPr>
          <w:rFonts w:hint="eastAsia"/>
        </w:rPr>
        <w:t>,</w:t>
      </w:r>
      <w:r>
        <w:t xml:space="preserve"> </w:t>
      </w:r>
      <w:r>
        <w:t>これにより16進数の各桁を10進数に変換してい</w:t>
      </w:r>
      <w:r>
        <w:rPr>
          <w:rFonts w:hint="eastAsia"/>
        </w:rPr>
        <w:t>る.</w:t>
      </w:r>
      <w:r>
        <w:t xml:space="preserve"> </w:t>
      </w:r>
      <w:r>
        <w:t>そして</w:t>
      </w:r>
      <w:r>
        <w:rPr>
          <w:rFonts w:hint="eastAsia"/>
        </w:rPr>
        <w:t>,</w:t>
      </w:r>
      <w:r>
        <w:t xml:space="preserve">  </w:t>
      </w:r>
      <w:r>
        <w:t xml:space="preserve">| </w:t>
      </w:r>
      <w:proofErr w:type="spellStart"/>
      <w:r>
        <w:t>currentDigit</w:t>
      </w:r>
      <w:proofErr w:type="spellEnd"/>
      <w:r>
        <w:t xml:space="preserve"> </w:t>
      </w:r>
      <w:r>
        <w:t>は現在の16進数の桁を加えてい</w:t>
      </w:r>
      <w:r>
        <w:rPr>
          <w:rFonts w:hint="eastAsia"/>
        </w:rPr>
        <w:t>る.</w:t>
      </w:r>
    </w:p>
    <w:p w14:paraId="591AD44C" w14:textId="77777777" w:rsidR="008A6B0C" w:rsidRDefault="008A6B0C" w:rsidP="008A6B0C"/>
    <w:p w14:paraId="7F436B47" w14:textId="3B48CD50" w:rsidR="008A6B0C" w:rsidRDefault="008A6B0C" w:rsidP="008A6B0C">
      <w:r>
        <w:rPr>
          <w:rFonts w:hint="eastAsia"/>
        </w:rPr>
        <w:t>例えば</w:t>
      </w:r>
      <w:r>
        <w:rPr>
          <w:rFonts w:hint="eastAsia"/>
        </w:rPr>
        <w:t>,</w:t>
      </w:r>
      <w:r>
        <w:t xml:space="preserve"> </w:t>
      </w:r>
      <w:r>
        <w:t>1A を変換する場合</w:t>
      </w:r>
      <w:r>
        <w:rPr>
          <w:rFonts w:hint="eastAsia"/>
        </w:rPr>
        <w:t>だと</w:t>
      </w:r>
    </w:p>
    <w:p w14:paraId="587786E4" w14:textId="78F8DA62" w:rsidR="008A6B0C" w:rsidRDefault="008A6B0C" w:rsidP="008A6B0C">
      <w:r>
        <w:t xml:space="preserve">1. 最初に decimalは 0 </w:t>
      </w:r>
      <w:r>
        <w:rPr>
          <w:rFonts w:hint="eastAsia"/>
        </w:rPr>
        <w:t>である.</w:t>
      </w:r>
    </w:p>
    <w:p w14:paraId="7C7EBBA8" w14:textId="44F044D5" w:rsidR="008A6B0C" w:rsidRDefault="008A6B0C" w:rsidP="008A6B0C">
      <w:r>
        <w:t>2. '1' を処理すると</w:t>
      </w:r>
      <w:r>
        <w:rPr>
          <w:rFonts w:hint="eastAsia"/>
        </w:rPr>
        <w:t>,</w:t>
      </w:r>
      <w:r>
        <w:t xml:space="preserve"> </w:t>
      </w:r>
      <w:r>
        <w:t>(0 &lt;&lt; 4) | 1</w:t>
      </w:r>
      <w:r>
        <w:t xml:space="preserve"> </w:t>
      </w:r>
      <w:r>
        <w:t xml:space="preserve"> となり</w:t>
      </w:r>
      <w:r>
        <w:rPr>
          <w:rFonts w:hint="eastAsia"/>
        </w:rPr>
        <w:t>,</w:t>
      </w:r>
      <w:r>
        <w:t xml:space="preserve"> </w:t>
      </w:r>
      <w:r>
        <w:t>decimal は 1 にな</w:t>
      </w:r>
      <w:r>
        <w:rPr>
          <w:rFonts w:hint="eastAsia"/>
        </w:rPr>
        <w:t>る.</w:t>
      </w:r>
    </w:p>
    <w:p w14:paraId="74CDB729" w14:textId="0FEC6150" w:rsidR="008A6B0C" w:rsidRDefault="008A6B0C" w:rsidP="008A6B0C">
      <w:r>
        <w:t>3. 'A' を処理すると</w:t>
      </w:r>
      <w:r>
        <w:rPr>
          <w:rFonts w:hint="eastAsia"/>
        </w:rPr>
        <w:t>,</w:t>
      </w:r>
      <w:r>
        <w:t xml:space="preserve"> </w:t>
      </w:r>
      <w:r>
        <w:t>(1 &lt;&lt; 4) | 10 となり</w:t>
      </w:r>
      <w:r>
        <w:rPr>
          <w:rFonts w:hint="eastAsia"/>
        </w:rPr>
        <w:t>,</w:t>
      </w:r>
      <w:r>
        <w:t xml:space="preserve"> </w:t>
      </w:r>
      <w:r>
        <w:t>decimal は 26 にな</w:t>
      </w:r>
      <w:r>
        <w:rPr>
          <w:rFonts w:hint="eastAsia"/>
        </w:rPr>
        <w:t>る.</w:t>
      </w:r>
    </w:p>
    <w:p w14:paraId="025C6A46" w14:textId="47A4901D" w:rsidR="008A6B0C" w:rsidRDefault="008A6B0C" w:rsidP="008A6B0C">
      <w:r>
        <w:rPr>
          <w:rFonts w:hint="eastAsia"/>
        </w:rPr>
        <w:t>これにより</w:t>
      </w:r>
      <w:r>
        <w:rPr>
          <w:rFonts w:hint="eastAsia"/>
        </w:rPr>
        <w:t>,</w:t>
      </w:r>
      <w:r>
        <w:t xml:space="preserve"> </w:t>
      </w:r>
      <w:r>
        <w:t>16進数 1A は 10進数の 26 に変換</w:t>
      </w:r>
      <w:r w:rsidR="00A44184">
        <w:rPr>
          <w:rFonts w:hint="eastAsia"/>
        </w:rPr>
        <w:t>できる.</w:t>
      </w:r>
    </w:p>
    <w:p w14:paraId="77A840D6" w14:textId="77777777" w:rsidR="00EA191C" w:rsidRDefault="00EA191C" w:rsidP="008A6B0C"/>
    <w:p w14:paraId="0483E9FE" w14:textId="77777777" w:rsidR="0083707B" w:rsidRDefault="0083707B" w:rsidP="008A6B0C">
      <w:pPr>
        <w:rPr>
          <w:rFonts w:hint="eastAsia"/>
        </w:rPr>
      </w:pPr>
    </w:p>
    <w:p w14:paraId="12D5A0AB" w14:textId="28E79D90" w:rsidR="00EA191C" w:rsidRDefault="00EA191C" w:rsidP="008A6B0C">
      <w:r>
        <w:rPr>
          <w:rFonts w:hint="eastAsia"/>
        </w:rPr>
        <w:t>アルベルト先生からは,</w:t>
      </w:r>
      <w:r>
        <w:t xml:space="preserve"> </w:t>
      </w:r>
    </w:p>
    <w:p w14:paraId="3ADEAC7F" w14:textId="77777777" w:rsidR="00EA191C" w:rsidRDefault="00EA191C" w:rsidP="008A6B0C">
      <w:r w:rsidRPr="00EA191C">
        <w:t>16進数を受け取るときは</w:t>
      </w:r>
      <w:r>
        <w:t xml:space="preserve">, </w:t>
      </w:r>
      <w:r>
        <w:rPr>
          <w:rFonts w:hint="eastAsia"/>
        </w:rPr>
        <w:t xml:space="preserve"> </w:t>
      </w:r>
      <w:r w:rsidRPr="00EA191C">
        <w:t>int8_tの配列</w:t>
      </w:r>
      <w:r>
        <w:rPr>
          <w:rFonts w:hint="eastAsia"/>
        </w:rPr>
        <w:t xml:space="preserve"> </w:t>
      </w:r>
      <w:r w:rsidRPr="00EA191C">
        <w:t>→</w:t>
      </w:r>
      <w:r>
        <w:t xml:space="preserve"> </w:t>
      </w:r>
      <w:r w:rsidRPr="00EA191C">
        <w:t>1つまたは複数のint32_tの値</w:t>
      </w:r>
    </w:p>
    <w:p w14:paraId="4F61AABB" w14:textId="17C3E3E2" w:rsidR="00EA191C" w:rsidRDefault="00EA191C" w:rsidP="008A6B0C">
      <w:r>
        <w:rPr>
          <w:rFonts w:hint="eastAsia"/>
        </w:rPr>
        <w:t>の変換が必要とのことだったが,</w:t>
      </w:r>
      <w:r>
        <w:t xml:space="preserve"> </w:t>
      </w:r>
      <w:r>
        <w:rPr>
          <w:rFonts w:hint="eastAsia"/>
        </w:rPr>
        <w:t>実装できなかったため,</w:t>
      </w:r>
      <w:r>
        <w:t xml:space="preserve"> </w:t>
      </w:r>
      <w:r>
        <w:rPr>
          <w:rFonts w:hint="eastAsia"/>
        </w:rPr>
        <w:t>上記のコードで試した.</w:t>
      </w:r>
    </w:p>
    <w:p w14:paraId="17D39F03" w14:textId="0AFD1801" w:rsidR="00A71CBA" w:rsidRDefault="00A71CBA" w:rsidP="008A6B0C">
      <w:pPr>
        <w:rPr>
          <w:rFonts w:hint="eastAsia"/>
        </w:rPr>
      </w:pPr>
      <w:r>
        <w:rPr>
          <w:rFonts w:hint="eastAsia"/>
        </w:rPr>
        <w:t>再度検討すべき.</w:t>
      </w:r>
    </w:p>
    <w:p w14:paraId="1728F362" w14:textId="675C1273" w:rsidR="00EA191C" w:rsidRDefault="00EA191C" w:rsidP="008A6B0C"/>
    <w:p w14:paraId="0DB6CAB2" w14:textId="77777777" w:rsidR="00994096" w:rsidRDefault="00994096" w:rsidP="008A6B0C"/>
    <w:sectPr w:rsidR="009940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F14BC"/>
    <w:multiLevelType w:val="hybridMultilevel"/>
    <w:tmpl w:val="7FFA25A0"/>
    <w:lvl w:ilvl="0" w:tplc="ED183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0233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5"/>
    <w:rsid w:val="000A1C05"/>
    <w:rsid w:val="000E521E"/>
    <w:rsid w:val="002C535B"/>
    <w:rsid w:val="003B37FD"/>
    <w:rsid w:val="004E1C0E"/>
    <w:rsid w:val="004E5F90"/>
    <w:rsid w:val="005015B5"/>
    <w:rsid w:val="005E0637"/>
    <w:rsid w:val="0083707B"/>
    <w:rsid w:val="008A6B0C"/>
    <w:rsid w:val="008C1696"/>
    <w:rsid w:val="008C1EF7"/>
    <w:rsid w:val="00994096"/>
    <w:rsid w:val="009F38BE"/>
    <w:rsid w:val="00A44184"/>
    <w:rsid w:val="00A71CBA"/>
    <w:rsid w:val="00AA3616"/>
    <w:rsid w:val="00BD23F5"/>
    <w:rsid w:val="00C018FA"/>
    <w:rsid w:val="00E87843"/>
    <w:rsid w:val="00EA191C"/>
    <w:rsid w:val="00EF4FFC"/>
    <w:rsid w:val="00F2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468E7E"/>
  <w15:chartTrackingRefBased/>
  <w15:docId w15:val="{30E4C3FE-1ECD-46B3-A9A6-219A8F26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6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621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929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05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7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3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25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22</cp:revision>
  <dcterms:created xsi:type="dcterms:W3CDTF">2023-12-31T09:04:00Z</dcterms:created>
  <dcterms:modified xsi:type="dcterms:W3CDTF">2024-01-10T08:37:00Z</dcterms:modified>
</cp:coreProperties>
</file>