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61EAC2AB" wp14:paraId="5F20A411" wp14:textId="341096FA">
      <w:pPr>
        <w:jc w:val="center"/>
        <w:rPr>
          <w:b w:val="1"/>
          <w:bCs w:val="1"/>
        </w:rPr>
      </w:pPr>
      <w:r w:rsidRPr="61EAC2AB" w:rsidR="74BB058E">
        <w:rPr>
          <w:b w:val="1"/>
          <w:bCs w:val="1"/>
        </w:rPr>
        <w:t>CS 255 System Design Document Template</w:t>
      </w:r>
    </w:p>
    <w:p xmlns:wp14="http://schemas.microsoft.com/office/word/2010/wordml" w:rsidP="61EAC2AB" wp14:paraId="00952CE5" wp14:textId="4DEF9112">
      <w:pPr>
        <w:pStyle w:val="Normal"/>
      </w:pPr>
      <w:r w:rsidR="74BB058E">
        <w:rPr/>
        <w:t xml:space="preserve"> </w:t>
      </w:r>
    </w:p>
    <w:p xmlns:wp14="http://schemas.microsoft.com/office/word/2010/wordml" w:rsidP="61EAC2AB" wp14:paraId="3166C953" wp14:textId="2B6EE107">
      <w:pPr>
        <w:pStyle w:val="Normal"/>
      </w:pPr>
      <w:r w:rsidR="6551D1BA">
        <w:rPr/>
        <w:t>Michael Armstrong</w:t>
      </w:r>
      <w:r w:rsidR="74BB058E">
        <w:rPr/>
        <w:t xml:space="preserve"> </w:t>
      </w:r>
    </w:p>
    <w:p xmlns:wp14="http://schemas.microsoft.com/office/word/2010/wordml" w:rsidP="61EAC2AB" wp14:paraId="5EC98631" wp14:textId="36EDA35C">
      <w:pPr>
        <w:pStyle w:val="Normal"/>
        <w:jc w:val="center"/>
        <w:rPr>
          <w:b w:val="1"/>
          <w:bCs w:val="1"/>
        </w:rPr>
      </w:pPr>
      <w:r w:rsidRPr="61EAC2AB" w:rsidR="74BB058E">
        <w:rPr>
          <w:b w:val="1"/>
          <w:bCs w:val="1"/>
        </w:rPr>
        <w:t>UML Diagrams</w:t>
      </w:r>
    </w:p>
    <w:p xmlns:wp14="http://schemas.microsoft.com/office/word/2010/wordml" w:rsidP="61EAC2AB" wp14:paraId="30E18322" wp14:textId="2C700514">
      <w:pPr>
        <w:pStyle w:val="Normal"/>
      </w:pPr>
      <w:r w:rsidR="74BB058E">
        <w:rPr/>
        <w:t xml:space="preserve"> </w:t>
      </w:r>
    </w:p>
    <w:p xmlns:wp14="http://schemas.microsoft.com/office/word/2010/wordml" w:rsidP="61EAC2AB" wp14:paraId="579304E8" wp14:textId="03386460">
      <w:pPr>
        <w:pStyle w:val="Normal"/>
        <w:rPr>
          <w:b w:val="1"/>
          <w:bCs w:val="1"/>
        </w:rPr>
      </w:pPr>
      <w:r w:rsidRPr="61EAC2AB" w:rsidR="74BB058E">
        <w:rPr>
          <w:b w:val="1"/>
          <w:bCs w:val="1"/>
        </w:rPr>
        <w:t>UML Use Case Diagram</w:t>
      </w:r>
    </w:p>
    <w:p xmlns:wp14="http://schemas.microsoft.com/office/word/2010/wordml" w:rsidP="61EAC2AB" wp14:paraId="23DA7F0A" wp14:textId="7002DE37">
      <w:pPr>
        <w:pStyle w:val="Normal"/>
      </w:pPr>
      <w:r w:rsidR="74BB058E">
        <w:rPr/>
        <w:t xml:space="preserve"> </w:t>
      </w:r>
      <w:r w:rsidR="6987E101">
        <w:drawing>
          <wp:inline xmlns:wp14="http://schemas.microsoft.com/office/word/2010/wordprocessingDrawing" wp14:editId="2BBCF807" wp14:anchorId="2CCB2D11">
            <wp:extent cx="5134265" cy="4314846"/>
            <wp:effectExtent l="0" t="0" r="0" b="0"/>
            <wp:docPr id="537645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7444e04f8e4a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6858" t="25071" r="17948" b="7407"/>
                    <a:stretch>
                      <a:fillRect/>
                    </a:stretch>
                  </pic:blipFill>
                  <pic:spPr>
                    <a:xfrm>
                      <a:off x="0" y="0"/>
                      <a:ext cx="5134265" cy="431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1EAC2AB" wp14:paraId="1B9E6BC0" wp14:textId="4BE527EC">
      <w:pPr>
        <w:pStyle w:val="Normal"/>
      </w:pPr>
      <w:r w:rsidR="74BB058E">
        <w:rPr/>
        <w:t xml:space="preserve"> </w:t>
      </w:r>
    </w:p>
    <w:p xmlns:wp14="http://schemas.microsoft.com/office/word/2010/wordml" w:rsidP="61EAC2AB" wp14:paraId="3E461342" wp14:textId="0E7B2E1D">
      <w:pPr>
        <w:pStyle w:val="Normal"/>
        <w:rPr>
          <w:b w:val="1"/>
          <w:bCs w:val="1"/>
        </w:rPr>
      </w:pPr>
      <w:r w:rsidRPr="61EAC2AB" w:rsidR="74BB058E">
        <w:rPr>
          <w:b w:val="1"/>
          <w:bCs w:val="1"/>
        </w:rPr>
        <w:t>UML Activity Diagrams</w:t>
      </w:r>
    </w:p>
    <w:p xmlns:wp14="http://schemas.microsoft.com/office/word/2010/wordml" w:rsidP="61EAC2AB" wp14:paraId="3590FF0B" wp14:textId="34B4A9F5">
      <w:pPr>
        <w:pStyle w:val="Normal"/>
      </w:pPr>
      <w:r w:rsidR="567D2A9D">
        <w:rPr/>
        <w:t xml:space="preserve"> </w:t>
      </w:r>
      <w:r w:rsidR="4B048240">
        <w:drawing>
          <wp:inline xmlns:wp14="http://schemas.microsoft.com/office/word/2010/wordprocessingDrawing" wp14:editId="6DCBCA09" wp14:anchorId="7DF11860">
            <wp:extent cx="3084092" cy="4152921"/>
            <wp:effectExtent l="0" t="0" r="0" b="0"/>
            <wp:docPr id="17303489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9feff606004a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8141" t="24501" r="33653" b="7977"/>
                    <a:stretch>
                      <a:fillRect/>
                    </a:stretch>
                  </pic:blipFill>
                  <pic:spPr>
                    <a:xfrm>
                      <a:off x="0" y="0"/>
                      <a:ext cx="3084092" cy="41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524DD1">
        <w:drawing>
          <wp:inline xmlns:wp14="http://schemas.microsoft.com/office/word/2010/wordprocessingDrawing" wp14:editId="4EBB7128" wp14:anchorId="47E248CD">
            <wp:extent cx="2445511" cy="4238636"/>
            <wp:effectExtent l="0" t="0" r="0" b="0"/>
            <wp:docPr id="466168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d38f0988b241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1025" t="24786" r="37339" b="8547"/>
                    <a:stretch>
                      <a:fillRect/>
                    </a:stretch>
                  </pic:blipFill>
                  <pic:spPr>
                    <a:xfrm>
                      <a:off x="0" y="0"/>
                      <a:ext cx="2445511" cy="423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1EAC2AB" wp14:paraId="5A788612" wp14:textId="156CC7F8">
      <w:pPr>
        <w:pStyle w:val="Normal"/>
      </w:pPr>
      <w:r w:rsidR="74BB058E">
        <w:rPr/>
        <w:t xml:space="preserve"> </w:t>
      </w:r>
    </w:p>
    <w:p xmlns:wp14="http://schemas.microsoft.com/office/word/2010/wordml" w:rsidP="61EAC2AB" wp14:paraId="74D5E6AC" wp14:textId="12A76616">
      <w:pPr>
        <w:pStyle w:val="Normal"/>
        <w:rPr>
          <w:b w:val="1"/>
          <w:bCs w:val="1"/>
        </w:rPr>
      </w:pPr>
      <w:r w:rsidRPr="61EAC2AB" w:rsidR="74BB058E">
        <w:rPr>
          <w:b w:val="1"/>
          <w:bCs w:val="1"/>
        </w:rPr>
        <w:t>UML Sequence Diagram</w:t>
      </w:r>
    </w:p>
    <w:p xmlns:wp14="http://schemas.microsoft.com/office/word/2010/wordml" w:rsidP="61EAC2AB" wp14:paraId="381383AF" wp14:textId="0B5CF324">
      <w:pPr>
        <w:pStyle w:val="Normal"/>
      </w:pPr>
      <w:r w:rsidR="2A8EBCAB">
        <w:drawing>
          <wp:inline xmlns:wp14="http://schemas.microsoft.com/office/word/2010/wordprocessingDrawing" wp14:editId="66F87BE0" wp14:anchorId="3FC13472">
            <wp:extent cx="5175706" cy="3581412"/>
            <wp:effectExtent l="0" t="0" r="0" b="0"/>
            <wp:docPr id="13016893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90c710679f4c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8525" t="31339" r="33493" b="21937"/>
                    <a:stretch>
                      <a:fillRect/>
                    </a:stretch>
                  </pic:blipFill>
                  <pic:spPr>
                    <a:xfrm>
                      <a:off x="0" y="0"/>
                      <a:ext cx="5175706" cy="358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1EAC2AB" wp14:paraId="5124234A" wp14:textId="3C333E7E">
      <w:pPr>
        <w:pStyle w:val="Normal"/>
      </w:pPr>
      <w:r w:rsidR="74BB058E">
        <w:rPr/>
        <w:t xml:space="preserve"> </w:t>
      </w:r>
    </w:p>
    <w:p xmlns:wp14="http://schemas.microsoft.com/office/word/2010/wordml" w:rsidP="61EAC2AB" wp14:paraId="76058A29" wp14:textId="25CC73CB">
      <w:pPr>
        <w:pStyle w:val="Normal"/>
        <w:rPr>
          <w:b w:val="1"/>
          <w:bCs w:val="1"/>
        </w:rPr>
      </w:pPr>
      <w:r w:rsidRPr="61EAC2AB" w:rsidR="74BB058E">
        <w:rPr>
          <w:b w:val="1"/>
          <w:bCs w:val="1"/>
        </w:rPr>
        <w:t>UML Class Diagram</w:t>
      </w:r>
    </w:p>
    <w:p xmlns:wp14="http://schemas.microsoft.com/office/word/2010/wordml" w:rsidP="61EAC2AB" wp14:paraId="18DBF377" wp14:textId="49D2B579">
      <w:pPr>
        <w:pStyle w:val="Normal"/>
      </w:pPr>
      <w:r w:rsidR="184F8504">
        <w:drawing>
          <wp:inline xmlns:wp14="http://schemas.microsoft.com/office/word/2010/wordprocessingDrawing" wp14:editId="5532AA1B" wp14:anchorId="1592242C">
            <wp:extent cx="5981728" cy="3049551"/>
            <wp:effectExtent l="0" t="0" r="0" b="0"/>
            <wp:docPr id="1617776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63cae14a0b4a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5000" t="33618" r="17788" b="14529"/>
                    <a:stretch>
                      <a:fillRect/>
                    </a:stretch>
                  </pic:blipFill>
                  <pic:spPr>
                    <a:xfrm>
                      <a:off x="0" y="0"/>
                      <a:ext cx="5981728" cy="304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BB058E">
        <w:rPr/>
        <w:t xml:space="preserve"> </w:t>
      </w:r>
    </w:p>
    <w:p xmlns:wp14="http://schemas.microsoft.com/office/word/2010/wordml" w:rsidP="61EAC2AB" wp14:paraId="6D720ADC" wp14:textId="0481A297">
      <w:pPr>
        <w:pStyle w:val="Normal"/>
        <w:jc w:val="center"/>
        <w:rPr>
          <w:b w:val="1"/>
          <w:bCs w:val="1"/>
        </w:rPr>
      </w:pPr>
      <w:r w:rsidRPr="61EAC2AB" w:rsidR="74BB058E">
        <w:rPr>
          <w:b w:val="1"/>
          <w:bCs w:val="1"/>
        </w:rPr>
        <w:t>Technical Requirements</w:t>
      </w:r>
    </w:p>
    <w:p xmlns:wp14="http://schemas.microsoft.com/office/word/2010/wordml" w:rsidP="61EAC2AB" wp14:paraId="2C078E63" wp14:textId="124008D5">
      <w:pPr>
        <w:pStyle w:val="Normal"/>
      </w:pPr>
      <w:r w:rsidR="74BB058E">
        <w:rPr/>
        <w:t>[Based on the diagrams you have created, describe the technical requirements of your system. These requirements should address the required hardware, software, tools, and infrastructure necessary for your system design.]</w:t>
      </w:r>
    </w:p>
    <w:p w:rsidR="0F003523" w:rsidP="61EAC2AB" w:rsidRDefault="0F003523" w14:paraId="6BA644EC" w14:textId="0F6F8C87">
      <w:pPr>
        <w:pStyle w:val="Normal"/>
        <w:spacing w:line="480" w:lineRule="auto"/>
      </w:pPr>
      <w:r w:rsidR="0F003523">
        <w:rPr/>
        <w:t>This is an online application, so we would need developers who specialize in HTML, CSS, and Java/JavaScript.</w:t>
      </w:r>
      <w:r w:rsidR="2159651D">
        <w:rPr/>
        <w:t xml:space="preserve">  The Owner wants this to be stored on the cloud, so they </w:t>
      </w:r>
      <w:r w:rsidR="2159651D">
        <w:rPr/>
        <w:t>don’t</w:t>
      </w:r>
      <w:r w:rsidR="2159651D">
        <w:rPr/>
        <w:t xml:space="preserve"> need to worry about the service crashing on them, or valuable credit card information being stolen by a </w:t>
      </w:r>
      <w:r w:rsidR="2159651D">
        <w:rPr/>
        <w:t>cyber attack</w:t>
      </w:r>
      <w:r w:rsidR="2159651D">
        <w:rPr/>
        <w:t>.</w:t>
      </w:r>
      <w:r w:rsidR="096BE724">
        <w:rPr/>
        <w:t xml:space="preserve">  This software </w:t>
      </w:r>
      <w:r w:rsidR="096BE724">
        <w:rPr/>
        <w:t>needs a credit</w:t>
      </w:r>
      <w:r w:rsidR="096BE724">
        <w:rPr/>
        <w:t xml:space="preserve"> card reading software that links to </w:t>
      </w:r>
      <w:r w:rsidR="096BE724">
        <w:rPr/>
        <w:t>DriverPass</w:t>
      </w:r>
      <w:r w:rsidR="096BE724">
        <w:rPr/>
        <w:t>’ bank account.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5FA114D"/>
    <w:rsid w:val="002554EE"/>
    <w:rsid w:val="05FA114D"/>
    <w:rsid w:val="096BE724"/>
    <w:rsid w:val="0A49D70B"/>
    <w:rsid w:val="0AE7B79F"/>
    <w:rsid w:val="0F003523"/>
    <w:rsid w:val="100788FC"/>
    <w:rsid w:val="13588A5D"/>
    <w:rsid w:val="184F8504"/>
    <w:rsid w:val="20E9CFBC"/>
    <w:rsid w:val="2159651D"/>
    <w:rsid w:val="2A8EBCAB"/>
    <w:rsid w:val="352B4680"/>
    <w:rsid w:val="36C2D587"/>
    <w:rsid w:val="3702F14F"/>
    <w:rsid w:val="38F7E927"/>
    <w:rsid w:val="4B048240"/>
    <w:rsid w:val="4D3784A9"/>
    <w:rsid w:val="5325EAEB"/>
    <w:rsid w:val="567D2A9D"/>
    <w:rsid w:val="5774F826"/>
    <w:rsid w:val="5E524DD1"/>
    <w:rsid w:val="61EAC2AB"/>
    <w:rsid w:val="62289284"/>
    <w:rsid w:val="6551D1BA"/>
    <w:rsid w:val="6987E101"/>
    <w:rsid w:val="74BB058E"/>
    <w:rsid w:val="752E3392"/>
    <w:rsid w:val="757E096B"/>
    <w:rsid w:val="7C832311"/>
    <w:rsid w:val="7D8F2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A114D"/>
  <w15:chartTrackingRefBased/>
  <w15:docId w15:val="{11AE0507-7169-4D0D-9DC5-062A58F3CBB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a7444e04f8e4aae" /><Relationship Type="http://schemas.openxmlformats.org/officeDocument/2006/relationships/image" Target="/media/image2.png" Id="Rcc9feff606004a1f" /><Relationship Type="http://schemas.openxmlformats.org/officeDocument/2006/relationships/image" Target="/media/image3.png" Id="Re3d38f0988b241e3" /><Relationship Type="http://schemas.openxmlformats.org/officeDocument/2006/relationships/image" Target="/media/image4.png" Id="R9f90c710679f4c62" /><Relationship Type="http://schemas.openxmlformats.org/officeDocument/2006/relationships/image" Target="/media/image5.png" Id="Re863cae14a0b4aa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2024-10-27T11:59:22.4564384Z</dcterms:created>
  <dcterms:modified xsi:type="dcterms:W3CDTF">2024-10-27T14:46:13.2118247Z</dcterms:modified>
  <dc:creator>Armstrong, Michael</dc:creator>
  <lastModifiedBy>Armstrong, Michael</lastModifiedBy>
</coreProperties>
</file>