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C659" w14:textId="6AAE93CB" w:rsidR="005D185D" w:rsidRDefault="005D185D">
      <w:r>
        <w:t>Sources:</w:t>
      </w:r>
    </w:p>
    <w:p w14:paraId="6FF06072" w14:textId="1F6FBC82" w:rsidR="005D185D" w:rsidRDefault="005D185D" w:rsidP="005D185D">
      <w:pPr>
        <w:pStyle w:val="ListParagraph"/>
        <w:numPr>
          <w:ilvl w:val="0"/>
          <w:numId w:val="3"/>
        </w:numPr>
      </w:pPr>
      <w:r>
        <w:t xml:space="preserve">Attention is all you need </w:t>
      </w:r>
    </w:p>
    <w:p w14:paraId="2C8AD138" w14:textId="77777777" w:rsidR="005D185D" w:rsidRDefault="005D185D"/>
    <w:p w14:paraId="4EB596A9" w14:textId="00C3BB2D" w:rsidR="009D3BDA" w:rsidRDefault="005D185D">
      <w:r>
        <w:t xml:space="preserve">Introduction </w:t>
      </w:r>
    </w:p>
    <w:p w14:paraId="15619CFC" w14:textId="666D806A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Who I am </w:t>
      </w:r>
    </w:p>
    <w:p w14:paraId="205F5126" w14:textId="40FA2F4C" w:rsidR="005D185D" w:rsidRDefault="005D185D" w:rsidP="005D185D">
      <w:r>
        <w:t xml:space="preserve">Why AI Feels like Magic </w:t>
      </w:r>
    </w:p>
    <w:p w14:paraId="5330BF13" w14:textId="26BAC58F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Has the personification of a human </w:t>
      </w:r>
    </w:p>
    <w:p w14:paraId="6E271FCD" w14:textId="3A6D905B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Slides with buzz words </w:t>
      </w:r>
    </w:p>
    <w:p w14:paraId="12450AFE" w14:textId="5929C6BD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Titles from major news sources </w:t>
      </w:r>
    </w:p>
    <w:p w14:paraId="2B4F12E0" w14:textId="31BB381C" w:rsidR="005D185D" w:rsidRDefault="005D185D" w:rsidP="005D185D">
      <w:pPr>
        <w:pStyle w:val="ListParagraph"/>
        <w:numPr>
          <w:ilvl w:val="0"/>
          <w:numId w:val="1"/>
        </w:numPr>
      </w:pPr>
      <w:r>
        <w:t>Pictures of logos from major LLMS</w:t>
      </w:r>
    </w:p>
    <w:p w14:paraId="509B38F5" w14:textId="647CC041" w:rsidR="005D185D" w:rsidRDefault="005D185D" w:rsidP="005D185D">
      <w:pPr>
        <w:pStyle w:val="ListParagraph"/>
        <w:numPr>
          <w:ilvl w:val="0"/>
          <w:numId w:val="1"/>
        </w:numPr>
      </w:pPr>
      <w:r>
        <w:t>Underneath the magic is math</w:t>
      </w:r>
    </w:p>
    <w:p w14:paraId="0D0625A0" w14:textId="3F9BF0DD" w:rsidR="005D185D" w:rsidRDefault="005D185D" w:rsidP="005D185D">
      <w:r>
        <w:t>How language becomes numbers (Text)</w:t>
      </w:r>
    </w:p>
    <w:p w14:paraId="1411647A" w14:textId="0C2EB7A1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Tokens </w:t>
      </w:r>
    </w:p>
    <w:p w14:paraId="075CAF1F" w14:textId="74BB3114" w:rsidR="005D185D" w:rsidRDefault="005D185D" w:rsidP="005D185D">
      <w:r>
        <w:t>Vectors (Embeddings)</w:t>
      </w:r>
    </w:p>
    <w:p w14:paraId="4D209B53" w14:textId="3ADCED10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Embeddings </w:t>
      </w:r>
    </w:p>
    <w:p w14:paraId="3423FE34" w14:textId="270F464E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Similar meanings -&gt; nearby vectors </w:t>
      </w:r>
    </w:p>
    <w:p w14:paraId="42A16DF8" w14:textId="783996CD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Semantic structure emerges </w:t>
      </w:r>
    </w:p>
    <w:p w14:paraId="4989E563" w14:textId="033630ED" w:rsidR="005D185D" w:rsidRDefault="005D185D" w:rsidP="005D185D">
      <w:pPr>
        <w:pStyle w:val="ListParagraph"/>
        <w:numPr>
          <w:ilvl w:val="1"/>
          <w:numId w:val="1"/>
        </w:numPr>
      </w:pPr>
      <w:r>
        <w:t xml:space="preserve">Cosine similarity </w:t>
      </w:r>
    </w:p>
    <w:p w14:paraId="7A81C770" w14:textId="26E7247A" w:rsidR="005D185D" w:rsidRDefault="005D185D" w:rsidP="005D185D">
      <w:pPr>
        <w:pStyle w:val="ListParagraph"/>
        <w:numPr>
          <w:ilvl w:val="1"/>
          <w:numId w:val="1"/>
        </w:numPr>
      </w:pPr>
      <w:r>
        <w:t xml:space="preserve">Vector math </w:t>
      </w:r>
    </w:p>
    <w:p w14:paraId="102FE39F" w14:textId="48037C8A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Positional encoding </w:t>
      </w:r>
    </w:p>
    <w:p w14:paraId="2FAD718E" w14:textId="6D3C704F" w:rsidR="005D185D" w:rsidRDefault="005D185D" w:rsidP="005D185D">
      <w:r>
        <w:t>Transformers (Transformer Layers)</w:t>
      </w:r>
    </w:p>
    <w:p w14:paraId="1D954193" w14:textId="574E1A3C" w:rsidR="005D185D" w:rsidRDefault="005D185D" w:rsidP="005D185D">
      <w:pPr>
        <w:pStyle w:val="ListParagraph"/>
        <w:numPr>
          <w:ilvl w:val="0"/>
          <w:numId w:val="1"/>
        </w:numPr>
      </w:pPr>
      <w:proofErr w:type="spellStart"/>
      <w:r>
        <w:t>Self attention</w:t>
      </w:r>
      <w:proofErr w:type="spellEnd"/>
      <w:r>
        <w:t xml:space="preserve"> </w:t>
      </w:r>
    </w:p>
    <w:p w14:paraId="21285AF0" w14:textId="5BD3F817" w:rsidR="005D185D" w:rsidRDefault="005D185D" w:rsidP="005D185D">
      <w:pPr>
        <w:pStyle w:val="ListParagraph"/>
        <w:numPr>
          <w:ilvl w:val="1"/>
          <w:numId w:val="1"/>
        </w:numPr>
      </w:pPr>
      <w:r>
        <w:t xml:space="preserve">Come up with example of humans doing this naturally </w:t>
      </w:r>
    </w:p>
    <w:p w14:paraId="0E40F9A4" w14:textId="6DD2EBDC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Matrices </w:t>
      </w:r>
    </w:p>
    <w:p w14:paraId="1080F474" w14:textId="5BFD2B28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Dot products </w:t>
      </w:r>
    </w:p>
    <w:p w14:paraId="72DD13C7" w14:textId="54676EE9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SoftMax attention weights </w:t>
      </w:r>
    </w:p>
    <w:p w14:paraId="553BDE7A" w14:textId="1D86F39C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Residual connections </w:t>
      </w:r>
    </w:p>
    <w:p w14:paraId="7130BF13" w14:textId="50A58F00" w:rsidR="005D185D" w:rsidRDefault="005D185D" w:rsidP="005D185D">
      <w:pPr>
        <w:pStyle w:val="ListParagraph"/>
        <w:numPr>
          <w:ilvl w:val="0"/>
          <w:numId w:val="1"/>
        </w:numPr>
      </w:pPr>
      <w:r>
        <w:t>Layer normalization</w:t>
      </w:r>
    </w:p>
    <w:p w14:paraId="1C2E3160" w14:textId="350B0073" w:rsidR="005D185D" w:rsidRDefault="005D185D" w:rsidP="005D185D">
      <w:r>
        <w:t>Training an LLM (Next Token Probabilities)</w:t>
      </w:r>
    </w:p>
    <w:p w14:paraId="2CE3BFDF" w14:textId="472C6ABA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Data sources </w:t>
      </w:r>
    </w:p>
    <w:p w14:paraId="1D01389D" w14:textId="2B606A88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Training is predicting the next token </w:t>
      </w:r>
    </w:p>
    <w:p w14:paraId="6F51EA08" w14:textId="7A6BE768" w:rsidR="005D185D" w:rsidRDefault="005D185D" w:rsidP="005D185D">
      <w:pPr>
        <w:pStyle w:val="ListParagraph"/>
        <w:numPr>
          <w:ilvl w:val="0"/>
          <w:numId w:val="1"/>
        </w:numPr>
      </w:pPr>
      <w:r>
        <w:lastRenderedPageBreak/>
        <w:t xml:space="preserve">With the goal of maximizing the probability of the correct next token </w:t>
      </w:r>
    </w:p>
    <w:p w14:paraId="176F2A0D" w14:textId="77777777" w:rsidR="005D185D" w:rsidRDefault="005D185D" w:rsidP="005D185D">
      <w:pPr>
        <w:pStyle w:val="ListParagraph"/>
        <w:numPr>
          <w:ilvl w:val="0"/>
          <w:numId w:val="1"/>
        </w:numPr>
      </w:pPr>
      <w:r>
        <w:t>1. Model predicts token probabilities</w:t>
      </w:r>
    </w:p>
    <w:p w14:paraId="1EAD04D3" w14:textId="77777777" w:rsidR="005D185D" w:rsidRDefault="005D185D" w:rsidP="005D185D">
      <w:pPr>
        <w:pStyle w:val="ListParagraph"/>
        <w:numPr>
          <w:ilvl w:val="0"/>
          <w:numId w:val="1"/>
        </w:numPr>
      </w:pPr>
      <w:r>
        <w:t>2. Compare prediction vs correct token</w:t>
      </w:r>
    </w:p>
    <w:p w14:paraId="6E9ECCCB" w14:textId="77777777" w:rsidR="005D185D" w:rsidRDefault="005D185D" w:rsidP="005D185D">
      <w:pPr>
        <w:pStyle w:val="ListParagraph"/>
        <w:numPr>
          <w:ilvl w:val="0"/>
          <w:numId w:val="1"/>
        </w:numPr>
      </w:pPr>
      <w:r>
        <w:t>3. Compute loss</w:t>
      </w:r>
    </w:p>
    <w:p w14:paraId="5D238626" w14:textId="77777777" w:rsidR="005D185D" w:rsidRDefault="005D185D" w:rsidP="005D185D">
      <w:pPr>
        <w:pStyle w:val="ListParagraph"/>
        <w:numPr>
          <w:ilvl w:val="0"/>
          <w:numId w:val="1"/>
        </w:numPr>
      </w:pPr>
      <w:r>
        <w:t>4. Adjust weights slightly</w:t>
      </w:r>
    </w:p>
    <w:p w14:paraId="533B3DA0" w14:textId="36DE4A21" w:rsidR="005D185D" w:rsidRDefault="005D185D" w:rsidP="005D185D">
      <w:pPr>
        <w:pStyle w:val="ListParagraph"/>
        <w:numPr>
          <w:ilvl w:val="0"/>
          <w:numId w:val="1"/>
        </w:numPr>
      </w:pPr>
      <w:r>
        <w:t>5. Repeat billions of times</w:t>
      </w:r>
    </w:p>
    <w:p w14:paraId="46178179" w14:textId="26D851EA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Parameters = the models adjustable numbers </w:t>
      </w:r>
    </w:p>
    <w:p w14:paraId="35FC8ACC" w14:textId="431A1C46" w:rsidR="005D185D" w:rsidRDefault="005D185D" w:rsidP="005D185D">
      <w:pPr>
        <w:pStyle w:val="ListParagraph"/>
        <w:numPr>
          <w:ilvl w:val="0"/>
          <w:numId w:val="1"/>
        </w:numPr>
      </w:pPr>
      <w:r>
        <w:rPr>
          <w:rStyle w:val="bzpyqfadein"/>
        </w:rPr>
        <w:t>Training = adjusting billions of numbers to reduce prediction error.</w:t>
      </w:r>
    </w:p>
    <w:p w14:paraId="23B82366" w14:textId="0BE3FD7C" w:rsidR="005D185D" w:rsidRDefault="005D185D" w:rsidP="005D185D">
      <w:r>
        <w:t>Generated language (Generated Text)</w:t>
      </w:r>
    </w:p>
    <w:p w14:paraId="7A7CA05E" w14:textId="0D93FEC2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Now that we have a trained model what does inference look like </w:t>
      </w:r>
    </w:p>
    <w:p w14:paraId="77509724" w14:textId="77777777" w:rsidR="005D185D" w:rsidRDefault="005D185D" w:rsidP="005D185D">
      <w:pPr>
        <w:pStyle w:val="ListParagraph"/>
        <w:numPr>
          <w:ilvl w:val="0"/>
          <w:numId w:val="1"/>
        </w:numPr>
      </w:pPr>
      <w:r w:rsidRPr="005D185D">
        <w:t>Prompt → Tokenization → Embeddings → Transformer → Next-token probabilities</w:t>
      </w:r>
    </w:p>
    <w:p w14:paraId="02663D41" w14:textId="30513BE2" w:rsidR="005D185D" w:rsidRDefault="005D185D" w:rsidP="005D185D">
      <w:pPr>
        <w:pStyle w:val="ListParagraph"/>
        <w:numPr>
          <w:ilvl w:val="0"/>
          <w:numId w:val="1"/>
        </w:numPr>
      </w:pPr>
      <w:proofErr w:type="gramStart"/>
      <w:r>
        <w:t>Typically</w:t>
      </w:r>
      <w:proofErr w:type="gramEnd"/>
      <w:r>
        <w:t xml:space="preserve"> next generation token happens in a loop which </w:t>
      </w:r>
    </w:p>
    <w:p w14:paraId="0FE97DB2" w14:textId="3A2CDE68" w:rsidR="005D185D" w:rsidRDefault="005D185D" w:rsidP="005D185D">
      <w:pPr>
        <w:pStyle w:val="ListParagraph"/>
        <w:numPr>
          <w:ilvl w:val="1"/>
          <w:numId w:val="1"/>
        </w:numPr>
      </w:pPr>
      <w:r>
        <w:t>1. Prompt</w:t>
      </w:r>
    </w:p>
    <w:p w14:paraId="1E53AEC8" w14:textId="1A75590F" w:rsidR="005D185D" w:rsidRDefault="005D185D" w:rsidP="005D185D">
      <w:pPr>
        <w:pStyle w:val="ListParagraph"/>
        <w:numPr>
          <w:ilvl w:val="1"/>
          <w:numId w:val="1"/>
        </w:numPr>
      </w:pPr>
      <w:r>
        <w:t>2</w:t>
      </w:r>
      <w:r>
        <w:t>. Predict next token</w:t>
      </w:r>
    </w:p>
    <w:p w14:paraId="0B6501D5" w14:textId="7A02C281" w:rsidR="005D185D" w:rsidRDefault="005D185D" w:rsidP="005D185D">
      <w:pPr>
        <w:pStyle w:val="ListParagraph"/>
        <w:numPr>
          <w:ilvl w:val="1"/>
          <w:numId w:val="1"/>
        </w:numPr>
      </w:pPr>
      <w:r>
        <w:t>3</w:t>
      </w:r>
      <w:r>
        <w:t>. Append token</w:t>
      </w:r>
    </w:p>
    <w:p w14:paraId="3D03ED52" w14:textId="54F61AC0" w:rsidR="005D185D" w:rsidRDefault="005D185D" w:rsidP="005D185D">
      <w:pPr>
        <w:pStyle w:val="ListParagraph"/>
        <w:numPr>
          <w:ilvl w:val="1"/>
          <w:numId w:val="1"/>
        </w:numPr>
      </w:pPr>
      <w:r>
        <w:t>4</w:t>
      </w:r>
      <w:r>
        <w:t>. Feed back into model</w:t>
      </w:r>
    </w:p>
    <w:p w14:paraId="53570F03" w14:textId="75342969" w:rsidR="005D185D" w:rsidRDefault="005D185D" w:rsidP="005D185D">
      <w:pPr>
        <w:pStyle w:val="ListParagraph"/>
        <w:numPr>
          <w:ilvl w:val="1"/>
          <w:numId w:val="1"/>
        </w:numPr>
      </w:pPr>
      <w:r>
        <w:t>5</w:t>
      </w:r>
      <w:r>
        <w:t>. Repeat</w:t>
      </w:r>
    </w:p>
    <w:p w14:paraId="557B29C3" w14:textId="3EBDB3EC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LLMs generate language one token at a time </w:t>
      </w:r>
    </w:p>
    <w:p w14:paraId="392EF6C6" w14:textId="420BF773" w:rsidR="005D185D" w:rsidRDefault="005D185D" w:rsidP="005D185D">
      <w:r>
        <w:t xml:space="preserve">Why is this important to understand? </w:t>
      </w:r>
    </w:p>
    <w:p w14:paraId="685CF322" w14:textId="48DE1A3F" w:rsidR="005D185D" w:rsidRDefault="005D185D" w:rsidP="005D185D">
      <w:pPr>
        <w:pStyle w:val="ListParagraph"/>
        <w:numPr>
          <w:ilvl w:val="0"/>
          <w:numId w:val="1"/>
        </w:numPr>
      </w:pPr>
      <w:r>
        <w:t>Foundational principles are being taught as early as 9</w:t>
      </w:r>
      <w:r w:rsidRPr="005D185D">
        <w:rPr>
          <w:vertAlign w:val="superscript"/>
        </w:rPr>
        <w:t>th</w:t>
      </w:r>
      <w:r>
        <w:t xml:space="preserve"> grade </w:t>
      </w:r>
    </w:p>
    <w:p w14:paraId="56636092" w14:textId="3A8AF0C7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It is not magic, it is complex math, </w:t>
      </w:r>
      <w:proofErr w:type="gramStart"/>
      <w:r>
        <w:rPr>
          <w:rStyle w:val="bzpyqfadein"/>
        </w:rPr>
        <w:t>It</w:t>
      </w:r>
      <w:proofErr w:type="gramEnd"/>
      <w:r>
        <w:rPr>
          <w:rStyle w:val="bzpyqfadein"/>
        </w:rPr>
        <w:t xml:space="preserve"> removes the illusion of intelligence</w:t>
      </w:r>
      <w:r>
        <w:rPr>
          <w:rStyle w:val="bzpyqfadein"/>
        </w:rPr>
        <w:t xml:space="preserve">, </w:t>
      </w:r>
      <w:r>
        <w:rPr>
          <w:rStyle w:val="bzpyqfadein"/>
        </w:rPr>
        <w:t>what we see is statistical prediction.</w:t>
      </w:r>
    </w:p>
    <w:p w14:paraId="3A56377E" w14:textId="66FE0EDD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So that you fully understand the limitations of LLMS </w:t>
      </w:r>
    </w:p>
    <w:p w14:paraId="2F0121A4" w14:textId="14701151" w:rsidR="005D185D" w:rsidRDefault="005D185D" w:rsidP="005D185D">
      <w:pPr>
        <w:pStyle w:val="ListParagraph"/>
        <w:numPr>
          <w:ilvl w:val="1"/>
          <w:numId w:val="1"/>
        </w:numPr>
      </w:pPr>
      <w:r>
        <w:t xml:space="preserve">Hallucinations </w:t>
      </w:r>
    </w:p>
    <w:p w14:paraId="1BB438E2" w14:textId="43FBE8FA" w:rsidR="005D185D" w:rsidRDefault="005D185D" w:rsidP="005D185D">
      <w:pPr>
        <w:pStyle w:val="ListParagraph"/>
        <w:numPr>
          <w:ilvl w:val="1"/>
          <w:numId w:val="1"/>
        </w:numPr>
      </w:pPr>
      <w:r>
        <w:t xml:space="preserve">Lack of true understanding </w:t>
      </w:r>
    </w:p>
    <w:p w14:paraId="650B57D6" w14:textId="64EE1BD5" w:rsidR="005D185D" w:rsidRDefault="005D185D" w:rsidP="005D185D">
      <w:pPr>
        <w:pStyle w:val="ListParagraph"/>
        <w:numPr>
          <w:ilvl w:val="1"/>
          <w:numId w:val="1"/>
        </w:numPr>
      </w:pPr>
      <w:r>
        <w:t xml:space="preserve">Bias in training data </w:t>
      </w:r>
    </w:p>
    <w:p w14:paraId="51EB46CD" w14:textId="4480351F" w:rsidR="005D185D" w:rsidRDefault="005D185D" w:rsidP="005D185D">
      <w:pPr>
        <w:pStyle w:val="ListParagraph"/>
        <w:numPr>
          <w:ilvl w:val="1"/>
          <w:numId w:val="1"/>
        </w:numPr>
      </w:pPr>
      <w:r>
        <w:t xml:space="preserve">Context window limits </w:t>
      </w:r>
    </w:p>
    <w:p w14:paraId="35EEA4A6" w14:textId="4BBCED22" w:rsidR="005D185D" w:rsidRDefault="005D185D" w:rsidP="005D185D">
      <w:pPr>
        <w:pStyle w:val="ListParagraph"/>
        <w:numPr>
          <w:ilvl w:val="0"/>
          <w:numId w:val="1"/>
        </w:numPr>
      </w:pPr>
      <w:r>
        <w:t xml:space="preserve">It’s critical thinking, not just hype </w:t>
      </w:r>
    </w:p>
    <w:p w14:paraId="52C437AA" w14:textId="77777777" w:rsidR="005D185D" w:rsidRDefault="005D185D" w:rsidP="005D185D"/>
    <w:sectPr w:rsidR="005D1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00660"/>
    <w:multiLevelType w:val="hybridMultilevel"/>
    <w:tmpl w:val="D338C8A2"/>
    <w:lvl w:ilvl="0" w:tplc="D73EE8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82CD4"/>
    <w:multiLevelType w:val="hybridMultilevel"/>
    <w:tmpl w:val="1AC2F76C"/>
    <w:lvl w:ilvl="0" w:tplc="D73EE8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12C78"/>
    <w:multiLevelType w:val="hybridMultilevel"/>
    <w:tmpl w:val="88604D52"/>
    <w:lvl w:ilvl="0" w:tplc="D73EE8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786905">
    <w:abstractNumId w:val="0"/>
  </w:num>
  <w:num w:numId="2" w16cid:durableId="205332436">
    <w:abstractNumId w:val="1"/>
  </w:num>
  <w:num w:numId="3" w16cid:durableId="488182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5D"/>
    <w:rsid w:val="00101CA0"/>
    <w:rsid w:val="00316EFA"/>
    <w:rsid w:val="005D185D"/>
    <w:rsid w:val="008A164B"/>
    <w:rsid w:val="009D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C9AC7"/>
  <w15:chartTrackingRefBased/>
  <w15:docId w15:val="{10B2BB75-397A-DE43-93D8-6B6D0C5A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1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zpyqfadein">
    <w:name w:val="bz_pyq_fadein"/>
    <w:basedOn w:val="DefaultParagraphFont"/>
    <w:rsid w:val="005D1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Mikayla J</dc:creator>
  <cp:keywords/>
  <dc:description/>
  <cp:lastModifiedBy>Scott, Mikayla J</cp:lastModifiedBy>
  <cp:revision>1</cp:revision>
  <dcterms:created xsi:type="dcterms:W3CDTF">2026-03-15T18:12:00Z</dcterms:created>
  <dcterms:modified xsi:type="dcterms:W3CDTF">2026-03-22T10:29:00Z</dcterms:modified>
</cp:coreProperties>
</file>