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E2BB2" w14:textId="1853C20A" w:rsidR="00A16BB2" w:rsidRPr="00595AF4" w:rsidRDefault="00A16BB2" w:rsidP="00595AF4">
      <w:pPr>
        <w:pStyle w:val="Fir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t>Рубежный контроль №1</w:t>
      </w:r>
      <w:r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  <w:t xml:space="preserve">Студент: </w:t>
      </w:r>
      <w:r w:rsidR="00DE6C4A"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Попов М.Ю.</w:t>
      </w:r>
      <w:r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br/>
        <w:t>Группа: ИУ5-2</w:t>
      </w:r>
      <w:r w:rsidR="00DE6C4A"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t>5</w:t>
      </w:r>
      <w:r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t>М</w:t>
      </w:r>
    </w:p>
    <w:p w14:paraId="37C9085B" w14:textId="5194B82E" w:rsidR="00DE6C4A" w:rsidRPr="00595AF4" w:rsidRDefault="00DE6C4A" w:rsidP="00595AF4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Вариант </w:t>
      </w:r>
      <w:r w:rsidR="006B634D" w:rsidRPr="00595AF4">
        <w:rPr>
          <w:rFonts w:ascii="Times New Roman" w:hAnsi="Times New Roman" w:cs="Times New Roman"/>
          <w:b/>
          <w:bCs/>
          <w:sz w:val="32"/>
          <w:szCs w:val="32"/>
          <w:lang w:val="ru-RU"/>
        </w:rPr>
        <w:t>10</w:t>
      </w:r>
    </w:p>
    <w:p w14:paraId="64F1A233" w14:textId="18FBDF29" w:rsidR="007D750E" w:rsidRPr="006B634D" w:rsidRDefault="007D750E" w:rsidP="00A16BB2">
      <w:pPr>
        <w:pStyle w:val="SourceCode"/>
      </w:pPr>
      <w:r w:rsidRPr="00A16BB2">
        <w:t>Задача</w:t>
      </w:r>
      <w:r w:rsidRPr="007D02A4">
        <w:t xml:space="preserve"> №</w:t>
      </w:r>
      <w:r w:rsidR="006B634D">
        <w:t>10</w:t>
      </w:r>
    </w:p>
    <w:p w14:paraId="4E6F9B63" w14:textId="743FFCAD" w:rsidR="007D750E" w:rsidRPr="007D750E" w:rsidRDefault="007D02A4" w:rsidP="00A16BB2">
      <w:pPr>
        <w:pStyle w:val="SourceCode"/>
      </w:pPr>
      <w:r>
        <w:rPr>
          <w:rFonts w:ascii="Segoe UI" w:hAnsi="Segoe UI" w:cs="Segoe UI"/>
          <w:color w:val="1F2328"/>
          <w:shd w:val="clear" w:color="auto" w:fill="FFFFFF"/>
        </w:rPr>
        <w:t>Для набора данных проведите устранение пропусков для одного (произвольного) категориального признака с использованием метода заполнения наиболее распространенным значением.</w:t>
      </w:r>
    </w:p>
    <w:p w14:paraId="026781BF" w14:textId="13127E10" w:rsidR="007D750E" w:rsidRDefault="007D750E" w:rsidP="00A16BB2">
      <w:pPr>
        <w:pStyle w:val="SourceCode"/>
      </w:pPr>
      <w:r w:rsidRPr="00A16BB2">
        <w:t>Задача №</w:t>
      </w:r>
      <w:r w:rsidR="006B634D">
        <w:t>30</w:t>
      </w:r>
    </w:p>
    <w:p w14:paraId="44CCA5DE" w14:textId="20AB6B51" w:rsidR="007D02A4" w:rsidRDefault="00994ADC" w:rsidP="00A16BB2">
      <w:pPr>
        <w:pStyle w:val="SourceCode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Для набора данных проведите удаление повторяющихся признаков.</w:t>
      </w:r>
    </w:p>
    <w:p w14:paraId="54F6D7E0" w14:textId="77777777" w:rsidR="006F23E0" w:rsidRPr="006F23E0" w:rsidRDefault="006F23E0" w:rsidP="006F23E0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</w:pP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>Импортируем</w:t>
      </w: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  <w:t xml:space="preserve"> </w:t>
      </w: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>библиотеки</w:t>
      </w:r>
    </w:p>
    <w:p w14:paraId="03F5A9A0" w14:textId="77777777" w:rsidR="006F23E0" w:rsidRPr="006F23E0" w:rsidRDefault="006F23E0" w:rsidP="006F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6F23E0">
        <w:rPr>
          <w:rFonts w:ascii="var(--colab-code-font-family)" w:eastAsia="Times New Roman" w:hAnsi="var(--colab-code-font-family)" w:cs="Courier New"/>
          <w:color w:val="AF00DB"/>
          <w:kern w:val="0"/>
          <w:sz w:val="20"/>
          <w:szCs w:val="20"/>
          <w:lang w:val="en-US" w:eastAsia="ru-RU"/>
          <w14:ligatures w14:val="none"/>
        </w:rPr>
        <w:t>import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pandas </w:t>
      </w:r>
      <w:r w:rsidRPr="006F23E0">
        <w:rPr>
          <w:rFonts w:ascii="var(--colab-code-font-family)" w:eastAsia="Times New Roman" w:hAnsi="var(--colab-code-font-family)" w:cs="Courier New"/>
          <w:color w:val="AF00DB"/>
          <w:kern w:val="0"/>
          <w:sz w:val="20"/>
          <w:szCs w:val="20"/>
          <w:lang w:val="en-US" w:eastAsia="ru-RU"/>
          <w14:ligatures w14:val="none"/>
        </w:rPr>
        <w:t>as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pd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AF00DB"/>
          <w:kern w:val="0"/>
          <w:sz w:val="20"/>
          <w:szCs w:val="20"/>
          <w:lang w:val="en-US" w:eastAsia="ru-RU"/>
          <w14:ligatures w14:val="none"/>
        </w:rPr>
        <w:t>import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proofErr w:type="gramStart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proofErr w:type="gramEnd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r w:rsidRPr="006F23E0">
        <w:rPr>
          <w:rFonts w:ascii="var(--colab-code-font-family)" w:eastAsia="Times New Roman" w:hAnsi="var(--colab-code-font-family)" w:cs="Courier New"/>
          <w:color w:val="AF00DB"/>
          <w:kern w:val="0"/>
          <w:sz w:val="20"/>
          <w:szCs w:val="20"/>
          <w:lang w:val="en-US" w:eastAsia="ru-RU"/>
          <w14:ligatures w14:val="none"/>
        </w:rPr>
        <w:t>as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AF00DB"/>
          <w:kern w:val="0"/>
          <w:sz w:val="20"/>
          <w:szCs w:val="20"/>
          <w:lang w:val="en-US" w:eastAsia="ru-RU"/>
          <w14:ligatures w14:val="none"/>
        </w:rPr>
        <w:t>import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r w:rsidRPr="006F23E0">
        <w:rPr>
          <w:rFonts w:ascii="var(--colab-code-font-family)" w:eastAsia="Times New Roman" w:hAnsi="var(--colab-code-font-family)" w:cs="Courier New"/>
          <w:color w:val="AF00DB"/>
          <w:kern w:val="0"/>
          <w:sz w:val="20"/>
          <w:szCs w:val="20"/>
          <w:lang w:val="en-US" w:eastAsia="ru-RU"/>
          <w14:ligatures w14:val="none"/>
        </w:rPr>
        <w:t>as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np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AF00DB"/>
          <w:kern w:val="0"/>
          <w:sz w:val="20"/>
          <w:szCs w:val="20"/>
          <w:lang w:val="en-US" w:eastAsia="ru-RU"/>
          <w14:ligatures w14:val="none"/>
        </w:rPr>
        <w:t>from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sklearn.impute</w:t>
      </w:r>
      <w:proofErr w:type="spellEnd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r w:rsidRPr="006F23E0">
        <w:rPr>
          <w:rFonts w:ascii="var(--colab-code-font-family)" w:eastAsia="Times New Roman" w:hAnsi="var(--colab-code-font-family)" w:cs="Courier New"/>
          <w:color w:val="AF00DB"/>
          <w:kern w:val="0"/>
          <w:sz w:val="20"/>
          <w:szCs w:val="20"/>
          <w:lang w:val="en-US" w:eastAsia="ru-RU"/>
          <w14:ligatures w14:val="none"/>
        </w:rPr>
        <w:t>import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MissingIndicator</w:t>
      </w:r>
      <w:proofErr w:type="spellEnd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, 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SimpleImputer</w:t>
      </w:r>
      <w:proofErr w:type="spellEnd"/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AF00DB"/>
          <w:kern w:val="0"/>
          <w:sz w:val="20"/>
          <w:szCs w:val="20"/>
          <w:lang w:val="en-US" w:eastAsia="ru-RU"/>
          <w14:ligatures w14:val="none"/>
        </w:rPr>
        <w:t>import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seaborn </w:t>
      </w:r>
      <w:r w:rsidRPr="006F23E0">
        <w:rPr>
          <w:rFonts w:ascii="var(--colab-code-font-family)" w:eastAsia="Times New Roman" w:hAnsi="var(--colab-code-font-family)" w:cs="Courier New"/>
          <w:color w:val="AF00DB"/>
          <w:kern w:val="0"/>
          <w:sz w:val="20"/>
          <w:szCs w:val="20"/>
          <w:lang w:val="en-US" w:eastAsia="ru-RU"/>
          <w14:ligatures w14:val="none"/>
        </w:rPr>
        <w:t>as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sns</w:t>
      </w:r>
      <w:proofErr w:type="spellEnd"/>
    </w:p>
    <w:p w14:paraId="151DDA2A" w14:textId="77777777" w:rsidR="006D004C" w:rsidRDefault="006D004C" w:rsidP="006F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</w:p>
    <w:p w14:paraId="3D685F90" w14:textId="0760515C" w:rsidR="006F23E0" w:rsidRPr="006F23E0" w:rsidRDefault="006F23E0" w:rsidP="006F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  <w:r w:rsidRPr="006F23E0">
        <w:rPr>
          <w:rFonts w:ascii="var(--colab-code-font-family)" w:eastAsia="Times New Roman" w:hAnsi="var(--colab-code-font-family)" w:cs="Courier New"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795E26"/>
          <w:kern w:val="0"/>
          <w:sz w:val="20"/>
          <w:szCs w:val="20"/>
          <w:lang w:val="en-US" w:eastAsia="ru-RU"/>
          <w14:ligatures w14:val="none"/>
        </w:rPr>
        <w:t>plot_hist_diff</w:t>
      </w:r>
      <w:proofErr w:type="spellEnd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001080"/>
          <w:kern w:val="0"/>
          <w:sz w:val="20"/>
          <w:szCs w:val="20"/>
          <w:lang w:val="en-US" w:eastAsia="ru-RU"/>
          <w14:ligatures w14:val="none"/>
        </w:rPr>
        <w:t>old_ds</w:t>
      </w:r>
      <w:proofErr w:type="spellEnd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, 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001080"/>
          <w:kern w:val="0"/>
          <w:sz w:val="20"/>
          <w:szCs w:val="20"/>
          <w:lang w:val="en-US" w:eastAsia="ru-RU"/>
          <w14:ligatures w14:val="none"/>
        </w:rPr>
        <w:t>new_ds</w:t>
      </w:r>
      <w:proofErr w:type="spellEnd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, </w:t>
      </w:r>
      <w:r w:rsidRPr="006F23E0">
        <w:rPr>
          <w:rFonts w:ascii="var(--colab-code-font-family)" w:eastAsia="Times New Roman" w:hAnsi="var(--colab-code-font-family)" w:cs="Courier New"/>
          <w:color w:val="001080"/>
          <w:kern w:val="0"/>
          <w:sz w:val="20"/>
          <w:szCs w:val="20"/>
          <w:lang w:val="en-US" w:eastAsia="ru-RU"/>
          <w14:ligatures w14:val="none"/>
        </w:rPr>
        <w:t>cols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):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   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"""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    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eastAsia="ru-RU"/>
          <w14:ligatures w14:val="none"/>
        </w:rPr>
        <w:t>Разница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 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eastAsia="ru-RU"/>
          <w14:ligatures w14:val="none"/>
        </w:rPr>
        <w:t>между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 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eastAsia="ru-RU"/>
          <w14:ligatures w14:val="none"/>
        </w:rPr>
        <w:t>распределениями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 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eastAsia="ru-RU"/>
          <w14:ligatures w14:val="none"/>
        </w:rPr>
        <w:t>до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 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eastAsia="ru-RU"/>
          <w14:ligatures w14:val="none"/>
        </w:rPr>
        <w:t>и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 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eastAsia="ru-RU"/>
          <w14:ligatures w14:val="none"/>
        </w:rPr>
        <w:t>после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 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eastAsia="ru-RU"/>
          <w14:ligatures w14:val="none"/>
        </w:rPr>
        <w:t>устранения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 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eastAsia="ru-RU"/>
          <w14:ligatures w14:val="none"/>
        </w:rPr>
        <w:t>пропусков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    """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   </w:t>
      </w:r>
      <w:r w:rsidRPr="006F23E0">
        <w:rPr>
          <w:rFonts w:ascii="var(--colab-code-font-family)" w:eastAsia="Times New Roman" w:hAnsi="var(--colab-code-font-family)" w:cs="Courier New"/>
          <w:color w:val="AF00DB"/>
          <w:kern w:val="0"/>
          <w:sz w:val="20"/>
          <w:szCs w:val="20"/>
          <w:lang w:val="en-US" w:eastAsia="ru-RU"/>
          <w14:ligatures w14:val="none"/>
        </w:rPr>
        <w:t>for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c </w:t>
      </w:r>
      <w:r w:rsidRPr="006F23E0">
        <w:rPr>
          <w:rFonts w:ascii="var(--colab-code-font-family)" w:eastAsia="Times New Roman" w:hAnsi="var(--colab-code-font-family)" w:cs="Courier New"/>
          <w:color w:val="0000FF"/>
          <w:kern w:val="0"/>
          <w:sz w:val="20"/>
          <w:szCs w:val="20"/>
          <w:lang w:val="en-US" w:eastAsia="ru-RU"/>
          <w14:ligatures w14:val="none"/>
        </w:rPr>
        <w:t>in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cols:   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       fig = 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()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       ax = 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fig.add_subplot</w:t>
      </w:r>
      <w:proofErr w:type="spellEnd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F23E0">
        <w:rPr>
          <w:rFonts w:ascii="var(--colab-code-font-family)" w:eastAsia="Times New Roman" w:hAnsi="var(--colab-code-font-family)" w:cs="Courier New"/>
          <w:color w:val="116644"/>
          <w:kern w:val="0"/>
          <w:sz w:val="20"/>
          <w:szCs w:val="20"/>
          <w:lang w:val="en-US" w:eastAsia="ru-RU"/>
          <w14:ligatures w14:val="none"/>
        </w:rPr>
        <w:t>111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ax.title.set_text</w:t>
      </w:r>
      <w:proofErr w:type="spellEnd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'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eastAsia="ru-RU"/>
          <w14:ligatures w14:val="none"/>
        </w:rPr>
        <w:t>Поле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 - '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+ </w:t>
      </w:r>
      <w:r w:rsidRPr="006F23E0">
        <w:rPr>
          <w:rFonts w:ascii="var(--colab-code-font-family)" w:eastAsia="Times New Roman" w:hAnsi="var(--colab-code-font-family)" w:cs="Courier New"/>
          <w:color w:val="257693"/>
          <w:kern w:val="0"/>
          <w:sz w:val="20"/>
          <w:szCs w:val="20"/>
          <w:lang w:val="en-US" w:eastAsia="ru-RU"/>
          <w14:ligatures w14:val="none"/>
        </w:rPr>
        <w:t>str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(c))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       old_ds[c].hist(bins=</w:t>
      </w:r>
      <w:r w:rsidRPr="006F23E0">
        <w:rPr>
          <w:rFonts w:ascii="var(--colab-code-font-family)" w:eastAsia="Times New Roman" w:hAnsi="var(--colab-code-font-family)" w:cs="Courier New"/>
          <w:color w:val="116644"/>
          <w:kern w:val="0"/>
          <w:sz w:val="20"/>
          <w:szCs w:val="20"/>
          <w:lang w:val="en-US" w:eastAsia="ru-RU"/>
          <w14:ligatures w14:val="none"/>
        </w:rPr>
        <w:t>50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, ax=ax, density=</w:t>
      </w:r>
      <w:r w:rsidRPr="006F23E0">
        <w:rPr>
          <w:rFonts w:ascii="var(--colab-code-font-family)" w:eastAsia="Times New Roman" w:hAnsi="var(--colab-code-font-family)" w:cs="Courier New"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, color=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'green'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       new_ds[c].hist(bins=</w:t>
      </w:r>
      <w:r w:rsidRPr="006F23E0">
        <w:rPr>
          <w:rFonts w:ascii="var(--colab-code-font-family)" w:eastAsia="Times New Roman" w:hAnsi="var(--colab-code-font-family)" w:cs="Courier New"/>
          <w:color w:val="116644"/>
          <w:kern w:val="0"/>
          <w:sz w:val="20"/>
          <w:szCs w:val="20"/>
          <w:lang w:val="en-US" w:eastAsia="ru-RU"/>
          <w14:ligatures w14:val="none"/>
        </w:rPr>
        <w:t>50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, ax=ax, color=</w:t>
      </w:r>
      <w:r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'blue'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, density=</w:t>
      </w:r>
      <w:r w:rsidRPr="006F23E0">
        <w:rPr>
          <w:rFonts w:ascii="var(--colab-code-font-family)" w:eastAsia="Times New Roman" w:hAnsi="var(--colab-code-font-family)" w:cs="Courier New"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, alpha=</w:t>
      </w:r>
      <w:r w:rsidRPr="006F23E0">
        <w:rPr>
          <w:rFonts w:ascii="var(--colab-code-font-family)" w:eastAsia="Times New Roman" w:hAnsi="var(--colab-code-font-family)" w:cs="Courier New"/>
          <w:color w:val="116644"/>
          <w:kern w:val="0"/>
          <w:sz w:val="20"/>
          <w:szCs w:val="20"/>
          <w:lang w:val="en-US" w:eastAsia="ru-RU"/>
          <w14:ligatures w14:val="none"/>
        </w:rPr>
        <w:t>0.5</w:t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       </w:t>
      </w:r>
      <w:proofErr w:type="spellStart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()</w:t>
      </w:r>
    </w:p>
    <w:p w14:paraId="4E650597" w14:textId="77777777" w:rsidR="006F23E0" w:rsidRPr="006F23E0" w:rsidRDefault="006F23E0" w:rsidP="006F23E0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</w:pP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>Загружаем</w:t>
      </w: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  <w:t xml:space="preserve"> </w:t>
      </w: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>набор</w:t>
      </w: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  <w:t xml:space="preserve"> </w:t>
      </w: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t>данных</w:t>
      </w:r>
    </w:p>
    <w:p w14:paraId="4502B445" w14:textId="0C158783" w:rsidR="00A541FF" w:rsidRDefault="00A073F6">
      <w:pPr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073F6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6274781E" wp14:editId="59EA4994">
            <wp:extent cx="5940425" cy="2411095"/>
            <wp:effectExtent l="0" t="0" r="3175" b="8255"/>
            <wp:docPr id="1003933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3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7888" w14:textId="30FC70C7" w:rsidR="006F23E0" w:rsidRPr="006F23E0" w:rsidRDefault="006F23E0" w:rsidP="006F23E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</w:pPr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lastRenderedPageBreak/>
        <w:t xml:space="preserve">В качестве исходных данных был выбран набор данных </w:t>
      </w:r>
      <w:r w:rsidR="008D5652"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eastAsia="ru-RU"/>
          <w14:ligatures w14:val="none"/>
        </w:rPr>
        <w:t>'</w:t>
      </w:r>
      <w:r w:rsidR="008D5652"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airport</w:t>
      </w:r>
      <w:r w:rsidR="008D5652"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eastAsia="ru-RU"/>
          <w14:ligatures w14:val="none"/>
        </w:rPr>
        <w:t>.</w:t>
      </w:r>
      <w:r w:rsidR="008D5652"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val="en-US" w:eastAsia="ru-RU"/>
          <w14:ligatures w14:val="none"/>
        </w:rPr>
        <w:t>csv</w:t>
      </w:r>
      <w:r w:rsidR="008D5652" w:rsidRPr="006F23E0">
        <w:rPr>
          <w:rFonts w:ascii="var(--colab-code-font-family)" w:eastAsia="Times New Roman" w:hAnsi="var(--colab-code-font-family)" w:cs="Courier New"/>
          <w:color w:val="A31515"/>
          <w:kern w:val="0"/>
          <w:sz w:val="20"/>
          <w:szCs w:val="20"/>
          <w:lang w:eastAsia="ru-RU"/>
          <w14:ligatures w14:val="none"/>
        </w:rPr>
        <w:t>'</w:t>
      </w:r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. </w:t>
      </w:r>
      <w:r w:rsidR="00B7648B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В нём некоторые признаки содержат пропуски:</w:t>
      </w:r>
    </w:p>
    <w:p w14:paraId="28895DAF" w14:textId="09BEC641" w:rsidR="00C13B2F" w:rsidRDefault="00C13B2F" w:rsidP="006F23E0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eastAsia="ru-RU"/>
          <w14:ligatures w14:val="none"/>
        </w:rPr>
      </w:pPr>
      <w:r w:rsidRPr="00C13B2F">
        <w:rPr>
          <w:rFonts w:ascii="Roboto" w:eastAsia="Times New Roman" w:hAnsi="Roboto" w:cs="Times New Roman"/>
          <w:color w:val="212121"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76C84F6D" wp14:editId="7D9C020E">
            <wp:extent cx="4906060" cy="4658375"/>
            <wp:effectExtent l="0" t="0" r="8890" b="8890"/>
            <wp:docPr id="1628389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89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749D" w14:textId="77777777" w:rsidR="00C13B2F" w:rsidRDefault="00C13B2F">
      <w:pPr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</w:pPr>
      <w:r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br w:type="page"/>
      </w:r>
    </w:p>
    <w:p w14:paraId="092FF881" w14:textId="6507BDDB" w:rsidR="006F23E0" w:rsidRPr="006F23E0" w:rsidRDefault="006F23E0" w:rsidP="006F23E0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</w:pP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lastRenderedPageBreak/>
        <w:t>Задание 1</w:t>
      </w:r>
    </w:p>
    <w:p w14:paraId="60861194" w14:textId="226A84CD" w:rsidR="006F23E0" w:rsidRPr="006F23E0" w:rsidRDefault="006F23E0" w:rsidP="006F23E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</w:pPr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Для устранения пропусков наиболее распространенным значением выберем категориальный признак </w:t>
      </w:r>
      <w:proofErr w:type="spellStart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аббривеатуры</w:t>
      </w:r>
      <w:proofErr w:type="spellEnd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 континента "</w:t>
      </w:r>
      <w:proofErr w:type="spellStart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continent</w:t>
      </w:r>
      <w:proofErr w:type="spellEnd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". Данные этого признака не являются главной информацией о полете</w:t>
      </w:r>
      <w:r w:rsidR="005B46D5" w:rsidRPr="005B46D5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 </w:t>
      </w:r>
      <w:r w:rsidR="0071137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и </w:t>
      </w:r>
      <w:proofErr w:type="spellStart"/>
      <w:r w:rsidR="0071137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контенентов</w:t>
      </w:r>
      <w:proofErr w:type="spellEnd"/>
      <w:r w:rsidR="0071137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 не так много, поэтому </w:t>
      </w:r>
      <w:proofErr w:type="spellStart"/>
      <w:r w:rsidR="0071137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большиство</w:t>
      </w:r>
      <w:proofErr w:type="spellEnd"/>
      <w:r w:rsidR="00711371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 стран находятся на одном континенте</w:t>
      </w:r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.</w:t>
      </w:r>
    </w:p>
    <w:p w14:paraId="48A3B61D" w14:textId="77777777" w:rsidR="008A6E0A" w:rsidRPr="008A6E0A" w:rsidRDefault="008A6E0A" w:rsidP="008A6E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8A6E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column_for_fill</w:t>
      </w:r>
      <w:proofErr w:type="spellEnd"/>
      <w:proofErr w:type="gramStart"/>
      <w:r w:rsidRPr="008A6E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=[</w:t>
      </w:r>
      <w:proofErr w:type="gramEnd"/>
      <w:r w:rsidRPr="008A6E0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'continent str'</w:t>
      </w:r>
      <w:r w:rsidRPr="008A6E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4B8E620F" w14:textId="77777777" w:rsidR="008A6E0A" w:rsidRPr="008A6E0A" w:rsidRDefault="008A6E0A" w:rsidP="008A6E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8A6E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changed_data_1 = data[</w:t>
      </w:r>
      <w:proofErr w:type="spellStart"/>
      <w:r w:rsidRPr="008A6E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column_for_fill</w:t>
      </w:r>
      <w:proofErr w:type="spellEnd"/>
      <w:proofErr w:type="gramStart"/>
      <w:r w:rsidRPr="008A6E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].copy</w:t>
      </w:r>
      <w:proofErr w:type="gramEnd"/>
      <w:r w:rsidRPr="008A6E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421B6309" w14:textId="77777777" w:rsidR="006D004C" w:rsidRPr="006F23E0" w:rsidRDefault="006D004C" w:rsidP="006F2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</w:pPr>
    </w:p>
    <w:p w14:paraId="300D1D37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D0D6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impute_</w:t>
      </w:r>
      <w:proofErr w:type="gramStart"/>
      <w:r w:rsidRPr="00DD0D6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column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D0D6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dataset</w:t>
      </w: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D0D6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column</w:t>
      </w: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D0D6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strategy_param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D0D6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fill_value_param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DD0D6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None</w:t>
      </w: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02269AAE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0D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"""</w:t>
      </w:r>
    </w:p>
    <w:p w14:paraId="1E08B491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    Заполнение пропусков в одном признаке</w:t>
      </w:r>
    </w:p>
    <w:p w14:paraId="4F03F0B9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ru-RU"/>
          <w14:ligatures w14:val="none"/>
        </w:rPr>
        <w:t>    """</w:t>
      </w:r>
    </w:p>
    <w:p w14:paraId="6536D613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temp_data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dataset[[column]</w:t>
      </w:r>
      <w:proofErr w:type="gram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].values</w:t>
      </w:r>
      <w:proofErr w:type="gramEnd"/>
    </w:p>
    <w:p w14:paraId="03BF9430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size =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temp_</w:t>
      </w:r>
      <w:proofErr w:type="gram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data.shape</w:t>
      </w:r>
      <w:proofErr w:type="spellEnd"/>
      <w:proofErr w:type="gram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DD0D6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0</w:t>
      </w: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67A49D86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13BFE57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indicator = </w:t>
      </w:r>
      <w:proofErr w:type="spellStart"/>
      <w:proofErr w:type="gram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MissingIndicator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5990F38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mask_missing_values_only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indicator.fit_transform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temp_data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BE9B95A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0787BA7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imputer = </w:t>
      </w:r>
      <w:proofErr w:type="spellStart"/>
      <w:proofErr w:type="gram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SimpleImputer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strategy=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strategy_param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792C73DB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fill_value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fill_value_param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9658F9F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all_data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imputer.fit_transform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temp_data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843925E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352DE31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missed_data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temp_data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mask_missing_values_only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3D22C090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filled_data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all_data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mask_missing_values_only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79422814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A088A50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0D6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return</w:t>
      </w: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all_</w:t>
      </w:r>
      <w:proofErr w:type="gram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data.reshape</w:t>
      </w:r>
      <w:proofErr w:type="spellEnd"/>
      <w:proofErr w:type="gram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((size,)),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filled_data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missed_data</w:t>
      </w:r>
      <w:proofErr w:type="spellEnd"/>
    </w:p>
    <w:p w14:paraId="664126D2" w14:textId="7223E188" w:rsidR="00DD0D60" w:rsidRPr="00DD0D60" w:rsidRDefault="006F23E0" w:rsidP="00DD0D6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6F23E0">
        <w:rPr>
          <w:rFonts w:ascii="var(--colab-code-font-family)" w:eastAsia="Times New Roman" w:hAnsi="var(--colab-code-font-family)" w:cs="Courier New"/>
          <w:color w:val="000000"/>
          <w:kern w:val="0"/>
          <w:sz w:val="20"/>
          <w:szCs w:val="20"/>
          <w:lang w:val="en-US" w:eastAsia="ru-RU"/>
          <w14:ligatures w14:val="none"/>
        </w:rPr>
        <w:t>    </w:t>
      </w:r>
      <w:r w:rsidRPr="006F23E0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="00DD0D60"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elevation_new</w:t>
      </w:r>
      <w:proofErr w:type="spellEnd"/>
      <w:r w:rsidR="00DD0D60"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_, _ = </w:t>
      </w:r>
      <w:proofErr w:type="spellStart"/>
      <w:r w:rsidR="00DD0D60"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impute_</w:t>
      </w:r>
      <w:proofErr w:type="gramStart"/>
      <w:r w:rsidR="00DD0D60"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column</w:t>
      </w:r>
      <w:proofErr w:type="spellEnd"/>
      <w:r w:rsidR="00DD0D60"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="00DD0D60"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changed_data_1, </w:t>
      </w:r>
      <w:r w:rsidR="00DD0D60" w:rsidRPr="00DD0D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'continent str'</w:t>
      </w:r>
      <w:r w:rsidR="00DD0D60"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="00DD0D60" w:rsidRPr="00DD0D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="00DD0D60" w:rsidRPr="00DD0D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most_frequent</w:t>
      </w:r>
      <w:proofErr w:type="spellEnd"/>
      <w:r w:rsidR="00DD0D60" w:rsidRPr="00DD0D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="00DD0D60"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C7B401F" w14:textId="4B402B40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changed_data_1[</w:t>
      </w:r>
      <w:r w:rsidRPr="00DD0D6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'continent str'</w:t>
      </w:r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spellStart"/>
      <w:r w:rsidR="00BC3A0A"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elevation_new</w:t>
      </w:r>
      <w:proofErr w:type="spellEnd"/>
    </w:p>
    <w:p w14:paraId="4F57CC70" w14:textId="77777777" w:rsidR="00DD0D60" w:rsidRPr="00DD0D60" w:rsidRDefault="00DD0D60" w:rsidP="00DD0D6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plot_hist_</w:t>
      </w:r>
      <w:proofErr w:type="gram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diff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data, changed_data_1, </w:t>
      </w:r>
      <w:proofErr w:type="spellStart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column_for_fill</w:t>
      </w:r>
      <w:proofErr w:type="spellEnd"/>
      <w:r w:rsidRPr="00DD0D6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1E585A2" w14:textId="18A0A704" w:rsidR="00BC3A0A" w:rsidRDefault="00595AF4" w:rsidP="00595AF4">
      <w:pPr>
        <w:jc w:val="center"/>
        <w:rPr>
          <w:rFonts w:ascii="Roboto" w:eastAsia="Times New Roman" w:hAnsi="Roboto" w:cs="Times New Roman"/>
          <w:color w:val="212121"/>
          <w:kern w:val="36"/>
          <w:sz w:val="39"/>
          <w:szCs w:val="39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0E3F906B" wp14:editId="3A93245E">
            <wp:extent cx="3752602" cy="3058815"/>
            <wp:effectExtent l="0" t="0" r="635" b="8255"/>
            <wp:docPr id="112184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33" cy="306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60A6" w14:textId="6CB11E55" w:rsidR="006F23E0" w:rsidRPr="006F23E0" w:rsidRDefault="006F23E0" w:rsidP="00DD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</w:pPr>
      <w:r w:rsidRPr="006F23E0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ru-RU"/>
          <w14:ligatures w14:val="none"/>
        </w:rPr>
        <w:lastRenderedPageBreak/>
        <w:t>Задание 2</w:t>
      </w:r>
    </w:p>
    <w:p w14:paraId="50422BE1" w14:textId="77777777" w:rsidR="006F23E0" w:rsidRPr="00BC3A0A" w:rsidRDefault="006F23E0" w:rsidP="006F23E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</w:pPr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При визуализации части данных набора в начале первого задания была заметна схожесть значений признаков "</w:t>
      </w:r>
      <w:proofErr w:type="spellStart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gps_code</w:t>
      </w:r>
      <w:proofErr w:type="spellEnd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" и "</w:t>
      </w:r>
      <w:proofErr w:type="spellStart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ident</w:t>
      </w:r>
      <w:proofErr w:type="spellEnd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6F23E0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". Проверим, насколько они отличаются.</w:t>
      </w:r>
    </w:p>
    <w:p w14:paraId="3CC2C8A2" w14:textId="0EAD6F18" w:rsidR="007269EB" w:rsidRPr="006F23E0" w:rsidRDefault="007269EB" w:rsidP="006F23E0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eastAsia="ru-RU"/>
          <w14:ligatures w14:val="none"/>
        </w:rPr>
      </w:pPr>
      <w:r w:rsidRPr="007269EB">
        <w:rPr>
          <w:rFonts w:ascii="Roboto" w:eastAsia="Times New Roman" w:hAnsi="Roboto" w:cs="Times New Roman"/>
          <w:color w:val="212121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2E8BB633" wp14:editId="40D98B22">
            <wp:extent cx="3067478" cy="1981477"/>
            <wp:effectExtent l="0" t="0" r="0" b="0"/>
            <wp:docPr id="192894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40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8480" w14:textId="77777777" w:rsidR="009A0B70" w:rsidRPr="00BC3A0A" w:rsidRDefault="009A0B70" w:rsidP="00DE5B11">
      <w:pPr>
        <w:shd w:val="clear" w:color="auto" w:fill="F7F7F7"/>
        <w:spacing w:after="0" w:line="285" w:lineRule="atLeast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</w:pPr>
      <w:r>
        <w:rPr>
          <w:rFonts w:ascii="Roboto" w:hAnsi="Roboto"/>
          <w:color w:val="212121"/>
          <w:shd w:val="clear" w:color="auto" w:fill="FFFFFF"/>
        </w:rPr>
        <w:t xml:space="preserve">Мы видим, что значения столбцов совпадают на 70 процентов. Причем 26% всех записей </w:t>
      </w:r>
      <w:r w:rsidRPr="00BC3A0A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признака "</w:t>
      </w:r>
      <w:proofErr w:type="spellStart"/>
      <w:r w:rsidRPr="00BC3A0A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gps_code</w:t>
      </w:r>
      <w:proofErr w:type="spellEnd"/>
      <w:r w:rsidRPr="00BC3A0A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C3A0A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BC3A0A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" просто пропущены. Можно </w:t>
      </w:r>
      <w:proofErr w:type="gramStart"/>
      <w:r w:rsidRPr="00BC3A0A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>предположить</w:t>
      </w:r>
      <w:proofErr w:type="gramEnd"/>
      <w:r w:rsidRPr="00BC3A0A"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ru-RU"/>
          <w14:ligatures w14:val="none"/>
        </w:rPr>
        <w:t xml:space="preserve"> что они и составляют большую долю несовпадений. Эти наблюдения позволяют принять решение об удалении столбца "indent str"</w:t>
      </w:r>
    </w:p>
    <w:p w14:paraId="6EFC12FC" w14:textId="77777777" w:rsidR="00BC3A0A" w:rsidRPr="00BC3A0A" w:rsidRDefault="00BC3A0A" w:rsidP="00DE5B11">
      <w:pPr>
        <w:shd w:val="clear" w:color="auto" w:fill="F7F7F7"/>
        <w:spacing w:after="0" w:line="285" w:lineRule="atLeast"/>
        <w:rPr>
          <w:rFonts w:ascii="Roboto" w:hAnsi="Roboto"/>
          <w:color w:val="212121"/>
          <w:shd w:val="clear" w:color="auto" w:fill="FFFFFF"/>
          <w:lang w:val="en-US"/>
        </w:rPr>
      </w:pPr>
    </w:p>
    <w:p w14:paraId="242761E4" w14:textId="08204A14" w:rsidR="00DE5B11" w:rsidRDefault="0074437A" w:rsidP="00DE5B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changed_data</w:t>
      </w:r>
      <w:r w:rsidR="00BC3A0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_2</w:t>
      </w:r>
      <w:r w:rsidR="00DE5B11" w:rsidRPr="00DE5B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="00DE5B11" w:rsidRPr="00DE5B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data.drop</w:t>
      </w:r>
      <w:proofErr w:type="spellEnd"/>
      <w:proofErr w:type="gramEnd"/>
      <w:r w:rsidR="00DE5B11" w:rsidRPr="00DE5B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r w:rsidR="00DE5B11" w:rsidRPr="00DE5B1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'ident str'</w:t>
      </w:r>
      <w:r w:rsidR="00DE5B11" w:rsidRPr="00DE5B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], axis=</w:t>
      </w:r>
      <w:r w:rsidR="00DE5B11" w:rsidRPr="00DE5B1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1</w:t>
      </w:r>
      <w:r w:rsidR="00DE5B11" w:rsidRPr="00DE5B1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2DDF9FEF" w14:textId="77777777" w:rsidR="00BC3A0A" w:rsidRPr="00DE5B11" w:rsidRDefault="00BC3A0A" w:rsidP="00DE5B1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F3B7752" w14:textId="4D38C398" w:rsidR="00274C12" w:rsidRPr="00A16BB2" w:rsidRDefault="00626458">
      <w:pPr>
        <w:rPr>
          <w:lang w:val="en-US"/>
        </w:rPr>
      </w:pPr>
      <w:r w:rsidRPr="00626458">
        <w:rPr>
          <w:lang w:val="en-US"/>
        </w:rPr>
        <w:drawing>
          <wp:inline distT="0" distB="0" distL="0" distR="0" wp14:anchorId="15B47297" wp14:editId="027AF203">
            <wp:extent cx="5940425" cy="3080385"/>
            <wp:effectExtent l="0" t="0" r="3175" b="5715"/>
            <wp:docPr id="357540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40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C12" w:rsidRPr="00A1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B9"/>
    <w:rsid w:val="001700B1"/>
    <w:rsid w:val="00274C12"/>
    <w:rsid w:val="002F3B89"/>
    <w:rsid w:val="003D35CA"/>
    <w:rsid w:val="004F1E6E"/>
    <w:rsid w:val="00595AF4"/>
    <w:rsid w:val="005B46D5"/>
    <w:rsid w:val="005C5DB9"/>
    <w:rsid w:val="00610931"/>
    <w:rsid w:val="00626458"/>
    <w:rsid w:val="006B634D"/>
    <w:rsid w:val="006D004C"/>
    <w:rsid w:val="006F23E0"/>
    <w:rsid w:val="00711371"/>
    <w:rsid w:val="007269EB"/>
    <w:rsid w:val="0074437A"/>
    <w:rsid w:val="007D02A4"/>
    <w:rsid w:val="007D750E"/>
    <w:rsid w:val="008352A7"/>
    <w:rsid w:val="008A6E0A"/>
    <w:rsid w:val="008D5652"/>
    <w:rsid w:val="00972172"/>
    <w:rsid w:val="00994ADC"/>
    <w:rsid w:val="009A0B70"/>
    <w:rsid w:val="00A073F6"/>
    <w:rsid w:val="00A16BB2"/>
    <w:rsid w:val="00A471F2"/>
    <w:rsid w:val="00A541FF"/>
    <w:rsid w:val="00AF6718"/>
    <w:rsid w:val="00B7648B"/>
    <w:rsid w:val="00BC3A0A"/>
    <w:rsid w:val="00C13B2F"/>
    <w:rsid w:val="00CA2122"/>
    <w:rsid w:val="00CA69AD"/>
    <w:rsid w:val="00D748E8"/>
    <w:rsid w:val="00DD0D60"/>
    <w:rsid w:val="00DE5B11"/>
    <w:rsid w:val="00DE6C4A"/>
    <w:rsid w:val="00E0702F"/>
    <w:rsid w:val="00F357E6"/>
    <w:rsid w:val="00F6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3881"/>
  <w15:chartTrackingRefBased/>
  <w15:docId w15:val="{3F341C56-5E07-4721-B342-A84D6BEB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23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qFormat/>
    <w:rsid w:val="00A16BB2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character" w:customStyle="1" w:styleId="a4">
    <w:name w:val="Основной текст Знак"/>
    <w:basedOn w:val="a0"/>
    <w:link w:val="a3"/>
    <w:semiHidden/>
    <w:rsid w:val="00A16BB2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a3"/>
    <w:next w:val="a3"/>
    <w:qFormat/>
    <w:rsid w:val="00A16BB2"/>
  </w:style>
  <w:style w:type="character" w:customStyle="1" w:styleId="VerbatimChar">
    <w:name w:val="Verbatim Char"/>
    <w:basedOn w:val="a0"/>
    <w:link w:val="SourceCode"/>
    <w:locked/>
    <w:rsid w:val="00A16BB2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A16BB2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A16BB2"/>
    <w:rPr>
      <w:rFonts w:ascii="Consolas" w:hAnsi="Consolas"/>
      <w:b/>
      <w:bCs w:val="0"/>
      <w:color w:val="007020"/>
    </w:rPr>
  </w:style>
  <w:style w:type="character" w:customStyle="1" w:styleId="DecValTok">
    <w:name w:val="DecValTok"/>
    <w:basedOn w:val="VerbatimChar"/>
    <w:rsid w:val="00A16BB2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A16BB2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A16BB2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A16BB2"/>
    <w:rPr>
      <w:rFonts w:ascii="Consolas" w:hAnsi="Consolas"/>
    </w:rPr>
  </w:style>
  <w:style w:type="character" w:customStyle="1" w:styleId="VariableTok">
    <w:name w:val="VariableTok"/>
    <w:basedOn w:val="VerbatimChar"/>
    <w:rsid w:val="00A16BB2"/>
    <w:rPr>
      <w:rFonts w:ascii="Consolas" w:hAnsi="Consolas"/>
      <w:color w:val="19177C"/>
    </w:rPr>
  </w:style>
  <w:style w:type="character" w:customStyle="1" w:styleId="OperatorTok">
    <w:name w:val="OperatorTok"/>
    <w:basedOn w:val="VerbatimChar"/>
    <w:rsid w:val="00A16BB2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A16BB2"/>
    <w:rPr>
      <w:rFonts w:ascii="Consolas" w:hAnsi="Consolas"/>
    </w:rPr>
  </w:style>
  <w:style w:type="character" w:customStyle="1" w:styleId="NormalTok">
    <w:name w:val="NormalTok"/>
    <w:basedOn w:val="VerbatimChar"/>
    <w:rsid w:val="00A16BB2"/>
    <w:rPr>
      <w:rFonts w:ascii="Consolas" w:hAnsi="Consolas"/>
    </w:rPr>
  </w:style>
  <w:style w:type="character" w:customStyle="1" w:styleId="10">
    <w:name w:val="Заголовок 1 Знак"/>
    <w:basedOn w:val="a0"/>
    <w:link w:val="1"/>
    <w:uiPriority w:val="9"/>
    <w:rsid w:val="006F23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F2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3E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tk19">
    <w:name w:val="mtk19"/>
    <w:basedOn w:val="a0"/>
    <w:rsid w:val="006F23E0"/>
  </w:style>
  <w:style w:type="character" w:customStyle="1" w:styleId="mtk1">
    <w:name w:val="mtk1"/>
    <w:basedOn w:val="a0"/>
    <w:rsid w:val="006F23E0"/>
  </w:style>
  <w:style w:type="character" w:customStyle="1" w:styleId="mtk6">
    <w:name w:val="mtk6"/>
    <w:basedOn w:val="a0"/>
    <w:rsid w:val="006F23E0"/>
  </w:style>
  <w:style w:type="character" w:customStyle="1" w:styleId="mtk15">
    <w:name w:val="mtk15"/>
    <w:basedOn w:val="a0"/>
    <w:rsid w:val="006F23E0"/>
  </w:style>
  <w:style w:type="character" w:customStyle="1" w:styleId="mtk16">
    <w:name w:val="mtk16"/>
    <w:basedOn w:val="a0"/>
    <w:rsid w:val="006F23E0"/>
  </w:style>
  <w:style w:type="character" w:customStyle="1" w:styleId="mtk26">
    <w:name w:val="mtk26"/>
    <w:basedOn w:val="a0"/>
    <w:rsid w:val="006F23E0"/>
  </w:style>
  <w:style w:type="character" w:customStyle="1" w:styleId="mtk12">
    <w:name w:val="mtk12"/>
    <w:basedOn w:val="a0"/>
    <w:rsid w:val="006F23E0"/>
  </w:style>
  <w:style w:type="character" w:customStyle="1" w:styleId="mtk14">
    <w:name w:val="mtk14"/>
    <w:basedOn w:val="a0"/>
    <w:rsid w:val="006F23E0"/>
  </w:style>
  <w:style w:type="character" w:customStyle="1" w:styleId="icon">
    <w:name w:val="icon"/>
    <w:basedOn w:val="a0"/>
    <w:rsid w:val="006F23E0"/>
  </w:style>
  <w:style w:type="paragraph" w:styleId="a5">
    <w:name w:val="Normal (Web)"/>
    <w:basedOn w:val="a"/>
    <w:uiPriority w:val="99"/>
    <w:semiHidden/>
    <w:unhideWhenUsed/>
    <w:rsid w:val="006F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tk8">
    <w:name w:val="mtk8"/>
    <w:basedOn w:val="a0"/>
    <w:rsid w:val="006F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303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6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8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3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1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1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80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4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0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9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5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9071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01797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37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3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1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9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3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13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07770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189416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2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54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9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13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13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8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7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01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4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73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7815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49118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4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47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4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41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5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6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0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0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7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4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81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0346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216863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87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283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81344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23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45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0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223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69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52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2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1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0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66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1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35843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35049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9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5760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7766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0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49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82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84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9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731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3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7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8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7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83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34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8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4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2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151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8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2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1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8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74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2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78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4623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411110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79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3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44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320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16442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94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08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6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8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9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0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6157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149341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92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6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0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4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55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80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0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92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4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0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4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7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92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1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7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77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927952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87527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46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2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4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22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4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3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35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95380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659428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6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209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65941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8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9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4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40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112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51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23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9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0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5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47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39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102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490116">
                                              <w:marLeft w:val="0"/>
                                              <w:marRight w:val="12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32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Уляшин Вадим</dc:creator>
  <cp:keywords/>
  <dc:description/>
  <cp:lastModifiedBy>Михаил Попов</cp:lastModifiedBy>
  <cp:revision>2</cp:revision>
  <dcterms:created xsi:type="dcterms:W3CDTF">2024-06-10T22:37:00Z</dcterms:created>
  <dcterms:modified xsi:type="dcterms:W3CDTF">2024-06-10T22:37:00Z</dcterms:modified>
</cp:coreProperties>
</file>