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COSMO COURIER CO.</w:t>
      </w:r>
    </w:p>
    <w:p>
      <w:pPr>
        <w:spacing w:after="240" w:before="60"/>
        <w:jc w:val="center"/>
      </w:pPr>
      <w:r>
        <w:rPr>
          <w:rFonts w:ascii="Arial" w:cs="Arial" w:eastAsia="Arial" w:hAnsi="Arial"/>
          <w:color w:val="2F5496"/>
          <w:sz w:val="28"/>
          <w:szCs w:val="28"/>
        </w:rPr>
        <w:t xml:space="preserve">Scenario Demonstration 2 — Training Pilot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Workbook 1</w:t>
      </w:r>
    </w:p>
    <w:p>
      <w:pPr>
        <w:spacing w:after="480" w:before="60"/>
        <w:jc w:val="center"/>
      </w:pPr>
      <w:r>
        <w:rPr>
          <w:rFonts w:ascii="Arial" w:cs="Arial" w:eastAsia="Arial" w:hAnsi="Arial"/>
          <w:color w:val="2F5496"/>
          <w:sz w:val="32"/>
          <w:szCs w:val="32"/>
        </w:rPr>
        <w:t xml:space="preserve">Formulas, Filters and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Difficulty</w:t>
            </w:r>
          </w:p>
          <w:p>
            <w:r>
              <w:rPr>
                <w:rFonts w:ascii="Arial" w:cs="Arial" w:eastAsia="Arial" w:hAnsi="Arial"/>
                <w:b/>
                <w:bCs/>
                <w:color w:val="2F5496"/>
                <w:sz w:val="24"/>
                <w:szCs w:val="24"/>
              </w:rPr>
              <w:t xml:space="preserve">3 / 10</w:t>
            </w:r>
          </w:p>
        </w:tc>
        <w:tc>
          <w:tcPr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Estimated Time</w:t>
            </w:r>
          </w:p>
          <w:p>
            <w:r>
              <w:rPr>
                <w:rFonts w:ascii="Arial" w:cs="Arial" w:eastAsia="Arial" w:hAnsi="Arial"/>
                <w:b/>
                <w:bCs/>
                <w:color w:val="2F5496"/>
                <w:sz w:val="24"/>
                <w:szCs w:val="24"/>
              </w:rPr>
              <w:t xml:space="preserve">60 minutes</w:t>
            </w:r>
          </w:p>
        </w:tc>
      </w:tr>
      <w:tr>
        <w:tc>
          <w:tcPr>
            <w:gridSpan w:val="2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Start file:    02_workbook_data/workbook1_start.xlsx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Complete file: 02_workbook_data/workbook1_complete.xlsx</w:t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Source data:   01_source_data/sd2_start.xlsx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F5496"/>
          <w:sz w:val="20"/>
          <w:szCs w:val="20"/>
        </w:rPr>
        <w:t xml:space="preserve">Blix says: "The data is clean and ready. All you need to do is find out what it means."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You are developing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S7 — Using basic statistics to find patterns in the data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S8 — Checking that your results make sense (cross-checking)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K7 — Thinking step by step — applying a logical process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 — Filtering information that is relevant to the question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K9 — Using basic statistical methods and simple models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K10 — Spotting unusual values in the data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 — Working independently and taking responsibility for your results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 — Taking a thorough and organised approach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MISSION BRIEF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Zara Voss needs to know which regions and service types are driving revenue at Cosmo Courier Co.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 been given a cleaned and treated dataset. Your job is to use formulas and filters to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out the key numbers, spot unusual values, and flag records that need attention.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the end of this workbook, you will have a completed Analysis sheet ready for Workbook 2.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Section 1 — Opening the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WHY THIS MATTERS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doing any analysis, always check that the data looks right.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only takes two minutes and it stops you from building a report on broken data.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1: Open the start file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02_workbook_data/workbook1_start.xlsx.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You will see two sheet tabs at the bottom of the screen: Deliveries and Analysis.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the Deliveries tab to start.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2: Check the column headers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Look at Row 1. The dataset has these columns in this exact order: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DeliveryID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code for each delivery (D001 to D072)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DeliveryDate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date the delivery was made (DD/MM/YYYY)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Region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of the four delivery sectors handled it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ServiceType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Standard, Express, or Priority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Weight_kg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heavy the parcel was (kg)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DeliveryFee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much the customer was charged (£)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DeliveryTime_mins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long the delivery took (minutes)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CustomerRating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satisfaction score (1=lowest, 5=highest)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ReviewFlag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flag you will add using an IF formula later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4B94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PAUSE AND CHECK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rows of data can you see (not counting the header)? You should count 72.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all column headers visible in Row 1? There should be 9 columns (A to I).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Row 2 start with D001? If it does not, the data may not be sorted correctly.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yours looks different — do not panic. Use Ctrl+Z to undo and try again.</w:t>
            </w:r>
          </w:p>
        </w:tc>
      </w:tr>
    </w:tbl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Section 2 — Summary Statistics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the Analysis tab now. You will find a prepared sheet with labelled cells waiting for your formulas.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section covers: SUM, COUNT, AVERAGE, MIN and MAX.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are called summary statistics. A summary statistic is a single number that describes the whole dataset.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1: What is the total revenue from all deliveries?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B5,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=SUM(Deliveries!F2:F73)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£2,653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With 72 deliveries at varying prices, a total around £2,600 to £2,800 is plausible.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If you type SUM(F2:F73) without the sheet name Deliveries! you are on the Analysis sheet, so Excel will look for column F on that sheet, not the data. Always include the sheet reference when working across sheets.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2: What is the total weight of all parcels?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B6,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=SUM(Deliveries!E2:E73)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597.0 kg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72 parcels with typical weights of 2–18 kg. A total around 580–620 kg is reasonable.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Column E is Weight_kg. Do not confuse it with column F (DeliveryFee). Check the column letter carefully before pressing Enter.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3: How many deliveries are in the dataset?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B7,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=COUNT(Deliveries!A2:A73)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72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COUNT counts cells that contain numbers. Since DeliveryID is text (D001, D002...), use COUNTA for text, or COUNT on a numeric column. Here we use COUNT on column A — Excel counts the number of non-blank cells that contain valid entries.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Actually: COUNTA counts all non-blank cells regardless of type. COUNT counts only numeric cells. Since DeliveryID is text, use =COUNTA(Deliveries!A2:A73) if you prefer. Either gives 72 here.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4: What is the average delivery fee?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B8,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=AVERAGE(Deliveries!F2:F73)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36.85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With fees ranging from £9 to £92 across all service types, an average around £35–£40 makes sense.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Do not type the number yourself. Let Excel calculate it. If you hardcode 36.85 instead of the formula, the cell will not update if the data changes.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5: What is the average customer rating?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B9,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=AVERAGE(Deliveries!H2:H73)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3.67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Ratings run 1 to 5. An average of 3.67 means the fleet is mostly satisfying customers, but not at the top of the scale.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Column H is CustomerRating. Column G is DeliveryTime_mins. Count across to be sure.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6: What is the cheapest delivery fee?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B10,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=MIN(Deliveries!F2:F73)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£9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A fee of £9 is the lowest charge in the dataset. This belongs to a Warp West Standard delivery — the cheapest region and service type.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MIN finds the smallest number. Do not confuse it with AVERAGE. MIN is a single value — the very bottom of the range.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7: What is the most expensive delivery fee?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B11,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=MAX(Deliveries!F2:F73)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£92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A fee of £92 belongs to a Solar South Priority delivery of an 18 kg parcel — the heaviest and most premium combination.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MAX finds the largest number. Check it is in column F (DeliveryFee), not column G (DeliveryTime_mins).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8: What is the lightest parcel?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B12,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=MIN(Deliveries!E2:E73)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2.0 kg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The lightest parcels weigh 2.0 kg. Several deliveries share this weight — all Standard or Express service.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Column E is Weight_kg. Do not confuse E and F. E comes before F in the alphabet — Weight before Fee.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9: What is the heaviest parcel?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B13,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=MAX(Deliveries!E2:E73)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28.5 kg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28.5 kg is much higher than the next heaviest parcel (18.0 kg). This is an outlier and worth noting when you reach conditional formatting.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If your MAX result is 18.0 and not 28.5, check your range. The range should be E2:E73 — 72 rows of data.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SPOT THE PATTERN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average fee is £36.85, but fees range from £9 to £92. That is a wide spread.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heaviest parcel (28.5 kg) is much heavier than most. Does it look out of place?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need to explain anything yet. Just notice what catches your eye.</w:t>
            </w:r>
          </w:p>
        </w:tc>
      </w:tr>
    </w:tbl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Section 3 — Single-Condition Formulas (COUNTIF / SUMIF / AVERAGEIF)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WHY THIS MATTERS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summary statistics you built in Section 2 describe the whole dataset.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you will break the data down by category — which region? which service type?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COUNTIF answers: How many records match this condition?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SUMIF answers: What is the total for records matching this condition?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AVERAGEIF answers: What is the average for records matching this condition?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Move to the Region Analysis table in your Analysis sheet (around Row 17).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10: How many deliveries were made by Solar South?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C18,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=COUNTIF(Deliveries!C2:C73,"Solar South")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18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The dataset has four regions with 18 deliveries each (18 × 4 = 72). A count of 18 per region is expected.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The region name Solar South must be in double quotation marks. If you omit the quotes, Excel shows a #NAME? error.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11: How many deliveries were made by Warp West?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C21,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=COUNTIF(Deliveries!C2:C73,"Warp West")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18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All four regions have 18 records, so every COUNTIF by region should return 18.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Spelling matters. The value must match the dataset exactly: Warp West not warp west or WarpWest.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12: What is the total revenue from Solar South?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D18,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=SUMIF(Deliveries!C2:C73,"Solar South",Deliveries!F2:F73)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£749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Solar South has 18 deliveries. The highest average fee of any region, so a total around £700–£800 is expected.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SUMIF needs three parts: the range to check, the condition, and the range to add up. If you miss the third part, Excel gives a #VALUE! error.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13: What is the total revenue from Warp West?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D21,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=SUMIF(Deliveries!C2:C73,"Warp West",Deliveries!F2:F73)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£570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Warp West is the lowest-revenue region. £570 is noticeably less than Solar South (£749) — a meaningful difference.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Make sure the sum range is F2:F73 (DeliveryFee), not E2:E73 (Weight_kg). Both columns are numeric — check the column letter.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14: What is the average fee for Solar South deliveries?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E18,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=AVERAGEIF(Deliveries!C2:C73,"Solar South",Deliveries!F2:F73)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£41.61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Solar South charges a premium. An average of £41.61 versus the overall average of £36.85 confirms this region earns more per delivery.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AVERAGEIF divides the sum of matching values by the count of matching values. It does NOT average the whole column.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15: What is the average fee for Warp West deliveries?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E21,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=AVERAGEIF(Deliveries!C2:C73,"Warp West",Deliveries!F2:F73)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£31.67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Warp West averages £31.67 per delivery — well below the overall average of £36.85. This confirms Warp West is the weakest performer.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If your result is £36.85, you have accidentally used the full column range without a condition. Check that AVERAGEIF not AVERAGE is in the formula.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Now complete the same three formulas for Nebula North (Row 18) and Asteroid East (Row 20), following the same pattern.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Expected results: Nebula North — count 18, total £618, avg £34.33. Asteroid East — count 18, total £716, avg £39.78.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Service Type Formulas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Move to the Service Type table in your Analysis sheet (around Row 25–28).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16: How many Priority deliveries are there?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C26,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=COUNTIF(Deliveries!D2:D73,"Priority")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24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There are three service types with 24 deliveries each (24 × 3 = 72).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The criteria column here is D (ServiceType), not C (Region). Using the wrong column gives wrong results.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17: What is the total revenue from Priority deliveries?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D26,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=SUMIF(Deliveries!D2:D73,"Priority",Deliveries!F2:F73)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£1,441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Priority deliveries charge the most, so £1,441 from just 24 records reflects their high fee level.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Priority must be spelled exactly as it appears in the data. Check column D for the exact spelling before typing.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18: What is the average fee for Standard deliveries?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E28,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=AVERAGEIF(Deliveries!D2:D73,"Standard",Deliveries!F2:F73)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£14.17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Standard is the cheapest service. An average of £14.17 versus Priority at £60.04 shows how different the tiers are.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Make sure you switch to column D as your criteria range for service type formulas. Column C is Region.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Complete the remaining service type rows: Express (count 24, total £872, avg £36.33) and Priority avg (£60.04).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4B94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PAUSE AND CHECK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Region Analysis table should show Solar South with the highest total (£749) and Warp West with the lowest (£570).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Service Type table should show Priority with by far the highest total (£1,441).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any number looks very different from these, check the column reference in your formula — it is the most common mistake.</w:t>
            </w:r>
          </w:p>
        </w:tc>
      </w:tr>
    </w:tbl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Section 4 — Multi-Condition Formulas (COUNTIFS / SUMIFS / AVERAGEIFS)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Single-condition formulas answer questions like: How many deliveries came from Solar South?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Multi-condition formulas answer questions like: How many Priority deliveries came from Solar South?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COUNTIFS, SUMIFS and AVERAGEIFS let you combine two or more conditions at once.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WHY THIS MATTERS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multi-condition formula lets you zoom in on a specific slice of the data.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more useful for Zara's question than looking at regions or service types alone.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19: How many Priority deliveries came from Solar South?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C33,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=COUNTIFS(Deliveries!C2:C73,"Solar South",Deliveries!D2:D73,"Priority")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6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There are 6 records per region-service combination. All 12 combinations have exactly 6 records.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COUNTIFS needs pairs: range1, criteria1, range2, criteria2. If you only give one pair it becomes COUNTIF. Don't mix them up.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20: What is the total revenue from Warp West Standard deliveries?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D34,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=SUMIFS(Deliveries!F2:F73,Deliveries!C2:C73,"Warp West",Deliveries!D2:D73,"Standard")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£70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Warp West Standard is the cheapest combination. Six deliveries averaging around £11.67 each = £70 total.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In SUMIFS, the sum range comes FIRST, before the conditions. This is the opposite of SUMIF where conditions come before the sum range.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21: What is the total revenue from Nebula North Express deliveries?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D35,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=SUMIFS(Deliveries!F2:F73,Deliveries!C2:C73,"Nebula North",Deliveries!D2:D73,"Express")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£203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Six Express deliveries from Nebula North at an average of around £33–£34 each = £203 total.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Remember: sum range first, then condition pairs. The most common SUMIFS error is putting the conditions before the sum range.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22: What is the total revenue from Asteroid East Priority deliveries?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D36,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=SUMIFS(Deliveries!F2:F73,Deliveries!C2:C73,"Asteroid East",Deliveries!D2:D73,"Priority")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£376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Asteroid East Priority has six deliveries. £376 is a strong result — the second-highest among all Priority combinations.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Check both condition columns: C2:C73 for Region and D2:D73 for ServiceType. Swapping these gives wrong results.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23: What is the average fee for Solar South Priority deliveries?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E33,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=AVERAGEIFS(Deliveries!F2:F73,Deliveries!C2:C73,"Solar South",Deliveries!D2:D73,"Priority")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£69.33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Solar South Priority is the premium combination. An average of £69.33 is the highest in the dataset.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AVERAGEIFS follows the same structure as SUMIFS: result range first, then condition pairs.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24: What is the average fee for Warp West Standard deliveries?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E34,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=AVERAGEIFS(Deliveries!F2:F73,Deliveries!C2:C73,"Warp West",Deliveries!D2:D73,"Standard")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£11.67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Warp West Standard is the cheapest combination. An average of £11.67 is the lowest in the entire dataset.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£70 total ÷ 6 records = £11.67. You can cross-check AVERAGEIFS results by dividing SUMIFS by COUNTIFS.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SPOT THE PATTERN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region-service combination has the highest average fee? (Solar South Priority: £69.33)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combination has the lowest? (Warp West Standard: £11.67)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difference (£69.33 vs £11.67) is more than 6 times. That is a very large gap.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notice it for now. Workbook 2 will help you visualise this pattern.</w:t>
            </w:r>
          </w:p>
        </w:tc>
      </w:tr>
    </w:tbl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Section 5 — Creating the Review Flag (IF Formula)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 IF formula creates a label based on a rule. It tests whether something is true or false, then puts one of two labels in the cell.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rule here is: if a customer gave a low rating (below 4), the delivery needs review.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WHY THIS MATTERS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Zara wants to know which deliveries had low satisfaction scores so Korvus can investigate.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D5E8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IF formula turns a raw number (the rating) into a useful label (Good or Review).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25: Add the ReviewFlag formula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the Deliveries sheet tab.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cell I2 (the first data row in the ReviewFlag column, column I).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Type this formula exactly: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2F5496"/>
          <w:sz w:val="22"/>
          <w:szCs w:val="22"/>
        </w:rPr>
        <w:t xml:space="preserve">=IF(H2&lt;4,"Review","Good")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Press Enter.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result in I2 will depend on the CustomerRating in H2.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the rating in H2 is 3 or below — the cell shows: Review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the rating in H2 is 4 or above — the cell shows: Good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Now copy the formula down to cells I3 to I73: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Click I2 again.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Look at the bottom-right corner of the cell — you will see a small green square called the fill handle.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3. Double-click the fill handle to copy the formula all the way down to I73 automatically.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4. Alternatively, copy I2 (Ctrl+C), select I3:I73, and paste (Ctrl+V).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4B94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PAUSE AND CHECK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through column I. You should see a mix of Good and Review labels.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Warp West delivery should show Review — their ratings are all 2 or 3.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Solar South delivery should show Good — their ratings are all 4 or 5.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F8E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21 (D038) should show Review — it has a rating of 2.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26: Count the Review flag results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the Analysis sheet. Go to Part 5 (around Row 38).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26: How many deliveries have a 'Good' rating?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B40,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=COUNTIF(Deliveries!I2:I73,"Good")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42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42 out of 72 deliveries have ratings of 4 or 5. That is 58% of all deliveries.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The criteria text Good must match the IF formula output exactly — same capital letter, same spelling.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27: How many deliveries need review?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cell B41, type this formula exactly: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2F5496"/>
                <w:sz w:val="20"/>
                <w:szCs w:val="20"/>
              </w:rPr>
              <w:t xml:space="preserve">=COUNTIF(Deliveries!I2:I73,"Review")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answer should be: </w:t>
            </w: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30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check this makes sense: 30 + 42 = 72. The two counts must always add up to 72. If they do not, something is wrong with the IF formula.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6B6B"/>
                <w:sz w:val="20"/>
                <w:szCs w:val="20"/>
              </w:rPr>
              <w:t xml:space="preserve">COMMON TRAP — If the count shows 0, the ReviewFlag column may not be filled in yet. Check that I2:I73 contains Good or Review labels.</w:t>
            </w:r>
          </w:p>
        </w:tc>
      </w:tr>
    </w:tbl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Section 6 — Filters and Conditional Formatting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Filters let you focus on one subset of the data at a time. Conditional formatting highlights cells automatically based on their values.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Together, they make unusual values much easier to spot.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28: Apply a filter to see Warp West only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the Deliveries sheet tab.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on any cell in Row 1 (the header row).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 to the ribbon: Data tab → click Filter (or press Ctrl+Shift+L).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Small dropdown arrows will appear on every column header.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the dropdown arrow on column C (Region).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Un-tick Select All, then tick Warp West only.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OK.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dataset now shows only the 18 Warp West deliveries.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SPOT THE PATTERN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at column H (CustomerRating). All Warp West ratings are 2 or 3 — no 4s or 5s at all.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pattern only becomes visible when you filter by Warp West.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the full unfiltered dataset, Warp West's low scores are diluted by the other regions' higher scores.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3E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exactly the kind of finding Korvus needs to know about.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When you have noticed the pattern, clear the filter: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the dropdown on column C again → tick Select All → OK.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Or go to Data tab → click Clear to remove all filters.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29: Highlight high delivery fees with conditional formatting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on cell F2. Hold Shift and click F73 to select the whole DeliveryFee column.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 to: Home tab → Conditional Formatting → Highlight Cells Rules → Greater Than...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the box that appears, type 70.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Choose a fill colour — Red Fill with Dark Red Text works well.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OK.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Cells in column F showing £71 or more will now be highlighted.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You should see three highlighted values: £72 (Nebula North Priority), £79 (Asteroid East Priority), £80 (Solar South Priority), and £92 (Solar South Priority).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30: Highlight the outlier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Now highlight the outlier parcel weight: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Select column E (E2:E73).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 to: Home tab → Conditional Formatting → Highlight Cells Rules → Greater Than...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Type 20 in the box.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Choose a different fill colour — Orange Fill works well.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Click OK.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Only one cell should be highlighted: E21 (D038), with a weight of 28.5 kg.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parcel is nearly 10 kg heavier than the next heaviest (18.0 kg). It is an outlier.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6B" w:sz="4"/>
              <w:left w:val="single" w:color="FF6B6B" w:sz="4"/>
              <w:bottom w:val="single" w:color="FF6B6B" w:sz="4"/>
              <w:right w:val="single" w:color="FF6B6B" w:sz="4"/>
            </w:tcBorders>
            <w:shd w:fill="FF6B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COMMON TRAP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EB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formatting applies to the range you selected when you set the rule.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EB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selected the entire column E instead of just E2:E73, the header cell may also get formatted.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FFEBE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select only the data range (E2:E73), not the header.</w:t>
            </w:r>
          </w:p>
        </w:tc>
      </w:tr>
    </w:tbl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Section 7 — What Do I Notice?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Take two minutes to look at your completed Analysis sheet and the Deliveries sheet.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Try to answer these questions. Write your observations in a blank area of the Analysis sheet (or just notice them — no pressure to write anything formal yet).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data shows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Which region earns the most?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South — £749 total, avg £41.61 per delivery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Which region earns the least?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Warp West — £570 total, avg £31.67 per delivery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Which service type drives most revenue?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 — £1,441 (more than Standard + Express combined)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Which combination earns the most?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South + Priority — avg £69.33 per delivery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Which combination earns the least?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Warp West + Standard — avg £11.67 per delivery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is the outlier?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D038: 28.5 kg Standard parcel from Asteroid East — row 21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Which region always needs review?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Warp West — all 18 deliveries score 2 or 3 on satisfaction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many deliveries need review?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out of 72 (42%)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pattern is a clue, not a final answer. Workbook 2 will help you visualise these patterns in Pivot Tables and charts.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NICE WORK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 completed Workbook 1.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 used 9 different formula types across 27+ tasks.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 spotted the highest-earning region, the lowest-earning region, an outlier, and a service quality issue.</w:t>
            </w:r>
          </w:p>
        </w:tc>
      </w:tr>
      <w:tr>
        <w:tc>
          <w:tcPr>
            <w:tcW w:type="dxa" w:w="9360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your workbook now as 02_workbook_data/workbook1_complete.xlsx (or check you have the complete version open).</w:t>
            </w:r>
          </w:p>
        </w:tc>
      </w:tr>
    </w:tbl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What You Can Now Do — Workbook 1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a cleaned and treated dataset and check it is suitable for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Identify the column names, data types and useful fields in a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SUM to total a numeric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COUNT to count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AVERAGE to find the mean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MIN and MAX to find the extremes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COUNTIF to count records matching one condition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SUMIF to total records matching one condition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AVERAGEIF to average records matching one condition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COUNTIFS, SUMIFS and AVERAGEIFS to answer two-condition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IF to create a review flag based on a threshold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filters to focus on one subset of the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conditional formatting to highlight high and low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Spot obvious patterns, outliers and anomalies in the data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Next: Open 02_workbook_data/workbook2_start.xlsx and follow workbook2_pivots_charts_slicers_timelines.docx.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Start: 02_workbook_data/workbook1_start.xlsx  |  Complete: 02_workbook_data/workbook1_complete.xlsx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Cosmo Courier Co. — SD2 Training Pilot</w:t>
    </w:r>
    <w:r>
      <w:rPr>
        <w:rFonts w:ascii="Arial" w:cs="Arial" w:eastAsia="Arial" w:hAnsi="Arial"/>
        <w:color w:val="888888"/>
        <w:sz w:val="16"/>
        <w:szCs w:val="16"/>
      </w:rPr>
      <w:t xml:space="preserve">  |  Workbook 1: Formulas, Filters and Flags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2026-05-07T05:19:39.002Z</dcterms:created>
  <dcterms:modified xsi:type="dcterms:W3CDTF">2026-05-07T05:19:39.003Z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