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COSMO COURIER CO.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2F5496"/>
          <w:sz w:val="28"/>
          <w:szCs w:val="28"/>
        </w:rPr>
        <w:t xml:space="preserve">Scenario Demonstration 2 — Training Pilot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Workbook 2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2F5496"/>
          <w:sz w:val="32"/>
          <w:szCs w:val="32"/>
        </w:rPr>
        <w:t xml:space="preserve">Pivots, Charts, Slicers and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5 / 10</w:t>
            </w:r>
          </w:p>
        </w:tc>
        <w:tc>
          <w:tcPr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Estimated Time</w:t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60 minutes</w:t>
            </w:r>
          </w:p>
        </w:tc>
      </w:tr>
      <w:tr>
        <w:tc>
          <w:tcPr>
            <w:gridSpan w:val="2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 file:    02_workbook_data/workbook2_start.xlsx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Complete file: 02_workbook_data/workbook2_complete.xlsx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F5496"/>
          <w:sz w:val="20"/>
          <w:szCs w:val="20"/>
        </w:rPr>
        <w:t xml:space="preserve">"Korvus says: I know Solar South is busy, but is it actually earning more? That is what I need you to prove."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You are developing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— Using basic statistics and pivot summaries to find patterns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 — Cross-checking Pivot Table totals against your formula results from Workbook 1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 — Auditing your results before trusting them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 — Filtering relevant information using slicers and timelines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K9 — Applying statistical methods and grouping techniques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K11 — Using validation methods to confirm results are correct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Working independently and taking responsibility for your results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 — Using your own initiative to explore and interpret patterns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 — Taking a thorough and organised approach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MISSION BRIEF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Workbook 1 you built a formula-based analysis of the Cosmo Courier delivery data.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Workbook 2 you will use Pivot Tables, Pivot Charts, slicers and timelines to visualise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those same patterns more clearly. By the end you will have summary charts ready for Workbook 3.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02_workbook_data/workbook2_start.xlsx to begin.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1 — Dashboard Thinking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building anything, it helps to understand why these tools exist.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Pivot 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Summarises many rows into a smaller view — totals, counts and averages by category.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Pivot Chart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Turns the Pivot Table into a chart — makes patterns easier to see than a table alone.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Slicer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button-style filter. Click a button and the Pivot Table and chart update instantly.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date filter for Pivot Tables. Drag to select a time period and see how the data changes.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clear page that brings summary cards, a chart, a slicer and a timeline together in one view.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goal of Workbook 2 is to build these tools so that Workbook 3 can combine them into a final dashboard.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2 — Building Your First Pivot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Pivot Table summarises many rows of data into a small, easy-to-read table.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Instead of scrolling through 72 rows, you see totals grouped by region or service type at a glance.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1: Click inside the data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Deliveries sheet tab.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 cell inside the data table — for example, click cell A5.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needs to know which data the Pivot Table will use. Clicking inside the table tells Excel where to look.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Do not click outside the data (below row 73 or to the right of column I). If you click outside, Excel may not detect the data range correctly.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2: Insert a Pivot Table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the ribbon: Insert tab → PivotTable.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dialog box will appear called Create PivotTable.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Choose the data that you want to analyse, confirm the range shows: Deliveries!$A$1:$I$73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Choose where you want the PivotTable to be placed, select New Worksheet.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OK.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the range shown is wrong, click Cancel and try again — make sure you clicked inside the data in Step 1.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3: Rename the new Pivot Table sheet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has created a new sheet, probably called Sheet1 or PivotTable1.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that tab at the bottom and choose Rename.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Type: PivotByRegion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Sheet names are important. If you rename it correctly, the steps below will be easier to follow.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4: Add Region to Rows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PivotTable Fields panel should be visible on the right side of the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it is not, click anywhere inside the Pivot Table to open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field list at the top, find Region.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Region into the Rows box at the bottom of the panel.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see the four regions appear on the left side of the Pivot Table: Asteroid East, Nebula North, Solar South, Warp West.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the regions appear as column headers instead of row headers, you have dragged into Columns instead of Rows. Drag it out and try again.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5: Add DeliveryFee to Values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field list, find DeliveryFee.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DeliveryFee into the Values box.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Pivot Table should now show the Sum of DeliveryFee for each region.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Values box — it should say Sum of DeliveryFee. If it says Count of DeliveryFee, click the field in the Values box, choose Value Field Settings, and change Summarise Value Field By to Sum.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the Values box shows Count instead of Sum, you may have dragged a text field by mistake. DeliveryFee is column F — a numeric field.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Pivot Table should show four region rows plus a Grand Total row.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Grand Total should be 2653.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same number you found using =SUM(Deliveries!F2:F73) in Workbook 1.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totals match, your Pivot Table is reading the same data correctly.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Grand Total is different from 2653, check that the source range includes all 72 rows.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four region totals should be: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DeliveryFee £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Asteroid East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£716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Nebula North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£618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Solar South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£749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Warp West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£570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£2,653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3 — Second Pivot Table: Service 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build a second Pivot Table to show revenue by ServiceType.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6: Create a second Pivot Table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Deliveries sheet tab again.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 cell inside the data (for example, D10).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tab → PivotTable → New Worksheet → 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this new sheet: PivotByService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ServiceType to Rows.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DeliveryFee to Values — confirm it is showing Sum, not Count.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You can have multiple Pivot Tables in a workbook. Each one should be on its own labelled sheet.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service type totals should be: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DeliveryFee £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Express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£872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£1,441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£340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£2,653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 — Cross-reference with Workbook 1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Grand Total (£2,653) must match the SUM formula result from Workbook 1 (cell B5 of the Analysis sheet).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Priority total (£1,441) must match the SUMIF result from Workbook 1.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both match, your Pivot Table is confirmed correct. This is called cross-checking.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4 — Building a Pivot Chart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Pivot Chart turns the Pivot Table into a visual. It updates automatically when the Pivot Table updates.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7: Insert a Pivot Chart on the PivotByRegion sheet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PivotByRegion sheet tab.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anywhere inside your Region Pivot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to: PivotTable Analyze tab (or Insert tab) → PivotChart.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chart picker window, choose Clustered Column on the left.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OK. A chart will appear on the same sheet.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you do not see PivotTable Analyze in the ribbon, click anywhere inside the Pivot Table first. The tab only appears when the Pivot Table is selected.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8: Format the chart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chart title at the top and delete the default 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a new title: Revenue by Region — Jan to Jun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axis label on the left side (the £ values) and add an axis title: Total Fee (£)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Excel does not show axis titles, right-click the chart → Add Chart Element → Axis Titles → Primary Vertical.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region has the tallest bar? Solar South (£749).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region has the shortest bar? Warp West (£570).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chart makes the difference between Solar South and Warp West easier to see than the table alone.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visual confirmation of what your formulas showed in Workbook 1.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5 — Adding a Slicer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slicer is a button-style filter. It sits beside your Pivot Table and lets you click to filter the data instantly.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click a button in the slicer, the Pivot Table and chart update to show only that selection.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9: Insert a ServiceType slicer on the PivotByRegion sheet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anywhere inside the PivotByRegion Pivot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to: PivotTable Analyze tab → Insert Slicer.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tick-box list of available fields appears.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 ServiceType.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OK. A slicer with three buttons appears: Express, Priority, Standard.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you click Insert Slicer while the chart is selected (not the Pivot Table), the option may be greyed out. Click the Pivot Table first, then Insert Slicer.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10: Test the slicer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Priority button on the slicer.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Pivot Table and chart should now show only Priority delivery revenue for each region.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values: Nebula North £337, Solar South £416, Asteroid East £376, Warp West £312.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Standard to see Standard-only revenue.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clear filter icon (top-right corner of the slicer) to restore all data.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filtered to Priority only: Solar South leads (£416). Warp West is lowest (£312).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filtered to Standard only: all regions are much closer together in revenue.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service is where the regional differences are most dramatic.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pattern that only becomes clear when you use the slicer.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6 — Adding a Timeline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timeline is a date filter specifically designed for Pivot Tables. It lets you drag a selector across months and see the data update in real time.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use a timeline, the Pivot Table must have a date field available.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11: Insert a Timeline on the PivotByRegion sheet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anywhere inside the PivotByRegion Pivot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to: PivotTable Analyze tab → Insert Timeline.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list of date fields appears. Tick DeliveryDate.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OK. A timeline control appears with months visible across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months: Jan, Feb, Mar, Apr, May, Jun (all of 2025).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DeliveryDate does not appear in the timeline list, check that the DeliveryDate column in the Deliveries sheet is formatted as a date, not as text. Open 01_source_data/sd2_start.xlsx and check column B.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12: Test the timeline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the timeline selector to cover only January to March 2025.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Pivot Table should update to show only Q1 deliveries.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 total: January (£340) + February (£425) + March (£468) = £1,233.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drag the selector to cover April to June 2025.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 total: April (£433) + May (£457) + June (£530) = £1,420.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clear filter icon (top-right of the timeline) to restore all data.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total (Jan–Mar): £1,233. Q2 total (Apr–Jun): £1,420.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grew by £187 from Q1 to Q2 — about 15% growth in three months.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is the highest single month (£530). January is the lowest (£340).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timeline makes the overall upward trend visible at a glance.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7 — Monthly Summary Pivot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one more Pivot Table to show how revenue changes month by month. You will use this in Workbook 3.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13: Create a monthly Pivot Table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Deliveries sheet tab. Click inside the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tab → PivotTable → New Worksheet → 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this sheet: PivotByMonth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Fields panel, drag DeliveryDate to Rows.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may automatically group dates by year and quarter. If so, right-click a date in the Row area → Group → select Months only → 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DeliveryFee to Values (confirm: Sum of DeliveryFee).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years or quarters appear instead of months, right-click the date grouping in the Pivot Table and choose Group → Months.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monthly Pivot Table should show: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Fee £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£340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£425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£468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£433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£457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2025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8"/>
                <w:szCs w:val="18"/>
              </w:rPr>
              <w:t xml:space="preserve">£530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94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£2,653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Grand Total in your monthly Pivot Table should be £2,653.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third time this total has appeared — SUM formula in WB1, Region Pivot and now Monthly Pivot.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matching totals from three different tools = strong confirmation that the data is consistent.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slight dip in April (£433 vs March £468) is worth noticing — it breaks the upward trend briefly.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8 — Two Insights for Zara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closing Workbook 2, write a brief insight note on the PivotWork sheet.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insight is a clear sentence that states what the data shows, using a specific number.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 at least two of these: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South generated the highest delivery revenue (£749), which is 31% more than Warp West (£570).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service delivered over half of all revenue (£1,441 out of £2,653 total — 54%).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grew steadily from January (£340) to June (£530), with a minor dip in April (£433).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filtered to Standard service only, regional differences narrow — all four regions are within £26 of each other.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NICE WORK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completed Workbook 2.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built two Pivot Tables, one Pivot Chart, one slicer and one timeline.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cross-checked your Pivot Table Grand Total (£2,653) against your Workbook 1 SUM formula — and they matched.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your workbook and move to 02_workbook_data/workbook3_start.xlsx.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You Can Now Do — Workbook 2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 Pivot Table from a cleaned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fields to Rows and Values and confirm the correct summarise method (Sum)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Rename Pivot Table sheets clearly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 Pivot Chart and add a meaningful title and axis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a slicer on a ServiceType field and test it with different selections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a timeline on a date field and filter by month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Cross-check the Pivot Table Grand Total against a formula result from Workbook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Spot patterns using the slicer (Priority shows the biggest regional differences)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Spot a time-based pattern using the timeline (Q2 revenue is 15% higher than Q1)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a clear two-sentence insight that names specific values and findings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Next: Open 02_workbook_data/workbook3_start.xlsx and follow workbook3_dashboard_trendline_interpretation.docx.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Start: 02_workbook_data/workbook2_start.xlsx  |  Complete: 02_workbook_data/workbook2_complete.xlsx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Cosmo Courier Co. — SD2  |  Workbook 2: Pivots, Charts, Slicers and Timelines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2026-05-07T05:21:58.363Z</dcterms:created>
  <dcterms:modified xsi:type="dcterms:W3CDTF">2026-05-07T05:21:58.363Z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