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09FAD" w14:textId="77777777" w:rsidR="00B12C54" w:rsidRDefault="00C82474">
      <w:r>
        <w:rPr>
          <w:rFonts w:ascii="Arial" w:hAnsi="Arial" w:cs="Arial"/>
          <w:color w:val="222222"/>
          <w:shd w:val="clear" w:color="auto" w:fill="FFFFFF"/>
        </w:rPr>
        <w:t>CD-ROM TESTING: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Test  a CDROM on a LINUX system: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Preparation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            Insert the Apps CD into the DVD ROM drive.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2.            Open a Shell window.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3.            Type: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 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4.            Type the password and press 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CDROM - Manual Mount CD Process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            Type: cd /&lt;ENTER&gt;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2.            Type: mount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3.            Type: cd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4.            The CD has now been mounted. To see what is on it, type: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5.            ls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CDROM – SUM TEST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sum ./install/*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wait 5 mins or less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 good.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CDROM - Manual Unmount CD Process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Unmount the CD in order to remove it from the drive; do this by typing the following: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            Type: cd /&lt;ENTER&gt;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2.            Type: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umount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cdrom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3.            Type: eject&lt;ENTER&gt;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4.            Remove the CD from the DVD-ROM drive and close the drive.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 OCTANE SYSTEMS: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Open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unix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shell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tail -f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usr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adm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/SYSLOG &lt;CR&gt;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Open a second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unix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shell and login as root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mountCD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&lt;CR&gt;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 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&lt;CR&gt;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sum * &lt;CR&gt;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Note for any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scsi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errors on tail screen - once finished on first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unix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shell: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cd / &lt;CR&gt;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unmountCD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eject media, terminate tail screen and exit out of both shell. </w:t>
      </w:r>
      <w:r>
        <w:rPr>
          <w:rFonts w:ascii="Arial" w:hAnsi="Arial" w:cs="Arial"/>
          <w:color w:val="222222"/>
        </w:rPr>
        <w:br/>
      </w:r>
      <w:bookmarkStart w:id="0" w:name="_GoBack"/>
      <w:bookmarkEnd w:id="0"/>
    </w:p>
    <w:sectPr w:rsidR="00B12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74"/>
    <w:rsid w:val="004863F0"/>
    <w:rsid w:val="007F3C34"/>
    <w:rsid w:val="00C8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1606"/>
  <w15:chartTrackingRefBased/>
  <w15:docId w15:val="{275C9411-A204-4E6B-B13D-558D81DE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</dc:creator>
  <cp:keywords/>
  <dc:description/>
  <cp:lastModifiedBy>Mike J</cp:lastModifiedBy>
  <cp:revision>1</cp:revision>
  <dcterms:created xsi:type="dcterms:W3CDTF">2018-11-03T14:20:00Z</dcterms:created>
  <dcterms:modified xsi:type="dcterms:W3CDTF">2018-11-03T14:21:00Z</dcterms:modified>
</cp:coreProperties>
</file>