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8E71" w14:textId="77777777" w:rsidR="00E3488B" w:rsidRPr="00DE0AAC" w:rsidRDefault="00E3488B" w:rsidP="00DE0AAC">
      <w:pPr>
        <w:pStyle w:val="ae"/>
        <w:rPr>
          <w:rFonts w:ascii="Calibri" w:hAnsi="Calibri" w:cs="Calibri"/>
        </w:rPr>
      </w:pPr>
      <w:r w:rsidRPr="00B9437A">
        <w:rPr>
          <w:rFonts w:ascii="Calibri" w:hAnsi="Calibri" w:cs="Calibri"/>
          <w:bdr w:val="none" w:sz="0" w:space="0" w:color="auto" w:frame="1"/>
        </w:rPr>
        <w:t>題目：</w:t>
      </w:r>
      <w:r w:rsidRPr="00DE0AAC">
        <w:rPr>
          <w:rFonts w:ascii="Calibri" w:hAnsi="Calibri" w:cs="Calibri"/>
        </w:rPr>
        <w:t xml:space="preserve"> No aircraft ________ to enter the area because </w:t>
      </w:r>
      <w:r w:rsidRPr="00B9437A">
        <w:rPr>
          <w:rFonts w:ascii="Calibri" w:hAnsi="Calibri" w:cs="Calibri"/>
          <w:b/>
          <w:bCs/>
        </w:rPr>
        <w:t xml:space="preserve">a military exercise is being held </w:t>
      </w:r>
      <w:r w:rsidRPr="00DE0AAC">
        <w:rPr>
          <w:rFonts w:ascii="Calibri" w:hAnsi="Calibri" w:cs="Calibri"/>
        </w:rPr>
        <w:t>at this moment.</w:t>
      </w:r>
    </w:p>
    <w:p w14:paraId="0A086C67" w14:textId="311E4829" w:rsidR="00E3488B" w:rsidRPr="00B9437A" w:rsidRDefault="00E3488B" w:rsidP="00DE0AAC">
      <w:pPr>
        <w:pStyle w:val="ae"/>
        <w:rPr>
          <w:rFonts w:ascii="Calibri" w:hAnsi="Calibri" w:cs="Calibri"/>
        </w:rPr>
      </w:pPr>
      <w:r w:rsidRPr="00DE0AAC">
        <w:rPr>
          <w:rFonts w:ascii="Calibri" w:hAnsi="Calibri" w:cs="Calibri"/>
        </w:rPr>
        <w:t>(A) allowed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0AAC">
        <w:rPr>
          <w:rFonts w:ascii="Calibri" w:hAnsi="Calibri" w:cs="Calibri"/>
        </w:rPr>
        <w:t>(B) is allowing</w:t>
      </w:r>
      <w:r w:rsidR="00B9437A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0AAC">
        <w:rPr>
          <w:rFonts w:ascii="Calibri" w:hAnsi="Calibri" w:cs="Calibri"/>
        </w:rPr>
        <w:t>(C) will allow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B9437A">
        <w:rPr>
          <w:rFonts w:ascii="Calibri" w:hAnsi="Calibri" w:cs="Calibri"/>
          <w:bdr w:val="none" w:sz="0" w:space="0" w:color="auto" w:frame="1"/>
        </w:rPr>
        <w:t>(D) is allowed</w:t>
      </w:r>
    </w:p>
    <w:p w14:paraId="00335049" w14:textId="77777777" w:rsidR="00E3488B" w:rsidRPr="00B9437A" w:rsidRDefault="00E3488B" w:rsidP="00DE0AAC">
      <w:pPr>
        <w:pStyle w:val="ae"/>
        <w:rPr>
          <w:rFonts w:ascii="Calibri" w:hAnsi="Calibri" w:cs="Calibri"/>
        </w:rPr>
      </w:pPr>
      <w:r w:rsidRPr="00B9437A">
        <w:rPr>
          <w:rFonts w:ascii="Calibri" w:hAnsi="Calibri" w:cs="Calibri"/>
          <w:bdr w:val="none" w:sz="0" w:space="0" w:color="auto" w:frame="1"/>
        </w:rPr>
        <w:t>答案：</w:t>
      </w:r>
      <w:r w:rsidRPr="00B9437A">
        <w:rPr>
          <w:rFonts w:ascii="Calibri" w:hAnsi="Calibri" w:cs="Calibri"/>
          <w:bdr w:val="none" w:sz="0" w:space="0" w:color="auto" w:frame="1"/>
        </w:rPr>
        <w:t>(D)</w:t>
      </w:r>
    </w:p>
    <w:p w14:paraId="1B8F95D9" w14:textId="77777777" w:rsidR="007150F0" w:rsidRDefault="007150F0" w:rsidP="00DE0AAC">
      <w:pPr>
        <w:pStyle w:val="ae"/>
        <w:rPr>
          <w:rFonts w:ascii="Calibri" w:hAnsi="Calibri" w:cs="Calibri"/>
          <w:b/>
          <w:bCs/>
          <w:bdr w:val="none" w:sz="0" w:space="0" w:color="auto" w:frame="1"/>
        </w:rPr>
      </w:pPr>
    </w:p>
    <w:p w14:paraId="4B9BC215" w14:textId="55222FC6" w:rsidR="00E3488B" w:rsidRPr="00DE0AAC" w:rsidRDefault="00E3488B" w:rsidP="00DE0AAC">
      <w:pPr>
        <w:pStyle w:val="ae"/>
        <w:rPr>
          <w:rFonts w:ascii="Calibri" w:hAnsi="Calibri" w:cs="Calibri"/>
        </w:rPr>
      </w:pPr>
      <w:r w:rsidRPr="00B9437A">
        <w:rPr>
          <w:rFonts w:ascii="Calibri" w:hAnsi="Calibri" w:cs="Calibri"/>
          <w:bdr w:val="none" w:sz="0" w:space="0" w:color="auto" w:frame="1"/>
        </w:rPr>
        <w:t>題目：</w:t>
      </w:r>
      <w:r w:rsidRPr="00B9437A">
        <w:rPr>
          <w:rFonts w:ascii="Calibri" w:hAnsi="Calibri" w:cs="Calibri"/>
        </w:rPr>
        <w:t xml:space="preserve"> </w:t>
      </w:r>
      <w:r w:rsidRPr="00B9437A">
        <w:rPr>
          <w:rFonts w:ascii="Calibri" w:hAnsi="Calibri" w:cs="Calibri"/>
          <w:b/>
          <w:bCs/>
        </w:rPr>
        <w:t xml:space="preserve">The bank’s speculation </w:t>
      </w:r>
      <w:r w:rsidRPr="00DE0AAC">
        <w:rPr>
          <w:rFonts w:ascii="Calibri" w:hAnsi="Calibri" w:cs="Calibri"/>
        </w:rPr>
        <w:t>in new markets ________ it to greater risks than those faced by its competitors.</w:t>
      </w:r>
    </w:p>
    <w:p w14:paraId="7A2B6F42" w14:textId="67EC928D" w:rsidR="00E3488B" w:rsidRPr="00B9437A" w:rsidRDefault="00E3488B" w:rsidP="00DE0AAC">
      <w:pPr>
        <w:pStyle w:val="ae"/>
        <w:rPr>
          <w:rFonts w:ascii="Calibri" w:hAnsi="Calibri" w:cs="Calibri"/>
        </w:rPr>
      </w:pPr>
      <w:r w:rsidRPr="00DE0AAC">
        <w:rPr>
          <w:rFonts w:ascii="Calibri" w:hAnsi="Calibri" w:cs="Calibri"/>
        </w:rPr>
        <w:t>(A) expose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0AAC">
        <w:rPr>
          <w:rFonts w:ascii="Calibri" w:hAnsi="Calibri" w:cs="Calibri"/>
        </w:rPr>
        <w:t>(B) exposing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B9437A">
        <w:rPr>
          <w:rFonts w:ascii="Calibri" w:hAnsi="Calibri" w:cs="Calibri"/>
        </w:rPr>
        <w:t>(C) was exposed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B9437A">
        <w:rPr>
          <w:rFonts w:ascii="Calibri" w:hAnsi="Calibri" w:cs="Calibri"/>
          <w:bdr w:val="none" w:sz="0" w:space="0" w:color="auto" w:frame="1"/>
        </w:rPr>
        <w:t>(D) has exposed</w:t>
      </w:r>
    </w:p>
    <w:p w14:paraId="6F58256B" w14:textId="77777777" w:rsidR="00E3488B" w:rsidRPr="00B9437A" w:rsidRDefault="00E3488B" w:rsidP="00DE0AAC">
      <w:pPr>
        <w:pStyle w:val="ae"/>
        <w:rPr>
          <w:rFonts w:ascii="Calibri" w:hAnsi="Calibri" w:cs="Calibri"/>
        </w:rPr>
      </w:pPr>
      <w:r w:rsidRPr="00B9437A">
        <w:rPr>
          <w:rFonts w:ascii="Calibri" w:hAnsi="Calibri" w:cs="Calibri"/>
          <w:bdr w:val="none" w:sz="0" w:space="0" w:color="auto" w:frame="1"/>
        </w:rPr>
        <w:t>答案：</w:t>
      </w:r>
      <w:r w:rsidRPr="00B9437A">
        <w:rPr>
          <w:rFonts w:ascii="Calibri" w:hAnsi="Calibri" w:cs="Calibri"/>
          <w:bdr w:val="none" w:sz="0" w:space="0" w:color="auto" w:frame="1"/>
        </w:rPr>
        <w:t>(D)</w:t>
      </w:r>
    </w:p>
    <w:p w14:paraId="23217214" w14:textId="77777777" w:rsidR="007150F0" w:rsidRDefault="007150F0" w:rsidP="00DE0AAC">
      <w:pPr>
        <w:pStyle w:val="ae"/>
        <w:rPr>
          <w:rFonts w:ascii="Calibri" w:hAnsi="Calibri" w:cs="Calibri"/>
          <w:b/>
          <w:bCs/>
          <w:bdr w:val="none" w:sz="0" w:space="0" w:color="auto" w:frame="1"/>
        </w:rPr>
      </w:pPr>
    </w:p>
    <w:p w14:paraId="23A07009" w14:textId="7D2C2F59" w:rsidR="00E3488B" w:rsidRPr="00DE0AAC" w:rsidRDefault="00E3488B" w:rsidP="00DE0AAC">
      <w:pPr>
        <w:pStyle w:val="ae"/>
        <w:rPr>
          <w:rFonts w:ascii="Calibri" w:hAnsi="Calibri" w:cs="Calibri"/>
        </w:rPr>
      </w:pPr>
      <w:r w:rsidRPr="00B9437A">
        <w:rPr>
          <w:rFonts w:ascii="Calibri" w:hAnsi="Calibri" w:cs="Calibri"/>
          <w:bdr w:val="none" w:sz="0" w:space="0" w:color="auto" w:frame="1"/>
        </w:rPr>
        <w:t>題目：</w:t>
      </w:r>
      <w:r w:rsidRPr="00DE0AAC">
        <w:rPr>
          <w:rFonts w:ascii="Calibri" w:hAnsi="Calibri" w:cs="Calibri"/>
        </w:rPr>
        <w:t xml:space="preserve"> Despite</w:t>
      </w:r>
      <w:r w:rsidRPr="00B9437A">
        <w:rPr>
          <w:rFonts w:ascii="Calibri" w:hAnsi="Calibri" w:cs="Calibri"/>
          <w:b/>
          <w:bCs/>
        </w:rPr>
        <w:t xml:space="preserve"> the forecasted poor weather,</w:t>
      </w:r>
      <w:r w:rsidRPr="00DE0AAC">
        <w:rPr>
          <w:rFonts w:ascii="Calibri" w:hAnsi="Calibri" w:cs="Calibri"/>
        </w:rPr>
        <w:t xml:space="preserve"> </w:t>
      </w:r>
      <w:r w:rsidRPr="00B9437A">
        <w:rPr>
          <w:rFonts w:ascii="Calibri" w:hAnsi="Calibri" w:cs="Calibri"/>
          <w:b/>
          <w:bCs/>
        </w:rPr>
        <w:t xml:space="preserve">the company outing </w:t>
      </w:r>
      <w:r w:rsidRPr="00DE0AAC">
        <w:rPr>
          <w:rFonts w:ascii="Calibri" w:hAnsi="Calibri" w:cs="Calibri"/>
        </w:rPr>
        <w:t>is still going to</w:t>
      </w:r>
      <w:r w:rsidRPr="00B9437A">
        <w:rPr>
          <w:rFonts w:ascii="Calibri" w:hAnsi="Calibri" w:cs="Calibri"/>
          <w:b/>
          <w:bCs/>
        </w:rPr>
        <w:t xml:space="preserve"> take place </w:t>
      </w:r>
      <w:r w:rsidRPr="00DE0AAC">
        <w:rPr>
          <w:rFonts w:ascii="Calibri" w:hAnsi="Calibri" w:cs="Calibri"/>
        </w:rPr>
        <w:t>on Monday ________ originally planned.</w:t>
      </w:r>
    </w:p>
    <w:p w14:paraId="667131F8" w14:textId="1A96F5C8" w:rsidR="00E3488B" w:rsidRPr="00B9437A" w:rsidRDefault="00E3488B" w:rsidP="00DE0AAC">
      <w:pPr>
        <w:pStyle w:val="ae"/>
        <w:rPr>
          <w:rFonts w:ascii="Calibri" w:hAnsi="Calibri" w:cs="Calibri"/>
        </w:rPr>
      </w:pPr>
      <w:r w:rsidRPr="00B9437A">
        <w:rPr>
          <w:rFonts w:ascii="Calibri" w:hAnsi="Calibri" w:cs="Calibri"/>
          <w:bdr w:val="none" w:sz="0" w:space="0" w:color="auto" w:frame="1"/>
        </w:rPr>
        <w:t>(A) as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B9437A">
        <w:rPr>
          <w:rFonts w:ascii="Calibri" w:hAnsi="Calibri" w:cs="Calibri"/>
        </w:rPr>
        <w:t>(B) when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B9437A">
        <w:rPr>
          <w:rFonts w:ascii="Calibri" w:hAnsi="Calibri" w:cs="Calibri"/>
        </w:rPr>
        <w:t>(C) from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B9437A">
        <w:rPr>
          <w:rFonts w:ascii="Calibri" w:hAnsi="Calibri" w:cs="Calibri"/>
        </w:rPr>
        <w:t>(D) that</w:t>
      </w:r>
    </w:p>
    <w:p w14:paraId="1F96D581" w14:textId="600328CE" w:rsidR="00E3488B" w:rsidRPr="00B9437A" w:rsidRDefault="00E3488B" w:rsidP="00DE0AAC">
      <w:pPr>
        <w:pStyle w:val="ae"/>
        <w:rPr>
          <w:rFonts w:ascii="Calibri" w:hAnsi="Calibri" w:cs="Calibri" w:hint="eastAsia"/>
        </w:rPr>
      </w:pPr>
      <w:r w:rsidRPr="00B9437A">
        <w:rPr>
          <w:rFonts w:ascii="Calibri" w:hAnsi="Calibri" w:cs="Calibri"/>
          <w:bdr w:val="none" w:sz="0" w:space="0" w:color="auto" w:frame="1"/>
        </w:rPr>
        <w:t>答案：</w:t>
      </w:r>
      <w:r w:rsidRPr="00B9437A">
        <w:rPr>
          <w:rFonts w:ascii="Calibri" w:hAnsi="Calibri" w:cs="Calibri"/>
          <w:bdr w:val="none" w:sz="0" w:space="0" w:color="auto" w:frame="1"/>
        </w:rPr>
        <w:t>(A)</w:t>
      </w:r>
      <w:r w:rsidR="00B9437A">
        <w:rPr>
          <w:rFonts w:ascii="Calibri" w:hAnsi="Calibri" w:cs="Calibri" w:hint="eastAsia"/>
          <w:bdr w:val="none" w:sz="0" w:space="0" w:color="auto" w:frame="1"/>
        </w:rPr>
        <w:t xml:space="preserve"> </w:t>
      </w:r>
      <w:r w:rsidR="00B9437A">
        <w:rPr>
          <w:rFonts w:ascii="Apple Color Emoji" w:hAnsi="Apple Color Emoji" w:cs="Apple Color Emoji" w:hint="eastAsia"/>
          <w:bdr w:val="none" w:sz="0" w:space="0" w:color="auto" w:frame="1"/>
        </w:rPr>
        <w:t xml:space="preserve"> </w:t>
      </w:r>
      <w:r w:rsidR="00B9437A" w:rsidRPr="00B9437A">
        <w:rPr>
          <w:rFonts w:ascii="Calibri" w:hAnsi="Calibri" w:cs="Calibri" w:hint="eastAsia"/>
          <w:bdr w:val="none" w:sz="0" w:space="0" w:color="auto" w:frame="1"/>
        </w:rPr>
        <w:t xml:space="preserve">as = </w:t>
      </w:r>
      <w:r w:rsidR="00B9437A" w:rsidRPr="00B9437A">
        <w:rPr>
          <w:rFonts w:ascii="Calibri" w:hAnsi="Calibri" w:cs="Calibri" w:hint="eastAsia"/>
          <w:bdr w:val="none" w:sz="0" w:space="0" w:color="auto" w:frame="1"/>
        </w:rPr>
        <w:t>如同</w:t>
      </w:r>
      <w:r w:rsidR="00B9437A" w:rsidRPr="00B9437A">
        <w:rPr>
          <w:rFonts w:ascii="Calibri" w:hAnsi="Calibri" w:cs="Calibri" w:hint="eastAsia"/>
          <w:bdr w:val="none" w:sz="0" w:space="0" w:color="auto" w:frame="1"/>
        </w:rPr>
        <w:t xml:space="preserve"> / </w:t>
      </w:r>
      <w:r w:rsidR="00B9437A" w:rsidRPr="00B9437A">
        <w:rPr>
          <w:rFonts w:ascii="Calibri" w:hAnsi="Calibri" w:cs="Calibri" w:hint="eastAsia"/>
          <w:bdr w:val="none" w:sz="0" w:space="0" w:color="auto" w:frame="1"/>
        </w:rPr>
        <w:t>按照</w:t>
      </w:r>
    </w:p>
    <w:p w14:paraId="5F72FBD4" w14:textId="77777777" w:rsidR="007150F0" w:rsidRDefault="007150F0" w:rsidP="00DE0AAC">
      <w:pPr>
        <w:pStyle w:val="ae"/>
        <w:rPr>
          <w:rFonts w:ascii="Calibri" w:hAnsi="Calibri" w:cs="Calibri"/>
          <w:b/>
          <w:bCs/>
          <w:bdr w:val="none" w:sz="0" w:space="0" w:color="auto" w:frame="1"/>
        </w:rPr>
      </w:pPr>
    </w:p>
    <w:p w14:paraId="78898A9B" w14:textId="167346E2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題目：</w:t>
      </w:r>
      <w:r w:rsidRPr="00DE10AE">
        <w:rPr>
          <w:rFonts w:ascii="Calibri" w:hAnsi="Calibri" w:cs="Calibri"/>
        </w:rPr>
        <w:t xml:space="preserve"> According to the travel ________, we are scheduled to arrive in London by 2:00 P.M. on Friday.</w:t>
      </w:r>
    </w:p>
    <w:p w14:paraId="4F3AD78F" w14:textId="320697F0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 xml:space="preserve">(A) </w:t>
      </w:r>
      <w:r w:rsidRPr="00DE10AE">
        <w:rPr>
          <w:rFonts w:ascii="Calibri" w:hAnsi="Calibri" w:cs="Calibri"/>
          <w:b/>
          <w:bCs/>
          <w:bdr w:val="none" w:sz="0" w:space="0" w:color="auto" w:frame="1"/>
        </w:rPr>
        <w:t>itinerary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 xml:space="preserve">(B) </w:t>
      </w:r>
      <w:r w:rsidRPr="00DE10AE">
        <w:rPr>
          <w:rFonts w:ascii="Calibri" w:hAnsi="Calibri" w:cs="Calibri"/>
          <w:b/>
          <w:bCs/>
        </w:rPr>
        <w:t>inventory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(C) interview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(D) income</w:t>
      </w:r>
    </w:p>
    <w:p w14:paraId="1F6C6902" w14:textId="77777777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答案：</w:t>
      </w:r>
      <w:r w:rsidRPr="00DE10AE">
        <w:rPr>
          <w:rFonts w:ascii="Calibri" w:hAnsi="Calibri" w:cs="Calibri"/>
          <w:bdr w:val="none" w:sz="0" w:space="0" w:color="auto" w:frame="1"/>
        </w:rPr>
        <w:t>(A)</w:t>
      </w:r>
    </w:p>
    <w:p w14:paraId="377ACD8B" w14:textId="77777777" w:rsidR="007150F0" w:rsidRPr="00DE10AE" w:rsidRDefault="007150F0" w:rsidP="00DE0AAC">
      <w:pPr>
        <w:pStyle w:val="ae"/>
        <w:rPr>
          <w:rFonts w:ascii="Calibri" w:hAnsi="Calibri" w:cs="Calibri"/>
          <w:bdr w:val="none" w:sz="0" w:space="0" w:color="auto" w:frame="1"/>
        </w:rPr>
      </w:pPr>
    </w:p>
    <w:p w14:paraId="1D054653" w14:textId="5933E8E7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題目：</w:t>
      </w:r>
      <w:r w:rsidRPr="00DE10AE">
        <w:rPr>
          <w:rFonts w:ascii="Calibri" w:hAnsi="Calibri" w:cs="Calibri"/>
        </w:rPr>
        <w:t xml:space="preserve"> While CS Industries’ stock price has been </w:t>
      </w:r>
      <w:r w:rsidRPr="00DE10AE">
        <w:rPr>
          <w:rFonts w:ascii="Calibri" w:hAnsi="Calibri" w:cs="Calibri"/>
          <w:b/>
          <w:bCs/>
        </w:rPr>
        <w:t>volatile</w:t>
      </w:r>
      <w:r w:rsidRPr="00DE10AE">
        <w:rPr>
          <w:rFonts w:ascii="Calibri" w:hAnsi="Calibri" w:cs="Calibri"/>
        </w:rPr>
        <w:t xml:space="preserve"> over recent months, ________ </w:t>
      </w:r>
      <w:r w:rsidRPr="00DE10AE">
        <w:rPr>
          <w:rFonts w:ascii="Calibri" w:hAnsi="Calibri" w:cs="Calibri"/>
          <w:b/>
          <w:bCs/>
        </w:rPr>
        <w:t>remain</w:t>
      </w:r>
      <w:r w:rsidRPr="00DE10AE">
        <w:rPr>
          <w:rFonts w:ascii="Calibri" w:hAnsi="Calibri" w:cs="Calibri"/>
        </w:rPr>
        <w:t xml:space="preserve"> positive about</w:t>
      </w:r>
      <w:r w:rsidRPr="00DE10AE">
        <w:rPr>
          <w:rFonts w:ascii="Calibri" w:hAnsi="Calibri" w:cs="Calibri"/>
          <w:b/>
          <w:bCs/>
        </w:rPr>
        <w:t xml:space="preserve"> the company’s long-term prospects.</w:t>
      </w:r>
    </w:p>
    <w:p w14:paraId="75B6531D" w14:textId="100F7A30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</w:rPr>
        <w:t>(A) analyze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  <w:bdr w:val="none" w:sz="0" w:space="0" w:color="auto" w:frame="1"/>
        </w:rPr>
        <w:t>(B) analysts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(C) analytical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(D) analytically</w:t>
      </w:r>
    </w:p>
    <w:p w14:paraId="6E9F84AE" w14:textId="77777777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答案：</w:t>
      </w:r>
      <w:r w:rsidRPr="00DE10AE">
        <w:rPr>
          <w:rFonts w:ascii="Calibri" w:hAnsi="Calibri" w:cs="Calibri"/>
          <w:bdr w:val="none" w:sz="0" w:space="0" w:color="auto" w:frame="1"/>
        </w:rPr>
        <w:t>(B)</w:t>
      </w:r>
    </w:p>
    <w:p w14:paraId="07B16367" w14:textId="77777777" w:rsidR="007150F0" w:rsidRPr="00DE10AE" w:rsidRDefault="007150F0" w:rsidP="00DE0AAC">
      <w:pPr>
        <w:pStyle w:val="ae"/>
        <w:rPr>
          <w:rFonts w:ascii="Calibri" w:hAnsi="Calibri" w:cs="Calibri" w:hint="eastAsia"/>
          <w:bdr w:val="none" w:sz="0" w:space="0" w:color="auto" w:frame="1"/>
        </w:rPr>
      </w:pPr>
    </w:p>
    <w:p w14:paraId="78B1FEDE" w14:textId="70ABBE53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題目：</w:t>
      </w:r>
      <w:r w:rsidRPr="00DE10AE">
        <w:rPr>
          <w:rFonts w:ascii="Calibri" w:hAnsi="Calibri" w:cs="Calibri"/>
        </w:rPr>
        <w:t xml:space="preserve"> Mrs. Sharma has ________ in the company for the entirety of her decades-long career.</w:t>
      </w:r>
    </w:p>
    <w:p w14:paraId="5ADAD443" w14:textId="428A210B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</w:rPr>
        <w:t>(A) removed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(B) restored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  <w:bdr w:val="none" w:sz="0" w:space="0" w:color="auto" w:frame="1"/>
        </w:rPr>
        <w:t>(C) remained</w:t>
      </w:r>
      <w:r w:rsidR="00DE10AE" w:rsidRPr="00DE10AE">
        <w:rPr>
          <w:rFonts w:ascii="Calibri" w:hAnsi="Calibri" w:cs="Calibri"/>
        </w:rPr>
        <w:tab/>
      </w:r>
      <w:r w:rsidR="00DE10AE" w:rsidRP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(D) respected</w:t>
      </w:r>
    </w:p>
    <w:p w14:paraId="180E0661" w14:textId="560A0BB9" w:rsidR="00E3488B" w:rsidRPr="00DE10AE" w:rsidRDefault="00E3488B" w:rsidP="00DE0AAC">
      <w:pPr>
        <w:pStyle w:val="ae"/>
        <w:rPr>
          <w:rFonts w:ascii="Calibri" w:hAnsi="Calibri" w:cs="Calibri"/>
          <w:bdr w:val="none" w:sz="0" w:space="0" w:color="auto" w:frame="1"/>
        </w:rPr>
      </w:pPr>
      <w:r w:rsidRPr="00DE10AE">
        <w:rPr>
          <w:rFonts w:ascii="Calibri" w:hAnsi="Calibri" w:cs="Calibri"/>
          <w:bdr w:val="none" w:sz="0" w:space="0" w:color="auto" w:frame="1"/>
        </w:rPr>
        <w:t>答案：</w:t>
      </w:r>
      <w:r w:rsidRPr="00DE10AE">
        <w:rPr>
          <w:rFonts w:ascii="Calibri" w:hAnsi="Calibri" w:cs="Calibri"/>
          <w:bdr w:val="none" w:sz="0" w:space="0" w:color="auto" w:frame="1"/>
        </w:rPr>
        <w:t>(C)</w:t>
      </w:r>
    </w:p>
    <w:p w14:paraId="42BFB3B6" w14:textId="68CBF7D1" w:rsidR="007150F0" w:rsidRDefault="00DE10AE" w:rsidP="00DE0AAC">
      <w:pPr>
        <w:pStyle w:val="ae"/>
        <w:rPr>
          <w:rFonts w:ascii="Calibri" w:hAnsi="Calibri" w:cs="Calibri"/>
          <w:bdr w:val="none" w:sz="0" w:space="0" w:color="auto" w:frame="1"/>
        </w:rPr>
      </w:pPr>
      <w:r w:rsidRPr="00DE10AE">
        <w:rPr>
          <w:rFonts w:ascii="Apple Color Emoji" w:hAnsi="Apple Color Emoji" w:cs="Apple Color Emoji"/>
          <w:bdr w:val="none" w:sz="0" w:space="0" w:color="auto" w:frame="1"/>
        </w:rPr>
        <w:t>👉</w:t>
      </w:r>
      <w:r w:rsidRPr="00DE10AE">
        <w:rPr>
          <w:rFonts w:ascii="Calibri" w:hAnsi="Calibri" w:cs="Calibri" w:hint="eastAsia"/>
          <w:bdr w:val="none" w:sz="0" w:space="0" w:color="auto" w:frame="1"/>
        </w:rPr>
        <w:t xml:space="preserve"> remain in + </w:t>
      </w:r>
      <w:r w:rsidRPr="00DE10AE">
        <w:rPr>
          <w:rFonts w:ascii="Calibri" w:hAnsi="Calibri" w:cs="Calibri" w:hint="eastAsia"/>
          <w:bdr w:val="none" w:sz="0" w:space="0" w:color="auto" w:frame="1"/>
        </w:rPr>
        <w:t>地方</w:t>
      </w:r>
      <w:r w:rsidRPr="00DE10AE">
        <w:rPr>
          <w:rFonts w:ascii="Calibri" w:hAnsi="Calibri" w:cs="Calibri" w:hint="eastAsia"/>
          <w:bdr w:val="none" w:sz="0" w:space="0" w:color="auto" w:frame="1"/>
        </w:rPr>
        <w:t xml:space="preserve"> = </w:t>
      </w:r>
      <w:r w:rsidRPr="00DE10AE">
        <w:rPr>
          <w:rFonts w:ascii="Calibri" w:hAnsi="Calibri" w:cs="Calibri" w:hint="eastAsia"/>
          <w:bdr w:val="none" w:sz="0" w:space="0" w:color="auto" w:frame="1"/>
        </w:rPr>
        <w:t>一直待在某地方</w:t>
      </w:r>
    </w:p>
    <w:p w14:paraId="307C2ED7" w14:textId="77777777" w:rsidR="00DE10AE" w:rsidRPr="00DE10AE" w:rsidRDefault="00DE10AE" w:rsidP="00DE0AAC">
      <w:pPr>
        <w:pStyle w:val="ae"/>
        <w:rPr>
          <w:rFonts w:ascii="Calibri" w:hAnsi="Calibri" w:cs="Calibri" w:hint="eastAsia"/>
          <w:bdr w:val="none" w:sz="0" w:space="0" w:color="auto" w:frame="1"/>
        </w:rPr>
      </w:pPr>
    </w:p>
    <w:p w14:paraId="6D176A43" w14:textId="2FB16014" w:rsidR="00E3488B" w:rsidRPr="00DE10AE" w:rsidRDefault="00E3488B" w:rsidP="00DE0AAC">
      <w:pPr>
        <w:pStyle w:val="ae"/>
        <w:rPr>
          <w:rFonts w:ascii="Calibri" w:hAnsi="Calibri" w:cs="Calibri"/>
          <w:bdr w:val="none" w:sz="0" w:space="0" w:color="auto" w:frame="1"/>
        </w:rPr>
      </w:pPr>
      <w:r w:rsidRPr="00DE10AE">
        <w:rPr>
          <w:rFonts w:ascii="Calibri" w:hAnsi="Calibri" w:cs="Calibri"/>
          <w:bdr w:val="none" w:sz="0" w:space="0" w:color="auto" w:frame="1"/>
        </w:rPr>
        <w:t>題目：</w:t>
      </w:r>
      <w:r w:rsidRPr="00DE10AE">
        <w:rPr>
          <w:rFonts w:ascii="Calibri" w:hAnsi="Calibri" w:cs="Calibri"/>
        </w:rPr>
        <w:t xml:space="preserve"> ________ Karissa goes on </w:t>
      </w:r>
      <w:r w:rsidRPr="00DE10AE">
        <w:rPr>
          <w:rFonts w:ascii="Calibri" w:hAnsi="Calibri" w:cs="Calibri"/>
          <w:b/>
          <w:bCs/>
        </w:rPr>
        <w:t>maternity leave</w:t>
      </w:r>
      <w:r w:rsidRPr="00DE10AE">
        <w:rPr>
          <w:rFonts w:ascii="Calibri" w:hAnsi="Calibri" w:cs="Calibri"/>
        </w:rPr>
        <w:t xml:space="preserve">, I’d like you to </w:t>
      </w:r>
      <w:r w:rsidRPr="00DE10AE">
        <w:rPr>
          <w:rFonts w:ascii="Calibri" w:hAnsi="Calibri" w:cs="Calibri"/>
          <w:b/>
          <w:bCs/>
        </w:rPr>
        <w:t>take over her clients.</w:t>
      </w:r>
    </w:p>
    <w:p w14:paraId="4EFD02E3" w14:textId="5A3BE80D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</w:rPr>
        <w:t>(A) However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  <w:bdr w:val="none" w:sz="0" w:space="0" w:color="auto" w:frame="1"/>
        </w:rPr>
        <w:t>(B) When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(C) Despite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(D) Where</w:t>
      </w:r>
    </w:p>
    <w:p w14:paraId="5B6492FC" w14:textId="77777777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答案：</w:t>
      </w:r>
      <w:r w:rsidRPr="00DE10AE">
        <w:rPr>
          <w:rFonts w:ascii="Calibri" w:hAnsi="Calibri" w:cs="Calibri"/>
          <w:bdr w:val="none" w:sz="0" w:space="0" w:color="auto" w:frame="1"/>
        </w:rPr>
        <w:t>(B)</w:t>
      </w:r>
    </w:p>
    <w:p w14:paraId="685D09F1" w14:textId="77777777" w:rsidR="007150F0" w:rsidRDefault="007150F0" w:rsidP="00DE0AAC">
      <w:pPr>
        <w:pStyle w:val="ae"/>
        <w:rPr>
          <w:rFonts w:ascii="Calibri" w:hAnsi="Calibri" w:cs="Calibri"/>
          <w:b/>
          <w:bCs/>
          <w:bdr w:val="none" w:sz="0" w:space="0" w:color="auto" w:frame="1"/>
        </w:rPr>
      </w:pPr>
    </w:p>
    <w:p w14:paraId="3C67A331" w14:textId="4F5E1BCB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題目：</w:t>
      </w:r>
      <w:r w:rsidRPr="00DE10AE">
        <w:rPr>
          <w:rFonts w:ascii="Calibri" w:hAnsi="Calibri" w:cs="Calibri"/>
        </w:rPr>
        <w:t xml:space="preserve"> Do you know who ________ for Mr. Dunlap while he is on </w:t>
      </w:r>
      <w:proofErr w:type="gramStart"/>
      <w:r w:rsidRPr="00DE10AE">
        <w:rPr>
          <w:rFonts w:ascii="Calibri" w:hAnsi="Calibri" w:cs="Calibri"/>
        </w:rPr>
        <w:t>vacation?</w:t>
      </w:r>
      <w:proofErr w:type="gramEnd"/>
    </w:p>
    <w:p w14:paraId="18008ECF" w14:textId="6C7BD3C2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</w:rPr>
        <w:t>(A) have covered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(B) will have covered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  <w:bdr w:val="none" w:sz="0" w:space="0" w:color="auto" w:frame="1"/>
        </w:rPr>
        <w:t>(C) has been covering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(D) had been covering</w:t>
      </w:r>
    </w:p>
    <w:p w14:paraId="687346A8" w14:textId="77777777" w:rsidR="00E3488B" w:rsidRDefault="00E3488B" w:rsidP="00DE0AAC">
      <w:pPr>
        <w:pStyle w:val="ae"/>
        <w:rPr>
          <w:rFonts w:ascii="Calibri" w:hAnsi="Calibri" w:cs="Calibri"/>
          <w:bdr w:val="none" w:sz="0" w:space="0" w:color="auto" w:frame="1"/>
        </w:rPr>
      </w:pPr>
      <w:r w:rsidRPr="00DE10AE">
        <w:rPr>
          <w:rFonts w:ascii="Calibri" w:hAnsi="Calibri" w:cs="Calibri"/>
          <w:bdr w:val="none" w:sz="0" w:space="0" w:color="auto" w:frame="1"/>
        </w:rPr>
        <w:t>答案：</w:t>
      </w:r>
      <w:r w:rsidRPr="00DE10AE">
        <w:rPr>
          <w:rFonts w:ascii="Calibri" w:hAnsi="Calibri" w:cs="Calibri"/>
          <w:bdr w:val="none" w:sz="0" w:space="0" w:color="auto" w:frame="1"/>
        </w:rPr>
        <w:t>(C)</w:t>
      </w:r>
    </w:p>
    <w:p w14:paraId="6D2EE91F" w14:textId="3D563D3A" w:rsidR="00DE10AE" w:rsidRDefault="00DE10AE" w:rsidP="00DE0AAC">
      <w:pPr>
        <w:pStyle w:val="ae"/>
        <w:rPr>
          <w:rFonts w:ascii="Calibri" w:hAnsi="Calibri" w:cs="Calibri"/>
          <w:bdr w:val="none" w:sz="0" w:space="0" w:color="auto" w:frame="1"/>
        </w:rPr>
      </w:pPr>
      <w:r w:rsidRPr="00DE10AE">
        <w:rPr>
          <w:rFonts w:ascii="Calibri" w:hAnsi="Calibri" w:cs="Calibri" w:hint="eastAsia"/>
          <w:bdr w:val="none" w:sz="0" w:space="0" w:color="auto" w:frame="1"/>
        </w:rPr>
        <w:t xml:space="preserve">has covered </w:t>
      </w:r>
      <w:r w:rsidRPr="00DE10AE">
        <w:rPr>
          <w:rFonts w:ascii="Apple Color Emoji" w:hAnsi="Apple Color Emoji" w:cs="Apple Color Emoji"/>
          <w:bdr w:val="none" w:sz="0" w:space="0" w:color="auto" w:frame="1"/>
        </w:rPr>
        <w:t>👉</w:t>
      </w:r>
      <w:r w:rsidRPr="00DE10AE">
        <w:rPr>
          <w:rFonts w:ascii="Calibri" w:hAnsi="Calibri" w:cs="Calibri" w:hint="eastAsia"/>
          <w:bdr w:val="none" w:sz="0" w:space="0" w:color="auto" w:frame="1"/>
        </w:rPr>
        <w:t xml:space="preserve"> </w:t>
      </w:r>
      <w:r w:rsidRPr="00DE10AE">
        <w:rPr>
          <w:rFonts w:ascii="Calibri" w:hAnsi="Calibri" w:cs="Calibri" w:hint="eastAsia"/>
          <w:bdr w:val="none" w:sz="0" w:space="0" w:color="auto" w:frame="1"/>
        </w:rPr>
        <w:t>做過（不強調持續）</w:t>
      </w:r>
      <w:r w:rsidRPr="00DE10AE">
        <w:rPr>
          <w:rFonts w:ascii="Calibri" w:hAnsi="Calibri" w:cs="Calibri" w:hint="eastAsia"/>
          <w:bdr w:val="none" w:sz="0" w:space="0" w:color="auto" w:frame="1"/>
        </w:rPr>
        <w:t xml:space="preserve"> has been covering </w:t>
      </w:r>
      <w:r w:rsidRPr="00DE10AE">
        <w:rPr>
          <w:rFonts w:ascii="Apple Color Emoji" w:hAnsi="Apple Color Emoji" w:cs="Apple Color Emoji"/>
          <w:bdr w:val="none" w:sz="0" w:space="0" w:color="auto" w:frame="1"/>
        </w:rPr>
        <w:t>👉</w:t>
      </w:r>
      <w:r w:rsidRPr="00DE10AE">
        <w:rPr>
          <w:rFonts w:ascii="Calibri" w:hAnsi="Calibri" w:cs="Calibri" w:hint="eastAsia"/>
          <w:bdr w:val="none" w:sz="0" w:space="0" w:color="auto" w:frame="1"/>
        </w:rPr>
        <w:t xml:space="preserve"> </w:t>
      </w:r>
      <w:r w:rsidRPr="00DE10AE">
        <w:rPr>
          <w:rFonts w:ascii="Calibri" w:hAnsi="Calibri" w:cs="Calibri" w:hint="eastAsia"/>
          <w:bdr w:val="none" w:sz="0" w:space="0" w:color="auto" w:frame="1"/>
        </w:rPr>
        <w:t>一直在做（重點</w:t>
      </w:r>
      <w:r w:rsidRPr="00DE10AE">
        <w:rPr>
          <w:rFonts w:ascii="Apple Color Emoji" w:hAnsi="Apple Color Emoji" w:cs="Apple Color Emoji"/>
          <w:bdr w:val="none" w:sz="0" w:space="0" w:color="auto" w:frame="1"/>
        </w:rPr>
        <w:t>🔥</w:t>
      </w:r>
      <w:r w:rsidRPr="00DE10AE">
        <w:rPr>
          <w:rFonts w:ascii="Calibri" w:hAnsi="Calibri" w:cs="Calibri" w:hint="eastAsia"/>
          <w:bdr w:val="none" w:sz="0" w:space="0" w:color="auto" w:frame="1"/>
        </w:rPr>
        <w:t>）</w:t>
      </w:r>
    </w:p>
    <w:p w14:paraId="78C27FE5" w14:textId="3D416E62" w:rsidR="00DE10AE" w:rsidRPr="00DE10AE" w:rsidRDefault="00DE10AE" w:rsidP="00DE0AAC">
      <w:pPr>
        <w:pStyle w:val="ae"/>
        <w:rPr>
          <w:rFonts w:ascii="Calibri" w:hAnsi="Calibri" w:cs="Calibri" w:hint="eastAsia"/>
          <w:bdr w:val="none" w:sz="0" w:space="0" w:color="auto" w:frame="1"/>
        </w:rPr>
      </w:pPr>
      <w:r w:rsidRPr="00DE10AE">
        <w:rPr>
          <w:rFonts w:ascii="Calibri" w:hAnsi="Calibri" w:cs="Calibri"/>
          <w:bdr w:val="none" w:sz="0" w:space="0" w:color="auto" w:frame="1"/>
        </w:rPr>
        <w:t>while he is on vacation</w:t>
      </w:r>
      <w:r w:rsidRPr="00DE10AE">
        <w:rPr>
          <w:rFonts w:ascii="Calibri" w:hAnsi="Calibri" w:cs="Calibri" w:hint="eastAsia"/>
          <w:bdr w:val="none" w:sz="0" w:space="0" w:color="auto" w:frame="1"/>
        </w:rPr>
        <w:t>（他現在正在休假）</w:t>
      </w:r>
      <w:r w:rsidRPr="00DE10AE">
        <w:rPr>
          <w:rFonts w:ascii="Calibri" w:hAnsi="Calibri" w:cs="Calibri"/>
          <w:bdr w:val="none" w:sz="0" w:space="0" w:color="auto" w:frame="1"/>
        </w:rPr>
        <w:t xml:space="preserve"> </w:t>
      </w:r>
      <w:r w:rsidRPr="00DE10AE">
        <w:rPr>
          <w:rFonts w:ascii="Apple Color Emoji" w:hAnsi="Apple Color Emoji" w:cs="Apple Color Emoji"/>
          <w:bdr w:val="none" w:sz="0" w:space="0" w:color="auto" w:frame="1"/>
        </w:rPr>
        <w:t>➡️</w:t>
      </w:r>
      <w:r w:rsidRPr="00DE10AE">
        <w:rPr>
          <w:rFonts w:ascii="Calibri" w:hAnsi="Calibri" w:cs="Calibri"/>
          <w:bdr w:val="none" w:sz="0" w:space="0" w:color="auto" w:frame="1"/>
        </w:rPr>
        <w:t xml:space="preserve"> </w:t>
      </w:r>
      <w:r w:rsidRPr="00DE10AE">
        <w:rPr>
          <w:rFonts w:ascii="Calibri" w:hAnsi="Calibri" w:cs="Calibri" w:hint="eastAsia"/>
          <w:bdr w:val="none" w:sz="0" w:space="0" w:color="auto" w:frame="1"/>
        </w:rPr>
        <w:t>表示「現在這段期間」</w:t>
      </w:r>
    </w:p>
    <w:p w14:paraId="3AA3B692" w14:textId="77777777" w:rsidR="00DE10AE" w:rsidRPr="00DE0AAC" w:rsidRDefault="00DE10AE" w:rsidP="00DE0AAC">
      <w:pPr>
        <w:pStyle w:val="ae"/>
        <w:rPr>
          <w:rFonts w:ascii="Calibri" w:hAnsi="Calibri" w:cs="Calibri"/>
        </w:rPr>
      </w:pPr>
    </w:p>
    <w:p w14:paraId="04B35096" w14:textId="77777777" w:rsidR="00DE10AE" w:rsidRDefault="00DE10AE">
      <w:pPr>
        <w:rPr>
          <w:rFonts w:ascii="Calibri" w:hAnsi="Calibri" w:cs="Calibri"/>
          <w:b/>
          <w:bCs/>
          <w:bdr w:val="none" w:sz="0" w:space="0" w:color="auto" w:frame="1"/>
        </w:rPr>
      </w:pPr>
      <w:r>
        <w:rPr>
          <w:rFonts w:ascii="Calibri" w:hAnsi="Calibri" w:cs="Calibri"/>
          <w:b/>
          <w:bCs/>
          <w:bdr w:val="none" w:sz="0" w:space="0" w:color="auto" w:frame="1"/>
        </w:rPr>
        <w:br w:type="page"/>
      </w:r>
    </w:p>
    <w:p w14:paraId="296A825C" w14:textId="12348A88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lastRenderedPageBreak/>
        <w:t>題目：</w:t>
      </w:r>
      <w:r w:rsidRPr="00DE10AE">
        <w:rPr>
          <w:rFonts w:ascii="Calibri" w:hAnsi="Calibri" w:cs="Calibri"/>
        </w:rPr>
        <w:t xml:space="preserve"> Storm Imelda</w:t>
      </w:r>
      <w:r w:rsidRPr="007C04B7">
        <w:rPr>
          <w:rFonts w:ascii="Calibri" w:hAnsi="Calibri" w:cs="Calibri"/>
          <w:b/>
          <w:bCs/>
        </w:rPr>
        <w:t xml:space="preserve"> is forecast </w:t>
      </w:r>
      <w:r w:rsidRPr="00DE10AE">
        <w:rPr>
          <w:rFonts w:ascii="Calibri" w:hAnsi="Calibri" w:cs="Calibri"/>
        </w:rPr>
        <w:t>to bring heavy rains to the area ________</w:t>
      </w:r>
      <w:r w:rsidRPr="007C04B7">
        <w:rPr>
          <w:rFonts w:ascii="Calibri" w:hAnsi="Calibri" w:cs="Calibri"/>
          <w:b/>
          <w:bCs/>
        </w:rPr>
        <w:t xml:space="preserve"> the start of next week.</w:t>
      </w:r>
    </w:p>
    <w:p w14:paraId="61BDC00B" w14:textId="67D5ECEB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</w:rPr>
        <w:t>(A) since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  <w:bdr w:val="none" w:sz="0" w:space="0" w:color="auto" w:frame="1"/>
        </w:rPr>
        <w:t>(B) until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(C) so</w:t>
      </w:r>
      <w:r w:rsidR="00DE10AE">
        <w:rPr>
          <w:rFonts w:ascii="Calibri" w:hAnsi="Calibri" w:cs="Calibri"/>
        </w:rPr>
        <w:tab/>
      </w:r>
      <w:r w:rsidR="00DE10AE">
        <w:rPr>
          <w:rFonts w:ascii="Calibri" w:hAnsi="Calibri" w:cs="Calibri"/>
        </w:rPr>
        <w:tab/>
      </w:r>
      <w:r w:rsidRPr="00DE10AE">
        <w:rPr>
          <w:rFonts w:ascii="Calibri" w:hAnsi="Calibri" w:cs="Calibri"/>
        </w:rPr>
        <w:t>(D) when</w:t>
      </w:r>
    </w:p>
    <w:p w14:paraId="477D6081" w14:textId="77777777" w:rsidR="00E3488B" w:rsidRPr="00DE10AE" w:rsidRDefault="00E3488B" w:rsidP="00DE0AAC">
      <w:pPr>
        <w:pStyle w:val="ae"/>
        <w:rPr>
          <w:rFonts w:ascii="Calibri" w:hAnsi="Calibri" w:cs="Calibri"/>
        </w:rPr>
      </w:pPr>
      <w:r w:rsidRPr="00DE10AE">
        <w:rPr>
          <w:rFonts w:ascii="Calibri" w:hAnsi="Calibri" w:cs="Calibri"/>
          <w:bdr w:val="none" w:sz="0" w:space="0" w:color="auto" w:frame="1"/>
        </w:rPr>
        <w:t>答案：</w:t>
      </w:r>
      <w:r w:rsidRPr="00DE10AE">
        <w:rPr>
          <w:rFonts w:ascii="Calibri" w:hAnsi="Calibri" w:cs="Calibri"/>
          <w:bdr w:val="none" w:sz="0" w:space="0" w:color="auto" w:frame="1"/>
        </w:rPr>
        <w:t>(B)</w:t>
      </w:r>
    </w:p>
    <w:p w14:paraId="1B630FBE" w14:textId="6DCCB7B9" w:rsidR="001900C9" w:rsidRPr="007C04B7" w:rsidRDefault="007C04B7" w:rsidP="00DE0AAC">
      <w:pPr>
        <w:pStyle w:val="ae"/>
        <w:rPr>
          <w:rFonts w:ascii="Calibri" w:hAnsi="Calibri" w:cs="Calibri" w:hint="eastAsia"/>
        </w:rPr>
      </w:pPr>
      <w:r w:rsidRPr="007C04B7">
        <w:rPr>
          <w:rFonts w:ascii="Calibri" w:hAnsi="Calibri" w:cs="Calibri"/>
        </w:rPr>
        <w:t>is forecast</w:t>
      </w:r>
      <w:r w:rsidRPr="007C04B7">
        <w:rPr>
          <w:rFonts w:ascii="Calibri" w:hAnsi="Calibri" w:cs="Calibri" w:hint="eastAsia"/>
        </w:rPr>
        <w:t xml:space="preserve"> </w:t>
      </w:r>
      <w:r w:rsidRPr="007C04B7">
        <w:rPr>
          <w:rFonts w:ascii="Calibri" w:hAnsi="Calibri" w:cs="Calibri" w:hint="eastAsia"/>
        </w:rPr>
        <w:t>被動</w:t>
      </w:r>
    </w:p>
    <w:p w14:paraId="662332AA" w14:textId="77777777" w:rsidR="007C04B7" w:rsidRDefault="007C04B7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4B10ACD" w14:textId="61B133F5" w:rsidR="00DE0AAC" w:rsidRPr="00DE10AE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project’s </w:t>
      </w:r>
      <w:r w:rsidRPr="007C04B7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immense</w:t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 xml:space="preserve"> success should ________ be credited to our wonderful design team.</w:t>
      </w:r>
    </w:p>
    <w:p w14:paraId="4D4B4FC3" w14:textId="49B1E7DD" w:rsidR="00DE0AAC" w:rsidRPr="00DE10AE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(A) large</w:t>
      </w:r>
      <w:r w:rsidR="00DE10AE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DE10AE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(B) larger</w:t>
      </w:r>
      <w:r w:rsidR="00DE10AE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DE10AE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largely</w:t>
      </w:r>
      <w:r w:rsidR="00DE10AE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DE10AE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(D) largest</w:t>
      </w:r>
    </w:p>
    <w:p w14:paraId="5D3FC694" w14:textId="77777777" w:rsidR="00DE0AAC" w:rsidRPr="00DE10AE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7638EABC" w14:textId="5A415DDC" w:rsidR="00DE0AAC" w:rsidRDefault="007C04B7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immense = 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>非常大的、巨大的（比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 very big 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>更強）</w:t>
      </w:r>
    </w:p>
    <w:p w14:paraId="4BFDA36C" w14:textId="77777777" w:rsidR="007C04B7" w:rsidRPr="00DE10AE" w:rsidRDefault="007C04B7" w:rsidP="00DE0AAC">
      <w:pPr>
        <w:pStyle w:val="ae"/>
        <w:rPr>
          <w:rFonts w:ascii="Calibri" w:eastAsia="新細明體" w:hAnsi="Calibri" w:cs="Calibri" w:hint="eastAsia"/>
          <w:color w:val="1F1F1F"/>
          <w:kern w:val="0"/>
          <w14:ligatures w14:val="none"/>
        </w:rPr>
      </w:pPr>
    </w:p>
    <w:p w14:paraId="72B1F454" w14:textId="77777777" w:rsidR="00DE0AAC" w:rsidRPr="00DE10AE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 xml:space="preserve"> A research team at </w:t>
      </w:r>
      <w:proofErr w:type="spellStart"/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Rhonfel</w:t>
      </w:r>
      <w:proofErr w:type="spellEnd"/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 xml:space="preserve"> Institute of Psychology is ________ subjects for a study into the impact of job satisfaction on worker performance.</w:t>
      </w:r>
    </w:p>
    <w:p w14:paraId="63E74BDB" w14:textId="0EBEE4E8" w:rsidR="00DE0AAC" w:rsidRPr="00DE10AE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(A) expanding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recruiting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(C) designing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(D) opposing</w:t>
      </w:r>
    </w:p>
    <w:p w14:paraId="0431091D" w14:textId="5ABFD21D" w:rsidR="00DE0AAC" w:rsidRPr="007C04B7" w:rsidRDefault="00DE0AAC" w:rsidP="00DE0AAC">
      <w:pPr>
        <w:pStyle w:val="ae"/>
        <w:rPr>
          <w:rFonts w:ascii="Calibri" w:eastAsia="新細明體" w:hAnsi="Calibri" w:cs="Calibri" w:hint="eastAsia"/>
          <w:color w:val="1F1F1F"/>
          <w:kern w:val="0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</w:t>
      </w:r>
    </w:p>
    <w:p w14:paraId="36E21814" w14:textId="33FAF95B" w:rsidR="007C04B7" w:rsidRDefault="007C04B7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C04B7">
        <w:rPr>
          <w:rFonts w:ascii="Apple Color Emoji" w:eastAsia="新細明體" w:hAnsi="Apple Color Emoji" w:cs="Apple Color Emoji"/>
          <w:color w:val="1F1F1F"/>
          <w:kern w:val="0"/>
          <w:bdr w:val="none" w:sz="0" w:space="0" w:color="auto" w:frame="1"/>
          <w14:ligatures w14:val="none"/>
        </w:rPr>
        <w:t>👉</w:t>
      </w: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 subjects for a study</w:t>
      </w: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>（研究對象</w:t>
      </w: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>受試者）</w:t>
      </w:r>
    </w:p>
    <w:p w14:paraId="3F5021CF" w14:textId="151E03EA" w:rsidR="007C04B7" w:rsidRDefault="007C04B7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recruit = </w:t>
      </w: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>招募（人）</w:t>
      </w:r>
    </w:p>
    <w:p w14:paraId="0F4CF3B6" w14:textId="681BA4FA" w:rsidR="007C04B7" w:rsidRDefault="007C04B7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opposing = </w:t>
      </w: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>反對</w:t>
      </w:r>
    </w:p>
    <w:p w14:paraId="78429FF9" w14:textId="00691121" w:rsidR="007C04B7" w:rsidRDefault="007C04B7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expanding = </w:t>
      </w:r>
      <w:r w:rsidRPr="007C04B7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>擴大</w:t>
      </w:r>
    </w:p>
    <w:p w14:paraId="23F99AEC" w14:textId="77777777" w:rsidR="007C04B7" w:rsidRPr="00DE10AE" w:rsidRDefault="007C04B7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</w:p>
    <w:p w14:paraId="6E89091F" w14:textId="00923612" w:rsidR="00DE0AAC" w:rsidRPr="00DE10AE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 xml:space="preserve"> Our ________ team can handle a wide range of projects, from small to large scale.</w:t>
      </w:r>
    </w:p>
    <w:p w14:paraId="72BF251A" w14:textId="25E153E4" w:rsidR="00DE0AAC" w:rsidRPr="00DE10AE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(A) </w:t>
      </w:r>
      <w:r w:rsidRPr="007C04B7">
        <w:rPr>
          <w:rFonts w:ascii="Calibri" w:eastAsia="新細明體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>versatile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(B) feasible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(C) possible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10AE">
        <w:rPr>
          <w:rFonts w:ascii="Calibri" w:eastAsia="新細明體" w:hAnsi="Calibri" w:cs="Calibri"/>
          <w:color w:val="1F1F1F"/>
          <w:kern w:val="0"/>
          <w14:ligatures w14:val="none"/>
        </w:rPr>
        <w:t>(D) divisible</w:t>
      </w:r>
    </w:p>
    <w:p w14:paraId="29FF49D6" w14:textId="77777777" w:rsidR="00DE0AAC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DE10AE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</w:t>
      </w:r>
    </w:p>
    <w:p w14:paraId="4511EEF3" w14:textId="558E25EF" w:rsidR="007C04B7" w:rsidRPr="00DE10AE" w:rsidRDefault="007C04B7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versatile = 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>多才多藝的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 / 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>多功能的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 / </w:t>
      </w:r>
      <w:r w:rsidRPr="007C04B7">
        <w:rPr>
          <w:rFonts w:ascii="Calibri" w:eastAsia="新細明體" w:hAnsi="Calibri" w:cs="Calibri" w:hint="eastAsia"/>
          <w:color w:val="1F1F1F"/>
          <w:kern w:val="0"/>
          <w14:ligatures w14:val="none"/>
        </w:rPr>
        <w:t>適應力強的</w:t>
      </w:r>
    </w:p>
    <w:p w14:paraId="0F424CB6" w14:textId="2317DBF1" w:rsidR="007C04B7" w:rsidRPr="00DE10AE" w:rsidRDefault="007C04B7">
      <w:pPr>
        <w:rPr>
          <w:rFonts w:ascii="Calibri" w:hAnsi="Calibri" w:cs="Calibri" w:hint="eastAsia"/>
          <w:color w:val="1F1F1F"/>
          <w:bdr w:val="none" w:sz="0" w:space="0" w:color="auto" w:frame="1"/>
        </w:rPr>
      </w:pPr>
      <w:r w:rsidRPr="007C04B7">
        <w:rPr>
          <w:rFonts w:ascii="Calibri" w:hAnsi="Calibri" w:cs="Calibri" w:hint="eastAsia"/>
          <w:color w:val="1F1F1F"/>
          <w:bdr w:val="none" w:sz="0" w:space="0" w:color="auto" w:frame="1"/>
        </w:rPr>
        <w:t xml:space="preserve">feasible = </w:t>
      </w:r>
      <w:r w:rsidRPr="007C04B7">
        <w:rPr>
          <w:rFonts w:ascii="Calibri" w:hAnsi="Calibri" w:cs="Calibri" w:hint="eastAsia"/>
          <w:color w:val="1F1F1F"/>
          <w:bdr w:val="none" w:sz="0" w:space="0" w:color="auto" w:frame="1"/>
        </w:rPr>
        <w:t>可行的</w:t>
      </w:r>
      <w:r>
        <w:rPr>
          <w:rFonts w:ascii="Calibri" w:hAnsi="Calibri" w:cs="Calibri"/>
          <w:color w:val="1F1F1F"/>
          <w:bdr w:val="none" w:sz="0" w:space="0" w:color="auto" w:frame="1"/>
        </w:rPr>
        <w:br/>
      </w:r>
      <w:r w:rsidRPr="007C04B7">
        <w:rPr>
          <w:rFonts w:ascii="Calibri" w:hAnsi="Calibri" w:cs="Calibri" w:hint="eastAsia"/>
          <w:color w:val="1F1F1F"/>
          <w:bdr w:val="none" w:sz="0" w:space="0" w:color="auto" w:frame="1"/>
        </w:rPr>
        <w:t xml:space="preserve">divisible = </w:t>
      </w:r>
      <w:r w:rsidRPr="007C04B7">
        <w:rPr>
          <w:rFonts w:ascii="Calibri" w:hAnsi="Calibri" w:cs="Calibri" w:hint="eastAsia"/>
          <w:color w:val="1F1F1F"/>
          <w:bdr w:val="none" w:sz="0" w:space="0" w:color="auto" w:frame="1"/>
        </w:rPr>
        <w:t>可分割的</w:t>
      </w:r>
    </w:p>
    <w:p w14:paraId="41C06617" w14:textId="68375654" w:rsidR="00DE0AAC" w:rsidRPr="007C04B7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 xml:space="preserve"> A new study </w:t>
      </w:r>
      <w:r w:rsidRPr="007C04B7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reveals</w:t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that fish are capable of ________ memories for days or even months.</w:t>
      </w:r>
    </w:p>
    <w:p w14:paraId="70E663AE" w14:textId="7BCE1C32" w:rsidR="00DE0AAC" w:rsidRPr="007C04B7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(A) restoring</w:t>
      </w:r>
      <w:r w:rsidR="007C04B7" w:rsidRP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(B) referring</w:t>
      </w:r>
      <w:r w:rsidR="007C04B7" w:rsidRP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(C) </w:t>
      </w:r>
      <w:r w:rsidRPr="00E77BB2">
        <w:rPr>
          <w:rFonts w:ascii="Calibri" w:eastAsia="新細明體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>retaining</w:t>
      </w:r>
      <w:r w:rsidR="007C04B7" w:rsidRP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(D) replying</w:t>
      </w:r>
    </w:p>
    <w:p w14:paraId="518B041E" w14:textId="77777777" w:rsidR="00DE0AAC" w:rsidRPr="007C04B7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21A3F37C" w14:textId="1E199CCF" w:rsidR="00DE0AAC" w:rsidRPr="007C04B7" w:rsidRDefault="00E77BB2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R</w:t>
      </w: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etaining</w:t>
      </w:r>
      <w:r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t>維持</w:t>
      </w:r>
    </w:p>
    <w:p w14:paraId="6871920E" w14:textId="2F81A3EA" w:rsidR="00E77BB2" w:rsidRDefault="00E77BB2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R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eveals</w:t>
      </w:r>
      <w:r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t>顯示</w:t>
      </w:r>
      <w:r>
        <w:rPr>
          <w:rFonts w:hint="eastAsia"/>
        </w:rPr>
        <w:t>出</w:t>
      </w:r>
    </w:p>
    <w:p w14:paraId="337AA128" w14:textId="77777777" w:rsidR="00E77BB2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D29E11E" w14:textId="1B7A0766" w:rsidR="00DE0AAC" w:rsidRPr="007C04B7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 xml:space="preserve"> Senator Dale’s ________ </w:t>
      </w:r>
      <w:r w:rsidRPr="00E77BB2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has gone up significantly</w:t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 xml:space="preserve"> ever since she openly voiced her support for the military.</w:t>
      </w:r>
    </w:p>
    <w:p w14:paraId="39D9545E" w14:textId="359E70A9" w:rsidR="00DE0AAC" w:rsidRPr="007C04B7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(A) popular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(B) population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popularity</w:t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C04B7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(D) populated</w:t>
      </w:r>
    </w:p>
    <w:p w14:paraId="6186629A" w14:textId="77777777" w:rsidR="00DE0AAC" w:rsidRPr="007C04B7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5DF25AF5" w14:textId="2A54AE40" w:rsidR="00DE0AAC" w:rsidRPr="00E77BB2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E77BB2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has gone up = </w:t>
      </w:r>
      <w:r w:rsidRPr="00E77BB2"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>已經上升了</w:t>
      </w:r>
    </w:p>
    <w:p w14:paraId="57664C41" w14:textId="6B386394" w:rsidR="00E77BB2" w:rsidRDefault="00E77BB2" w:rsidP="00DE0AAC">
      <w:pPr>
        <w:pStyle w:val="ae"/>
      </w:pPr>
      <w:r w:rsidRPr="00E77BB2">
        <w:rPr>
          <w:rStyle w:val="af"/>
          <w:b w:val="0"/>
          <w:bCs w:val="0"/>
        </w:rPr>
        <w:t>significantly</w:t>
      </w:r>
      <w:r w:rsidRPr="00E77BB2">
        <w:t xml:space="preserve"> = </w:t>
      </w:r>
      <w:r w:rsidRPr="00E77BB2">
        <w:t>顯著地</w:t>
      </w:r>
      <w:r w:rsidRPr="00E77BB2">
        <w:t xml:space="preserve"> / </w:t>
      </w:r>
      <w:r w:rsidRPr="00E77BB2">
        <w:t>大幅地</w:t>
      </w:r>
    </w:p>
    <w:p w14:paraId="45C41354" w14:textId="5CB221F5" w:rsidR="00E77BB2" w:rsidRPr="00E77BB2" w:rsidRDefault="00E77BB2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  <w:r>
        <w:t xml:space="preserve">ever since + </w:t>
      </w:r>
      <w:r>
        <w:t>過去時間點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t>從那之後一直</w:t>
      </w:r>
      <w:r>
        <w:t>…</w:t>
      </w:r>
      <w:r>
        <w:rPr>
          <w:rFonts w:hint="eastAsia"/>
        </w:rPr>
        <w:t>）</w:t>
      </w:r>
    </w:p>
    <w:p w14:paraId="1FA3E4A4" w14:textId="77777777" w:rsidR="00E77BB2" w:rsidRDefault="00E77BB2">
      <w:pPr>
        <w:rPr>
          <w:rFonts w:ascii="Calibri" w:hAnsi="Calibri" w:cs="Calibri"/>
          <w:color w:val="1F1F1F"/>
          <w:bdr w:val="none" w:sz="0" w:space="0" w:color="auto" w:frame="1"/>
        </w:rPr>
      </w:pPr>
      <w:r>
        <w:rPr>
          <w:rFonts w:ascii="Calibri" w:hAnsi="Calibri" w:cs="Calibri"/>
          <w:color w:val="1F1F1F"/>
          <w:bdr w:val="none" w:sz="0" w:space="0" w:color="auto" w:frame="1"/>
        </w:rPr>
        <w:br w:type="page"/>
      </w:r>
    </w:p>
    <w:p w14:paraId="7B81A095" w14:textId="58FDE76B" w:rsidR="00DE0AAC" w:rsidRPr="007C04B7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accountant ________ </w:t>
      </w:r>
      <w:r w:rsidRPr="00E77BB2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outlined</w:t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company’s disappointing financial </w:t>
      </w:r>
      <w:r w:rsidRPr="00E77BB2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performance</w:t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 xml:space="preserve"> over the past quarter.</w:t>
      </w:r>
    </w:p>
    <w:p w14:paraId="4892E9D3" w14:textId="4D882D2D" w:rsidR="00DE0AAC" w:rsidRPr="00DE0AAC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(A) brief</w:t>
      </w:r>
      <w:r w:rsid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14:ligatures w14:val="none"/>
        </w:rPr>
        <w:t>(B) briefing</w:t>
      </w:r>
      <w:r w:rsid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C04B7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briefly</w:t>
      </w:r>
      <w:r w:rsid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DE0AAC">
        <w:rPr>
          <w:rFonts w:ascii="Calibri" w:eastAsia="新細明體" w:hAnsi="Calibri" w:cs="Calibri"/>
          <w:color w:val="1F1F1F"/>
          <w:kern w:val="0"/>
          <w14:ligatures w14:val="none"/>
        </w:rPr>
        <w:t>(D) briefed</w:t>
      </w:r>
    </w:p>
    <w:p w14:paraId="6D5D1908" w14:textId="77777777" w:rsidR="00E77BB2" w:rsidRPr="00E77BB2" w:rsidRDefault="00DE0AAC" w:rsidP="00E77BB2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3D7B255E" w14:textId="77777777" w:rsidR="00E77BB2" w:rsidRPr="00E77BB2" w:rsidRDefault="00E77BB2" w:rsidP="00E77BB2">
      <w:pPr>
        <w:pStyle w:val="ae"/>
      </w:pPr>
      <w:r w:rsidRPr="00E77BB2">
        <w:rPr>
          <w:rStyle w:val="af"/>
          <w:b w:val="0"/>
          <w:bCs w:val="0"/>
        </w:rPr>
        <w:t>outlined</w:t>
      </w:r>
      <w:r w:rsidRPr="00E77BB2">
        <w:t xml:space="preserve"> = </w:t>
      </w:r>
      <w:r w:rsidRPr="00E77BB2">
        <w:t>概述</w:t>
      </w:r>
      <w:r w:rsidRPr="00E77BB2">
        <w:t xml:space="preserve"> / </w:t>
      </w:r>
      <w:r w:rsidRPr="00E77BB2">
        <w:t>說明重點（不是很細，是大致說明）</w:t>
      </w:r>
      <w:r w:rsidRPr="00E77BB2">
        <w:t xml:space="preserve"> </w:t>
      </w:r>
    </w:p>
    <w:p w14:paraId="2AF806AB" w14:textId="74AA1F2E" w:rsidR="00E77BB2" w:rsidRPr="00E77BB2" w:rsidRDefault="00E77BB2" w:rsidP="00E77BB2">
      <w:pPr>
        <w:pStyle w:val="ae"/>
        <w:rPr>
          <w:rFonts w:ascii="Calibri" w:eastAsia="新細明體" w:hAnsi="Calibri" w:cs="Calibri" w:hint="eastAsia"/>
          <w:color w:val="1F1F1F"/>
          <w:kern w:val="0"/>
          <w14:ligatures w14:val="none"/>
        </w:rPr>
      </w:pPr>
      <w:r w:rsidRPr="00E77BB2">
        <w:rPr>
          <w:rStyle w:val="af"/>
          <w:b w:val="0"/>
          <w:bCs w:val="0"/>
        </w:rPr>
        <w:t>disappointing</w:t>
      </w:r>
      <w:r w:rsidRPr="00E77BB2">
        <w:t xml:space="preserve"> = </w:t>
      </w:r>
      <w:r w:rsidRPr="00E77BB2">
        <w:t>令人失望的</w:t>
      </w:r>
      <w:r w:rsidRPr="00E77BB2">
        <w:t xml:space="preserve"> </w:t>
      </w:r>
      <w:r w:rsidRPr="00E77BB2">
        <w:br/>
      </w:r>
      <w:r w:rsidRPr="00E77BB2">
        <w:rPr>
          <w:rStyle w:val="af"/>
          <w:b w:val="0"/>
          <w:bCs w:val="0"/>
        </w:rPr>
        <w:t>financial performance</w:t>
      </w:r>
      <w:r w:rsidRPr="00E77BB2">
        <w:t xml:space="preserve"> = </w:t>
      </w:r>
      <w:r w:rsidRPr="00E77BB2">
        <w:t>財務表現</w:t>
      </w:r>
      <w:r w:rsidRPr="00E77BB2">
        <w:t xml:space="preserve"> </w:t>
      </w:r>
    </w:p>
    <w:p w14:paraId="3C3D7530" w14:textId="77777777" w:rsidR="00E77BB2" w:rsidRDefault="00E77BB2" w:rsidP="00DE0AAC">
      <w:pPr>
        <w:pStyle w:val="ae"/>
        <w:rPr>
          <w:rFonts w:ascii="Calibri" w:eastAsia="新細明體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5BAEE55E" w14:textId="38555227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 Residents of the Bay View Apartment Complex have requested that management look into ________ the </w:t>
      </w:r>
      <w:r w:rsidRPr="00E77BB2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soundproofing</w:t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 in communal areas.</w:t>
      </w:r>
    </w:p>
    <w:p w14:paraId="0EC0C21D" w14:textId="3AF69800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(A) improve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improving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(C) improved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(D) improves</w:t>
      </w:r>
    </w:p>
    <w:p w14:paraId="13E37EF8" w14:textId="77777777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</w:t>
      </w:r>
    </w:p>
    <w:p w14:paraId="16B86FBD" w14:textId="1E5B2AAC" w:rsidR="00E77BB2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Complex = 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建築群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社區</w:t>
      </w:r>
    </w:p>
    <w:p w14:paraId="2C356A4F" w14:textId="7588EECF" w:rsidR="00E77BB2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soundproofing = 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隔音（名詞）</w:t>
      </w:r>
    </w:p>
    <w:p w14:paraId="75616C8A" w14:textId="727DB56A" w:rsidR="00E77BB2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communal areas = 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公共區域</w:t>
      </w:r>
    </w:p>
    <w:p w14:paraId="7C135409" w14:textId="7357D9B9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management =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管理層</w:t>
      </w:r>
    </w:p>
    <w:p w14:paraId="7165D1F1" w14:textId="130B0A39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look into =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調查</w:t>
      </w:r>
      <w:r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介系詞片語（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into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是介系詞）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+ </w:t>
      </w:r>
      <w:proofErr w:type="spellStart"/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ving</w:t>
      </w:r>
      <w:proofErr w:type="spellEnd"/>
    </w:p>
    <w:p w14:paraId="2C8754A8" w14:textId="265B7361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Apple Color Emoji" w:eastAsia="新細明體" w:hAnsi="Apple Color Emoji" w:cs="Apple Color Emoji"/>
          <w:color w:val="1F1F1F"/>
          <w:kern w:val="0"/>
          <w:bdr w:val="none" w:sz="0" w:space="0" w:color="auto" w:frame="1"/>
          <w14:ligatures w14:val="none"/>
        </w:rPr>
        <w:t>👉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介系詞（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in / on / at / into / for…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）後面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→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一定接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V-</w:t>
      </w:r>
      <w:proofErr w:type="spellStart"/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ing</w:t>
      </w:r>
      <w:proofErr w:type="spellEnd"/>
    </w:p>
    <w:p w14:paraId="6EAC0983" w14:textId="77777777" w:rsidR="0075774F" w:rsidRPr="00E77BB2" w:rsidRDefault="0075774F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</w:p>
    <w:p w14:paraId="198ABEEC" w14:textId="21320361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news has been shared with the management team, ________ it hasn’t yet been announced to the whole workforce.</w:t>
      </w:r>
    </w:p>
    <w:p w14:paraId="20E6A894" w14:textId="3C0D96E9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</w:t>
      </w:r>
      <w:r w:rsidRPr="0075774F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moreover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but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(C) then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(D) due to</w:t>
      </w:r>
    </w:p>
    <w:p w14:paraId="4BDE0006" w14:textId="77777777" w:rsidR="00DE0AAC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</w:t>
      </w:r>
    </w:p>
    <w:p w14:paraId="4496E666" w14:textId="40DA1585" w:rsidR="0075774F" w:rsidRPr="00E77BB2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14:ligatures w14:val="none"/>
        </w:rPr>
        <w:t xml:space="preserve">yet → </w:t>
      </w:r>
      <w:r w:rsidRPr="0075774F">
        <w:rPr>
          <w:rFonts w:ascii="Calibri" w:eastAsia="新細明體" w:hAnsi="Calibri" w:cs="Calibri"/>
          <w:color w:val="1F1F1F"/>
          <w:kern w:val="0"/>
          <w14:ligatures w14:val="none"/>
        </w:rPr>
        <w:t>還沒有（通常放在助動詞和過去分詞之間）</w:t>
      </w:r>
    </w:p>
    <w:p w14:paraId="2A50C85A" w14:textId="6B0F4941" w:rsidR="00E77BB2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the whole =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整個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全部的</w:t>
      </w:r>
    </w:p>
    <w:p w14:paraId="1F96325E" w14:textId="4901D2C0" w:rsidR="0075774F" w:rsidRDefault="0075774F" w:rsidP="00DE0AAC">
      <w:pPr>
        <w:pStyle w:val="ae"/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moreover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放在句首或句中都可以，後面通常接逗號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(</w:t>
      </w:r>
      <w:r>
        <w:t>而且</w:t>
      </w:r>
      <w:r>
        <w:t>)</w:t>
      </w:r>
    </w:p>
    <w:p w14:paraId="16470E1C" w14:textId="721048DB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due to +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名詞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名詞片語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某件事情發生的原因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)</w:t>
      </w:r>
    </w:p>
    <w:p w14:paraId="3D3622DE" w14:textId="65FEDB6D" w:rsidR="0075774F" w:rsidRPr="00E77BB2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1EB3B0E3" w14:textId="70633E0F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project proposal had to be rewritten ________ incorporate suggestions from the client’s feedback.</w:t>
      </w:r>
    </w:p>
    <w:p w14:paraId="438F0530" w14:textId="629CA404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(A) therefore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(B) for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(C) </w:t>
      </w:r>
      <w:proofErr w:type="gramStart"/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in order to</w:t>
      </w:r>
      <w:proofErr w:type="gramEnd"/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(D) because of</w:t>
      </w:r>
    </w:p>
    <w:p w14:paraId="60C6E44B" w14:textId="77777777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5C823564" w14:textId="3E65B3C8" w:rsidR="00E77BB2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proposal =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提案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72624B42" w14:textId="45533DEF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incorporate =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將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…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納入</w:t>
      </w:r>
      <w:r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(v.)</w:t>
      </w:r>
    </w:p>
    <w:p w14:paraId="781FB348" w14:textId="77777777" w:rsidR="0075774F" w:rsidRPr="00E77BB2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4930F3A0" w14:textId="2E4D09EB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 Mr. Dryer will ________ be taking early retirement from his position as CEO of Falstaff Fabrics.</w:t>
      </w:r>
    </w:p>
    <w:p w14:paraId="013CDD99" w14:textId="45B4A4E3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soon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(B) recently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(C) which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(D) while</w:t>
      </w:r>
    </w:p>
    <w:p w14:paraId="170DF599" w14:textId="77777777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</w:t>
      </w:r>
    </w:p>
    <w:p w14:paraId="617ECBC0" w14:textId="6D7B655E" w:rsidR="00E77BB2" w:rsidRPr="00E77BB2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14:ligatures w14:val="none"/>
        </w:rPr>
        <w:t xml:space="preserve">be taking → </w:t>
      </w:r>
      <w:r w:rsidRPr="0075774F">
        <w:rPr>
          <w:rFonts w:ascii="Calibri" w:eastAsia="新細明體" w:hAnsi="Calibri" w:cs="Calibri"/>
          <w:color w:val="1F1F1F"/>
          <w:kern w:val="0"/>
          <w14:ligatures w14:val="none"/>
        </w:rPr>
        <w:t>進行式，表示「正在做</w:t>
      </w:r>
      <w:r w:rsidRPr="0075774F">
        <w:rPr>
          <w:rFonts w:ascii="Calibri" w:eastAsia="新細明體" w:hAnsi="Calibri" w:cs="Calibri"/>
          <w:color w:val="1F1F1F"/>
          <w:kern w:val="0"/>
          <w14:ligatures w14:val="none"/>
        </w:rPr>
        <w:t>…</w:t>
      </w:r>
      <w:r w:rsidRPr="0075774F">
        <w:rPr>
          <w:rFonts w:ascii="Calibri" w:eastAsia="新細明體" w:hAnsi="Calibri" w:cs="Calibri"/>
          <w:color w:val="1F1F1F"/>
          <w:kern w:val="0"/>
          <w14:ligatures w14:val="none"/>
        </w:rPr>
        <w:t>的行為</w:t>
      </w:r>
    </w:p>
    <w:p w14:paraId="1D4E1195" w14:textId="39C05F6D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as CEO → </w:t>
      </w:r>
      <w:r w:rsidRPr="0075774F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身為執行長</w:t>
      </w:r>
    </w:p>
    <w:p w14:paraId="01CAC16D" w14:textId="77777777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D7223A0" w14:textId="77777777" w:rsidR="0075774F" w:rsidRDefault="0075774F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40B537F6" w14:textId="5A6B3236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 If you believe you are suitable for this position, please send us an e-mail with your résumé ________ a cover letter.</w:t>
      </w:r>
    </w:p>
    <w:p w14:paraId="3B3F546C" w14:textId="3EEA8827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(A) except for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(B) in line with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(C) by means of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along with</w:t>
      </w:r>
    </w:p>
    <w:p w14:paraId="07968B0E" w14:textId="77777777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</w:t>
      </w:r>
    </w:p>
    <w:p w14:paraId="3B99F2DB" w14:textId="194F3936" w:rsidR="00E77BB2" w:rsidRDefault="00707A69" w:rsidP="00DE0AAC">
      <w:pPr>
        <w:pStyle w:val="ae"/>
      </w:pP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a cover letter</w:t>
      </w:r>
      <w:r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 </w:t>
      </w:r>
      <w:r>
        <w:t>求職信</w:t>
      </w:r>
    </w:p>
    <w:p w14:paraId="476E8313" w14:textId="2D4EF500" w:rsidR="00707A69" w:rsidRDefault="00707A69" w:rsidP="00DE0AAC">
      <w:pPr>
        <w:pStyle w:val="ae"/>
      </w:pPr>
      <w:r w:rsidRPr="00707A69">
        <w:t xml:space="preserve">along with = </w:t>
      </w:r>
      <w:r w:rsidRPr="00707A69">
        <w:t>連同</w:t>
      </w:r>
      <w:r w:rsidRPr="00707A69">
        <w:t xml:space="preserve"> / </w:t>
      </w:r>
      <w:r w:rsidRPr="00707A69">
        <w:t>一起附上</w:t>
      </w:r>
    </w:p>
    <w:p w14:paraId="7C7223DD" w14:textId="1D1A8CB6" w:rsidR="00707A69" w:rsidRDefault="00707A69" w:rsidP="00DE0AAC">
      <w:pPr>
        <w:pStyle w:val="ae"/>
      </w:pPr>
      <w:r w:rsidRPr="00707A69">
        <w:t xml:space="preserve">in line with = </w:t>
      </w:r>
      <w:r w:rsidRPr="00707A69">
        <w:t>符合</w:t>
      </w:r>
      <w:r w:rsidRPr="00707A69">
        <w:t xml:space="preserve"> / </w:t>
      </w:r>
      <w:r w:rsidRPr="00707A69">
        <w:t>根據</w:t>
      </w:r>
    </w:p>
    <w:p w14:paraId="4F06B790" w14:textId="3015FC6F" w:rsidR="00707A69" w:rsidRDefault="00707A69" w:rsidP="00DE0AAC">
      <w:pPr>
        <w:pStyle w:val="ae"/>
      </w:pPr>
      <w:r w:rsidRPr="00707A69">
        <w:t xml:space="preserve">by means of = </w:t>
      </w:r>
      <w:r w:rsidRPr="00707A69">
        <w:t>透過</w:t>
      </w:r>
      <w:r w:rsidRPr="00707A69">
        <w:t>…</w:t>
      </w:r>
      <w:r w:rsidRPr="00707A69">
        <w:t>方式</w:t>
      </w:r>
    </w:p>
    <w:p w14:paraId="5554E6DE" w14:textId="38994074" w:rsidR="00707A69" w:rsidRDefault="00707A69" w:rsidP="00DE0AAC">
      <w:pPr>
        <w:pStyle w:val="ae"/>
        <w:rPr>
          <w:rFonts w:hint="eastAsia"/>
        </w:rPr>
      </w:pPr>
      <w:r w:rsidRPr="00707A69">
        <w:t xml:space="preserve">except for = </w:t>
      </w:r>
      <w:r w:rsidRPr="00707A69">
        <w:t>除了</w:t>
      </w:r>
      <w:r w:rsidRPr="00707A69">
        <w:t>…</w:t>
      </w:r>
      <w:r w:rsidRPr="00707A69">
        <w:t>之外</w:t>
      </w:r>
    </w:p>
    <w:p w14:paraId="2BE895BE" w14:textId="77777777" w:rsidR="00707A69" w:rsidRPr="00E77BB2" w:rsidRDefault="00707A69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</w:p>
    <w:p w14:paraId="35614711" w14:textId="46761895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 xml:space="preserve"> According to recently released market forecasts for the coming year, we ________ another tough quarter.</w:t>
      </w:r>
    </w:p>
    <w:p w14:paraId="067A5512" w14:textId="426AAA6E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(A) faced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(B) had faced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are facing</w:t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E77BB2" w:rsidRPr="00E77BB2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E77BB2">
        <w:rPr>
          <w:rFonts w:ascii="Calibri" w:eastAsia="新細明體" w:hAnsi="Calibri" w:cs="Calibri"/>
          <w:color w:val="1F1F1F"/>
          <w:kern w:val="0"/>
          <w14:ligatures w14:val="none"/>
        </w:rPr>
        <w:t>(D) to face</w:t>
      </w:r>
    </w:p>
    <w:p w14:paraId="1E1E44B2" w14:textId="77777777" w:rsidR="00DE0AAC" w:rsidRPr="00E77BB2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E77BB2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0C597223" w14:textId="279D2243" w:rsidR="00E77BB2" w:rsidRDefault="00707A69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recently released =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最近發布的</w:t>
      </w:r>
    </w:p>
    <w:p w14:paraId="4E60AE4D" w14:textId="0F7ED7D3" w:rsidR="00707A69" w:rsidRPr="00E77BB2" w:rsidRDefault="00707A69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market forecasts =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市場預測</w:t>
      </w:r>
    </w:p>
    <w:p w14:paraId="650BE869" w14:textId="3155865D" w:rsidR="00E77BB2" w:rsidRDefault="00707A69">
      <w:pPr>
        <w:spacing w:after="160" w:line="278" w:lineRule="auto"/>
        <w:rPr>
          <w:rFonts w:ascii="Calibri" w:hAnsi="Calibri" w:cs="Calibri" w:hint="eastAsia"/>
          <w:b/>
          <w:bCs/>
          <w:color w:val="1F1F1F"/>
          <w:bdr w:val="none" w:sz="0" w:space="0" w:color="auto" w:frame="1"/>
        </w:rPr>
      </w:pPr>
      <w:r>
        <w:t>for the coming year</w:t>
      </w:r>
      <w:r>
        <w:rPr>
          <w:rFonts w:hint="eastAsia"/>
        </w:rPr>
        <w:t xml:space="preserve"> </w:t>
      </w:r>
      <w:r>
        <w:t>未來一年內</w:t>
      </w:r>
    </w:p>
    <w:p w14:paraId="0A3E1A23" w14:textId="5E7C63C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________ </w:t>
      </w:r>
      <w:r w:rsidRPr="00707A69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entrants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who register before the March 17 cut-off date will be eligible for the discounted early-bird entrance fee.</w:t>
      </w:r>
    </w:p>
    <w:p w14:paraId="7FE0899B" w14:textId="6259102F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Even if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Which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When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Only</w:t>
      </w:r>
    </w:p>
    <w:p w14:paraId="519E9C6D" w14:textId="3BD17530" w:rsidR="00707A69" w:rsidRDefault="00DE0AAC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</w:t>
      </w:r>
    </w:p>
    <w:p w14:paraId="5DC4D995" w14:textId="09BE3D87" w:rsidR="00707A69" w:rsidRPr="00707A69" w:rsidRDefault="00707A69" w:rsidP="00DE0AAC">
      <w:pPr>
        <w:pStyle w:val="ae"/>
        <w:rPr>
          <w:rFonts w:ascii="Calibri" w:eastAsia="新細明體" w:hAnsi="Calibri" w:cs="Calibri" w:hint="eastAsia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entrants </w:t>
      </w:r>
      <w:r w:rsidRPr="00707A69">
        <w:rPr>
          <w:rFonts w:ascii="Apple Color Emoji" w:eastAsia="新細明體" w:hAnsi="Apple Color Emoji" w:cs="Apple Color Emoji"/>
          <w:color w:val="1F1F1F"/>
          <w:kern w:val="0"/>
          <w14:ligatures w14:val="none"/>
        </w:rPr>
        <w:t>👉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參加者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報名者</w:t>
      </w:r>
    </w:p>
    <w:p w14:paraId="70334FF4" w14:textId="3362865D" w:rsidR="00707A69" w:rsidRDefault="00707A69" w:rsidP="00DE0AAC">
      <w:pPr>
        <w:pStyle w:val="ae"/>
      </w:pPr>
      <w:r w:rsidRPr="00707A69">
        <w:rPr>
          <w:rStyle w:val="af"/>
          <w:b w:val="0"/>
          <w:bCs w:val="0"/>
        </w:rPr>
        <w:t>who register</w:t>
      </w:r>
      <w:r w:rsidRPr="00707A69">
        <w:rPr>
          <w:b/>
          <w:bCs/>
        </w:rPr>
        <w:t xml:space="preserve"> </w:t>
      </w:r>
      <w:r w:rsidRPr="00707A69">
        <w:t xml:space="preserve">= </w:t>
      </w:r>
      <w:r w:rsidRPr="00707A69">
        <w:t>報名的人</w:t>
      </w:r>
    </w:p>
    <w:p w14:paraId="3A56D6C7" w14:textId="23CE5B98" w:rsidR="00707A69" w:rsidRPr="00707A69" w:rsidRDefault="00707A69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March 17 cut-off date </w:t>
      </w:r>
      <w:r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3/17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截止日</w:t>
      </w:r>
    </w:p>
    <w:p w14:paraId="1877AB06" w14:textId="77777777" w:rsidR="00707A69" w:rsidRDefault="00707A69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39704C1E" w14:textId="3E9C97C8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store manager is responsible for ________ </w:t>
      </w:r>
      <w:r w:rsidRPr="005652E9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daily earnings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into the company bank account.</w:t>
      </w:r>
    </w:p>
    <w:p w14:paraId="6EA38A17" w14:textId="7A1C27A8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deposit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deposits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depositing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deposited</w:t>
      </w:r>
    </w:p>
    <w:p w14:paraId="12F591F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54534C6C" w14:textId="7C644130" w:rsidR="00707A69" w:rsidRDefault="00707A69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be responsible for +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名詞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V-</w:t>
      </w:r>
      <w:proofErr w:type="spellStart"/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ing</w:t>
      </w:r>
      <w:proofErr w:type="spellEnd"/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=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負責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…</w:t>
      </w:r>
    </w:p>
    <w:p w14:paraId="1DDA0250" w14:textId="1DD30C9F" w:rsidR="00707A69" w:rsidRDefault="00707A69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daily earnings =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每日收入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64409CFA" w14:textId="77777777" w:rsidR="00707A69" w:rsidRDefault="00707A69" w:rsidP="00DE0AAC">
      <w:pPr>
        <w:pStyle w:val="ae"/>
        <w:rPr>
          <w:rFonts w:ascii="Calibri" w:eastAsia="新細明體" w:hAnsi="Calibri" w:cs="Calibri" w:hint="eastAsia"/>
          <w:color w:val="1F1F1F"/>
          <w:kern w:val="0"/>
          <w:bdr w:val="none" w:sz="0" w:space="0" w:color="auto" w:frame="1"/>
          <w14:ligatures w14:val="none"/>
        </w:rPr>
      </w:pPr>
    </w:p>
    <w:p w14:paraId="71EC6825" w14:textId="252A5ED4" w:rsidR="00DE0AAC" w:rsidRPr="005652E9" w:rsidRDefault="00DE0AAC" w:rsidP="00DE0AAC">
      <w:pPr>
        <w:pStyle w:val="ae"/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hotel is built ________ a central open courtyard, where guests can relax and enjoy a drink </w:t>
      </w:r>
      <w:r w:rsidRPr="005652E9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by the fountain.</w:t>
      </w:r>
    </w:p>
    <w:p w14:paraId="26065BAB" w14:textId="202E1E3A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along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between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among</w:t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707A6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around</w:t>
      </w:r>
    </w:p>
    <w:p w14:paraId="5CF774CE" w14:textId="77777777" w:rsidR="00DE0AAC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</w:t>
      </w:r>
    </w:p>
    <w:p w14:paraId="1211960E" w14:textId="77777777" w:rsidR="005652E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central =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中央的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核心的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7825F7FB" w14:textId="673908C0" w:rsidR="005652E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open =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開放的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沒有屋頂的</w:t>
      </w:r>
    </w:p>
    <w:p w14:paraId="25080A5F" w14:textId="303D78E6" w:rsidR="005652E9" w:rsidRPr="00707A69" w:rsidRDefault="005652E9" w:rsidP="00DE0AAC">
      <w:pPr>
        <w:pStyle w:val="ae"/>
        <w:rPr>
          <w:rFonts w:ascii="Calibri" w:eastAsia="新細明體" w:hAnsi="Calibri" w:cs="Calibri" w:hint="eastAsia"/>
          <w:color w:val="1F1F1F"/>
          <w:kern w:val="0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courtyard =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庭院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院子</w:t>
      </w:r>
    </w:p>
    <w:p w14:paraId="51C726C5" w14:textId="5682A6F7" w:rsidR="00707A6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by the fountain =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在噴水池旁</w:t>
      </w:r>
    </w:p>
    <w:p w14:paraId="1ED70A36" w14:textId="77777777" w:rsidR="005652E9" w:rsidRDefault="005652E9">
      <w:pPr>
        <w:spacing w:after="160" w:line="278" w:lineRule="auto"/>
        <w:rPr>
          <w:rFonts w:ascii="Calibri" w:hAnsi="Calibri" w:cs="Calibri"/>
          <w:color w:val="1F1F1F"/>
          <w:bdr w:val="none" w:sz="0" w:space="0" w:color="auto" w:frame="1"/>
        </w:rPr>
      </w:pPr>
      <w:r>
        <w:rPr>
          <w:rFonts w:ascii="Calibri" w:hAnsi="Calibri" w:cs="Calibri"/>
          <w:color w:val="1F1F1F"/>
          <w:bdr w:val="none" w:sz="0" w:space="0" w:color="auto" w:frame="1"/>
        </w:rPr>
        <w:br w:type="page"/>
      </w:r>
    </w:p>
    <w:p w14:paraId="1C48D9D5" w14:textId="6D4C2FEA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Don’t forget to pay Yuki an extra $3,000 as ________ for going on an overnight business trip last month.</w:t>
      </w:r>
    </w:p>
    <w:p w14:paraId="30DA1AEA" w14:textId="5FCB5763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determination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inflation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consideration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compensation</w:t>
      </w:r>
    </w:p>
    <w:p w14:paraId="3A475EB9" w14:textId="77777777" w:rsidR="00DE0AAC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</w:t>
      </w:r>
    </w:p>
    <w:p w14:paraId="71E0687E" w14:textId="34F18B39" w:rsidR="005652E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determination –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決心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決定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</w:p>
    <w:p w14:paraId="5E8B748D" w14:textId="41F37C3A" w:rsidR="005652E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inflation –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通貨膨脹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</w:p>
    <w:p w14:paraId="346FFCE8" w14:textId="77777777" w:rsidR="005652E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consideration –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考慮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細想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</w:p>
    <w:p w14:paraId="0F20D553" w14:textId="68E5014E" w:rsidR="005652E9" w:rsidRPr="00707A6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compensation –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補償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14:ligatures w14:val="none"/>
        </w:rPr>
        <w:t>報酬</w:t>
      </w:r>
    </w:p>
    <w:p w14:paraId="5424184F" w14:textId="77777777" w:rsidR="005652E9" w:rsidRDefault="005652E9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F099F45" w14:textId="16E46C86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All new recruits undergo ________ training before being allowed to </w:t>
      </w:r>
      <w:r w:rsidRPr="005652E9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 xml:space="preserve">operate machinery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on the factory floor.</w:t>
      </w:r>
    </w:p>
    <w:p w14:paraId="0016CE90" w14:textId="0A8902A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respectable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</w:t>
      </w:r>
      <w:r w:rsidRPr="005652E9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prohibitive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(C) </w:t>
      </w:r>
      <w:r w:rsidRPr="005652E9">
        <w:rPr>
          <w:rFonts w:ascii="Calibri" w:eastAsia="新細明體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>rigorous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</w:t>
      </w:r>
      <w:r w:rsidRPr="005652E9">
        <w:rPr>
          <w:rFonts w:ascii="Calibri" w:eastAsia="新細明體" w:hAnsi="Calibri" w:cs="Calibri"/>
          <w:b/>
          <w:bCs/>
          <w:color w:val="1F1F1F"/>
          <w:kern w:val="0"/>
          <w14:ligatures w14:val="none"/>
        </w:rPr>
        <w:t>disposable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</w:p>
    <w:p w14:paraId="05FF2D6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3F029CDE" w14:textId="6A4A1A96" w:rsidR="005652E9" w:rsidRDefault="005652E9" w:rsidP="00DE0AAC">
      <w:pPr>
        <w:pStyle w:val="ae"/>
      </w:pPr>
      <w:r w:rsidRPr="005652E9">
        <w:rPr>
          <w:rStyle w:val="af"/>
          <w:b w:val="0"/>
          <w:bCs w:val="0"/>
        </w:rPr>
        <w:t>undergo</w:t>
      </w:r>
      <w:r>
        <w:t xml:space="preserve"> = </w:t>
      </w:r>
      <w:r>
        <w:t>經歷</w:t>
      </w:r>
      <w:r>
        <w:t xml:space="preserve"> / </w:t>
      </w:r>
      <w:r>
        <w:t>接受（訓練、檢查、過程）</w:t>
      </w:r>
    </w:p>
    <w:p w14:paraId="3D6D2D9C" w14:textId="532D74B9" w:rsidR="005652E9" w:rsidRDefault="005652E9" w:rsidP="005652E9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respectable –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值得尊敬的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體面的</w:t>
      </w:r>
    </w:p>
    <w:p w14:paraId="6A1CE012" w14:textId="51F1071F" w:rsidR="005652E9" w:rsidRDefault="005652E9" w:rsidP="005652E9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prohibitive –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過高的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禁止的</w:t>
      </w:r>
    </w:p>
    <w:p w14:paraId="0AFA15C2" w14:textId="6259A8CC" w:rsidR="005652E9" w:rsidRDefault="005652E9" w:rsidP="005652E9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rigorous –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嚴格的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嚴謹的</w:t>
      </w:r>
    </w:p>
    <w:p w14:paraId="29D69F9F" w14:textId="26AB0C0D" w:rsidR="005652E9" w:rsidRDefault="005652E9" w:rsidP="005652E9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disposable –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一次性的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可丟棄的</w:t>
      </w:r>
    </w:p>
    <w:p w14:paraId="36820B82" w14:textId="29308005" w:rsidR="005652E9" w:rsidRDefault="005652E9" w:rsidP="005652E9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being allowed =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被允許（被動）</w:t>
      </w:r>
    </w:p>
    <w:p w14:paraId="18476061" w14:textId="01081087" w:rsidR="005652E9" w:rsidRDefault="005652E9" w:rsidP="005652E9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operate machinery = </w:t>
      </w:r>
      <w:r w:rsidRPr="005652E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操作機械</w:t>
      </w:r>
    </w:p>
    <w:p w14:paraId="63AC1F05" w14:textId="77777777" w:rsidR="005652E9" w:rsidRDefault="005652E9" w:rsidP="005652E9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297C8528" w14:textId="07C5816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All job applicants are required ________ a detailed cover letter and résumé.</w:t>
      </w:r>
    </w:p>
    <w:p w14:paraId="3572F0F1" w14:textId="4382986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to attach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will attach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attaching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attachment</w:t>
      </w:r>
    </w:p>
    <w:p w14:paraId="1592283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</w:t>
      </w:r>
    </w:p>
    <w:p w14:paraId="77EF556F" w14:textId="33BC05B8" w:rsidR="005652E9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A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ttach</w:t>
      </w:r>
      <w:r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附上</w:t>
      </w:r>
    </w:p>
    <w:p w14:paraId="20212BEA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231D9794" w14:textId="041D6D1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According to this year’s sales figures, opening subsidiaries in Europe ________ Ghezzal Computing to significantly increase its global reach.</w:t>
      </w:r>
    </w:p>
    <w:p w14:paraId="70F4BC8D" w14:textId="38F0D825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enable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enabling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has enabled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to enable</w:t>
      </w:r>
    </w:p>
    <w:p w14:paraId="77F262B5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3938808B" w14:textId="77777777" w:rsidR="002B5543" w:rsidRDefault="002B5543" w:rsidP="002B5543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this year’s =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今年的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sales figures =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銷售數據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銷售額</w:t>
      </w:r>
    </w:p>
    <w:p w14:paraId="0E1913CD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opening =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設立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開辦（這裡是動名詞，表示動作）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68DEC60D" w14:textId="701C709C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subsidiaries =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子公司（附屬公司，隸屬於母公司）</w:t>
      </w:r>
    </w:p>
    <w:p w14:paraId="2CD24E7C" w14:textId="05E05A2F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significantly =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顯著地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大幅地</w:t>
      </w:r>
    </w:p>
    <w:p w14:paraId="43B912CD" w14:textId="2CC1726D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global reach =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全球影響力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2B5543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全球觸及範圍（指品牌、市場、客戶等）</w:t>
      </w:r>
    </w:p>
    <w:p w14:paraId="4B094304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70FFC5A1" w14:textId="77777777" w:rsidR="002B5543" w:rsidRDefault="002B5543">
      <w:pPr>
        <w:spacing w:after="160" w:line="278" w:lineRule="auto"/>
        <w:rPr>
          <w:rFonts w:ascii="Calibri" w:hAnsi="Calibri" w:cs="Calibri"/>
          <w:color w:val="1F1F1F"/>
          <w:bdr w:val="none" w:sz="0" w:space="0" w:color="auto" w:frame="1"/>
        </w:rPr>
      </w:pPr>
      <w:r>
        <w:rPr>
          <w:rFonts w:ascii="Calibri" w:hAnsi="Calibri" w:cs="Calibri"/>
          <w:color w:val="1F1F1F"/>
          <w:bdr w:val="none" w:sz="0" w:space="0" w:color="auto" w:frame="1"/>
        </w:rPr>
        <w:br w:type="page"/>
      </w:r>
    </w:p>
    <w:p w14:paraId="28C1B2C4" w14:textId="6500F68F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________ our competitors’ products, every single one of our garments is made from either organic plant fibers or recycled synthetics.</w:t>
      </w:r>
    </w:p>
    <w:p w14:paraId="106A3F80" w14:textId="0EFBEE4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Besides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Unlike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Regarding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Despite</w:t>
      </w:r>
    </w:p>
    <w:p w14:paraId="5712C92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</w:t>
      </w:r>
    </w:p>
    <w:p w14:paraId="429EE697" w14:textId="1F4DB118" w:rsidR="002B5543" w:rsidRDefault="002B5543">
      <w:pPr>
        <w:spacing w:after="160" w:line="278" w:lineRule="auto"/>
        <w:rPr>
          <w:rFonts w:ascii="Calibri" w:hAnsi="Calibri" w:cs="Calibri"/>
          <w:color w:val="1F1F1F"/>
          <w:bdr w:val="none" w:sz="0" w:space="0" w:color="auto" w:frame="1"/>
        </w:rPr>
      </w:pPr>
    </w:p>
    <w:p w14:paraId="4222ED67" w14:textId="23BDC798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According to the job advertisement, one ________ for the position is five years of experience managing international teams.</w:t>
      </w:r>
    </w:p>
    <w:p w14:paraId="50FA585E" w14:textId="5D1B02B5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profession 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association 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requirement</w:t>
      </w:r>
      <w:r w:rsidR="005652E9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(D) recruitment</w:t>
      </w:r>
    </w:p>
    <w:p w14:paraId="2F1CE0B9" w14:textId="18E5EA3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requirement</w:t>
      </w:r>
    </w:p>
    <w:p w14:paraId="2B89FC90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01E5D321" w14:textId="7604A710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CKP Recruitment has moved ________ new offices on Regents Row, between an Italian restaurant and the post office.</w:t>
      </w:r>
    </w:p>
    <w:p w14:paraId="68E15C1F" w14:textId="29DF233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upon (B) on (C) onto (D) into</w:t>
      </w:r>
    </w:p>
    <w:p w14:paraId="289807E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into</w:t>
      </w:r>
    </w:p>
    <w:p w14:paraId="60150778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6B72FB75" w14:textId="70574C3F" w:rsidR="00DE0AAC" w:rsidRPr="00707A69" w:rsidRDefault="00DE0AAC" w:rsidP="00DE0AAC">
      <w:pPr>
        <w:pStyle w:val="ae"/>
        <w:rPr>
          <w:rFonts w:ascii="Calibri" w:eastAsia="新細明體" w:hAnsi="Calibri" w:cs="Calibri" w:hint="eastAsia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You must spend ________ two years gaining experience before you can qualify to become an airline pilot.</w:t>
      </w:r>
    </w:p>
    <w:p w14:paraId="3525A49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more (B) at least (C) for (D) accordingly</w:t>
      </w:r>
    </w:p>
    <w:p w14:paraId="00286D6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at least</w:t>
      </w:r>
    </w:p>
    <w:p w14:paraId="398DC922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29F9F0DF" w14:textId="21CC66B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governor indicated that the country's food stockpiles are ________ to feed the nation for at least ten months.</w:t>
      </w:r>
    </w:p>
    <w:p w14:paraId="749A566E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more (B) enough (C) prone (D) many</w:t>
      </w:r>
    </w:p>
    <w:p w14:paraId="5FF2A3C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enough</w:t>
      </w:r>
    </w:p>
    <w:p w14:paraId="6F0926CC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7A813598" w14:textId="0F69F5D8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All health and safety incidents must be ________ recorded in the logbook.</w:t>
      </w:r>
    </w:p>
    <w:p w14:paraId="49F20C8B" w14:textId="74362A21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prompt (B) promptly (C) prompting (D) prompted</w:t>
      </w:r>
    </w:p>
    <w:p w14:paraId="65D801C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promptly</w:t>
      </w:r>
    </w:p>
    <w:p w14:paraId="7EB2862B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2AC9A5A9" w14:textId="5DD2E546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This week, regional managers from around the country will ________ at the company's headquarters in Detroit.</w:t>
      </w:r>
    </w:p>
    <w:p w14:paraId="14E500D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expect (B) locate (C) reserve (D) gather</w:t>
      </w:r>
    </w:p>
    <w:p w14:paraId="305EE82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gather</w:t>
      </w:r>
    </w:p>
    <w:p w14:paraId="1363E71D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43FD70D8" w14:textId="21D2145D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________ of wind turbines along the coast has drawn complaints from some environmental activists.</w:t>
      </w:r>
    </w:p>
    <w:p w14:paraId="6CDEE349" w14:textId="743D9EC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fragment (B) harassment (C) placement (D) encampment</w:t>
      </w:r>
    </w:p>
    <w:p w14:paraId="3DC25909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placement</w:t>
      </w:r>
    </w:p>
    <w:p w14:paraId="4E71C3B3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6B914287" w14:textId="77777777" w:rsidR="0074093B" w:rsidRDefault="0074093B">
      <w:pPr>
        <w:spacing w:after="160" w:line="278" w:lineRule="auto"/>
        <w:rPr>
          <w:rFonts w:ascii="Calibri" w:hAnsi="Calibri" w:cs="Calibri"/>
          <w:color w:val="1F1F1F"/>
          <w:bdr w:val="none" w:sz="0" w:space="0" w:color="auto" w:frame="1"/>
        </w:rPr>
      </w:pPr>
      <w:r>
        <w:rPr>
          <w:rFonts w:ascii="Calibri" w:hAnsi="Calibri" w:cs="Calibri"/>
          <w:color w:val="1F1F1F"/>
          <w:bdr w:val="none" w:sz="0" w:space="0" w:color="auto" w:frame="1"/>
        </w:rPr>
        <w:br w:type="page"/>
      </w:r>
    </w:p>
    <w:p w14:paraId="63DE8F4D" w14:textId="7D6D7793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Agosto Bank has a ________ for providing exceptional customer service.</w:t>
      </w:r>
    </w:p>
    <w:p w14:paraId="6C2C5F6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reputation (B) rejection (C) boast (D) hesitation</w:t>
      </w:r>
    </w:p>
    <w:p w14:paraId="7D55CC5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reputation</w:t>
      </w:r>
    </w:p>
    <w:p w14:paraId="5F8DD7B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proofErr w:type="spellStart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Bakerfi</w:t>
      </w:r>
      <w:proofErr w:type="spellEnd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Manufacturing's ________ facility was finally opened in March after a two-year delay.</w:t>
      </w:r>
    </w:p>
    <w:p w14:paraId="5F9854E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latest (B) as late as (C) lately (D) later than</w:t>
      </w:r>
    </w:p>
    <w:p w14:paraId="71FEE7B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latest</w:t>
      </w:r>
    </w:p>
    <w:p w14:paraId="5B0BDBE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Since many of our clients have cut back on advertising this year, it's important that ________ look into new ways of generating income.</w:t>
      </w:r>
    </w:p>
    <w:p w14:paraId="70FFFBF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we (B) us (C) our (D) ourselves</w:t>
      </w:r>
    </w:p>
    <w:p w14:paraId="277224C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we</w:t>
      </w:r>
    </w:p>
    <w:p w14:paraId="60F984F0" w14:textId="3A4AE454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</w:p>
    <w:p w14:paraId="780A8EF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Employees are reminded to ________ all of their personal belongings before leaving the office for the day.</w:t>
      </w:r>
    </w:p>
    <w:p w14:paraId="481C1E7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secure (B) security (C) securely (D) secures</w:t>
      </w:r>
    </w:p>
    <w:p w14:paraId="79CA32B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secure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確保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...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的安全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/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固定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3F617EF1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D08951C" w14:textId="779F8FED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________ of the project was delayed due to an unexpected shortage of building materials.</w:t>
      </w:r>
    </w:p>
    <w:p w14:paraId="2D4D2BF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completion (B) complete (C) completely (D) completes</w:t>
      </w:r>
    </w:p>
    <w:p w14:paraId="049C5F9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completion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完成、結束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01F3220E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7E0B50C2" w14:textId="1A4FC988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Please make sure that you ________ all the necessary forms before submitting your application.</w:t>
      </w:r>
    </w:p>
    <w:p w14:paraId="132611D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includes (B) inclusion (C) include (D) inclusive</w:t>
      </w:r>
    </w:p>
    <w:p w14:paraId="36867BF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include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包含、附上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0568CF68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604F2C17" w14:textId="676E16AD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marketing team is working ________ to develop a new campaign for the upcoming product launch.</w:t>
      </w:r>
    </w:p>
    <w:p w14:paraId="585B5B6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hard (B) hardly (C) harder (D) hardest</w:t>
      </w:r>
    </w:p>
    <w:p w14:paraId="43CD56B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hard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努力地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2AEE9A7B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37850A24" w14:textId="5CFB2CB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new software is ________ to improve the efficiency of our data processing system.</w:t>
      </w:r>
    </w:p>
    <w:p w14:paraId="05E2E87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design (B) designed (C) designing (D) designs</w:t>
      </w:r>
    </w:p>
    <w:p w14:paraId="6CFDBBF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designed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被設計用來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...)</w:t>
      </w:r>
    </w:p>
    <w:p w14:paraId="5CB59E2B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D216B57" w14:textId="1EA9372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manager ________ expressed her appreciation for the team's hard work during the busy season.</w:t>
      </w:r>
    </w:p>
    <w:p w14:paraId="661FDCA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public (B) publicity (C) publicly (D) publicize</w:t>
      </w:r>
    </w:p>
    <w:p w14:paraId="6F6173D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publicly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公開地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153BF719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08A5281E" w14:textId="3E81D101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We are looking for a candidate who is ________ and has strong communication skills.</w:t>
      </w:r>
    </w:p>
    <w:p w14:paraId="4300BEDF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rely (B) reliable (C) reliance (D) reliably</w:t>
      </w:r>
    </w:p>
    <w:p w14:paraId="0EA73EC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reliable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可靠的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1A1BC846" w14:textId="77777777" w:rsidR="0074093B" w:rsidRDefault="0074093B">
      <w:pPr>
        <w:spacing w:after="160" w:line="278" w:lineRule="auto"/>
        <w:rPr>
          <w:rFonts w:ascii="Calibri" w:hAnsi="Calibri" w:cs="Calibri"/>
          <w:color w:val="1F1F1F"/>
          <w:bdr w:val="none" w:sz="0" w:space="0" w:color="auto" w:frame="1"/>
        </w:rPr>
      </w:pPr>
      <w:r>
        <w:rPr>
          <w:rFonts w:ascii="Calibri" w:hAnsi="Calibri" w:cs="Calibri"/>
          <w:color w:val="1F1F1F"/>
          <w:bdr w:val="none" w:sz="0" w:space="0" w:color="auto" w:frame="1"/>
        </w:rPr>
        <w:br w:type="page"/>
      </w:r>
    </w:p>
    <w:p w14:paraId="412093B0" w14:textId="3883247E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company's profits have increased ________ over the past three years.</w:t>
      </w:r>
    </w:p>
    <w:p w14:paraId="19CEABA5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steady (B) steadiness (C) steadily (D) steadied</w:t>
      </w:r>
    </w:p>
    <w:p w14:paraId="289B913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steadily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穩定地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731EAE4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Please ________ the instructions carefully before you begin the assembly of the desk.</w:t>
      </w:r>
    </w:p>
    <w:p w14:paraId="7B1044E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read (B) reads (C) reading (D) to read</w:t>
      </w:r>
    </w:p>
    <w:p w14:paraId="3A2F9EBE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read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閱讀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-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祈使句動詞原形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4FE9B69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seminar was ________ informative and provided many practical tips for small business owners.</w:t>
      </w:r>
    </w:p>
    <w:p w14:paraId="540F8BD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extreme (B) extremely (C) extremity (D) </w:t>
      </w:r>
      <w:proofErr w:type="spellStart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extremest</w:t>
      </w:r>
      <w:proofErr w:type="spellEnd"/>
    </w:p>
    <w:p w14:paraId="737472A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extremely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極其地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0613F4DB" w14:textId="77777777" w:rsidR="007150F0" w:rsidRPr="00707A69" w:rsidRDefault="007150F0" w:rsidP="00DE0AAC">
      <w:pPr>
        <w:pStyle w:val="ae"/>
        <w:rPr>
          <w:rFonts w:ascii="Calibri" w:eastAsia="新細明體" w:hAnsi="Calibri" w:cs="Calibri" w:hint="eastAsia"/>
          <w:color w:val="1F1F1F"/>
          <w:kern w:val="0"/>
          <w14:ligatures w14:val="none"/>
        </w:rPr>
      </w:pPr>
    </w:p>
    <w:p w14:paraId="6167C417" w14:textId="6DCDAA8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Conference attendees are responsible for arranging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own transportation.</w:t>
      </w:r>
    </w:p>
    <w:p w14:paraId="64DAA1F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they</w:t>
      </w:r>
    </w:p>
    <w:p w14:paraId="3285358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their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3B62AAD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them</w:t>
      </w:r>
    </w:p>
    <w:p w14:paraId="5340180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themselves</w:t>
      </w:r>
    </w:p>
    <w:p w14:paraId="4BB37274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CE680EF" w14:textId="46A53A1E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Earlier this week, the government’s senior health advisor was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on a radio show about seasonal flu vaccinations.</w:t>
      </w:r>
    </w:p>
    <w:p w14:paraId="11ED3A1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interviewed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54DAB2C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applied</w:t>
      </w:r>
    </w:p>
    <w:p w14:paraId="6509C3D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accredited</w:t>
      </w:r>
    </w:p>
    <w:p w14:paraId="42AA6AB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explained</w:t>
      </w:r>
    </w:p>
    <w:p w14:paraId="6DD87F01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1ECBD781" w14:textId="3E3AB903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of taking this medication, patients may experience side effects including dizziness and headaches.</w:t>
      </w:r>
    </w:p>
    <w:p w14:paraId="0D17231E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Despite</w:t>
      </w:r>
    </w:p>
    <w:p w14:paraId="4BAAF2A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As a result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782C498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Besides</w:t>
      </w:r>
    </w:p>
    <w:p w14:paraId="560CF3B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While</w:t>
      </w:r>
    </w:p>
    <w:p w14:paraId="36972515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49EDA3B1" w14:textId="258D3E2E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hotel staff said they found the new dress code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and discriminatory.</w:t>
      </w:r>
    </w:p>
    <w:p w14:paraId="3CADA7B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restriction</w:t>
      </w:r>
    </w:p>
    <w:p w14:paraId="6D07552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restricts</w:t>
      </w:r>
    </w:p>
    <w:p w14:paraId="4D5B35F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restrictive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3F328C1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restrictively</w:t>
      </w:r>
    </w:p>
    <w:p w14:paraId="5AE2BE80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11361BA4" w14:textId="47B32531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Fast</w:t>
      </w:r>
      <w:r w:rsidR="007150F0" w:rsidRPr="00707A69">
        <w:rPr>
          <w:rFonts w:ascii="Calibri" w:eastAsia="新細明體" w:hAnsi="Calibri" w:cs="Calibri" w:hint="eastAsia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Figure's accounting software makes it easy for small businesses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their finances.</w:t>
      </w:r>
    </w:p>
    <w:p w14:paraId="63CF13A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to manage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1A31ECE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will manage</w:t>
      </w:r>
    </w:p>
    <w:p w14:paraId="0859F75E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has managed</w:t>
      </w:r>
    </w:p>
    <w:p w14:paraId="7E73936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have managed</w:t>
      </w:r>
    </w:p>
    <w:p w14:paraId="32EA0652" w14:textId="3EA6A9D5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Mr. Hassan stated that he will send the agenda </w:t>
      </w:r>
      <w:proofErr w:type="gramStart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one week</w:t>
      </w:r>
      <w:proofErr w:type="gramEnd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board meeting.</w:t>
      </w:r>
    </w:p>
    <w:p w14:paraId="57014B09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prior to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67A86A8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only if</w:t>
      </w:r>
    </w:p>
    <w:p w14:paraId="430C1AE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ahead</w:t>
      </w:r>
    </w:p>
    <w:p w14:paraId="427109E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former</w:t>
      </w:r>
    </w:p>
    <w:p w14:paraId="2DB9D5FA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0595B1AC" w14:textId="4AC975D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Klima Foods is committed to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sourcing ingredients and packaging materials.</w:t>
      </w:r>
    </w:p>
    <w:p w14:paraId="5ACDC34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suddenly</w:t>
      </w:r>
    </w:p>
    <w:p w14:paraId="22C9C36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strongly</w:t>
      </w:r>
    </w:p>
    <w:p w14:paraId="31591D6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responsibly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42C8F47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brightly</w:t>
      </w:r>
    </w:p>
    <w:p w14:paraId="2BD94F71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32577E74" w14:textId="3822D886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Over the past year, we have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an overall rating of five stars in our online reviews.</w:t>
      </w:r>
    </w:p>
    <w:p w14:paraId="619B005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handled</w:t>
      </w:r>
    </w:p>
    <w:p w14:paraId="12688EB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occurred</w:t>
      </w:r>
    </w:p>
    <w:p w14:paraId="5037505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maintained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7512790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designed</w:t>
      </w:r>
    </w:p>
    <w:p w14:paraId="121E86B7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60BA677F" w14:textId="4A1B3DCC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Mr. Bernat is an artificial intelligence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who has published multiple research papers in industry journals.</w:t>
      </w:r>
    </w:p>
    <w:p w14:paraId="6A215E8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specialist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1D33863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(B) special</w:t>
      </w:r>
    </w:p>
    <w:p w14:paraId="5CB1599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specialize</w:t>
      </w:r>
    </w:p>
    <w:p w14:paraId="1AC65BEF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</w:t>
      </w:r>
      <w:proofErr w:type="spellStart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speciality</w:t>
      </w:r>
      <w:proofErr w:type="spellEnd"/>
    </w:p>
    <w:p w14:paraId="1E1FEEDC" w14:textId="77777777" w:rsidR="0074093B" w:rsidRDefault="0074093B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46C19925" w14:textId="36DED86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Celebrity architect Jimmy Kwok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to design the company’s new offices.</w:t>
      </w:r>
    </w:p>
    <w:p w14:paraId="0C1CF89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(A) is selecting</w:t>
      </w:r>
    </w:p>
    <w:p w14:paraId="4E7850C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has been selected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正確答案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)</w:t>
      </w:r>
    </w:p>
    <w:p w14:paraId="78C0B3E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(C) to have selected</w:t>
      </w:r>
    </w:p>
    <w:p w14:paraId="13C32A59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(D) will select</w:t>
      </w:r>
    </w:p>
    <w:p w14:paraId="6B103FFF" w14:textId="77777777" w:rsidR="00E77BB2" w:rsidRPr="00707A69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</w:p>
    <w:p w14:paraId="5D308F5F" w14:textId="4BA3EEE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talking to local store owners, Ms. Choi concluded that it would not be the right place to open a coffee shop.</w:t>
      </w:r>
    </w:p>
    <w:p w14:paraId="2AF929B9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For / (B) Although / (C) However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After</w:t>
      </w:r>
    </w:p>
    <w:p w14:paraId="33C25B8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After</w:t>
      </w:r>
    </w:p>
    <w:p w14:paraId="238C3BD3" w14:textId="77777777" w:rsidR="00E77BB2" w:rsidRPr="00707A69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3A4E11F4" w14:textId="6974090E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 positive recommendation from a friend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Mrs. Sato to open an online account with High Sun Bank.</w:t>
      </w:r>
    </w:p>
    <w:p w14:paraId="6013969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persuade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persuaded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(C) persuasive / (D) persuasion</w:t>
      </w:r>
    </w:p>
    <w:p w14:paraId="6A849CE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persuaded</w:t>
      </w:r>
    </w:p>
    <w:p w14:paraId="0556F146" w14:textId="77777777" w:rsidR="00E77BB2" w:rsidRPr="00707A69" w:rsidRDefault="00E77BB2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7BB48691" w14:textId="55DFCA0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As part of the city’s regeneration efforts,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buildings are being torn down and replaced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lastRenderedPageBreak/>
        <w:t>with parks.</w:t>
      </w:r>
    </w:p>
    <w:p w14:paraId="579B5EB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abandon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abandoned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(C) abandoning / (D) abandonment</w:t>
      </w:r>
    </w:p>
    <w:p w14:paraId="7E8C631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abandoned</w:t>
      </w:r>
    </w:p>
    <w:p w14:paraId="2EBB1A6C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154DE50" w14:textId="5AF16F62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proposal for next month’s marketing campaign is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this Friday.</w:t>
      </w:r>
    </w:p>
    <w:p w14:paraId="4FE15B68" w14:textId="17339B6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late / (B) through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due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(D) final</w:t>
      </w:r>
    </w:p>
    <w:p w14:paraId="137C956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due</w:t>
      </w:r>
    </w:p>
    <w:p w14:paraId="563D2F26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134E197A" w14:textId="463E11C9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Tenants of Fairview Apartments are encouraged to report any problems with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properties promptly.</w:t>
      </w:r>
    </w:p>
    <w:p w14:paraId="36342A59" w14:textId="7644BE1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they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their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(C) theirs / (D) themselves</w:t>
      </w:r>
    </w:p>
    <w:p w14:paraId="0A4967AF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 their</w:t>
      </w:r>
    </w:p>
    <w:p w14:paraId="619E938F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5F1BC4BA" w14:textId="0ED6CDB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Documents should be reviewed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by the legal team before being distributed to all staff.</w:t>
      </w:r>
    </w:p>
    <w:p w14:paraId="4756FA12" w14:textId="60DCB9F5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continually / (B) softly / (C) indefinitely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internally</w:t>
      </w:r>
    </w:p>
    <w:p w14:paraId="6EC470F5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internally</w:t>
      </w:r>
    </w:p>
    <w:p w14:paraId="6CAA5702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6B45D8EB" w14:textId="55EC7DFE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Natrum Aerospace has just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 two-year partnership with a new supplier, </w:t>
      </w:r>
      <w:proofErr w:type="spellStart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Hentel</w:t>
      </w:r>
      <w:proofErr w:type="spellEnd"/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Industries.</w:t>
      </w:r>
    </w:p>
    <w:p w14:paraId="719F8DC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announce / (B) announcement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announced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(D) announcing</w:t>
      </w:r>
    </w:p>
    <w:p w14:paraId="110F11F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announced</w:t>
      </w:r>
    </w:p>
    <w:p w14:paraId="71654A9E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708CC90E" w14:textId="252401C9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combined weight of your checked baggage must not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20 kilograms.</w:t>
      </w:r>
    </w:p>
    <w:p w14:paraId="640A086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exceed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(B) exceeding / (C) in excess of / (D) excessive</w:t>
      </w:r>
    </w:p>
    <w:p w14:paraId="6FF1746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 exceed</w:t>
      </w:r>
    </w:p>
    <w:p w14:paraId="159F8E55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4C4291BA" w14:textId="34F0D170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Our company works with certified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to support local businesses with financial need.</w:t>
      </w:r>
    </w:p>
    <w:p w14:paraId="30DD779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(A) manufacturers / (B) attorneys / (C) farmers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lenders</w:t>
      </w:r>
    </w:p>
    <w:p w14:paraId="3B40DE3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 lenders</w:t>
      </w:r>
    </w:p>
    <w:p w14:paraId="6F76A04E" w14:textId="77777777" w:rsidR="002B5543" w:rsidRDefault="002B5543" w:rsidP="00DE0AAC">
      <w:pPr>
        <w:pStyle w:val="ae"/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</w:pPr>
    </w:p>
    <w:p w14:paraId="0A510217" w14:textId="0FDB69CD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National Urban Youth Orchestra </w:t>
      </w:r>
      <w:r w:rsidRPr="00707A69">
        <w:rPr>
          <w:rFonts w:ascii="Calibri" w:eastAsia="細明體" w:hAnsi="Calibri" w:cs="Calibri"/>
          <w:color w:val="444746"/>
          <w:kern w:val="0"/>
          <w:bdr w:val="none" w:sz="0" w:space="0" w:color="auto" w:frame="1"/>
          <w14:ligatures w14:val="none"/>
        </w:rPr>
        <w:t>_______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a concert earlier this year to honor famous African-American composers.</w:t>
      </w:r>
    </w:p>
    <w:p w14:paraId="60C9D0EB" w14:textId="32BCCB99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will perform / (B) performs /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performed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/ (D) is performing</w:t>
      </w:r>
    </w:p>
    <w:p w14:paraId="3960B9C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 performed</w:t>
      </w:r>
    </w:p>
    <w:p w14:paraId="38489C45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50BEA608" w14:textId="73810924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Vitae Group offers _______ working conditions by allowing employees to work from home and adjust their own schedules as needed.</w:t>
      </w:r>
    </w:p>
    <w:p w14:paraId="68088F23" w14:textId="45EFC2CB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forcible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強行的</w:t>
      </w:r>
      <w:r w:rsidR="002B5543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2B5543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capable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有能力的</w:t>
      </w:r>
      <w:r w:rsidR="002B5543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="002B5543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(C) portable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輕便的</w:t>
      </w:r>
      <w:r w:rsidR="002B5543">
        <w:rPr>
          <w:rFonts w:ascii="Calibri" w:eastAsia="新細明體" w:hAnsi="Calibri" w:cs="Calibri"/>
          <w:color w:val="1F1F1F"/>
          <w:kern w:val="0"/>
          <w14:ligatures w14:val="none"/>
        </w:rPr>
        <w:tab/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(D) flexible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彈性的</w:t>
      </w:r>
    </w:p>
    <w:p w14:paraId="2B682D2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</w:t>
      </w:r>
    </w:p>
    <w:p w14:paraId="12E20DDB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B38C463" w14:textId="549FD603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Management is trying to identify _______ who can provide raw materials at a lower cost.</w:t>
      </w:r>
    </w:p>
    <w:p w14:paraId="6BD2C03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111BC19A" w14:textId="77777777" w:rsidR="002B5543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supply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供應（動詞）</w:t>
      </w:r>
      <w:r w:rsidR="002B5543">
        <w:rPr>
          <w:rFonts w:ascii="Calibri" w:eastAsia="新細明體" w:hAnsi="Calibri" w:cs="Calibri"/>
          <w:color w:val="1F1F1F"/>
          <w:kern w:val="0"/>
          <w14:ligatures w14:val="none"/>
        </w:rPr>
        <w:tab/>
      </w:r>
    </w:p>
    <w:p w14:paraId="117B2943" w14:textId="3CEAA72A" w:rsidR="002B5543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 xml:space="preserve">(B) suppliers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供應商（名詞複數）</w:t>
      </w:r>
      <w:r w:rsidR="002B5543">
        <w:rPr>
          <w:rFonts w:ascii="Calibri" w:eastAsia="新細明體" w:hAnsi="Calibri" w:cs="Calibri"/>
          <w:color w:val="1F1F1F"/>
          <w:kern w:val="0"/>
          <w14:ligatures w14:val="none"/>
        </w:rPr>
        <w:tab/>
      </w:r>
    </w:p>
    <w:p w14:paraId="7F78AE2D" w14:textId="00888C4D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(C) supplying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供應（動名詞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/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現在分詞）</w:t>
      </w:r>
    </w:p>
    <w:p w14:paraId="53BEF97F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supplies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供應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/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供給量（動詞單數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/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名詞複數）</w:t>
      </w:r>
    </w:p>
    <w:p w14:paraId="60764E6F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(B)</w:t>
      </w:r>
    </w:p>
    <w:p w14:paraId="25ACF97B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C2041A1" w14:textId="053A3918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Only personnel with _______ are allowed to enter restricted areas of the chemical plant.</w:t>
      </w:r>
    </w:p>
    <w:p w14:paraId="1C82875F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568FFEB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authorize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授權（動詞）</w:t>
      </w:r>
    </w:p>
    <w:p w14:paraId="6D2C471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authorized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授權（過去式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/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過去分詞）</w:t>
      </w:r>
    </w:p>
    <w:p w14:paraId="56B1150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(C) authorizes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授權（動詞單數）</w:t>
      </w:r>
    </w:p>
    <w:p w14:paraId="628174C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(D) authorization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授權（名詞）</w:t>
      </w:r>
    </w:p>
    <w:p w14:paraId="1B68F29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</w:t>
      </w:r>
    </w:p>
    <w:p w14:paraId="2485CC65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A9AF2E1" w14:textId="77EB9A2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Mr. Crowley said that _______ the project deadline will require us to allocate more resources to the team.</w:t>
      </w:r>
    </w:p>
    <w:p w14:paraId="156474B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49DD3A5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(A) expediting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加快（動名詞）</w:t>
      </w:r>
    </w:p>
    <w:p w14:paraId="4713CA2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expedited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加快（過去式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/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過去分詞）</w:t>
      </w:r>
    </w:p>
    <w:p w14:paraId="5D3E72D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(C) expedite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加快（動詞原形）</w:t>
      </w:r>
    </w:p>
    <w:p w14:paraId="3FC8589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expedites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加快（動詞單數）</w:t>
      </w:r>
    </w:p>
    <w:p w14:paraId="03FB01A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</w:t>
      </w:r>
    </w:p>
    <w:p w14:paraId="4296BF83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1AED7A0" w14:textId="2C3DDCEF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_______ the office is being renovated, all employees will need to work from home.</w:t>
      </w:r>
    </w:p>
    <w:p w14:paraId="4B92C71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58ED103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Ahead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領先</w:t>
      </w:r>
    </w:p>
    <w:p w14:paraId="199379FA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During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在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...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期間（介系詞）</w:t>
      </w:r>
    </w:p>
    <w:p w14:paraId="49BB328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(C) While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在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...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的同時（連接詞）</w:t>
      </w:r>
    </w:p>
    <w:p w14:paraId="2D8F370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Beside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在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...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旁邊</w:t>
      </w:r>
    </w:p>
    <w:p w14:paraId="6A3F897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2288BC33" w14:textId="3C31216E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</w:p>
    <w:p w14:paraId="4AE4E95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Because of supply-chain issues, Orca Swimwear is _______ unable to guarantee that your purchase will be delivered within 28 days.</w:t>
      </w:r>
    </w:p>
    <w:p w14:paraId="4AD7BE70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51B1ABBF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(A) currently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目前</w:t>
      </w:r>
    </w:p>
    <w:p w14:paraId="2816AF2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substantially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本質上地</w:t>
      </w:r>
    </w:p>
    <w:p w14:paraId="094A532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(C) warily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謹慎地</w:t>
      </w:r>
    </w:p>
    <w:p w14:paraId="036576F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negatively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消極地</w:t>
      </w:r>
    </w:p>
    <w:p w14:paraId="669162C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</w:t>
      </w:r>
    </w:p>
    <w:p w14:paraId="7384551F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76AD66A0" w14:textId="77777777" w:rsidR="0074093B" w:rsidRDefault="0074093B">
      <w:pPr>
        <w:spacing w:after="160" w:line="278" w:lineRule="auto"/>
        <w:rPr>
          <w:rFonts w:ascii="Calibri" w:hAnsi="Calibri" w:cs="Calibri"/>
          <w:color w:val="1F1F1F"/>
          <w:bdr w:val="none" w:sz="0" w:space="0" w:color="auto" w:frame="1"/>
        </w:rPr>
      </w:pPr>
      <w:r>
        <w:rPr>
          <w:rFonts w:ascii="Calibri" w:hAnsi="Calibri" w:cs="Calibri"/>
          <w:color w:val="1F1F1F"/>
          <w:bdr w:val="none" w:sz="0" w:space="0" w:color="auto" w:frame="1"/>
        </w:rPr>
        <w:br w:type="page"/>
      </w:r>
    </w:p>
    <w:p w14:paraId="4DB97412" w14:textId="4D52A5BF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The game has been designed so that it gets _______ more complex the longer you keep playing.</w:t>
      </w:r>
    </w:p>
    <w:p w14:paraId="5EA6B52C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3C8142A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to progress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進展（不定詞）</w:t>
      </w:r>
    </w:p>
    <w:p w14:paraId="45E61F09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progressed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進展（過去式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/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過去分詞）</w:t>
      </w:r>
    </w:p>
    <w:p w14:paraId="28418279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(C) progression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進展（名詞）</w:t>
      </w:r>
    </w:p>
    <w:p w14:paraId="74372C81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(D) progressively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逐漸（副詞）</w:t>
      </w:r>
    </w:p>
    <w:p w14:paraId="03B334D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(D)</w:t>
      </w:r>
    </w:p>
    <w:p w14:paraId="5C1E1DE6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0B75CF72" w14:textId="36C26EB6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Since two people are out sick this week, we need you to work some _______ hours.</w:t>
      </w:r>
    </w:p>
    <w:p w14:paraId="41A3FC7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4B1A2A77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(A) additional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額外的</w:t>
      </w:r>
    </w:p>
    <w:p w14:paraId="45DBF60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relative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相對的</w:t>
      </w:r>
    </w:p>
    <w:p w14:paraId="2279C8AD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(C) approximate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大約的</w:t>
      </w:r>
    </w:p>
    <w:p w14:paraId="35146AC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overall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整體的</w:t>
      </w:r>
    </w:p>
    <w:p w14:paraId="6B51AE55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(A)</w:t>
      </w:r>
    </w:p>
    <w:p w14:paraId="339C83A6" w14:textId="77777777" w:rsidR="007150F0" w:rsidRPr="00707A69" w:rsidRDefault="007150F0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59C9A92" w14:textId="0A6DDBF9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Our premium _______ offers exclusive features to valued customers.</w:t>
      </w:r>
    </w:p>
    <w:p w14:paraId="03E29D12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27B080B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subscribe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訂閱（動詞）</w:t>
      </w:r>
    </w:p>
    <w:p w14:paraId="39461F9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subscribed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訂閱（過去分詞）</w:t>
      </w:r>
    </w:p>
    <w:p w14:paraId="52374936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(C) subscription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訂閱（名詞）</w:t>
      </w:r>
    </w:p>
    <w:p w14:paraId="2E007688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subscribing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訂閱（動名詞）</w:t>
      </w:r>
    </w:p>
    <w:p w14:paraId="62D0180B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5BCFE244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3A764417" w14:textId="30DAFAAF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題目：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 Employees will _______ be observed in order to ensure we provide our customers with the best possible service.</w:t>
      </w:r>
    </w:p>
    <w:p w14:paraId="4BB3CE3A" w14:textId="6A71F543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(A) rarely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很少地</w:t>
      </w:r>
    </w:p>
    <w:p w14:paraId="4BFB69D3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(B) uniquely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獨特地</w:t>
      </w:r>
    </w:p>
    <w:p w14:paraId="0717ACEE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 xml:space="preserve">(C) occasionally 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偶爾</w:t>
      </w:r>
    </w:p>
    <w:p w14:paraId="3251E1CE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 xml:space="preserve">(D) accidentally </w:t>
      </w:r>
      <w:r w:rsidRPr="00707A69">
        <w:rPr>
          <w:rFonts w:ascii="Calibri" w:eastAsia="新細明體" w:hAnsi="Calibri" w:cs="Calibri"/>
          <w:color w:val="1F1F1F"/>
          <w:kern w:val="0"/>
          <w14:ligatures w14:val="none"/>
        </w:rPr>
        <w:t>意外地</w:t>
      </w:r>
    </w:p>
    <w:p w14:paraId="0A507049" w14:textId="77777777" w:rsidR="00DE0AAC" w:rsidRPr="00707A69" w:rsidRDefault="00DE0AAC" w:rsidP="00DE0AAC">
      <w:pPr>
        <w:pStyle w:val="ae"/>
        <w:rPr>
          <w:rFonts w:ascii="Calibri" w:eastAsia="新細明體" w:hAnsi="Calibri" w:cs="Calibri"/>
          <w:color w:val="1F1F1F"/>
          <w:kern w:val="0"/>
          <w14:ligatures w14:val="none"/>
        </w:rPr>
      </w:pP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答案：</w:t>
      </w:r>
      <w:r w:rsidRPr="00707A69">
        <w:rPr>
          <w:rFonts w:ascii="Calibri" w:eastAsia="新細明體" w:hAnsi="Calibri" w:cs="Calibri"/>
          <w:color w:val="1F1F1F"/>
          <w:kern w:val="0"/>
          <w:bdr w:val="none" w:sz="0" w:space="0" w:color="auto" w:frame="1"/>
          <w14:ligatures w14:val="none"/>
        </w:rPr>
        <w:t>(C)</w:t>
      </w:r>
    </w:p>
    <w:p w14:paraId="0CEB6746" w14:textId="77777777" w:rsidR="00DE0AAC" w:rsidRPr="00707A69" w:rsidRDefault="00DE0AAC" w:rsidP="00DE0AAC">
      <w:pPr>
        <w:pStyle w:val="ae"/>
        <w:rPr>
          <w:rFonts w:ascii="Calibri" w:hAnsi="Calibri" w:cs="Calibri"/>
        </w:rPr>
      </w:pPr>
    </w:p>
    <w:sectPr w:rsidR="00DE0AAC" w:rsidRPr="00707A69" w:rsidSect="00E3488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48C"/>
    <w:multiLevelType w:val="multilevel"/>
    <w:tmpl w:val="C0C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7B0"/>
    <w:multiLevelType w:val="multilevel"/>
    <w:tmpl w:val="43F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4AB0"/>
    <w:multiLevelType w:val="multilevel"/>
    <w:tmpl w:val="19C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95053"/>
    <w:multiLevelType w:val="multilevel"/>
    <w:tmpl w:val="B0D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20A"/>
    <w:multiLevelType w:val="multilevel"/>
    <w:tmpl w:val="D70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537CE"/>
    <w:multiLevelType w:val="multilevel"/>
    <w:tmpl w:val="18E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45BC7"/>
    <w:multiLevelType w:val="multilevel"/>
    <w:tmpl w:val="52D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32BF2"/>
    <w:multiLevelType w:val="multilevel"/>
    <w:tmpl w:val="562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77D16"/>
    <w:multiLevelType w:val="multilevel"/>
    <w:tmpl w:val="C624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C5687"/>
    <w:multiLevelType w:val="hybridMultilevel"/>
    <w:tmpl w:val="6BE00B88"/>
    <w:lvl w:ilvl="0" w:tplc="95625BE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FB0A0D"/>
    <w:multiLevelType w:val="multilevel"/>
    <w:tmpl w:val="8DD4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92C95"/>
    <w:multiLevelType w:val="multilevel"/>
    <w:tmpl w:val="0AC4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743B8"/>
    <w:multiLevelType w:val="multilevel"/>
    <w:tmpl w:val="42B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56630"/>
    <w:multiLevelType w:val="multilevel"/>
    <w:tmpl w:val="1B6E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CA6F87"/>
    <w:multiLevelType w:val="multilevel"/>
    <w:tmpl w:val="9A4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A2F12"/>
    <w:multiLevelType w:val="multilevel"/>
    <w:tmpl w:val="EC8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D4F52"/>
    <w:multiLevelType w:val="multilevel"/>
    <w:tmpl w:val="7B5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C74A6"/>
    <w:multiLevelType w:val="multilevel"/>
    <w:tmpl w:val="CF6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75E86"/>
    <w:multiLevelType w:val="multilevel"/>
    <w:tmpl w:val="2BC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D6D17"/>
    <w:multiLevelType w:val="multilevel"/>
    <w:tmpl w:val="91F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C2BDB"/>
    <w:multiLevelType w:val="multilevel"/>
    <w:tmpl w:val="4F6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C6B9E"/>
    <w:multiLevelType w:val="multilevel"/>
    <w:tmpl w:val="CD7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B2DF2"/>
    <w:multiLevelType w:val="multilevel"/>
    <w:tmpl w:val="BBB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87D33"/>
    <w:multiLevelType w:val="multilevel"/>
    <w:tmpl w:val="C2D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45413"/>
    <w:multiLevelType w:val="multilevel"/>
    <w:tmpl w:val="2C6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20B67"/>
    <w:multiLevelType w:val="multilevel"/>
    <w:tmpl w:val="2D6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00D28"/>
    <w:multiLevelType w:val="multilevel"/>
    <w:tmpl w:val="B9D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D6CCF"/>
    <w:multiLevelType w:val="multilevel"/>
    <w:tmpl w:val="1C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727F4"/>
    <w:multiLevelType w:val="multilevel"/>
    <w:tmpl w:val="F22E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494779">
    <w:abstractNumId w:val="8"/>
  </w:num>
  <w:num w:numId="2" w16cid:durableId="78672761">
    <w:abstractNumId w:val="28"/>
  </w:num>
  <w:num w:numId="3" w16cid:durableId="424155672">
    <w:abstractNumId w:val="11"/>
  </w:num>
  <w:num w:numId="4" w16cid:durableId="2042049551">
    <w:abstractNumId w:val="14"/>
  </w:num>
  <w:num w:numId="5" w16cid:durableId="670063269">
    <w:abstractNumId w:val="13"/>
  </w:num>
  <w:num w:numId="6" w16cid:durableId="1167283333">
    <w:abstractNumId w:val="10"/>
  </w:num>
  <w:num w:numId="7" w16cid:durableId="1340884030">
    <w:abstractNumId w:val="2"/>
  </w:num>
  <w:num w:numId="8" w16cid:durableId="1699546230">
    <w:abstractNumId w:val="7"/>
  </w:num>
  <w:num w:numId="9" w16cid:durableId="1949193784">
    <w:abstractNumId w:val="21"/>
  </w:num>
  <w:num w:numId="10" w16cid:durableId="61104606">
    <w:abstractNumId w:val="23"/>
  </w:num>
  <w:num w:numId="11" w16cid:durableId="1253391114">
    <w:abstractNumId w:val="16"/>
  </w:num>
  <w:num w:numId="12" w16cid:durableId="1459491945">
    <w:abstractNumId w:val="6"/>
  </w:num>
  <w:num w:numId="13" w16cid:durableId="2048290466">
    <w:abstractNumId w:val="15"/>
  </w:num>
  <w:num w:numId="14" w16cid:durableId="54165281">
    <w:abstractNumId w:val="5"/>
  </w:num>
  <w:num w:numId="15" w16cid:durableId="1847673702">
    <w:abstractNumId w:val="22"/>
  </w:num>
  <w:num w:numId="16" w16cid:durableId="341594994">
    <w:abstractNumId w:val="19"/>
  </w:num>
  <w:num w:numId="17" w16cid:durableId="1607694147">
    <w:abstractNumId w:val="3"/>
  </w:num>
  <w:num w:numId="18" w16cid:durableId="679937550">
    <w:abstractNumId w:val="18"/>
  </w:num>
  <w:num w:numId="19" w16cid:durableId="969702400">
    <w:abstractNumId w:val="1"/>
  </w:num>
  <w:num w:numId="20" w16cid:durableId="1880170007">
    <w:abstractNumId w:val="25"/>
  </w:num>
  <w:num w:numId="21" w16cid:durableId="496842591">
    <w:abstractNumId w:val="4"/>
  </w:num>
  <w:num w:numId="22" w16cid:durableId="10961319">
    <w:abstractNumId w:val="24"/>
  </w:num>
  <w:num w:numId="23" w16cid:durableId="1442450899">
    <w:abstractNumId w:val="20"/>
  </w:num>
  <w:num w:numId="24" w16cid:durableId="461466580">
    <w:abstractNumId w:val="0"/>
  </w:num>
  <w:num w:numId="25" w16cid:durableId="189881858">
    <w:abstractNumId w:val="26"/>
  </w:num>
  <w:num w:numId="26" w16cid:durableId="1221097248">
    <w:abstractNumId w:val="12"/>
  </w:num>
  <w:num w:numId="27" w16cid:durableId="33578318">
    <w:abstractNumId w:val="17"/>
  </w:num>
  <w:num w:numId="28" w16cid:durableId="1309244325">
    <w:abstractNumId w:val="27"/>
  </w:num>
  <w:num w:numId="29" w16cid:durableId="19039040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8B"/>
    <w:rsid w:val="00046BE6"/>
    <w:rsid w:val="001900C9"/>
    <w:rsid w:val="002B5543"/>
    <w:rsid w:val="005652E9"/>
    <w:rsid w:val="00707A69"/>
    <w:rsid w:val="007150F0"/>
    <w:rsid w:val="0074093B"/>
    <w:rsid w:val="0075774F"/>
    <w:rsid w:val="007C04B7"/>
    <w:rsid w:val="008E0DE1"/>
    <w:rsid w:val="00917A68"/>
    <w:rsid w:val="00B126DF"/>
    <w:rsid w:val="00B9437A"/>
    <w:rsid w:val="00C77A3A"/>
    <w:rsid w:val="00DE0AAC"/>
    <w:rsid w:val="00DE10AE"/>
    <w:rsid w:val="00E2784C"/>
    <w:rsid w:val="00E3488B"/>
    <w:rsid w:val="00E77BB2"/>
    <w:rsid w:val="00E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BB2E"/>
  <w15:chartTrackingRefBased/>
  <w15:docId w15:val="{E9915A90-73B9-3E49-B8AE-F684CA8F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BB2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4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4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88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88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88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88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4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34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4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4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4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4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4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8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4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4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4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3488B"/>
    <w:pPr>
      <w:spacing w:before="100" w:beforeAutospacing="1" w:after="100" w:afterAutospacing="1"/>
    </w:pPr>
  </w:style>
  <w:style w:type="paragraph" w:styleId="ae">
    <w:name w:val="No Spacing"/>
    <w:uiPriority w:val="1"/>
    <w:qFormat/>
    <w:rsid w:val="00E3488B"/>
    <w:pPr>
      <w:widowControl w:val="0"/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DE0AAC"/>
    <w:rPr>
      <w:rFonts w:ascii="細明體" w:eastAsia="細明體" w:hAnsi="細明體" w:cs="細明體"/>
      <w:sz w:val="24"/>
      <w:szCs w:val="24"/>
    </w:rPr>
  </w:style>
  <w:style w:type="character" w:styleId="af">
    <w:name w:val="Strong"/>
    <w:basedOn w:val="a0"/>
    <w:uiPriority w:val="22"/>
    <w:qFormat/>
    <w:rsid w:val="00E77B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864B29-04A2-B844-85BC-94A9E34A1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2338</Words>
  <Characters>13330</Characters>
  <Application>Microsoft Office Word</Application>
  <DocSecurity>0</DocSecurity>
  <Lines>111</Lines>
  <Paragraphs>31</Paragraphs>
  <ScaleCrop>false</ScaleCrop>
  <Company/>
  <LinksUpToDate>false</LinksUpToDate>
  <CharactersWithSpaces>15637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6</cp:revision>
  <dcterms:created xsi:type="dcterms:W3CDTF">2026-03-25T09:56:00Z</dcterms:created>
  <dcterms:modified xsi:type="dcterms:W3CDTF">2026-03-26T21:18:00Z</dcterms:modified>
</cp:coreProperties>
</file>