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46" w:rsidRDefault="000B426E">
      <w:pPr>
        <w:rPr>
          <w:rFonts w:hint="eastAsia"/>
        </w:rPr>
      </w:pPr>
      <w:r>
        <w:t>Japanese</w:t>
      </w:r>
      <w:r w:rsidR="001B2BBA">
        <w:rPr>
          <w:rFonts w:hint="eastAsia"/>
        </w:rPr>
        <w:t xml:space="preserve"> food </w:t>
      </w:r>
    </w:p>
    <w:p w:rsidR="001B2BBA" w:rsidRDefault="000B426E" w:rsidP="000B426E">
      <w:r>
        <w:t xml:space="preserve">        In world top 50 delicious list, Japan is 4</w:t>
      </w:r>
      <w:r w:rsidRPr="000B426E">
        <w:rPr>
          <w:vertAlign w:val="superscript"/>
        </w:rPr>
        <w:t>th</w:t>
      </w:r>
      <w:r>
        <w:t xml:space="preserve"> in the world list. Not only Sashimi is delicious, other Japanese food also delicious.</w:t>
      </w:r>
    </w:p>
    <w:p w:rsidR="000B426E" w:rsidRDefault="000B426E" w:rsidP="000B426E">
      <w:r>
        <w:t xml:space="preserve">        In Japan, most people think Japan only Sashimi delicious, you are wrong. Japan have a lot of delicious food, like “Y</w:t>
      </w:r>
      <w:r>
        <w:rPr>
          <w:rFonts w:hint="eastAsia"/>
        </w:rPr>
        <w:t>ushi</w:t>
      </w:r>
      <w:r>
        <w:t xml:space="preserve"> burned, </w:t>
      </w:r>
      <w:r>
        <w:rPr>
          <w:rFonts w:hint="eastAsia"/>
        </w:rPr>
        <w:t>Chawa</w:t>
      </w:r>
      <w:r>
        <w:t>nmushi, and Sushi”. But the Sashimi is the</w:t>
      </w:r>
      <w:r w:rsidR="00460304">
        <w:t>e</w:t>
      </w:r>
      <w:r>
        <w:t xml:space="preserve"> most popular food.</w:t>
      </w:r>
    </w:p>
    <w:p w:rsidR="009E6EA9" w:rsidRDefault="000B426E" w:rsidP="000B426E">
      <w:r>
        <w:t xml:space="preserve">        Japanese use fresh fish to make the Sashimi. Japanese people usually eat sashimi with green pepper and source.</w:t>
      </w:r>
      <w:r w:rsidR="009E6EA9">
        <w:t xml:space="preserve"> When Japanese adult eat Sashimi, they usually eat Sashimi with beer. They think eat food with beer is delicious.</w:t>
      </w:r>
    </w:p>
    <w:p w:rsidR="00B44FB4" w:rsidRDefault="009E6EA9" w:rsidP="000B426E">
      <w:r>
        <w:t xml:space="preserve">         </w:t>
      </w:r>
      <w:r w:rsidR="00B44FB4">
        <w:t>Sashimi is the famous food in the world. Some country make a food that mixed Japanese, like Ramen plus that country culture. California also, California rolls is mixed with Japanese food. That every country can eat Japanese food.</w:t>
      </w:r>
    </w:p>
    <w:p w:rsidR="000B426E" w:rsidRDefault="00B44FB4" w:rsidP="000B426E">
      <w:r>
        <w:t xml:space="preserve">         In my opinion, I like to eat Sashimi, because </w:t>
      </w:r>
      <w:r w:rsidR="00460304">
        <w:t>the fresh fish meat is cool and have a little bit sweet. Ramen also, the noodle is so elasticity, and the Ramen soup is taste good.</w:t>
      </w:r>
      <w:bookmarkStart w:id="0" w:name="_GoBack"/>
      <w:bookmarkEnd w:id="0"/>
      <w:r w:rsidR="00460304">
        <w:t xml:space="preserve"> </w:t>
      </w:r>
    </w:p>
    <w:sectPr w:rsidR="000B42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FDE" w:rsidRDefault="00A44FDE" w:rsidP="000B426E">
      <w:pPr>
        <w:spacing w:after="0" w:line="240" w:lineRule="auto"/>
      </w:pPr>
      <w:r>
        <w:separator/>
      </w:r>
    </w:p>
  </w:endnote>
  <w:endnote w:type="continuationSeparator" w:id="0">
    <w:p w:rsidR="00A44FDE" w:rsidRDefault="00A44FDE" w:rsidP="000B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FDE" w:rsidRDefault="00A44FDE" w:rsidP="000B426E">
      <w:pPr>
        <w:spacing w:after="0" w:line="240" w:lineRule="auto"/>
      </w:pPr>
      <w:r>
        <w:separator/>
      </w:r>
    </w:p>
  </w:footnote>
  <w:footnote w:type="continuationSeparator" w:id="0">
    <w:p w:rsidR="00A44FDE" w:rsidRDefault="00A44FDE" w:rsidP="000B4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42A1C"/>
    <w:multiLevelType w:val="hybridMultilevel"/>
    <w:tmpl w:val="51CC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C7DA2"/>
    <w:multiLevelType w:val="hybridMultilevel"/>
    <w:tmpl w:val="AE7E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EE"/>
    <w:rsid w:val="000B426E"/>
    <w:rsid w:val="001B2BBA"/>
    <w:rsid w:val="002978E5"/>
    <w:rsid w:val="00460304"/>
    <w:rsid w:val="004C1707"/>
    <w:rsid w:val="00905846"/>
    <w:rsid w:val="009E6EA9"/>
    <w:rsid w:val="00A44FDE"/>
    <w:rsid w:val="00B44FB4"/>
    <w:rsid w:val="00F8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E2AF8-3A51-4AA4-B32B-8E13DE9E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6E"/>
  </w:style>
  <w:style w:type="paragraph" w:styleId="Footer">
    <w:name w:val="footer"/>
    <w:basedOn w:val="Normal"/>
    <w:link w:val="FooterChar"/>
    <w:uiPriority w:val="99"/>
    <w:unhideWhenUsed/>
    <w:rsid w:val="000B4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2017-09-26T04:48:00Z</dcterms:created>
  <dcterms:modified xsi:type="dcterms:W3CDTF">2017-09-29T04:31:00Z</dcterms:modified>
</cp:coreProperties>
</file>