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3F8E" w14:textId="07789401" w:rsidR="0023096F" w:rsidRPr="002C0C5F" w:rsidRDefault="006C3EC5">
      <w:pPr>
        <w:rPr>
          <w:b/>
          <w:bCs/>
          <w:sz w:val="56"/>
          <w:szCs w:val="56"/>
        </w:rPr>
      </w:pPr>
      <w:r w:rsidRPr="002C0C5F">
        <w:rPr>
          <w:b/>
          <w:bCs/>
          <w:sz w:val="56"/>
          <w:szCs w:val="56"/>
        </w:rPr>
        <w:t>Registration</w:t>
      </w:r>
    </w:p>
    <w:p w14:paraId="26E6E84E" w14:textId="77777777" w:rsidR="006C3EC5" w:rsidRPr="006C3EC5" w:rsidRDefault="006C3EC5">
      <w:pPr>
        <w:rPr>
          <w:sz w:val="28"/>
          <w:szCs w:val="28"/>
        </w:rPr>
      </w:pPr>
    </w:p>
    <w:p w14:paraId="2FF4A93A" w14:textId="53AE150D" w:rsidR="006C3EC5" w:rsidRPr="002C0C5F" w:rsidRDefault="006C3EC5" w:rsidP="006C3EC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C0C5F">
        <w:rPr>
          <w:b/>
          <w:bCs/>
          <w:sz w:val="40"/>
          <w:szCs w:val="40"/>
        </w:rPr>
        <w:t>Business Details</w:t>
      </w:r>
    </w:p>
    <w:p w14:paraId="0DFBC169" w14:textId="38938EC7" w:rsidR="006C3EC5" w:rsidRPr="002C0C5F" w:rsidRDefault="006C3EC5" w:rsidP="006C3E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Profile Needs</w:t>
      </w:r>
    </w:p>
    <w:p w14:paraId="7D2EF5A7" w14:textId="76BFB8C9" w:rsidR="006C3EC5" w:rsidRP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3EC5">
        <w:rPr>
          <w:sz w:val="28"/>
          <w:szCs w:val="28"/>
        </w:rPr>
        <w:t>In which country is your business entity registered?</w:t>
      </w:r>
    </w:p>
    <w:p w14:paraId="5CB5F251" w14:textId="70E4F696" w:rsidR="006C3EC5" w:rsidRP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3EC5">
        <w:rPr>
          <w:sz w:val="28"/>
          <w:szCs w:val="28"/>
        </w:rPr>
        <w:t xml:space="preserve">Does the business you're registering have a tax ID (Ex. US EIN, Canada BN9, </w:t>
      </w:r>
      <w:proofErr w:type="spellStart"/>
      <w:r w:rsidRPr="006C3EC5">
        <w:rPr>
          <w:sz w:val="28"/>
          <w:szCs w:val="28"/>
        </w:rPr>
        <w:t>etc</w:t>
      </w:r>
      <w:proofErr w:type="spellEnd"/>
      <w:r w:rsidRPr="006C3EC5">
        <w:rPr>
          <w:sz w:val="28"/>
          <w:szCs w:val="28"/>
        </w:rPr>
        <w:t>)?</w:t>
      </w:r>
    </w:p>
    <w:p w14:paraId="2839C23B" w14:textId="4B1DEF48" w:rsidR="006C3EC5" w:rsidRPr="006C3EC5" w:rsidRDefault="006C3EC5" w:rsidP="006C3EC5">
      <w:pPr>
        <w:pStyle w:val="ListParagraph"/>
        <w:ind w:left="1080" w:firstLine="360"/>
        <w:rPr>
          <w:sz w:val="28"/>
          <w:szCs w:val="28"/>
        </w:rPr>
      </w:pPr>
      <w:r w:rsidRPr="006C3EC5">
        <w:rPr>
          <w:sz w:val="28"/>
          <w:szCs w:val="28"/>
        </w:rPr>
        <w:t>You can find your US EIN on your CP 575 form from IRS</w:t>
      </w:r>
    </w:p>
    <w:p w14:paraId="1BCDEF68" w14:textId="7E91FE03" w:rsidR="006C3EC5" w:rsidRPr="002C0C5F" w:rsidRDefault="006C3EC5" w:rsidP="006C3E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Business Details</w:t>
      </w:r>
    </w:p>
    <w:p w14:paraId="6E20494F" w14:textId="331BFA3C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Legal Business Name</w:t>
      </w:r>
    </w:p>
    <w:p w14:paraId="7C59FCF9" w14:textId="32965034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Type</w:t>
      </w:r>
    </w:p>
    <w:p w14:paraId="61604F43" w14:textId="76C66043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Registration ID Type</w:t>
      </w:r>
    </w:p>
    <w:p w14:paraId="33925459" w14:textId="589D0557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Registration Number</w:t>
      </w:r>
    </w:p>
    <w:p w14:paraId="0A531B7F" w14:textId="60667BC5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Industry</w:t>
      </w:r>
    </w:p>
    <w:p w14:paraId="61F1BCAD" w14:textId="17AAC18A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Email</w:t>
      </w:r>
    </w:p>
    <w:p w14:paraId="0F7DF53E" w14:textId="581E6595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Website URL</w:t>
      </w:r>
    </w:p>
    <w:p w14:paraId="2F850EAF" w14:textId="60942847" w:rsidR="006C3EC5" w:rsidRP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Business Region of Operations</w:t>
      </w:r>
    </w:p>
    <w:p w14:paraId="19921FA7" w14:textId="18176761" w:rsidR="006C3EC5" w:rsidRPr="002C0C5F" w:rsidRDefault="006C3EC5" w:rsidP="006C3E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Business Address</w:t>
      </w:r>
    </w:p>
    <w:p w14:paraId="02246F55" w14:textId="48D01C8D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Country</w:t>
      </w:r>
    </w:p>
    <w:p w14:paraId="35510745" w14:textId="71D4E3C8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State/Province/Region</w:t>
      </w:r>
    </w:p>
    <w:p w14:paraId="4331BE6D" w14:textId="6D8445B1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Street Address</w:t>
      </w:r>
    </w:p>
    <w:p w14:paraId="708AB6E4" w14:textId="15FCF121" w:rsid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City</w:t>
      </w:r>
    </w:p>
    <w:p w14:paraId="62B38C8F" w14:textId="77C21B61" w:rsidR="006C3EC5" w:rsidRPr="006C3EC5" w:rsidRDefault="006C3EC5" w:rsidP="006C3EC5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Postal/Zip Code</w:t>
      </w:r>
    </w:p>
    <w:p w14:paraId="0C4B4788" w14:textId="3FC4DC88" w:rsidR="006C3EC5" w:rsidRPr="002C0C5F" w:rsidRDefault="006C3EC5" w:rsidP="006C3E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Contact Info</w:t>
      </w:r>
    </w:p>
    <w:p w14:paraId="2A5B4D65" w14:textId="0E4BB623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First Name</w:t>
      </w:r>
    </w:p>
    <w:p w14:paraId="01AB8C9E" w14:textId="44426C72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Last Name</w:t>
      </w:r>
    </w:p>
    <w:p w14:paraId="19B84C4B" w14:textId="4AE4CDA1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Email</w:t>
      </w:r>
    </w:p>
    <w:p w14:paraId="2200DF69" w14:textId="5B28E31F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Phone Number</w:t>
      </w:r>
    </w:p>
    <w:p w14:paraId="2B4CFA38" w14:textId="3BB3196A" w:rsidR="0052463C" w:rsidRPr="006C3EC5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Job Position</w:t>
      </w:r>
    </w:p>
    <w:p w14:paraId="629B456A" w14:textId="77777777" w:rsidR="006C3EC5" w:rsidRPr="006C3EC5" w:rsidRDefault="006C3EC5" w:rsidP="006C3EC5">
      <w:pPr>
        <w:pStyle w:val="ListParagraph"/>
        <w:rPr>
          <w:sz w:val="28"/>
          <w:szCs w:val="28"/>
        </w:rPr>
      </w:pPr>
    </w:p>
    <w:p w14:paraId="047E900F" w14:textId="503B1052" w:rsidR="006C3EC5" w:rsidRPr="002C0C5F" w:rsidRDefault="006C3EC5" w:rsidP="006C3EC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C0C5F">
        <w:rPr>
          <w:b/>
          <w:bCs/>
          <w:sz w:val="40"/>
          <w:szCs w:val="40"/>
        </w:rPr>
        <w:t>Brand Details</w:t>
      </w:r>
    </w:p>
    <w:p w14:paraId="7018BF17" w14:textId="441C1FC4" w:rsidR="006C3EC5" w:rsidRPr="002C0C5F" w:rsidRDefault="006C3EC5" w:rsidP="006C3EC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Business Use Case</w:t>
      </w:r>
    </w:p>
    <w:p w14:paraId="7527BBCC" w14:textId="6FEB32D5" w:rsidR="0052463C" w:rsidRPr="006C3EC5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Brand Type: Low Volume Standard or </w:t>
      </w:r>
      <w:proofErr w:type="gramStart"/>
      <w:r>
        <w:rPr>
          <w:sz w:val="28"/>
          <w:szCs w:val="28"/>
        </w:rPr>
        <w:t>High Volume</w:t>
      </w:r>
      <w:proofErr w:type="gramEnd"/>
      <w:r>
        <w:rPr>
          <w:sz w:val="28"/>
          <w:szCs w:val="28"/>
        </w:rPr>
        <w:t xml:space="preserve"> Standard</w:t>
      </w:r>
    </w:p>
    <w:p w14:paraId="0517760F" w14:textId="77777777" w:rsidR="006C3EC5" w:rsidRPr="006C3EC5" w:rsidRDefault="006C3EC5" w:rsidP="006C3EC5">
      <w:pPr>
        <w:pStyle w:val="ListParagraph"/>
        <w:rPr>
          <w:sz w:val="28"/>
          <w:szCs w:val="28"/>
        </w:rPr>
      </w:pPr>
    </w:p>
    <w:p w14:paraId="369CE530" w14:textId="3ACFD70D" w:rsidR="006C3EC5" w:rsidRPr="002C0C5F" w:rsidRDefault="006C3EC5" w:rsidP="006C3EC5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C0C5F">
        <w:rPr>
          <w:b/>
          <w:bCs/>
          <w:sz w:val="40"/>
          <w:szCs w:val="40"/>
        </w:rPr>
        <w:lastRenderedPageBreak/>
        <w:t>Campaign Details</w:t>
      </w:r>
    </w:p>
    <w:p w14:paraId="76B3E329" w14:textId="6EF1DCD8" w:rsidR="006C3EC5" w:rsidRPr="002C0C5F" w:rsidRDefault="006C3EC5" w:rsidP="006C3EC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Registration Flow</w:t>
      </w:r>
    </w:p>
    <w:p w14:paraId="72C336B9" w14:textId="5AC8828F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Choose your registration flow</w:t>
      </w:r>
    </w:p>
    <w:p w14:paraId="5DE3CDC6" w14:textId="1D03830F" w:rsidR="0052463C" w:rsidRPr="006C3EC5" w:rsidRDefault="0052463C" w:rsidP="0052463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Quick setup option is recommended, but use Manual setup.</w:t>
      </w:r>
    </w:p>
    <w:p w14:paraId="71C04175" w14:textId="7BF36EA6" w:rsidR="006C3EC5" w:rsidRPr="002C0C5F" w:rsidRDefault="006C3EC5" w:rsidP="006C3EC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Messaging Use Case</w:t>
      </w:r>
    </w:p>
    <w:p w14:paraId="448FF46F" w14:textId="4F4EA03D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What type of message will you send?</w:t>
      </w:r>
    </w:p>
    <w:p w14:paraId="66F89367" w14:textId="2F33BFD7" w:rsidR="0052463C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Campaign Use case</w:t>
      </w:r>
    </w:p>
    <w:p w14:paraId="6D3376AF" w14:textId="3F5A31D1" w:rsidR="0052463C" w:rsidRPr="006C3EC5" w:rsidRDefault="0052463C" w:rsidP="0052463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Additional Message Details</w:t>
      </w:r>
    </w:p>
    <w:p w14:paraId="418DDDFC" w14:textId="25AAF584" w:rsidR="006C3EC5" w:rsidRPr="002C0C5F" w:rsidRDefault="006C3EC5" w:rsidP="006C3EC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Chat Widget</w:t>
      </w:r>
    </w:p>
    <w:p w14:paraId="105FE9EB" w14:textId="19CBD7A7" w:rsidR="002C0C5F" w:rsidRPr="006C3EC5" w:rsidRDefault="002C0C5F" w:rsidP="002C0C5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Copy this code in the body or the footer of your website.</w:t>
      </w:r>
    </w:p>
    <w:p w14:paraId="3B3206B5" w14:textId="5518A290" w:rsidR="002C0C5F" w:rsidRPr="002C0C5F" w:rsidRDefault="006C3EC5" w:rsidP="002C0C5F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C0C5F">
        <w:rPr>
          <w:b/>
          <w:bCs/>
          <w:sz w:val="28"/>
          <w:szCs w:val="28"/>
        </w:rPr>
        <w:t>User Consen</w:t>
      </w:r>
      <w:r w:rsidR="002C0C5F" w:rsidRPr="002C0C5F">
        <w:rPr>
          <w:b/>
          <w:bCs/>
          <w:sz w:val="28"/>
          <w:szCs w:val="28"/>
        </w:rPr>
        <w:t>t</w:t>
      </w:r>
    </w:p>
    <w:p w14:paraId="7035F935" w14:textId="3043B6A5" w:rsidR="002C0C5F" w:rsidRDefault="002C0C5F" w:rsidP="002C0C5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Opt-in Method</w:t>
      </w:r>
    </w:p>
    <w:p w14:paraId="35343979" w14:textId="0BB569F0" w:rsidR="002C0C5F" w:rsidRDefault="002C0C5F" w:rsidP="002C0C5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Opt-in Form URL</w:t>
      </w:r>
    </w:p>
    <w:p w14:paraId="2D7A2D9E" w14:textId="07DD7FCC" w:rsidR="002C0C5F" w:rsidRDefault="002C0C5F" w:rsidP="002C0C5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How do Contacts Opt-in to Messages?</w:t>
      </w:r>
    </w:p>
    <w:p w14:paraId="5A8B96C0" w14:textId="3474A9B9" w:rsidR="002C0C5F" w:rsidRPr="002C0C5F" w:rsidRDefault="002C0C5F" w:rsidP="002C0C5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Opt-in Message</w:t>
      </w:r>
    </w:p>
    <w:sectPr w:rsidR="002C0C5F" w:rsidRPr="002C0C5F" w:rsidSect="006C3E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6120"/>
    <w:multiLevelType w:val="hybridMultilevel"/>
    <w:tmpl w:val="59907D4A"/>
    <w:lvl w:ilvl="0" w:tplc="8DDE139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D52317"/>
    <w:multiLevelType w:val="hybridMultilevel"/>
    <w:tmpl w:val="6DE0B260"/>
    <w:lvl w:ilvl="0" w:tplc="5DC0E6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56565C"/>
    <w:multiLevelType w:val="hybridMultilevel"/>
    <w:tmpl w:val="346EDDC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F270A8"/>
    <w:multiLevelType w:val="hybridMultilevel"/>
    <w:tmpl w:val="869CB716"/>
    <w:lvl w:ilvl="0" w:tplc="1CE604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B21F2C"/>
    <w:multiLevelType w:val="hybridMultilevel"/>
    <w:tmpl w:val="2BA02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865495">
    <w:abstractNumId w:val="4"/>
  </w:num>
  <w:num w:numId="2" w16cid:durableId="1582636997">
    <w:abstractNumId w:val="2"/>
  </w:num>
  <w:num w:numId="3" w16cid:durableId="281154287">
    <w:abstractNumId w:val="3"/>
  </w:num>
  <w:num w:numId="4" w16cid:durableId="270556867">
    <w:abstractNumId w:val="1"/>
  </w:num>
  <w:num w:numId="5" w16cid:durableId="172664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3E"/>
    <w:rsid w:val="0023096F"/>
    <w:rsid w:val="002C0C5F"/>
    <w:rsid w:val="003A3D67"/>
    <w:rsid w:val="0052463C"/>
    <w:rsid w:val="006C3EC5"/>
    <w:rsid w:val="00B473B3"/>
    <w:rsid w:val="00CB133E"/>
    <w:rsid w:val="00C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4801"/>
  <w15:chartTrackingRefBased/>
  <w15:docId w15:val="{59F4F544-434A-4246-A4C7-C355651A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2</cp:revision>
  <dcterms:created xsi:type="dcterms:W3CDTF">2026-05-21T17:30:00Z</dcterms:created>
  <dcterms:modified xsi:type="dcterms:W3CDTF">2026-05-21T17:59:00Z</dcterms:modified>
</cp:coreProperties>
</file>