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32514596611-01-01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32514596611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компьютерных дисков DVD-R и CD-R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компьютерных дисков DVD-R и CD-R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364000.00.,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26.80.12.000 Носители данных оптические без записи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26.80 Производство незаписанных магнитных и оптических технических носителей информации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10000.00000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26.80.12.000 Носители данных оптические без записи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26.80 Производство незаписанных магнитных и оптических технических носителей информации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6000.00000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32514596611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121" w:type="dxa"/>
        <w:jc w:val="start"/>
        <w:tblInd w:w="242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989"/>
        <w:gridCol w:w="5132"/>
      </w:tblGrid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498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1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03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4380"/>
        <w:gridCol w:w="3120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4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265 400,00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2025-03-17 13:33:23+03:00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Участник №1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265 400,00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265 400,00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         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т.к. по результатам рассмотрения заявок закупочной комиссией принято решение о соответствии единственной заявки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20.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121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10"/>
        <w:gridCol w:w="1979"/>
        <w:gridCol w:w="2084"/>
        <w:gridCol w:w="3048"/>
      </w:tblGrid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1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063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4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989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614</Words>
  <Characters>4108</Characters>
  <CharactersWithSpaces>3502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2025-03-19T09:33:00Z</dcterms:created>
  <dc:creator>paggard</dc:creator>
  <dc:description/>
  <dc:language>en-US</dc:language>
  <cp:lastModifiedBy/>
  <cp:lastPrinted>2025-03-19T09:32:00Z</cp:lastPrinted>
  <dcterms:modified xsi:type="dcterms:W3CDTF">2025-03-19T09:33:00Z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