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854E2" w14:textId="25072DF4" w:rsidR="00F04775" w:rsidRPr="006A7B4F" w:rsidRDefault="00592175" w:rsidP="00F047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Договор</w:t>
      </w:r>
      <w:r w:rsidR="00F04775"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5765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№ </w:t>
      </w:r>
    </w:p>
    <w:p w14:paraId="723D575D" w14:textId="7A59B6DB" w:rsidR="00F04775" w:rsidRPr="006A7B4F" w:rsidRDefault="006B21A3" w:rsidP="00F047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 оказание услуг </w:t>
      </w:r>
      <w:r w:rsidR="00AE34DB" w:rsidRPr="006A7B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</w:t>
      </w:r>
      <w:r w:rsidR="00CA29ED" w:rsidRPr="00CA29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техническому обслуживанию систем отопления, водоснабжения, канализации и снятию, передаче показаний узла учета тепловой энергии </w:t>
      </w:r>
      <w:r w:rsidRPr="006A7B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для нужд Гайского отделения Орского филиала ФБУЗ «Центр гигиены и эпидемиологии в Оренбургской области»</w:t>
      </w:r>
    </w:p>
    <w:p w14:paraId="364D6EE4" w14:textId="4768294F" w:rsidR="00F04775" w:rsidRDefault="00F04775" w:rsidP="006A7B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город Ор</w:t>
      </w:r>
      <w:r w:rsidR="006A7B4F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                                                    </w:t>
      </w:r>
      <w:proofErr w:type="gramStart"/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«</w:t>
      </w:r>
      <w:proofErr w:type="gramEnd"/>
      <w:r w:rsidR="00D738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D738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</w:t>
      </w:r>
      <w:r w:rsidR="00003B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  <w:r w:rsidR="00D738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</w:t>
      </w:r>
      <w:r w:rsidR="005936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0BBECBE1" w14:textId="77777777" w:rsidR="00593603" w:rsidRPr="006A7B4F" w:rsidRDefault="00593603" w:rsidP="006A7B4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307B1D" w14:textId="694B5B5F" w:rsidR="006A7B4F" w:rsidRPr="006A7B4F" w:rsidRDefault="00F04775" w:rsidP="00F0477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Федеральное бюджетное учреждение здравоохранения «Центр гигиены и эпидемиологии в Оренбургской области»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6A7B4F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именуемое в дальнейшем </w:t>
      </w:r>
      <w:r w:rsidR="006A7B4F"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«Заказчик», 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лице главного врача </w:t>
      </w:r>
      <w:r w:rsidR="00D738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Константинова Дмитрия Сергеевича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действующего на основании </w:t>
      </w:r>
      <w:r w:rsidR="00D7381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Устава</w:t>
      </w:r>
      <w:r w:rsidR="006A7B4F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одной стороны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AE34DB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2F15985" w14:textId="75930A06" w:rsidR="00F04775" w:rsidRDefault="00AE34DB" w:rsidP="00F0477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Индивидуальный предприниматель </w:t>
      </w:r>
      <w:r w:rsidR="001B20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Кукушкин </w:t>
      </w:r>
      <w:r w:rsidR="00CF52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Виталий Александрович</w:t>
      </w:r>
      <w:r w:rsidR="006A7B4F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F30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D7A60" w:rsidRPr="00AD7A6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ОГРНИП</w:t>
      </w:r>
      <w:r w:rsidR="00A142E7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</w:t>
      </w:r>
      <w:r w:rsidR="006534BC" w:rsidRPr="006534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312565810900125</w:t>
      </w:r>
      <w:r w:rsidR="00A142E7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 </w:t>
      </w:r>
      <w:r w:rsidR="005F1A81" w:rsidRPr="005F1A8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18.04.2012г</w:t>
      </w:r>
      <w:r w:rsidR="00A142E7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</w:t>
      </w:r>
      <w:r w:rsidR="00003B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зарегистрирован</w:t>
      </w:r>
      <w:r w:rsidR="00A142E7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Межрайонной инспекцией Федеральной налоговой службы №10 по Оренбургской области, именуемый</w:t>
      </w:r>
      <w:r w:rsidR="00F04775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дальнейшем </w:t>
      </w:r>
      <w:r w:rsidR="00F04775" w:rsidRPr="00626F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626FA7" w:rsidRPr="00626F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Исполнитель</w:t>
      </w:r>
      <w:r w:rsidR="00F04775" w:rsidRPr="00626F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  <w:r w:rsidR="00F04775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другой стороны, совместно именуемые «Стороны»,</w:t>
      </w:r>
      <w:r w:rsidR="00F04775"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04775" w:rsidRPr="006A7B4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заключили настоящий договор о нижеследующем:</w:t>
      </w:r>
    </w:p>
    <w:p w14:paraId="4C6E1EA2" w14:textId="77777777" w:rsidR="00957EB5" w:rsidRPr="006A7B4F" w:rsidRDefault="00957EB5" w:rsidP="00F0477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0041E82" w14:textId="77777777" w:rsidR="00B86357" w:rsidRPr="006A7B4F" w:rsidRDefault="00B86357" w:rsidP="00B8635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1. </w:t>
      </w: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ПРЕДМЕТ ДОГОВОРА</w:t>
      </w:r>
    </w:p>
    <w:p w14:paraId="091316E1" w14:textId="344AF512" w:rsidR="00B86357" w:rsidRPr="006A7B4F" w:rsidRDefault="00B86357" w:rsidP="00B86357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1.1.</w:t>
      </w:r>
      <w:r w:rsidR="00003B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настоящим договором Исполнитель обязуется по заданию Заказчика оказать услуги (совершить определенные действия или осуществить определенную деятельность)</w:t>
      </w:r>
      <w:r w:rsidRP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34DB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4D5906" w:rsidRP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техническому обслуживанию систем отопления, водоснабжения, канализации и снятию, передаче показаний узла учета тепловой энергии</w:t>
      </w:r>
      <w:r w:rsid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(далее -</w:t>
      </w:r>
      <w:r w:rsidR="004D5906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34DB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</w:t>
      </w:r>
      <w:r w:rsid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6B21A3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обслуживани</w:t>
      </w:r>
      <w:r w:rsid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6B21A3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коммунальных сетей</w:t>
      </w:r>
      <w:r w:rsidR="004D590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6B21A3" w:rsidRPr="006A7B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объеме и на условиях, определенных Техническим заданием (Приложение № 1 к настоящему договору, далее - услуги), а Заказчик</w:t>
      </w:r>
      <w:r w:rsidRPr="006A7B4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обязуется принять и оплатить услуги на условиях настоящего договора.</w:t>
      </w:r>
    </w:p>
    <w:p w14:paraId="3C616B50" w14:textId="4177E6F3" w:rsidR="00B86357" w:rsidRPr="00DE454A" w:rsidRDefault="00B86357" w:rsidP="00DE454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1.2. Исполнитель обязан оказать услуги в соответствии с требованиями, которые предусмотрены законодательством к качеству работ определенного вида. </w:t>
      </w:r>
    </w:p>
    <w:p w14:paraId="005EB109" w14:textId="379A1DFE" w:rsidR="00B86357" w:rsidRDefault="00B86357" w:rsidP="00DE454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случае, если для оказания услуг, определенных настоящим договором, необходимо наличие у Исполнителя определенных разрешительных документов (лицензии, свидетельства о вступлении в СРО, иные разрешения на осуществление деятельности по оказанию услуг), то при заключении договора Исполнитель представляет Заказчику копии разрешительных документов, заверенные руководителем организации Исполнителя.</w:t>
      </w:r>
    </w:p>
    <w:p w14:paraId="2E7D7DC1" w14:textId="77777777" w:rsidR="00957EB5" w:rsidRPr="006A7B4F" w:rsidRDefault="00957EB5" w:rsidP="00DE454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A58FF" w14:textId="77777777" w:rsidR="00B86357" w:rsidRPr="006A7B4F" w:rsidRDefault="00B86357" w:rsidP="00B863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pacing w:val="-12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Pr="006A7B4F">
        <w:rPr>
          <w:rFonts w:ascii="Times New Roman" w:eastAsia="Times New Roman" w:hAnsi="Times New Roman" w:cs="Times New Roman"/>
          <w:b/>
          <w:bCs/>
          <w:color w:val="000000"/>
          <w:spacing w:val="-12"/>
          <w:sz w:val="24"/>
          <w:szCs w:val="24"/>
          <w:lang w:eastAsia="ru-RU"/>
        </w:rPr>
        <w:t>2. СТОИМОСТЬ И ПОРЯДОК РАСЧЕТОВ</w:t>
      </w:r>
    </w:p>
    <w:p w14:paraId="46F5075A" w14:textId="76B7F36C" w:rsidR="00B86357" w:rsidRPr="00870A44" w:rsidRDefault="00B86357" w:rsidP="00870A44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Cs/>
          <w:color w:val="000000"/>
          <w:spacing w:val="-12"/>
          <w:sz w:val="24"/>
          <w:szCs w:val="24"/>
          <w:lang w:eastAsia="ru-RU"/>
        </w:rPr>
        <w:t>2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.1. Общая цена договора составляет</w:t>
      </w:r>
      <w:r w:rsidR="00D702F7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7381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957EB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D7381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0 </w:t>
      </w:r>
      <w:r w:rsidR="00957EB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000</w:t>
      </w:r>
      <w:r w:rsidR="00D7381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E34DB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рублей (</w:t>
      </w:r>
      <w:r w:rsidR="00D7381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 </w:t>
      </w:r>
      <w:r w:rsidR="00AE72DA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двадцать</w:t>
      </w:r>
      <w:r w:rsidR="00D73815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тысяч</w:t>
      </w:r>
      <w:r w:rsidR="004D15F3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) рублей</w:t>
      </w:r>
      <w:r w:rsidR="00AE72DA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00 копеек</w:t>
      </w:r>
      <w:r w:rsidR="004D15F3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E34DB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НДС не облагается. Указанная цена договора является фиксированной и не подлежит изменению в процессе исполнения договора, за исключением случаев, предусмотренных настоящим договором.</w:t>
      </w:r>
    </w:p>
    <w:p w14:paraId="4127F252" w14:textId="77777777" w:rsidR="00B86357" w:rsidRPr="00870A44" w:rsidRDefault="00B86357" w:rsidP="00870A44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Цена, определенная в п. 2.1. настоящего договора, сформирована с учетом всех расходов Исполнителя и включает в себя компенсацию всех расходов Исполнителя, связанных с исполнением обязательств по условиям настоящего Договора, в том числе расходы на оказание санитарно-технических услуг, агрегаты малой механизации, расходные материалы, бытовую химию, форменную одежду персонала, иные расходы, связанные с исполнением обязательств по условиям договора; расходы на страхование, уплату таможенных пошлин, налогов, сборов и других обязательных платежей, и вознаграждение Исполнителя.</w:t>
      </w:r>
    </w:p>
    <w:p w14:paraId="3487F979" w14:textId="77777777" w:rsidR="00B86357" w:rsidRPr="00870A44" w:rsidRDefault="00B86357" w:rsidP="00870A44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по договору осуществляется из средств, полученных от приносящей доход деятельности, в безналичном порядке путем перечисления денежных средств в российских рублях на расчетный счет Исполнителя, указанный в настоящем Договоре. 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изменения его расчетного счета Исполнителя обязан в однодневный срок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средств, несет Исполнитель.</w:t>
      </w:r>
    </w:p>
    <w:p w14:paraId="5F7A6DF2" w14:textId="0F6074F0" w:rsidR="00B86357" w:rsidRPr="00870A44" w:rsidRDefault="00B86357" w:rsidP="00870A44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2.4. Оплата по договору осуществляется</w:t>
      </w:r>
      <w:r w:rsidR="005528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ежемесячно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следующем порядке: в течение </w:t>
      </w:r>
      <w:r w:rsidR="00A13AFA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A13AFA"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семи</w:t>
      </w:r>
      <w:r w:rsidRPr="00870A44">
        <w:rPr>
          <w:rFonts w:ascii="Times New Roman" w:eastAsia="Times New Roman" w:hAnsi="Times New Roman" w:cs="Times New Roman"/>
          <w:sz w:val="24"/>
          <w:szCs w:val="24"/>
          <w:lang w:eastAsia="ru-RU"/>
        </w:rPr>
        <w:t>) банковских дней после подписания акта об оказании услуг.</w:t>
      </w:r>
    </w:p>
    <w:p w14:paraId="76D8D8B1" w14:textId="14545282" w:rsidR="00B86357" w:rsidRDefault="00B86357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2.5.  В случае, если настоящий договор будет заключен с физическим лицом, сумма, подлежащая уплате такому физическому лицу, уменьшается на размер налоговых платежей, которые подлежат оплате в соответствии с требованиями налогового законодательства.</w:t>
      </w:r>
    </w:p>
    <w:p w14:paraId="01EE0F69" w14:textId="77777777" w:rsidR="00E34FA3" w:rsidRPr="002B27B9" w:rsidRDefault="00E34FA3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E0133" w14:textId="77777777" w:rsidR="00B86357" w:rsidRPr="006A7B4F" w:rsidRDefault="00B86357" w:rsidP="00B86357">
      <w:pPr>
        <w:shd w:val="clear" w:color="auto" w:fill="FFFFFF"/>
        <w:spacing w:after="0" w:line="240" w:lineRule="auto"/>
        <w:ind w:firstLine="680"/>
        <w:jc w:val="both"/>
        <w:rPr>
          <w:rFonts w:ascii="Times New Roman" w:eastAsia="Times New Roman" w:hAnsi="Times New Roman" w:cs="Times New Roman"/>
          <w:b/>
          <w:bCs/>
          <w:color w:val="000000"/>
          <w:spacing w:val="-12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color w:val="000000"/>
          <w:spacing w:val="-12"/>
          <w:sz w:val="24"/>
          <w:szCs w:val="24"/>
          <w:lang w:eastAsia="ru-RU"/>
        </w:rPr>
        <w:t>3. СРОКИ   И УСЛОВИЯ ОКАЗАНИЯ УСЛУГ. ПРАВА И ОБЯЗАННОСТИ СТОРОН</w:t>
      </w:r>
    </w:p>
    <w:p w14:paraId="7A4F612A" w14:textId="37BE9D6A" w:rsidR="00B86357" w:rsidRPr="002B27B9" w:rsidRDefault="00B86357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Оказание услуг осуществляется силами Исполнителя в месте, определенном Заказчиком.</w:t>
      </w:r>
      <w:r w:rsidR="005361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Место оказания услуг: </w:t>
      </w:r>
      <w:r w:rsidR="00BC75C6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Оренбургская область, г. Гай, ул. Молодежная, д. 4 «В».</w:t>
      </w:r>
    </w:p>
    <w:p w14:paraId="5FBA9E7F" w14:textId="0336D1B3" w:rsidR="00167E38" w:rsidRDefault="00B86357" w:rsidP="00167E3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3.2</w:t>
      </w:r>
      <w:r w:rsidR="00167E3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обязуется оказывать услуги в следующем порядке: согласно техническому заданию.</w:t>
      </w:r>
      <w:r w:rsidR="00167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2767544" w14:textId="69176CAF" w:rsidR="00167E38" w:rsidRPr="00DE454A" w:rsidRDefault="00167E38" w:rsidP="00167E3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3.3. Исполнитель обязан оказывать услуги в сроки, установленные законодательством, в случае, если такие сроки не установлены, то услуги оказываются в разумный срок. При аварийных ситуациях услуги оказываются незамедлительно.</w:t>
      </w:r>
    </w:p>
    <w:p w14:paraId="50E8008A" w14:textId="56284DBC" w:rsidR="00B86357" w:rsidRPr="002B27B9" w:rsidRDefault="007F528F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3.4. 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несет ответственность за качество материалов и оборудования, используем</w:t>
      </w:r>
      <w:r w:rsidR="00005807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е им при оказании услуг.</w:t>
      </w:r>
    </w:p>
    <w:p w14:paraId="6F699E5F" w14:textId="699CDBE0" w:rsidR="00B86357" w:rsidRPr="002B27B9" w:rsidRDefault="00B86357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7F528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. О принятии оказанных услуг сторонами составляется и подписывается акт об оказании услуг.</w:t>
      </w:r>
    </w:p>
    <w:p w14:paraId="41EDA676" w14:textId="2F14F7C9" w:rsidR="00B86357" w:rsidRPr="002B27B9" w:rsidRDefault="007F528F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3.6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Исполнитель имеет право привлечь для оказания услуг </w:t>
      </w:r>
      <w:proofErr w:type="spellStart"/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субисполнителей</w:t>
      </w:r>
      <w:proofErr w:type="spellEnd"/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с письменного согласия Заказчика. В указанном случае, Исполнитель несет ответственность за убытки, причиненные участием </w:t>
      </w:r>
      <w:proofErr w:type="spellStart"/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субисполнителя</w:t>
      </w:r>
      <w:proofErr w:type="spellEnd"/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исполнении договора. </w:t>
      </w:r>
    </w:p>
    <w:p w14:paraId="5517D1C3" w14:textId="1B18B309" w:rsidR="00B86357" w:rsidRPr="002B27B9" w:rsidRDefault="007F528F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3.7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вправе в любое время проверять ход оказания услуг, выполняемой Исполнителем.</w:t>
      </w:r>
    </w:p>
    <w:p w14:paraId="0DD6F7F7" w14:textId="4E2C9FFA" w:rsidR="00B86357" w:rsidRPr="002B27B9" w:rsidRDefault="007F528F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3.8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обязан оказывать Исполнителю содействие в оказании услуг.</w:t>
      </w:r>
    </w:p>
    <w:p w14:paraId="0AF37535" w14:textId="4E9F383A" w:rsidR="00B86357" w:rsidRDefault="007F528F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3.9</w:t>
      </w:r>
      <w:r w:rsidR="00B86357" w:rsidRPr="002B27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Ответственность за безопасное поведение персонала при проведении работ несет Подрядчик. Весь персонал, выполняющий работы, должен быть проинструктирован по технике безопасности. </w:t>
      </w:r>
    </w:p>
    <w:p w14:paraId="50323633" w14:textId="77777777" w:rsidR="00445AD8" w:rsidRPr="002B27B9" w:rsidRDefault="00445AD8" w:rsidP="002B27B9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E427C1" w14:textId="77777777" w:rsidR="00F04775" w:rsidRPr="006A7B4F" w:rsidRDefault="00F04775" w:rsidP="00F04775">
      <w:pPr>
        <w:widowControl w:val="0"/>
        <w:autoSpaceDE w:val="0"/>
        <w:autoSpaceDN w:val="0"/>
        <w:adjustRightInd w:val="0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A7B4F">
        <w:rPr>
          <w:rFonts w:ascii="Times New Roman" w:eastAsia="Times New Roman" w:hAnsi="Times New Roman" w:cs="Times New Roman"/>
          <w:b/>
          <w:sz w:val="24"/>
          <w:szCs w:val="24"/>
        </w:rPr>
        <w:t>4. ИМУЩЕСТВЕННАЯ ОТВЕТСТВЕННОСТЬ СТОРОН</w:t>
      </w:r>
    </w:p>
    <w:p w14:paraId="23D5E51E" w14:textId="78FF34AE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При нарушении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сроков </w:t>
      </w:r>
      <w:r w:rsidR="00CF55CD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оказания услуг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предусмотренных настоящим Договором,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уплачивает Заказчику неустойку в размере 1 (одного) % от стоимости Договора за каждый день просрочки.</w:t>
      </w:r>
    </w:p>
    <w:p w14:paraId="5FC366BF" w14:textId="6A0DDDED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Если исполнение обязанности </w:t>
      </w:r>
      <w:r w:rsidR="00626FA7"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замене </w:t>
      </w:r>
      <w:r w:rsidR="00B739A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</w:t>
      </w:r>
      <w:r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ненадлежащего качества исполнено за пределами срока, установленного для исполнения обязательств по </w:t>
      </w:r>
      <w:r w:rsidR="00B739AF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оказанию услуг</w:t>
      </w:r>
      <w:r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Заказчик вправе взыскать с </w:t>
      </w:r>
      <w:r w:rsidR="00626FA7"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445A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штраф в размере 10 (десяти) процентов от цены, определенной в п. 2.1. настоящего договора.</w:t>
      </w:r>
    </w:p>
    <w:p w14:paraId="664985BA" w14:textId="0E12873B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При несоблюдении  Заказчиком предусмотренных  настоящим Договором, сроков платежей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потребовать уплату неустойки. Размер неустойки устанавливается в размере 1/300 действующей на день уплаты неустойки ставки рефинансирования ЦБ РФ. </w:t>
      </w:r>
    </w:p>
    <w:p w14:paraId="2D9C1055" w14:textId="2837018E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4.4. При несвоевременно</w:t>
      </w:r>
      <w:r w:rsidR="00D0057C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прием</w:t>
      </w:r>
      <w:r w:rsidR="00831CC1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="00D0057C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оказанных услуг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вине Заказчика,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право требовать уплаты штрафа в размере 1 (одного) процента от стоимости договора, установленной в п. 2.1. </w:t>
      </w:r>
    </w:p>
    <w:p w14:paraId="572B4599" w14:textId="77777777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 Уплата неустойки не освобождает Стороны от исполнения обязательств по настоящему Договору. </w:t>
      </w:r>
    </w:p>
    <w:p w14:paraId="3219EBAE" w14:textId="58874131" w:rsidR="00F04775" w:rsidRPr="006A7B4F" w:rsidRDefault="00F04775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4.5.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обязуется возместить неустойку в сумме НДС Заказчику, которая возникает в связи с неправильным отражением сумм НДС и образованием недоимки по НДС за соответствующий налоговый период при отказе налоговым органом в возмещении (вычете) заявленных Заказчиком сумм НДС по причине несоответствия наименования Исполнителя, ИНН, КПП, указанных в счет-фактуре либо договоре.</w:t>
      </w:r>
    </w:p>
    <w:p w14:paraId="731CD260" w14:textId="77777777" w:rsidR="00D0057C" w:rsidRDefault="009E5E9C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4.6. </w:t>
      </w:r>
      <w:r w:rsidR="006B153F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 у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держа</w:t>
      </w:r>
      <w:r w:rsidR="006B153F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</w:t>
      </w:r>
      <w:r w:rsidR="006B153F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неисполненных поставщиком (подрядчиком, исполнителем) требований об уплате неустоек (штрафов, пеней), предъявленных заказчиком из суммы, подлежащей оплате поставщику, (подрядчику, исполнителю)</w:t>
      </w:r>
      <w:r w:rsidR="0085183E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7337AC" w14:textId="61436F97" w:rsidR="009E5E9C" w:rsidRPr="006A7B4F" w:rsidRDefault="009E5E9C" w:rsidP="00445AD8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A2B8393" w14:textId="77777777" w:rsidR="00F04775" w:rsidRPr="006A7B4F" w:rsidRDefault="00F04775" w:rsidP="00F04775">
      <w:pPr>
        <w:shd w:val="clear" w:color="auto" w:fill="FFFFFF"/>
        <w:tabs>
          <w:tab w:val="left" w:pos="259"/>
        </w:tabs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spacing w:val="-17"/>
          <w:sz w:val="24"/>
          <w:szCs w:val="24"/>
          <w:lang w:eastAsia="ru-RU"/>
        </w:rPr>
        <w:t>5.</w:t>
      </w:r>
      <w:r w:rsidRPr="006A7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  <w:r w:rsidRPr="006A7B4F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  <w:lang w:eastAsia="ru-RU"/>
        </w:rPr>
        <w:t>ФОРС-МАЖОРНЫЕ ОБСТОЯТЕЛЬСТВА</w:t>
      </w:r>
    </w:p>
    <w:p w14:paraId="426359D2" w14:textId="77777777" w:rsidR="00F04775" w:rsidRPr="006A7B4F" w:rsidRDefault="00F04775" w:rsidP="00290CAA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5.1.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Сторона освобождается от ответственности за частичное или полное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неисполнение обязательств по настоящему договору, если такое неисполнение является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следствием обстоятельств непреодолимой силы, включая (но не ограничиваясь) 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землетрясение, наводнение, пожар, тайфун, ураган и другие стихийные бедствия, военные действия, массовые заболевания и действия органов государственной власти и управления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и другие обстоятельства, не зависящие от воли Сторон.</w:t>
      </w:r>
    </w:p>
    <w:p w14:paraId="7879A8B3" w14:textId="77777777" w:rsidR="00F04775" w:rsidRPr="006A7B4F" w:rsidRDefault="00F04775" w:rsidP="00290CA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Указанные события должны носить чрезвычайный, непредвиденный и 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непредотвратимый характер, возникнуть после заключения договора и не зависеть от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воли Сторон.</w:t>
      </w:r>
    </w:p>
    <w:p w14:paraId="6E49CBF1" w14:textId="77777777" w:rsidR="00F04775" w:rsidRPr="00290CAA" w:rsidRDefault="00F04775" w:rsidP="00290CA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При наступлении обстоятельств непреодолимой силы Сторона должна без промедления известить о них другую Сторону в любой форме (предпочтительно в письменной). В извещении должны быть сообщены данные о характере обстоятельств, а также по возможности оценка их влияния на возможность исполнения обязательств по договору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срок исполнения обязательств.</w:t>
      </w:r>
    </w:p>
    <w:p w14:paraId="2021D291" w14:textId="77777777" w:rsidR="00F04775" w:rsidRPr="00290CAA" w:rsidRDefault="00F04775" w:rsidP="00290CA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5.3. По прекращении указанных обстоятельств Сторона должна без промедления известить другую Сторону в письменном виде. В извещении должен быть указан срок, в 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который предполагается исполнить обязательство по настоящему договору. Если 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 не направит или несвоевременно направит извещение, то она должна возместить другой Стороне убытки, причиненные не извещением или несвоевременным извещением.</w:t>
      </w:r>
    </w:p>
    <w:p w14:paraId="4C97BB73" w14:textId="77777777" w:rsidR="00F04775" w:rsidRPr="006A7B4F" w:rsidRDefault="00F04775" w:rsidP="00290CAA">
      <w:pPr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5.4. Сторона должна в течение разумного срока передать другой Стороне сертификат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торгово-промышленной палаты или иного компетентного органа или организации о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наличии форс-мажорных обстоятельств.</w:t>
      </w:r>
    </w:p>
    <w:p w14:paraId="73FEFC26" w14:textId="77777777" w:rsidR="00F04775" w:rsidRPr="006A7B4F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5.5.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В случае наступления форс-мажорных обстоятельств срок исполнения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Сторонами обязательств по настоящему договору отодвигается соразмерно времени, в течение которого действовали такие обстоятельства и их последствия.</w:t>
      </w:r>
    </w:p>
    <w:p w14:paraId="181C21B0" w14:textId="1E110E4D" w:rsidR="00F04775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5.6.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форс-мажорные обстоятельства и их последствия продолжают действовать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более 6 (шести) месяцев или они или их последствия будут действовать более этого срока, Стороны в возможно короткий срок проведут переговоры с целью выявления приемлемых </w:t>
      </w:r>
      <w:r w:rsidR="006A7B4F"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обеих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Сторон   альтернативных   способов   исполнения   договоров   </w:t>
      </w:r>
      <w:r w:rsidR="006A7B4F"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достижения</w:t>
      </w:r>
      <w:r w:rsidRPr="00290C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соответствующей договоренности.</w:t>
      </w:r>
    </w:p>
    <w:p w14:paraId="0F5E6403" w14:textId="77777777" w:rsidR="00E16CA0" w:rsidRPr="00290CAA" w:rsidRDefault="00E16CA0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45155D" w14:textId="77777777" w:rsidR="00F04775" w:rsidRPr="006A7B4F" w:rsidRDefault="00F04775" w:rsidP="00F04775">
      <w:pPr>
        <w:shd w:val="clear" w:color="auto" w:fill="FFFFFF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ПОРЯДОК РАЗРЕШЕНИЯ СПОРОВ</w:t>
      </w:r>
    </w:p>
    <w:p w14:paraId="17513BA6" w14:textId="0AC47FFC" w:rsidR="00F04775" w:rsidRPr="006A7B4F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Все споры, возникающие в процессе заключения и исполнения Договора или в связи с ним, разрешается сторонами в претензионном порядке путем направления другой стороне письменных претензий. Сторона, получившая письменную претензию, обязана дать другой Стороне письменный ответ в течение 20 (</w:t>
      </w:r>
      <w:r w:rsidR="003058A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>вадцати) календарных дней.</w:t>
      </w:r>
    </w:p>
    <w:p w14:paraId="2269FEE3" w14:textId="14E5FA6A" w:rsidR="00F04775" w:rsidRPr="006A7B4F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6.2. В случае </w:t>
      </w:r>
      <w:r w:rsidR="006A7B4F"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неурегулирования</w:t>
      </w: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претензионном порядке, споры и разногласия, возникшие между сторонами по настоящему Договору или в связи с ним, подлежат рассмотрению в Арбитражном суде Оренбургской области в соответствии с требованиями действующего законодательства РФ.</w:t>
      </w:r>
    </w:p>
    <w:p w14:paraId="57640B0D" w14:textId="55C4807C" w:rsidR="00F04775" w:rsidRPr="006A7B4F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>6.3. Условия настоящего Договора могут быть изменены по взаимному согласию с обязательным составлением письменного документа, за исключением условий, которые не подлежат изменению в течение срока действия настоящего Договора в соответствии с законодательством Российской Федерации.</w:t>
      </w:r>
    </w:p>
    <w:p w14:paraId="3408E197" w14:textId="2F6E95D4" w:rsidR="00F04775" w:rsidRDefault="00F04775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6CA0">
        <w:rPr>
          <w:rFonts w:ascii="Times New Roman" w:eastAsia="Times New Roman" w:hAnsi="Times New Roman" w:cs="Times New Roman"/>
          <w:sz w:val="24"/>
          <w:szCs w:val="24"/>
          <w:lang w:eastAsia="ru-RU"/>
        </w:rPr>
        <w:t>6.4. Заказчик вправе в одностороннем порядке расторгнуть Договор в случаях, предусмотренных действующим законодательством Российской Федерации.</w:t>
      </w:r>
    </w:p>
    <w:p w14:paraId="4076B118" w14:textId="77777777" w:rsidR="003058A1" w:rsidRPr="00E16CA0" w:rsidRDefault="003058A1" w:rsidP="00E16CA0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33EF6" w14:textId="77777777" w:rsidR="00F04775" w:rsidRPr="006A7B4F" w:rsidRDefault="00F04775" w:rsidP="00F04775">
      <w:pPr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7. Односторонний отказ от исполнения ДОГОВОРА</w:t>
      </w:r>
    </w:p>
    <w:p w14:paraId="04534CCC" w14:textId="77777777" w:rsidR="00F04775" w:rsidRPr="006A7B4F" w:rsidRDefault="00F04775" w:rsidP="003058A1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7.</w:t>
      </w:r>
      <w:r w:rsidR="00AE34DB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1. Заказчик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право отказаться от исполнения обязательств </w:t>
      </w:r>
      <w:r w:rsidR="00AE34DB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по-настоящему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Договора.</w:t>
      </w:r>
    </w:p>
    <w:p w14:paraId="0AB5D108" w14:textId="77777777" w:rsidR="00F04775" w:rsidRPr="006A7B4F" w:rsidRDefault="00F04775" w:rsidP="003058A1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Отказ Заказчика от исполнения обязательств по настоящему договору возможен по основаниям и в случаях, предусмотренных гражданским законодательством РФ.</w:t>
      </w:r>
    </w:p>
    <w:p w14:paraId="7C20C5BE" w14:textId="2DF3BCD5" w:rsidR="00F04775" w:rsidRPr="006A7B4F" w:rsidRDefault="00F04775" w:rsidP="003058A1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7.3. В случае одностороннего отказа от исполнения обязательств по настоящему Договору Заказчик принимает соответствующее решение, которое направляется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Исполнителю</w:t>
      </w:r>
      <w:r w:rsidR="006A7B4F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заказным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письмом с уведомлением. </w:t>
      </w:r>
    </w:p>
    <w:p w14:paraId="104EFFD0" w14:textId="787D2787" w:rsidR="00F04775" w:rsidRPr="006A7B4F" w:rsidRDefault="00F04775" w:rsidP="003058A1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7.4. Решение Заказчика об одностороннем отказе от исполнения обязательства вступ</w:t>
      </w:r>
      <w:r w:rsidR="00592175"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ает в силу, а настоящий Договор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считается расторгнутым по истечении 10 дней с даты получения надлежащего уведомления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одностороннем отказе от исполнения настоящего Договор.</w:t>
      </w:r>
    </w:p>
    <w:p w14:paraId="41B896B8" w14:textId="4DE7404B" w:rsidR="00F04775" w:rsidRPr="006A7B4F" w:rsidRDefault="00F04775" w:rsidP="003058A1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7.5. Заказчик обязан принять решение об одностороннем отказе от исполнения договора, если в ходе исполнения договора установлено, что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требованиям, что позволило ему стать победителем определения </w:t>
      </w:r>
      <w:r w:rsidR="00626FA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6A7B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1F05C9" w14:textId="77777777" w:rsidR="00AC7C8B" w:rsidRDefault="00AC7C8B" w:rsidP="00F04775">
      <w:pPr>
        <w:shd w:val="clear" w:color="auto" w:fill="FFFFFF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617AE79C" w14:textId="3E0EAD66" w:rsidR="00F04775" w:rsidRPr="006A7B4F" w:rsidRDefault="00F04775" w:rsidP="00F04775">
      <w:pPr>
        <w:shd w:val="clear" w:color="auto" w:fill="FFFFFF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8. ПРОЧИЕ УСЛОВИЯ</w:t>
      </w:r>
    </w:p>
    <w:p w14:paraId="4314328C" w14:textId="3CAB69D7" w:rsidR="00F04775" w:rsidRPr="006A7B4F" w:rsidRDefault="00F04775" w:rsidP="00AC7C8B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>8.1. После подписания настоящего Договора все предварительные переговоры по нему, переписка, предварительные соглашения и протоколы о намерениях по вопросам, так или иначе касающимся настоящего Договора, теряют юридическую силу.</w:t>
      </w:r>
    </w:p>
    <w:p w14:paraId="78E40DC1" w14:textId="2F3A4362" w:rsidR="00F04775" w:rsidRPr="006A7B4F" w:rsidRDefault="00F04775" w:rsidP="00AC7C8B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>8.2. В случае изменения юридических адресов и банковских реквизитов Сторона обязана сообщить об этом другой Стороне в течение пятидневного срока в письменном виде</w:t>
      </w:r>
      <w:r w:rsidR="002717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(кроме п.2.3.)</w:t>
      </w: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F0B0B4" w14:textId="72C26470" w:rsidR="00F04775" w:rsidRPr="00AC7C8B" w:rsidRDefault="00F04775" w:rsidP="00AC7C8B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8.3. Все, что прямо не предусмотрено настоящим Договором, регулируется действующим законодательством Российской Федерации, в том числе Гражданским Кодексом РФ, </w:t>
      </w:r>
      <w:r w:rsid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>едеральным законом № 223-ФЗ от 18.07.2011 г. «О закупках товаров, работ, услуг отдельными видами юридических лиц».</w:t>
      </w:r>
    </w:p>
    <w:p w14:paraId="2FB7D284" w14:textId="26940D15" w:rsidR="009E5E9C" w:rsidRDefault="009E5E9C" w:rsidP="00AC7C8B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7C8B">
        <w:rPr>
          <w:rFonts w:ascii="Times New Roman" w:eastAsia="Times New Roman" w:hAnsi="Times New Roman" w:cs="Times New Roman"/>
          <w:sz w:val="24"/>
          <w:szCs w:val="24"/>
          <w:lang w:eastAsia="ru-RU"/>
        </w:rPr>
        <w:t>8.4. Стороны договорились, что при оформлении актов, дополнительных соглашений, изменений и приложений к договору не допускается использование факсимильного воспроизведения подписи с помощью средств механического или иного копирования, электронно-цифровой подписи либо иного аналога собственноручной подписи.</w:t>
      </w:r>
    </w:p>
    <w:p w14:paraId="18C6A3CA" w14:textId="77777777" w:rsidR="00E73517" w:rsidRPr="00AC7C8B" w:rsidRDefault="00E73517" w:rsidP="00AC7C8B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13E5B9" w14:textId="77777777" w:rsidR="00F04775" w:rsidRPr="006A7B4F" w:rsidRDefault="00F04775" w:rsidP="00F04775">
      <w:pPr>
        <w:shd w:val="clear" w:color="auto" w:fill="FFFFFF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6A7B4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9. СРОК ДЕЙСТВИЯ ДОГОВОРА</w:t>
      </w:r>
    </w:p>
    <w:p w14:paraId="2860C6E5" w14:textId="3460FED3" w:rsidR="00F04775" w:rsidRPr="00E73517" w:rsidRDefault="00F04775" w:rsidP="00E73517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Настоящий Договор вступает в силу с момента его подписания Сторонами и действует до 3</w:t>
      </w:r>
      <w:r w:rsidR="003B1033"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1 декабря</w:t>
      </w:r>
      <w:r w:rsidR="00E34692"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года, а в части оплаты – до полного исполнения обязательств сторонами.</w:t>
      </w:r>
    </w:p>
    <w:p w14:paraId="23BB0D1E" w14:textId="3C43E879" w:rsidR="00F04775" w:rsidRPr="00E73517" w:rsidRDefault="00F04775" w:rsidP="00E73517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  <w:r w:rsid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Неотъемлемыми приложениями к настоящему договору являются:</w:t>
      </w:r>
    </w:p>
    <w:p w14:paraId="59F30E24" w14:textId="77777777" w:rsidR="00F04775" w:rsidRPr="00E73517" w:rsidRDefault="00F04775" w:rsidP="00E73517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Приложение № 1 – Техническое задание на </w:t>
      </w:r>
      <w:r w:rsidR="003A17A0"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оказание услуг</w:t>
      </w:r>
    </w:p>
    <w:p w14:paraId="5C72578A" w14:textId="008061D5" w:rsidR="00F04775" w:rsidRDefault="00F04775" w:rsidP="00E73517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3517">
        <w:rPr>
          <w:rFonts w:ascii="Times New Roman" w:eastAsia="Times New Roman" w:hAnsi="Times New Roman" w:cs="Times New Roman"/>
          <w:sz w:val="24"/>
          <w:szCs w:val="24"/>
          <w:lang w:eastAsia="ru-RU"/>
        </w:rPr>
        <w:t>Б) Спецификация № 2</w:t>
      </w:r>
    </w:p>
    <w:p w14:paraId="5835D8C8" w14:textId="77777777" w:rsidR="00503777" w:rsidRPr="00E73517" w:rsidRDefault="00503777" w:rsidP="00E73517">
      <w:pPr>
        <w:tabs>
          <w:tab w:val="left" w:pos="993"/>
        </w:tabs>
        <w:suppressAutoHyphens/>
        <w:autoSpaceDE w:val="0"/>
        <w:spacing w:after="0" w:line="250" w:lineRule="exact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952885" w14:textId="77777777" w:rsidR="00F04775" w:rsidRPr="006A7B4F" w:rsidRDefault="00F04775" w:rsidP="00F04775">
      <w:pPr>
        <w:shd w:val="clear" w:color="auto" w:fill="FFFFFF"/>
        <w:spacing w:after="0" w:line="240" w:lineRule="auto"/>
        <w:ind w:firstLine="68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A7B4F">
        <w:rPr>
          <w:rFonts w:ascii="Times New Roman" w:eastAsia="Times New Roman" w:hAnsi="Times New Roman" w:cs="Times New Roman"/>
          <w:b/>
          <w:lang w:eastAsia="ru-RU"/>
        </w:rPr>
        <w:t>10. ЮРИДИЧЕСКИЕ АДРЕСА, БАНКОВСКИЕ РЕКВИЗИТЫ СТОРОН:</w:t>
      </w:r>
    </w:p>
    <w:tbl>
      <w:tblPr>
        <w:tblW w:w="9656" w:type="dxa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8"/>
        <w:gridCol w:w="4828"/>
      </w:tblGrid>
      <w:tr w:rsidR="0013058C" w:rsidRPr="006A7B4F" w14:paraId="4B3A214F" w14:textId="77777777" w:rsidTr="006A7B4F">
        <w:trPr>
          <w:tblCellSpacing w:w="20" w:type="dxa"/>
        </w:trPr>
        <w:tc>
          <w:tcPr>
            <w:tcW w:w="4768" w:type="dxa"/>
          </w:tcPr>
          <w:p w14:paraId="4DEF4857" w14:textId="77777777" w:rsidR="0013058C" w:rsidRPr="000D23E3" w:rsidRDefault="0013058C" w:rsidP="006A7B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0D23E3">
              <w:rPr>
                <w:rFonts w:ascii="Times New Roman" w:eastAsia="Times New Roman" w:hAnsi="Times New Roman" w:cs="Times New Roman"/>
                <w:b/>
                <w:lang w:eastAsia="ru-RU"/>
              </w:rPr>
              <w:t>«Заказчик»</w:t>
            </w:r>
          </w:p>
          <w:p w14:paraId="6FB721C5" w14:textId="77777777" w:rsidR="0013058C" w:rsidRPr="000D23E3" w:rsidRDefault="0013058C" w:rsidP="00AE34DB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0D23E3">
              <w:rPr>
                <w:rFonts w:ascii="Times New Roman" w:eastAsia="Calibri" w:hAnsi="Times New Roman" w:cs="Times New Roman"/>
                <w:b/>
              </w:rPr>
              <w:t>ФБУЗ «Центр гигиены и эпидемиологии в Оренбургской области»</w:t>
            </w:r>
          </w:p>
          <w:p w14:paraId="0396228E" w14:textId="77777777" w:rsidR="00DF4FE4" w:rsidRPr="000D23E3" w:rsidRDefault="00DF4FE4" w:rsidP="00DF4FE4">
            <w:pPr>
              <w:shd w:val="clear" w:color="auto" w:fill="FFFFFF"/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Юридический адрес: 460021, Оренбургская область, г. Оренбург, ул. 60 лет Октября, зд.2/4</w:t>
            </w:r>
          </w:p>
          <w:p w14:paraId="31B84A0C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ИНН 5610086304 КПП 561001001 </w:t>
            </w:r>
          </w:p>
          <w:p w14:paraId="6ADD5882" w14:textId="486B4E74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0D23E3">
              <w:rPr>
                <w:rFonts w:ascii="Times New Roman" w:hAnsi="Times New Roman" w:cs="Times New Roman"/>
                <w:b/>
              </w:rPr>
              <w:t>Плательщик</w:t>
            </w:r>
            <w:r w:rsidRPr="000D23E3">
              <w:rPr>
                <w:rFonts w:ascii="Times New Roman" w:hAnsi="Times New Roman" w:cs="Times New Roman"/>
              </w:rPr>
              <w:t>:</w:t>
            </w:r>
            <w:r w:rsidR="000D23E3">
              <w:rPr>
                <w:rFonts w:ascii="Times New Roman" w:hAnsi="Times New Roman" w:cs="Times New Roman"/>
              </w:rPr>
              <w:t xml:space="preserve"> </w:t>
            </w:r>
            <w:r w:rsidRPr="000D23E3">
              <w:rPr>
                <w:rFonts w:ascii="Times New Roman" w:hAnsi="Times New Roman" w:cs="Times New Roman"/>
                <w:b/>
              </w:rPr>
              <w:t>Орский филиал ФБУЗ «Центр гигиены и эпидемиологии в Оренбургской области»</w:t>
            </w:r>
          </w:p>
          <w:p w14:paraId="4899571B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462420, Оренбургская область, </w:t>
            </w:r>
          </w:p>
          <w:p w14:paraId="3DAF8598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г. Орск, ул. Медногорская, д. 14</w:t>
            </w:r>
          </w:p>
          <w:p w14:paraId="11A4E972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ИНН 5610086304 КПП 561402001 </w:t>
            </w:r>
          </w:p>
          <w:p w14:paraId="7E9C69FD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ОГРН 1055610010873</w:t>
            </w:r>
          </w:p>
          <w:p w14:paraId="519B1C39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Р/с 03214643000000015300 БИК 015354008 </w:t>
            </w:r>
          </w:p>
          <w:p w14:paraId="4696A6BA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ЕКС (к/с) 40102810545370000045</w:t>
            </w:r>
          </w:p>
          <w:p w14:paraId="1C86F641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ОКЦ №2 УГУ БАНКА РОССИИ //</w:t>
            </w:r>
          </w:p>
          <w:p w14:paraId="00A1D670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УФК по Оренбургской области г. Оренбург</w:t>
            </w:r>
          </w:p>
          <w:p w14:paraId="5BAC2A5A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Получатель: УФК по Оренбургской области (Орский филиал ФБУЗ «Центр гигиены и эпидемиологии в Оренбургской области», </w:t>
            </w:r>
          </w:p>
          <w:p w14:paraId="76E1AA37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>л/с 20536</w:t>
            </w:r>
            <w:r w:rsidRPr="000D23E3">
              <w:rPr>
                <w:rFonts w:ascii="Times New Roman" w:hAnsi="Times New Roman" w:cs="Times New Roman"/>
                <w:lang w:val="en-US"/>
              </w:rPr>
              <w:t>U</w:t>
            </w:r>
            <w:r w:rsidRPr="000D23E3">
              <w:rPr>
                <w:rFonts w:ascii="Times New Roman" w:hAnsi="Times New Roman" w:cs="Times New Roman"/>
              </w:rPr>
              <w:t>64990)</w:t>
            </w:r>
          </w:p>
          <w:p w14:paraId="4A4BFE62" w14:textId="77777777" w:rsidR="00DF4FE4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ОКПО </w:t>
            </w:r>
            <w:proofErr w:type="gramStart"/>
            <w:r w:rsidRPr="000D23E3">
              <w:rPr>
                <w:rFonts w:ascii="Times New Roman" w:hAnsi="Times New Roman" w:cs="Times New Roman"/>
              </w:rPr>
              <w:t>76136535  КБК</w:t>
            </w:r>
            <w:proofErr w:type="gramEnd"/>
            <w:r w:rsidRPr="000D23E3">
              <w:rPr>
                <w:rFonts w:ascii="Times New Roman" w:hAnsi="Times New Roman" w:cs="Times New Roman"/>
              </w:rPr>
              <w:t xml:space="preserve">   00000000000000000130</w:t>
            </w:r>
          </w:p>
          <w:p w14:paraId="25036625" w14:textId="606ADFEC" w:rsidR="0013058C" w:rsidRPr="000D23E3" w:rsidRDefault="00DF4FE4" w:rsidP="00DF4F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D23E3">
              <w:rPr>
                <w:rFonts w:ascii="Times New Roman" w:hAnsi="Times New Roman" w:cs="Times New Roman"/>
              </w:rPr>
              <w:t xml:space="preserve">Тел 8(3537) 37-37-83  </w:t>
            </w:r>
            <w:hyperlink r:id="rId8" w:history="1">
              <w:r w:rsidRPr="000D23E3">
                <w:rPr>
                  <w:rStyle w:val="a7"/>
                  <w:rFonts w:ascii="Times New Roman" w:hAnsi="Times New Roman" w:cs="Times New Roman"/>
                  <w:lang w:val="en-US"/>
                </w:rPr>
                <w:t>ses</w:t>
              </w:r>
              <w:r w:rsidRPr="000D23E3">
                <w:rPr>
                  <w:rStyle w:val="a7"/>
                  <w:rFonts w:ascii="Times New Roman" w:hAnsi="Times New Roman" w:cs="Times New Roman"/>
                </w:rPr>
                <w:t>@</w:t>
              </w:r>
              <w:r w:rsidRPr="000D23E3">
                <w:rPr>
                  <w:rStyle w:val="a7"/>
                  <w:rFonts w:ascii="Times New Roman" w:hAnsi="Times New Roman" w:cs="Times New Roman"/>
                  <w:lang w:val="en-US"/>
                </w:rPr>
                <w:t>email</w:t>
              </w:r>
              <w:r w:rsidRPr="000D23E3">
                <w:rPr>
                  <w:rStyle w:val="a7"/>
                  <w:rFonts w:ascii="Times New Roman" w:hAnsi="Times New Roman" w:cs="Times New Roman"/>
                </w:rPr>
                <w:t>.</w:t>
              </w:r>
              <w:r w:rsidRPr="000D23E3">
                <w:rPr>
                  <w:rStyle w:val="a7"/>
                  <w:rFonts w:ascii="Times New Roman" w:hAnsi="Times New Roman" w:cs="Times New Roman"/>
                  <w:lang w:val="en-US"/>
                </w:rPr>
                <w:t>orgus</w:t>
              </w:r>
              <w:r w:rsidRPr="000D23E3">
                <w:rPr>
                  <w:rStyle w:val="a7"/>
                  <w:rFonts w:ascii="Times New Roman" w:hAnsi="Times New Roman" w:cs="Times New Roman"/>
                </w:rPr>
                <w:t>.</w:t>
              </w:r>
              <w:proofErr w:type="spellStart"/>
              <w:r w:rsidRPr="000D23E3">
                <w:rPr>
                  <w:rStyle w:val="a7"/>
                  <w:rFonts w:ascii="Times New Roman" w:hAnsi="Times New Roman" w:cs="Times New Roman"/>
                  <w:lang w:val="en-US"/>
                </w:rPr>
                <w:t>ru</w:t>
              </w:r>
              <w:proofErr w:type="spellEnd"/>
            </w:hyperlink>
          </w:p>
          <w:p w14:paraId="0E725CBB" w14:textId="24D9346B" w:rsidR="0013058C" w:rsidRPr="006A7B4F" w:rsidRDefault="0013058C" w:rsidP="00AE34D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0D23E3">
              <w:rPr>
                <w:rFonts w:ascii="Times New Roman" w:eastAsia="Calibri" w:hAnsi="Times New Roman" w:cs="Times New Roman"/>
              </w:rPr>
              <w:t xml:space="preserve">Ответственное лицо: </w:t>
            </w:r>
            <w:proofErr w:type="spellStart"/>
            <w:r w:rsidR="0057223C">
              <w:rPr>
                <w:rFonts w:ascii="Times New Roman" w:eastAsia="Calibri" w:hAnsi="Times New Roman" w:cs="Times New Roman"/>
              </w:rPr>
              <w:t>Ляпин</w:t>
            </w:r>
            <w:proofErr w:type="spellEnd"/>
            <w:r w:rsidR="00AE34DB" w:rsidRPr="000D23E3">
              <w:rPr>
                <w:rFonts w:ascii="Times New Roman" w:eastAsia="Calibri" w:hAnsi="Times New Roman" w:cs="Times New Roman"/>
              </w:rPr>
              <w:t xml:space="preserve"> </w:t>
            </w:r>
            <w:r w:rsidR="0057223C">
              <w:rPr>
                <w:rFonts w:ascii="Times New Roman" w:eastAsia="Calibri" w:hAnsi="Times New Roman" w:cs="Times New Roman"/>
              </w:rPr>
              <w:t xml:space="preserve">Александр </w:t>
            </w:r>
            <w:r w:rsidR="00AE34DB" w:rsidRPr="000D23E3">
              <w:rPr>
                <w:rFonts w:ascii="Times New Roman" w:eastAsia="Calibri" w:hAnsi="Times New Roman" w:cs="Times New Roman"/>
              </w:rPr>
              <w:t>А</w:t>
            </w:r>
            <w:r w:rsidR="0057223C">
              <w:rPr>
                <w:rFonts w:ascii="Times New Roman" w:eastAsia="Calibri" w:hAnsi="Times New Roman" w:cs="Times New Roman"/>
              </w:rPr>
              <w:t>натольевич, тел. 89128407275</w:t>
            </w:r>
            <w:r w:rsidR="00AE34DB" w:rsidRPr="006A7B4F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545C29C1" w14:textId="77777777" w:rsidR="0013058C" w:rsidRPr="006A7B4F" w:rsidRDefault="0013058C" w:rsidP="00AE34DB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  <w:p w14:paraId="0DF345D4" w14:textId="77777777" w:rsidR="0013058C" w:rsidRPr="006A7B4F" w:rsidRDefault="0013058C" w:rsidP="00AE34D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Главный врач</w:t>
            </w:r>
          </w:p>
          <w:p w14:paraId="48CA9867" w14:textId="77777777" w:rsidR="0013058C" w:rsidRPr="006A7B4F" w:rsidRDefault="0013058C" w:rsidP="00AE34DB">
            <w:pPr>
              <w:autoSpaceDE w:val="0"/>
              <w:autoSpaceDN w:val="0"/>
              <w:adjustRightInd w:val="0"/>
              <w:spacing w:after="0" w:line="240" w:lineRule="auto"/>
              <w:ind w:firstLine="680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</w:p>
          <w:p w14:paraId="28D6DB74" w14:textId="36A07F0D" w:rsidR="0013058C" w:rsidRDefault="0013058C" w:rsidP="006A7B4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________________ </w:t>
            </w:r>
            <w:r w:rsidR="00D73815">
              <w:rPr>
                <w:rFonts w:ascii="Times New Roman" w:eastAsia="Times New Roman" w:hAnsi="Times New Roman" w:cs="Times New Roman"/>
                <w:b/>
                <w:lang w:eastAsia="ru-RU"/>
              </w:rPr>
              <w:t>Д.С. Константинов</w:t>
            </w:r>
          </w:p>
          <w:p w14:paraId="481AD70C" w14:textId="158BDF26" w:rsidR="006A7B4F" w:rsidRPr="006A7B4F" w:rsidRDefault="006A7B4F" w:rsidP="006A7B4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  <w:tc>
          <w:tcPr>
            <w:tcW w:w="4768" w:type="dxa"/>
          </w:tcPr>
          <w:p w14:paraId="48B8B369" w14:textId="3F481838" w:rsidR="0013058C" w:rsidRPr="006A7B4F" w:rsidRDefault="0013058C" w:rsidP="006A7B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«</w:t>
            </w:r>
            <w:r w:rsidR="00626FA7">
              <w:rPr>
                <w:rFonts w:ascii="Times New Roman" w:eastAsia="Times New Roman" w:hAnsi="Times New Roman" w:cs="Times New Roman"/>
                <w:b/>
                <w:lang w:eastAsia="ru-RU"/>
              </w:rPr>
              <w:t>Исполнитель</w:t>
            </w: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»</w:t>
            </w:r>
          </w:p>
          <w:p w14:paraId="36F7C909" w14:textId="107260C3" w:rsidR="0013058C" w:rsidRDefault="00A142E7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ИП </w:t>
            </w:r>
            <w:r w:rsidR="005F2F19">
              <w:rPr>
                <w:rFonts w:ascii="Times New Roman" w:eastAsia="Times New Roman" w:hAnsi="Times New Roman" w:cs="Times New Roman"/>
                <w:b/>
                <w:lang w:eastAsia="ru-RU"/>
              </w:rPr>
              <w:t>Кукушкин Виталий Александрович</w:t>
            </w:r>
          </w:p>
          <w:p w14:paraId="0EF6C87F" w14:textId="77777777" w:rsidR="00A9375A" w:rsidRPr="006A7B4F" w:rsidRDefault="00A9375A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57DAAD0C" w14:textId="77777777" w:rsidR="00A9375A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Юридический адрес: </w:t>
            </w:r>
          </w:p>
          <w:p w14:paraId="5AE8345C" w14:textId="69ACB6E1" w:rsidR="00AE34DB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46</w:t>
            </w:r>
            <w:r w:rsidR="0060218B">
              <w:rPr>
                <w:rFonts w:ascii="Times New Roman" w:eastAsia="Times New Roman" w:hAnsi="Times New Roman" w:cs="Times New Roman"/>
                <w:bCs/>
                <w:lang w:eastAsia="ru-RU"/>
              </w:rPr>
              <w:t>00</w:t>
            </w: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3</w:t>
            </w:r>
            <w:r w:rsidR="0060218B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, г</w:t>
            </w:r>
            <w:r w:rsidR="00A9375A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60218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Оренбург</w:t>
            </w: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, ул</w:t>
            </w:r>
            <w:r w:rsidR="00A9375A">
              <w:rPr>
                <w:rFonts w:ascii="Times New Roman" w:eastAsia="Times New Roman" w:hAnsi="Times New Roman" w:cs="Times New Roman"/>
                <w:bCs/>
                <w:lang w:eastAsia="ru-RU"/>
              </w:rPr>
              <w:t>.</w:t>
            </w:r>
            <w:r w:rsidR="0060218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Халтурина</w:t>
            </w: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, </w:t>
            </w:r>
            <w:r w:rsidR="00A9375A">
              <w:rPr>
                <w:rFonts w:ascii="Times New Roman" w:eastAsia="Times New Roman" w:hAnsi="Times New Roman" w:cs="Times New Roman"/>
                <w:bCs/>
                <w:lang w:eastAsia="ru-RU"/>
              </w:rPr>
              <w:t>дом 73</w:t>
            </w:r>
          </w:p>
          <w:p w14:paraId="21F0D6D8" w14:textId="77777777" w:rsidR="00A9375A" w:rsidRPr="006A7B4F" w:rsidRDefault="00A9375A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06B89854" w14:textId="2F6ECEAC" w:rsidR="00A142E7" w:rsidRPr="00A9375A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A937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Реквизиты</w:t>
            </w:r>
            <w:r w:rsidR="00A937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Pr="00A9375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</w:p>
          <w:p w14:paraId="03C0F359" w14:textId="77777777" w:rsidR="00053471" w:rsidRDefault="00053471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321FE081" w14:textId="2559B105" w:rsidR="00300A54" w:rsidRDefault="00300A54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00A54">
              <w:rPr>
                <w:rFonts w:ascii="Times New Roman" w:eastAsia="Times New Roman" w:hAnsi="Times New Roman" w:cs="Times New Roman"/>
                <w:bCs/>
                <w:lang w:eastAsia="ru-RU"/>
              </w:rPr>
              <w:t>ИНН 562602140787</w:t>
            </w:r>
          </w:p>
          <w:p w14:paraId="72B88A02" w14:textId="599077D7" w:rsidR="00A142E7" w:rsidRPr="006A7B4F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ОГРНИП </w:t>
            </w:r>
            <w:r w:rsidR="00C0368B" w:rsidRPr="00C0368B">
              <w:rPr>
                <w:rFonts w:ascii="Times New Roman" w:eastAsia="Times New Roman" w:hAnsi="Times New Roman" w:cs="Times New Roman"/>
                <w:bCs/>
                <w:lang w:eastAsia="ru-RU"/>
              </w:rPr>
              <w:t>312565810900125</w:t>
            </w: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</w:p>
          <w:p w14:paraId="44F2583C" w14:textId="77777777" w:rsidR="00C0368B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р/с </w:t>
            </w:r>
            <w:r w:rsidR="00A142E7"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408028105</w:t>
            </w:r>
            <w:r w:rsidR="00C0368B">
              <w:rPr>
                <w:rFonts w:ascii="Times New Roman" w:eastAsia="Times New Roman" w:hAnsi="Times New Roman" w:cs="Times New Roman"/>
                <w:bCs/>
                <w:lang w:eastAsia="ru-RU"/>
              </w:rPr>
              <w:t>16390002098</w:t>
            </w:r>
          </w:p>
          <w:p w14:paraId="2A9B65AE" w14:textId="6B944C48" w:rsidR="00A142E7" w:rsidRDefault="009B792A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Банк: Филиал «Центральный» Банка ВТБ (ПАО) г. Москва</w:t>
            </w:r>
          </w:p>
          <w:p w14:paraId="26989B21" w14:textId="06EF17D4" w:rsidR="0013058C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БИК 044</w:t>
            </w:r>
            <w:r w:rsidR="009B792A">
              <w:rPr>
                <w:rFonts w:ascii="Times New Roman" w:eastAsia="Times New Roman" w:hAnsi="Times New Roman" w:cs="Times New Roman"/>
                <w:bCs/>
                <w:lang w:eastAsia="ru-RU"/>
              </w:rPr>
              <w:t>525411</w:t>
            </w:r>
          </w:p>
          <w:p w14:paraId="1D71DEF5" w14:textId="1F51B3AC" w:rsidR="009B792A" w:rsidRPr="006A7B4F" w:rsidRDefault="009B792A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Кор.счет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: </w:t>
            </w:r>
            <w:r w:rsidR="005D77C8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30101810145250000411</w:t>
            </w:r>
          </w:p>
          <w:p w14:paraId="47840F70" w14:textId="77777777" w:rsidR="00AE34DB" w:rsidRPr="006A7B4F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30511C59" w14:textId="26E276C1" w:rsidR="00AE34DB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Электронная почта</w:t>
            </w:r>
            <w:r w:rsidR="004A04F3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="00A142E7"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</w:p>
          <w:p w14:paraId="58F29A36" w14:textId="11051DFE" w:rsidR="004A04F3" w:rsidRPr="00102792" w:rsidRDefault="007767F1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hyperlink r:id="rId9" w:history="1">
              <w:r w:rsidR="00F526D2" w:rsidRPr="00485FBA">
                <w:rPr>
                  <w:rStyle w:val="a7"/>
                  <w:rFonts w:ascii="Times New Roman" w:eastAsia="Times New Roman" w:hAnsi="Times New Roman" w:cs="Times New Roman"/>
                  <w:bCs/>
                  <w:lang w:val="en-US" w:eastAsia="ru-RU"/>
                </w:rPr>
                <w:t>k</w:t>
              </w:r>
              <w:r w:rsidR="00F526D2" w:rsidRPr="00102792">
                <w:rPr>
                  <w:rStyle w:val="a7"/>
                  <w:rFonts w:ascii="Times New Roman" w:eastAsia="Times New Roman" w:hAnsi="Times New Roman" w:cs="Times New Roman"/>
                  <w:bCs/>
                  <w:lang w:eastAsia="ru-RU"/>
                </w:rPr>
                <w:t>.</w:t>
              </w:r>
              <w:r w:rsidR="00F526D2" w:rsidRPr="00485FBA">
                <w:rPr>
                  <w:rStyle w:val="a7"/>
                  <w:rFonts w:ascii="Times New Roman" w:eastAsia="Times New Roman" w:hAnsi="Times New Roman" w:cs="Times New Roman"/>
                  <w:bCs/>
                  <w:lang w:val="en-US" w:eastAsia="ru-RU"/>
                </w:rPr>
                <w:t>vitalii</w:t>
              </w:r>
              <w:r w:rsidR="00F526D2" w:rsidRPr="00102792">
                <w:rPr>
                  <w:rStyle w:val="a7"/>
                  <w:rFonts w:ascii="Times New Roman" w:eastAsia="Times New Roman" w:hAnsi="Times New Roman" w:cs="Times New Roman"/>
                  <w:bCs/>
                  <w:lang w:eastAsia="ru-RU"/>
                </w:rPr>
                <w:t>-</w:t>
              </w:r>
              <w:r w:rsidR="00F526D2" w:rsidRPr="00485FBA">
                <w:rPr>
                  <w:rStyle w:val="a7"/>
                  <w:rFonts w:ascii="Times New Roman" w:eastAsia="Times New Roman" w:hAnsi="Times New Roman" w:cs="Times New Roman"/>
                  <w:bCs/>
                  <w:lang w:val="en-US" w:eastAsia="ru-RU"/>
                </w:rPr>
                <w:t>pro</w:t>
              </w:r>
              <w:r w:rsidR="00F526D2" w:rsidRPr="00102792">
                <w:rPr>
                  <w:rStyle w:val="a7"/>
                  <w:rFonts w:ascii="Times New Roman" w:eastAsia="Times New Roman" w:hAnsi="Times New Roman" w:cs="Times New Roman"/>
                  <w:bCs/>
                  <w:lang w:eastAsia="ru-RU"/>
                </w:rPr>
                <w:t>@</w:t>
              </w:r>
              <w:r w:rsidR="00F526D2" w:rsidRPr="00485FBA">
                <w:rPr>
                  <w:rStyle w:val="a7"/>
                  <w:rFonts w:ascii="Times New Roman" w:eastAsia="Times New Roman" w:hAnsi="Times New Roman" w:cs="Times New Roman"/>
                  <w:bCs/>
                  <w:lang w:val="en-US" w:eastAsia="ru-RU"/>
                </w:rPr>
                <w:t>yandex</w:t>
              </w:r>
              <w:r w:rsidR="00F526D2" w:rsidRPr="00102792">
                <w:rPr>
                  <w:rStyle w:val="a7"/>
                  <w:rFonts w:ascii="Times New Roman" w:eastAsia="Times New Roman" w:hAnsi="Times New Roman" w:cs="Times New Roman"/>
                  <w:bCs/>
                  <w:lang w:eastAsia="ru-RU"/>
                </w:rPr>
                <w:t>.</w:t>
              </w:r>
              <w:proofErr w:type="spellStart"/>
              <w:r w:rsidR="00F526D2" w:rsidRPr="00485FBA">
                <w:rPr>
                  <w:rStyle w:val="a7"/>
                  <w:rFonts w:ascii="Times New Roman" w:eastAsia="Times New Roman" w:hAnsi="Times New Roman" w:cs="Times New Roman"/>
                  <w:bCs/>
                  <w:lang w:val="en-US" w:eastAsia="ru-RU"/>
                </w:rPr>
                <w:t>ru</w:t>
              </w:r>
              <w:proofErr w:type="spellEnd"/>
            </w:hyperlink>
          </w:p>
          <w:p w14:paraId="1CC9D940" w14:textId="77777777" w:rsidR="00F526D2" w:rsidRPr="00102792" w:rsidRDefault="00F526D2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32B941F3" w14:textId="65E4AAEE" w:rsidR="0013058C" w:rsidRPr="009F7D0C" w:rsidRDefault="00AE34DB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Телефон</w:t>
            </w:r>
            <w:r w:rsidR="009F7D0C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="00A142E7"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890</w:t>
            </w:r>
            <w:r w:rsidR="009F7D0C" w:rsidRPr="00102792">
              <w:rPr>
                <w:rFonts w:ascii="Times New Roman" w:eastAsia="Times New Roman" w:hAnsi="Times New Roman" w:cs="Times New Roman"/>
                <w:bCs/>
                <w:lang w:eastAsia="ru-RU"/>
              </w:rPr>
              <w:t>5</w:t>
            </w:r>
            <w:r w:rsidR="00A142E7" w:rsidRPr="006A7B4F">
              <w:rPr>
                <w:rFonts w:ascii="Times New Roman" w:eastAsia="Times New Roman" w:hAnsi="Times New Roman" w:cs="Times New Roman"/>
                <w:bCs/>
                <w:lang w:eastAsia="ru-RU"/>
              </w:rPr>
              <w:t>8</w:t>
            </w:r>
            <w:r w:rsidR="009F7D0C" w:rsidRPr="00102792">
              <w:rPr>
                <w:rFonts w:ascii="Times New Roman" w:eastAsia="Times New Roman" w:hAnsi="Times New Roman" w:cs="Times New Roman"/>
                <w:bCs/>
                <w:lang w:eastAsia="ru-RU"/>
              </w:rPr>
              <w:t>880515</w:t>
            </w:r>
            <w:r w:rsidR="009F7D0C">
              <w:rPr>
                <w:rFonts w:ascii="Times New Roman" w:eastAsia="Times New Roman" w:hAnsi="Times New Roman" w:cs="Times New Roman"/>
                <w:bCs/>
                <w:lang w:eastAsia="ru-RU"/>
              </w:rPr>
              <w:t>/89115448149</w:t>
            </w:r>
          </w:p>
          <w:p w14:paraId="0823C2ED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5EF9A1B0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29BCC17E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4957CF79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022A87CE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34A8888F" w14:textId="77777777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408B9B8F" w14:textId="77777777" w:rsidR="0013058C" w:rsidRPr="006A7B4F" w:rsidRDefault="00D2126F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Индивидуальный предприниматель </w:t>
            </w:r>
          </w:p>
          <w:p w14:paraId="46DBA3FA" w14:textId="77777777" w:rsidR="00D2126F" w:rsidRPr="006A7B4F" w:rsidRDefault="00D2126F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32E7E4A" w14:textId="7CF7E6C8" w:rsidR="0013058C" w:rsidRPr="006A7B4F" w:rsidRDefault="0013058C" w:rsidP="00AE34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_______________ </w:t>
            </w:r>
            <w:r w:rsidR="009F7D0C">
              <w:rPr>
                <w:rFonts w:ascii="Times New Roman" w:eastAsia="Times New Roman" w:hAnsi="Times New Roman" w:cs="Times New Roman"/>
                <w:b/>
                <w:lang w:eastAsia="ru-RU"/>
              </w:rPr>
              <w:t>В</w:t>
            </w:r>
            <w:r w:rsidR="00D2126F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  <w:r w:rsidR="009F7D0C">
              <w:rPr>
                <w:rFonts w:ascii="Times New Roman" w:eastAsia="Times New Roman" w:hAnsi="Times New Roman" w:cs="Times New Roman"/>
                <w:b/>
                <w:lang w:eastAsia="ru-RU"/>
              </w:rPr>
              <w:t>А</w:t>
            </w:r>
            <w:r w:rsidR="00D2126F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. </w:t>
            </w:r>
            <w:r w:rsidR="009F7D0C">
              <w:rPr>
                <w:rFonts w:ascii="Times New Roman" w:eastAsia="Times New Roman" w:hAnsi="Times New Roman" w:cs="Times New Roman"/>
                <w:b/>
                <w:lang w:eastAsia="ru-RU"/>
              </w:rPr>
              <w:t>Кукушкин</w:t>
            </w:r>
          </w:p>
          <w:p w14:paraId="59AFE03B" w14:textId="672C8C9A" w:rsidR="0013058C" w:rsidRPr="006A7B4F" w:rsidRDefault="006A7B4F" w:rsidP="006A7B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</w:tr>
    </w:tbl>
    <w:p w14:paraId="101CA06E" w14:textId="77777777" w:rsidR="0013058C" w:rsidRPr="006A7B4F" w:rsidRDefault="0013058C" w:rsidP="00F04775">
      <w:pPr>
        <w:tabs>
          <w:tab w:val="left" w:pos="5697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  <w:sectPr w:rsidR="0013058C" w:rsidRPr="006A7B4F" w:rsidSect="00E14494">
          <w:footerReference w:type="default" r:id="rId10"/>
          <w:pgSz w:w="11906" w:h="16838"/>
          <w:pgMar w:top="993" w:right="849" w:bottom="1134" w:left="1418" w:header="708" w:footer="708" w:gutter="0"/>
          <w:cols w:space="708"/>
          <w:docGrid w:linePitch="360"/>
        </w:sectPr>
      </w:pPr>
    </w:p>
    <w:p w14:paraId="35434F70" w14:textId="77777777" w:rsidR="00F04775" w:rsidRPr="006A7B4F" w:rsidRDefault="00F04775" w:rsidP="00F04775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A7B4F">
        <w:rPr>
          <w:rFonts w:ascii="Times New Roman" w:eastAsia="Times New Roman" w:hAnsi="Times New Roman" w:cs="Times New Roman"/>
          <w:lang w:eastAsia="ru-RU"/>
        </w:rPr>
        <w:t>Приложение № 1</w:t>
      </w:r>
    </w:p>
    <w:p w14:paraId="724B4D5B" w14:textId="77777777" w:rsidR="00F04775" w:rsidRPr="006A7B4F" w:rsidRDefault="00F04775" w:rsidP="00F04775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</w:p>
    <w:p w14:paraId="4DE39BD0" w14:textId="24120BEF" w:rsidR="00E84635" w:rsidRPr="006A7B4F" w:rsidRDefault="000B41C3" w:rsidP="00CB1D2D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</w:t>
      </w:r>
      <w:r w:rsidR="00F04775" w:rsidRPr="006A7B4F">
        <w:rPr>
          <w:rFonts w:ascii="Times New Roman" w:eastAsia="Times New Roman" w:hAnsi="Times New Roman" w:cs="Times New Roman"/>
          <w:lang w:eastAsia="ru-RU"/>
        </w:rPr>
        <w:t xml:space="preserve"> договору № </w:t>
      </w:r>
      <w:r w:rsidR="00D73815">
        <w:rPr>
          <w:rFonts w:ascii="Times New Roman" w:eastAsia="Times New Roman" w:hAnsi="Times New Roman" w:cs="Times New Roman"/>
          <w:lang w:eastAsia="ru-RU"/>
        </w:rPr>
        <w:t>____</w:t>
      </w:r>
      <w:r w:rsidR="0089356A" w:rsidRPr="006A7B4F">
        <w:rPr>
          <w:rFonts w:ascii="Times New Roman" w:eastAsia="Times New Roman" w:hAnsi="Times New Roman" w:cs="Times New Roman"/>
          <w:lang w:eastAsia="ru-RU"/>
        </w:rPr>
        <w:t xml:space="preserve"> </w:t>
      </w:r>
      <w:r w:rsidR="00F04775" w:rsidRPr="006A7B4F">
        <w:rPr>
          <w:rFonts w:ascii="Times New Roman" w:eastAsia="Times New Roman" w:hAnsi="Times New Roman" w:cs="Times New Roman"/>
          <w:lang w:eastAsia="ru-RU"/>
        </w:rPr>
        <w:t xml:space="preserve">от </w:t>
      </w:r>
      <w:r w:rsidR="00D73815">
        <w:rPr>
          <w:rFonts w:ascii="Times New Roman" w:eastAsia="Times New Roman" w:hAnsi="Times New Roman" w:cs="Times New Roman"/>
          <w:lang w:eastAsia="ru-RU"/>
        </w:rPr>
        <w:t>_______</w:t>
      </w:r>
      <w:r w:rsidR="00F04775" w:rsidRPr="006A7B4F">
        <w:rPr>
          <w:rFonts w:ascii="Times New Roman" w:eastAsia="Times New Roman" w:hAnsi="Times New Roman" w:cs="Times New Roman"/>
          <w:lang w:eastAsia="ru-RU"/>
        </w:rPr>
        <w:t xml:space="preserve"> 202</w:t>
      </w:r>
      <w:r>
        <w:rPr>
          <w:rFonts w:ascii="Times New Roman" w:eastAsia="Times New Roman" w:hAnsi="Times New Roman" w:cs="Times New Roman"/>
          <w:lang w:eastAsia="ru-RU"/>
        </w:rPr>
        <w:t>5</w:t>
      </w:r>
      <w:r w:rsidR="00F04775" w:rsidRPr="006A7B4F"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2FDD48DD" w14:textId="77777777" w:rsidR="00AC182F" w:rsidRPr="006A7B4F" w:rsidRDefault="00AC182F" w:rsidP="00AC182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</w:rPr>
      </w:pPr>
    </w:p>
    <w:p w14:paraId="57411901" w14:textId="77777777" w:rsidR="00E46F66" w:rsidRPr="006A7B4F" w:rsidRDefault="00E46F66" w:rsidP="00E46F66">
      <w:pPr>
        <w:tabs>
          <w:tab w:val="left" w:pos="7214"/>
        </w:tabs>
        <w:spacing w:after="0"/>
        <w:jc w:val="center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 xml:space="preserve">Техническое задание </w:t>
      </w:r>
    </w:p>
    <w:p w14:paraId="77692994" w14:textId="3C03BB5E" w:rsidR="00E46F66" w:rsidRDefault="00E46F66" w:rsidP="004A58C2">
      <w:pPr>
        <w:tabs>
          <w:tab w:val="left" w:pos="721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5765D">
        <w:rPr>
          <w:rFonts w:ascii="Times New Roman" w:hAnsi="Times New Roman" w:cs="Times New Roman"/>
          <w:b/>
          <w:bCs/>
        </w:rPr>
        <w:t>на оказание услуг по</w:t>
      </w:r>
      <w:r w:rsidR="00A638CF">
        <w:rPr>
          <w:rFonts w:ascii="Times New Roman" w:hAnsi="Times New Roman" w:cs="Times New Roman"/>
          <w:b/>
          <w:bCs/>
        </w:rPr>
        <w:t xml:space="preserve"> </w:t>
      </w:r>
      <w:r w:rsidR="00A638CF" w:rsidRPr="00E700D4">
        <w:rPr>
          <w:rFonts w:ascii="Times New Roman" w:hAnsi="Times New Roman" w:cs="Times New Roman"/>
          <w:b/>
        </w:rPr>
        <w:t>техническому</w:t>
      </w:r>
      <w:r w:rsidRPr="00E700D4">
        <w:rPr>
          <w:rFonts w:ascii="Times New Roman" w:hAnsi="Times New Roman" w:cs="Times New Roman"/>
          <w:b/>
        </w:rPr>
        <w:t xml:space="preserve"> обслуживанию</w:t>
      </w:r>
      <w:r w:rsidR="00A638CF" w:rsidRPr="00E700D4">
        <w:rPr>
          <w:rFonts w:ascii="Times New Roman" w:hAnsi="Times New Roman" w:cs="Times New Roman"/>
          <w:b/>
        </w:rPr>
        <w:t xml:space="preserve"> систем отопления, водоснабжения, канализации и снятию, передаче показаний узла учета тепловой энергии</w:t>
      </w:r>
      <w:r w:rsidR="00E700D4">
        <w:rPr>
          <w:rFonts w:ascii="Times New Roman" w:hAnsi="Times New Roman" w:cs="Times New Roman"/>
          <w:b/>
        </w:rPr>
        <w:t xml:space="preserve"> (</w:t>
      </w:r>
      <w:r w:rsidRPr="00E700D4">
        <w:rPr>
          <w:rFonts w:ascii="Times New Roman" w:hAnsi="Times New Roman" w:cs="Times New Roman"/>
          <w:b/>
        </w:rPr>
        <w:t>коммунальных сетей</w:t>
      </w:r>
      <w:r w:rsidR="00E700D4">
        <w:rPr>
          <w:rFonts w:ascii="Times New Roman" w:hAnsi="Times New Roman" w:cs="Times New Roman"/>
          <w:b/>
        </w:rPr>
        <w:t>)</w:t>
      </w:r>
      <w:r w:rsidRPr="00E700D4">
        <w:rPr>
          <w:rFonts w:ascii="Times New Roman" w:hAnsi="Times New Roman" w:cs="Times New Roman"/>
          <w:b/>
        </w:rPr>
        <w:t xml:space="preserve"> административного здания</w:t>
      </w:r>
      <w:r w:rsidRPr="00F5765D">
        <w:rPr>
          <w:rFonts w:ascii="Times New Roman" w:hAnsi="Times New Roman" w:cs="Times New Roman"/>
          <w:b/>
          <w:bCs/>
        </w:rPr>
        <w:t xml:space="preserve"> и здания гаража для нужд Гайского отделения</w:t>
      </w:r>
      <w:r w:rsidR="002C4E34">
        <w:rPr>
          <w:rFonts w:ascii="Times New Roman" w:hAnsi="Times New Roman" w:cs="Times New Roman"/>
          <w:b/>
          <w:bCs/>
        </w:rPr>
        <w:t xml:space="preserve"> </w:t>
      </w:r>
      <w:r w:rsidRPr="00F5765D">
        <w:rPr>
          <w:rFonts w:ascii="Times New Roman" w:hAnsi="Times New Roman" w:cs="Times New Roman"/>
          <w:b/>
          <w:bCs/>
        </w:rPr>
        <w:t>Орского филиала ФБУЗ «Центр гигиены и эпидемиологии в Оренбургской области»</w:t>
      </w:r>
    </w:p>
    <w:p w14:paraId="7637DA57" w14:textId="77777777" w:rsidR="004A58C2" w:rsidRPr="00F5765D" w:rsidRDefault="004A58C2" w:rsidP="004A58C2">
      <w:pPr>
        <w:tabs>
          <w:tab w:val="left" w:pos="7214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86D1A63" w14:textId="77777777" w:rsidR="00E46F66" w:rsidRPr="006A7B4F" w:rsidRDefault="00E46F66" w:rsidP="00E46F66">
      <w:pPr>
        <w:tabs>
          <w:tab w:val="left" w:pos="7185"/>
        </w:tabs>
        <w:spacing w:after="0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>Раздел 1. Общие положения:</w:t>
      </w:r>
    </w:p>
    <w:p w14:paraId="2C9A191D" w14:textId="1EB412B8" w:rsidR="00E46F66" w:rsidRPr="006A7B4F" w:rsidRDefault="00E46F66" w:rsidP="004A58C2">
      <w:pPr>
        <w:pStyle w:val="a8"/>
        <w:numPr>
          <w:ilvl w:val="1"/>
          <w:numId w:val="2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</w:rPr>
        <w:t xml:space="preserve">Предмет контракта: </w:t>
      </w:r>
      <w:r w:rsidRPr="006A7B4F">
        <w:rPr>
          <w:rFonts w:ascii="Times New Roman" w:hAnsi="Times New Roman" w:cs="Times New Roman"/>
          <w:b/>
        </w:rPr>
        <w:t xml:space="preserve">Оказание услуг </w:t>
      </w:r>
      <w:r w:rsidR="00A029DD" w:rsidRPr="00F5765D">
        <w:rPr>
          <w:rFonts w:ascii="Times New Roman" w:hAnsi="Times New Roman" w:cs="Times New Roman"/>
          <w:b/>
          <w:bCs/>
        </w:rPr>
        <w:t>по</w:t>
      </w:r>
      <w:r w:rsidR="00A029DD">
        <w:rPr>
          <w:rFonts w:ascii="Times New Roman" w:hAnsi="Times New Roman" w:cs="Times New Roman"/>
          <w:b/>
          <w:bCs/>
        </w:rPr>
        <w:t xml:space="preserve"> </w:t>
      </w:r>
      <w:r w:rsidR="00A029DD" w:rsidRPr="00E700D4">
        <w:rPr>
          <w:rFonts w:ascii="Times New Roman" w:hAnsi="Times New Roman" w:cs="Times New Roman"/>
          <w:b/>
        </w:rPr>
        <w:t>техническому обслуживанию систем отопления, водоснабжения, канализации и снятию, передаче показаний узла учета тепловой энергии</w:t>
      </w:r>
      <w:r w:rsidR="00A029DD">
        <w:rPr>
          <w:rFonts w:ascii="Times New Roman" w:hAnsi="Times New Roman" w:cs="Times New Roman"/>
          <w:b/>
        </w:rPr>
        <w:t xml:space="preserve"> (</w:t>
      </w:r>
      <w:r w:rsidR="00A029DD" w:rsidRPr="00E700D4">
        <w:rPr>
          <w:rFonts w:ascii="Times New Roman" w:hAnsi="Times New Roman" w:cs="Times New Roman"/>
          <w:b/>
        </w:rPr>
        <w:t>коммунальных сетей</w:t>
      </w:r>
      <w:r w:rsidR="00A029DD">
        <w:rPr>
          <w:rFonts w:ascii="Times New Roman" w:hAnsi="Times New Roman" w:cs="Times New Roman"/>
          <w:b/>
        </w:rPr>
        <w:t>)</w:t>
      </w:r>
      <w:r w:rsidR="00A029DD" w:rsidRPr="00E700D4">
        <w:rPr>
          <w:rFonts w:ascii="Times New Roman" w:hAnsi="Times New Roman" w:cs="Times New Roman"/>
          <w:b/>
        </w:rPr>
        <w:t xml:space="preserve"> административного здания</w:t>
      </w:r>
      <w:r w:rsidR="00A029DD" w:rsidRPr="00F5765D">
        <w:rPr>
          <w:rFonts w:ascii="Times New Roman" w:hAnsi="Times New Roman" w:cs="Times New Roman"/>
          <w:b/>
          <w:bCs/>
        </w:rPr>
        <w:t xml:space="preserve"> и здания гаража</w:t>
      </w:r>
      <w:r w:rsidRPr="006A7B4F">
        <w:rPr>
          <w:rFonts w:ascii="Times New Roman" w:hAnsi="Times New Roman" w:cs="Times New Roman"/>
          <w:b/>
        </w:rPr>
        <w:t>.</w:t>
      </w:r>
    </w:p>
    <w:p w14:paraId="2EC23C83" w14:textId="468954C1" w:rsidR="00E46F66" w:rsidRPr="006A7B4F" w:rsidRDefault="00E46F66" w:rsidP="004A58C2">
      <w:pPr>
        <w:pStyle w:val="a8"/>
        <w:numPr>
          <w:ilvl w:val="1"/>
          <w:numId w:val="26"/>
        </w:numPr>
        <w:tabs>
          <w:tab w:val="left" w:pos="7214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A7B4F">
        <w:rPr>
          <w:rFonts w:ascii="Times New Roman" w:hAnsi="Times New Roman" w:cs="Times New Roman"/>
        </w:rPr>
        <w:t xml:space="preserve">Начальная (максимальная цена контракта): </w:t>
      </w:r>
      <w:r w:rsidR="00D73815" w:rsidRPr="00D73815">
        <w:rPr>
          <w:rFonts w:ascii="Times New Roman" w:hAnsi="Times New Roman" w:cs="Times New Roman"/>
          <w:b/>
          <w:bCs/>
        </w:rPr>
        <w:t>1</w:t>
      </w:r>
      <w:r w:rsidR="00A029DD">
        <w:rPr>
          <w:rFonts w:ascii="Times New Roman" w:hAnsi="Times New Roman" w:cs="Times New Roman"/>
          <w:b/>
          <w:bCs/>
        </w:rPr>
        <w:t>2</w:t>
      </w:r>
      <w:r w:rsidR="00D73815" w:rsidRPr="00D73815">
        <w:rPr>
          <w:rFonts w:ascii="Times New Roman" w:hAnsi="Times New Roman" w:cs="Times New Roman"/>
          <w:b/>
          <w:bCs/>
        </w:rPr>
        <w:t>0</w:t>
      </w:r>
      <w:r w:rsidR="00A029DD">
        <w:rPr>
          <w:rFonts w:ascii="Times New Roman" w:hAnsi="Times New Roman" w:cs="Times New Roman"/>
          <w:b/>
          <w:bCs/>
        </w:rPr>
        <w:t xml:space="preserve"> 000</w:t>
      </w:r>
      <w:r w:rsidRPr="006A7B4F">
        <w:rPr>
          <w:rFonts w:ascii="Times New Roman" w:hAnsi="Times New Roman" w:cs="Times New Roman"/>
          <w:b/>
          <w:bCs/>
        </w:rPr>
        <w:t xml:space="preserve"> (</w:t>
      </w:r>
      <w:r w:rsidR="00D73815">
        <w:rPr>
          <w:rFonts w:ascii="Times New Roman" w:hAnsi="Times New Roman" w:cs="Times New Roman"/>
          <w:b/>
          <w:bCs/>
        </w:rPr>
        <w:t xml:space="preserve">сто </w:t>
      </w:r>
      <w:r w:rsidR="00A029DD">
        <w:rPr>
          <w:rFonts w:ascii="Times New Roman" w:hAnsi="Times New Roman" w:cs="Times New Roman"/>
          <w:b/>
          <w:bCs/>
        </w:rPr>
        <w:t>двадцать</w:t>
      </w:r>
      <w:r w:rsidR="00D73815">
        <w:rPr>
          <w:rFonts w:ascii="Times New Roman" w:hAnsi="Times New Roman" w:cs="Times New Roman"/>
          <w:b/>
          <w:bCs/>
        </w:rPr>
        <w:t xml:space="preserve"> тысяч</w:t>
      </w:r>
      <w:r w:rsidRPr="006A7B4F">
        <w:rPr>
          <w:rFonts w:ascii="Times New Roman" w:hAnsi="Times New Roman" w:cs="Times New Roman"/>
          <w:b/>
          <w:bCs/>
        </w:rPr>
        <w:t>) рублей</w:t>
      </w:r>
      <w:r w:rsidR="00A029DD">
        <w:rPr>
          <w:rFonts w:ascii="Times New Roman" w:hAnsi="Times New Roman" w:cs="Times New Roman"/>
          <w:b/>
          <w:bCs/>
        </w:rPr>
        <w:t xml:space="preserve"> 00 коп.</w:t>
      </w:r>
      <w:r w:rsidRPr="006A7B4F">
        <w:rPr>
          <w:rFonts w:ascii="Times New Roman" w:hAnsi="Times New Roman" w:cs="Times New Roman"/>
          <w:b/>
          <w:bCs/>
        </w:rPr>
        <w:t>, без НДС.</w:t>
      </w:r>
    </w:p>
    <w:p w14:paraId="6C98324C" w14:textId="1EA0B9BC" w:rsidR="00E46F66" w:rsidRPr="006A7B4F" w:rsidRDefault="00E46F66" w:rsidP="004A58C2">
      <w:pPr>
        <w:pStyle w:val="a8"/>
        <w:numPr>
          <w:ilvl w:val="1"/>
          <w:numId w:val="2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A7B4F">
        <w:rPr>
          <w:rFonts w:ascii="Times New Roman" w:hAnsi="Times New Roman" w:cs="Times New Roman"/>
        </w:rPr>
        <w:t xml:space="preserve">Срок оказания услуг: </w:t>
      </w:r>
      <w:r w:rsidRPr="006A7B4F">
        <w:rPr>
          <w:rFonts w:ascii="Times New Roman" w:hAnsi="Times New Roman" w:cs="Times New Roman"/>
          <w:b/>
          <w:bCs/>
        </w:rPr>
        <w:t>с момента подписания договора до 31 декабря 202</w:t>
      </w:r>
      <w:r w:rsidR="00A029DD">
        <w:rPr>
          <w:rFonts w:ascii="Times New Roman" w:hAnsi="Times New Roman" w:cs="Times New Roman"/>
          <w:b/>
          <w:bCs/>
        </w:rPr>
        <w:t>6</w:t>
      </w:r>
      <w:r w:rsidRPr="006A7B4F">
        <w:rPr>
          <w:rFonts w:ascii="Times New Roman" w:hAnsi="Times New Roman" w:cs="Times New Roman"/>
          <w:b/>
          <w:bCs/>
        </w:rPr>
        <w:t xml:space="preserve"> года.</w:t>
      </w:r>
    </w:p>
    <w:p w14:paraId="25CE7D1B" w14:textId="74B3C3F9" w:rsidR="00E46F66" w:rsidRPr="006A7B4F" w:rsidRDefault="00E46F66" w:rsidP="004A58C2">
      <w:pPr>
        <w:pStyle w:val="a8"/>
        <w:numPr>
          <w:ilvl w:val="1"/>
          <w:numId w:val="26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/>
          <w:bCs/>
        </w:rPr>
      </w:pPr>
      <w:r w:rsidRPr="006A7B4F">
        <w:rPr>
          <w:rFonts w:ascii="Times New Roman" w:hAnsi="Times New Roman" w:cs="Times New Roman"/>
        </w:rPr>
        <w:t xml:space="preserve">Место оказания услуг: </w:t>
      </w:r>
      <w:r w:rsidRPr="006A7B4F">
        <w:rPr>
          <w:rFonts w:ascii="Times New Roman" w:hAnsi="Times New Roman" w:cs="Times New Roman"/>
          <w:b/>
        </w:rPr>
        <w:t>административно</w:t>
      </w:r>
      <w:r w:rsidR="00D21E55">
        <w:rPr>
          <w:rFonts w:ascii="Times New Roman" w:hAnsi="Times New Roman" w:cs="Times New Roman"/>
          <w:b/>
        </w:rPr>
        <w:t>е</w:t>
      </w:r>
      <w:r w:rsidRPr="006A7B4F">
        <w:rPr>
          <w:rFonts w:ascii="Times New Roman" w:hAnsi="Times New Roman" w:cs="Times New Roman"/>
          <w:b/>
        </w:rPr>
        <w:t xml:space="preserve"> здани</w:t>
      </w:r>
      <w:r w:rsidR="00D21E55">
        <w:rPr>
          <w:rFonts w:ascii="Times New Roman" w:hAnsi="Times New Roman" w:cs="Times New Roman"/>
          <w:b/>
        </w:rPr>
        <w:t>е</w:t>
      </w:r>
      <w:r w:rsidRPr="006A7B4F">
        <w:rPr>
          <w:rFonts w:ascii="Times New Roman" w:hAnsi="Times New Roman" w:cs="Times New Roman"/>
          <w:b/>
        </w:rPr>
        <w:t xml:space="preserve"> и здани</w:t>
      </w:r>
      <w:r w:rsidR="00D21E55">
        <w:rPr>
          <w:rFonts w:ascii="Times New Roman" w:hAnsi="Times New Roman" w:cs="Times New Roman"/>
          <w:b/>
        </w:rPr>
        <w:t>е</w:t>
      </w:r>
      <w:r w:rsidRPr="006A7B4F">
        <w:rPr>
          <w:rFonts w:ascii="Times New Roman" w:hAnsi="Times New Roman" w:cs="Times New Roman"/>
          <w:b/>
        </w:rPr>
        <w:t xml:space="preserve"> гаража по адресу</w:t>
      </w:r>
      <w:r w:rsidR="00D21E55">
        <w:rPr>
          <w:rFonts w:ascii="Times New Roman" w:hAnsi="Times New Roman" w:cs="Times New Roman"/>
          <w:b/>
        </w:rPr>
        <w:t>:</w:t>
      </w:r>
      <w:r w:rsidRPr="006A7B4F">
        <w:rPr>
          <w:rFonts w:ascii="Times New Roman" w:hAnsi="Times New Roman" w:cs="Times New Roman"/>
          <w:b/>
        </w:rPr>
        <w:t xml:space="preserve"> г</w:t>
      </w:r>
      <w:r w:rsidR="00D21E55">
        <w:rPr>
          <w:rFonts w:ascii="Times New Roman" w:hAnsi="Times New Roman" w:cs="Times New Roman"/>
          <w:b/>
        </w:rPr>
        <w:t>ород</w:t>
      </w:r>
      <w:r w:rsidRPr="006A7B4F">
        <w:rPr>
          <w:rFonts w:ascii="Times New Roman" w:hAnsi="Times New Roman" w:cs="Times New Roman"/>
          <w:b/>
        </w:rPr>
        <w:t xml:space="preserve"> Гай, ул</w:t>
      </w:r>
      <w:r w:rsidR="00D21E55">
        <w:rPr>
          <w:rFonts w:ascii="Times New Roman" w:hAnsi="Times New Roman" w:cs="Times New Roman"/>
          <w:b/>
        </w:rPr>
        <w:t>ица</w:t>
      </w:r>
      <w:r w:rsidRPr="006A7B4F">
        <w:rPr>
          <w:rFonts w:ascii="Times New Roman" w:hAnsi="Times New Roman" w:cs="Times New Roman"/>
          <w:b/>
        </w:rPr>
        <w:t xml:space="preserve"> Молодежная 4 «В».</w:t>
      </w:r>
    </w:p>
    <w:p w14:paraId="7DA23312" w14:textId="77777777" w:rsidR="00E46F66" w:rsidRPr="006A7B4F" w:rsidRDefault="00E46F66" w:rsidP="004A58C2">
      <w:pPr>
        <w:pStyle w:val="a8"/>
        <w:numPr>
          <w:ilvl w:val="1"/>
          <w:numId w:val="26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</w:rPr>
      </w:pPr>
      <w:r w:rsidRPr="004A58C2">
        <w:rPr>
          <w:rFonts w:ascii="Times New Roman" w:hAnsi="Times New Roman" w:cs="Times New Roman"/>
          <w:bCs/>
        </w:rPr>
        <w:t>У</w:t>
      </w:r>
      <w:r w:rsidRPr="006A7B4F">
        <w:rPr>
          <w:rFonts w:ascii="Times New Roman" w:hAnsi="Times New Roman" w:cs="Times New Roman"/>
        </w:rPr>
        <w:t xml:space="preserve">словия контракта: </w:t>
      </w:r>
      <w:r w:rsidRPr="006A7B4F">
        <w:rPr>
          <w:rFonts w:ascii="Times New Roman" w:hAnsi="Times New Roman" w:cs="Times New Roman"/>
          <w:b/>
          <w:bCs/>
        </w:rPr>
        <w:t xml:space="preserve">Исполнитель обязан оказать услуги по </w:t>
      </w:r>
      <w:r w:rsidRPr="006A7B4F">
        <w:rPr>
          <w:rFonts w:ascii="Times New Roman" w:hAnsi="Times New Roman" w:cs="Times New Roman"/>
          <w:b/>
        </w:rPr>
        <w:t>обслуживанию коммунальных сетей административного здания и здания гаража</w:t>
      </w:r>
      <w:r w:rsidRPr="006A7B4F">
        <w:rPr>
          <w:rFonts w:ascii="Times New Roman" w:hAnsi="Times New Roman" w:cs="Times New Roman"/>
          <w:b/>
          <w:bCs/>
        </w:rPr>
        <w:t xml:space="preserve"> в соответствии с требованиями действующего законодательства.</w:t>
      </w:r>
    </w:p>
    <w:p w14:paraId="528E3791" w14:textId="77777777" w:rsidR="00E46F66" w:rsidRPr="006A7B4F" w:rsidRDefault="00E46F66" w:rsidP="00E46F66">
      <w:pPr>
        <w:pStyle w:val="a8"/>
        <w:tabs>
          <w:tab w:val="left" w:pos="7214"/>
        </w:tabs>
        <w:spacing w:after="0"/>
        <w:ind w:left="420"/>
        <w:jc w:val="both"/>
        <w:rPr>
          <w:rFonts w:ascii="Times New Roman" w:hAnsi="Times New Roman" w:cs="Times New Roman"/>
          <w:b/>
          <w:bCs/>
        </w:rPr>
      </w:pPr>
    </w:p>
    <w:p w14:paraId="34F6A399" w14:textId="77777777" w:rsidR="00E46F66" w:rsidRPr="006A7B4F" w:rsidRDefault="00E46F66" w:rsidP="00C47D3E">
      <w:pPr>
        <w:tabs>
          <w:tab w:val="left" w:pos="7185"/>
        </w:tabs>
        <w:spacing w:after="0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>Раздел 2. Наименования (виды) услуг, срок выполнения услуг:</w:t>
      </w:r>
    </w:p>
    <w:tbl>
      <w:tblPr>
        <w:tblStyle w:val="a3"/>
        <w:tblW w:w="9804" w:type="dxa"/>
        <w:tblInd w:w="-5" w:type="dxa"/>
        <w:tblLook w:val="04A0" w:firstRow="1" w:lastRow="0" w:firstColumn="1" w:lastColumn="0" w:noHBand="0" w:noVBand="1"/>
      </w:tblPr>
      <w:tblGrid>
        <w:gridCol w:w="2260"/>
        <w:gridCol w:w="4403"/>
        <w:gridCol w:w="869"/>
        <w:gridCol w:w="609"/>
        <w:gridCol w:w="10"/>
        <w:gridCol w:w="1643"/>
        <w:gridCol w:w="10"/>
      </w:tblGrid>
      <w:tr w:rsidR="00E46F66" w:rsidRPr="006A7B4F" w14:paraId="1441EC3A" w14:textId="77777777" w:rsidTr="00AC470C">
        <w:tc>
          <w:tcPr>
            <w:tcW w:w="2260" w:type="dxa"/>
          </w:tcPr>
          <w:p w14:paraId="74EEE9F6" w14:textId="49D29A30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Наименования </w:t>
            </w:r>
            <w:r w:rsidR="00F5765D" w:rsidRPr="006A7B4F">
              <w:rPr>
                <w:rFonts w:ascii="Times New Roman" w:hAnsi="Times New Roman" w:cs="Times New Roman"/>
              </w:rPr>
              <w:t>этапа оказания</w:t>
            </w:r>
            <w:r w:rsidRPr="006A7B4F">
              <w:rPr>
                <w:rFonts w:ascii="Times New Roman" w:hAnsi="Times New Roman" w:cs="Times New Roman"/>
              </w:rPr>
              <w:t xml:space="preserve"> услуг</w:t>
            </w:r>
          </w:p>
        </w:tc>
        <w:tc>
          <w:tcPr>
            <w:tcW w:w="5891" w:type="dxa"/>
            <w:gridSpan w:val="4"/>
          </w:tcPr>
          <w:p w14:paraId="0C928A37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Наименование (виды) и основное содержание оказываемых услуг</w:t>
            </w:r>
          </w:p>
        </w:tc>
        <w:tc>
          <w:tcPr>
            <w:tcW w:w="1653" w:type="dxa"/>
            <w:gridSpan w:val="2"/>
          </w:tcPr>
          <w:p w14:paraId="6CCD1F98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Срок оказания услуг</w:t>
            </w:r>
          </w:p>
        </w:tc>
      </w:tr>
      <w:tr w:rsidR="00E46F66" w:rsidRPr="006A7B4F" w14:paraId="2BF31BB7" w14:textId="77777777" w:rsidTr="00AC470C">
        <w:trPr>
          <w:gridAfter w:val="1"/>
          <w:wAfter w:w="10" w:type="dxa"/>
          <w:trHeight w:val="390"/>
        </w:trPr>
        <w:tc>
          <w:tcPr>
            <w:tcW w:w="2260" w:type="dxa"/>
            <w:vMerge w:val="restart"/>
          </w:tcPr>
          <w:p w14:paraId="40103706" w14:textId="2513FF0F" w:rsidR="00E46F66" w:rsidRPr="006A7B4F" w:rsidRDefault="002819FB" w:rsidP="00913EB9">
            <w:pPr>
              <w:pStyle w:val="a8"/>
              <w:tabs>
                <w:tab w:val="left" w:pos="7214"/>
              </w:tabs>
              <w:ind w:left="37"/>
              <w:jc w:val="both"/>
              <w:rPr>
                <w:rFonts w:ascii="Times New Roman" w:hAnsi="Times New Roman" w:cs="Times New Roman"/>
              </w:rPr>
            </w:pPr>
            <w:r w:rsidRPr="002819FB">
              <w:rPr>
                <w:rFonts w:ascii="Times New Roman" w:hAnsi="Times New Roman" w:cs="Times New Roman"/>
              </w:rPr>
              <w:t>Оказание услуг по техническому обслуживанию систем отопления, водоснабжения, канализации и снятию, передаче показаний узла учета тепловой энергии (коммунальных сетей)</w:t>
            </w:r>
            <w:r w:rsidR="00913EB9">
              <w:rPr>
                <w:rFonts w:ascii="Times New Roman" w:hAnsi="Times New Roman" w:cs="Times New Roman"/>
              </w:rPr>
              <w:t xml:space="preserve"> </w:t>
            </w:r>
            <w:r w:rsidR="00E46F66" w:rsidRPr="006A7B4F">
              <w:rPr>
                <w:rFonts w:ascii="Times New Roman" w:hAnsi="Times New Roman" w:cs="Times New Roman"/>
              </w:rPr>
              <w:t>административного здания и здания гаража для нужд Гайского отделения</w:t>
            </w:r>
            <w:r w:rsidR="00E46F66" w:rsidRPr="006A7B4F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E46F66" w:rsidRPr="006A7B4F">
              <w:rPr>
                <w:rFonts w:ascii="Times New Roman" w:hAnsi="Times New Roman" w:cs="Times New Roman"/>
              </w:rPr>
              <w:t>Орского филиала ФБУЗ «Центр гигиены и эпидемиологии в Оренбургской области»</w:t>
            </w:r>
          </w:p>
        </w:tc>
        <w:tc>
          <w:tcPr>
            <w:tcW w:w="4403" w:type="dxa"/>
            <w:vAlign w:val="center"/>
          </w:tcPr>
          <w:p w14:paraId="491BC5BC" w14:textId="0EA9FAF6" w:rsidR="00E46F66" w:rsidRPr="006A7B4F" w:rsidRDefault="00E46F66" w:rsidP="00C43C72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 xml:space="preserve">Учет состояния оборудования и других конструкций сетей. </w:t>
            </w:r>
            <w:r w:rsidR="00F5765D" w:rsidRPr="006A7B4F">
              <w:rPr>
                <w:rFonts w:ascii="Times New Roman" w:hAnsi="Times New Roman" w:cs="Times New Roman"/>
                <w:lang w:eastAsia="ru-RU"/>
              </w:rPr>
              <w:t>Проведение осмотра</w:t>
            </w:r>
            <w:r w:rsidR="002C3AA4">
              <w:rPr>
                <w:rFonts w:ascii="Times New Roman" w:hAnsi="Times New Roman" w:cs="Times New Roman"/>
                <w:lang w:eastAsia="ru-RU"/>
              </w:rPr>
              <w:t xml:space="preserve"> (1 раз в две недели)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и у</w:t>
            </w:r>
            <w:r w:rsidR="002C3AA4">
              <w:rPr>
                <w:rFonts w:ascii="Times New Roman" w:hAnsi="Times New Roman" w:cs="Times New Roman"/>
                <w:lang w:eastAsia="ru-RU"/>
              </w:rPr>
              <w:t>странение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выявленных неисправностей </w:t>
            </w:r>
          </w:p>
        </w:tc>
        <w:tc>
          <w:tcPr>
            <w:tcW w:w="869" w:type="dxa"/>
          </w:tcPr>
          <w:p w14:paraId="497D8DFF" w14:textId="77777777" w:rsidR="00E46F66" w:rsidRPr="006A7B4F" w:rsidRDefault="00E46F6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70BD3B29" w14:textId="0CDCB793" w:rsidR="00E46F66" w:rsidRPr="006A7B4F" w:rsidRDefault="00C43C72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D82663">
              <w:rPr>
                <w:rFonts w:cs="Times New Roman"/>
                <w:sz w:val="22"/>
                <w:szCs w:val="22"/>
                <w:lang w:val="ru-RU"/>
              </w:rPr>
              <w:t>1 раз в две недели</w:t>
            </w:r>
          </w:p>
        </w:tc>
        <w:tc>
          <w:tcPr>
            <w:tcW w:w="609" w:type="dxa"/>
          </w:tcPr>
          <w:p w14:paraId="269397B2" w14:textId="77777777" w:rsidR="00E46F66" w:rsidRPr="006A7B4F" w:rsidRDefault="00E46F6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072F4EA0" w14:textId="235D1362" w:rsidR="00E46F66" w:rsidRPr="006A7B4F" w:rsidRDefault="00E46F6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6A7B4F">
              <w:rPr>
                <w:rFonts w:cs="Times New Roman"/>
                <w:sz w:val="22"/>
                <w:szCs w:val="22"/>
                <w:lang w:val="ru-RU"/>
              </w:rPr>
              <w:t>2</w:t>
            </w:r>
            <w:r w:rsidR="005A05EE">
              <w:rPr>
                <w:rFonts w:cs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tcW w:w="1653" w:type="dxa"/>
            <w:gridSpan w:val="2"/>
            <w:vMerge w:val="restart"/>
          </w:tcPr>
          <w:p w14:paraId="3CE80420" w14:textId="1647387F" w:rsidR="00E46F66" w:rsidRPr="006A7B4F" w:rsidRDefault="00E46F66" w:rsidP="004712A4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 w:rsidR="005F552E">
              <w:rPr>
                <w:rFonts w:ascii="Times New Roman" w:hAnsi="Times New Roman" w:cs="Times New Roman"/>
                <w:bCs/>
              </w:rPr>
              <w:t>01.01.2026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 w:rsidR="005F552E"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 w:rsidR="004712A4">
              <w:rPr>
                <w:rFonts w:ascii="Times New Roman" w:hAnsi="Times New Roman" w:cs="Times New Roman"/>
                <w:bCs/>
              </w:rPr>
              <w:t>.12.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 w:rsidR="005F552E"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 w:rsidR="004712A4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E46F66" w:rsidRPr="006A7B4F" w14:paraId="101340DD" w14:textId="77777777" w:rsidTr="00AC470C">
        <w:trPr>
          <w:gridAfter w:val="1"/>
          <w:wAfter w:w="10" w:type="dxa"/>
          <w:trHeight w:val="386"/>
        </w:trPr>
        <w:tc>
          <w:tcPr>
            <w:tcW w:w="2260" w:type="dxa"/>
            <w:vMerge/>
          </w:tcPr>
          <w:p w14:paraId="287AF806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1089CF08" w14:textId="65FB2821" w:rsidR="00E46F66" w:rsidRPr="00FD2C89" w:rsidRDefault="00E46F66" w:rsidP="001C27E3">
            <w:pPr>
              <w:rPr>
                <w:rFonts w:ascii="Times New Roman" w:hAnsi="Times New Roman" w:cs="Times New Roman"/>
                <w:b/>
                <w:lang w:eastAsia="ru-RU"/>
              </w:rPr>
            </w:pPr>
            <w:r w:rsidRPr="00FD2C89">
              <w:rPr>
                <w:rFonts w:ascii="Times New Roman" w:hAnsi="Times New Roman" w:cs="Times New Roman"/>
                <w:b/>
                <w:lang w:eastAsia="ru-RU"/>
              </w:rPr>
              <w:t>Техническое обслуживание</w:t>
            </w:r>
            <w:r w:rsidR="005A05EE" w:rsidRPr="00FD2C89">
              <w:rPr>
                <w:rFonts w:ascii="Times New Roman" w:hAnsi="Times New Roman" w:cs="Times New Roman"/>
                <w:b/>
                <w:lang w:eastAsia="ru-RU"/>
              </w:rPr>
              <w:t xml:space="preserve"> системы</w:t>
            </w:r>
            <w:r w:rsidRPr="00FD2C89">
              <w:rPr>
                <w:rFonts w:ascii="Times New Roman" w:hAnsi="Times New Roman" w:cs="Times New Roman"/>
                <w:b/>
                <w:lang w:eastAsia="ru-RU"/>
              </w:rPr>
              <w:t xml:space="preserve"> отопления:</w:t>
            </w:r>
          </w:p>
        </w:tc>
        <w:tc>
          <w:tcPr>
            <w:tcW w:w="869" w:type="dxa"/>
          </w:tcPr>
          <w:p w14:paraId="11D81903" w14:textId="4B04CE33" w:rsidR="00E46F66" w:rsidRPr="006A7B4F" w:rsidRDefault="00E46F6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609" w:type="dxa"/>
          </w:tcPr>
          <w:p w14:paraId="15FBC35E" w14:textId="77777777" w:rsidR="00E46F66" w:rsidRPr="006A7B4F" w:rsidRDefault="00E46F6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1653" w:type="dxa"/>
            <w:gridSpan w:val="2"/>
            <w:vMerge/>
          </w:tcPr>
          <w:p w14:paraId="7682B97F" w14:textId="77777777" w:rsidR="00E46F66" w:rsidRPr="006A7B4F" w:rsidRDefault="00E46F66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46F66" w:rsidRPr="006A7B4F" w14:paraId="315258DF" w14:textId="77777777" w:rsidTr="00C87159">
        <w:trPr>
          <w:gridAfter w:val="1"/>
          <w:wAfter w:w="10" w:type="dxa"/>
          <w:trHeight w:val="3026"/>
        </w:trPr>
        <w:tc>
          <w:tcPr>
            <w:tcW w:w="2260" w:type="dxa"/>
            <w:vMerge/>
          </w:tcPr>
          <w:p w14:paraId="4DAC1E59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5F1521C9" w14:textId="65457720" w:rsidR="00E46F66" w:rsidRPr="006A7B4F" w:rsidRDefault="00E46F66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</w:t>
            </w:r>
            <w:r w:rsidR="00AC470C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осмотр приборов учета расхода тепловой энергии в системе отопления, устранение мелких дефектов (устранение течей, регулировка и обеспечение </w:t>
            </w:r>
            <w:r w:rsidR="00F5765D" w:rsidRPr="006A7B4F">
              <w:rPr>
                <w:rFonts w:ascii="Times New Roman" w:hAnsi="Times New Roman" w:cs="Times New Roman"/>
                <w:lang w:eastAsia="ru-RU"/>
              </w:rPr>
              <w:t>эффективного функционирования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системы отопления);</w:t>
            </w:r>
          </w:p>
          <w:p w14:paraId="48BDF39C" w14:textId="65735469" w:rsidR="00E46F66" w:rsidRPr="006A7B4F" w:rsidRDefault="00E46F66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 xml:space="preserve">-проверка равномерности прогрева батарей </w:t>
            </w:r>
            <w:r w:rsidR="00F5765D" w:rsidRPr="006A7B4F">
              <w:rPr>
                <w:rFonts w:ascii="Times New Roman" w:hAnsi="Times New Roman" w:cs="Times New Roman"/>
                <w:lang w:eastAsia="ru-RU"/>
              </w:rPr>
              <w:t>отопления, удаление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воздуха;</w:t>
            </w:r>
          </w:p>
          <w:p w14:paraId="3A378E79" w14:textId="2D407354" w:rsidR="00E46F66" w:rsidRPr="006A7B4F" w:rsidRDefault="00E46F66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 xml:space="preserve">-профилактические работы по подготовке к отопительному сезону (гидравлические испытания системы отопления, промывка труб, ревизия </w:t>
            </w:r>
            <w:r w:rsidR="00F5765D" w:rsidRPr="006A7B4F">
              <w:rPr>
                <w:rFonts w:ascii="Times New Roman" w:hAnsi="Times New Roman" w:cs="Times New Roman"/>
                <w:lang w:eastAsia="ru-RU"/>
              </w:rPr>
              <w:t>кранов и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т.п.)</w:t>
            </w:r>
          </w:p>
        </w:tc>
        <w:tc>
          <w:tcPr>
            <w:tcW w:w="869" w:type="dxa"/>
          </w:tcPr>
          <w:p w14:paraId="736B1309" w14:textId="77777777" w:rsidR="00E46F66" w:rsidRDefault="00D8266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D82663">
              <w:rPr>
                <w:rFonts w:cs="Times New Roman"/>
                <w:sz w:val="22"/>
                <w:szCs w:val="22"/>
                <w:lang w:val="ru-RU"/>
              </w:rPr>
              <w:t>1 раз в две недели</w:t>
            </w:r>
          </w:p>
          <w:p w14:paraId="6A8189AB" w14:textId="77777777" w:rsidR="00D82663" w:rsidRDefault="00D8266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2B1D0573" w14:textId="77777777" w:rsidR="00D82663" w:rsidRDefault="00D8266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3B930C1F" w14:textId="72A9E33D" w:rsidR="009F2B13" w:rsidRDefault="009F2B13" w:rsidP="009F2B1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D82663">
              <w:rPr>
                <w:rFonts w:cs="Times New Roman"/>
                <w:sz w:val="22"/>
                <w:szCs w:val="22"/>
                <w:lang w:val="ru-RU"/>
              </w:rPr>
              <w:t>1 раз в две недели</w:t>
            </w:r>
          </w:p>
          <w:p w14:paraId="7A7F9D4F" w14:textId="0CC2CD2C" w:rsidR="009F2B13" w:rsidRDefault="009F2B13" w:rsidP="009F2B1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006199E4" w14:textId="1DFE143F" w:rsidR="00D82663" w:rsidRPr="006A7B4F" w:rsidRDefault="00FE3646" w:rsidP="00C87159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2 раза в год</w:t>
            </w:r>
          </w:p>
        </w:tc>
        <w:tc>
          <w:tcPr>
            <w:tcW w:w="609" w:type="dxa"/>
          </w:tcPr>
          <w:p w14:paraId="53E102C1" w14:textId="77777777" w:rsidR="00E46F66" w:rsidRDefault="00D8266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24</w:t>
            </w:r>
          </w:p>
          <w:p w14:paraId="25DFF862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25166F63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0B635CF3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35920A8C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4FB9A7F2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07F12AB4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41E321FD" w14:textId="77777777" w:rsidR="009F2B13" w:rsidRDefault="009F2B1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24</w:t>
            </w:r>
          </w:p>
          <w:p w14:paraId="109747E8" w14:textId="77777777" w:rsidR="00FE3646" w:rsidRDefault="00FE364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36D397AF" w14:textId="77777777" w:rsidR="00FE3646" w:rsidRDefault="00FE364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2E89C387" w14:textId="77777777" w:rsidR="00FE3646" w:rsidRDefault="00FE364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  <w:p w14:paraId="3B5982D1" w14:textId="761EEDAD" w:rsidR="00FE3646" w:rsidRPr="006A7B4F" w:rsidRDefault="00FE3646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1653" w:type="dxa"/>
            <w:gridSpan w:val="2"/>
            <w:vMerge/>
          </w:tcPr>
          <w:p w14:paraId="73FC4E3C" w14:textId="77777777" w:rsidR="00E46F66" w:rsidRPr="006A7B4F" w:rsidRDefault="00E46F66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2C89" w:rsidRPr="006A7B4F" w14:paraId="45620649" w14:textId="77777777" w:rsidTr="00AC470C">
        <w:trPr>
          <w:gridAfter w:val="1"/>
          <w:wAfter w:w="10" w:type="dxa"/>
          <w:trHeight w:val="386"/>
        </w:trPr>
        <w:tc>
          <w:tcPr>
            <w:tcW w:w="2260" w:type="dxa"/>
            <w:vMerge/>
          </w:tcPr>
          <w:p w14:paraId="3F282D44" w14:textId="77777777" w:rsidR="00FD2C89" w:rsidRPr="006A7B4F" w:rsidRDefault="00FD2C89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035D63C5" w14:textId="00ACC797" w:rsidR="00FD2C89" w:rsidRPr="00FD2C89" w:rsidRDefault="00FD2C89" w:rsidP="00DD50EE">
            <w:pPr>
              <w:jc w:val="both"/>
              <w:rPr>
                <w:rFonts w:ascii="Times New Roman" w:hAnsi="Times New Roman" w:cs="Times New Roman"/>
                <w:b/>
                <w:lang w:eastAsia="ru-RU"/>
              </w:rPr>
            </w:pPr>
            <w:r w:rsidRPr="00FD2C89">
              <w:rPr>
                <w:rFonts w:ascii="Times New Roman" w:hAnsi="Times New Roman" w:cs="Times New Roman"/>
                <w:b/>
                <w:lang w:eastAsia="ru-RU"/>
              </w:rPr>
              <w:t>Техническое обслуживание систем водоснабжения и канализации:</w:t>
            </w:r>
          </w:p>
        </w:tc>
        <w:tc>
          <w:tcPr>
            <w:tcW w:w="869" w:type="dxa"/>
          </w:tcPr>
          <w:p w14:paraId="30C93CC8" w14:textId="5C51278C" w:rsidR="00FD2C89" w:rsidRPr="006A7B4F" w:rsidRDefault="00FD2C89" w:rsidP="001C27E3">
            <w:pPr>
              <w:pStyle w:val="Style3"/>
              <w:snapToGrid w:val="0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609" w:type="dxa"/>
          </w:tcPr>
          <w:p w14:paraId="332D91AF" w14:textId="2E7F14E3" w:rsidR="00FD2C89" w:rsidRPr="006A7B4F" w:rsidRDefault="00FD2C89" w:rsidP="001C27E3">
            <w:pPr>
              <w:pStyle w:val="Style3"/>
              <w:snapToGrid w:val="0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1653" w:type="dxa"/>
            <w:gridSpan w:val="2"/>
            <w:vMerge/>
          </w:tcPr>
          <w:p w14:paraId="763AB5EC" w14:textId="77777777" w:rsidR="00FD2C89" w:rsidRPr="006A7B4F" w:rsidRDefault="00FD2C89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2C89" w:rsidRPr="006A7B4F" w14:paraId="7306BFB8" w14:textId="77777777" w:rsidTr="00AC470C">
        <w:trPr>
          <w:gridAfter w:val="1"/>
          <w:wAfter w:w="10" w:type="dxa"/>
          <w:trHeight w:val="386"/>
        </w:trPr>
        <w:tc>
          <w:tcPr>
            <w:tcW w:w="2260" w:type="dxa"/>
            <w:vMerge/>
          </w:tcPr>
          <w:p w14:paraId="5C97F98E" w14:textId="77777777" w:rsidR="00FD2C89" w:rsidRPr="006A7B4F" w:rsidRDefault="00FD2C89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31E48C6E" w14:textId="4C841FE4" w:rsidR="00FD2C89" w:rsidRDefault="00FD2C89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-осмотр и устранение мелких дефектов трубопроводов воды, канализации;</w:t>
            </w:r>
          </w:p>
          <w:p w14:paraId="27EC3865" w14:textId="3E2C0C87" w:rsidR="00FD2C89" w:rsidRPr="006A7B4F" w:rsidRDefault="00FD2C89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-работы по герметизации соединений, укрепление труб и установке кронштейнов</w:t>
            </w:r>
            <w:r w:rsidR="00713950">
              <w:rPr>
                <w:rFonts w:ascii="Times New Roman" w:hAnsi="Times New Roman" w:cs="Times New Roman"/>
                <w:lang w:eastAsia="ru-RU"/>
              </w:rPr>
              <w:t xml:space="preserve"> (по результатам осмотров или по сообщению представителя Заказчика)</w:t>
            </w:r>
            <w:r w:rsidRPr="006A7B4F">
              <w:rPr>
                <w:rFonts w:ascii="Times New Roman" w:hAnsi="Times New Roman" w:cs="Times New Roman"/>
                <w:lang w:eastAsia="ru-RU"/>
              </w:rPr>
              <w:t>;</w:t>
            </w:r>
          </w:p>
          <w:p w14:paraId="2C3C4BC4" w14:textId="4AFD3BB5" w:rsidR="00FD2C89" w:rsidRPr="006A7B4F" w:rsidRDefault="00FD2C89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</w:t>
            </w:r>
            <w:r w:rsidR="00713950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6A7B4F">
              <w:rPr>
                <w:rFonts w:ascii="Times New Roman" w:hAnsi="Times New Roman" w:cs="Times New Roman"/>
                <w:lang w:eastAsia="ru-RU"/>
              </w:rPr>
              <w:t>регулировк</w:t>
            </w:r>
            <w:r w:rsidR="00713950">
              <w:rPr>
                <w:rFonts w:ascii="Times New Roman" w:hAnsi="Times New Roman" w:cs="Times New Roman"/>
                <w:lang w:eastAsia="ru-RU"/>
              </w:rPr>
              <w:t>а,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="00713950">
              <w:rPr>
                <w:rFonts w:ascii="Times New Roman" w:hAnsi="Times New Roman" w:cs="Times New Roman"/>
                <w:lang w:eastAsia="ru-RU"/>
              </w:rPr>
              <w:t>замена (</w:t>
            </w:r>
            <w:r w:rsidRPr="006A7B4F">
              <w:rPr>
                <w:rFonts w:ascii="Times New Roman" w:hAnsi="Times New Roman" w:cs="Times New Roman"/>
                <w:lang w:eastAsia="ru-RU"/>
              </w:rPr>
              <w:t>установк</w:t>
            </w:r>
            <w:r w:rsidR="00713950">
              <w:rPr>
                <w:rFonts w:ascii="Times New Roman" w:hAnsi="Times New Roman" w:cs="Times New Roman"/>
                <w:lang w:eastAsia="ru-RU"/>
              </w:rPr>
              <w:t>а)</w:t>
            </w:r>
            <w:r w:rsidRPr="006A7B4F">
              <w:rPr>
                <w:rFonts w:ascii="Times New Roman" w:hAnsi="Times New Roman" w:cs="Times New Roman"/>
                <w:lang w:eastAsia="ru-RU"/>
              </w:rPr>
              <w:t xml:space="preserve"> смесителей, унитазов</w:t>
            </w:r>
            <w:r w:rsidR="0036368E">
              <w:rPr>
                <w:rFonts w:ascii="Times New Roman" w:hAnsi="Times New Roman" w:cs="Times New Roman"/>
                <w:lang w:eastAsia="ru-RU"/>
              </w:rPr>
              <w:t>, бочков, моек, раковин</w:t>
            </w:r>
            <w:r w:rsidR="00311FE8">
              <w:rPr>
                <w:rFonts w:ascii="Times New Roman" w:hAnsi="Times New Roman" w:cs="Times New Roman"/>
                <w:lang w:eastAsia="ru-RU"/>
              </w:rPr>
              <w:t xml:space="preserve"> (по результатам осмотров или по сообщению представителя Заказчика)</w:t>
            </w:r>
            <w:r w:rsidRPr="006A7B4F">
              <w:rPr>
                <w:rFonts w:ascii="Times New Roman" w:hAnsi="Times New Roman" w:cs="Times New Roman"/>
                <w:lang w:eastAsia="ru-RU"/>
              </w:rPr>
              <w:t>;</w:t>
            </w:r>
          </w:p>
          <w:p w14:paraId="4D4DB106" w14:textId="09C36B5E" w:rsidR="00FD2C89" w:rsidRPr="006A7B4F" w:rsidRDefault="00FD2C89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 xml:space="preserve"> -</w:t>
            </w:r>
            <w:r w:rsidR="00311FE8">
              <w:rPr>
                <w:rFonts w:ascii="Times New Roman" w:hAnsi="Times New Roman" w:cs="Times New Roman"/>
                <w:lang w:eastAsia="ru-RU"/>
              </w:rPr>
              <w:t xml:space="preserve"> </w:t>
            </w:r>
            <w:r w:rsidRPr="006A7B4F">
              <w:rPr>
                <w:rFonts w:ascii="Times New Roman" w:hAnsi="Times New Roman" w:cs="Times New Roman"/>
                <w:lang w:eastAsia="ru-RU"/>
              </w:rPr>
              <w:t>устранение засоров в канализационных системах и т.д.</w:t>
            </w:r>
            <w:r w:rsidR="00311FE8">
              <w:rPr>
                <w:rFonts w:ascii="Times New Roman" w:hAnsi="Times New Roman" w:cs="Times New Roman"/>
                <w:lang w:eastAsia="ru-RU"/>
              </w:rPr>
              <w:t xml:space="preserve"> (по результатам осмотров или по сообщению представителя Заказчика)</w:t>
            </w:r>
          </w:p>
        </w:tc>
        <w:tc>
          <w:tcPr>
            <w:tcW w:w="869" w:type="dxa"/>
          </w:tcPr>
          <w:p w14:paraId="5734A126" w14:textId="77777777" w:rsidR="00320498" w:rsidRDefault="00320498" w:rsidP="00320498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D82663">
              <w:rPr>
                <w:rFonts w:cs="Times New Roman"/>
                <w:sz w:val="22"/>
                <w:szCs w:val="22"/>
                <w:lang w:val="ru-RU"/>
              </w:rPr>
              <w:t>1 раз в две недели</w:t>
            </w:r>
          </w:p>
          <w:p w14:paraId="17C5F8A5" w14:textId="02E96589" w:rsidR="00FD2C89" w:rsidRPr="006A7B4F" w:rsidRDefault="00FD2C89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609" w:type="dxa"/>
          </w:tcPr>
          <w:p w14:paraId="615CA0AE" w14:textId="266B1451" w:rsidR="00FD2C89" w:rsidRPr="006A7B4F" w:rsidRDefault="00320498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24</w:t>
            </w:r>
          </w:p>
        </w:tc>
        <w:tc>
          <w:tcPr>
            <w:tcW w:w="1653" w:type="dxa"/>
            <w:gridSpan w:val="2"/>
            <w:vMerge/>
          </w:tcPr>
          <w:p w14:paraId="398D0BB4" w14:textId="77777777" w:rsidR="00FD2C89" w:rsidRPr="006A7B4F" w:rsidRDefault="00FD2C89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2C89" w:rsidRPr="006A7B4F" w14:paraId="6F1226B8" w14:textId="77777777" w:rsidTr="00AC470C">
        <w:trPr>
          <w:gridAfter w:val="1"/>
          <w:wAfter w:w="10" w:type="dxa"/>
          <w:trHeight w:val="386"/>
        </w:trPr>
        <w:tc>
          <w:tcPr>
            <w:tcW w:w="2260" w:type="dxa"/>
            <w:vMerge/>
          </w:tcPr>
          <w:p w14:paraId="64F5F30C" w14:textId="77777777" w:rsidR="00FD2C89" w:rsidRPr="006A7B4F" w:rsidRDefault="00FD2C89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64CBABF0" w14:textId="556D41B7" w:rsidR="00FD2C89" w:rsidRPr="00311FE8" w:rsidRDefault="00FD2C89" w:rsidP="00DD50EE">
            <w:pPr>
              <w:jc w:val="both"/>
              <w:rPr>
                <w:rFonts w:ascii="Times New Roman" w:hAnsi="Times New Roman" w:cs="Times New Roman"/>
                <w:b/>
                <w:lang w:eastAsia="ru-RU"/>
              </w:rPr>
            </w:pPr>
            <w:r w:rsidRPr="00311FE8">
              <w:rPr>
                <w:rFonts w:ascii="Times New Roman" w:hAnsi="Times New Roman" w:cs="Times New Roman"/>
                <w:b/>
                <w:lang w:eastAsia="ru-RU"/>
              </w:rPr>
              <w:t>Снятие</w:t>
            </w:r>
            <w:r w:rsidR="00311FE8">
              <w:rPr>
                <w:rFonts w:ascii="Times New Roman" w:hAnsi="Times New Roman" w:cs="Times New Roman"/>
                <w:b/>
                <w:lang w:eastAsia="ru-RU"/>
              </w:rPr>
              <w:t xml:space="preserve"> и передача</w:t>
            </w:r>
            <w:r w:rsidRPr="00311FE8">
              <w:rPr>
                <w:rFonts w:ascii="Times New Roman" w:hAnsi="Times New Roman" w:cs="Times New Roman"/>
                <w:b/>
                <w:lang w:eastAsia="ru-RU"/>
              </w:rPr>
              <w:t xml:space="preserve"> показаний с приборов учета потребления энергоресурсов:</w:t>
            </w:r>
          </w:p>
        </w:tc>
        <w:tc>
          <w:tcPr>
            <w:tcW w:w="869" w:type="dxa"/>
          </w:tcPr>
          <w:p w14:paraId="748FF139" w14:textId="6A211361" w:rsidR="00FD2C89" w:rsidRPr="006A7B4F" w:rsidRDefault="00FD2C89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609" w:type="dxa"/>
          </w:tcPr>
          <w:p w14:paraId="51260C25" w14:textId="767B0FFB" w:rsidR="00FD2C89" w:rsidRPr="0036368E" w:rsidRDefault="00FD2C89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</w:p>
        </w:tc>
        <w:tc>
          <w:tcPr>
            <w:tcW w:w="1653" w:type="dxa"/>
            <w:gridSpan w:val="2"/>
            <w:vMerge/>
          </w:tcPr>
          <w:p w14:paraId="3BACCBC5" w14:textId="77777777" w:rsidR="00FD2C89" w:rsidRPr="006A7B4F" w:rsidRDefault="00FD2C89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CF27D3" w:rsidRPr="006A7B4F" w14:paraId="4DF4A8EA" w14:textId="77777777" w:rsidTr="00AC470C">
        <w:trPr>
          <w:gridAfter w:val="1"/>
          <w:wAfter w:w="10" w:type="dxa"/>
          <w:trHeight w:val="2530"/>
        </w:trPr>
        <w:tc>
          <w:tcPr>
            <w:tcW w:w="2260" w:type="dxa"/>
            <w:vMerge/>
          </w:tcPr>
          <w:p w14:paraId="26645F1A" w14:textId="77777777" w:rsidR="00CF27D3" w:rsidRPr="006A7B4F" w:rsidRDefault="00CF27D3" w:rsidP="001C27E3">
            <w:pPr>
              <w:pStyle w:val="a8"/>
              <w:tabs>
                <w:tab w:val="left" w:pos="7214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03" w:type="dxa"/>
            <w:vAlign w:val="center"/>
          </w:tcPr>
          <w:p w14:paraId="4E8E2A5D" w14:textId="77777777" w:rsidR="00CF27D3" w:rsidRPr="006A7B4F" w:rsidRDefault="00CF27D3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 xml:space="preserve"> -считывание из архива тепловычислителя накопительной информации;</w:t>
            </w:r>
          </w:p>
          <w:p w14:paraId="3EFC210E" w14:textId="77777777" w:rsidR="00CF27D3" w:rsidRPr="006A7B4F" w:rsidRDefault="00CF27D3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-обработка получения информации на компьютере;</w:t>
            </w:r>
          </w:p>
          <w:p w14:paraId="73A11E77" w14:textId="3340E1D2" w:rsidR="00CF27D3" w:rsidRPr="006A7B4F" w:rsidRDefault="00CF27D3" w:rsidP="00DD50EE">
            <w:pPr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6A7B4F">
              <w:rPr>
                <w:rFonts w:ascii="Times New Roman" w:hAnsi="Times New Roman" w:cs="Times New Roman"/>
                <w:lang w:eastAsia="ru-RU"/>
              </w:rPr>
              <w:t>-распечатка листов учета на бумажных носителях, с предоставлением 1 экземпляра Заказчику и 1 экземпляра МУП ЖКХ г. Гая не позднее 24 числа отчетного месяца</w:t>
            </w:r>
            <w:r w:rsidR="00766BD1">
              <w:rPr>
                <w:rFonts w:ascii="Times New Roman" w:hAnsi="Times New Roman" w:cs="Times New Roman"/>
                <w:lang w:eastAsia="ru-RU"/>
              </w:rPr>
              <w:t xml:space="preserve"> (или по запросу представителя Заказчика или МУП ЖКХ г. Гая)</w:t>
            </w:r>
          </w:p>
        </w:tc>
        <w:tc>
          <w:tcPr>
            <w:tcW w:w="869" w:type="dxa"/>
          </w:tcPr>
          <w:p w14:paraId="681FC274" w14:textId="77777777" w:rsidR="00CF27D3" w:rsidRDefault="00CF27D3" w:rsidP="0036368E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sz w:val="22"/>
                <w:szCs w:val="22"/>
                <w:lang w:val="ru-RU"/>
              </w:rPr>
              <w:t>1 раз в</w:t>
            </w:r>
          </w:p>
          <w:p w14:paraId="071ABA03" w14:textId="2573DDC5" w:rsidR="00CF27D3" w:rsidRPr="006A7B4F" w:rsidRDefault="00CF27D3" w:rsidP="0036368E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6A7B4F">
              <w:rPr>
                <w:rFonts w:cs="Times New Roman"/>
                <w:sz w:val="22"/>
                <w:szCs w:val="22"/>
                <w:lang w:val="ru-RU"/>
              </w:rPr>
              <w:t>месяц</w:t>
            </w:r>
          </w:p>
        </w:tc>
        <w:tc>
          <w:tcPr>
            <w:tcW w:w="609" w:type="dxa"/>
          </w:tcPr>
          <w:p w14:paraId="275EC575" w14:textId="2E3AF760" w:rsidR="00CF27D3" w:rsidRPr="0036368E" w:rsidRDefault="00CF27D3" w:rsidP="001C27E3">
            <w:pPr>
              <w:pStyle w:val="Style3"/>
              <w:snapToGrid w:val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36368E">
              <w:rPr>
                <w:rFonts w:cs="Times New Roman"/>
                <w:sz w:val="22"/>
                <w:szCs w:val="22"/>
              </w:rPr>
              <w:t>12</w:t>
            </w:r>
          </w:p>
        </w:tc>
        <w:tc>
          <w:tcPr>
            <w:tcW w:w="1653" w:type="dxa"/>
            <w:gridSpan w:val="2"/>
            <w:vMerge/>
          </w:tcPr>
          <w:p w14:paraId="79C9CE1A" w14:textId="77777777" w:rsidR="00CF27D3" w:rsidRPr="006A7B4F" w:rsidRDefault="00CF27D3" w:rsidP="001C27E3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15884504" w14:textId="77777777" w:rsidR="00E46F66" w:rsidRPr="006A7B4F" w:rsidRDefault="00E46F66" w:rsidP="00E46F66">
      <w:pPr>
        <w:tabs>
          <w:tab w:val="left" w:pos="7214"/>
        </w:tabs>
        <w:spacing w:after="0"/>
        <w:rPr>
          <w:rFonts w:ascii="Times New Roman" w:hAnsi="Times New Roman" w:cs="Times New Roman"/>
          <w:b/>
        </w:rPr>
      </w:pPr>
    </w:p>
    <w:p w14:paraId="27CC6FB0" w14:textId="77777777" w:rsidR="00E46F66" w:rsidRPr="006A7B4F" w:rsidRDefault="00E46F66" w:rsidP="00766BD1">
      <w:pPr>
        <w:tabs>
          <w:tab w:val="left" w:pos="7185"/>
        </w:tabs>
        <w:spacing w:after="0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>Раздел 3. Требования, предъявляемые к услугам</w:t>
      </w:r>
    </w:p>
    <w:tbl>
      <w:tblPr>
        <w:tblStyle w:val="a3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22"/>
        <w:gridCol w:w="5780"/>
        <w:gridCol w:w="3179"/>
      </w:tblGrid>
      <w:tr w:rsidR="00E46F66" w:rsidRPr="006A7B4F" w14:paraId="16F9A32B" w14:textId="77777777" w:rsidTr="00766BD1">
        <w:tc>
          <w:tcPr>
            <w:tcW w:w="822" w:type="dxa"/>
          </w:tcPr>
          <w:p w14:paraId="68E5867B" w14:textId="77777777" w:rsidR="00E46F66" w:rsidRPr="006A7B4F" w:rsidRDefault="00E46F66" w:rsidP="00AC470C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№ этапа услуг</w:t>
            </w:r>
          </w:p>
        </w:tc>
        <w:tc>
          <w:tcPr>
            <w:tcW w:w="5780" w:type="dxa"/>
          </w:tcPr>
          <w:p w14:paraId="48650AD4" w14:textId="77777777" w:rsidR="00E46F66" w:rsidRPr="006A7B4F" w:rsidRDefault="00E46F66" w:rsidP="00AC470C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 Указываются требования к услугам </w:t>
            </w:r>
          </w:p>
        </w:tc>
        <w:tc>
          <w:tcPr>
            <w:tcW w:w="3179" w:type="dxa"/>
          </w:tcPr>
          <w:p w14:paraId="7F9F2273" w14:textId="7DC36B4E" w:rsidR="00E46F66" w:rsidRPr="006A7B4F" w:rsidRDefault="00E46F66" w:rsidP="00AC470C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Результат (итог оказания) услуг</w:t>
            </w:r>
            <w:r w:rsidR="00CD2EE2">
              <w:rPr>
                <w:rFonts w:ascii="Times New Roman" w:hAnsi="Times New Roman" w:cs="Times New Roman"/>
              </w:rPr>
              <w:t>,</w:t>
            </w:r>
            <w:r w:rsidRPr="006A7B4F">
              <w:rPr>
                <w:rFonts w:ascii="Times New Roman" w:hAnsi="Times New Roman" w:cs="Times New Roman"/>
              </w:rPr>
              <w:t xml:space="preserve"> </w:t>
            </w:r>
            <w:r w:rsidR="00CD2EE2">
              <w:rPr>
                <w:rFonts w:ascii="Times New Roman" w:hAnsi="Times New Roman" w:cs="Times New Roman"/>
              </w:rPr>
              <w:t>т</w:t>
            </w:r>
            <w:r w:rsidRPr="006A7B4F">
              <w:rPr>
                <w:rFonts w:ascii="Times New Roman" w:hAnsi="Times New Roman" w:cs="Times New Roman"/>
              </w:rPr>
              <w:t xml:space="preserve">ребования к формату (виду) результатов услуг </w:t>
            </w:r>
          </w:p>
        </w:tc>
      </w:tr>
      <w:tr w:rsidR="00E46F66" w:rsidRPr="006A7B4F" w14:paraId="243035C4" w14:textId="77777777" w:rsidTr="00C87159">
        <w:trPr>
          <w:trHeight w:val="1721"/>
        </w:trPr>
        <w:tc>
          <w:tcPr>
            <w:tcW w:w="822" w:type="dxa"/>
          </w:tcPr>
          <w:p w14:paraId="01F5792C" w14:textId="77777777" w:rsidR="00E46F66" w:rsidRPr="00AC470C" w:rsidRDefault="00E46F66" w:rsidP="00AC470C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AC470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780" w:type="dxa"/>
          </w:tcPr>
          <w:p w14:paraId="41364A93" w14:textId="4AD0A38D" w:rsidR="00E46F66" w:rsidRPr="00AC470C" w:rsidRDefault="00B1425F" w:rsidP="00AC470C">
            <w:pPr>
              <w:pStyle w:val="17"/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C470C">
              <w:rPr>
                <w:rFonts w:ascii="Times New Roman" w:hAnsi="Times New Roman" w:cs="Times New Roman"/>
                <w:lang w:eastAsia="ru-RU"/>
              </w:rPr>
              <w:t>Исполнитель обязан оказать услуги в соответствии с требованиями, которые предусмотрены законодательством к качеству работ определенного вида. Исполнитель обязан оказывать услуги в сроки, установленные законодательством, в случае, если такие сроки не установлены, то услуги оказываются в разумный срок. При аварийных ситуациях услуги оказываются незамедлительно.</w:t>
            </w:r>
          </w:p>
        </w:tc>
        <w:tc>
          <w:tcPr>
            <w:tcW w:w="3179" w:type="dxa"/>
          </w:tcPr>
          <w:p w14:paraId="5AD7CF15" w14:textId="58EDED51" w:rsidR="00E46F66" w:rsidRPr="00AC470C" w:rsidRDefault="00E46F66" w:rsidP="00AC470C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AC470C">
              <w:rPr>
                <w:rFonts w:ascii="Times New Roman" w:hAnsi="Times New Roman" w:cs="Times New Roman"/>
                <w:bCs/>
              </w:rPr>
              <w:t>Результатом полного оказания Исполнителем услуг является</w:t>
            </w:r>
            <w:r w:rsidR="00AC470C" w:rsidRPr="00AC470C">
              <w:rPr>
                <w:rFonts w:ascii="Times New Roman" w:hAnsi="Times New Roman" w:cs="Times New Roman"/>
                <w:bCs/>
              </w:rPr>
              <w:t xml:space="preserve"> ежемесячное</w:t>
            </w:r>
            <w:r w:rsidRPr="00AC470C">
              <w:rPr>
                <w:rFonts w:ascii="Times New Roman" w:hAnsi="Times New Roman" w:cs="Times New Roman"/>
                <w:bCs/>
              </w:rPr>
              <w:t xml:space="preserve"> подписание Заказчиком и Исполнителем Акта </w:t>
            </w:r>
            <w:r w:rsidR="00626FA7" w:rsidRPr="00AC470C">
              <w:rPr>
                <w:rFonts w:ascii="Times New Roman" w:hAnsi="Times New Roman" w:cs="Times New Roman"/>
                <w:bCs/>
              </w:rPr>
              <w:t>об оказании услуг</w:t>
            </w:r>
            <w:r w:rsidR="00AC470C" w:rsidRPr="00AC470C">
              <w:rPr>
                <w:rFonts w:ascii="Times New Roman" w:hAnsi="Times New Roman" w:cs="Times New Roman"/>
                <w:bCs/>
              </w:rPr>
              <w:t xml:space="preserve"> за соответствующий месяц</w:t>
            </w:r>
          </w:p>
        </w:tc>
      </w:tr>
    </w:tbl>
    <w:p w14:paraId="688B7193" w14:textId="77777777" w:rsidR="00E46F66" w:rsidRPr="006A7B4F" w:rsidRDefault="00E46F66" w:rsidP="00E46F66">
      <w:pPr>
        <w:pStyle w:val="a8"/>
        <w:tabs>
          <w:tab w:val="left" w:pos="7214"/>
        </w:tabs>
        <w:spacing w:after="0"/>
        <w:ind w:left="420"/>
        <w:rPr>
          <w:rFonts w:ascii="Times New Roman" w:hAnsi="Times New Roman" w:cs="Times New Roman"/>
          <w:b/>
        </w:rPr>
      </w:pPr>
    </w:p>
    <w:p w14:paraId="4890F848" w14:textId="77777777" w:rsidR="00E46F66" w:rsidRPr="006A7B4F" w:rsidRDefault="00E46F66" w:rsidP="00AC470C">
      <w:pPr>
        <w:tabs>
          <w:tab w:val="left" w:pos="7185"/>
        </w:tabs>
        <w:spacing w:after="0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>Раздел 4. Требования к товару необходимому для оказания услуг (при необходимости):</w:t>
      </w:r>
    </w:p>
    <w:tbl>
      <w:tblPr>
        <w:tblStyle w:val="a3"/>
        <w:tblW w:w="9835" w:type="dxa"/>
        <w:tblInd w:w="-5" w:type="dxa"/>
        <w:tblLook w:val="04A0" w:firstRow="1" w:lastRow="0" w:firstColumn="1" w:lastColumn="0" w:noHBand="0" w:noVBand="1"/>
      </w:tblPr>
      <w:tblGrid>
        <w:gridCol w:w="764"/>
        <w:gridCol w:w="2709"/>
        <w:gridCol w:w="2764"/>
        <w:gridCol w:w="1776"/>
        <w:gridCol w:w="1822"/>
      </w:tblGrid>
      <w:tr w:rsidR="00E46F66" w:rsidRPr="006A7B4F" w14:paraId="1034DAF7" w14:textId="77777777" w:rsidTr="00AC470C">
        <w:tc>
          <w:tcPr>
            <w:tcW w:w="764" w:type="dxa"/>
          </w:tcPr>
          <w:p w14:paraId="7C91C0DD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709" w:type="dxa"/>
          </w:tcPr>
          <w:p w14:paraId="7EA0CEE6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2764" w:type="dxa"/>
          </w:tcPr>
          <w:p w14:paraId="7A2E4E0E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Технические, функциональные эксплуатационные характеристики </w:t>
            </w:r>
          </w:p>
        </w:tc>
        <w:tc>
          <w:tcPr>
            <w:tcW w:w="1776" w:type="dxa"/>
          </w:tcPr>
          <w:p w14:paraId="5D755CB4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Единица измерения </w:t>
            </w:r>
          </w:p>
        </w:tc>
        <w:tc>
          <w:tcPr>
            <w:tcW w:w="1822" w:type="dxa"/>
          </w:tcPr>
          <w:p w14:paraId="7A725BB3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Количество товара </w:t>
            </w:r>
          </w:p>
        </w:tc>
      </w:tr>
      <w:tr w:rsidR="00E46F66" w:rsidRPr="006A7B4F" w14:paraId="3363C6D7" w14:textId="77777777" w:rsidTr="00AC470C">
        <w:tc>
          <w:tcPr>
            <w:tcW w:w="764" w:type="dxa"/>
          </w:tcPr>
          <w:p w14:paraId="56C0EFCD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709" w:type="dxa"/>
          </w:tcPr>
          <w:p w14:paraId="42BC5C8C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764" w:type="dxa"/>
          </w:tcPr>
          <w:p w14:paraId="4F372EDD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130DC37B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12110E71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</w:tr>
      <w:tr w:rsidR="00E46F66" w:rsidRPr="006A7B4F" w14:paraId="7D1C1AED" w14:textId="77777777" w:rsidTr="00AC470C">
        <w:tc>
          <w:tcPr>
            <w:tcW w:w="764" w:type="dxa"/>
          </w:tcPr>
          <w:p w14:paraId="15CFEC04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709" w:type="dxa"/>
          </w:tcPr>
          <w:p w14:paraId="649E1AFC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764" w:type="dxa"/>
          </w:tcPr>
          <w:p w14:paraId="207E24F8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76" w:type="dxa"/>
          </w:tcPr>
          <w:p w14:paraId="225CF565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22" w:type="dxa"/>
          </w:tcPr>
          <w:p w14:paraId="633ED91D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3A41FDCB" w14:textId="77777777" w:rsidR="00E46F66" w:rsidRPr="006A7B4F" w:rsidRDefault="00E46F66" w:rsidP="00DD24F4">
      <w:pPr>
        <w:tabs>
          <w:tab w:val="left" w:pos="7214"/>
        </w:tabs>
        <w:spacing w:after="0"/>
        <w:rPr>
          <w:rFonts w:ascii="Times New Roman" w:hAnsi="Times New Roman" w:cs="Times New Roman"/>
          <w:b/>
        </w:rPr>
      </w:pPr>
    </w:p>
    <w:p w14:paraId="10B22CCA" w14:textId="77777777" w:rsidR="00E46F66" w:rsidRPr="006A7B4F" w:rsidRDefault="00E46F66" w:rsidP="00AC470C">
      <w:pPr>
        <w:tabs>
          <w:tab w:val="left" w:pos="7185"/>
        </w:tabs>
        <w:spacing w:after="0"/>
        <w:rPr>
          <w:rFonts w:ascii="Times New Roman" w:hAnsi="Times New Roman" w:cs="Times New Roman"/>
          <w:b/>
        </w:rPr>
      </w:pPr>
      <w:r w:rsidRPr="006A7B4F">
        <w:rPr>
          <w:rFonts w:ascii="Times New Roman" w:hAnsi="Times New Roman" w:cs="Times New Roman"/>
          <w:b/>
        </w:rPr>
        <w:t xml:space="preserve"> Раздел 5. Порядок приемки оказанных услуг (при необходимости):</w:t>
      </w:r>
    </w:p>
    <w:tbl>
      <w:tblPr>
        <w:tblStyle w:val="a3"/>
        <w:tblW w:w="9781" w:type="dxa"/>
        <w:tblInd w:w="-5" w:type="dxa"/>
        <w:tblLook w:val="04A0" w:firstRow="1" w:lastRow="0" w:firstColumn="1" w:lastColumn="0" w:noHBand="0" w:noVBand="1"/>
      </w:tblPr>
      <w:tblGrid>
        <w:gridCol w:w="947"/>
        <w:gridCol w:w="8834"/>
      </w:tblGrid>
      <w:tr w:rsidR="00E46F66" w:rsidRPr="006A7B4F" w14:paraId="7C87CFA9" w14:textId="77777777" w:rsidTr="0072757A">
        <w:tc>
          <w:tcPr>
            <w:tcW w:w="947" w:type="dxa"/>
          </w:tcPr>
          <w:p w14:paraId="1E6D0545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№ этапа услуг </w:t>
            </w:r>
          </w:p>
        </w:tc>
        <w:tc>
          <w:tcPr>
            <w:tcW w:w="8834" w:type="dxa"/>
          </w:tcPr>
          <w:p w14:paraId="576FF145" w14:textId="77777777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 w:rsidRPr="006A7B4F">
              <w:rPr>
                <w:rFonts w:ascii="Times New Roman" w:hAnsi="Times New Roman" w:cs="Times New Roman"/>
              </w:rPr>
              <w:t xml:space="preserve">Указать требования к порядку приемки и утверждения оказанных услуг </w:t>
            </w:r>
          </w:p>
        </w:tc>
      </w:tr>
      <w:tr w:rsidR="00E46F66" w:rsidRPr="006A7B4F" w14:paraId="4512510F" w14:textId="77777777" w:rsidTr="0072757A">
        <w:tc>
          <w:tcPr>
            <w:tcW w:w="947" w:type="dxa"/>
          </w:tcPr>
          <w:p w14:paraId="0136804F" w14:textId="77777777" w:rsidR="00E46F66" w:rsidRPr="006A7B4F" w:rsidRDefault="00E46F66" w:rsidP="00AC470C">
            <w:pPr>
              <w:pStyle w:val="a8"/>
              <w:tabs>
                <w:tab w:val="left" w:pos="7214"/>
              </w:tabs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AC470C">
              <w:rPr>
                <w:rFonts w:ascii="Times New Roman" w:hAnsi="Times New Roman" w:cs="Times New Roman"/>
                <w:bCs/>
              </w:rPr>
              <w:t>1.</w:t>
            </w:r>
          </w:p>
        </w:tc>
        <w:tc>
          <w:tcPr>
            <w:tcW w:w="8834" w:type="dxa"/>
          </w:tcPr>
          <w:p w14:paraId="22E4F832" w14:textId="7F12FA8C" w:rsidR="00E46F66" w:rsidRPr="006A7B4F" w:rsidRDefault="00E46F66" w:rsidP="001C27E3">
            <w:pPr>
              <w:pStyle w:val="a8"/>
              <w:tabs>
                <w:tab w:val="left" w:pos="7214"/>
              </w:tabs>
              <w:ind w:left="0"/>
              <w:rPr>
                <w:rFonts w:ascii="Times New Roman" w:hAnsi="Times New Roman" w:cs="Times New Roman"/>
                <w:b/>
              </w:rPr>
            </w:pPr>
            <w:r w:rsidRPr="006A7B4F">
              <w:rPr>
                <w:rFonts w:ascii="Times New Roman" w:hAnsi="Times New Roman" w:cs="Times New Roman"/>
                <w:bCs/>
              </w:rPr>
              <w:t xml:space="preserve">Подписание Заказчиком и Исполнителем Акта </w:t>
            </w:r>
            <w:r w:rsidR="00626FA7">
              <w:rPr>
                <w:rFonts w:ascii="Times New Roman" w:hAnsi="Times New Roman" w:cs="Times New Roman"/>
                <w:bCs/>
              </w:rPr>
              <w:t>об оказание услуг</w:t>
            </w:r>
          </w:p>
        </w:tc>
      </w:tr>
    </w:tbl>
    <w:p w14:paraId="3E4D5260" w14:textId="77777777" w:rsidR="007B376D" w:rsidRPr="006A7B4F" w:rsidRDefault="007B376D" w:rsidP="00D2126F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pPr w:leftFromText="180" w:rightFromText="180" w:vertAnchor="text" w:horzAnchor="margin" w:tblpYSpec="bottom"/>
        <w:tblW w:w="9656" w:type="dxa"/>
        <w:tblCellSpacing w:w="20" w:type="dxa"/>
        <w:tblLayout w:type="fixed"/>
        <w:tblLook w:val="0000" w:firstRow="0" w:lastRow="0" w:firstColumn="0" w:lastColumn="0" w:noHBand="0" w:noVBand="0"/>
      </w:tblPr>
      <w:tblGrid>
        <w:gridCol w:w="4828"/>
        <w:gridCol w:w="4828"/>
      </w:tblGrid>
      <w:tr w:rsidR="00F04775" w:rsidRPr="006A7B4F" w14:paraId="618F2447" w14:textId="77777777" w:rsidTr="00A23B14">
        <w:trPr>
          <w:tblCellSpacing w:w="20" w:type="dxa"/>
        </w:trPr>
        <w:tc>
          <w:tcPr>
            <w:tcW w:w="4768" w:type="dxa"/>
          </w:tcPr>
          <w:p w14:paraId="375E0C69" w14:textId="77777777" w:rsidR="00F04775" w:rsidRPr="006A7B4F" w:rsidRDefault="00F04775" w:rsidP="00D212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«Заказчик»</w:t>
            </w:r>
          </w:p>
          <w:p w14:paraId="2E0EE253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ФБУЗ «Центр гигиены и эпидемиологии в Оренбургской области»</w:t>
            </w:r>
          </w:p>
          <w:p w14:paraId="0C0D5D40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7BF2495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Главный врач</w:t>
            </w:r>
          </w:p>
          <w:p w14:paraId="7AEB5B24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</w:p>
          <w:p w14:paraId="32146D63" w14:textId="026BCAD4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________________ </w:t>
            </w:r>
            <w:r w:rsidR="00D73815">
              <w:rPr>
                <w:rFonts w:ascii="Times New Roman" w:eastAsia="Times New Roman" w:hAnsi="Times New Roman" w:cs="Times New Roman"/>
                <w:b/>
                <w:lang w:eastAsia="ru-RU"/>
              </w:rPr>
              <w:t>Д.С. Константинов</w:t>
            </w:r>
          </w:p>
          <w:p w14:paraId="54B54BCD" w14:textId="18BF46A8" w:rsidR="00F04775" w:rsidRPr="006A7B4F" w:rsidRDefault="00F5765D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  <w:tc>
          <w:tcPr>
            <w:tcW w:w="4768" w:type="dxa"/>
          </w:tcPr>
          <w:p w14:paraId="4A29D356" w14:textId="69895E75" w:rsidR="00F04775" w:rsidRPr="006A7B4F" w:rsidRDefault="00F04775" w:rsidP="00D212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«</w:t>
            </w:r>
            <w:r w:rsidR="00626FA7">
              <w:rPr>
                <w:rFonts w:ascii="Times New Roman" w:eastAsia="Times New Roman" w:hAnsi="Times New Roman" w:cs="Times New Roman"/>
                <w:b/>
                <w:lang w:eastAsia="ru-RU"/>
              </w:rPr>
              <w:t>Исполнитель</w:t>
            </w: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»</w:t>
            </w:r>
          </w:p>
          <w:p w14:paraId="419D583E" w14:textId="12845CC1" w:rsidR="00F04775" w:rsidRPr="006A7B4F" w:rsidRDefault="00C87159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Индивидуальный предприниматель </w:t>
            </w:r>
          </w:p>
          <w:p w14:paraId="4C4F1FBC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128147A4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04A617FA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2F28A8A" w14:textId="77777777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5DB9BD3A" w14:textId="4E548D92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 ________________</w:t>
            </w:r>
            <w:r w:rsidR="00C87159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В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  <w:r w:rsidR="00C87159">
              <w:rPr>
                <w:rFonts w:ascii="Times New Roman" w:eastAsia="Times New Roman" w:hAnsi="Times New Roman" w:cs="Times New Roman"/>
                <w:b/>
                <w:lang w:eastAsia="ru-RU"/>
              </w:rPr>
              <w:t>А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. </w:t>
            </w:r>
            <w:r w:rsidR="0072757A">
              <w:rPr>
                <w:rFonts w:ascii="Times New Roman" w:eastAsia="Times New Roman" w:hAnsi="Times New Roman" w:cs="Times New Roman"/>
                <w:b/>
                <w:lang w:eastAsia="ru-RU"/>
              </w:rPr>
              <w:t>Кукушкин</w:t>
            </w:r>
          </w:p>
          <w:p w14:paraId="399D45E5" w14:textId="32C28F40" w:rsidR="00F04775" w:rsidRPr="006A7B4F" w:rsidRDefault="00F0477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    </w:t>
            </w:r>
            <w:proofErr w:type="spellStart"/>
            <w:r w:rsidR="00F5765D"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 w:rsidR="00F5765D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</w:tr>
    </w:tbl>
    <w:p w14:paraId="4B6F9993" w14:textId="77777777" w:rsidR="00F04775" w:rsidRPr="006A7B4F" w:rsidRDefault="00F04775" w:rsidP="00D2126F">
      <w:pPr>
        <w:tabs>
          <w:tab w:val="left" w:pos="4020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  <w:sectPr w:rsidR="00F04775" w:rsidRPr="006A7B4F" w:rsidSect="00E14494">
          <w:footerReference w:type="default" r:id="rId11"/>
          <w:pgSz w:w="11906" w:h="16838"/>
          <w:pgMar w:top="851" w:right="850" w:bottom="1134" w:left="1276" w:header="708" w:footer="708" w:gutter="0"/>
          <w:cols w:space="708"/>
          <w:docGrid w:linePitch="360"/>
        </w:sectPr>
      </w:pPr>
    </w:p>
    <w:tbl>
      <w:tblPr>
        <w:tblW w:w="9815" w:type="dxa"/>
        <w:tblInd w:w="-459" w:type="dxa"/>
        <w:tblLook w:val="04A0" w:firstRow="1" w:lastRow="0" w:firstColumn="1" w:lastColumn="0" w:noHBand="0" w:noVBand="1"/>
      </w:tblPr>
      <w:tblGrid>
        <w:gridCol w:w="9815"/>
      </w:tblGrid>
      <w:tr w:rsidR="00347FB8" w:rsidRPr="0072757A" w14:paraId="7740D941" w14:textId="77777777" w:rsidTr="0072757A">
        <w:trPr>
          <w:trHeight w:val="420"/>
        </w:trPr>
        <w:tc>
          <w:tcPr>
            <w:tcW w:w="9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034BC8" w14:textId="77777777" w:rsidR="0072757A" w:rsidRDefault="00347FB8" w:rsidP="00F93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lang w:eastAsia="ru-RU"/>
              </w:rPr>
              <w:t xml:space="preserve">                           Приложение №2</w:t>
            </w:r>
            <w:r w:rsidR="00F93772" w:rsidRPr="006A7B4F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773B687E" w14:textId="77777777" w:rsidR="0072757A" w:rsidRPr="00F25BF6" w:rsidRDefault="0072757A" w:rsidP="00F93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  <w:p w14:paraId="69F8577A" w14:textId="3F88F0F3" w:rsidR="00347FB8" w:rsidRPr="006A7B4F" w:rsidRDefault="00F93772" w:rsidP="007275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lang w:eastAsia="ru-RU"/>
              </w:rPr>
              <w:t>к договору №</w:t>
            </w:r>
            <w:r w:rsidR="00F5765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D73815">
              <w:rPr>
                <w:rFonts w:ascii="Times New Roman" w:eastAsia="Times New Roman" w:hAnsi="Times New Roman" w:cs="Times New Roman"/>
                <w:lang w:eastAsia="ru-RU"/>
              </w:rPr>
              <w:t>______</w:t>
            </w:r>
            <w:r w:rsidR="00F5765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347FB8" w:rsidRPr="006A7B4F">
              <w:rPr>
                <w:rFonts w:ascii="Times New Roman" w:eastAsia="Times New Roman" w:hAnsi="Times New Roman" w:cs="Times New Roman"/>
                <w:lang w:eastAsia="ru-RU"/>
              </w:rPr>
              <w:t xml:space="preserve">от </w:t>
            </w:r>
            <w:r w:rsidR="00D73815">
              <w:rPr>
                <w:rFonts w:ascii="Times New Roman" w:eastAsia="Times New Roman" w:hAnsi="Times New Roman" w:cs="Times New Roman"/>
                <w:lang w:eastAsia="ru-RU"/>
              </w:rPr>
              <w:t>___________</w:t>
            </w:r>
            <w:r w:rsidR="00F5765D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347FB8" w:rsidRPr="006A7B4F">
              <w:rPr>
                <w:rFonts w:ascii="Times New Roman" w:eastAsia="Times New Roman" w:hAnsi="Times New Roman" w:cs="Times New Roman"/>
                <w:lang w:eastAsia="ru-RU"/>
              </w:rPr>
              <w:t>202</w:t>
            </w:r>
            <w:r w:rsidR="0072757A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  <w:r w:rsidR="00347FB8" w:rsidRPr="006A7B4F">
              <w:rPr>
                <w:rFonts w:ascii="Times New Roman" w:eastAsia="Times New Roman" w:hAnsi="Times New Roman" w:cs="Times New Roman"/>
                <w:lang w:eastAsia="ru-RU"/>
              </w:rPr>
              <w:t>г.</w:t>
            </w:r>
          </w:p>
        </w:tc>
      </w:tr>
    </w:tbl>
    <w:p w14:paraId="55E929E8" w14:textId="77777777" w:rsidR="0072757A" w:rsidRDefault="0072757A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3F413EBB" w14:textId="77777777" w:rsidR="0072757A" w:rsidRPr="00F25BF6" w:rsidRDefault="0072757A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lang w:eastAsia="ru-RU"/>
        </w:rPr>
      </w:pPr>
      <w:bookmarkStart w:id="0" w:name="_GoBack"/>
      <w:bookmarkEnd w:id="0"/>
    </w:p>
    <w:p w14:paraId="1FDB3D17" w14:textId="77777777" w:rsidR="0072757A" w:rsidRDefault="0072757A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0DDB8F13" w14:textId="45105D61" w:rsidR="00A23B14" w:rsidRPr="006A7B4F" w:rsidRDefault="00A23B14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6A7B4F">
        <w:rPr>
          <w:rFonts w:ascii="Times New Roman" w:eastAsia="Times New Roman" w:hAnsi="Times New Roman" w:cs="Times New Roman"/>
          <w:b/>
          <w:bCs/>
          <w:lang w:eastAsia="ru-RU"/>
        </w:rPr>
        <w:t>Спецификация к договору</w:t>
      </w:r>
    </w:p>
    <w:p w14:paraId="3B0C7424" w14:textId="53BCCE83" w:rsidR="00F52BEA" w:rsidRPr="006A7B4F" w:rsidRDefault="006B21A3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6A7B4F">
        <w:rPr>
          <w:rFonts w:ascii="Times New Roman" w:eastAsia="Times New Roman" w:hAnsi="Times New Roman" w:cs="Times New Roman"/>
          <w:b/>
          <w:lang w:eastAsia="ru-RU"/>
        </w:rPr>
        <w:t xml:space="preserve">на оказание </w:t>
      </w:r>
      <w:r w:rsidR="00D55EBA" w:rsidRPr="00F5765D">
        <w:rPr>
          <w:rFonts w:ascii="Times New Roman" w:hAnsi="Times New Roman" w:cs="Times New Roman"/>
          <w:b/>
          <w:bCs/>
        </w:rPr>
        <w:t>услуг по</w:t>
      </w:r>
      <w:r w:rsidR="00D55EBA">
        <w:rPr>
          <w:rFonts w:ascii="Times New Roman" w:hAnsi="Times New Roman" w:cs="Times New Roman"/>
          <w:b/>
          <w:bCs/>
        </w:rPr>
        <w:t xml:space="preserve"> </w:t>
      </w:r>
      <w:r w:rsidR="00D55EBA" w:rsidRPr="00E700D4">
        <w:rPr>
          <w:rFonts w:ascii="Times New Roman" w:hAnsi="Times New Roman" w:cs="Times New Roman"/>
          <w:b/>
        </w:rPr>
        <w:t>техническому обслуживанию систем отопления, водоснабжения, канализации и снятию, передаче показаний узла учета тепловой энергии</w:t>
      </w:r>
      <w:r w:rsidR="00D55EBA">
        <w:rPr>
          <w:rFonts w:ascii="Times New Roman" w:hAnsi="Times New Roman" w:cs="Times New Roman"/>
          <w:b/>
        </w:rPr>
        <w:t xml:space="preserve"> (</w:t>
      </w:r>
      <w:r w:rsidR="00D55EBA" w:rsidRPr="00E700D4">
        <w:rPr>
          <w:rFonts w:ascii="Times New Roman" w:hAnsi="Times New Roman" w:cs="Times New Roman"/>
          <w:b/>
        </w:rPr>
        <w:t>коммунальных сетей</w:t>
      </w:r>
      <w:r w:rsidR="00D55EBA">
        <w:rPr>
          <w:rFonts w:ascii="Times New Roman" w:hAnsi="Times New Roman" w:cs="Times New Roman"/>
          <w:b/>
        </w:rPr>
        <w:t>)</w:t>
      </w:r>
      <w:r w:rsidR="00D55EBA" w:rsidRPr="00E700D4">
        <w:rPr>
          <w:rFonts w:ascii="Times New Roman" w:hAnsi="Times New Roman" w:cs="Times New Roman"/>
          <w:b/>
        </w:rPr>
        <w:t xml:space="preserve"> административного здания</w:t>
      </w:r>
      <w:r w:rsidR="00D55EBA" w:rsidRPr="00F5765D">
        <w:rPr>
          <w:rFonts w:ascii="Times New Roman" w:hAnsi="Times New Roman" w:cs="Times New Roman"/>
          <w:b/>
          <w:bCs/>
        </w:rPr>
        <w:t xml:space="preserve"> и здания гаража для нужд Гайского отделения</w:t>
      </w:r>
      <w:r w:rsidR="00D55EBA">
        <w:rPr>
          <w:rFonts w:ascii="Times New Roman" w:hAnsi="Times New Roman" w:cs="Times New Roman"/>
          <w:b/>
          <w:bCs/>
        </w:rPr>
        <w:t xml:space="preserve"> </w:t>
      </w:r>
      <w:r w:rsidR="00D55EBA" w:rsidRPr="00F5765D">
        <w:rPr>
          <w:rFonts w:ascii="Times New Roman" w:hAnsi="Times New Roman" w:cs="Times New Roman"/>
          <w:b/>
          <w:bCs/>
        </w:rPr>
        <w:t>Орского филиала ФБУЗ «Центр гигиены и эпидемиологии в Оренбургской области»</w:t>
      </w:r>
    </w:p>
    <w:p w14:paraId="67D0514F" w14:textId="77777777" w:rsidR="00C83CFB" w:rsidRPr="006A7B4F" w:rsidRDefault="00C83CFB" w:rsidP="00D212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9697" w:type="dxa"/>
        <w:tblInd w:w="-289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5528"/>
        <w:gridCol w:w="1134"/>
        <w:gridCol w:w="1276"/>
        <w:gridCol w:w="1191"/>
      </w:tblGrid>
      <w:tr w:rsidR="00F52BEA" w:rsidRPr="006A7B4F" w14:paraId="4B963CF9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5613584" w14:textId="77777777" w:rsidR="00552A4A" w:rsidRDefault="00F52BEA" w:rsidP="00865BC7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  <w:p w14:paraId="3DCC216F" w14:textId="26855D83" w:rsidR="00F52BEA" w:rsidRPr="006A7B4F" w:rsidRDefault="00F52BEA" w:rsidP="00865BC7">
            <w:pPr>
              <w:spacing w:after="0" w:line="240" w:lineRule="auto"/>
              <w:ind w:left="-27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lang w:eastAsia="ru-RU"/>
              </w:rPr>
              <w:t xml:space="preserve"> п/п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B8214" w14:textId="77777777" w:rsidR="00F52BEA" w:rsidRPr="006A7B4F" w:rsidRDefault="00F52BEA" w:rsidP="00D2126F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color w:val="000000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Наименование</w:t>
            </w:r>
            <w:r w:rsidR="003277FA" w:rsidRPr="006A7B4F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, страна происхождения товаров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A228B" w14:textId="77777777" w:rsidR="00F52BEA" w:rsidRPr="006A7B4F" w:rsidRDefault="00F52BEA" w:rsidP="00DD24F4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olor w:val="000000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color w:val="000000"/>
                <w:lang w:eastAsia="ru-RU"/>
              </w:rPr>
              <w:t>Количество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BE9D6" w14:textId="77777777" w:rsidR="00F52BEA" w:rsidRPr="006A7B4F" w:rsidRDefault="00F52BEA" w:rsidP="00DD24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A7B4F">
              <w:rPr>
                <w:rFonts w:ascii="Times New Roman" w:eastAsia="Calibri" w:hAnsi="Times New Roman" w:cs="Times New Roman"/>
              </w:rPr>
              <w:t>Единица измерения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6B18C" w14:textId="77777777" w:rsidR="00F52BEA" w:rsidRPr="006A7B4F" w:rsidRDefault="00F52BEA" w:rsidP="00DD24F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A7B4F">
              <w:rPr>
                <w:rFonts w:ascii="Times New Roman" w:eastAsia="Calibri" w:hAnsi="Times New Roman" w:cs="Times New Roman"/>
              </w:rPr>
              <w:t>Стоимость, руб.</w:t>
            </w:r>
          </w:p>
        </w:tc>
      </w:tr>
      <w:tr w:rsidR="00F52BEA" w:rsidRPr="006A7B4F" w14:paraId="670AA7BE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DADF2B3" w14:textId="77777777" w:rsidR="00F52BEA" w:rsidRPr="006A7B4F" w:rsidRDefault="00F52BEA" w:rsidP="00A644F5">
            <w:pPr>
              <w:pStyle w:val="a8"/>
              <w:numPr>
                <w:ilvl w:val="0"/>
                <w:numId w:val="1"/>
              </w:numPr>
              <w:spacing w:after="0" w:line="240" w:lineRule="auto"/>
              <w:ind w:left="0" w:hanging="168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4997C" w14:textId="54B6B574" w:rsidR="00F52BEA" w:rsidRPr="00D55EBA" w:rsidRDefault="00D55EBA" w:rsidP="006B6D56">
            <w:pPr>
              <w:spacing w:after="0" w:line="240" w:lineRule="auto"/>
              <w:ind w:left="34" w:right="182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 w:rsidR="00BB3334">
              <w:rPr>
                <w:rFonts w:ascii="Times New Roman" w:hAnsi="Times New Roman" w:cs="Times New Roman"/>
              </w:rPr>
              <w:t xml:space="preserve"> </w:t>
            </w:r>
            <w:r w:rsidR="00BB3334" w:rsidRPr="00D55EBA">
              <w:rPr>
                <w:rFonts w:ascii="Times New Roman" w:hAnsi="Times New Roman" w:cs="Times New Roman"/>
              </w:rPr>
              <w:t>и снятию, передаче показаний узла учета тепловой энергии</w:t>
            </w:r>
            <w:r w:rsidRPr="00D55EBA">
              <w:rPr>
                <w:rFonts w:ascii="Times New Roman" w:hAnsi="Times New Roman" w:cs="Times New Roman"/>
              </w:rPr>
              <w:t xml:space="preserve"> </w:t>
            </w:r>
            <w:r w:rsidR="0048550D"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 w:rsidR="0048550D">
              <w:rPr>
                <w:rFonts w:ascii="Times New Roman" w:hAnsi="Times New Roman" w:cs="Times New Roman"/>
                <w:bCs/>
              </w:rPr>
              <w:t>01.01.2026</w:t>
            </w:r>
            <w:r w:rsidR="0048550D" w:rsidRPr="006A7B4F">
              <w:rPr>
                <w:rFonts w:ascii="Times New Roman" w:hAnsi="Times New Roman" w:cs="Times New Roman"/>
                <w:bCs/>
              </w:rPr>
              <w:t xml:space="preserve"> </w:t>
            </w:r>
            <w:r w:rsidR="0048550D">
              <w:rPr>
                <w:rFonts w:ascii="Times New Roman" w:hAnsi="Times New Roman" w:cs="Times New Roman"/>
                <w:bCs/>
              </w:rPr>
              <w:t>п</w:t>
            </w:r>
            <w:r w:rsidR="0048550D" w:rsidRPr="006A7B4F">
              <w:rPr>
                <w:rFonts w:ascii="Times New Roman" w:hAnsi="Times New Roman" w:cs="Times New Roman"/>
                <w:bCs/>
              </w:rPr>
              <w:t>о 31</w:t>
            </w:r>
            <w:r w:rsidR="0048550D">
              <w:rPr>
                <w:rFonts w:ascii="Times New Roman" w:hAnsi="Times New Roman" w:cs="Times New Roman"/>
                <w:bCs/>
              </w:rPr>
              <w:t>.</w:t>
            </w:r>
            <w:r w:rsidR="006B6D56">
              <w:rPr>
                <w:rFonts w:ascii="Times New Roman" w:hAnsi="Times New Roman" w:cs="Times New Roman"/>
                <w:bCs/>
              </w:rPr>
              <w:t>01</w:t>
            </w:r>
            <w:r w:rsidR="0048550D">
              <w:rPr>
                <w:rFonts w:ascii="Times New Roman" w:hAnsi="Times New Roman" w:cs="Times New Roman"/>
                <w:bCs/>
              </w:rPr>
              <w:t>.</w:t>
            </w:r>
            <w:r w:rsidR="0048550D" w:rsidRPr="006A7B4F">
              <w:rPr>
                <w:rFonts w:ascii="Times New Roman" w:hAnsi="Times New Roman" w:cs="Times New Roman"/>
                <w:bCs/>
              </w:rPr>
              <w:t>202</w:t>
            </w:r>
            <w:r w:rsidR="0048550D">
              <w:rPr>
                <w:rFonts w:ascii="Times New Roman" w:hAnsi="Times New Roman" w:cs="Times New Roman"/>
                <w:bCs/>
              </w:rPr>
              <w:t>6</w:t>
            </w:r>
            <w:r w:rsidR="0048550D"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 w:rsidR="0048550D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12FCB" w14:textId="77777777" w:rsidR="00F52BEA" w:rsidRPr="006A7B4F" w:rsidRDefault="008A131C" w:rsidP="00406C1F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9C8B" w14:textId="77777777" w:rsidR="00865BC7" w:rsidRDefault="00865BC7" w:rsidP="00865B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="008A131C"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0553616E" w14:textId="2E621703" w:rsidR="00F52BEA" w:rsidRPr="006A7B4F" w:rsidRDefault="00865BC7" w:rsidP="00865B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D74E7" w14:textId="43627318" w:rsidR="00F52BEA" w:rsidRPr="006A7B4F" w:rsidRDefault="00D73815" w:rsidP="009843D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  <w:r w:rsidR="00865BC7"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 </w:t>
            </w:r>
            <w:r w:rsidR="00865BC7">
              <w:rPr>
                <w:rFonts w:ascii="Times New Roman" w:eastAsia="Calibri" w:hAnsi="Times New Roman" w:cs="Times New Roman"/>
              </w:rPr>
              <w:t>000</w:t>
            </w:r>
            <w:r>
              <w:rPr>
                <w:rFonts w:ascii="Times New Roman" w:eastAsia="Calibri" w:hAnsi="Times New Roman" w:cs="Times New Roman"/>
              </w:rPr>
              <w:t>,00</w:t>
            </w:r>
          </w:p>
        </w:tc>
      </w:tr>
      <w:tr w:rsidR="00102792" w:rsidRPr="006A7B4F" w14:paraId="66D2C805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7C45AD07" w14:textId="77777777" w:rsidR="00102792" w:rsidRPr="006A7B4F" w:rsidRDefault="00102792" w:rsidP="00102792">
            <w:pPr>
              <w:pStyle w:val="a8"/>
              <w:numPr>
                <w:ilvl w:val="0"/>
                <w:numId w:val="1"/>
              </w:numPr>
              <w:spacing w:after="0" w:line="240" w:lineRule="auto"/>
              <w:ind w:left="0" w:hanging="168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BE9A5" w14:textId="4F605150" w:rsidR="00102792" w:rsidRDefault="001E6DE6" w:rsidP="00400A32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5600AF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 xml:space="preserve">о </w:t>
            </w:r>
            <w:r w:rsidR="00400A32">
              <w:rPr>
                <w:rFonts w:ascii="Times New Roman" w:hAnsi="Times New Roman" w:cs="Times New Roman"/>
                <w:bCs/>
              </w:rPr>
              <w:t>28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400A32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 w:rsidR="00400A32"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F1B69" w14:textId="114AB3F9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72275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0A9B5507" w14:textId="3321DBE4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A4C5" w14:textId="483C10EF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4CB242CC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BFA689C" w14:textId="49791FBB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3.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C0E93" w14:textId="123E73D2" w:rsidR="00102792" w:rsidRDefault="001E6DE6" w:rsidP="00400A32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400A32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400A32"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7F870" w14:textId="61A9276C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A38F2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4AA2D520" w14:textId="6D47662A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710F4" w14:textId="38311608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088928C0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24C0B73" w14:textId="4730D691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023E6" w14:textId="3B0F4142" w:rsidR="00102792" w:rsidRDefault="001E6DE6" w:rsidP="00400A32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400A32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</w:t>
            </w:r>
            <w:r w:rsidR="00400A32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400A32">
              <w:rPr>
                <w:rFonts w:ascii="Times New Roman" w:hAnsi="Times New Roman" w:cs="Times New Roman"/>
                <w:bCs/>
              </w:rPr>
              <w:t>4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E28B0" w14:textId="6FD639EB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F27F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327BC4C6" w14:textId="22FBAB02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8BBCB" w14:textId="7185C3DE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78A83EDE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3500ABB" w14:textId="36BC1B17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5.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85F28" w14:textId="4D7610CC" w:rsidR="00102792" w:rsidRDefault="001E6DE6" w:rsidP="00961992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400A32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961992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7565A" w14:textId="7464D635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AA677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1C2885DA" w14:textId="0B50FCC6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3B6CA" w14:textId="1A4D9F18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2714AA38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46ECA32" w14:textId="5952A58F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F858E" w14:textId="52B1B3E3" w:rsidR="00102792" w:rsidRDefault="001E6DE6" w:rsidP="0083687B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83687B">
              <w:rPr>
                <w:rFonts w:ascii="Times New Roman" w:hAnsi="Times New Roman" w:cs="Times New Roman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</w:t>
            </w:r>
            <w:r w:rsidR="0083687B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83687B">
              <w:rPr>
                <w:rFonts w:ascii="Times New Roman" w:hAnsi="Times New Roman" w:cs="Times New Roman"/>
                <w:bCs/>
              </w:rPr>
              <w:t>6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36490" w14:textId="5D849639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3E851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64F5C931" w14:textId="59743C92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457AF" w14:textId="15C48AE4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0E0C4850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4BF7CE8" w14:textId="512A8908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793A5" w14:textId="2634668D" w:rsidR="00102792" w:rsidRDefault="001E6DE6" w:rsidP="009043A8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83687B">
              <w:rPr>
                <w:rFonts w:ascii="Times New Roman" w:hAnsi="Times New Roman" w:cs="Times New Roman"/>
                <w:bCs/>
              </w:rPr>
              <w:t>7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</w:t>
            </w:r>
            <w:r w:rsidR="009043A8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83687B">
              <w:rPr>
                <w:rFonts w:ascii="Times New Roman" w:hAnsi="Times New Roman" w:cs="Times New Roman"/>
                <w:bCs/>
              </w:rPr>
              <w:t>7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FBB" w14:textId="6CB886CE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877E8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642EEB03" w14:textId="0BBCEEDA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AC95F" w14:textId="152DACB6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18189385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24118202" w14:textId="5FEC4328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8.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4E95" w14:textId="1E924244" w:rsidR="00102792" w:rsidRDefault="001E6DE6" w:rsidP="009043A8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9043A8"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9043A8"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8B63" w14:textId="0DE02157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BBAC1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09B425F7" w14:textId="41E87F24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135C4" w14:textId="3A7D27D7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36AB21C9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C29F734" w14:textId="6019C371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9.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D6D37" w14:textId="00CE0232" w:rsidR="00102792" w:rsidRDefault="00264319" w:rsidP="00EF16B6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01.0</w:t>
            </w:r>
            <w:r w:rsidR="00EF16B6"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</w:t>
            </w:r>
            <w:r w:rsidR="00EF16B6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.0</w:t>
            </w:r>
            <w:r w:rsidR="00EF16B6"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3C354" w14:textId="2A90A4A5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90791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19793A05" w14:textId="1773ECF1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396C0" w14:textId="5378139D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0DFD83A1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17DB8C24" w14:textId="30ECDBB3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10.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C0CE7" w14:textId="706A00E3" w:rsidR="00102792" w:rsidRDefault="00264319" w:rsidP="00EF16B6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01.1</w:t>
            </w:r>
            <w:r w:rsidR="00EF16B6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EF16B6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0.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7F33A" w14:textId="5325A633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E743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6B2AD4D4" w14:textId="6E65F564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3C445" w14:textId="13A41818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4BC4A9CC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5173DCF6" w14:textId="690A331A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11.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0AD3F" w14:textId="7C621A4A" w:rsidR="00102792" w:rsidRDefault="00264319" w:rsidP="00A83F1A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</w:t>
            </w:r>
            <w:r w:rsidR="00A83F1A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1.2026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</w:t>
            </w:r>
            <w:r w:rsidR="00A83F1A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="00A83F1A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1.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3289A" w14:textId="34230821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B9662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45A93FD6" w14:textId="54C4F083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2CED0" w14:textId="14DABD3D" w:rsidR="00102792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102792" w:rsidRPr="006A7B4F" w14:paraId="74C97EB6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428F635" w14:textId="52CA5ED6" w:rsidR="00102792" w:rsidRPr="00102792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12.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A1C5B" w14:textId="1D24CD78" w:rsidR="00102792" w:rsidRDefault="00264319" w:rsidP="00A83F1A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</w:t>
            </w:r>
            <w:r w:rsidRPr="00D55EBA">
              <w:rPr>
                <w:rFonts w:ascii="Times New Roman" w:eastAsia="Times New Roman" w:hAnsi="Times New Roman" w:cs="Times New Roman"/>
                <w:lang w:eastAsia="ru-RU"/>
              </w:rPr>
              <w:t xml:space="preserve">казание </w:t>
            </w:r>
            <w:r w:rsidRPr="00D55EBA">
              <w:rPr>
                <w:rFonts w:ascii="Times New Roman" w:hAnsi="Times New Roman" w:cs="Times New Roman"/>
                <w:bCs/>
              </w:rPr>
              <w:t xml:space="preserve">услуг по </w:t>
            </w:r>
            <w:r w:rsidRPr="00D55EBA">
              <w:rPr>
                <w:rFonts w:ascii="Times New Roman" w:hAnsi="Times New Roman" w:cs="Times New Roman"/>
              </w:rPr>
              <w:t>техническому обслуживанию коммунальных сетей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5EBA">
              <w:rPr>
                <w:rFonts w:ascii="Times New Roman" w:hAnsi="Times New Roman" w:cs="Times New Roman"/>
              </w:rPr>
              <w:t xml:space="preserve">и снятию, передаче показаний узла учета тепловой энергии </w:t>
            </w:r>
            <w:r w:rsidRPr="006A7B4F">
              <w:rPr>
                <w:rFonts w:ascii="Times New Roman" w:hAnsi="Times New Roman" w:cs="Times New Roman"/>
                <w:bCs/>
              </w:rPr>
              <w:t xml:space="preserve">с </w:t>
            </w:r>
            <w:r>
              <w:rPr>
                <w:rFonts w:ascii="Times New Roman" w:hAnsi="Times New Roman" w:cs="Times New Roman"/>
                <w:bCs/>
              </w:rPr>
              <w:t>01.1</w:t>
            </w:r>
            <w:r w:rsidR="00A83F1A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.2026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п</w:t>
            </w:r>
            <w:r w:rsidRPr="006A7B4F">
              <w:rPr>
                <w:rFonts w:ascii="Times New Roman" w:hAnsi="Times New Roman" w:cs="Times New Roman"/>
                <w:bCs/>
              </w:rPr>
              <w:t>о 31</w:t>
            </w:r>
            <w:r>
              <w:rPr>
                <w:rFonts w:ascii="Times New Roman" w:hAnsi="Times New Roman" w:cs="Times New Roman"/>
                <w:bCs/>
              </w:rPr>
              <w:t>.1</w:t>
            </w:r>
            <w:r w:rsidR="00A83F1A"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.</w:t>
            </w:r>
            <w:r w:rsidRPr="006A7B4F">
              <w:rPr>
                <w:rFonts w:ascii="Times New Roman" w:hAnsi="Times New Roman" w:cs="Times New Roman"/>
                <w:bCs/>
              </w:rPr>
              <w:t>202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6A7B4F">
              <w:rPr>
                <w:rFonts w:ascii="Times New Roman" w:hAnsi="Times New Roman" w:cs="Times New Roman"/>
                <w:bCs/>
              </w:rPr>
              <w:t xml:space="preserve"> г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EA560" w14:textId="6561C543" w:rsidR="00102792" w:rsidRPr="006A7B4F" w:rsidRDefault="00102792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 w:rsidRPr="006A7B4F">
              <w:rPr>
                <w:rFonts w:ascii="Times New Roman" w:eastAsia="Arial Unicode MS" w:hAnsi="Times New Roman" w:cs="Times New Roman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97FAB" w14:textId="77777777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</w:t>
            </w:r>
            <w:r w:rsidRPr="006A7B4F">
              <w:rPr>
                <w:rFonts w:ascii="Times New Roman" w:eastAsia="Calibri" w:hAnsi="Times New Roman" w:cs="Times New Roman"/>
              </w:rPr>
              <w:t>сл</w:t>
            </w:r>
            <w:r>
              <w:rPr>
                <w:rFonts w:ascii="Times New Roman" w:eastAsia="Calibri" w:hAnsi="Times New Roman" w:cs="Times New Roman"/>
              </w:rPr>
              <w:t xml:space="preserve">овная </w:t>
            </w:r>
          </w:p>
          <w:p w14:paraId="7E3B374D" w14:textId="1D03A548" w:rsidR="00102792" w:rsidRDefault="00102792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штука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8699" w14:textId="3841864D" w:rsidR="00102792" w:rsidRDefault="00102792" w:rsidP="009843D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12 000,00</w:t>
            </w:r>
          </w:p>
        </w:tc>
      </w:tr>
      <w:tr w:rsidR="006E4E28" w:rsidRPr="006A7B4F" w14:paraId="6B2EE320" w14:textId="77777777" w:rsidTr="00552A4A">
        <w:trPr>
          <w:trHeight w:val="255"/>
        </w:trPr>
        <w:tc>
          <w:tcPr>
            <w:tcW w:w="56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FCDF095" w14:textId="77777777" w:rsidR="006E4E28" w:rsidRDefault="006E4E28" w:rsidP="0010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36311" w14:textId="4D425A8D" w:rsidR="006E4E28" w:rsidRDefault="009843D9" w:rsidP="00102792">
            <w:pPr>
              <w:spacing w:after="0" w:line="240" w:lineRule="auto"/>
              <w:ind w:left="34" w:right="182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ИТОГО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C3BF8" w14:textId="4C9E9735" w:rsidR="006E4E28" w:rsidRPr="006A7B4F" w:rsidRDefault="009843D9" w:rsidP="00102792">
            <w:pPr>
              <w:widowControl w:val="0"/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lang w:eastAsia="ru-RU"/>
              </w:rPr>
            </w:pPr>
            <w:r>
              <w:rPr>
                <w:rFonts w:ascii="Times New Roman" w:eastAsia="Arial Unicode MS" w:hAnsi="Times New Roman" w:cs="Times New Roman"/>
                <w:lang w:eastAsia="ru-RU"/>
              </w:rPr>
              <w:t>12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8D28" w14:textId="77777777" w:rsidR="006E4E28" w:rsidRDefault="006E4E28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51F4F" w14:textId="3AC525A2" w:rsidR="006E4E28" w:rsidRDefault="009843D9" w:rsidP="00102792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120 000,00</w:t>
            </w:r>
          </w:p>
        </w:tc>
      </w:tr>
    </w:tbl>
    <w:p w14:paraId="1ED21E89" w14:textId="77777777" w:rsidR="00347FB8" w:rsidRPr="00552A4A" w:rsidRDefault="00347FB8" w:rsidP="00D2126F">
      <w:pPr>
        <w:spacing w:after="0" w:line="240" w:lineRule="auto"/>
        <w:rPr>
          <w:sz w:val="18"/>
        </w:rPr>
      </w:pPr>
    </w:p>
    <w:tbl>
      <w:tblPr>
        <w:tblpPr w:leftFromText="180" w:rightFromText="180" w:vertAnchor="text" w:horzAnchor="margin" w:tblpYSpec="bottom"/>
        <w:tblW w:w="9656" w:type="dxa"/>
        <w:tblCellSpacing w:w="20" w:type="dxa"/>
        <w:tblLayout w:type="fixed"/>
        <w:tblLook w:val="0000" w:firstRow="0" w:lastRow="0" w:firstColumn="0" w:lastColumn="0" w:noHBand="0" w:noVBand="0"/>
      </w:tblPr>
      <w:tblGrid>
        <w:gridCol w:w="4828"/>
        <w:gridCol w:w="4828"/>
      </w:tblGrid>
      <w:tr w:rsidR="00900593" w:rsidRPr="006A7B4F" w14:paraId="578AEFE6" w14:textId="77777777" w:rsidTr="00252D6E">
        <w:trPr>
          <w:tblCellSpacing w:w="20" w:type="dxa"/>
        </w:trPr>
        <w:tc>
          <w:tcPr>
            <w:tcW w:w="4768" w:type="dxa"/>
          </w:tcPr>
          <w:p w14:paraId="7DEA2091" w14:textId="77777777" w:rsidR="00900593" w:rsidRPr="006A7B4F" w:rsidRDefault="00900593" w:rsidP="00D212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«Заказчик»</w:t>
            </w:r>
          </w:p>
          <w:p w14:paraId="19F060BA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ФБУЗ «Центр гигиены и эпидемиологии в Оренбургской области»</w:t>
            </w:r>
          </w:p>
          <w:p w14:paraId="35BB7166" w14:textId="77777777" w:rsidR="00900593" w:rsidRPr="00F25BF6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lang w:eastAsia="ru-RU"/>
              </w:rPr>
            </w:pPr>
          </w:p>
          <w:p w14:paraId="72FA27E0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Главный врач</w:t>
            </w:r>
          </w:p>
          <w:p w14:paraId="01D8A3B5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</w:p>
          <w:p w14:paraId="6F0CF672" w14:textId="731DFCC4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_______________</w:t>
            </w:r>
            <w:proofErr w:type="gramStart"/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_  </w:t>
            </w:r>
            <w:r w:rsidR="00D73815">
              <w:rPr>
                <w:rFonts w:ascii="Times New Roman" w:eastAsia="Times New Roman" w:hAnsi="Times New Roman" w:cs="Times New Roman"/>
                <w:b/>
                <w:lang w:eastAsia="ru-RU"/>
              </w:rPr>
              <w:t>Д.С.</w:t>
            </w:r>
            <w:proofErr w:type="gramEnd"/>
            <w:r w:rsidR="00D7381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Константинов</w:t>
            </w:r>
          </w:p>
          <w:p w14:paraId="5F576D40" w14:textId="07DB7CD4" w:rsidR="00900593" w:rsidRPr="006A7B4F" w:rsidRDefault="00F5765D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  <w:tc>
          <w:tcPr>
            <w:tcW w:w="4768" w:type="dxa"/>
          </w:tcPr>
          <w:p w14:paraId="38070824" w14:textId="77777777" w:rsidR="00900593" w:rsidRPr="006A7B4F" w:rsidRDefault="00900593" w:rsidP="00D212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«Поставщик»</w:t>
            </w:r>
          </w:p>
          <w:p w14:paraId="00D02965" w14:textId="3EABD14E" w:rsidR="00900593" w:rsidRPr="006A7B4F" w:rsidRDefault="00A644F5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 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Индивидуальный предприниматель </w:t>
            </w:r>
          </w:p>
          <w:p w14:paraId="4CD0B2C6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7D6740C6" w14:textId="77777777" w:rsidR="00900593" w:rsidRPr="00F25BF6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lang w:eastAsia="ru-RU"/>
              </w:rPr>
            </w:pPr>
          </w:p>
          <w:p w14:paraId="7D2CF858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41403118" w14:textId="77777777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14:paraId="56A83990" w14:textId="72924ABD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 ________________</w:t>
            </w:r>
            <w:r w:rsidR="00A644F5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В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  <w:r w:rsidR="00A644F5">
              <w:rPr>
                <w:rFonts w:ascii="Times New Roman" w:eastAsia="Times New Roman" w:hAnsi="Times New Roman" w:cs="Times New Roman"/>
                <w:b/>
                <w:lang w:eastAsia="ru-RU"/>
              </w:rPr>
              <w:t>А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. </w:t>
            </w:r>
            <w:r w:rsidR="00A644F5">
              <w:rPr>
                <w:rFonts w:ascii="Times New Roman" w:eastAsia="Times New Roman" w:hAnsi="Times New Roman" w:cs="Times New Roman"/>
                <w:b/>
                <w:lang w:eastAsia="ru-RU"/>
              </w:rPr>
              <w:t>Кукушкин</w:t>
            </w:r>
            <w:r w:rsidR="008A131C"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</w:p>
          <w:p w14:paraId="0EB52CF8" w14:textId="55A04C8B" w:rsidR="00900593" w:rsidRPr="006A7B4F" w:rsidRDefault="00900593" w:rsidP="00D212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A7B4F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     </w:t>
            </w:r>
            <w:proofErr w:type="spellStart"/>
            <w:r w:rsidR="00F5765D">
              <w:rPr>
                <w:rFonts w:ascii="Times New Roman" w:eastAsia="Times New Roman" w:hAnsi="Times New Roman" w:cs="Times New Roman"/>
                <w:b/>
                <w:lang w:eastAsia="ru-RU"/>
              </w:rPr>
              <w:t>М.п</w:t>
            </w:r>
            <w:proofErr w:type="spellEnd"/>
            <w:r w:rsidR="00F5765D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</w:tr>
    </w:tbl>
    <w:p w14:paraId="205F6DED" w14:textId="77777777" w:rsidR="00900593" w:rsidRPr="00F25BF6" w:rsidRDefault="00900593" w:rsidP="00F25BF6">
      <w:pPr>
        <w:spacing w:after="0" w:line="240" w:lineRule="auto"/>
        <w:rPr>
          <w:sz w:val="20"/>
        </w:rPr>
      </w:pPr>
    </w:p>
    <w:sectPr w:rsidR="00900593" w:rsidRPr="00F25BF6" w:rsidSect="00E14494">
      <w:footerReference w:type="default" r:id="rId12"/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9BC44" w14:textId="77777777" w:rsidR="00051F07" w:rsidRDefault="00051F07" w:rsidP="009F079C">
      <w:pPr>
        <w:spacing w:after="0" w:line="240" w:lineRule="auto"/>
      </w:pPr>
      <w:r>
        <w:separator/>
      </w:r>
    </w:p>
  </w:endnote>
  <w:endnote w:type="continuationSeparator" w:id="0">
    <w:p w14:paraId="1BA7A6F6" w14:textId="77777777" w:rsidR="00051F07" w:rsidRDefault="00051F07" w:rsidP="009F0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62C83" w14:textId="77777777" w:rsidR="0082144C" w:rsidRDefault="0082144C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FA7E2C" w14:textId="77777777" w:rsidR="0082144C" w:rsidRDefault="0082144C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5BCCE1" w14:textId="77777777" w:rsidR="0082144C" w:rsidRDefault="0082144C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2D4E70" w14:textId="77777777" w:rsidR="00051F07" w:rsidRDefault="00051F07" w:rsidP="009F079C">
      <w:pPr>
        <w:spacing w:after="0" w:line="240" w:lineRule="auto"/>
      </w:pPr>
      <w:r>
        <w:separator/>
      </w:r>
    </w:p>
  </w:footnote>
  <w:footnote w:type="continuationSeparator" w:id="0">
    <w:p w14:paraId="2BE6979D" w14:textId="77777777" w:rsidR="00051F07" w:rsidRDefault="00051F07" w:rsidP="009F0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DA47F8"/>
    <w:multiLevelType w:val="hybridMultilevel"/>
    <w:tmpl w:val="486CCAD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234ED1"/>
    <w:multiLevelType w:val="hybridMultilevel"/>
    <w:tmpl w:val="EC8A131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0EF46262"/>
    <w:multiLevelType w:val="hybridMultilevel"/>
    <w:tmpl w:val="FD46EA9C"/>
    <w:lvl w:ilvl="0" w:tplc="3BD4B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447EF4"/>
    <w:multiLevelType w:val="hybridMultilevel"/>
    <w:tmpl w:val="24145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C0433"/>
    <w:multiLevelType w:val="multilevel"/>
    <w:tmpl w:val="8CA8869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EC021B"/>
    <w:multiLevelType w:val="multilevel"/>
    <w:tmpl w:val="2EF6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65AC4"/>
    <w:multiLevelType w:val="hybridMultilevel"/>
    <w:tmpl w:val="633EC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2342A"/>
    <w:multiLevelType w:val="multilevel"/>
    <w:tmpl w:val="2EF6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969B3"/>
    <w:multiLevelType w:val="hybridMultilevel"/>
    <w:tmpl w:val="0CE040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030876"/>
    <w:multiLevelType w:val="multilevel"/>
    <w:tmpl w:val="84F40A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B442691"/>
    <w:multiLevelType w:val="hybridMultilevel"/>
    <w:tmpl w:val="681ECE9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DE33FA8"/>
    <w:multiLevelType w:val="multilevel"/>
    <w:tmpl w:val="130C0D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515F6108"/>
    <w:multiLevelType w:val="hybridMultilevel"/>
    <w:tmpl w:val="681ECE9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2CE6DF2"/>
    <w:multiLevelType w:val="multilevel"/>
    <w:tmpl w:val="ADAE99B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3BC26F4"/>
    <w:multiLevelType w:val="hybridMultilevel"/>
    <w:tmpl w:val="486CCAD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5472600D"/>
    <w:multiLevelType w:val="hybridMultilevel"/>
    <w:tmpl w:val="633EC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02B41"/>
    <w:multiLevelType w:val="hybridMultilevel"/>
    <w:tmpl w:val="F8CC7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690E01"/>
    <w:multiLevelType w:val="hybridMultilevel"/>
    <w:tmpl w:val="87E01E20"/>
    <w:lvl w:ilvl="0" w:tplc="45E6E772">
      <w:start w:val="4"/>
      <w:numFmt w:val="decimal"/>
      <w:lvlText w:val="%1."/>
      <w:lvlJc w:val="left"/>
      <w:pPr>
        <w:ind w:left="86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5A8B5D0D"/>
    <w:multiLevelType w:val="multilevel"/>
    <w:tmpl w:val="2A2C21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0" w15:restartNumberingAfterBreak="0">
    <w:nsid w:val="616E16B3"/>
    <w:multiLevelType w:val="multilevel"/>
    <w:tmpl w:val="130C0D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660403B6"/>
    <w:multiLevelType w:val="multilevel"/>
    <w:tmpl w:val="12105AC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371F37"/>
    <w:multiLevelType w:val="hybridMultilevel"/>
    <w:tmpl w:val="FD46EA9C"/>
    <w:lvl w:ilvl="0" w:tplc="3BD4B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0181B5F"/>
    <w:multiLevelType w:val="hybridMultilevel"/>
    <w:tmpl w:val="681ECE9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8C14E67"/>
    <w:multiLevelType w:val="multilevel"/>
    <w:tmpl w:val="2EF6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05BF8"/>
    <w:multiLevelType w:val="hybridMultilevel"/>
    <w:tmpl w:val="0CE040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4"/>
  </w:num>
  <w:num w:numId="4">
    <w:abstractNumId w:val="6"/>
  </w:num>
  <w:num w:numId="5">
    <w:abstractNumId w:val="4"/>
  </w:num>
  <w:num w:numId="6">
    <w:abstractNumId w:val="22"/>
  </w:num>
  <w:num w:numId="7">
    <w:abstractNumId w:val="3"/>
  </w:num>
  <w:num w:numId="8">
    <w:abstractNumId w:val="23"/>
  </w:num>
  <w:num w:numId="9">
    <w:abstractNumId w:val="18"/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1"/>
  </w:num>
  <w:num w:numId="13">
    <w:abstractNumId w:val="7"/>
  </w:num>
  <w:num w:numId="14">
    <w:abstractNumId w:val="16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</w:num>
  <w:num w:numId="19">
    <w:abstractNumId w:val="12"/>
  </w:num>
  <w:num w:numId="20">
    <w:abstractNumId w:val="2"/>
  </w:num>
  <w:num w:numId="21">
    <w:abstractNumId w:val="15"/>
  </w:num>
  <w:num w:numId="22">
    <w:abstractNumId w:val="1"/>
  </w:num>
  <w:num w:numId="23">
    <w:abstractNumId w:val="10"/>
  </w:num>
  <w:num w:numId="24">
    <w:abstractNumId w:val="5"/>
  </w:num>
  <w:num w:numId="25">
    <w:abstractNumId w:val="21"/>
  </w:num>
  <w:num w:numId="26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08"/>
    <w:rsid w:val="00002C38"/>
    <w:rsid w:val="0000366E"/>
    <w:rsid w:val="00003BF6"/>
    <w:rsid w:val="000047EA"/>
    <w:rsid w:val="00005807"/>
    <w:rsid w:val="00006AFF"/>
    <w:rsid w:val="000076A3"/>
    <w:rsid w:val="00007E41"/>
    <w:rsid w:val="000107DA"/>
    <w:rsid w:val="00017AF9"/>
    <w:rsid w:val="00017E7F"/>
    <w:rsid w:val="00021ACC"/>
    <w:rsid w:val="000237F4"/>
    <w:rsid w:val="00030BC6"/>
    <w:rsid w:val="0003106A"/>
    <w:rsid w:val="00036E14"/>
    <w:rsid w:val="00040DF7"/>
    <w:rsid w:val="000449FD"/>
    <w:rsid w:val="000461C9"/>
    <w:rsid w:val="00051F07"/>
    <w:rsid w:val="00053471"/>
    <w:rsid w:val="00054C10"/>
    <w:rsid w:val="00056017"/>
    <w:rsid w:val="00062DF9"/>
    <w:rsid w:val="00065585"/>
    <w:rsid w:val="00070B06"/>
    <w:rsid w:val="000741BA"/>
    <w:rsid w:val="000746CF"/>
    <w:rsid w:val="000809E6"/>
    <w:rsid w:val="0008229D"/>
    <w:rsid w:val="00085404"/>
    <w:rsid w:val="0009224A"/>
    <w:rsid w:val="000A7435"/>
    <w:rsid w:val="000B1E05"/>
    <w:rsid w:val="000B2EB4"/>
    <w:rsid w:val="000B41C3"/>
    <w:rsid w:val="000C1D92"/>
    <w:rsid w:val="000C6BAF"/>
    <w:rsid w:val="000D2075"/>
    <w:rsid w:val="000D23E3"/>
    <w:rsid w:val="000D5091"/>
    <w:rsid w:val="000D5800"/>
    <w:rsid w:val="000D6D54"/>
    <w:rsid w:val="000E0A0B"/>
    <w:rsid w:val="000E1553"/>
    <w:rsid w:val="000E32C0"/>
    <w:rsid w:val="000E47FC"/>
    <w:rsid w:val="000F68D3"/>
    <w:rsid w:val="000F72A1"/>
    <w:rsid w:val="00102792"/>
    <w:rsid w:val="0010612D"/>
    <w:rsid w:val="00112C13"/>
    <w:rsid w:val="00115567"/>
    <w:rsid w:val="00121AB9"/>
    <w:rsid w:val="001273DD"/>
    <w:rsid w:val="0013058C"/>
    <w:rsid w:val="00131CD8"/>
    <w:rsid w:val="00136DB0"/>
    <w:rsid w:val="00145131"/>
    <w:rsid w:val="00152CD0"/>
    <w:rsid w:val="00156735"/>
    <w:rsid w:val="00156FBD"/>
    <w:rsid w:val="001651E0"/>
    <w:rsid w:val="00167E38"/>
    <w:rsid w:val="00171E0C"/>
    <w:rsid w:val="00171E11"/>
    <w:rsid w:val="00175471"/>
    <w:rsid w:val="0018081D"/>
    <w:rsid w:val="00181D51"/>
    <w:rsid w:val="00185900"/>
    <w:rsid w:val="00190333"/>
    <w:rsid w:val="00190DAC"/>
    <w:rsid w:val="001927F9"/>
    <w:rsid w:val="00195513"/>
    <w:rsid w:val="001A0A71"/>
    <w:rsid w:val="001B2063"/>
    <w:rsid w:val="001B3CD7"/>
    <w:rsid w:val="001C54A9"/>
    <w:rsid w:val="001C6E60"/>
    <w:rsid w:val="001C7E67"/>
    <w:rsid w:val="001D6136"/>
    <w:rsid w:val="001E1303"/>
    <w:rsid w:val="001E6DE6"/>
    <w:rsid w:val="001E7C21"/>
    <w:rsid w:val="001F101B"/>
    <w:rsid w:val="001F4FFD"/>
    <w:rsid w:val="002015BD"/>
    <w:rsid w:val="002040CF"/>
    <w:rsid w:val="002078A4"/>
    <w:rsid w:val="002203F3"/>
    <w:rsid w:val="00220925"/>
    <w:rsid w:val="00230972"/>
    <w:rsid w:val="00231F4C"/>
    <w:rsid w:val="00235514"/>
    <w:rsid w:val="00242237"/>
    <w:rsid w:val="00245375"/>
    <w:rsid w:val="002511DB"/>
    <w:rsid w:val="002521F7"/>
    <w:rsid w:val="00252D6E"/>
    <w:rsid w:val="0025339A"/>
    <w:rsid w:val="00253F46"/>
    <w:rsid w:val="0025649D"/>
    <w:rsid w:val="00262AD7"/>
    <w:rsid w:val="0026385B"/>
    <w:rsid w:val="00264319"/>
    <w:rsid w:val="0026738E"/>
    <w:rsid w:val="002717AA"/>
    <w:rsid w:val="00271D17"/>
    <w:rsid w:val="002819FB"/>
    <w:rsid w:val="00282977"/>
    <w:rsid w:val="00284391"/>
    <w:rsid w:val="00284612"/>
    <w:rsid w:val="00290CAA"/>
    <w:rsid w:val="00291251"/>
    <w:rsid w:val="00297455"/>
    <w:rsid w:val="002A0F27"/>
    <w:rsid w:val="002A2968"/>
    <w:rsid w:val="002A2B8D"/>
    <w:rsid w:val="002B27B9"/>
    <w:rsid w:val="002B4493"/>
    <w:rsid w:val="002B550E"/>
    <w:rsid w:val="002B72F7"/>
    <w:rsid w:val="002C1E4E"/>
    <w:rsid w:val="002C34D6"/>
    <w:rsid w:val="002C3AA4"/>
    <w:rsid w:val="002C4E34"/>
    <w:rsid w:val="002D049D"/>
    <w:rsid w:val="002D1866"/>
    <w:rsid w:val="002D4C9B"/>
    <w:rsid w:val="002D557E"/>
    <w:rsid w:val="002D59D7"/>
    <w:rsid w:val="002D662F"/>
    <w:rsid w:val="002D7F52"/>
    <w:rsid w:val="002E4C6C"/>
    <w:rsid w:val="002F112E"/>
    <w:rsid w:val="00300974"/>
    <w:rsid w:val="00300A54"/>
    <w:rsid w:val="003010CA"/>
    <w:rsid w:val="003026AE"/>
    <w:rsid w:val="00304E08"/>
    <w:rsid w:val="003058A1"/>
    <w:rsid w:val="00311FE8"/>
    <w:rsid w:val="00320498"/>
    <w:rsid w:val="003277FA"/>
    <w:rsid w:val="003315E2"/>
    <w:rsid w:val="003404DE"/>
    <w:rsid w:val="0034643A"/>
    <w:rsid w:val="00346A73"/>
    <w:rsid w:val="00347FB8"/>
    <w:rsid w:val="00350813"/>
    <w:rsid w:val="003519E5"/>
    <w:rsid w:val="00351C76"/>
    <w:rsid w:val="0035426F"/>
    <w:rsid w:val="00361453"/>
    <w:rsid w:val="00362E9E"/>
    <w:rsid w:val="0036368E"/>
    <w:rsid w:val="00375FEB"/>
    <w:rsid w:val="003850D2"/>
    <w:rsid w:val="00397188"/>
    <w:rsid w:val="003A17A0"/>
    <w:rsid w:val="003A416A"/>
    <w:rsid w:val="003A476C"/>
    <w:rsid w:val="003A5018"/>
    <w:rsid w:val="003B1033"/>
    <w:rsid w:val="003B3EEC"/>
    <w:rsid w:val="003C03FC"/>
    <w:rsid w:val="003C56A4"/>
    <w:rsid w:val="003D0B79"/>
    <w:rsid w:val="003E17A6"/>
    <w:rsid w:val="003E7F85"/>
    <w:rsid w:val="003F0321"/>
    <w:rsid w:val="003F05F5"/>
    <w:rsid w:val="003F0C8F"/>
    <w:rsid w:val="003F1D06"/>
    <w:rsid w:val="003F28E0"/>
    <w:rsid w:val="003F639F"/>
    <w:rsid w:val="00400A32"/>
    <w:rsid w:val="00402878"/>
    <w:rsid w:val="00403837"/>
    <w:rsid w:val="00406C1F"/>
    <w:rsid w:val="004111BD"/>
    <w:rsid w:val="00411AA0"/>
    <w:rsid w:val="00412BCD"/>
    <w:rsid w:val="004133F3"/>
    <w:rsid w:val="0041483B"/>
    <w:rsid w:val="0041504C"/>
    <w:rsid w:val="00415E3F"/>
    <w:rsid w:val="00420BDC"/>
    <w:rsid w:val="004234BA"/>
    <w:rsid w:val="00423A0F"/>
    <w:rsid w:val="0042525D"/>
    <w:rsid w:val="00427B31"/>
    <w:rsid w:val="00427C50"/>
    <w:rsid w:val="00430D60"/>
    <w:rsid w:val="00437445"/>
    <w:rsid w:val="00441DDC"/>
    <w:rsid w:val="00442EE7"/>
    <w:rsid w:val="00443663"/>
    <w:rsid w:val="0044598F"/>
    <w:rsid w:val="00445AD8"/>
    <w:rsid w:val="004601C1"/>
    <w:rsid w:val="004648F4"/>
    <w:rsid w:val="004712A4"/>
    <w:rsid w:val="00472C4D"/>
    <w:rsid w:val="00474ED2"/>
    <w:rsid w:val="004751BB"/>
    <w:rsid w:val="004754C6"/>
    <w:rsid w:val="0048097A"/>
    <w:rsid w:val="004809F5"/>
    <w:rsid w:val="00483A85"/>
    <w:rsid w:val="0048484B"/>
    <w:rsid w:val="00485208"/>
    <w:rsid w:val="0048550D"/>
    <w:rsid w:val="004860B6"/>
    <w:rsid w:val="00486DB6"/>
    <w:rsid w:val="00491452"/>
    <w:rsid w:val="004A04F3"/>
    <w:rsid w:val="004A0D48"/>
    <w:rsid w:val="004A37F3"/>
    <w:rsid w:val="004A4CFC"/>
    <w:rsid w:val="004A5267"/>
    <w:rsid w:val="004A58C2"/>
    <w:rsid w:val="004C1FD8"/>
    <w:rsid w:val="004C77B5"/>
    <w:rsid w:val="004C7ACD"/>
    <w:rsid w:val="004D15F3"/>
    <w:rsid w:val="004D2617"/>
    <w:rsid w:val="004D56C7"/>
    <w:rsid w:val="004D5906"/>
    <w:rsid w:val="00503777"/>
    <w:rsid w:val="00504B7D"/>
    <w:rsid w:val="0051145B"/>
    <w:rsid w:val="00524918"/>
    <w:rsid w:val="00524F32"/>
    <w:rsid w:val="00526EEC"/>
    <w:rsid w:val="00534AA2"/>
    <w:rsid w:val="0053613E"/>
    <w:rsid w:val="00541852"/>
    <w:rsid w:val="00543C2C"/>
    <w:rsid w:val="005442D2"/>
    <w:rsid w:val="00547B73"/>
    <w:rsid w:val="005506F3"/>
    <w:rsid w:val="0055280B"/>
    <w:rsid w:val="00552A4A"/>
    <w:rsid w:val="005572C4"/>
    <w:rsid w:val="005600AF"/>
    <w:rsid w:val="005606C2"/>
    <w:rsid w:val="00563538"/>
    <w:rsid w:val="00567F1A"/>
    <w:rsid w:val="005705A2"/>
    <w:rsid w:val="0057081C"/>
    <w:rsid w:val="00570F8F"/>
    <w:rsid w:val="0057223C"/>
    <w:rsid w:val="00592175"/>
    <w:rsid w:val="00593603"/>
    <w:rsid w:val="00597A3E"/>
    <w:rsid w:val="005A05EE"/>
    <w:rsid w:val="005A1439"/>
    <w:rsid w:val="005A697D"/>
    <w:rsid w:val="005A6FF2"/>
    <w:rsid w:val="005A70DC"/>
    <w:rsid w:val="005A7415"/>
    <w:rsid w:val="005B364E"/>
    <w:rsid w:val="005B465E"/>
    <w:rsid w:val="005C3A35"/>
    <w:rsid w:val="005C3AF8"/>
    <w:rsid w:val="005D123C"/>
    <w:rsid w:val="005D1871"/>
    <w:rsid w:val="005D2527"/>
    <w:rsid w:val="005D32C4"/>
    <w:rsid w:val="005D4291"/>
    <w:rsid w:val="005D56C4"/>
    <w:rsid w:val="005D77C8"/>
    <w:rsid w:val="005E2B02"/>
    <w:rsid w:val="005E455B"/>
    <w:rsid w:val="005E6B31"/>
    <w:rsid w:val="005F101A"/>
    <w:rsid w:val="005F1A81"/>
    <w:rsid w:val="005F2F19"/>
    <w:rsid w:val="005F334A"/>
    <w:rsid w:val="005F552E"/>
    <w:rsid w:val="005F5DB7"/>
    <w:rsid w:val="005F6A0B"/>
    <w:rsid w:val="005F7D22"/>
    <w:rsid w:val="006002DB"/>
    <w:rsid w:val="00601DBE"/>
    <w:rsid w:val="0060218B"/>
    <w:rsid w:val="00611807"/>
    <w:rsid w:val="006134A8"/>
    <w:rsid w:val="00621164"/>
    <w:rsid w:val="00626FA7"/>
    <w:rsid w:val="00630977"/>
    <w:rsid w:val="0064155C"/>
    <w:rsid w:val="0064483E"/>
    <w:rsid w:val="00647D66"/>
    <w:rsid w:val="00651D28"/>
    <w:rsid w:val="006534BC"/>
    <w:rsid w:val="0066586B"/>
    <w:rsid w:val="006754F5"/>
    <w:rsid w:val="00683DED"/>
    <w:rsid w:val="00684B72"/>
    <w:rsid w:val="006863E3"/>
    <w:rsid w:val="006873A8"/>
    <w:rsid w:val="00693314"/>
    <w:rsid w:val="006A64E3"/>
    <w:rsid w:val="006A7B4F"/>
    <w:rsid w:val="006B153F"/>
    <w:rsid w:val="006B21A3"/>
    <w:rsid w:val="006B6D56"/>
    <w:rsid w:val="006C2737"/>
    <w:rsid w:val="006C38E8"/>
    <w:rsid w:val="006C5836"/>
    <w:rsid w:val="006C66FC"/>
    <w:rsid w:val="006D073C"/>
    <w:rsid w:val="006D6A80"/>
    <w:rsid w:val="006E09D1"/>
    <w:rsid w:val="006E2FDE"/>
    <w:rsid w:val="006E4E28"/>
    <w:rsid w:val="006E54FD"/>
    <w:rsid w:val="006F12FA"/>
    <w:rsid w:val="006F35E6"/>
    <w:rsid w:val="006F3E7B"/>
    <w:rsid w:val="00705CA9"/>
    <w:rsid w:val="007074FC"/>
    <w:rsid w:val="00712D34"/>
    <w:rsid w:val="00713950"/>
    <w:rsid w:val="0072757A"/>
    <w:rsid w:val="00727D8F"/>
    <w:rsid w:val="00727E9B"/>
    <w:rsid w:val="007302EF"/>
    <w:rsid w:val="0073174A"/>
    <w:rsid w:val="0073457C"/>
    <w:rsid w:val="00746B00"/>
    <w:rsid w:val="007504A1"/>
    <w:rsid w:val="0075198D"/>
    <w:rsid w:val="00751BE5"/>
    <w:rsid w:val="00752AAF"/>
    <w:rsid w:val="00752C2C"/>
    <w:rsid w:val="0075694D"/>
    <w:rsid w:val="00757CEA"/>
    <w:rsid w:val="0076034E"/>
    <w:rsid w:val="007645EB"/>
    <w:rsid w:val="00766BD1"/>
    <w:rsid w:val="0077670A"/>
    <w:rsid w:val="007856E0"/>
    <w:rsid w:val="00792B83"/>
    <w:rsid w:val="0079660F"/>
    <w:rsid w:val="00796784"/>
    <w:rsid w:val="00797013"/>
    <w:rsid w:val="007A1B82"/>
    <w:rsid w:val="007B376D"/>
    <w:rsid w:val="007B69B6"/>
    <w:rsid w:val="007C72C5"/>
    <w:rsid w:val="007C7884"/>
    <w:rsid w:val="007D17A6"/>
    <w:rsid w:val="007D1D64"/>
    <w:rsid w:val="007E3AFC"/>
    <w:rsid w:val="007E5431"/>
    <w:rsid w:val="007E57AB"/>
    <w:rsid w:val="007F3FF4"/>
    <w:rsid w:val="007F528F"/>
    <w:rsid w:val="007F57D9"/>
    <w:rsid w:val="0080381B"/>
    <w:rsid w:val="00804CFE"/>
    <w:rsid w:val="00806174"/>
    <w:rsid w:val="0081005C"/>
    <w:rsid w:val="0082144C"/>
    <w:rsid w:val="00825C18"/>
    <w:rsid w:val="008265EA"/>
    <w:rsid w:val="00826AD1"/>
    <w:rsid w:val="008306D4"/>
    <w:rsid w:val="00831CC1"/>
    <w:rsid w:val="0083687B"/>
    <w:rsid w:val="00845F08"/>
    <w:rsid w:val="0085183E"/>
    <w:rsid w:val="00853BA3"/>
    <w:rsid w:val="0086325C"/>
    <w:rsid w:val="00865BC7"/>
    <w:rsid w:val="00865C28"/>
    <w:rsid w:val="00870A44"/>
    <w:rsid w:val="00886310"/>
    <w:rsid w:val="00887EB0"/>
    <w:rsid w:val="0089356A"/>
    <w:rsid w:val="00896651"/>
    <w:rsid w:val="00897E46"/>
    <w:rsid w:val="008A04AB"/>
    <w:rsid w:val="008A0677"/>
    <w:rsid w:val="008A131C"/>
    <w:rsid w:val="008A23E3"/>
    <w:rsid w:val="008A3B85"/>
    <w:rsid w:val="008A6FA6"/>
    <w:rsid w:val="008B1FC4"/>
    <w:rsid w:val="008B61ED"/>
    <w:rsid w:val="008C055C"/>
    <w:rsid w:val="008C403A"/>
    <w:rsid w:val="008C4E79"/>
    <w:rsid w:val="008D4579"/>
    <w:rsid w:val="008D5996"/>
    <w:rsid w:val="008D661D"/>
    <w:rsid w:val="008E1C40"/>
    <w:rsid w:val="008E37D6"/>
    <w:rsid w:val="008F06EB"/>
    <w:rsid w:val="008F451B"/>
    <w:rsid w:val="008F4C45"/>
    <w:rsid w:val="008F66F6"/>
    <w:rsid w:val="00900593"/>
    <w:rsid w:val="00900CB0"/>
    <w:rsid w:val="009043A8"/>
    <w:rsid w:val="00905DAF"/>
    <w:rsid w:val="009068A6"/>
    <w:rsid w:val="00907539"/>
    <w:rsid w:val="009107D0"/>
    <w:rsid w:val="00912809"/>
    <w:rsid w:val="00913EB9"/>
    <w:rsid w:val="009164AC"/>
    <w:rsid w:val="009174A1"/>
    <w:rsid w:val="0093315E"/>
    <w:rsid w:val="00933F9D"/>
    <w:rsid w:val="0094165B"/>
    <w:rsid w:val="00942DB4"/>
    <w:rsid w:val="00944B82"/>
    <w:rsid w:val="00951494"/>
    <w:rsid w:val="009545B0"/>
    <w:rsid w:val="009562F0"/>
    <w:rsid w:val="0095651F"/>
    <w:rsid w:val="00957EB5"/>
    <w:rsid w:val="00961992"/>
    <w:rsid w:val="00966575"/>
    <w:rsid w:val="00976853"/>
    <w:rsid w:val="00983476"/>
    <w:rsid w:val="00983724"/>
    <w:rsid w:val="009843D9"/>
    <w:rsid w:val="009859E8"/>
    <w:rsid w:val="00986C2D"/>
    <w:rsid w:val="00986DBF"/>
    <w:rsid w:val="009875F8"/>
    <w:rsid w:val="009A236F"/>
    <w:rsid w:val="009A5DE1"/>
    <w:rsid w:val="009B0B0B"/>
    <w:rsid w:val="009B2C3C"/>
    <w:rsid w:val="009B792A"/>
    <w:rsid w:val="009C02B6"/>
    <w:rsid w:val="009C1F38"/>
    <w:rsid w:val="009C7DE5"/>
    <w:rsid w:val="009D036A"/>
    <w:rsid w:val="009E0BC3"/>
    <w:rsid w:val="009E24B5"/>
    <w:rsid w:val="009E5E5C"/>
    <w:rsid w:val="009E5E9C"/>
    <w:rsid w:val="009F079C"/>
    <w:rsid w:val="009F2B13"/>
    <w:rsid w:val="009F7D0C"/>
    <w:rsid w:val="00A017B3"/>
    <w:rsid w:val="00A029DD"/>
    <w:rsid w:val="00A079C7"/>
    <w:rsid w:val="00A110E7"/>
    <w:rsid w:val="00A13A6E"/>
    <w:rsid w:val="00A13AFA"/>
    <w:rsid w:val="00A13CC4"/>
    <w:rsid w:val="00A142E7"/>
    <w:rsid w:val="00A22670"/>
    <w:rsid w:val="00A23B14"/>
    <w:rsid w:val="00A34121"/>
    <w:rsid w:val="00A3425B"/>
    <w:rsid w:val="00A412E0"/>
    <w:rsid w:val="00A4409F"/>
    <w:rsid w:val="00A44748"/>
    <w:rsid w:val="00A53539"/>
    <w:rsid w:val="00A62060"/>
    <w:rsid w:val="00A62962"/>
    <w:rsid w:val="00A638CF"/>
    <w:rsid w:val="00A644F5"/>
    <w:rsid w:val="00A65137"/>
    <w:rsid w:val="00A706BE"/>
    <w:rsid w:val="00A82B31"/>
    <w:rsid w:val="00A83F1A"/>
    <w:rsid w:val="00A86A78"/>
    <w:rsid w:val="00A90B6F"/>
    <w:rsid w:val="00A9375A"/>
    <w:rsid w:val="00AA12DF"/>
    <w:rsid w:val="00AA30B9"/>
    <w:rsid w:val="00AA3471"/>
    <w:rsid w:val="00AA7CCE"/>
    <w:rsid w:val="00AB38F1"/>
    <w:rsid w:val="00AB7821"/>
    <w:rsid w:val="00AC182F"/>
    <w:rsid w:val="00AC470C"/>
    <w:rsid w:val="00AC7C8B"/>
    <w:rsid w:val="00AD12B4"/>
    <w:rsid w:val="00AD7A60"/>
    <w:rsid w:val="00AE3284"/>
    <w:rsid w:val="00AE34DB"/>
    <w:rsid w:val="00AE40CD"/>
    <w:rsid w:val="00AE5822"/>
    <w:rsid w:val="00AE72DA"/>
    <w:rsid w:val="00AF5189"/>
    <w:rsid w:val="00AF7382"/>
    <w:rsid w:val="00B009C4"/>
    <w:rsid w:val="00B1379F"/>
    <w:rsid w:val="00B1425F"/>
    <w:rsid w:val="00B146FF"/>
    <w:rsid w:val="00B15E17"/>
    <w:rsid w:val="00B16522"/>
    <w:rsid w:val="00B212CC"/>
    <w:rsid w:val="00B35B62"/>
    <w:rsid w:val="00B35DC2"/>
    <w:rsid w:val="00B432C8"/>
    <w:rsid w:val="00B4731E"/>
    <w:rsid w:val="00B60BA5"/>
    <w:rsid w:val="00B61920"/>
    <w:rsid w:val="00B739AF"/>
    <w:rsid w:val="00B777AC"/>
    <w:rsid w:val="00B85C73"/>
    <w:rsid w:val="00B86357"/>
    <w:rsid w:val="00B9010A"/>
    <w:rsid w:val="00B90A02"/>
    <w:rsid w:val="00BA1C51"/>
    <w:rsid w:val="00BA4DC7"/>
    <w:rsid w:val="00BA5EDA"/>
    <w:rsid w:val="00BA6566"/>
    <w:rsid w:val="00BB1C43"/>
    <w:rsid w:val="00BB3334"/>
    <w:rsid w:val="00BB3966"/>
    <w:rsid w:val="00BC1040"/>
    <w:rsid w:val="00BC1F18"/>
    <w:rsid w:val="00BC3C3B"/>
    <w:rsid w:val="00BC75C6"/>
    <w:rsid w:val="00BD66D9"/>
    <w:rsid w:val="00BE4DDA"/>
    <w:rsid w:val="00BF0314"/>
    <w:rsid w:val="00BF36DE"/>
    <w:rsid w:val="00BF691E"/>
    <w:rsid w:val="00BF7338"/>
    <w:rsid w:val="00BF74AC"/>
    <w:rsid w:val="00C00178"/>
    <w:rsid w:val="00C0368B"/>
    <w:rsid w:val="00C03A0A"/>
    <w:rsid w:val="00C046D6"/>
    <w:rsid w:val="00C053A0"/>
    <w:rsid w:val="00C061E4"/>
    <w:rsid w:val="00C11F3E"/>
    <w:rsid w:val="00C1639C"/>
    <w:rsid w:val="00C23C2D"/>
    <w:rsid w:val="00C3291E"/>
    <w:rsid w:val="00C34084"/>
    <w:rsid w:val="00C369A9"/>
    <w:rsid w:val="00C40132"/>
    <w:rsid w:val="00C40496"/>
    <w:rsid w:val="00C424EC"/>
    <w:rsid w:val="00C43C72"/>
    <w:rsid w:val="00C4423F"/>
    <w:rsid w:val="00C47D3E"/>
    <w:rsid w:val="00C52764"/>
    <w:rsid w:val="00C53AE5"/>
    <w:rsid w:val="00C63776"/>
    <w:rsid w:val="00C73EF1"/>
    <w:rsid w:val="00C83CFB"/>
    <w:rsid w:val="00C86557"/>
    <w:rsid w:val="00C87159"/>
    <w:rsid w:val="00C90E49"/>
    <w:rsid w:val="00C91171"/>
    <w:rsid w:val="00C91C0C"/>
    <w:rsid w:val="00C920F9"/>
    <w:rsid w:val="00C93331"/>
    <w:rsid w:val="00C95DC9"/>
    <w:rsid w:val="00C96553"/>
    <w:rsid w:val="00C96E1D"/>
    <w:rsid w:val="00CA051C"/>
    <w:rsid w:val="00CA182E"/>
    <w:rsid w:val="00CA29ED"/>
    <w:rsid w:val="00CA79A4"/>
    <w:rsid w:val="00CB1D2D"/>
    <w:rsid w:val="00CC6AFD"/>
    <w:rsid w:val="00CD2BE1"/>
    <w:rsid w:val="00CD2EE2"/>
    <w:rsid w:val="00CD3B14"/>
    <w:rsid w:val="00CE1049"/>
    <w:rsid w:val="00CE27D9"/>
    <w:rsid w:val="00CE3437"/>
    <w:rsid w:val="00CF007F"/>
    <w:rsid w:val="00CF116B"/>
    <w:rsid w:val="00CF1275"/>
    <w:rsid w:val="00CF27D3"/>
    <w:rsid w:val="00CF3350"/>
    <w:rsid w:val="00CF525C"/>
    <w:rsid w:val="00CF55CD"/>
    <w:rsid w:val="00CF5B62"/>
    <w:rsid w:val="00CF6399"/>
    <w:rsid w:val="00CF6CC3"/>
    <w:rsid w:val="00CF70E4"/>
    <w:rsid w:val="00D0057C"/>
    <w:rsid w:val="00D02E80"/>
    <w:rsid w:val="00D07A8C"/>
    <w:rsid w:val="00D1013C"/>
    <w:rsid w:val="00D11810"/>
    <w:rsid w:val="00D12D9A"/>
    <w:rsid w:val="00D141ED"/>
    <w:rsid w:val="00D16535"/>
    <w:rsid w:val="00D20503"/>
    <w:rsid w:val="00D2101E"/>
    <w:rsid w:val="00D2126F"/>
    <w:rsid w:val="00D21E55"/>
    <w:rsid w:val="00D22FD6"/>
    <w:rsid w:val="00D30B9B"/>
    <w:rsid w:val="00D30ED7"/>
    <w:rsid w:val="00D3545B"/>
    <w:rsid w:val="00D35FA0"/>
    <w:rsid w:val="00D37671"/>
    <w:rsid w:val="00D4073A"/>
    <w:rsid w:val="00D41409"/>
    <w:rsid w:val="00D42407"/>
    <w:rsid w:val="00D4306A"/>
    <w:rsid w:val="00D44B6C"/>
    <w:rsid w:val="00D501EC"/>
    <w:rsid w:val="00D50B2B"/>
    <w:rsid w:val="00D55EBA"/>
    <w:rsid w:val="00D625F1"/>
    <w:rsid w:val="00D63489"/>
    <w:rsid w:val="00D64026"/>
    <w:rsid w:val="00D702F7"/>
    <w:rsid w:val="00D73815"/>
    <w:rsid w:val="00D75A18"/>
    <w:rsid w:val="00D76A6E"/>
    <w:rsid w:val="00D80EF9"/>
    <w:rsid w:val="00D8132A"/>
    <w:rsid w:val="00D81C07"/>
    <w:rsid w:val="00D82663"/>
    <w:rsid w:val="00D84879"/>
    <w:rsid w:val="00D86D88"/>
    <w:rsid w:val="00D87EBB"/>
    <w:rsid w:val="00D91D75"/>
    <w:rsid w:val="00D96D09"/>
    <w:rsid w:val="00DA5113"/>
    <w:rsid w:val="00DA589B"/>
    <w:rsid w:val="00DA7092"/>
    <w:rsid w:val="00DB5BDB"/>
    <w:rsid w:val="00DC21A4"/>
    <w:rsid w:val="00DC3317"/>
    <w:rsid w:val="00DC507E"/>
    <w:rsid w:val="00DD12BF"/>
    <w:rsid w:val="00DD24F4"/>
    <w:rsid w:val="00DD2CF1"/>
    <w:rsid w:val="00DD4E1F"/>
    <w:rsid w:val="00DD50EE"/>
    <w:rsid w:val="00DE1E83"/>
    <w:rsid w:val="00DE454A"/>
    <w:rsid w:val="00DE4B37"/>
    <w:rsid w:val="00DE579B"/>
    <w:rsid w:val="00DF4FE4"/>
    <w:rsid w:val="00DF6156"/>
    <w:rsid w:val="00E02D1A"/>
    <w:rsid w:val="00E125F1"/>
    <w:rsid w:val="00E13070"/>
    <w:rsid w:val="00E1341D"/>
    <w:rsid w:val="00E14494"/>
    <w:rsid w:val="00E14670"/>
    <w:rsid w:val="00E153AD"/>
    <w:rsid w:val="00E16CA0"/>
    <w:rsid w:val="00E31831"/>
    <w:rsid w:val="00E34692"/>
    <w:rsid w:val="00E34FA3"/>
    <w:rsid w:val="00E37886"/>
    <w:rsid w:val="00E46F66"/>
    <w:rsid w:val="00E679F7"/>
    <w:rsid w:val="00E700D4"/>
    <w:rsid w:val="00E711BC"/>
    <w:rsid w:val="00E7253A"/>
    <w:rsid w:val="00E73517"/>
    <w:rsid w:val="00E80DEF"/>
    <w:rsid w:val="00E84635"/>
    <w:rsid w:val="00E852E5"/>
    <w:rsid w:val="00E86BD9"/>
    <w:rsid w:val="00E90248"/>
    <w:rsid w:val="00E935E3"/>
    <w:rsid w:val="00E96D4C"/>
    <w:rsid w:val="00E96E85"/>
    <w:rsid w:val="00EA130F"/>
    <w:rsid w:val="00EA3846"/>
    <w:rsid w:val="00EA3C67"/>
    <w:rsid w:val="00EB190D"/>
    <w:rsid w:val="00EB1A48"/>
    <w:rsid w:val="00EB4389"/>
    <w:rsid w:val="00EC0A2D"/>
    <w:rsid w:val="00EC1C62"/>
    <w:rsid w:val="00EC4E9B"/>
    <w:rsid w:val="00EC583A"/>
    <w:rsid w:val="00ED1584"/>
    <w:rsid w:val="00ED2809"/>
    <w:rsid w:val="00ED7369"/>
    <w:rsid w:val="00EE03DF"/>
    <w:rsid w:val="00EE2C08"/>
    <w:rsid w:val="00EE4059"/>
    <w:rsid w:val="00EE42B7"/>
    <w:rsid w:val="00EE4BD5"/>
    <w:rsid w:val="00EE5A05"/>
    <w:rsid w:val="00EF07A7"/>
    <w:rsid w:val="00EF0895"/>
    <w:rsid w:val="00EF16B6"/>
    <w:rsid w:val="00EF73BE"/>
    <w:rsid w:val="00F01861"/>
    <w:rsid w:val="00F021A6"/>
    <w:rsid w:val="00F04775"/>
    <w:rsid w:val="00F10B94"/>
    <w:rsid w:val="00F130AB"/>
    <w:rsid w:val="00F16F9F"/>
    <w:rsid w:val="00F254D5"/>
    <w:rsid w:val="00F25BF6"/>
    <w:rsid w:val="00F27A4B"/>
    <w:rsid w:val="00F30D25"/>
    <w:rsid w:val="00F316E3"/>
    <w:rsid w:val="00F33A66"/>
    <w:rsid w:val="00F3541E"/>
    <w:rsid w:val="00F40ED0"/>
    <w:rsid w:val="00F45AC8"/>
    <w:rsid w:val="00F526D2"/>
    <w:rsid w:val="00F52BEA"/>
    <w:rsid w:val="00F571D3"/>
    <w:rsid w:val="00F5765D"/>
    <w:rsid w:val="00F579F6"/>
    <w:rsid w:val="00F62E98"/>
    <w:rsid w:val="00F652CE"/>
    <w:rsid w:val="00F7097F"/>
    <w:rsid w:val="00F724BB"/>
    <w:rsid w:val="00F72D2B"/>
    <w:rsid w:val="00F73022"/>
    <w:rsid w:val="00F85AD0"/>
    <w:rsid w:val="00F93772"/>
    <w:rsid w:val="00FA692D"/>
    <w:rsid w:val="00FA7519"/>
    <w:rsid w:val="00FB032B"/>
    <w:rsid w:val="00FB0360"/>
    <w:rsid w:val="00FB5C32"/>
    <w:rsid w:val="00FC12C7"/>
    <w:rsid w:val="00FC3E9F"/>
    <w:rsid w:val="00FD2C89"/>
    <w:rsid w:val="00FD32A8"/>
    <w:rsid w:val="00FD4652"/>
    <w:rsid w:val="00FD5CA1"/>
    <w:rsid w:val="00FE3646"/>
    <w:rsid w:val="00FE3AF7"/>
    <w:rsid w:val="00FF17FE"/>
    <w:rsid w:val="00FF296B"/>
    <w:rsid w:val="00FF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CFC81"/>
  <w15:docId w15:val="{62E827E4-CED1-4C95-9DE4-E7938DD8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895"/>
  </w:style>
  <w:style w:type="paragraph" w:styleId="1">
    <w:name w:val="heading 1"/>
    <w:basedOn w:val="a"/>
    <w:next w:val="a"/>
    <w:link w:val="11"/>
    <w:uiPriority w:val="9"/>
    <w:qFormat/>
    <w:rsid w:val="00611807"/>
    <w:pPr>
      <w:keepNext/>
      <w:keepLines/>
      <w:spacing w:before="48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11807"/>
    <w:pPr>
      <w:keepNext/>
      <w:keepLines/>
      <w:spacing w:before="40" w:after="0" w:line="25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611807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35426F"/>
    <w:pPr>
      <w:widowControl w:val="0"/>
      <w:suppressAutoHyphens/>
      <w:spacing w:after="283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eastAsia="zh-CN" w:bidi="en-US"/>
    </w:rPr>
  </w:style>
  <w:style w:type="character" w:customStyle="1" w:styleId="a5">
    <w:name w:val="Основной текст Знак"/>
    <w:basedOn w:val="a0"/>
    <w:link w:val="a4"/>
    <w:semiHidden/>
    <w:rsid w:val="0035426F"/>
    <w:rPr>
      <w:rFonts w:ascii="Times New Roman" w:eastAsia="Lucida Sans Unicode" w:hAnsi="Times New Roman" w:cs="Tahoma"/>
      <w:color w:val="000000"/>
      <w:sz w:val="24"/>
      <w:szCs w:val="24"/>
      <w:lang w:val="en-US" w:eastAsia="zh-CN" w:bidi="en-US"/>
    </w:rPr>
  </w:style>
  <w:style w:type="character" w:customStyle="1" w:styleId="a6">
    <w:name w:val="Основной текст_"/>
    <w:basedOn w:val="a0"/>
    <w:link w:val="21"/>
    <w:rsid w:val="00C53AE5"/>
    <w:rPr>
      <w:rFonts w:ascii="Times New Roman" w:eastAsia="Times New Roman" w:hAnsi="Times New Roman" w:cs="Times New Roman"/>
      <w:spacing w:val="2"/>
      <w:sz w:val="21"/>
      <w:szCs w:val="21"/>
      <w:shd w:val="clear" w:color="auto" w:fill="FFFFFF"/>
    </w:rPr>
  </w:style>
  <w:style w:type="character" w:customStyle="1" w:styleId="10">
    <w:name w:val="Основной текст1"/>
    <w:basedOn w:val="a6"/>
    <w:rsid w:val="00C53AE5"/>
    <w:rPr>
      <w:rFonts w:ascii="Times New Roman" w:eastAsia="Times New Roman" w:hAnsi="Times New Roman" w:cs="Times New Roman"/>
      <w:color w:val="000000"/>
      <w:spacing w:val="2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21">
    <w:name w:val="Основной текст2"/>
    <w:basedOn w:val="a"/>
    <w:link w:val="a6"/>
    <w:rsid w:val="00C53AE5"/>
    <w:pPr>
      <w:widowControl w:val="0"/>
      <w:shd w:val="clear" w:color="auto" w:fill="FFFFFF"/>
      <w:spacing w:after="0" w:line="274" w:lineRule="exact"/>
    </w:pPr>
    <w:rPr>
      <w:rFonts w:ascii="Times New Roman" w:eastAsia="Times New Roman" w:hAnsi="Times New Roman" w:cs="Times New Roman"/>
      <w:spacing w:val="2"/>
      <w:sz w:val="21"/>
      <w:szCs w:val="21"/>
    </w:rPr>
  </w:style>
  <w:style w:type="character" w:customStyle="1" w:styleId="13pt0pt">
    <w:name w:val="Основной текст + 13 pt;Интервал 0 pt"/>
    <w:basedOn w:val="a6"/>
    <w:rsid w:val="00C53A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4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styleId="a7">
    <w:name w:val="Hyperlink"/>
    <w:basedOn w:val="a0"/>
    <w:uiPriority w:val="99"/>
    <w:unhideWhenUsed/>
    <w:rsid w:val="009B2C3C"/>
    <w:rPr>
      <w:color w:val="0000FF" w:themeColor="hyperlink"/>
      <w:u w:val="single"/>
    </w:rPr>
  </w:style>
  <w:style w:type="table" w:customStyle="1" w:styleId="12">
    <w:name w:val="Сетка таблицы1"/>
    <w:basedOn w:val="a1"/>
    <w:next w:val="a3"/>
    <w:uiPriority w:val="39"/>
    <w:rsid w:val="00CF6CC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a9"/>
    <w:uiPriority w:val="34"/>
    <w:qFormat/>
    <w:rsid w:val="00D16535"/>
    <w:pPr>
      <w:ind w:left="720"/>
      <w:contextualSpacing/>
    </w:pPr>
  </w:style>
  <w:style w:type="table" w:customStyle="1" w:styleId="22">
    <w:name w:val="Сетка таблицы2"/>
    <w:basedOn w:val="a1"/>
    <w:next w:val="a3"/>
    <w:uiPriority w:val="39"/>
    <w:rsid w:val="00FD5CA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3">
    <w:name w:val="s_13"/>
    <w:basedOn w:val="a"/>
    <w:rsid w:val="00175471"/>
    <w:pPr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No Spacing"/>
    <w:aliases w:val="Без интервала1,для таблиц,Без интервала2,No Spacing1,No Spacing,Без интервала11"/>
    <w:link w:val="ab"/>
    <w:uiPriority w:val="1"/>
    <w:qFormat/>
    <w:rsid w:val="00E852E5"/>
    <w:pPr>
      <w:spacing w:after="0" w:line="240" w:lineRule="auto"/>
    </w:pPr>
  </w:style>
  <w:style w:type="character" w:styleId="ac">
    <w:name w:val="Emphasis"/>
    <w:uiPriority w:val="20"/>
    <w:qFormat/>
    <w:rsid w:val="00CE1049"/>
    <w:rPr>
      <w:i/>
      <w:iCs/>
    </w:rPr>
  </w:style>
  <w:style w:type="table" w:customStyle="1" w:styleId="31">
    <w:name w:val="Сетка таблицы3"/>
    <w:basedOn w:val="a1"/>
    <w:next w:val="a3"/>
    <w:uiPriority w:val="39"/>
    <w:rsid w:val="00CE104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59"/>
    <w:rsid w:val="0026738E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3">
    <w:name w:val="Колонтитул (2)_"/>
    <w:basedOn w:val="a0"/>
    <w:link w:val="24"/>
    <w:uiPriority w:val="99"/>
    <w:rsid w:val="009F079C"/>
    <w:rPr>
      <w:rFonts w:ascii="Times New Roman" w:hAnsi="Times New Roman"/>
      <w:sz w:val="20"/>
      <w:szCs w:val="20"/>
    </w:rPr>
  </w:style>
  <w:style w:type="paragraph" w:customStyle="1" w:styleId="24">
    <w:name w:val="Колонтитул (2)"/>
    <w:basedOn w:val="a"/>
    <w:link w:val="23"/>
    <w:uiPriority w:val="99"/>
    <w:rsid w:val="009F079C"/>
    <w:pPr>
      <w:widowControl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ad">
    <w:name w:val="header"/>
    <w:basedOn w:val="a"/>
    <w:link w:val="ae"/>
    <w:unhideWhenUsed/>
    <w:rsid w:val="009F0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9F079C"/>
  </w:style>
  <w:style w:type="paragraph" w:styleId="af">
    <w:name w:val="footer"/>
    <w:basedOn w:val="a"/>
    <w:link w:val="af0"/>
    <w:unhideWhenUsed/>
    <w:rsid w:val="009F0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rsid w:val="009F079C"/>
  </w:style>
  <w:style w:type="paragraph" w:customStyle="1" w:styleId="s1">
    <w:name w:val="s_1"/>
    <w:basedOn w:val="a"/>
    <w:rsid w:val="00FC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">
    <w:name w:val="Сетка таблицы5"/>
    <w:basedOn w:val="a1"/>
    <w:next w:val="a3"/>
    <w:rsid w:val="00CE27D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rsid w:val="0042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Сетка таблицы7"/>
    <w:basedOn w:val="a1"/>
    <w:next w:val="a3"/>
    <w:rsid w:val="0042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0">
    <w:name w:val="Заголовок 11"/>
    <w:basedOn w:val="a"/>
    <w:next w:val="a"/>
    <w:link w:val="13"/>
    <w:uiPriority w:val="9"/>
    <w:qFormat/>
    <w:rsid w:val="00611807"/>
    <w:pPr>
      <w:keepNext/>
      <w:keepLines/>
      <w:spacing w:before="240" w:after="0" w:line="256" w:lineRule="auto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semiHidden/>
    <w:rsid w:val="0061180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semiHidden/>
    <w:rsid w:val="00611807"/>
    <w:rPr>
      <w:rFonts w:ascii="Arial" w:eastAsia="Times New Roman" w:hAnsi="Arial" w:cs="Arial"/>
      <w:b/>
      <w:bCs/>
      <w:sz w:val="26"/>
      <w:szCs w:val="26"/>
      <w:lang w:eastAsia="ru-RU"/>
    </w:rPr>
  </w:style>
  <w:style w:type="numbering" w:customStyle="1" w:styleId="14">
    <w:name w:val="Нет списка1"/>
    <w:next w:val="a2"/>
    <w:uiPriority w:val="99"/>
    <w:semiHidden/>
    <w:unhideWhenUsed/>
    <w:rsid w:val="00611807"/>
  </w:style>
  <w:style w:type="character" w:customStyle="1" w:styleId="13">
    <w:name w:val="Заголовок 1 Знак"/>
    <w:basedOn w:val="a0"/>
    <w:link w:val="110"/>
    <w:uiPriority w:val="9"/>
    <w:rsid w:val="00611807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15">
    <w:name w:val="Просмотренная гиперссылка1"/>
    <w:basedOn w:val="a0"/>
    <w:uiPriority w:val="99"/>
    <w:semiHidden/>
    <w:unhideWhenUsed/>
    <w:rsid w:val="00611807"/>
    <w:rPr>
      <w:color w:val="954F72"/>
      <w:u w:val="single"/>
    </w:rPr>
  </w:style>
  <w:style w:type="paragraph" w:styleId="af1">
    <w:name w:val="Balloon Text"/>
    <w:basedOn w:val="a"/>
    <w:link w:val="af2"/>
    <w:semiHidden/>
    <w:unhideWhenUsed/>
    <w:rsid w:val="00611807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2">
    <w:name w:val="Текст выноски Знак"/>
    <w:basedOn w:val="a0"/>
    <w:link w:val="af1"/>
    <w:semiHidden/>
    <w:rsid w:val="0061180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210">
    <w:name w:val="Заголовок 21"/>
    <w:basedOn w:val="a"/>
    <w:next w:val="a"/>
    <w:semiHidden/>
    <w:qFormat/>
    <w:rsid w:val="00611807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customStyle="1" w:styleId="16">
    <w:name w:val="Обычный1"/>
    <w:rsid w:val="00611807"/>
    <w:pPr>
      <w:widowControl w:val="0"/>
      <w:snapToGrid w:val="0"/>
      <w:spacing w:after="0" w:line="240" w:lineRule="auto"/>
      <w:ind w:firstLine="9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Default">
    <w:name w:val="Default"/>
    <w:rsid w:val="0061180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  <w:style w:type="paragraph" w:customStyle="1" w:styleId="FR1">
    <w:name w:val="FR1"/>
    <w:rsid w:val="00611807"/>
    <w:pPr>
      <w:widowControl w:val="0"/>
      <w:spacing w:before="200" w:after="0" w:line="240" w:lineRule="auto"/>
      <w:jc w:val="center"/>
    </w:pPr>
    <w:rPr>
      <w:rFonts w:ascii="Arial" w:eastAsia="Calibri" w:hAnsi="Arial" w:cs="Arial"/>
      <w:sz w:val="20"/>
      <w:szCs w:val="20"/>
      <w:lang w:eastAsia="ru-RU"/>
    </w:rPr>
  </w:style>
  <w:style w:type="character" w:customStyle="1" w:styleId="11">
    <w:name w:val="Заголовок 1 Знак1"/>
    <w:basedOn w:val="a0"/>
    <w:link w:val="1"/>
    <w:uiPriority w:val="9"/>
    <w:locked/>
    <w:rsid w:val="00611807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211">
    <w:name w:val="Заголовок 2 Знак1"/>
    <w:basedOn w:val="a0"/>
    <w:uiPriority w:val="9"/>
    <w:semiHidden/>
    <w:rsid w:val="00611807"/>
    <w:rPr>
      <w:rFonts w:ascii="Calibri Light" w:eastAsia="Times New Roman" w:hAnsi="Calibri Light" w:cs="Times New Roman" w:hint="default"/>
      <w:color w:val="2E74B5"/>
      <w:sz w:val="26"/>
      <w:szCs w:val="26"/>
    </w:rPr>
  </w:style>
  <w:style w:type="table" w:customStyle="1" w:styleId="8">
    <w:name w:val="Сетка таблицы8"/>
    <w:basedOn w:val="a1"/>
    <w:next w:val="a3"/>
    <w:uiPriority w:val="59"/>
    <w:rsid w:val="006118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FollowedHyperlink"/>
    <w:basedOn w:val="a0"/>
    <w:uiPriority w:val="99"/>
    <w:semiHidden/>
    <w:unhideWhenUsed/>
    <w:rsid w:val="00611807"/>
    <w:rPr>
      <w:color w:val="800080" w:themeColor="followedHyperlink"/>
      <w:u w:val="single"/>
    </w:rPr>
  </w:style>
  <w:style w:type="character" w:customStyle="1" w:styleId="120">
    <w:name w:val="Заголовок 1 Знак2"/>
    <w:basedOn w:val="a0"/>
    <w:uiPriority w:val="9"/>
    <w:rsid w:val="006118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4">
    <w:name w:val="Normal (Web)"/>
    <w:basedOn w:val="a"/>
    <w:uiPriority w:val="99"/>
    <w:unhideWhenUsed/>
    <w:rsid w:val="00C4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rsid w:val="00504B7D"/>
    <w:pPr>
      <w:widowControl w:val="0"/>
      <w:autoSpaceDE w:val="0"/>
      <w:autoSpaceDN w:val="0"/>
      <w:adjustRightInd w:val="0"/>
      <w:spacing w:after="0" w:line="227" w:lineRule="exact"/>
      <w:ind w:firstLine="451"/>
      <w:jc w:val="both"/>
    </w:pPr>
    <w:rPr>
      <w:rFonts w:ascii="Trebuchet MS" w:eastAsia="Times New Roman" w:hAnsi="Trebuchet MS" w:cs="Trebuchet MS"/>
      <w:sz w:val="24"/>
      <w:szCs w:val="24"/>
      <w:lang w:eastAsia="ru-RU"/>
    </w:rPr>
  </w:style>
  <w:style w:type="paragraph" w:styleId="25">
    <w:name w:val="Body Text Indent 2"/>
    <w:basedOn w:val="a"/>
    <w:link w:val="26"/>
    <w:uiPriority w:val="99"/>
    <w:semiHidden/>
    <w:unhideWhenUsed/>
    <w:rsid w:val="004A37F3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semiHidden/>
    <w:rsid w:val="004A37F3"/>
  </w:style>
  <w:style w:type="character" w:customStyle="1" w:styleId="ab">
    <w:name w:val="Без интервала Знак"/>
    <w:aliases w:val="Без интервала1 Знак,для таблиц Знак,Без интервала2 Знак,No Spacing1 Знак,No Spacing Знак,Без интервала11 Знак"/>
    <w:link w:val="aa"/>
    <w:uiPriority w:val="1"/>
    <w:locked/>
    <w:rsid w:val="007B376D"/>
  </w:style>
  <w:style w:type="table" w:customStyle="1" w:styleId="9">
    <w:name w:val="Сетка таблицы9"/>
    <w:basedOn w:val="a1"/>
    <w:next w:val="a3"/>
    <w:rsid w:val="003B1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3"/>
    <w:rsid w:val="007A1B8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54185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3"/>
    <w:uiPriority w:val="39"/>
    <w:rsid w:val="0054185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link w:val="a8"/>
    <w:uiPriority w:val="34"/>
    <w:locked/>
    <w:rsid w:val="00BA6566"/>
  </w:style>
  <w:style w:type="paragraph" w:customStyle="1" w:styleId="222">
    <w:name w:val="222"/>
    <w:basedOn w:val="a"/>
    <w:qFormat/>
    <w:rsid w:val="00BA6566"/>
    <w:pPr>
      <w:spacing w:after="0" w:line="240" w:lineRule="auto"/>
      <w:ind w:left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2">
    <w:name w:val="122"/>
    <w:basedOn w:val="a"/>
    <w:rsid w:val="00BA6566"/>
    <w:pPr>
      <w:spacing w:after="0" w:line="240" w:lineRule="auto"/>
      <w:ind w:left="851" w:hanging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BA6566"/>
  </w:style>
  <w:style w:type="paragraph" w:customStyle="1" w:styleId="af5">
    <w:name w:val="Нормальный (таблица)"/>
    <w:basedOn w:val="a"/>
    <w:next w:val="a"/>
    <w:rsid w:val="00A13AF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13">
    <w:name w:val="Font Style13"/>
    <w:rsid w:val="00D30B9B"/>
    <w:rPr>
      <w:rFonts w:cs="Times New Roman"/>
      <w:sz w:val="22"/>
      <w:szCs w:val="22"/>
    </w:rPr>
  </w:style>
  <w:style w:type="paragraph" w:customStyle="1" w:styleId="Style3">
    <w:name w:val="Style3"/>
    <w:basedOn w:val="a"/>
    <w:rsid w:val="00D30B9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customStyle="1" w:styleId="17">
    <w:name w:val="Абзац списка1"/>
    <w:basedOn w:val="a"/>
    <w:rsid w:val="00E46F66"/>
    <w:pPr>
      <w:spacing w:after="160" w:line="259" w:lineRule="auto"/>
      <w:ind w:left="720"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s@email.orgus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.vitalii-pro@yandex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577CC-A70D-42A0-9BEE-9CE83CB35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3216</Words>
  <Characters>18335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</Company>
  <LinksUpToDate>false</LinksUpToDate>
  <CharactersWithSpaces>21508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И.В. Ряполова</dc:creator>
  <cp:lastModifiedBy>КартамышевАГ</cp:lastModifiedBy>
  <cp:revision>2</cp:revision>
  <cp:lastPrinted>2024-01-24T05:41:00Z</cp:lastPrinted>
  <dcterms:created xsi:type="dcterms:W3CDTF">2025-12-15T06:19:00Z</dcterms:created>
  <dcterms:modified xsi:type="dcterms:W3CDTF">2025-12-15T06:19:00Z</dcterms:modified>
</cp:coreProperties>
</file>