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2323-2503721490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Москва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УЧРЕЖДЕНИЕ "ЦЕНТРАЛЬНОЕ ЖИЛИЩНО-КОММУНАЛЬНОЕ УПРАВЛЕНИЕ" МИНИСТЕРСТВА ОБОРОНЫ РОССИЙСКОЙ ФЕДЕРАЦИИ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"ЦЕНТРАЛЬНОЕ ЖИЛИЩНО-КОММУНАЛЬНОЕ УПРАВЛЕНИЕ" МИНИСТЕРСТВА ОБОРОНЫ РОССИЙСКОЙ ФЕДЕРАЦИИ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Кондратьев Иван Валерьевич, +7(995)6287914, system5ios@gmail.com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32515524340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техническому обслуживанию оборудования газовых котельных, технических и технологических устройств на них, устранению инцидентов, технологических нарушений в работе газоиспользующего оборудования котельных в ЖКС № 6 (Санкт- Петербург), находящихся в обслуживании филиала ФГБУ «ЦЖКУ» Минобороны России (по ЛенВО)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711 000,00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техническое обслуживание оборудования газовых котельных, технических и технологических устройств на них, устранение инцидентов, технологических нарушений в работе газоиспользующего оборудования котельных в ЖКС № 6 (г. Санкт-Петербург), Ленинградская область, Выборгский район, п. Каменка, в/г №4, котельная №126/1, БМК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прочего оборудования общего назначения, не включенного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техническое обслуживание оборудования газовых котельных, технических и технологических устройств на них, устранение инцидентов, технологических нарушений в работе газоиспользующего оборудования котельных в ЖКС № 6 (г. Санкт-Петербург), Ленинградская область, Выборгский район, п. Каменка, в/г №4, котельная №103/1, БМК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прочего оборудования общего назначения, не включенного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27 000,00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28 350,00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"НОГ"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29 428,57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30 900,00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"НОГ"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