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1C7C64" w14:textId="6A440EEE" w:rsidR="00605580" w:rsidRPr="00DA0702" w:rsidRDefault="00DA0702" w:rsidP="0081228E">
      <w:pPr>
        <w:jc w:val="center"/>
        <w:rPr>
          <w:rFonts w:ascii="Geologica Thin" w:hAnsi="Geologica Thin"/>
          <w:b/>
          <w:bCs/>
          <w:sz w:val="20"/>
          <w:szCs w:val="20"/>
        </w:rPr>
      </w:pPr>
      <w:r w:rsidRPr="00DA0702">
        <w:rPr>
          <w:rFonts w:ascii="Geologica Thin" w:hAnsi="Geologica Thin"/>
          <w:b/>
          <w:bCs/>
          <w:noProof/>
          <w:sz w:val="20"/>
          <w:szCs w:val="20"/>
        </w:rPr>
        <w:drawing>
          <wp:inline distT="0" distB="0" distL="0" distR="0" wp14:anchorId="0EB67797" wp14:editId="0295141E">
            <wp:extent cx="6390005" cy="518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AA70" w14:textId="77777777" w:rsidR="00DA0702" w:rsidRPr="00DA0702" w:rsidRDefault="00DA0702" w:rsidP="0081228E">
      <w:pPr>
        <w:jc w:val="both"/>
        <w:rPr>
          <w:rFonts w:ascii="Geologica Thin" w:hAnsi="Geologica Thin"/>
          <w:b/>
          <w:bCs/>
          <w:color w:val="000000"/>
          <w:sz w:val="20"/>
          <w:szCs w:val="20"/>
        </w:rPr>
      </w:pPr>
    </w:p>
    <w:p w14:paraId="0EC9EC3E" w14:textId="2419C1FE" w:rsidR="00605580" w:rsidRPr="00875C81" w:rsidRDefault="004010D7" w:rsidP="0081228E">
      <w:pPr>
        <w:jc w:val="both"/>
        <w:rPr>
          <w:rFonts w:ascii="Geologica Thin" w:hAnsi="Geologica Thin"/>
          <w:b/>
          <w:bCs/>
          <w:color w:val="000000"/>
          <w:sz w:val="18"/>
          <w:szCs w:val="18"/>
        </w:rPr>
      </w:pPr>
      <w:r w:rsidRPr="00875C81">
        <w:rPr>
          <w:rFonts w:ascii="Geologica Thin" w:hAnsi="Geologica Thin"/>
          <w:b/>
          <w:bCs/>
          <w:color w:val="000000"/>
          <w:sz w:val="18"/>
          <w:szCs w:val="18"/>
        </w:rPr>
        <w:t xml:space="preserve">г. </w:t>
      </w:r>
      <w:r w:rsidR="00A5317D" w:rsidRPr="00875C81">
        <w:rPr>
          <w:rFonts w:ascii="Geologica Thin" w:hAnsi="Geologica Thin"/>
          <w:b/>
          <w:bCs/>
          <w:color w:val="000000"/>
          <w:sz w:val="18"/>
          <w:szCs w:val="18"/>
        </w:rPr>
        <w:t>Иркутск</w:t>
      </w:r>
      <w:r w:rsidR="00C80ED5" w:rsidRPr="00875C81">
        <w:rPr>
          <w:rFonts w:ascii="Geologica Thin" w:hAnsi="Geologica Thin"/>
          <w:b/>
          <w:bCs/>
          <w:color w:val="000000"/>
          <w:sz w:val="18"/>
          <w:szCs w:val="18"/>
        </w:rPr>
        <w:t xml:space="preserve">     </w:t>
      </w:r>
      <w:r w:rsidR="0081228E" w:rsidRPr="00875C81">
        <w:rPr>
          <w:rFonts w:ascii="Geologica Thin" w:hAnsi="Geologica Thin"/>
          <w:b/>
          <w:bCs/>
          <w:color w:val="000000"/>
          <w:sz w:val="18"/>
          <w:szCs w:val="18"/>
        </w:rPr>
        <w:t xml:space="preserve">                                                                                                                                        </w:t>
      </w:r>
      <w:r w:rsidR="00A5317D" w:rsidRPr="00875C81">
        <w:rPr>
          <w:rFonts w:ascii="Geologica Thin" w:hAnsi="Geologica Thin"/>
          <w:b/>
          <w:bCs/>
          <w:color w:val="000000"/>
          <w:sz w:val="18"/>
          <w:szCs w:val="18"/>
        </w:rPr>
        <w:t xml:space="preserve">         </w:t>
      </w:r>
      <w:r w:rsidR="0081228E" w:rsidRPr="00875C81">
        <w:rPr>
          <w:rFonts w:ascii="Geologica Thin" w:hAnsi="Geologica Thin"/>
          <w:b/>
          <w:bCs/>
          <w:color w:val="000000"/>
          <w:sz w:val="18"/>
          <w:szCs w:val="18"/>
        </w:rPr>
        <w:t xml:space="preserve"> </w:t>
      </w:r>
      <w:r w:rsidR="00875C81">
        <w:rPr>
          <w:rFonts w:ascii="Geologica Thin" w:hAnsi="Geologica Thin"/>
          <w:b/>
          <w:bCs/>
          <w:color w:val="000000"/>
          <w:sz w:val="18"/>
          <w:szCs w:val="18"/>
        </w:rPr>
        <w:t xml:space="preserve">                     </w:t>
      </w:r>
      <w:r w:rsidR="0081228E" w:rsidRPr="00875C81">
        <w:rPr>
          <w:rFonts w:ascii="Geologica Thin" w:hAnsi="Geologica Thin"/>
          <w:b/>
          <w:bCs/>
          <w:color w:val="000000"/>
          <w:sz w:val="18"/>
          <w:szCs w:val="18"/>
        </w:rPr>
        <w:t xml:space="preserve">  </w:t>
      </w:r>
      <w:sdt>
        <w:sdtPr>
          <w:rPr>
            <w:rFonts w:ascii="Geologica Thin" w:hAnsi="Geologica Thin"/>
            <w:b/>
            <w:bCs/>
            <w:color w:val="000000"/>
            <w:sz w:val="18"/>
            <w:szCs w:val="18"/>
          </w:rPr>
          <w:id w:val="-860203119"/>
          <w:placeholder>
            <w:docPart w:val="DefaultPlaceholder_-1854013437"/>
          </w:placeholder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C80ED5" w:rsidRPr="00875C81">
            <w:rPr>
              <w:rFonts w:ascii="Geologica Thin" w:hAnsi="Geologica Thin"/>
              <w:b/>
              <w:bCs/>
              <w:color w:val="000000"/>
              <w:sz w:val="18"/>
              <w:szCs w:val="18"/>
            </w:rPr>
            <w:t>__.__.2025</w:t>
          </w:r>
        </w:sdtContent>
      </w:sdt>
    </w:p>
    <w:p w14:paraId="7378D053" w14:textId="55861564" w:rsidR="00605580" w:rsidRPr="00875C81" w:rsidRDefault="0044685A" w:rsidP="005E0153">
      <w:pPr>
        <w:jc w:val="center"/>
        <w:rPr>
          <w:rFonts w:ascii="Geologica Thin" w:hAnsi="Geologica Thin"/>
          <w:b/>
          <w:sz w:val="18"/>
          <w:szCs w:val="18"/>
        </w:rPr>
      </w:pPr>
      <w:r w:rsidRPr="00875C81">
        <w:rPr>
          <w:rFonts w:ascii="Geologica Thin" w:hAnsi="Geologica Thin"/>
          <w:b/>
          <w:sz w:val="18"/>
          <w:szCs w:val="18"/>
        </w:rPr>
        <w:t xml:space="preserve">ИТОГОВЫЙ </w:t>
      </w:r>
      <w:r w:rsidR="00605580" w:rsidRPr="00875C81">
        <w:rPr>
          <w:rFonts w:ascii="Geologica Thin" w:hAnsi="Geologica Thin"/>
          <w:b/>
          <w:sz w:val="18"/>
          <w:szCs w:val="18"/>
        </w:rPr>
        <w:t>ПРОТОКОЛ</w:t>
      </w:r>
      <w:r w:rsidR="00A5317D" w:rsidRPr="00875C81">
        <w:rPr>
          <w:rFonts w:ascii="Geologica Thin" w:hAnsi="Geologica Thin"/>
          <w:b/>
          <w:sz w:val="18"/>
          <w:szCs w:val="18"/>
        </w:rPr>
        <w:t xml:space="preserve">  </w:t>
      </w:r>
    </w:p>
    <w:p w14:paraId="7CDCFD21" w14:textId="77777777" w:rsidR="00605580" w:rsidRPr="00875C81" w:rsidRDefault="00605580" w:rsidP="005E0153">
      <w:pPr>
        <w:jc w:val="center"/>
        <w:rPr>
          <w:rFonts w:ascii="Geologica Thin" w:hAnsi="Geologica Thin"/>
          <w:bCs/>
          <w:sz w:val="18"/>
          <w:szCs w:val="18"/>
        </w:rPr>
      </w:pPr>
      <w:r w:rsidRPr="00875C81">
        <w:rPr>
          <w:rFonts w:ascii="Geologica Thin" w:hAnsi="Geologica Thin"/>
          <w:bCs/>
          <w:sz w:val="18"/>
          <w:szCs w:val="18"/>
        </w:rPr>
        <w:t xml:space="preserve">заседания закупочной комиссии </w:t>
      </w:r>
    </w:p>
    <w:p w14:paraId="44E7DA4B" w14:textId="18D08FF8" w:rsidR="00605580" w:rsidRPr="00875C81" w:rsidRDefault="00605580" w:rsidP="005E0153">
      <w:pPr>
        <w:jc w:val="center"/>
        <w:rPr>
          <w:rFonts w:ascii="Geologica Thin" w:hAnsi="Geologica Thin"/>
          <w:b/>
          <w:bCs/>
          <w:color w:val="00B050"/>
          <w:sz w:val="18"/>
          <w:szCs w:val="18"/>
        </w:rPr>
      </w:pPr>
      <w:r w:rsidRPr="00875C81">
        <w:rPr>
          <w:rFonts w:ascii="Geologica Thin" w:hAnsi="Geologica Thin"/>
          <w:bCs/>
          <w:sz w:val="18"/>
          <w:szCs w:val="18"/>
        </w:rPr>
        <w:t xml:space="preserve">по рассмотрению и оценке заявок участников, определению </w:t>
      </w:r>
      <w:r w:rsidRPr="00875C81">
        <w:rPr>
          <w:rFonts w:ascii="Geologica Thin" w:hAnsi="Geologica Thin"/>
          <w:bCs/>
          <w:color w:val="000000"/>
          <w:sz w:val="18"/>
          <w:szCs w:val="18"/>
        </w:rPr>
        <w:t xml:space="preserve">победителя </w:t>
      </w:r>
      <w:bookmarkStart w:id="0" w:name="_Hlk176876894"/>
      <w:r w:rsidRPr="00875C81">
        <w:rPr>
          <w:rFonts w:ascii="Geologica Thin" w:hAnsi="Geologica Thin"/>
          <w:bCs/>
          <w:color w:val="000000"/>
          <w:sz w:val="18"/>
          <w:szCs w:val="18"/>
        </w:rPr>
        <w:t>анализа предложений</w:t>
      </w:r>
      <w:r w:rsidRPr="00875C81">
        <w:rPr>
          <w:rFonts w:ascii="Geologica Thin" w:hAnsi="Geologica Thin"/>
          <w:bCs/>
          <w:color w:val="FF0000"/>
          <w:sz w:val="18"/>
          <w:szCs w:val="18"/>
        </w:rPr>
        <w:t xml:space="preserve"> </w:t>
      </w:r>
      <w:r w:rsidR="004A4F36" w:rsidRPr="00875C81">
        <w:rPr>
          <w:rFonts w:ascii="Geologica Thin" w:hAnsi="Geologica Thin"/>
          <w:bCs/>
          <w:sz w:val="18"/>
          <w:szCs w:val="18"/>
        </w:rPr>
        <w:t>без</w:t>
      </w:r>
      <w:r w:rsidRPr="00875C81">
        <w:rPr>
          <w:rFonts w:ascii="Geologica Thin" w:hAnsi="Geologica Thin"/>
          <w:bCs/>
          <w:sz w:val="18"/>
          <w:szCs w:val="18"/>
        </w:rPr>
        <w:t xml:space="preserve"> предварительн</w:t>
      </w:r>
      <w:r w:rsidR="004A4F36" w:rsidRPr="00875C81">
        <w:rPr>
          <w:rFonts w:ascii="Geologica Thin" w:hAnsi="Geologica Thin"/>
          <w:bCs/>
          <w:sz w:val="18"/>
          <w:szCs w:val="18"/>
        </w:rPr>
        <w:t>ого</w:t>
      </w:r>
      <w:r w:rsidRPr="00875C81">
        <w:rPr>
          <w:rFonts w:ascii="Geologica Thin" w:hAnsi="Geologica Thin"/>
          <w:bCs/>
          <w:sz w:val="18"/>
          <w:szCs w:val="18"/>
        </w:rPr>
        <w:t xml:space="preserve"> квалификационн</w:t>
      </w:r>
      <w:r w:rsidR="004A4F36" w:rsidRPr="00875C81">
        <w:rPr>
          <w:rFonts w:ascii="Geologica Thin" w:hAnsi="Geologica Thin"/>
          <w:bCs/>
          <w:sz w:val="18"/>
          <w:szCs w:val="18"/>
        </w:rPr>
        <w:t>ого</w:t>
      </w:r>
      <w:r w:rsidRPr="00875C81">
        <w:rPr>
          <w:rFonts w:ascii="Geologica Thin" w:hAnsi="Geologica Thin"/>
          <w:bCs/>
          <w:sz w:val="18"/>
          <w:szCs w:val="18"/>
        </w:rPr>
        <w:t xml:space="preserve"> </w:t>
      </w:r>
      <w:sdt>
        <w:sdtPr>
          <w:rPr>
            <w:rFonts w:ascii="Geologica Thin" w:hAnsi="Geologica Thin"/>
            <w:bCs/>
            <w:sz w:val="18"/>
            <w:szCs w:val="18"/>
          </w:rPr>
          <w:alias w:val="отбора/отбора в эл.форме"/>
          <w:tag w:val="отбора/отбора в эл.форме"/>
          <w:id w:val="-1095009566"/>
          <w:placeholder>
            <w:docPart w:val="DefaultPlaceholder_-1854013438"/>
          </w:placeholder>
          <w:dropDownList>
            <w:listItem w:displayText="отбора" w:value="отбора"/>
            <w:listItem w:displayText="отбора в электронной форме" w:value="отбора в электронной форме"/>
          </w:dropDownList>
        </w:sdtPr>
        <w:sdtEndPr/>
        <w:sdtContent>
          <w:r w:rsidR="001E5B07" w:rsidRPr="00875C81">
            <w:rPr>
              <w:rFonts w:ascii="Geologica Thin" w:hAnsi="Geologica Thin"/>
              <w:bCs/>
              <w:sz w:val="18"/>
              <w:szCs w:val="18"/>
            </w:rPr>
            <w:t>отбора</w:t>
          </w:r>
        </w:sdtContent>
      </w:sdt>
      <w:r w:rsidR="00296638" w:rsidRPr="00875C81">
        <w:rPr>
          <w:rFonts w:ascii="Geologica Thin" w:hAnsi="Geologica Thin"/>
          <w:bCs/>
          <w:sz w:val="18"/>
          <w:szCs w:val="18"/>
        </w:rPr>
        <w:t xml:space="preserve"> </w:t>
      </w:r>
    </w:p>
    <w:bookmarkEnd w:id="0"/>
    <w:p w14:paraId="0DAE3A1A" w14:textId="114A8C46" w:rsidR="00671E30" w:rsidRPr="00875C81" w:rsidRDefault="00605580" w:rsidP="005E0153">
      <w:pPr>
        <w:tabs>
          <w:tab w:val="left" w:pos="1418"/>
        </w:tabs>
        <w:jc w:val="center"/>
        <w:rPr>
          <w:rFonts w:ascii="Geologica Thin" w:eastAsia="Calibri" w:hAnsi="Geologica Thin"/>
          <w:sz w:val="18"/>
          <w:szCs w:val="18"/>
          <w:lang w:eastAsia="en-US"/>
        </w:rPr>
      </w:pPr>
      <w:r w:rsidRPr="00875C81">
        <w:rPr>
          <w:rFonts w:ascii="Geologica Thin" w:hAnsi="Geologica Thin"/>
          <w:b/>
          <w:bCs/>
          <w:sz w:val="18"/>
          <w:szCs w:val="18"/>
        </w:rPr>
        <w:t>№ в ЕИС</w:t>
      </w:r>
      <w:r w:rsidR="00FA6D24" w:rsidRPr="00875C81">
        <w:rPr>
          <w:rFonts w:ascii="Geologica Thin" w:hAnsi="Geologica Thin"/>
          <w:sz w:val="18"/>
          <w:szCs w:val="18"/>
        </w:rPr>
        <w:t>:</w:t>
      </w:r>
      <w:r w:rsidR="003B76D5" w:rsidRPr="00875C81">
        <w:rPr>
          <w:rFonts w:ascii="Geologica Thin" w:hAnsi="Geologica Thin"/>
          <w:sz w:val="18"/>
          <w:szCs w:val="18"/>
        </w:rPr>
        <w:t xml:space="preserve"> </w:t>
      </w:r>
      <w:r w:rsidR="00346F01" w:rsidRPr="00875C81">
        <w:rPr>
          <w:rFonts w:ascii="Geologica Thin" w:hAnsi="Geologica Thin"/>
          <w:b/>
          <w:i/>
          <w:iCs/>
          <w:sz w:val="18"/>
          <w:szCs w:val="18"/>
        </w:rPr>
        <w:t>32515247081</w:t>
      </w:r>
    </w:p>
    <w:p w14:paraId="6FF7BC87" w14:textId="77777777" w:rsidR="005B3085" w:rsidRPr="00875C81" w:rsidRDefault="005B3085" w:rsidP="0081228E">
      <w:pPr>
        <w:tabs>
          <w:tab w:val="left" w:pos="1418"/>
        </w:tabs>
        <w:spacing w:before="60"/>
        <w:jc w:val="center"/>
        <w:rPr>
          <w:rFonts w:ascii="Geologica Thin" w:hAnsi="Geologica Thin"/>
          <w:b/>
          <w:bCs/>
          <w:color w:val="000000"/>
          <w:sz w:val="18"/>
          <w:szCs w:val="18"/>
        </w:rPr>
      </w:pPr>
    </w:p>
    <w:p w14:paraId="5A81C823" w14:textId="77777777" w:rsidR="002733A6" w:rsidRPr="00875C81" w:rsidRDefault="002733A6" w:rsidP="002733A6">
      <w:pPr>
        <w:jc w:val="both"/>
        <w:rPr>
          <w:rFonts w:ascii="Geologica Thin" w:hAnsi="Geologica Thin"/>
          <w:bCs/>
          <w:sz w:val="18"/>
          <w:szCs w:val="18"/>
        </w:rPr>
      </w:pPr>
      <w:r w:rsidRPr="00875C81">
        <w:rPr>
          <w:rFonts w:ascii="Geologica Thin" w:hAnsi="Geologica Thin"/>
          <w:b/>
          <w:bCs/>
          <w:sz w:val="18"/>
          <w:szCs w:val="18"/>
        </w:rPr>
        <w:t xml:space="preserve">Предмет закупки: </w:t>
      </w:r>
      <w:r w:rsidRPr="00875C81">
        <w:rPr>
          <w:rFonts w:ascii="Geologica Thin" w:hAnsi="Geologica Thin"/>
          <w:bCs/>
          <w:sz w:val="18"/>
          <w:szCs w:val="18"/>
        </w:rPr>
        <w:t>право заключения договора поставки</w:t>
      </w:r>
    </w:p>
    <w:p w14:paraId="3FE7BE28" w14:textId="59EF9903" w:rsidR="002733A6" w:rsidRPr="00875C81" w:rsidRDefault="002733A6" w:rsidP="002733A6">
      <w:pPr>
        <w:ind w:left="142" w:hanging="142"/>
        <w:contextualSpacing/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b/>
          <w:bCs/>
          <w:sz w:val="18"/>
          <w:szCs w:val="18"/>
        </w:rPr>
        <w:t xml:space="preserve">Предмет договора: </w:t>
      </w:r>
      <w:r w:rsidR="00346F01" w:rsidRPr="00875C81">
        <w:rPr>
          <w:rFonts w:ascii="Geologica Thin" w:hAnsi="Geologica Thin"/>
          <w:bCs/>
          <w:sz w:val="18"/>
          <w:szCs w:val="18"/>
        </w:rPr>
        <w:t>Поставка стандартных образцов и фильтров на 2026г.</w:t>
      </w:r>
    </w:p>
    <w:p w14:paraId="3876DD66" w14:textId="3A2E3412" w:rsidR="002733A6" w:rsidRPr="00875C81" w:rsidRDefault="002733A6" w:rsidP="002733A6">
      <w:pPr>
        <w:ind w:left="426" w:hanging="426"/>
        <w:contextualSpacing/>
        <w:jc w:val="both"/>
        <w:rPr>
          <w:rFonts w:ascii="Geologica Thin" w:hAnsi="Geologica Thin"/>
          <w:b/>
          <w:sz w:val="18"/>
          <w:szCs w:val="18"/>
        </w:rPr>
      </w:pPr>
      <w:r w:rsidRPr="00875C81">
        <w:rPr>
          <w:rFonts w:ascii="Geologica Thin" w:hAnsi="Geologica Thin"/>
          <w:b/>
          <w:sz w:val="18"/>
          <w:szCs w:val="18"/>
        </w:rPr>
        <w:t>Срок поставки:</w:t>
      </w:r>
      <w:r w:rsidR="00346F01" w:rsidRPr="00875C81">
        <w:rPr>
          <w:rFonts w:ascii="Geologica Thin" w:hAnsi="Geologica Thin"/>
          <w:bCs/>
          <w:sz w:val="18"/>
          <w:szCs w:val="18"/>
        </w:rPr>
        <w:t xml:space="preserve"> 2026г.</w:t>
      </w:r>
    </w:p>
    <w:p w14:paraId="42AB0665" w14:textId="555CAD5D" w:rsidR="00CD68B0" w:rsidRPr="00875C81" w:rsidRDefault="00CD68B0" w:rsidP="0081228E">
      <w:pPr>
        <w:jc w:val="both"/>
        <w:rPr>
          <w:rFonts w:ascii="Geologica Thin" w:hAnsi="Geologica Thin"/>
          <w:b/>
          <w:sz w:val="18"/>
          <w:szCs w:val="18"/>
        </w:rPr>
      </w:pPr>
    </w:p>
    <w:p w14:paraId="3621346C" w14:textId="77777777" w:rsidR="00605580" w:rsidRPr="00875C81" w:rsidRDefault="00605580" w:rsidP="0081228E">
      <w:pPr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sz w:val="18"/>
          <w:szCs w:val="18"/>
        </w:rPr>
        <w:t xml:space="preserve">Повестка дня: </w:t>
      </w:r>
    </w:p>
    <w:p w14:paraId="32E4E402" w14:textId="59720296" w:rsidR="000234CA" w:rsidRPr="00875C81" w:rsidRDefault="00933FD3" w:rsidP="0081228E">
      <w:pPr>
        <w:jc w:val="both"/>
        <w:rPr>
          <w:rFonts w:ascii="Geologica Thin" w:hAnsi="Geologica Thin"/>
          <w:color w:val="000000"/>
          <w:sz w:val="18"/>
          <w:szCs w:val="18"/>
        </w:rPr>
      </w:pPr>
      <w:r w:rsidRPr="00875C81">
        <w:rPr>
          <w:rFonts w:ascii="Geologica Thin" w:hAnsi="Geologica Thin"/>
          <w:bCs/>
          <w:color w:val="000000"/>
          <w:sz w:val="18"/>
          <w:szCs w:val="18"/>
          <w:lang w:val="en-US"/>
        </w:rPr>
        <w:t>I</w:t>
      </w:r>
      <w:r w:rsidR="00605580" w:rsidRPr="00875C81">
        <w:rPr>
          <w:rFonts w:ascii="Geologica Thin" w:hAnsi="Geologica Thin"/>
          <w:bCs/>
          <w:color w:val="000000"/>
          <w:sz w:val="18"/>
          <w:szCs w:val="18"/>
        </w:rPr>
        <w:t>.</w:t>
      </w:r>
      <w:r w:rsidR="00F51298" w:rsidRPr="00875C81">
        <w:rPr>
          <w:rFonts w:ascii="Geologica Thin" w:hAnsi="Geologica Thin"/>
          <w:bCs/>
          <w:color w:val="000000"/>
          <w:sz w:val="18"/>
          <w:szCs w:val="18"/>
        </w:rPr>
        <w:t xml:space="preserve"> </w:t>
      </w:r>
      <w:r w:rsidR="00605580" w:rsidRPr="00875C81">
        <w:rPr>
          <w:rFonts w:ascii="Geologica Thin" w:hAnsi="Geologica Thin"/>
          <w:bCs/>
          <w:color w:val="000000"/>
          <w:sz w:val="18"/>
          <w:szCs w:val="18"/>
        </w:rPr>
        <w:t>Рассмотрение заявок участников закупки</w:t>
      </w:r>
      <w:r w:rsidR="00605580" w:rsidRPr="00875C81">
        <w:rPr>
          <w:rFonts w:ascii="Geologica Thin" w:hAnsi="Geologica Thin"/>
          <w:color w:val="000000"/>
          <w:sz w:val="18"/>
          <w:szCs w:val="18"/>
        </w:rPr>
        <w:t xml:space="preserve"> на их соответствие требованиям, установленным в извещении и документации. </w:t>
      </w:r>
    </w:p>
    <w:p w14:paraId="120BF33A" w14:textId="4D027630" w:rsidR="00605580" w:rsidRPr="00875C81" w:rsidRDefault="00933FD3" w:rsidP="0081228E">
      <w:pPr>
        <w:jc w:val="both"/>
        <w:rPr>
          <w:rFonts w:ascii="Geologica Thin" w:hAnsi="Geologica Thin"/>
          <w:color w:val="000000"/>
          <w:sz w:val="18"/>
          <w:szCs w:val="18"/>
        </w:rPr>
      </w:pPr>
      <w:r w:rsidRPr="00875C81">
        <w:rPr>
          <w:rFonts w:ascii="Geologica Thin" w:hAnsi="Geologica Thin"/>
          <w:color w:val="000000"/>
          <w:sz w:val="18"/>
          <w:szCs w:val="18"/>
          <w:lang w:val="en-US"/>
        </w:rPr>
        <w:t>II</w:t>
      </w:r>
      <w:r w:rsidR="00605580" w:rsidRPr="00875C81">
        <w:rPr>
          <w:rFonts w:ascii="Geologica Thin" w:hAnsi="Geologica Thin"/>
          <w:color w:val="000000"/>
          <w:sz w:val="18"/>
          <w:szCs w:val="18"/>
        </w:rPr>
        <w:t>. Подведение итогов анализа предложений</w:t>
      </w:r>
      <w:r w:rsidR="00682823" w:rsidRPr="00875C81">
        <w:rPr>
          <w:rFonts w:ascii="Geologica Thin" w:hAnsi="Geologica Thin"/>
          <w:color w:val="000000"/>
          <w:sz w:val="18"/>
          <w:szCs w:val="18"/>
        </w:rPr>
        <w:t>.</w:t>
      </w:r>
    </w:p>
    <w:p w14:paraId="4DCF56E9" w14:textId="77777777" w:rsidR="0055362A" w:rsidRPr="00875C81" w:rsidRDefault="0055362A" w:rsidP="0081228E">
      <w:pPr>
        <w:jc w:val="center"/>
        <w:rPr>
          <w:rFonts w:ascii="Geologica Thin" w:hAnsi="Geologica Thin"/>
          <w:b/>
          <w:bCs/>
          <w:color w:val="000000"/>
          <w:sz w:val="18"/>
          <w:szCs w:val="18"/>
        </w:rPr>
      </w:pPr>
    </w:p>
    <w:p w14:paraId="6F7EAB05" w14:textId="64506C9E" w:rsidR="00605580" w:rsidRPr="00875C81" w:rsidRDefault="00605580" w:rsidP="0081228E">
      <w:pPr>
        <w:pStyle w:val="a9"/>
        <w:numPr>
          <w:ilvl w:val="0"/>
          <w:numId w:val="8"/>
        </w:numPr>
        <w:jc w:val="center"/>
        <w:rPr>
          <w:rFonts w:ascii="Geologica Thin" w:hAnsi="Geologica Thin"/>
          <w:b/>
          <w:color w:val="000000"/>
          <w:sz w:val="18"/>
          <w:szCs w:val="18"/>
        </w:rPr>
      </w:pPr>
      <w:r w:rsidRPr="00875C81">
        <w:rPr>
          <w:rFonts w:ascii="Geologica Thin" w:hAnsi="Geologica Thin"/>
          <w:b/>
          <w:bCs/>
          <w:color w:val="000000"/>
          <w:sz w:val="18"/>
          <w:szCs w:val="18"/>
        </w:rPr>
        <w:t>Рассмотрение заявок участников закупки</w:t>
      </w:r>
      <w:r w:rsidRPr="00875C81">
        <w:rPr>
          <w:rFonts w:ascii="Geologica Thin" w:hAnsi="Geologica Thin"/>
          <w:b/>
          <w:color w:val="000000"/>
          <w:sz w:val="18"/>
          <w:szCs w:val="18"/>
        </w:rPr>
        <w:t xml:space="preserve"> на их соответствие требованиям, установленным в извещении и документации.</w:t>
      </w:r>
    </w:p>
    <w:p w14:paraId="1251B9C5" w14:textId="77777777" w:rsidR="0081228E" w:rsidRPr="00875C81" w:rsidRDefault="0081228E" w:rsidP="0081228E">
      <w:pPr>
        <w:pStyle w:val="a9"/>
        <w:ind w:left="1080"/>
        <w:rPr>
          <w:rFonts w:ascii="Geologica Thin" w:hAnsi="Geologica Thin"/>
          <w:b/>
          <w:color w:val="000000"/>
          <w:sz w:val="18"/>
          <w:szCs w:val="18"/>
        </w:rPr>
      </w:pPr>
    </w:p>
    <w:p w14:paraId="6973CC6F" w14:textId="7D16B5F8" w:rsidR="00605580" w:rsidRPr="00875C81" w:rsidRDefault="00605580" w:rsidP="0081228E">
      <w:pPr>
        <w:tabs>
          <w:tab w:val="left" w:pos="142"/>
          <w:tab w:val="left" w:pos="567"/>
        </w:tabs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bCs/>
          <w:sz w:val="18"/>
          <w:szCs w:val="18"/>
        </w:rPr>
        <w:t xml:space="preserve">1. </w:t>
      </w:r>
      <w:r w:rsidR="003B76D5" w:rsidRPr="00875C81">
        <w:rPr>
          <w:rFonts w:ascii="Geologica Thin" w:hAnsi="Geologica Thin"/>
          <w:bCs/>
          <w:sz w:val="18"/>
          <w:szCs w:val="18"/>
        </w:rPr>
        <w:t xml:space="preserve">На заседании присутствовало </w:t>
      </w:r>
      <w:sdt>
        <w:sdtPr>
          <w:rPr>
            <w:rFonts w:ascii="Geologica Thin" w:hAnsi="Geologica Thin"/>
            <w:bCs/>
            <w:sz w:val="18"/>
            <w:szCs w:val="18"/>
          </w:rPr>
          <w:alias w:val="количество согласующих"/>
          <w:tag w:val="количество согласующих"/>
          <w:id w:val="36325916"/>
          <w:placeholder>
            <w:docPart w:val="DefaultPlaceholder_-1854013438"/>
          </w:placeholder>
          <w:comboBox>
            <w:listItem w:displayText="5" w:value="5"/>
            <w:listItem w:displayText="4" w:value="4"/>
          </w:comboBox>
        </w:sdtPr>
        <w:sdtEndPr/>
        <w:sdtContent>
          <w:r w:rsidR="001E5B07" w:rsidRPr="00875C81">
            <w:rPr>
              <w:rFonts w:ascii="Geologica Thin" w:hAnsi="Geologica Thin"/>
              <w:bCs/>
              <w:sz w:val="18"/>
              <w:szCs w:val="18"/>
            </w:rPr>
            <w:t>5</w:t>
          </w:r>
        </w:sdtContent>
      </w:sdt>
      <w:r w:rsidR="003B76D5" w:rsidRPr="00875C81">
        <w:rPr>
          <w:rFonts w:ascii="Geologica Thin" w:hAnsi="Geologica Thin"/>
          <w:bCs/>
          <w:sz w:val="18"/>
          <w:szCs w:val="18"/>
        </w:rPr>
        <w:t xml:space="preserve"> членов закупочной комиссии</w:t>
      </w:r>
      <w:r w:rsidRPr="00875C81">
        <w:rPr>
          <w:rFonts w:ascii="Geologica Thin" w:hAnsi="Geologica Thin"/>
          <w:bCs/>
          <w:sz w:val="18"/>
          <w:szCs w:val="18"/>
        </w:rPr>
        <w:t xml:space="preserve">. </w:t>
      </w:r>
      <w:r w:rsidRPr="00875C81">
        <w:rPr>
          <w:rFonts w:ascii="Geologica Thin" w:hAnsi="Geologica Thin"/>
          <w:sz w:val="18"/>
          <w:szCs w:val="18"/>
        </w:rPr>
        <w:t>В процессе проведения заседания велась аудиозапись.</w:t>
      </w:r>
    </w:p>
    <w:p w14:paraId="1A76B4A3" w14:textId="13DEB659" w:rsidR="00605580" w:rsidRPr="00875C81" w:rsidRDefault="00605580" w:rsidP="0081228E">
      <w:pPr>
        <w:jc w:val="both"/>
        <w:rPr>
          <w:rFonts w:ascii="Geologica Thin" w:hAnsi="Geologica Thin"/>
          <w:color w:val="000000" w:themeColor="text1"/>
          <w:sz w:val="18"/>
          <w:szCs w:val="18"/>
        </w:rPr>
      </w:pPr>
      <w:r w:rsidRPr="00875C81">
        <w:rPr>
          <w:rFonts w:ascii="Geologica Thin" w:hAnsi="Geologica Thin"/>
          <w:sz w:val="18"/>
          <w:szCs w:val="18"/>
        </w:rPr>
        <w:t xml:space="preserve">2. Извещение о закупке и документация о закупке были размещены на официальном сайте в сети Интернет: </w:t>
      </w:r>
      <w:sdt>
        <w:sdtPr>
          <w:rPr>
            <w:rStyle w:val="af1"/>
            <w:rFonts w:ascii="Geologica Thin" w:hAnsi="Geologica Thin"/>
            <w:color w:val="000000" w:themeColor="text1"/>
            <w:sz w:val="18"/>
            <w:szCs w:val="18"/>
            <w:u w:val="none"/>
          </w:rPr>
          <w:alias w:val="выбрать сайты"/>
          <w:tag w:val="если эл.форма"/>
          <w:id w:val="-931661998"/>
          <w:placeholder>
            <w:docPart w:val="DefaultPlaceholder_-1854013438"/>
          </w:placeholder>
          <w:dropDownList>
            <w:listItem w:displayText="http://www.zakupki.gov.ru, а также на http://www.td.enplus.ru." w:value="http://www.zakupki.gov.ru, а также на http://www.td.enplus.ru."/>
            <w:listItem w:displayText="http://www.zakupki.gov.ru, а также на http://www.td.enplus.ru, https://com.roseltorg.ru." w:value="http://www.zakupki.gov.ru, а также на http://www.td.enplus.ru, https://com.roseltorg.ru."/>
          </w:dropDownList>
        </w:sdtPr>
        <w:sdtEndPr>
          <w:rPr>
            <w:rStyle w:val="af1"/>
          </w:rPr>
        </w:sdtEndPr>
        <w:sdtContent>
          <w:r w:rsidR="00057FCF" w:rsidRPr="00875C81">
            <w:rPr>
              <w:rStyle w:val="af1"/>
              <w:rFonts w:ascii="Geologica Thin" w:hAnsi="Geologica Thin"/>
              <w:color w:val="000000" w:themeColor="text1"/>
              <w:sz w:val="18"/>
              <w:szCs w:val="18"/>
              <w:u w:val="none"/>
            </w:rPr>
            <w:t>http://www.zakupki.gov.ru, а также на http://www.td.enplus.ru.</w:t>
          </w:r>
        </w:sdtContent>
      </w:sdt>
    </w:p>
    <w:p w14:paraId="56FCA3C9" w14:textId="77777777" w:rsidR="00717311" w:rsidRPr="00875C81" w:rsidRDefault="00717311" w:rsidP="0081228E">
      <w:pPr>
        <w:tabs>
          <w:tab w:val="left" w:pos="9356"/>
        </w:tabs>
        <w:jc w:val="both"/>
        <w:rPr>
          <w:rFonts w:ascii="Geologica Thin" w:hAnsi="Geologica Thin"/>
          <w:color w:val="000000"/>
          <w:sz w:val="18"/>
          <w:szCs w:val="18"/>
        </w:rPr>
      </w:pPr>
      <w:r w:rsidRPr="00875C81">
        <w:rPr>
          <w:rFonts w:ascii="Geologica Thin" w:hAnsi="Geologica Thin"/>
          <w:color w:val="000000"/>
          <w:sz w:val="18"/>
          <w:szCs w:val="18"/>
        </w:rPr>
        <w:t>3. К установленному сроку представлены заявки и коммерческие предложения от следующих участников:</w:t>
      </w:r>
    </w:p>
    <w:tbl>
      <w:tblPr>
        <w:tblW w:w="10336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3686"/>
        <w:gridCol w:w="2060"/>
        <w:gridCol w:w="3752"/>
        <w:gridCol w:w="300"/>
      </w:tblGrid>
      <w:tr w:rsidR="00ED11BD" w:rsidRPr="00875C81" w14:paraId="55A93F0A" w14:textId="77777777" w:rsidTr="00AA380D">
        <w:trPr>
          <w:trHeight w:val="18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364E" w14:textId="77777777" w:rsidR="00ED11BD" w:rsidRPr="00875C81" w:rsidRDefault="00ED11BD" w:rsidP="00ED11BD">
            <w:pPr>
              <w:jc w:val="center"/>
              <w:rPr>
                <w:rFonts w:ascii="Geologica Thin" w:hAnsi="Geologica Thin"/>
                <w:b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1179" w14:textId="77777777" w:rsidR="00ED11BD" w:rsidRPr="00875C81" w:rsidRDefault="00ED11BD" w:rsidP="00ED11BD">
            <w:pPr>
              <w:jc w:val="center"/>
              <w:rPr>
                <w:rFonts w:ascii="Geologica Thin" w:hAnsi="Geologica Thin"/>
                <w:b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bCs/>
                <w:sz w:val="18"/>
                <w:szCs w:val="18"/>
              </w:rPr>
              <w:t>Наименование участника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1F34" w14:textId="5D09ECE3" w:rsidR="00ED11BD" w:rsidRPr="00875C81" w:rsidRDefault="00ED11BD" w:rsidP="00ED11BD">
            <w:pPr>
              <w:jc w:val="center"/>
              <w:rPr>
                <w:rFonts w:ascii="Geologica Thin" w:hAnsi="Geologica Thin"/>
                <w:b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bCs/>
                <w:sz w:val="18"/>
                <w:szCs w:val="18"/>
              </w:rPr>
              <w:t>ИНН</w:t>
            </w:r>
          </w:p>
        </w:tc>
        <w:tc>
          <w:tcPr>
            <w:tcW w:w="3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25443" w14:textId="6624695D" w:rsidR="00ED11BD" w:rsidRPr="00875C81" w:rsidRDefault="00ED11BD" w:rsidP="00ED11BD">
            <w:pPr>
              <w:jc w:val="center"/>
              <w:rPr>
                <w:rFonts w:ascii="Geologica Thin" w:hAnsi="Geologica Thin"/>
                <w:b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bCs/>
                <w:sz w:val="18"/>
                <w:szCs w:val="18"/>
              </w:rPr>
              <w:t>Дата и время регистрации заявки</w:t>
            </w:r>
          </w:p>
        </w:tc>
        <w:tc>
          <w:tcPr>
            <w:tcW w:w="300" w:type="dxa"/>
            <w:tcBorders>
              <w:left w:val="single" w:sz="4" w:space="0" w:color="auto"/>
            </w:tcBorders>
            <w:vAlign w:val="center"/>
          </w:tcPr>
          <w:p w14:paraId="033CFC57" w14:textId="7FC2534B" w:rsidR="00ED11BD" w:rsidRPr="00875C81" w:rsidRDefault="00ED11BD" w:rsidP="00ED11BD">
            <w:pPr>
              <w:jc w:val="center"/>
              <w:rPr>
                <w:rFonts w:ascii="Geologica Thin" w:hAnsi="Geologica Thin"/>
                <w:b/>
                <w:bCs/>
                <w:sz w:val="18"/>
                <w:szCs w:val="18"/>
              </w:rPr>
            </w:pPr>
          </w:p>
        </w:tc>
      </w:tr>
      <w:tr w:rsidR="00ED11BD" w:rsidRPr="00875C81" w14:paraId="1750ACD5" w14:textId="3D677D75" w:rsidTr="00AA380D">
        <w:trPr>
          <w:gridAfter w:val="1"/>
          <w:wAfter w:w="300" w:type="dxa"/>
          <w:trHeight w:val="18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4DA2" w14:textId="77777777" w:rsidR="00ED11BD" w:rsidRPr="00875C81" w:rsidRDefault="00ED11BD" w:rsidP="00ED11BD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1904" w14:textId="549572B0" w:rsidR="00ED11BD" w:rsidRPr="00875C81" w:rsidRDefault="000352A6" w:rsidP="00ED11BD">
            <w:pPr>
              <w:keepNext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ООО «НЭС»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38E23" w14:textId="4C222B90" w:rsidR="00ED11BD" w:rsidRPr="00875C81" w:rsidRDefault="000352A6" w:rsidP="00ED11BD">
            <w:pPr>
              <w:keepNext/>
              <w:jc w:val="center"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5401972309</w:t>
            </w:r>
          </w:p>
        </w:tc>
        <w:tc>
          <w:tcPr>
            <w:tcW w:w="3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4D9A7" w14:textId="45D7C928" w:rsidR="00ED11BD" w:rsidRPr="00875C81" w:rsidRDefault="000352A6" w:rsidP="00ED11BD">
            <w:pPr>
              <w:keepNext/>
              <w:jc w:val="center"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08.10.2025 14:52</w:t>
            </w:r>
          </w:p>
        </w:tc>
      </w:tr>
      <w:tr w:rsidR="00ED11BD" w:rsidRPr="00875C81" w14:paraId="6FBA9923" w14:textId="5A5EC7F0" w:rsidTr="00AA380D">
        <w:trPr>
          <w:gridAfter w:val="1"/>
          <w:wAfter w:w="300" w:type="dxa"/>
          <w:trHeight w:val="18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323C" w14:textId="77777777" w:rsidR="00ED11BD" w:rsidRPr="00875C81" w:rsidRDefault="00ED11BD" w:rsidP="00ED11BD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ECE1" w14:textId="17E75B8B" w:rsidR="00ED11BD" w:rsidRPr="00875C81" w:rsidRDefault="000352A6" w:rsidP="00ED11BD">
            <w:pPr>
              <w:keepNext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ООО «ТД «КРЕЗОЛ»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5FB7" w14:textId="7A4721F3" w:rsidR="00ED11BD" w:rsidRPr="00875C81" w:rsidRDefault="000352A6" w:rsidP="00ED11BD">
            <w:pPr>
              <w:keepNext/>
              <w:jc w:val="center"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0276162440</w:t>
            </w:r>
          </w:p>
        </w:tc>
        <w:tc>
          <w:tcPr>
            <w:tcW w:w="3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92E17" w14:textId="2B455A65" w:rsidR="00ED11BD" w:rsidRPr="00875C81" w:rsidRDefault="000352A6" w:rsidP="00ED11BD">
            <w:pPr>
              <w:keepNext/>
              <w:jc w:val="center"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08.10.2025 14:57</w:t>
            </w:r>
          </w:p>
        </w:tc>
      </w:tr>
      <w:tr w:rsidR="00ED11BD" w:rsidRPr="00875C81" w14:paraId="4A5C2045" w14:textId="23D9CB0D" w:rsidTr="00AA380D">
        <w:trPr>
          <w:gridAfter w:val="1"/>
          <w:wAfter w:w="300" w:type="dxa"/>
          <w:trHeight w:val="18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1D39E" w14:textId="77777777" w:rsidR="00ED11BD" w:rsidRPr="00875C81" w:rsidRDefault="00ED11BD" w:rsidP="00ED11BD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30A3" w14:textId="1F5C0A46" w:rsidR="00ED11BD" w:rsidRPr="00875C81" w:rsidRDefault="000352A6" w:rsidP="00ED11BD">
            <w:pPr>
              <w:tabs>
                <w:tab w:val="left" w:pos="1141"/>
              </w:tabs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ООО ДО «ХРС»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A7B1" w14:textId="06A888EB" w:rsidR="00ED11BD" w:rsidRPr="00875C81" w:rsidRDefault="000352A6" w:rsidP="00ED11BD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0278921131</w:t>
            </w:r>
          </w:p>
        </w:tc>
        <w:tc>
          <w:tcPr>
            <w:tcW w:w="3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6905" w14:textId="3EDCCA66" w:rsidR="00ED11BD" w:rsidRPr="00875C81" w:rsidRDefault="000352A6" w:rsidP="00ED11BD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09.10.2025 20:13</w:t>
            </w:r>
          </w:p>
        </w:tc>
      </w:tr>
      <w:tr w:rsidR="00ED11BD" w:rsidRPr="00875C81" w14:paraId="04EE715A" w14:textId="027CCC1C" w:rsidTr="00AA380D">
        <w:trPr>
          <w:gridAfter w:val="1"/>
          <w:wAfter w:w="300" w:type="dxa"/>
          <w:trHeight w:val="18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D15B" w14:textId="77777777" w:rsidR="00ED11BD" w:rsidRPr="00875C81" w:rsidRDefault="00ED11BD" w:rsidP="00ED11BD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652E" w14:textId="305710AF" w:rsidR="00ED11BD" w:rsidRPr="00875C81" w:rsidRDefault="000352A6" w:rsidP="00ED11BD">
            <w:pPr>
              <w:keepNext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ООО «МАНКОР»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5660" w14:textId="295AC2F4" w:rsidR="00ED11BD" w:rsidRPr="00875C81" w:rsidRDefault="000352A6" w:rsidP="00ED11BD">
            <w:pPr>
              <w:keepNext/>
              <w:jc w:val="center"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3849072755</w:t>
            </w:r>
          </w:p>
        </w:tc>
        <w:tc>
          <w:tcPr>
            <w:tcW w:w="3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FD9B" w14:textId="29209602" w:rsidR="00ED11BD" w:rsidRPr="00875C81" w:rsidRDefault="000352A6" w:rsidP="00ED11BD">
            <w:pPr>
              <w:keepNext/>
              <w:jc w:val="center"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13.10.2025 17:37</w:t>
            </w:r>
          </w:p>
        </w:tc>
      </w:tr>
      <w:tr w:rsidR="00ED11BD" w:rsidRPr="00875C81" w14:paraId="383CF5FA" w14:textId="3C43D5F7" w:rsidTr="00AA380D">
        <w:trPr>
          <w:gridAfter w:val="1"/>
          <w:wAfter w:w="300" w:type="dxa"/>
          <w:trHeight w:val="18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F4051" w14:textId="77777777" w:rsidR="00ED11BD" w:rsidRPr="00875C81" w:rsidRDefault="00ED11BD" w:rsidP="00ED11BD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34D3A" w14:textId="5127F9A5" w:rsidR="00ED11BD" w:rsidRPr="00875C81" w:rsidRDefault="00684B58" w:rsidP="00ED11BD">
            <w:pPr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ООО «ЭКРОСХИМ»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6FD4" w14:textId="5D062DF1" w:rsidR="00ED11BD" w:rsidRPr="00875C81" w:rsidRDefault="00684B58" w:rsidP="00ED11BD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7810235934</w:t>
            </w:r>
          </w:p>
        </w:tc>
        <w:tc>
          <w:tcPr>
            <w:tcW w:w="3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271C" w14:textId="689D9C92" w:rsidR="00ED11BD" w:rsidRPr="00875C81" w:rsidRDefault="000352A6" w:rsidP="00ED11BD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13.10.2025 22:54</w:t>
            </w:r>
          </w:p>
        </w:tc>
      </w:tr>
    </w:tbl>
    <w:p w14:paraId="14AD9866" w14:textId="4215A2B8" w:rsidR="00EA0E93" w:rsidRPr="00875C81" w:rsidRDefault="00717311" w:rsidP="0081228E">
      <w:pPr>
        <w:jc w:val="both"/>
        <w:rPr>
          <w:rFonts w:ascii="Geologica Thin" w:hAnsi="Geologica Thin"/>
          <w:color w:val="000000"/>
          <w:sz w:val="18"/>
          <w:szCs w:val="18"/>
        </w:rPr>
      </w:pPr>
      <w:r w:rsidRPr="00875C81">
        <w:rPr>
          <w:rFonts w:ascii="Geologica Thin" w:hAnsi="Geologica Thin"/>
          <w:color w:val="000000"/>
          <w:sz w:val="18"/>
          <w:szCs w:val="18"/>
        </w:rPr>
        <w:t>4</w:t>
      </w:r>
      <w:r w:rsidR="00EA0E93" w:rsidRPr="00875C81">
        <w:rPr>
          <w:rFonts w:ascii="Geologica Thin" w:hAnsi="Geologica Thin"/>
          <w:color w:val="000000"/>
          <w:sz w:val="18"/>
          <w:szCs w:val="18"/>
        </w:rPr>
        <w:t>. По результатам рассмотрения заявок</w:t>
      </w:r>
      <w:r w:rsidR="00AA380D" w:rsidRPr="00875C81">
        <w:rPr>
          <w:rFonts w:ascii="Geologica Thin" w:hAnsi="Geologica Thin"/>
          <w:color w:val="000000"/>
          <w:sz w:val="18"/>
          <w:szCs w:val="18"/>
        </w:rPr>
        <w:t>, коммерческих предложений</w:t>
      </w:r>
      <w:r w:rsidR="00EA0E93" w:rsidRPr="00875C81">
        <w:rPr>
          <w:rFonts w:ascii="Geologica Thin" w:hAnsi="Geologica Thin"/>
          <w:color w:val="000000"/>
          <w:sz w:val="18"/>
          <w:szCs w:val="18"/>
        </w:rPr>
        <w:t xml:space="preserve"> закупочной комиссией принято решение о допуске к участию в закупке следующих участников:</w:t>
      </w:r>
    </w:p>
    <w:tbl>
      <w:tblPr>
        <w:tblW w:w="10272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87"/>
        <w:gridCol w:w="4111"/>
        <w:gridCol w:w="236"/>
      </w:tblGrid>
      <w:tr w:rsidR="00065AE7" w:rsidRPr="00875C81" w14:paraId="5D0D17BB" w14:textId="77777777" w:rsidTr="0081228E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2FCF" w14:textId="77777777" w:rsidR="00065AE7" w:rsidRPr="00875C81" w:rsidRDefault="00065AE7" w:rsidP="0081228E">
            <w:pPr>
              <w:jc w:val="center"/>
              <w:rPr>
                <w:rFonts w:ascii="Geologica Thin" w:hAnsi="Geologica Thin"/>
                <w:b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163A" w14:textId="77777777" w:rsidR="00065AE7" w:rsidRPr="00875C81" w:rsidRDefault="00065AE7" w:rsidP="0081228E">
            <w:pPr>
              <w:jc w:val="center"/>
              <w:rPr>
                <w:rFonts w:ascii="Geologica Thin" w:hAnsi="Geologica Thin"/>
                <w:b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bCs/>
                <w:sz w:val="18"/>
                <w:szCs w:val="18"/>
              </w:rPr>
              <w:t>Наименование участника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9CD8" w14:textId="34ADCD1E" w:rsidR="00065AE7" w:rsidRPr="00875C81" w:rsidRDefault="00ED11BD" w:rsidP="0081228E">
            <w:pPr>
              <w:jc w:val="center"/>
              <w:rPr>
                <w:rFonts w:ascii="Geologica Thin" w:hAnsi="Geologica Thin"/>
                <w:b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bCs/>
                <w:sz w:val="18"/>
                <w:szCs w:val="18"/>
              </w:rPr>
              <w:t>ИНН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67A5C1EA" w14:textId="77777777" w:rsidR="00065AE7" w:rsidRPr="00875C81" w:rsidRDefault="00065AE7" w:rsidP="0081228E">
            <w:pPr>
              <w:jc w:val="center"/>
              <w:rPr>
                <w:rFonts w:ascii="Geologica Thin" w:hAnsi="Geologica Thin"/>
                <w:b/>
                <w:bCs/>
                <w:sz w:val="18"/>
                <w:szCs w:val="18"/>
              </w:rPr>
            </w:pPr>
          </w:p>
        </w:tc>
      </w:tr>
      <w:tr w:rsidR="00092C1C" w:rsidRPr="00875C81" w14:paraId="12F26017" w14:textId="77777777" w:rsidTr="00F01AC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4616" w14:textId="77777777" w:rsidR="00092C1C" w:rsidRPr="00875C81" w:rsidRDefault="00092C1C" w:rsidP="00092C1C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9C12" w14:textId="22EDA061" w:rsidR="00092C1C" w:rsidRPr="00875C81" w:rsidRDefault="00092C1C" w:rsidP="00092C1C">
            <w:pPr>
              <w:keepNext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ООО «НЭС»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D55D3" w14:textId="112E6A6E" w:rsidR="00092C1C" w:rsidRPr="00875C81" w:rsidRDefault="00092C1C" w:rsidP="00092C1C">
            <w:pPr>
              <w:keepNext/>
              <w:jc w:val="center"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5401972309</w:t>
            </w:r>
          </w:p>
        </w:tc>
      </w:tr>
      <w:tr w:rsidR="00092C1C" w:rsidRPr="00875C81" w14:paraId="203DF8E9" w14:textId="77777777" w:rsidTr="0081228E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FD10" w14:textId="77777777" w:rsidR="00092C1C" w:rsidRPr="00875C81" w:rsidRDefault="00092C1C" w:rsidP="00092C1C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53D2F" w14:textId="3CB5B27C" w:rsidR="00092C1C" w:rsidRPr="00875C81" w:rsidRDefault="00092C1C" w:rsidP="00092C1C">
            <w:pPr>
              <w:keepNext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ООО «ТД «КРЕЗОЛ»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FCFA" w14:textId="218D258D" w:rsidR="00092C1C" w:rsidRPr="00875C81" w:rsidRDefault="00092C1C" w:rsidP="00092C1C">
            <w:pPr>
              <w:keepNext/>
              <w:jc w:val="center"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0276162440</w:t>
            </w:r>
          </w:p>
        </w:tc>
      </w:tr>
      <w:tr w:rsidR="00092C1C" w:rsidRPr="00875C81" w14:paraId="5B1A9DC8" w14:textId="77777777" w:rsidTr="0081228E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2C051" w14:textId="77777777" w:rsidR="00092C1C" w:rsidRPr="00875C81" w:rsidRDefault="00092C1C" w:rsidP="00092C1C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88359" w14:textId="3EE65848" w:rsidR="00092C1C" w:rsidRPr="00875C81" w:rsidRDefault="00092C1C" w:rsidP="00092C1C">
            <w:pPr>
              <w:tabs>
                <w:tab w:val="left" w:pos="1141"/>
              </w:tabs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ООО ДО «ХРС»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AF57" w14:textId="25D595A1" w:rsidR="00092C1C" w:rsidRPr="00875C81" w:rsidRDefault="00092C1C" w:rsidP="00092C1C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0278921131</w:t>
            </w:r>
          </w:p>
        </w:tc>
      </w:tr>
      <w:tr w:rsidR="00092C1C" w:rsidRPr="00875C81" w14:paraId="75B08C7D" w14:textId="77777777" w:rsidTr="0081228E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3E131" w14:textId="77777777" w:rsidR="00092C1C" w:rsidRPr="00875C81" w:rsidRDefault="00092C1C" w:rsidP="00092C1C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DEFB" w14:textId="0DDA024E" w:rsidR="00092C1C" w:rsidRPr="00875C81" w:rsidRDefault="00092C1C" w:rsidP="00092C1C">
            <w:pPr>
              <w:keepNext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ООО «МАНКОР»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1648" w14:textId="7F972261" w:rsidR="00092C1C" w:rsidRPr="00875C81" w:rsidRDefault="00092C1C" w:rsidP="00092C1C">
            <w:pPr>
              <w:keepNext/>
              <w:jc w:val="center"/>
              <w:outlineLvl w:val="1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3849072755</w:t>
            </w:r>
          </w:p>
        </w:tc>
      </w:tr>
      <w:tr w:rsidR="00092C1C" w:rsidRPr="00875C81" w14:paraId="6E0B1FDE" w14:textId="77777777" w:rsidTr="0081228E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A8A6E" w14:textId="77777777" w:rsidR="00092C1C" w:rsidRPr="00875C81" w:rsidRDefault="00092C1C" w:rsidP="00092C1C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5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D4A8B" w14:textId="640EDE58" w:rsidR="00092C1C" w:rsidRPr="00875C81" w:rsidRDefault="00092C1C" w:rsidP="00092C1C">
            <w:pPr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ООО «ЭКРОСХИМ»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9341" w14:textId="2974C098" w:rsidR="00092C1C" w:rsidRPr="00875C81" w:rsidRDefault="00092C1C" w:rsidP="00092C1C">
            <w:pPr>
              <w:jc w:val="center"/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sz w:val="18"/>
                <w:szCs w:val="18"/>
              </w:rPr>
              <w:t>7810235934</w:t>
            </w:r>
          </w:p>
        </w:tc>
      </w:tr>
    </w:tbl>
    <w:p w14:paraId="7F1B8914" w14:textId="77777777" w:rsidR="0034482F" w:rsidRPr="00875C81" w:rsidRDefault="0034482F" w:rsidP="0081228E">
      <w:pPr>
        <w:ind w:firstLine="284"/>
        <w:jc w:val="center"/>
        <w:rPr>
          <w:rFonts w:ascii="Geologica Thin" w:hAnsi="Geologica Thin"/>
          <w:b/>
          <w:color w:val="000000"/>
          <w:sz w:val="18"/>
          <w:szCs w:val="18"/>
          <w:lang w:val="en-US"/>
        </w:rPr>
      </w:pPr>
    </w:p>
    <w:p w14:paraId="5E66B58E" w14:textId="032E3346" w:rsidR="00605580" w:rsidRPr="00875C81" w:rsidRDefault="00605580" w:rsidP="0081228E">
      <w:pPr>
        <w:pStyle w:val="a9"/>
        <w:numPr>
          <w:ilvl w:val="0"/>
          <w:numId w:val="8"/>
        </w:numPr>
        <w:jc w:val="center"/>
        <w:rPr>
          <w:rFonts w:ascii="Geologica Thin" w:hAnsi="Geologica Thin"/>
          <w:b/>
          <w:sz w:val="18"/>
          <w:szCs w:val="18"/>
        </w:rPr>
      </w:pPr>
      <w:r w:rsidRPr="00875C81">
        <w:rPr>
          <w:rFonts w:ascii="Geologica Thin" w:hAnsi="Geologica Thin"/>
          <w:b/>
          <w:color w:val="000000"/>
          <w:sz w:val="18"/>
          <w:szCs w:val="18"/>
        </w:rPr>
        <w:t xml:space="preserve">Подведение итогов </w:t>
      </w:r>
      <w:r w:rsidRPr="00875C81">
        <w:rPr>
          <w:rFonts w:ascii="Geologica Thin" w:hAnsi="Geologica Thin"/>
          <w:b/>
          <w:sz w:val="18"/>
          <w:szCs w:val="18"/>
        </w:rPr>
        <w:t>анализа предложений</w:t>
      </w:r>
    </w:p>
    <w:p w14:paraId="7A680253" w14:textId="77777777" w:rsidR="0081228E" w:rsidRPr="00875C81" w:rsidRDefault="0081228E" w:rsidP="0081228E">
      <w:pPr>
        <w:pStyle w:val="a9"/>
        <w:ind w:left="1080"/>
        <w:rPr>
          <w:rFonts w:ascii="Geologica Thin" w:hAnsi="Geologica Thin"/>
          <w:b/>
          <w:sz w:val="18"/>
          <w:szCs w:val="18"/>
        </w:rPr>
      </w:pPr>
    </w:p>
    <w:p w14:paraId="254FFB01" w14:textId="4307320C" w:rsidR="001A3FEA" w:rsidRPr="00875C81" w:rsidRDefault="00605580" w:rsidP="0081228E">
      <w:pPr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sz w:val="18"/>
          <w:szCs w:val="18"/>
        </w:rPr>
        <w:t>На основании результатов оценки и сопоставления заявок участнико</w:t>
      </w:r>
      <w:r w:rsidR="00EB2D4E" w:rsidRPr="00875C81">
        <w:rPr>
          <w:rFonts w:ascii="Geologica Thin" w:hAnsi="Geologica Thin"/>
          <w:sz w:val="18"/>
          <w:szCs w:val="18"/>
        </w:rPr>
        <w:t>в, принято единогласное решение:</w:t>
      </w:r>
    </w:p>
    <w:p w14:paraId="26A8C12A" w14:textId="3CDAD43E" w:rsidR="00BE270E" w:rsidRPr="00875C81" w:rsidRDefault="00E82ABE" w:rsidP="0081228E">
      <w:pPr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sz w:val="18"/>
          <w:szCs w:val="18"/>
        </w:rPr>
        <w:t>1</w:t>
      </w:r>
      <w:r w:rsidR="00EB2D4E" w:rsidRPr="00875C81">
        <w:rPr>
          <w:rFonts w:ascii="Geologica Thin" w:hAnsi="Geologica Thin"/>
          <w:sz w:val="18"/>
          <w:szCs w:val="18"/>
        </w:rPr>
        <w:t>. Признать анализ предложений состоявшимся</w:t>
      </w:r>
      <w:r w:rsidR="00346F01" w:rsidRPr="00875C81">
        <w:rPr>
          <w:rFonts w:ascii="Geologica Thin" w:hAnsi="Geologica Thin"/>
          <w:sz w:val="18"/>
          <w:szCs w:val="18"/>
        </w:rPr>
        <w:t>.</w:t>
      </w:r>
    </w:p>
    <w:p w14:paraId="76427997" w14:textId="30770430" w:rsidR="00C57429" w:rsidRPr="00875C81" w:rsidRDefault="00E82ABE" w:rsidP="0081228E">
      <w:pPr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bCs/>
          <w:sz w:val="18"/>
          <w:szCs w:val="18"/>
        </w:rPr>
        <w:t>2</w:t>
      </w:r>
      <w:r w:rsidR="00BE270E" w:rsidRPr="00875C81">
        <w:rPr>
          <w:rFonts w:ascii="Geologica Thin" w:hAnsi="Geologica Thin"/>
          <w:bCs/>
          <w:sz w:val="18"/>
          <w:szCs w:val="18"/>
        </w:rPr>
        <w:t xml:space="preserve">. </w:t>
      </w:r>
      <w:r w:rsidR="005B1B17" w:rsidRPr="00875C81">
        <w:rPr>
          <w:rFonts w:ascii="Geologica Thin" w:hAnsi="Geologica Thin"/>
          <w:bCs/>
          <w:sz w:val="18"/>
          <w:szCs w:val="18"/>
        </w:rPr>
        <w:t xml:space="preserve">ООО "ЭН+ ТОРГОВЫЙ ДОМ" </w:t>
      </w:r>
      <w:r w:rsidR="00605580" w:rsidRPr="00875C81">
        <w:rPr>
          <w:rFonts w:ascii="Geologica Thin" w:hAnsi="Geologica Thin"/>
          <w:color w:val="000000"/>
          <w:sz w:val="18"/>
          <w:szCs w:val="18"/>
        </w:rPr>
        <w:t xml:space="preserve">заключить с </w:t>
      </w:r>
      <w:r w:rsidR="00092C1C" w:rsidRPr="00875C81">
        <w:rPr>
          <w:rFonts w:ascii="Geologica Thin" w:hAnsi="Geologica Thin"/>
          <w:b/>
          <w:sz w:val="18"/>
          <w:szCs w:val="18"/>
        </w:rPr>
        <w:t xml:space="preserve">ООО «НЭС» </w:t>
      </w:r>
      <w:r w:rsidR="00ED11BD" w:rsidRPr="00875C81">
        <w:rPr>
          <w:rFonts w:ascii="Geologica Thin" w:hAnsi="Geologica Thin"/>
          <w:b/>
          <w:sz w:val="18"/>
          <w:szCs w:val="18"/>
        </w:rPr>
        <w:t>ИНН</w:t>
      </w:r>
      <w:r w:rsidR="00092C1C" w:rsidRPr="00875C81">
        <w:rPr>
          <w:rFonts w:ascii="Geologica Thin" w:hAnsi="Geologica Thin"/>
          <w:b/>
          <w:sz w:val="18"/>
          <w:szCs w:val="18"/>
        </w:rPr>
        <w:t xml:space="preserve"> 5401972309</w:t>
      </w:r>
      <w:r w:rsidR="005A6701" w:rsidRPr="00875C81">
        <w:rPr>
          <w:rFonts w:ascii="Geologica Thin" w:hAnsi="Geologica Thin"/>
          <w:b/>
          <w:sz w:val="18"/>
          <w:szCs w:val="18"/>
        </w:rPr>
        <w:t>,</w:t>
      </w:r>
      <w:r w:rsidR="00F45C8A" w:rsidRPr="00875C81">
        <w:rPr>
          <w:rFonts w:ascii="Geologica Thin" w:hAnsi="Geologica Thin"/>
          <w:sz w:val="18"/>
          <w:szCs w:val="18"/>
        </w:rPr>
        <w:t xml:space="preserve"> </w:t>
      </w:r>
      <w:r w:rsidR="00605580" w:rsidRPr="00875C81">
        <w:rPr>
          <w:rFonts w:ascii="Geologica Thin" w:hAnsi="Geologica Thin"/>
          <w:color w:val="000000"/>
          <w:sz w:val="18"/>
          <w:szCs w:val="18"/>
        </w:rPr>
        <w:t>договор (подписать специ</w:t>
      </w:r>
      <w:r w:rsidR="00FA66CF" w:rsidRPr="00875C81">
        <w:rPr>
          <w:rFonts w:ascii="Geologica Thin" w:hAnsi="Geologica Thin"/>
          <w:color w:val="000000"/>
          <w:sz w:val="18"/>
          <w:szCs w:val="18"/>
        </w:rPr>
        <w:t xml:space="preserve">фикацию к договору) на поставку </w:t>
      </w:r>
      <w:r w:rsidR="00EF7CF9" w:rsidRPr="00875C81">
        <w:rPr>
          <w:rFonts w:ascii="Geologica Thin" w:hAnsi="Geologica Thin"/>
          <w:bCs/>
          <w:sz w:val="18"/>
          <w:szCs w:val="18"/>
        </w:rPr>
        <w:t>стандартных образцов и фильтров на 2026г.</w:t>
      </w:r>
      <w:r w:rsidR="005776F2" w:rsidRPr="00875C81">
        <w:rPr>
          <w:rFonts w:ascii="Geologica Thin" w:hAnsi="Geologica Thin"/>
          <w:sz w:val="18"/>
          <w:szCs w:val="18"/>
        </w:rPr>
        <w:t>,</w:t>
      </w:r>
      <w:r w:rsidR="00FA66CF" w:rsidRPr="00875C81">
        <w:rPr>
          <w:rFonts w:ascii="Geologica Thin" w:hAnsi="Geologica Thin"/>
          <w:bCs/>
          <w:sz w:val="18"/>
          <w:szCs w:val="18"/>
        </w:rPr>
        <w:t xml:space="preserve"> </w:t>
      </w:r>
      <w:r w:rsidR="00605580" w:rsidRPr="00875C81">
        <w:rPr>
          <w:rFonts w:ascii="Geologica Thin" w:hAnsi="Geologica Thin"/>
          <w:color w:val="000000"/>
          <w:sz w:val="18"/>
          <w:szCs w:val="18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946"/>
      </w:tblGrid>
      <w:tr w:rsidR="00FA66CF" w:rsidRPr="00875C81" w14:paraId="5F1CF0B4" w14:textId="77777777" w:rsidTr="007849F9">
        <w:trPr>
          <w:trHeight w:val="138"/>
        </w:trPr>
        <w:tc>
          <w:tcPr>
            <w:tcW w:w="3227" w:type="dxa"/>
            <w:vAlign w:val="center"/>
          </w:tcPr>
          <w:p w14:paraId="247005F5" w14:textId="6673C241" w:rsidR="00FA66CF" w:rsidRPr="00875C81" w:rsidRDefault="00FA66CF" w:rsidP="0081228E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color w:val="000000"/>
                <w:sz w:val="18"/>
                <w:szCs w:val="18"/>
              </w:rPr>
              <w:t>Сумма руб. без НДС:</w:t>
            </w:r>
          </w:p>
        </w:tc>
        <w:tc>
          <w:tcPr>
            <w:tcW w:w="6946" w:type="dxa"/>
            <w:vAlign w:val="center"/>
          </w:tcPr>
          <w:p w14:paraId="78A14D3C" w14:textId="09A2C5BE" w:rsidR="00FA66CF" w:rsidRPr="00875C81" w:rsidRDefault="007115C5" w:rsidP="0081228E">
            <w:pPr>
              <w:tabs>
                <w:tab w:val="left" w:pos="900"/>
              </w:tabs>
              <w:jc w:val="center"/>
              <w:rPr>
                <w:rFonts w:ascii="Geologica Thin" w:hAnsi="Geologica Thin"/>
                <w:b/>
                <w:color w:val="000000"/>
                <w:sz w:val="18"/>
                <w:szCs w:val="18"/>
              </w:rPr>
            </w:pPr>
            <w:r w:rsidRPr="007115C5">
              <w:rPr>
                <w:rFonts w:ascii="Geologica Thin" w:hAnsi="Geologica Thin"/>
                <w:b/>
                <w:color w:val="000000"/>
                <w:sz w:val="18"/>
                <w:szCs w:val="18"/>
              </w:rPr>
              <w:t>368 500,00</w:t>
            </w:r>
          </w:p>
        </w:tc>
      </w:tr>
      <w:tr w:rsidR="0078590E" w:rsidRPr="00875C81" w14:paraId="68B4594D" w14:textId="77777777" w:rsidTr="007849F9">
        <w:trPr>
          <w:trHeight w:val="138"/>
        </w:trPr>
        <w:tc>
          <w:tcPr>
            <w:tcW w:w="3227" w:type="dxa"/>
            <w:vAlign w:val="center"/>
          </w:tcPr>
          <w:p w14:paraId="6F3F923C" w14:textId="77777777" w:rsidR="0078590E" w:rsidRPr="00875C81" w:rsidRDefault="0078590E" w:rsidP="0078590E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Условия оплаты:</w:t>
            </w:r>
          </w:p>
        </w:tc>
        <w:tc>
          <w:tcPr>
            <w:tcW w:w="6946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18"/>
                <w:szCs w:val="18"/>
              </w:rPr>
              <w:alias w:val="варианты условий оплаты"/>
              <w:tag w:val="варианты условий оплаты"/>
              <w:id w:val="1305048663"/>
              <w:placeholder>
                <w:docPart w:val="2C8413E81CFE4992A3CE4D80287319E3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74D9F5B7" w14:textId="086ADFF6" w:rsidR="0078590E" w:rsidRPr="00875C81" w:rsidRDefault="0078590E" w:rsidP="0078590E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18"/>
                    <w:szCs w:val="18"/>
                  </w:rPr>
                </w:pPr>
                <w:r w:rsidRPr="00875C81">
                  <w:rPr>
                    <w:rFonts w:ascii="Geologica Thin" w:hAnsi="Geologica Thin"/>
                    <w:color w:val="000000"/>
                    <w:sz w:val="18"/>
                    <w:szCs w:val="18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78590E" w:rsidRPr="00875C81" w14:paraId="5FD24AC1" w14:textId="77777777" w:rsidTr="007849F9">
        <w:trPr>
          <w:trHeight w:val="255"/>
        </w:trPr>
        <w:tc>
          <w:tcPr>
            <w:tcW w:w="3227" w:type="dxa"/>
            <w:vAlign w:val="center"/>
          </w:tcPr>
          <w:p w14:paraId="69D2C77F" w14:textId="77777777" w:rsidR="0078590E" w:rsidRPr="00875C81" w:rsidRDefault="0078590E" w:rsidP="0078590E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Транспортные расходы:</w:t>
            </w:r>
          </w:p>
        </w:tc>
        <w:tc>
          <w:tcPr>
            <w:tcW w:w="6946" w:type="dxa"/>
            <w:vAlign w:val="center"/>
          </w:tcPr>
          <w:p w14:paraId="563C3BE3" w14:textId="4485E371" w:rsidR="0078590E" w:rsidRPr="00875C81" w:rsidRDefault="000D3891" w:rsidP="0078590E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включены</w:t>
            </w:r>
          </w:p>
        </w:tc>
      </w:tr>
      <w:tr w:rsidR="0078590E" w:rsidRPr="00875C81" w14:paraId="70D5073A" w14:textId="77777777" w:rsidTr="007849F9">
        <w:trPr>
          <w:trHeight w:val="255"/>
        </w:trPr>
        <w:tc>
          <w:tcPr>
            <w:tcW w:w="3227" w:type="dxa"/>
            <w:vAlign w:val="center"/>
          </w:tcPr>
          <w:p w14:paraId="218ABF68" w14:textId="77777777" w:rsidR="0078590E" w:rsidRPr="00875C81" w:rsidRDefault="0078590E" w:rsidP="0078590E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Условия поставки:</w:t>
            </w:r>
          </w:p>
        </w:tc>
        <w:tc>
          <w:tcPr>
            <w:tcW w:w="6946" w:type="dxa"/>
            <w:vAlign w:val="center"/>
          </w:tcPr>
          <w:p w14:paraId="62DDC4D5" w14:textId="1A1950B5" w:rsidR="0078590E" w:rsidRPr="00875C81" w:rsidRDefault="000D3891" w:rsidP="0078590E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авто</w:t>
            </w:r>
          </w:p>
        </w:tc>
      </w:tr>
      <w:tr w:rsidR="0078590E" w:rsidRPr="00875C81" w14:paraId="5EF34F7B" w14:textId="77777777" w:rsidTr="007849F9">
        <w:trPr>
          <w:trHeight w:val="255"/>
        </w:trPr>
        <w:tc>
          <w:tcPr>
            <w:tcW w:w="3227" w:type="dxa"/>
            <w:vAlign w:val="center"/>
          </w:tcPr>
          <w:p w14:paraId="378332D5" w14:textId="77777777" w:rsidR="0078590E" w:rsidRPr="00875C81" w:rsidRDefault="0078590E" w:rsidP="0078590E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Срок поставки:</w:t>
            </w:r>
          </w:p>
        </w:tc>
        <w:tc>
          <w:tcPr>
            <w:tcW w:w="6946" w:type="dxa"/>
            <w:vAlign w:val="center"/>
          </w:tcPr>
          <w:p w14:paraId="3F41EB79" w14:textId="54C93E44" w:rsidR="0078590E" w:rsidRPr="00875C81" w:rsidRDefault="00320AA5" w:rsidP="0078590E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18"/>
                <w:szCs w:val="18"/>
              </w:rPr>
            </w:pPr>
            <w:r>
              <w:rPr>
                <w:rFonts w:ascii="Geologica Thin" w:hAnsi="Geologica Thin"/>
                <w:bCs/>
                <w:sz w:val="18"/>
                <w:szCs w:val="18"/>
              </w:rPr>
              <w:t>согласно к</w:t>
            </w:r>
            <w:bookmarkStart w:id="1" w:name="_GoBack"/>
            <w:bookmarkEnd w:id="1"/>
            <w:r w:rsidR="000D3891" w:rsidRPr="00875C81">
              <w:rPr>
                <w:rFonts w:ascii="Geologica Thin" w:hAnsi="Geologica Thin"/>
                <w:bCs/>
                <w:sz w:val="18"/>
                <w:szCs w:val="18"/>
              </w:rPr>
              <w:t>оммерческому предложению</w:t>
            </w:r>
          </w:p>
        </w:tc>
      </w:tr>
      <w:tr w:rsidR="0078590E" w:rsidRPr="00875C81" w14:paraId="43FE12F8" w14:textId="77777777" w:rsidTr="007849F9">
        <w:trPr>
          <w:trHeight w:val="255"/>
        </w:trPr>
        <w:tc>
          <w:tcPr>
            <w:tcW w:w="3227" w:type="dxa"/>
            <w:vAlign w:val="center"/>
          </w:tcPr>
          <w:p w14:paraId="373D094F" w14:textId="77777777" w:rsidR="0078590E" w:rsidRPr="00875C81" w:rsidRDefault="0078590E" w:rsidP="0078590E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Гарантийный срок:</w:t>
            </w:r>
          </w:p>
        </w:tc>
        <w:tc>
          <w:tcPr>
            <w:tcW w:w="6946" w:type="dxa"/>
            <w:vAlign w:val="center"/>
          </w:tcPr>
          <w:p w14:paraId="3B9AFD8E" w14:textId="6CF446C5" w:rsidR="0078590E" w:rsidRPr="00875C81" w:rsidRDefault="000D3891" w:rsidP="0078590E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Cs/>
                <w:sz w:val="18"/>
                <w:szCs w:val="18"/>
              </w:rPr>
              <w:t>согласно сроку производителя</w:t>
            </w:r>
          </w:p>
        </w:tc>
      </w:tr>
    </w:tbl>
    <w:p w14:paraId="7AD899E5" w14:textId="40BF75B9" w:rsidR="00AA380D" w:rsidRPr="00875C81" w:rsidRDefault="00AA380D" w:rsidP="00AA380D">
      <w:pPr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sz w:val="18"/>
          <w:szCs w:val="18"/>
        </w:rPr>
        <w:t xml:space="preserve">Договор заключается по форме </w:t>
      </w:r>
      <w:sdt>
        <w:sdtPr>
          <w:rPr>
            <w:rFonts w:ascii="Geologica Thin" w:hAnsi="Geologica Thin"/>
            <w:sz w:val="18"/>
            <w:szCs w:val="18"/>
          </w:rPr>
          <w:alias w:val="форма договора"/>
          <w:tag w:val="форма договора"/>
          <w:id w:val="-1733388056"/>
          <w:placeholder>
            <w:docPart w:val="DefaultPlaceholder_-1854013438"/>
          </w:placeholder>
          <w:comboBox>
            <w:listItem w:value="Выберите элемент."/>
            <w:listItem w:displayText="ООО &quot;ЭН+ ТОРГОВЫЙ ДОМ&quot;." w:value="ООО &quot;ЭН+ ТОРГОВЫЙ ДОМ&quot;."/>
            <w:listItem w:displayText="ООО &quot;ЭН+ ТОРГОВЫЙ ДОМ&quot;с протоколом разногласий." w:value="ООО &quot;ЭН+ ТОРГОВЫЙ ДОМ&quot;с протоколом разногласий."/>
            <w:listItem w:displayText="Поставщика." w:value="Поставщика."/>
          </w:comboBox>
        </w:sdtPr>
        <w:sdtEndPr/>
        <w:sdtContent>
          <w:r w:rsidR="005B1B17" w:rsidRPr="00875C81">
            <w:rPr>
              <w:rFonts w:ascii="Geologica Thin" w:hAnsi="Geologica Thin"/>
              <w:sz w:val="18"/>
              <w:szCs w:val="18"/>
            </w:rPr>
            <w:t>ООО "ЭН+ ТОРГОВЫЙ ДОМ".</w:t>
          </w:r>
        </w:sdtContent>
      </w:sdt>
    </w:p>
    <w:p w14:paraId="1B51F80A" w14:textId="5E5AC007" w:rsidR="00ED11BD" w:rsidRPr="00875C81" w:rsidRDefault="00ED11BD" w:rsidP="0081228E">
      <w:pPr>
        <w:jc w:val="both"/>
        <w:rPr>
          <w:rFonts w:ascii="Geologica Thin" w:hAnsi="Geologica Thin"/>
          <w:b/>
          <w:i/>
          <w:color w:val="000000"/>
          <w:sz w:val="18"/>
          <w:szCs w:val="18"/>
        </w:rPr>
      </w:pPr>
    </w:p>
    <w:p w14:paraId="34B835F2" w14:textId="3CDBF67C" w:rsidR="00EF7CF9" w:rsidRPr="00875C81" w:rsidRDefault="00EF7CF9" w:rsidP="00EF7CF9">
      <w:pPr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bCs/>
          <w:sz w:val="18"/>
          <w:szCs w:val="18"/>
        </w:rPr>
        <w:t xml:space="preserve">3. ООО "ЭН+ ТОРГОВЫЙ ДОМ" </w:t>
      </w:r>
      <w:r w:rsidRPr="00875C81">
        <w:rPr>
          <w:rFonts w:ascii="Geologica Thin" w:hAnsi="Geologica Thin"/>
          <w:color w:val="000000"/>
          <w:sz w:val="18"/>
          <w:szCs w:val="18"/>
        </w:rPr>
        <w:t xml:space="preserve">заключить с </w:t>
      </w:r>
      <w:r w:rsidR="00092C1C" w:rsidRPr="00875C81">
        <w:rPr>
          <w:rFonts w:ascii="Geologica Thin" w:hAnsi="Geologica Thin"/>
          <w:b/>
          <w:sz w:val="18"/>
          <w:szCs w:val="18"/>
        </w:rPr>
        <w:t xml:space="preserve">ООО «ТД «КРЕЗОЛ» </w:t>
      </w:r>
      <w:r w:rsidRPr="00875C81">
        <w:rPr>
          <w:rFonts w:ascii="Geologica Thin" w:hAnsi="Geologica Thin"/>
          <w:b/>
          <w:sz w:val="18"/>
          <w:szCs w:val="18"/>
        </w:rPr>
        <w:t>ИНН</w:t>
      </w:r>
      <w:r w:rsidR="00092C1C" w:rsidRPr="00875C81">
        <w:rPr>
          <w:rFonts w:ascii="Geologica Thin" w:hAnsi="Geologica Thin"/>
          <w:b/>
          <w:sz w:val="18"/>
          <w:szCs w:val="18"/>
        </w:rPr>
        <w:t xml:space="preserve"> 0276162440</w:t>
      </w:r>
      <w:r w:rsidRPr="00875C81">
        <w:rPr>
          <w:rFonts w:ascii="Geologica Thin" w:hAnsi="Geologica Thin"/>
          <w:b/>
          <w:sz w:val="18"/>
          <w:szCs w:val="18"/>
        </w:rPr>
        <w:t>,</w:t>
      </w:r>
      <w:r w:rsidRPr="00875C81">
        <w:rPr>
          <w:rFonts w:ascii="Geologica Thin" w:hAnsi="Geologica Thin"/>
          <w:sz w:val="18"/>
          <w:szCs w:val="18"/>
        </w:rPr>
        <w:t xml:space="preserve"> </w:t>
      </w:r>
      <w:r w:rsidRPr="00875C81">
        <w:rPr>
          <w:rFonts w:ascii="Geologica Thin" w:hAnsi="Geologica Thin"/>
          <w:color w:val="000000"/>
          <w:sz w:val="18"/>
          <w:szCs w:val="18"/>
        </w:rPr>
        <w:t xml:space="preserve">договор (подписать спецификацию к договору) на поставку </w:t>
      </w:r>
      <w:r w:rsidRPr="00875C81">
        <w:rPr>
          <w:rFonts w:ascii="Geologica Thin" w:hAnsi="Geologica Thin"/>
          <w:bCs/>
          <w:sz w:val="18"/>
          <w:szCs w:val="18"/>
        </w:rPr>
        <w:t>стандартных образцов и фильтров на 2026г.</w:t>
      </w:r>
      <w:r w:rsidRPr="00875C81">
        <w:rPr>
          <w:rFonts w:ascii="Geologica Thin" w:hAnsi="Geologica Thin"/>
          <w:sz w:val="18"/>
          <w:szCs w:val="18"/>
        </w:rPr>
        <w:t>,</w:t>
      </w:r>
      <w:r w:rsidRPr="00875C81">
        <w:rPr>
          <w:rFonts w:ascii="Geologica Thin" w:hAnsi="Geologica Thin"/>
          <w:bCs/>
          <w:sz w:val="18"/>
          <w:szCs w:val="18"/>
        </w:rPr>
        <w:t xml:space="preserve"> </w:t>
      </w:r>
      <w:r w:rsidRPr="00875C81">
        <w:rPr>
          <w:rFonts w:ascii="Geologica Thin" w:hAnsi="Geologica Thin"/>
          <w:color w:val="000000"/>
          <w:sz w:val="18"/>
          <w:szCs w:val="18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946"/>
      </w:tblGrid>
      <w:tr w:rsidR="00EF7CF9" w:rsidRPr="00875C81" w14:paraId="39772E3A" w14:textId="77777777" w:rsidTr="00CF089B">
        <w:trPr>
          <w:trHeight w:val="138"/>
        </w:trPr>
        <w:tc>
          <w:tcPr>
            <w:tcW w:w="3227" w:type="dxa"/>
            <w:vAlign w:val="center"/>
          </w:tcPr>
          <w:p w14:paraId="19FA650D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color w:val="000000"/>
                <w:sz w:val="18"/>
                <w:szCs w:val="18"/>
              </w:rPr>
              <w:t>Сумма руб. без НДС:</w:t>
            </w:r>
          </w:p>
        </w:tc>
        <w:tc>
          <w:tcPr>
            <w:tcW w:w="6946" w:type="dxa"/>
            <w:vAlign w:val="center"/>
          </w:tcPr>
          <w:p w14:paraId="360358EC" w14:textId="2DAD60B7" w:rsidR="00EF7CF9" w:rsidRPr="00875C81" w:rsidRDefault="007115C5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b/>
                <w:color w:val="000000"/>
                <w:sz w:val="18"/>
                <w:szCs w:val="18"/>
              </w:rPr>
            </w:pPr>
            <w:r w:rsidRPr="007115C5">
              <w:rPr>
                <w:rFonts w:ascii="Geologica Thin" w:hAnsi="Geologica Thin"/>
                <w:b/>
                <w:color w:val="000000"/>
                <w:sz w:val="18"/>
                <w:szCs w:val="18"/>
              </w:rPr>
              <w:t>2 093 059,00</w:t>
            </w:r>
          </w:p>
        </w:tc>
      </w:tr>
      <w:tr w:rsidR="00EF7CF9" w:rsidRPr="00875C81" w14:paraId="71775DD2" w14:textId="77777777" w:rsidTr="00CF089B">
        <w:trPr>
          <w:trHeight w:val="138"/>
        </w:trPr>
        <w:tc>
          <w:tcPr>
            <w:tcW w:w="3227" w:type="dxa"/>
            <w:vAlign w:val="center"/>
          </w:tcPr>
          <w:p w14:paraId="2C352E67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Условия оплаты:</w:t>
            </w:r>
          </w:p>
        </w:tc>
        <w:tc>
          <w:tcPr>
            <w:tcW w:w="6946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18"/>
                <w:szCs w:val="18"/>
              </w:rPr>
              <w:alias w:val="варианты условий оплаты"/>
              <w:tag w:val="варианты условий оплаты"/>
              <w:id w:val="-984093108"/>
              <w:placeholder>
                <w:docPart w:val="8D3E314A22014652920D140147BEDB70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0F41FC43" w14:textId="1EAA4A16" w:rsidR="00EF7CF9" w:rsidRPr="00875C81" w:rsidRDefault="00EF7CF9" w:rsidP="000D3891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18"/>
                    <w:szCs w:val="18"/>
                  </w:rPr>
                </w:pPr>
                <w:r w:rsidRPr="00875C81">
                  <w:rPr>
                    <w:rFonts w:ascii="Geologica Thin" w:hAnsi="Geologica Thin"/>
                    <w:color w:val="000000"/>
                    <w:sz w:val="18"/>
                    <w:szCs w:val="18"/>
                  </w:rPr>
                  <w:t xml:space="preserve">100% по факту поставки в течение </w:t>
                </w:r>
                <w:r w:rsidR="000D3891" w:rsidRPr="00875C81">
                  <w:rPr>
                    <w:rFonts w:ascii="Geologica Thin" w:hAnsi="Geologica Thin"/>
                    <w:color w:val="000000"/>
                    <w:sz w:val="18"/>
                    <w:szCs w:val="18"/>
                  </w:rPr>
                  <w:t>30 календарных</w:t>
                </w:r>
                <w:r w:rsidRPr="00875C81">
                  <w:rPr>
                    <w:rFonts w:ascii="Geologica Thin" w:hAnsi="Geologica Thin"/>
                    <w:color w:val="000000"/>
                    <w:sz w:val="18"/>
                    <w:szCs w:val="18"/>
                  </w:rPr>
                  <w:t xml:space="preserve"> дней, безналичный расчет</w:t>
                </w:r>
              </w:p>
            </w:sdtContent>
          </w:sdt>
        </w:tc>
      </w:tr>
      <w:tr w:rsidR="00EF7CF9" w:rsidRPr="00875C81" w14:paraId="530A7AB1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0B572612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Транспортные расходы:</w:t>
            </w:r>
          </w:p>
        </w:tc>
        <w:tc>
          <w:tcPr>
            <w:tcW w:w="6946" w:type="dxa"/>
            <w:vAlign w:val="center"/>
          </w:tcPr>
          <w:p w14:paraId="295C3FDB" w14:textId="7C3ABA01" w:rsidR="00EF7CF9" w:rsidRPr="00875C81" w:rsidRDefault="000D3891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включены</w:t>
            </w:r>
          </w:p>
        </w:tc>
      </w:tr>
      <w:tr w:rsidR="00EF7CF9" w:rsidRPr="00875C81" w14:paraId="774D4E43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5411B2BD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Условия поставки:</w:t>
            </w:r>
          </w:p>
        </w:tc>
        <w:tc>
          <w:tcPr>
            <w:tcW w:w="6946" w:type="dxa"/>
            <w:vAlign w:val="center"/>
          </w:tcPr>
          <w:p w14:paraId="4602DFB7" w14:textId="33CF5C04" w:rsidR="00EF7CF9" w:rsidRPr="00875C81" w:rsidRDefault="000D3891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доставка до склада</w:t>
            </w:r>
          </w:p>
        </w:tc>
      </w:tr>
      <w:tr w:rsidR="00EF7CF9" w:rsidRPr="00875C81" w14:paraId="2C3A67A9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6BC057EC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Срок поставки:</w:t>
            </w:r>
          </w:p>
        </w:tc>
        <w:tc>
          <w:tcPr>
            <w:tcW w:w="6946" w:type="dxa"/>
            <w:vAlign w:val="center"/>
          </w:tcPr>
          <w:p w14:paraId="4CF9F50A" w14:textId="585122FE" w:rsidR="00EF7CF9" w:rsidRPr="00875C81" w:rsidRDefault="000D3891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Cs/>
                <w:sz w:val="18"/>
                <w:szCs w:val="18"/>
              </w:rPr>
              <w:t>50-150 дней с момента подписания спецификации</w:t>
            </w:r>
          </w:p>
        </w:tc>
      </w:tr>
      <w:tr w:rsidR="00EF7CF9" w:rsidRPr="00875C81" w14:paraId="4C31ABA6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57A78EDE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lastRenderedPageBreak/>
              <w:t>Гарантийный срок:</w:t>
            </w:r>
          </w:p>
        </w:tc>
        <w:tc>
          <w:tcPr>
            <w:tcW w:w="6946" w:type="dxa"/>
            <w:vAlign w:val="center"/>
          </w:tcPr>
          <w:p w14:paraId="5220B7A2" w14:textId="024095CA" w:rsidR="00EF7CF9" w:rsidRPr="00875C81" w:rsidRDefault="000D3891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Cs/>
                <w:sz w:val="18"/>
                <w:szCs w:val="18"/>
              </w:rPr>
              <w:t>согласно НД производителя</w:t>
            </w:r>
          </w:p>
        </w:tc>
      </w:tr>
    </w:tbl>
    <w:p w14:paraId="2892EB6E" w14:textId="77777777" w:rsidR="00EF7CF9" w:rsidRPr="00875C81" w:rsidRDefault="00EF7CF9" w:rsidP="00EF7CF9">
      <w:pPr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sz w:val="18"/>
          <w:szCs w:val="18"/>
        </w:rPr>
        <w:t xml:space="preserve">Договор заключается по форме </w:t>
      </w:r>
      <w:sdt>
        <w:sdtPr>
          <w:rPr>
            <w:rFonts w:ascii="Geologica Thin" w:hAnsi="Geologica Thin"/>
            <w:sz w:val="18"/>
            <w:szCs w:val="18"/>
          </w:rPr>
          <w:alias w:val="форма договора"/>
          <w:tag w:val="форма договора"/>
          <w:id w:val="1350069687"/>
          <w:placeholder>
            <w:docPart w:val="9DBBE61B7440453FB0FBA1864EA62A35"/>
          </w:placeholder>
          <w:comboBox>
            <w:listItem w:value="Выберите элемент."/>
            <w:listItem w:displayText="ООО &quot;ЭН+ ТОРГОВЫЙ ДОМ&quot;." w:value="ООО &quot;ЭН+ ТОРГОВЫЙ ДОМ&quot;."/>
            <w:listItem w:displayText="ООО &quot;ЭН+ ТОРГОВЫЙ ДОМ&quot;с протоколом разногласий." w:value="ООО &quot;ЭН+ ТОРГОВЫЙ ДОМ&quot;с протоколом разногласий."/>
            <w:listItem w:displayText="Поставщика." w:value="Поставщика."/>
          </w:comboBox>
        </w:sdtPr>
        <w:sdtEndPr/>
        <w:sdtContent>
          <w:r w:rsidRPr="00875C81">
            <w:rPr>
              <w:rFonts w:ascii="Geologica Thin" w:hAnsi="Geologica Thin"/>
              <w:sz w:val="18"/>
              <w:szCs w:val="18"/>
            </w:rPr>
            <w:t>ООО "ЭН+ ТОРГОВЫЙ ДОМ".</w:t>
          </w:r>
        </w:sdtContent>
      </w:sdt>
    </w:p>
    <w:p w14:paraId="5A85B704" w14:textId="7B324D60" w:rsidR="00EF7CF9" w:rsidRPr="00875C81" w:rsidRDefault="00EF7CF9" w:rsidP="0081228E">
      <w:pPr>
        <w:jc w:val="both"/>
        <w:rPr>
          <w:rFonts w:ascii="Geologica Thin" w:hAnsi="Geologica Thin"/>
          <w:b/>
          <w:i/>
          <w:color w:val="000000"/>
          <w:sz w:val="18"/>
          <w:szCs w:val="18"/>
        </w:rPr>
      </w:pPr>
    </w:p>
    <w:p w14:paraId="6D13FB69" w14:textId="1A6E58CF" w:rsidR="00EF7CF9" w:rsidRPr="00875C81" w:rsidRDefault="00EF7CF9" w:rsidP="00EF7CF9">
      <w:pPr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bCs/>
          <w:sz w:val="18"/>
          <w:szCs w:val="18"/>
        </w:rPr>
        <w:t xml:space="preserve">4. ООО "ЭН+ ТОРГОВЫЙ ДОМ" </w:t>
      </w:r>
      <w:r w:rsidRPr="00875C81">
        <w:rPr>
          <w:rFonts w:ascii="Geologica Thin" w:hAnsi="Geologica Thin"/>
          <w:color w:val="000000"/>
          <w:sz w:val="18"/>
          <w:szCs w:val="18"/>
        </w:rPr>
        <w:t xml:space="preserve">заключить с </w:t>
      </w:r>
      <w:r w:rsidR="00092C1C" w:rsidRPr="00875C81">
        <w:rPr>
          <w:rFonts w:ascii="Geologica Thin" w:hAnsi="Geologica Thin"/>
          <w:b/>
          <w:sz w:val="18"/>
          <w:szCs w:val="18"/>
        </w:rPr>
        <w:t xml:space="preserve">ООО ДО «ХРС» </w:t>
      </w:r>
      <w:r w:rsidRPr="00875C81">
        <w:rPr>
          <w:rFonts w:ascii="Geologica Thin" w:hAnsi="Geologica Thin"/>
          <w:b/>
          <w:sz w:val="18"/>
          <w:szCs w:val="18"/>
        </w:rPr>
        <w:t>ИНН</w:t>
      </w:r>
      <w:r w:rsidR="00092C1C" w:rsidRPr="00875C81">
        <w:rPr>
          <w:rFonts w:ascii="Geologica Thin" w:hAnsi="Geologica Thin"/>
          <w:b/>
          <w:sz w:val="18"/>
          <w:szCs w:val="18"/>
        </w:rPr>
        <w:t xml:space="preserve"> 0278921131</w:t>
      </w:r>
      <w:r w:rsidRPr="00875C81">
        <w:rPr>
          <w:rFonts w:ascii="Geologica Thin" w:hAnsi="Geologica Thin"/>
          <w:b/>
          <w:sz w:val="18"/>
          <w:szCs w:val="18"/>
        </w:rPr>
        <w:t>,</w:t>
      </w:r>
      <w:r w:rsidRPr="00875C81">
        <w:rPr>
          <w:rFonts w:ascii="Geologica Thin" w:hAnsi="Geologica Thin"/>
          <w:sz w:val="18"/>
          <w:szCs w:val="18"/>
        </w:rPr>
        <w:t xml:space="preserve"> </w:t>
      </w:r>
      <w:r w:rsidRPr="00875C81">
        <w:rPr>
          <w:rFonts w:ascii="Geologica Thin" w:hAnsi="Geologica Thin"/>
          <w:color w:val="000000"/>
          <w:sz w:val="18"/>
          <w:szCs w:val="18"/>
        </w:rPr>
        <w:t xml:space="preserve">договор (подписать спецификацию к договору) на поставку </w:t>
      </w:r>
      <w:r w:rsidRPr="00875C81">
        <w:rPr>
          <w:rFonts w:ascii="Geologica Thin" w:hAnsi="Geologica Thin"/>
          <w:bCs/>
          <w:sz w:val="18"/>
          <w:szCs w:val="18"/>
        </w:rPr>
        <w:t>стандартных образцов и фильтров на 2026г.</w:t>
      </w:r>
      <w:r w:rsidRPr="00875C81">
        <w:rPr>
          <w:rFonts w:ascii="Geologica Thin" w:hAnsi="Geologica Thin"/>
          <w:sz w:val="18"/>
          <w:szCs w:val="18"/>
        </w:rPr>
        <w:t>,</w:t>
      </w:r>
      <w:r w:rsidRPr="00875C81">
        <w:rPr>
          <w:rFonts w:ascii="Geologica Thin" w:hAnsi="Geologica Thin"/>
          <w:bCs/>
          <w:sz w:val="18"/>
          <w:szCs w:val="18"/>
        </w:rPr>
        <w:t xml:space="preserve"> </w:t>
      </w:r>
      <w:r w:rsidRPr="00875C81">
        <w:rPr>
          <w:rFonts w:ascii="Geologica Thin" w:hAnsi="Geologica Thin"/>
          <w:color w:val="000000"/>
          <w:sz w:val="18"/>
          <w:szCs w:val="18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946"/>
      </w:tblGrid>
      <w:tr w:rsidR="00EF7CF9" w:rsidRPr="00875C81" w14:paraId="7B4E7DF4" w14:textId="77777777" w:rsidTr="00CF089B">
        <w:trPr>
          <w:trHeight w:val="138"/>
        </w:trPr>
        <w:tc>
          <w:tcPr>
            <w:tcW w:w="3227" w:type="dxa"/>
            <w:vAlign w:val="center"/>
          </w:tcPr>
          <w:p w14:paraId="32A0EA86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color w:val="000000"/>
                <w:sz w:val="18"/>
                <w:szCs w:val="18"/>
              </w:rPr>
              <w:t>Сумма руб. без НДС:</w:t>
            </w:r>
          </w:p>
        </w:tc>
        <w:tc>
          <w:tcPr>
            <w:tcW w:w="6946" w:type="dxa"/>
            <w:vAlign w:val="center"/>
          </w:tcPr>
          <w:p w14:paraId="6251E86D" w14:textId="0DB1E4DC" w:rsidR="00EF7CF9" w:rsidRPr="00875C81" w:rsidRDefault="007115C5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b/>
                <w:color w:val="000000"/>
                <w:sz w:val="18"/>
                <w:szCs w:val="18"/>
              </w:rPr>
            </w:pPr>
            <w:r w:rsidRPr="007115C5">
              <w:rPr>
                <w:rFonts w:ascii="Geologica Thin" w:hAnsi="Geologica Thin"/>
                <w:b/>
                <w:color w:val="000000"/>
                <w:sz w:val="18"/>
                <w:szCs w:val="18"/>
              </w:rPr>
              <w:t>2 070 000,00</w:t>
            </w:r>
          </w:p>
        </w:tc>
      </w:tr>
      <w:tr w:rsidR="00EF7CF9" w:rsidRPr="00875C81" w14:paraId="5C47324C" w14:textId="77777777" w:rsidTr="00CF089B">
        <w:trPr>
          <w:trHeight w:val="138"/>
        </w:trPr>
        <w:tc>
          <w:tcPr>
            <w:tcW w:w="3227" w:type="dxa"/>
            <w:vAlign w:val="center"/>
          </w:tcPr>
          <w:p w14:paraId="0D42EA1D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Условия оплаты:</w:t>
            </w:r>
          </w:p>
        </w:tc>
        <w:tc>
          <w:tcPr>
            <w:tcW w:w="6946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18"/>
                <w:szCs w:val="18"/>
              </w:rPr>
              <w:alias w:val="варианты условий оплаты"/>
              <w:tag w:val="варианты условий оплаты"/>
              <w:id w:val="-1515909585"/>
              <w:placeholder>
                <w:docPart w:val="8FAC8957AFF44834BC7EC821A96D1B33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5B1C005F" w14:textId="0CA60AFD" w:rsidR="00EF7CF9" w:rsidRPr="00875C81" w:rsidRDefault="00EF7CF9" w:rsidP="00215BA5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18"/>
                    <w:szCs w:val="18"/>
                  </w:rPr>
                </w:pPr>
                <w:r w:rsidRPr="00875C81">
                  <w:rPr>
                    <w:rFonts w:ascii="Geologica Thin" w:hAnsi="Geologica Thin"/>
                    <w:color w:val="000000"/>
                    <w:sz w:val="18"/>
                    <w:szCs w:val="18"/>
                  </w:rPr>
                  <w:t xml:space="preserve">100% по факту поставки в течение 7 </w:t>
                </w:r>
                <w:r w:rsidR="00215BA5" w:rsidRPr="00875C81">
                  <w:rPr>
                    <w:rFonts w:ascii="Geologica Thin" w:hAnsi="Geologica Thin"/>
                    <w:color w:val="000000"/>
                    <w:sz w:val="18"/>
                    <w:szCs w:val="18"/>
                  </w:rPr>
                  <w:t>банковских</w:t>
                </w:r>
                <w:r w:rsidRPr="00875C81">
                  <w:rPr>
                    <w:rFonts w:ascii="Geologica Thin" w:hAnsi="Geologica Thin"/>
                    <w:color w:val="000000"/>
                    <w:sz w:val="18"/>
                    <w:szCs w:val="18"/>
                  </w:rPr>
                  <w:t xml:space="preserve"> дней, безналичный расчет</w:t>
                </w:r>
              </w:p>
            </w:sdtContent>
          </w:sdt>
        </w:tc>
      </w:tr>
      <w:tr w:rsidR="00EF7CF9" w:rsidRPr="00875C81" w14:paraId="1F65D6FE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32617C21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Транспортные расходы:</w:t>
            </w:r>
          </w:p>
        </w:tc>
        <w:tc>
          <w:tcPr>
            <w:tcW w:w="6946" w:type="dxa"/>
            <w:vAlign w:val="center"/>
          </w:tcPr>
          <w:p w14:paraId="60E3D4C1" w14:textId="7FEAE767" w:rsidR="00EF7CF9" w:rsidRPr="00875C81" w:rsidRDefault="00215BA5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Включены</w:t>
            </w:r>
          </w:p>
        </w:tc>
      </w:tr>
      <w:tr w:rsidR="00EF7CF9" w:rsidRPr="00875C81" w14:paraId="1AEB50A6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20F590D0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Условия поставки:</w:t>
            </w:r>
          </w:p>
        </w:tc>
        <w:tc>
          <w:tcPr>
            <w:tcW w:w="6946" w:type="dxa"/>
            <w:vAlign w:val="center"/>
          </w:tcPr>
          <w:p w14:paraId="07C13A6E" w14:textId="1DA6CB15" w:rsidR="00EF7CF9" w:rsidRPr="00875C81" w:rsidRDefault="00215BA5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Автотранспорт</w:t>
            </w:r>
          </w:p>
        </w:tc>
      </w:tr>
      <w:tr w:rsidR="00215BA5" w:rsidRPr="00875C81" w14:paraId="74B89BF2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5081BD1B" w14:textId="77777777" w:rsidR="00215BA5" w:rsidRPr="00875C81" w:rsidRDefault="00215BA5" w:rsidP="00215BA5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Срок поставки:</w:t>
            </w:r>
          </w:p>
        </w:tc>
        <w:tc>
          <w:tcPr>
            <w:tcW w:w="6946" w:type="dxa"/>
            <w:vAlign w:val="center"/>
          </w:tcPr>
          <w:p w14:paraId="1C40959E" w14:textId="63599683" w:rsidR="00215BA5" w:rsidRPr="00875C81" w:rsidRDefault="00215BA5" w:rsidP="00215BA5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Согласно требованиям Заказчика</w:t>
            </w:r>
          </w:p>
        </w:tc>
      </w:tr>
      <w:tr w:rsidR="00215BA5" w:rsidRPr="00875C81" w14:paraId="4AA18B47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6943930A" w14:textId="77777777" w:rsidR="00215BA5" w:rsidRPr="00875C81" w:rsidRDefault="00215BA5" w:rsidP="00215BA5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Гарантийный срок:</w:t>
            </w:r>
          </w:p>
        </w:tc>
        <w:tc>
          <w:tcPr>
            <w:tcW w:w="6946" w:type="dxa"/>
            <w:vAlign w:val="center"/>
          </w:tcPr>
          <w:p w14:paraId="606CD7D9" w14:textId="7EF00B55" w:rsidR="00215BA5" w:rsidRPr="00875C81" w:rsidRDefault="00215BA5" w:rsidP="00215BA5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Cs/>
                <w:sz w:val="18"/>
                <w:szCs w:val="18"/>
              </w:rPr>
              <w:t>Согласно паспорту завода, но не менее 12 месяцев с даты подписания УПД</w:t>
            </w:r>
          </w:p>
        </w:tc>
      </w:tr>
    </w:tbl>
    <w:p w14:paraId="32690EC4" w14:textId="77777777" w:rsidR="00EF7CF9" w:rsidRPr="00875C81" w:rsidRDefault="00EF7CF9" w:rsidP="00EF7CF9">
      <w:pPr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sz w:val="18"/>
          <w:szCs w:val="18"/>
        </w:rPr>
        <w:t xml:space="preserve">Договор заключается по форме </w:t>
      </w:r>
      <w:sdt>
        <w:sdtPr>
          <w:rPr>
            <w:rFonts w:ascii="Geologica Thin" w:hAnsi="Geologica Thin"/>
            <w:sz w:val="18"/>
            <w:szCs w:val="18"/>
          </w:rPr>
          <w:alias w:val="форма договора"/>
          <w:tag w:val="форма договора"/>
          <w:id w:val="1573622815"/>
          <w:placeholder>
            <w:docPart w:val="7704775963064896B1B6FEA65C600F46"/>
          </w:placeholder>
          <w:comboBox>
            <w:listItem w:value="Выберите элемент."/>
            <w:listItem w:displayText="ООО &quot;ЭН+ ТОРГОВЫЙ ДОМ&quot;." w:value="ООО &quot;ЭН+ ТОРГОВЫЙ ДОМ&quot;."/>
            <w:listItem w:displayText="ООО &quot;ЭН+ ТОРГОВЫЙ ДОМ&quot;с протоколом разногласий." w:value="ООО &quot;ЭН+ ТОРГОВЫЙ ДОМ&quot;с протоколом разногласий."/>
            <w:listItem w:displayText="Поставщика." w:value="Поставщика."/>
          </w:comboBox>
        </w:sdtPr>
        <w:sdtEndPr/>
        <w:sdtContent>
          <w:r w:rsidRPr="00875C81">
            <w:rPr>
              <w:rFonts w:ascii="Geologica Thin" w:hAnsi="Geologica Thin"/>
              <w:sz w:val="18"/>
              <w:szCs w:val="18"/>
            </w:rPr>
            <w:t>ООО "ЭН+ ТОРГОВЫЙ ДОМ".</w:t>
          </w:r>
        </w:sdtContent>
      </w:sdt>
    </w:p>
    <w:p w14:paraId="53CF4D3E" w14:textId="085572EB" w:rsidR="00EF7CF9" w:rsidRPr="00875C81" w:rsidRDefault="00EF7CF9" w:rsidP="0081228E">
      <w:pPr>
        <w:jc w:val="both"/>
        <w:rPr>
          <w:rFonts w:ascii="Geologica Thin" w:hAnsi="Geologica Thin"/>
          <w:b/>
          <w:i/>
          <w:color w:val="000000"/>
          <w:sz w:val="18"/>
          <w:szCs w:val="18"/>
        </w:rPr>
      </w:pPr>
    </w:p>
    <w:p w14:paraId="385B6FB4" w14:textId="1054A195" w:rsidR="00EF7CF9" w:rsidRPr="00875C81" w:rsidRDefault="00EF7CF9" w:rsidP="00EF7CF9">
      <w:pPr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bCs/>
          <w:sz w:val="18"/>
          <w:szCs w:val="18"/>
        </w:rPr>
        <w:t xml:space="preserve">5. ООО "ЭН+ ТОРГОВЫЙ ДОМ" </w:t>
      </w:r>
      <w:r w:rsidRPr="00875C81">
        <w:rPr>
          <w:rFonts w:ascii="Geologica Thin" w:hAnsi="Geologica Thin"/>
          <w:color w:val="000000"/>
          <w:sz w:val="18"/>
          <w:szCs w:val="18"/>
        </w:rPr>
        <w:t xml:space="preserve">заключить с </w:t>
      </w:r>
      <w:r w:rsidR="00092C1C" w:rsidRPr="00875C81">
        <w:rPr>
          <w:rFonts w:ascii="Geologica Thin" w:hAnsi="Geologica Thin"/>
          <w:b/>
          <w:sz w:val="18"/>
          <w:szCs w:val="18"/>
        </w:rPr>
        <w:t xml:space="preserve">ООО «МАНКОР» </w:t>
      </w:r>
      <w:r w:rsidRPr="00875C81">
        <w:rPr>
          <w:rFonts w:ascii="Geologica Thin" w:hAnsi="Geologica Thin"/>
          <w:b/>
          <w:sz w:val="18"/>
          <w:szCs w:val="18"/>
        </w:rPr>
        <w:t>ИНН</w:t>
      </w:r>
      <w:r w:rsidR="00092C1C" w:rsidRPr="00875C81">
        <w:rPr>
          <w:rFonts w:ascii="Geologica Thin" w:hAnsi="Geologica Thin"/>
          <w:b/>
          <w:sz w:val="18"/>
          <w:szCs w:val="18"/>
        </w:rPr>
        <w:t xml:space="preserve"> 3849072755</w:t>
      </w:r>
      <w:r w:rsidRPr="00875C81">
        <w:rPr>
          <w:rFonts w:ascii="Geologica Thin" w:hAnsi="Geologica Thin"/>
          <w:b/>
          <w:sz w:val="18"/>
          <w:szCs w:val="18"/>
        </w:rPr>
        <w:t>,</w:t>
      </w:r>
      <w:r w:rsidRPr="00875C81">
        <w:rPr>
          <w:rFonts w:ascii="Geologica Thin" w:hAnsi="Geologica Thin"/>
          <w:sz w:val="18"/>
          <w:szCs w:val="18"/>
        </w:rPr>
        <w:t xml:space="preserve"> </w:t>
      </w:r>
      <w:r w:rsidRPr="00875C81">
        <w:rPr>
          <w:rFonts w:ascii="Geologica Thin" w:hAnsi="Geologica Thin"/>
          <w:color w:val="000000"/>
          <w:sz w:val="18"/>
          <w:szCs w:val="18"/>
        </w:rPr>
        <w:t xml:space="preserve">договор (подписать спецификацию к договору) на поставку </w:t>
      </w:r>
      <w:r w:rsidRPr="00875C81">
        <w:rPr>
          <w:rFonts w:ascii="Geologica Thin" w:hAnsi="Geologica Thin"/>
          <w:bCs/>
          <w:sz w:val="18"/>
          <w:szCs w:val="18"/>
        </w:rPr>
        <w:t>стандартных образцов и фильтров на 2026г.</w:t>
      </w:r>
      <w:r w:rsidRPr="00875C81">
        <w:rPr>
          <w:rFonts w:ascii="Geologica Thin" w:hAnsi="Geologica Thin"/>
          <w:sz w:val="18"/>
          <w:szCs w:val="18"/>
        </w:rPr>
        <w:t>,</w:t>
      </w:r>
      <w:r w:rsidRPr="00875C81">
        <w:rPr>
          <w:rFonts w:ascii="Geologica Thin" w:hAnsi="Geologica Thin"/>
          <w:bCs/>
          <w:sz w:val="18"/>
          <w:szCs w:val="18"/>
        </w:rPr>
        <w:t xml:space="preserve"> </w:t>
      </w:r>
      <w:r w:rsidRPr="00875C81">
        <w:rPr>
          <w:rFonts w:ascii="Geologica Thin" w:hAnsi="Geologica Thin"/>
          <w:color w:val="000000"/>
          <w:sz w:val="18"/>
          <w:szCs w:val="18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946"/>
      </w:tblGrid>
      <w:tr w:rsidR="00EF7CF9" w:rsidRPr="00875C81" w14:paraId="3EAD6AA4" w14:textId="77777777" w:rsidTr="00CF089B">
        <w:trPr>
          <w:trHeight w:val="138"/>
        </w:trPr>
        <w:tc>
          <w:tcPr>
            <w:tcW w:w="3227" w:type="dxa"/>
            <w:vAlign w:val="center"/>
          </w:tcPr>
          <w:p w14:paraId="26D92F86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color w:val="000000"/>
                <w:sz w:val="18"/>
                <w:szCs w:val="18"/>
              </w:rPr>
              <w:t>Сумма руб. без НДС:</w:t>
            </w:r>
          </w:p>
        </w:tc>
        <w:tc>
          <w:tcPr>
            <w:tcW w:w="6946" w:type="dxa"/>
            <w:vAlign w:val="center"/>
          </w:tcPr>
          <w:p w14:paraId="7500E711" w14:textId="34FC85CF" w:rsidR="00EF7CF9" w:rsidRPr="00875C81" w:rsidRDefault="007115C5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b/>
                <w:color w:val="000000"/>
                <w:sz w:val="18"/>
                <w:szCs w:val="18"/>
              </w:rPr>
            </w:pPr>
            <w:r w:rsidRPr="007115C5">
              <w:rPr>
                <w:rFonts w:ascii="Geologica Thin" w:hAnsi="Geologica Thin"/>
                <w:b/>
                <w:color w:val="000000"/>
                <w:sz w:val="18"/>
                <w:szCs w:val="18"/>
              </w:rPr>
              <w:t>250 856,84</w:t>
            </w:r>
          </w:p>
        </w:tc>
      </w:tr>
      <w:tr w:rsidR="00EF7CF9" w:rsidRPr="00875C81" w14:paraId="43607FEA" w14:textId="77777777" w:rsidTr="00CF089B">
        <w:trPr>
          <w:trHeight w:val="138"/>
        </w:trPr>
        <w:tc>
          <w:tcPr>
            <w:tcW w:w="3227" w:type="dxa"/>
            <w:vAlign w:val="center"/>
          </w:tcPr>
          <w:p w14:paraId="1DE0EBF9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Условия оплаты:</w:t>
            </w:r>
          </w:p>
        </w:tc>
        <w:tc>
          <w:tcPr>
            <w:tcW w:w="6946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18"/>
                <w:szCs w:val="18"/>
              </w:rPr>
              <w:alias w:val="варианты условий оплаты"/>
              <w:tag w:val="варианты условий оплаты"/>
              <w:id w:val="-1995253410"/>
              <w:placeholder>
                <w:docPart w:val="CF3515CC0CB74A23A3BB1386F6DDA6EF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58C9737E" w14:textId="77777777" w:rsidR="00EF7CF9" w:rsidRPr="00875C81" w:rsidRDefault="00EF7CF9" w:rsidP="00CF089B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18"/>
                    <w:szCs w:val="18"/>
                  </w:rPr>
                </w:pPr>
                <w:r w:rsidRPr="00875C81">
                  <w:rPr>
                    <w:rFonts w:ascii="Geologica Thin" w:hAnsi="Geologica Thin"/>
                    <w:color w:val="000000"/>
                    <w:sz w:val="18"/>
                    <w:szCs w:val="18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EF7CF9" w:rsidRPr="00875C81" w14:paraId="19C6295F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6818175C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Транспортные расходы:</w:t>
            </w:r>
          </w:p>
        </w:tc>
        <w:tc>
          <w:tcPr>
            <w:tcW w:w="6946" w:type="dxa"/>
            <w:vAlign w:val="center"/>
          </w:tcPr>
          <w:p w14:paraId="7F451F13" w14:textId="5405682E" w:rsidR="00EF7CF9" w:rsidRPr="00875C81" w:rsidRDefault="009133BD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включены</w:t>
            </w:r>
          </w:p>
        </w:tc>
      </w:tr>
      <w:tr w:rsidR="00EF7CF9" w:rsidRPr="00875C81" w14:paraId="53055404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622DD297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Условия поставки:</w:t>
            </w:r>
          </w:p>
        </w:tc>
        <w:tc>
          <w:tcPr>
            <w:tcW w:w="6946" w:type="dxa"/>
            <w:vAlign w:val="center"/>
          </w:tcPr>
          <w:p w14:paraId="12F4C3B9" w14:textId="06121C2D" w:rsidR="00EF7CF9" w:rsidRPr="00875C81" w:rsidRDefault="009133BD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автотранспорт</w:t>
            </w:r>
          </w:p>
        </w:tc>
      </w:tr>
      <w:tr w:rsidR="00EF7CF9" w:rsidRPr="00875C81" w14:paraId="5E619238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0E75060E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Срок поставки:</w:t>
            </w:r>
          </w:p>
        </w:tc>
        <w:tc>
          <w:tcPr>
            <w:tcW w:w="6946" w:type="dxa"/>
            <w:vAlign w:val="center"/>
          </w:tcPr>
          <w:p w14:paraId="3A761071" w14:textId="4D46CA5F" w:rsidR="00EF7CF9" w:rsidRPr="00875C81" w:rsidRDefault="009133BD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Cs/>
                <w:sz w:val="18"/>
                <w:szCs w:val="18"/>
              </w:rPr>
              <w:t>120-230 календарных дней с момента</w:t>
            </w:r>
          </w:p>
        </w:tc>
      </w:tr>
      <w:tr w:rsidR="00EF7CF9" w:rsidRPr="00875C81" w14:paraId="7BEB7601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60336002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Гарантийный срок:</w:t>
            </w:r>
          </w:p>
        </w:tc>
        <w:tc>
          <w:tcPr>
            <w:tcW w:w="6946" w:type="dxa"/>
            <w:vAlign w:val="center"/>
          </w:tcPr>
          <w:p w14:paraId="2DF71B9F" w14:textId="1F939A98" w:rsidR="00EF7CF9" w:rsidRPr="00875C81" w:rsidRDefault="009133BD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Cs/>
                <w:sz w:val="18"/>
                <w:szCs w:val="18"/>
              </w:rPr>
              <w:t>Согласно нормативной документации</w:t>
            </w:r>
          </w:p>
        </w:tc>
      </w:tr>
    </w:tbl>
    <w:p w14:paraId="131AFD00" w14:textId="77777777" w:rsidR="00EF7CF9" w:rsidRPr="00875C81" w:rsidRDefault="00EF7CF9" w:rsidP="00EF7CF9">
      <w:pPr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sz w:val="18"/>
          <w:szCs w:val="18"/>
        </w:rPr>
        <w:t xml:space="preserve">Договор заключается по форме </w:t>
      </w:r>
      <w:sdt>
        <w:sdtPr>
          <w:rPr>
            <w:rFonts w:ascii="Geologica Thin" w:hAnsi="Geologica Thin"/>
            <w:sz w:val="18"/>
            <w:szCs w:val="18"/>
          </w:rPr>
          <w:alias w:val="форма договора"/>
          <w:tag w:val="форма договора"/>
          <w:id w:val="1211758932"/>
          <w:placeholder>
            <w:docPart w:val="245C74252ED0417DBFAF8C15B8F71C58"/>
          </w:placeholder>
          <w:comboBox>
            <w:listItem w:value="Выберите элемент."/>
            <w:listItem w:displayText="ООО &quot;ЭН+ ТОРГОВЫЙ ДОМ&quot;." w:value="ООО &quot;ЭН+ ТОРГОВЫЙ ДОМ&quot;."/>
            <w:listItem w:displayText="ООО &quot;ЭН+ ТОРГОВЫЙ ДОМ&quot;с протоколом разногласий." w:value="ООО &quot;ЭН+ ТОРГОВЫЙ ДОМ&quot;с протоколом разногласий."/>
            <w:listItem w:displayText="Поставщика." w:value="Поставщика."/>
          </w:comboBox>
        </w:sdtPr>
        <w:sdtEndPr/>
        <w:sdtContent>
          <w:r w:rsidRPr="00875C81">
            <w:rPr>
              <w:rFonts w:ascii="Geologica Thin" w:hAnsi="Geologica Thin"/>
              <w:sz w:val="18"/>
              <w:szCs w:val="18"/>
            </w:rPr>
            <w:t>ООО "ЭН+ ТОРГОВЫЙ ДОМ".</w:t>
          </w:r>
        </w:sdtContent>
      </w:sdt>
    </w:p>
    <w:p w14:paraId="51264749" w14:textId="79A4CF2E" w:rsidR="00EF7CF9" w:rsidRPr="00875C81" w:rsidRDefault="00EF7CF9" w:rsidP="0081228E">
      <w:pPr>
        <w:jc w:val="both"/>
        <w:rPr>
          <w:rFonts w:ascii="Geologica Thin" w:hAnsi="Geologica Thin"/>
          <w:b/>
          <w:i/>
          <w:color w:val="000000"/>
          <w:sz w:val="18"/>
          <w:szCs w:val="18"/>
        </w:rPr>
      </w:pPr>
    </w:p>
    <w:p w14:paraId="02426010" w14:textId="041061EB" w:rsidR="00EF7CF9" w:rsidRPr="00875C81" w:rsidRDefault="00EF7CF9" w:rsidP="00EF7CF9">
      <w:pPr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bCs/>
          <w:sz w:val="18"/>
          <w:szCs w:val="18"/>
        </w:rPr>
        <w:t xml:space="preserve">6. ООО "ЭН+ ТОРГОВЫЙ ДОМ" </w:t>
      </w:r>
      <w:r w:rsidRPr="00875C81">
        <w:rPr>
          <w:rFonts w:ascii="Geologica Thin" w:hAnsi="Geologica Thin"/>
          <w:color w:val="000000"/>
          <w:sz w:val="18"/>
          <w:szCs w:val="18"/>
        </w:rPr>
        <w:t xml:space="preserve">заключить с </w:t>
      </w:r>
      <w:r w:rsidR="00092C1C" w:rsidRPr="00875C81">
        <w:rPr>
          <w:rFonts w:ascii="Geologica Thin" w:hAnsi="Geologica Thin"/>
          <w:b/>
          <w:sz w:val="18"/>
          <w:szCs w:val="18"/>
        </w:rPr>
        <w:t xml:space="preserve">ООО «ЭКРОСХИМ» </w:t>
      </w:r>
      <w:r w:rsidRPr="00875C81">
        <w:rPr>
          <w:rFonts w:ascii="Geologica Thin" w:hAnsi="Geologica Thin"/>
          <w:b/>
          <w:sz w:val="18"/>
          <w:szCs w:val="18"/>
        </w:rPr>
        <w:t>ИНН</w:t>
      </w:r>
      <w:r w:rsidR="00092C1C" w:rsidRPr="00875C81">
        <w:rPr>
          <w:rFonts w:ascii="Geologica Thin" w:hAnsi="Geologica Thin"/>
          <w:b/>
          <w:sz w:val="18"/>
          <w:szCs w:val="18"/>
        </w:rPr>
        <w:t xml:space="preserve"> 7810235934</w:t>
      </w:r>
      <w:r w:rsidRPr="00875C81">
        <w:rPr>
          <w:rFonts w:ascii="Geologica Thin" w:hAnsi="Geologica Thin"/>
          <w:b/>
          <w:sz w:val="18"/>
          <w:szCs w:val="18"/>
        </w:rPr>
        <w:t>,</w:t>
      </w:r>
      <w:r w:rsidRPr="00875C81">
        <w:rPr>
          <w:rFonts w:ascii="Geologica Thin" w:hAnsi="Geologica Thin"/>
          <w:sz w:val="18"/>
          <w:szCs w:val="18"/>
        </w:rPr>
        <w:t xml:space="preserve"> </w:t>
      </w:r>
      <w:r w:rsidRPr="00875C81">
        <w:rPr>
          <w:rFonts w:ascii="Geologica Thin" w:hAnsi="Geologica Thin"/>
          <w:color w:val="000000"/>
          <w:sz w:val="18"/>
          <w:szCs w:val="18"/>
        </w:rPr>
        <w:t xml:space="preserve">договор (подписать спецификацию к договору) на поставку </w:t>
      </w:r>
      <w:r w:rsidRPr="00875C81">
        <w:rPr>
          <w:rFonts w:ascii="Geologica Thin" w:hAnsi="Geologica Thin"/>
          <w:bCs/>
          <w:sz w:val="18"/>
          <w:szCs w:val="18"/>
        </w:rPr>
        <w:t>стандартных образцов и фильтров на 2026г.</w:t>
      </w:r>
      <w:r w:rsidRPr="00875C81">
        <w:rPr>
          <w:rFonts w:ascii="Geologica Thin" w:hAnsi="Geologica Thin"/>
          <w:sz w:val="18"/>
          <w:szCs w:val="18"/>
        </w:rPr>
        <w:t>,</w:t>
      </w:r>
      <w:r w:rsidRPr="00875C81">
        <w:rPr>
          <w:rFonts w:ascii="Geologica Thin" w:hAnsi="Geologica Thin"/>
          <w:bCs/>
          <w:sz w:val="18"/>
          <w:szCs w:val="18"/>
        </w:rPr>
        <w:t xml:space="preserve"> </w:t>
      </w:r>
      <w:r w:rsidRPr="00875C81">
        <w:rPr>
          <w:rFonts w:ascii="Geologica Thin" w:hAnsi="Geologica Thin"/>
          <w:color w:val="000000"/>
          <w:sz w:val="18"/>
          <w:szCs w:val="18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946"/>
      </w:tblGrid>
      <w:tr w:rsidR="00EF7CF9" w:rsidRPr="00875C81" w14:paraId="6FCD2D40" w14:textId="77777777" w:rsidTr="00CF089B">
        <w:trPr>
          <w:trHeight w:val="138"/>
        </w:trPr>
        <w:tc>
          <w:tcPr>
            <w:tcW w:w="3227" w:type="dxa"/>
            <w:vAlign w:val="center"/>
          </w:tcPr>
          <w:p w14:paraId="476BE8A7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color w:val="000000"/>
                <w:sz w:val="18"/>
                <w:szCs w:val="18"/>
              </w:rPr>
              <w:t>Сумма руб. без НДС:</w:t>
            </w:r>
          </w:p>
        </w:tc>
        <w:tc>
          <w:tcPr>
            <w:tcW w:w="6946" w:type="dxa"/>
            <w:vAlign w:val="center"/>
          </w:tcPr>
          <w:p w14:paraId="11C93A45" w14:textId="18E65576" w:rsidR="00EF7CF9" w:rsidRPr="00875C81" w:rsidRDefault="007115C5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b/>
                <w:color w:val="000000"/>
                <w:sz w:val="18"/>
                <w:szCs w:val="18"/>
              </w:rPr>
            </w:pPr>
            <w:r w:rsidRPr="007115C5">
              <w:rPr>
                <w:rFonts w:ascii="Geologica Thin" w:hAnsi="Geologica Thin"/>
                <w:b/>
                <w:color w:val="000000"/>
                <w:sz w:val="18"/>
                <w:szCs w:val="18"/>
              </w:rPr>
              <w:t>277 837,85</w:t>
            </w:r>
          </w:p>
        </w:tc>
      </w:tr>
      <w:tr w:rsidR="00EF7CF9" w:rsidRPr="00875C81" w14:paraId="2D891F67" w14:textId="77777777" w:rsidTr="00CF089B">
        <w:trPr>
          <w:trHeight w:val="138"/>
        </w:trPr>
        <w:tc>
          <w:tcPr>
            <w:tcW w:w="3227" w:type="dxa"/>
            <w:vAlign w:val="center"/>
          </w:tcPr>
          <w:p w14:paraId="2D4DD554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Условия оплаты:</w:t>
            </w:r>
          </w:p>
        </w:tc>
        <w:tc>
          <w:tcPr>
            <w:tcW w:w="6946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18"/>
                <w:szCs w:val="18"/>
              </w:rPr>
              <w:alias w:val="варианты условий оплаты"/>
              <w:tag w:val="варианты условий оплаты"/>
              <w:id w:val="236987900"/>
              <w:placeholder>
                <w:docPart w:val="EA74247D297447848EB4EBB615BC7EE4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1DFDD2B5" w14:textId="77777777" w:rsidR="00EF7CF9" w:rsidRPr="00875C81" w:rsidRDefault="00EF7CF9" w:rsidP="00CF089B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18"/>
                    <w:szCs w:val="18"/>
                  </w:rPr>
                </w:pPr>
                <w:r w:rsidRPr="00875C81">
                  <w:rPr>
                    <w:rFonts w:ascii="Geologica Thin" w:hAnsi="Geologica Thin"/>
                    <w:color w:val="000000"/>
                    <w:sz w:val="18"/>
                    <w:szCs w:val="18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EF7CF9" w:rsidRPr="00875C81" w14:paraId="13F6FBA3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00868E5C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Транспортные расходы:</w:t>
            </w:r>
          </w:p>
        </w:tc>
        <w:tc>
          <w:tcPr>
            <w:tcW w:w="6946" w:type="dxa"/>
            <w:vAlign w:val="center"/>
          </w:tcPr>
          <w:p w14:paraId="45100E07" w14:textId="01B5E180" w:rsidR="00EF7CF9" w:rsidRPr="00875C81" w:rsidRDefault="00215BA5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включены</w:t>
            </w:r>
          </w:p>
        </w:tc>
      </w:tr>
      <w:tr w:rsidR="00EF7CF9" w:rsidRPr="00875C81" w14:paraId="130CE0C3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05205A09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Условия поставки:</w:t>
            </w:r>
          </w:p>
        </w:tc>
        <w:tc>
          <w:tcPr>
            <w:tcW w:w="6946" w:type="dxa"/>
            <w:vAlign w:val="center"/>
          </w:tcPr>
          <w:p w14:paraId="452AB920" w14:textId="3E9A0A82" w:rsidR="00EF7CF9" w:rsidRPr="00875C81" w:rsidRDefault="00215BA5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автотранспорт</w:t>
            </w:r>
          </w:p>
        </w:tc>
      </w:tr>
      <w:tr w:rsidR="00EF7CF9" w:rsidRPr="00875C81" w14:paraId="7939C907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70174E09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Срок поставки:</w:t>
            </w:r>
          </w:p>
        </w:tc>
        <w:tc>
          <w:tcPr>
            <w:tcW w:w="6946" w:type="dxa"/>
            <w:vAlign w:val="center"/>
          </w:tcPr>
          <w:p w14:paraId="4919AE1F" w14:textId="59ABC020" w:rsidR="00EF7CF9" w:rsidRPr="00875C81" w:rsidRDefault="00215BA5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Cs/>
                <w:sz w:val="18"/>
                <w:szCs w:val="18"/>
              </w:rPr>
              <w:t>30 календарных дней</w:t>
            </w:r>
          </w:p>
        </w:tc>
      </w:tr>
      <w:tr w:rsidR="00EF7CF9" w:rsidRPr="00875C81" w14:paraId="33836B0B" w14:textId="77777777" w:rsidTr="00CF089B">
        <w:trPr>
          <w:trHeight w:val="255"/>
        </w:trPr>
        <w:tc>
          <w:tcPr>
            <w:tcW w:w="3227" w:type="dxa"/>
            <w:vAlign w:val="center"/>
          </w:tcPr>
          <w:p w14:paraId="38E215B8" w14:textId="77777777" w:rsidR="00EF7CF9" w:rsidRPr="00875C81" w:rsidRDefault="00EF7CF9" w:rsidP="00CF089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Гарантийный срок:</w:t>
            </w:r>
          </w:p>
        </w:tc>
        <w:tc>
          <w:tcPr>
            <w:tcW w:w="6946" w:type="dxa"/>
            <w:vAlign w:val="center"/>
          </w:tcPr>
          <w:p w14:paraId="5467F734" w14:textId="0CEA0ECC" w:rsidR="00EF7CF9" w:rsidRPr="00875C81" w:rsidRDefault="00215BA5" w:rsidP="00CF089B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18"/>
                <w:szCs w:val="18"/>
              </w:rPr>
            </w:pPr>
            <w:r w:rsidRPr="00875C81">
              <w:rPr>
                <w:rFonts w:ascii="Geologica Thin" w:hAnsi="Geologica Thin"/>
                <w:bCs/>
                <w:sz w:val="18"/>
                <w:szCs w:val="18"/>
              </w:rPr>
              <w:t>нет</w:t>
            </w:r>
          </w:p>
        </w:tc>
      </w:tr>
    </w:tbl>
    <w:p w14:paraId="53AE6714" w14:textId="77777777" w:rsidR="00EF7CF9" w:rsidRPr="00875C81" w:rsidRDefault="00EF7CF9" w:rsidP="00EF7CF9">
      <w:pPr>
        <w:jc w:val="both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sz w:val="18"/>
          <w:szCs w:val="18"/>
        </w:rPr>
        <w:t xml:space="preserve">Договор заключается по форме </w:t>
      </w:r>
      <w:sdt>
        <w:sdtPr>
          <w:rPr>
            <w:rFonts w:ascii="Geologica Thin" w:hAnsi="Geologica Thin"/>
            <w:sz w:val="18"/>
            <w:szCs w:val="18"/>
          </w:rPr>
          <w:alias w:val="форма договора"/>
          <w:tag w:val="форма договора"/>
          <w:id w:val="2144920388"/>
          <w:placeholder>
            <w:docPart w:val="AB0BA6FEF403406A9570F3EC59CF8854"/>
          </w:placeholder>
          <w:comboBox>
            <w:listItem w:value="Выберите элемент."/>
            <w:listItem w:displayText="ООО &quot;ЭН+ ТОРГОВЫЙ ДОМ&quot;." w:value="ООО &quot;ЭН+ ТОРГОВЫЙ ДОМ&quot;."/>
            <w:listItem w:displayText="ООО &quot;ЭН+ ТОРГОВЫЙ ДОМ&quot;с протоколом разногласий." w:value="ООО &quot;ЭН+ ТОРГОВЫЙ ДОМ&quot;с протоколом разногласий."/>
            <w:listItem w:displayText="Поставщика." w:value="Поставщика."/>
          </w:comboBox>
        </w:sdtPr>
        <w:sdtEndPr/>
        <w:sdtContent>
          <w:r w:rsidRPr="00875C81">
            <w:rPr>
              <w:rFonts w:ascii="Geologica Thin" w:hAnsi="Geologica Thin"/>
              <w:sz w:val="18"/>
              <w:szCs w:val="18"/>
            </w:rPr>
            <w:t>ООО "ЭН+ ТОРГОВЫЙ ДОМ".</w:t>
          </w:r>
        </w:sdtContent>
      </w:sdt>
    </w:p>
    <w:p w14:paraId="228DBFB4" w14:textId="0B33FC07" w:rsidR="00EF7CF9" w:rsidRDefault="00EF7CF9" w:rsidP="0081228E">
      <w:pPr>
        <w:jc w:val="both"/>
        <w:rPr>
          <w:rFonts w:ascii="Geologica Thin" w:hAnsi="Geologica Thin"/>
          <w:b/>
          <w:i/>
          <w:color w:val="000000"/>
          <w:sz w:val="18"/>
          <w:szCs w:val="18"/>
        </w:rPr>
      </w:pPr>
    </w:p>
    <w:p w14:paraId="64584858" w14:textId="29DC53D4" w:rsidR="00875C81" w:rsidRDefault="00875C81" w:rsidP="0081228E">
      <w:pPr>
        <w:jc w:val="both"/>
        <w:rPr>
          <w:rFonts w:ascii="Geologica Thin" w:hAnsi="Geologica Thin"/>
          <w:b/>
          <w:i/>
          <w:color w:val="000000"/>
          <w:sz w:val="18"/>
          <w:szCs w:val="18"/>
        </w:rPr>
      </w:pPr>
    </w:p>
    <w:p w14:paraId="0488A929" w14:textId="77777777" w:rsidR="00875C81" w:rsidRPr="00875C81" w:rsidRDefault="00875C81" w:rsidP="0081228E">
      <w:pPr>
        <w:jc w:val="both"/>
        <w:rPr>
          <w:rFonts w:ascii="Geologica Thin" w:hAnsi="Geologica Thin"/>
          <w:b/>
          <w:i/>
          <w:color w:val="000000"/>
          <w:sz w:val="18"/>
          <w:szCs w:val="18"/>
        </w:rPr>
      </w:pPr>
    </w:p>
    <w:tbl>
      <w:tblPr>
        <w:tblW w:w="5003" w:type="pct"/>
        <w:tblLook w:val="0000" w:firstRow="0" w:lastRow="0" w:firstColumn="0" w:lastColumn="0" w:noHBand="0" w:noVBand="0"/>
      </w:tblPr>
      <w:tblGrid>
        <w:gridCol w:w="7714"/>
        <w:gridCol w:w="2571"/>
      </w:tblGrid>
      <w:tr w:rsidR="002436F3" w:rsidRPr="00875C81" w14:paraId="419E9FA6" w14:textId="77777777" w:rsidTr="002436F3">
        <w:trPr>
          <w:trHeight w:val="587"/>
        </w:trPr>
        <w:tc>
          <w:tcPr>
            <w:tcW w:w="3750" w:type="pct"/>
            <w:vAlign w:val="center"/>
          </w:tcPr>
          <w:p w14:paraId="67E7235A" w14:textId="77777777" w:rsidR="002436F3" w:rsidRPr="00875C81" w:rsidRDefault="002436F3" w:rsidP="00CF089B">
            <w:pPr>
              <w:rPr>
                <w:rFonts w:ascii="Geologica Thin" w:hAnsi="Geologica Thin"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  <w:t>Председатель комиссии:</w:t>
            </w:r>
          </w:p>
          <w:p w14:paraId="29442584" w14:textId="77777777" w:rsidR="002436F3" w:rsidRPr="00875C81" w:rsidRDefault="002436F3" w:rsidP="00CF089B">
            <w:pPr>
              <w:tabs>
                <w:tab w:val="left" w:pos="2579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Заместитель генерального директора по</w:t>
            </w:r>
            <w:r w:rsidRPr="00875C81"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  <w:t xml:space="preserve"> </w:t>
            </w: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коммерции</w:t>
            </w:r>
          </w:p>
        </w:tc>
        <w:tc>
          <w:tcPr>
            <w:tcW w:w="1250" w:type="pct"/>
            <w:vAlign w:val="center"/>
          </w:tcPr>
          <w:p w14:paraId="365FF486" w14:textId="77777777" w:rsidR="002436F3" w:rsidRPr="00875C81" w:rsidRDefault="002436F3" w:rsidP="00CF089B">
            <w:pPr>
              <w:tabs>
                <w:tab w:val="left" w:pos="2579"/>
              </w:tabs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  <w:p w14:paraId="1A347BAB" w14:textId="77777777" w:rsidR="002436F3" w:rsidRPr="00875C81" w:rsidRDefault="002436F3" w:rsidP="00CF089B">
            <w:pPr>
              <w:tabs>
                <w:tab w:val="left" w:pos="2579"/>
              </w:tabs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  <w:p w14:paraId="6A79116E" w14:textId="77777777" w:rsidR="002436F3" w:rsidRPr="00875C81" w:rsidRDefault="002436F3" w:rsidP="00CF089B">
            <w:pPr>
              <w:tabs>
                <w:tab w:val="left" w:pos="2579"/>
              </w:tabs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А.В. Вишняков</w:t>
            </w:r>
          </w:p>
        </w:tc>
      </w:tr>
      <w:tr w:rsidR="002436F3" w:rsidRPr="00875C81" w14:paraId="696737DD" w14:textId="77777777" w:rsidTr="002436F3">
        <w:trPr>
          <w:trHeight w:val="587"/>
        </w:trPr>
        <w:tc>
          <w:tcPr>
            <w:tcW w:w="3750" w:type="pct"/>
            <w:vAlign w:val="center"/>
          </w:tcPr>
          <w:p w14:paraId="7D5F725A" w14:textId="77777777" w:rsidR="002436F3" w:rsidRPr="00875C81" w:rsidRDefault="002436F3" w:rsidP="00CF089B">
            <w:pPr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  <w:t>Заместитель председателя комиссии:</w:t>
            </w:r>
          </w:p>
          <w:p w14:paraId="51B2D8BC" w14:textId="77777777" w:rsidR="002436F3" w:rsidRPr="00875C81" w:rsidRDefault="002436F3" w:rsidP="00CF089B">
            <w:pPr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Заместитель генерального директора по экономике и финансам</w:t>
            </w:r>
          </w:p>
        </w:tc>
        <w:tc>
          <w:tcPr>
            <w:tcW w:w="1250" w:type="pct"/>
            <w:vAlign w:val="bottom"/>
          </w:tcPr>
          <w:p w14:paraId="55318FD1" w14:textId="77777777" w:rsidR="002436F3" w:rsidRPr="00875C81" w:rsidRDefault="002436F3" w:rsidP="00CF089B">
            <w:pPr>
              <w:tabs>
                <w:tab w:val="left" w:pos="2579"/>
              </w:tabs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М.А. Лазарева</w:t>
            </w:r>
          </w:p>
        </w:tc>
      </w:tr>
      <w:tr w:rsidR="002436F3" w:rsidRPr="00875C81" w14:paraId="71DF1D53" w14:textId="77777777" w:rsidTr="002436F3">
        <w:trPr>
          <w:trHeight w:val="81"/>
        </w:trPr>
        <w:tc>
          <w:tcPr>
            <w:tcW w:w="3750" w:type="pct"/>
            <w:vAlign w:val="center"/>
          </w:tcPr>
          <w:p w14:paraId="37D70B8D" w14:textId="77777777" w:rsidR="002436F3" w:rsidRPr="00875C81" w:rsidRDefault="002436F3" w:rsidP="00CF089B">
            <w:pPr>
              <w:tabs>
                <w:tab w:val="left" w:pos="2579"/>
              </w:tabs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</w:pPr>
          </w:p>
          <w:p w14:paraId="4FE2FA23" w14:textId="77777777" w:rsidR="002436F3" w:rsidRPr="00875C81" w:rsidRDefault="002436F3" w:rsidP="00CF089B">
            <w:pPr>
              <w:tabs>
                <w:tab w:val="left" w:pos="2579"/>
              </w:tabs>
              <w:rPr>
                <w:rFonts w:ascii="Geologica Thin" w:hAnsi="Geologica Thin"/>
                <w:b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  <w:t>Члены комиссии:</w:t>
            </w:r>
          </w:p>
        </w:tc>
        <w:tc>
          <w:tcPr>
            <w:tcW w:w="1250" w:type="pct"/>
            <w:vAlign w:val="center"/>
          </w:tcPr>
          <w:p w14:paraId="51A2E95B" w14:textId="77777777" w:rsidR="002436F3" w:rsidRPr="00875C81" w:rsidRDefault="002436F3" w:rsidP="00CF089B">
            <w:pPr>
              <w:tabs>
                <w:tab w:val="left" w:pos="2579"/>
              </w:tabs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</w:tc>
      </w:tr>
      <w:tr w:rsidR="002436F3" w:rsidRPr="00875C81" w14:paraId="516A5898" w14:textId="77777777" w:rsidTr="002436F3">
        <w:trPr>
          <w:trHeight w:val="375"/>
        </w:trPr>
        <w:tc>
          <w:tcPr>
            <w:tcW w:w="3750" w:type="pct"/>
            <w:vAlign w:val="center"/>
          </w:tcPr>
          <w:p w14:paraId="75DFAD45" w14:textId="77777777" w:rsidR="002436F3" w:rsidRPr="00875C81" w:rsidRDefault="002436F3" w:rsidP="00CF089B">
            <w:pPr>
              <w:tabs>
                <w:tab w:val="left" w:pos="2579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Заместитель генерального директора по защите ресурсов/</w:t>
            </w:r>
          </w:p>
          <w:p w14:paraId="1774EE1E" w14:textId="36045AFB" w:rsidR="002436F3" w:rsidRPr="00875C81" w:rsidRDefault="002436F3" w:rsidP="00CF089B">
            <w:pPr>
              <w:tabs>
                <w:tab w:val="left" w:pos="2579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сотрудник отдела безопасности</w:t>
            </w:r>
          </w:p>
        </w:tc>
        <w:tc>
          <w:tcPr>
            <w:tcW w:w="1250" w:type="pct"/>
            <w:vAlign w:val="center"/>
          </w:tcPr>
          <w:p w14:paraId="7BDFBD33" w14:textId="2810BFBC" w:rsidR="002436F3" w:rsidRPr="00875C81" w:rsidRDefault="00875C81" w:rsidP="00CF089B">
            <w:pPr>
              <w:tabs>
                <w:tab w:val="left" w:pos="2579"/>
              </w:tabs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  <w:r>
              <w:rPr>
                <w:rFonts w:ascii="Geologica Thin" w:hAnsi="Geologica Thin"/>
                <w:color w:val="000000"/>
                <w:sz w:val="18"/>
                <w:szCs w:val="18"/>
              </w:rPr>
              <w:t>____________________</w:t>
            </w:r>
          </w:p>
        </w:tc>
      </w:tr>
      <w:tr w:rsidR="002436F3" w:rsidRPr="00875C81" w14:paraId="7C6DF856" w14:textId="77777777" w:rsidTr="002436F3">
        <w:trPr>
          <w:trHeight w:val="375"/>
        </w:trPr>
        <w:tc>
          <w:tcPr>
            <w:tcW w:w="3750" w:type="pct"/>
            <w:vAlign w:val="center"/>
          </w:tcPr>
          <w:p w14:paraId="77D59DDA" w14:textId="77777777" w:rsidR="002436F3" w:rsidRPr="00875C81" w:rsidRDefault="002436F3" w:rsidP="00CF089B">
            <w:pPr>
              <w:tabs>
                <w:tab w:val="left" w:pos="2579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  <w:p w14:paraId="59159DD8" w14:textId="77777777" w:rsidR="002436F3" w:rsidRPr="00875C81" w:rsidRDefault="002436F3" w:rsidP="00CF089B">
            <w:pPr>
              <w:tabs>
                <w:tab w:val="left" w:pos="2579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Начальник ОМТС</w:t>
            </w:r>
          </w:p>
        </w:tc>
        <w:tc>
          <w:tcPr>
            <w:tcW w:w="1250" w:type="pct"/>
            <w:vAlign w:val="center"/>
          </w:tcPr>
          <w:p w14:paraId="2D5545CE" w14:textId="77777777" w:rsidR="002436F3" w:rsidRPr="00875C81" w:rsidRDefault="002436F3" w:rsidP="00CF089B">
            <w:pPr>
              <w:tabs>
                <w:tab w:val="left" w:pos="2579"/>
              </w:tabs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  <w:p w14:paraId="3B63BD9D" w14:textId="77777777" w:rsidR="002436F3" w:rsidRPr="00875C81" w:rsidRDefault="002436F3" w:rsidP="00CF089B">
            <w:pPr>
              <w:tabs>
                <w:tab w:val="left" w:pos="2579"/>
              </w:tabs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Э.Н. Соловарова</w:t>
            </w:r>
          </w:p>
        </w:tc>
      </w:tr>
      <w:tr w:rsidR="002436F3" w:rsidRPr="00875C81" w14:paraId="47427146" w14:textId="77777777" w:rsidTr="002436F3">
        <w:trPr>
          <w:trHeight w:val="257"/>
        </w:trPr>
        <w:tc>
          <w:tcPr>
            <w:tcW w:w="3750" w:type="pct"/>
            <w:vAlign w:val="center"/>
          </w:tcPr>
          <w:p w14:paraId="21DD0650" w14:textId="77777777" w:rsidR="002436F3" w:rsidRPr="00875C81" w:rsidRDefault="002436F3" w:rsidP="00CF089B">
            <w:pPr>
              <w:tabs>
                <w:tab w:val="left" w:pos="2579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  <w:p w14:paraId="3747E356" w14:textId="77777777" w:rsidR="002436F3" w:rsidRPr="00875C81" w:rsidRDefault="002436F3" w:rsidP="00CF089B">
            <w:pPr>
              <w:tabs>
                <w:tab w:val="left" w:pos="2579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Специалист по закупкам 1 категории ОМТС</w:t>
            </w:r>
          </w:p>
        </w:tc>
        <w:tc>
          <w:tcPr>
            <w:tcW w:w="1250" w:type="pct"/>
            <w:vAlign w:val="center"/>
          </w:tcPr>
          <w:p w14:paraId="5BE91D87" w14:textId="77777777" w:rsidR="002436F3" w:rsidRPr="00875C81" w:rsidRDefault="002436F3" w:rsidP="00CF089B">
            <w:pPr>
              <w:tabs>
                <w:tab w:val="left" w:pos="2579"/>
              </w:tabs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  <w:p w14:paraId="191EA23B" w14:textId="77777777" w:rsidR="002436F3" w:rsidRPr="00875C81" w:rsidRDefault="002436F3" w:rsidP="00CF089B">
            <w:pPr>
              <w:tabs>
                <w:tab w:val="left" w:pos="2579"/>
              </w:tabs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А.С. Ловцова</w:t>
            </w:r>
          </w:p>
        </w:tc>
      </w:tr>
      <w:tr w:rsidR="002436F3" w:rsidRPr="00875C81" w14:paraId="01359C47" w14:textId="77777777" w:rsidTr="002436F3">
        <w:trPr>
          <w:trHeight w:val="636"/>
        </w:trPr>
        <w:tc>
          <w:tcPr>
            <w:tcW w:w="3750" w:type="pct"/>
            <w:vAlign w:val="center"/>
          </w:tcPr>
          <w:p w14:paraId="5B005AFA" w14:textId="77777777" w:rsidR="002436F3" w:rsidRPr="00875C81" w:rsidRDefault="002436F3" w:rsidP="00CF089B">
            <w:pPr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  <w:t>Секретарь комиссии:</w:t>
            </w:r>
          </w:p>
          <w:p w14:paraId="37AF0CC7" w14:textId="77777777" w:rsidR="002436F3" w:rsidRPr="00875C81" w:rsidRDefault="002436F3" w:rsidP="00CF089B">
            <w:pPr>
              <w:tabs>
                <w:tab w:val="left" w:pos="2579"/>
              </w:tabs>
              <w:rPr>
                <w:rFonts w:ascii="Geologica Thin" w:hAnsi="Geologica Thin"/>
                <w:b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>Специалист по тендерам 1 категории ОПЗД</w:t>
            </w:r>
          </w:p>
        </w:tc>
        <w:tc>
          <w:tcPr>
            <w:tcW w:w="1250" w:type="pct"/>
            <w:vAlign w:val="center"/>
          </w:tcPr>
          <w:p w14:paraId="5189ED9B" w14:textId="77777777" w:rsidR="002436F3" w:rsidRPr="00875C81" w:rsidRDefault="002436F3" w:rsidP="00CF089B">
            <w:pPr>
              <w:tabs>
                <w:tab w:val="left" w:pos="2579"/>
              </w:tabs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  <w:p w14:paraId="336D3FCE" w14:textId="77777777" w:rsidR="002436F3" w:rsidRPr="00875C81" w:rsidRDefault="002436F3" w:rsidP="00CF089B">
            <w:pPr>
              <w:tabs>
                <w:tab w:val="left" w:pos="2579"/>
              </w:tabs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75C81">
              <w:rPr>
                <w:rFonts w:ascii="Geologica Thin" w:hAnsi="Geologica Thin"/>
                <w:color w:val="000000"/>
                <w:sz w:val="18"/>
                <w:szCs w:val="18"/>
              </w:rPr>
              <w:t xml:space="preserve"> Л.С. Рукавишникова</w:t>
            </w:r>
          </w:p>
        </w:tc>
      </w:tr>
    </w:tbl>
    <w:p w14:paraId="7006FB01" w14:textId="56D8508B" w:rsidR="002436F3" w:rsidRPr="00875C81" w:rsidRDefault="002436F3" w:rsidP="0081228E">
      <w:pPr>
        <w:jc w:val="both"/>
        <w:rPr>
          <w:rFonts w:ascii="Geologica Thin" w:hAnsi="Geologica Thin"/>
          <w:b/>
          <w:i/>
          <w:color w:val="000000"/>
          <w:sz w:val="18"/>
          <w:szCs w:val="18"/>
        </w:rPr>
      </w:pPr>
    </w:p>
    <w:p w14:paraId="4396D603" w14:textId="0C9D120D" w:rsidR="002436F3" w:rsidRPr="00875C81" w:rsidRDefault="002436F3" w:rsidP="0081228E">
      <w:pPr>
        <w:jc w:val="both"/>
        <w:rPr>
          <w:rFonts w:ascii="Geologica Thin" w:hAnsi="Geologica Thin"/>
          <w:b/>
          <w:i/>
          <w:color w:val="000000"/>
          <w:sz w:val="18"/>
          <w:szCs w:val="18"/>
        </w:rPr>
      </w:pPr>
    </w:p>
    <w:p w14:paraId="00CA31DA" w14:textId="77777777" w:rsidR="002436F3" w:rsidRPr="00875C81" w:rsidRDefault="002436F3" w:rsidP="0081228E">
      <w:pPr>
        <w:jc w:val="both"/>
        <w:rPr>
          <w:rFonts w:ascii="Geologica Thin" w:hAnsi="Geologica Thin"/>
          <w:b/>
          <w:i/>
          <w:color w:val="000000"/>
          <w:sz w:val="18"/>
          <w:szCs w:val="18"/>
        </w:rPr>
      </w:pPr>
    </w:p>
    <w:p w14:paraId="023D56B8" w14:textId="09CE45C4" w:rsidR="009F6210" w:rsidRDefault="009F6210" w:rsidP="0081228E">
      <w:pPr>
        <w:jc w:val="both"/>
        <w:rPr>
          <w:rFonts w:ascii="Geologica Thin" w:hAnsi="Geologica Thin"/>
          <w:sz w:val="18"/>
          <w:szCs w:val="18"/>
        </w:rPr>
      </w:pPr>
    </w:p>
    <w:p w14:paraId="495728B3" w14:textId="77777777" w:rsidR="00875C81" w:rsidRPr="00875C81" w:rsidRDefault="00875C81" w:rsidP="0081228E">
      <w:pPr>
        <w:jc w:val="both"/>
        <w:rPr>
          <w:rFonts w:ascii="Geologica Thin" w:hAnsi="Geologica Thin"/>
          <w:sz w:val="18"/>
          <w:szCs w:val="18"/>
        </w:rPr>
      </w:pPr>
    </w:p>
    <w:p w14:paraId="1E4DD7AF" w14:textId="77777777" w:rsidR="002D3305" w:rsidRPr="00875C81" w:rsidRDefault="002D3305" w:rsidP="0081228E">
      <w:pPr>
        <w:jc w:val="right"/>
        <w:rPr>
          <w:rFonts w:ascii="Geologica Thin" w:hAnsi="Geologica Thin"/>
          <w:sz w:val="18"/>
          <w:szCs w:val="18"/>
        </w:rPr>
      </w:pPr>
      <w:r w:rsidRPr="00875C81">
        <w:rPr>
          <w:rFonts w:ascii="Geologica Thin" w:hAnsi="Geologica Thin"/>
          <w:sz w:val="18"/>
          <w:szCs w:val="18"/>
        </w:rPr>
        <w:t>Дата подписания протокола______________________</w:t>
      </w:r>
    </w:p>
    <w:p w14:paraId="1AA3F07E" w14:textId="77777777" w:rsidR="002D3305" w:rsidRPr="00DA0702" w:rsidRDefault="002D3305" w:rsidP="0081228E">
      <w:pPr>
        <w:jc w:val="both"/>
        <w:rPr>
          <w:rFonts w:ascii="Geologica Thin" w:hAnsi="Geologica Thin"/>
          <w:b/>
          <w:sz w:val="20"/>
          <w:szCs w:val="20"/>
        </w:rPr>
      </w:pPr>
    </w:p>
    <w:sectPr w:rsidR="002D3305" w:rsidRPr="00DA0702" w:rsidSect="00BE270E">
      <w:headerReference w:type="default" r:id="rId9"/>
      <w:pgSz w:w="11906" w:h="16838" w:code="9"/>
      <w:pgMar w:top="851" w:right="709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432804" w14:textId="77777777" w:rsidR="00B32A83" w:rsidRDefault="00B32A83">
      <w:r>
        <w:separator/>
      </w:r>
    </w:p>
  </w:endnote>
  <w:endnote w:type="continuationSeparator" w:id="0">
    <w:p w14:paraId="7452A051" w14:textId="77777777" w:rsidR="00B32A83" w:rsidRDefault="00B32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logica Thin"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C43329" w14:textId="77777777" w:rsidR="00B32A83" w:rsidRDefault="00B32A83">
      <w:r>
        <w:separator/>
      </w:r>
    </w:p>
  </w:footnote>
  <w:footnote w:type="continuationSeparator" w:id="0">
    <w:p w14:paraId="17CA2DC0" w14:textId="77777777" w:rsidR="00B32A83" w:rsidRDefault="00B32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6592D4" w14:textId="77777777" w:rsidR="00BD05D3" w:rsidRDefault="00320AA5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0608"/>
    <w:multiLevelType w:val="hybridMultilevel"/>
    <w:tmpl w:val="F272B72A"/>
    <w:lvl w:ilvl="0" w:tplc="863067C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775"/>
    <w:multiLevelType w:val="hybridMultilevel"/>
    <w:tmpl w:val="71924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D6842"/>
    <w:multiLevelType w:val="hybridMultilevel"/>
    <w:tmpl w:val="CEC62FBC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53595418"/>
    <w:multiLevelType w:val="hybridMultilevel"/>
    <w:tmpl w:val="7DAA535C"/>
    <w:lvl w:ilvl="0" w:tplc="B45A55E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D0D60"/>
    <w:multiLevelType w:val="hybridMultilevel"/>
    <w:tmpl w:val="BBD0C3C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8B602F"/>
    <w:multiLevelType w:val="hybridMultilevel"/>
    <w:tmpl w:val="EE54BAA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621C33"/>
    <w:multiLevelType w:val="hybridMultilevel"/>
    <w:tmpl w:val="542C7466"/>
    <w:lvl w:ilvl="0" w:tplc="C02249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403A1"/>
    <w:multiLevelType w:val="hybridMultilevel"/>
    <w:tmpl w:val="35F0B9D2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580"/>
    <w:rsid w:val="00003ADE"/>
    <w:rsid w:val="00016B0B"/>
    <w:rsid w:val="000234CA"/>
    <w:rsid w:val="000352A6"/>
    <w:rsid w:val="00045B3E"/>
    <w:rsid w:val="00051096"/>
    <w:rsid w:val="00051888"/>
    <w:rsid w:val="00057FCF"/>
    <w:rsid w:val="00065AE7"/>
    <w:rsid w:val="00091161"/>
    <w:rsid w:val="00092C1C"/>
    <w:rsid w:val="00097CAB"/>
    <w:rsid w:val="000A1A45"/>
    <w:rsid w:val="000B29AF"/>
    <w:rsid w:val="000C01AA"/>
    <w:rsid w:val="000C4503"/>
    <w:rsid w:val="000D3891"/>
    <w:rsid w:val="000D3F20"/>
    <w:rsid w:val="000D6ACA"/>
    <w:rsid w:val="00102A8F"/>
    <w:rsid w:val="0012476E"/>
    <w:rsid w:val="001264DF"/>
    <w:rsid w:val="00131550"/>
    <w:rsid w:val="00132379"/>
    <w:rsid w:val="00133CC0"/>
    <w:rsid w:val="00155F81"/>
    <w:rsid w:val="00186FBA"/>
    <w:rsid w:val="001A3FEA"/>
    <w:rsid w:val="001C0ED8"/>
    <w:rsid w:val="001D2FE3"/>
    <w:rsid w:val="001D730C"/>
    <w:rsid w:val="001E28B7"/>
    <w:rsid w:val="001E3F2B"/>
    <w:rsid w:val="001E4D94"/>
    <w:rsid w:val="001E5B07"/>
    <w:rsid w:val="001F19A1"/>
    <w:rsid w:val="00200FA5"/>
    <w:rsid w:val="002125A7"/>
    <w:rsid w:val="00215BA5"/>
    <w:rsid w:val="002222F7"/>
    <w:rsid w:val="00223389"/>
    <w:rsid w:val="00227C7D"/>
    <w:rsid w:val="0023482F"/>
    <w:rsid w:val="002361F8"/>
    <w:rsid w:val="002414F8"/>
    <w:rsid w:val="002434ED"/>
    <w:rsid w:val="002436F3"/>
    <w:rsid w:val="0025798C"/>
    <w:rsid w:val="0026118F"/>
    <w:rsid w:val="00272F15"/>
    <w:rsid w:val="002733A6"/>
    <w:rsid w:val="00273B20"/>
    <w:rsid w:val="0027486F"/>
    <w:rsid w:val="0027497D"/>
    <w:rsid w:val="00277EC2"/>
    <w:rsid w:val="00286504"/>
    <w:rsid w:val="00291C1F"/>
    <w:rsid w:val="00296638"/>
    <w:rsid w:val="002A1509"/>
    <w:rsid w:val="002A3410"/>
    <w:rsid w:val="002A4B77"/>
    <w:rsid w:val="002A5AFC"/>
    <w:rsid w:val="002A7323"/>
    <w:rsid w:val="002D3305"/>
    <w:rsid w:val="002E5D32"/>
    <w:rsid w:val="0030197C"/>
    <w:rsid w:val="003154A1"/>
    <w:rsid w:val="003160CF"/>
    <w:rsid w:val="00316479"/>
    <w:rsid w:val="00320AA5"/>
    <w:rsid w:val="00322B5D"/>
    <w:rsid w:val="003238CE"/>
    <w:rsid w:val="003276AA"/>
    <w:rsid w:val="0034482F"/>
    <w:rsid w:val="00346F01"/>
    <w:rsid w:val="0035522A"/>
    <w:rsid w:val="00362871"/>
    <w:rsid w:val="00376EFD"/>
    <w:rsid w:val="00376EFF"/>
    <w:rsid w:val="00391EF5"/>
    <w:rsid w:val="003965B9"/>
    <w:rsid w:val="003A4E3A"/>
    <w:rsid w:val="003B76D5"/>
    <w:rsid w:val="003B7FE4"/>
    <w:rsid w:val="003C22C2"/>
    <w:rsid w:val="003C2F9E"/>
    <w:rsid w:val="003C7CD6"/>
    <w:rsid w:val="003D4376"/>
    <w:rsid w:val="003E345B"/>
    <w:rsid w:val="003E3C54"/>
    <w:rsid w:val="003E58E1"/>
    <w:rsid w:val="003F1693"/>
    <w:rsid w:val="004010D7"/>
    <w:rsid w:val="004049C9"/>
    <w:rsid w:val="0041182E"/>
    <w:rsid w:val="00412C9E"/>
    <w:rsid w:val="00417306"/>
    <w:rsid w:val="0042352F"/>
    <w:rsid w:val="00424457"/>
    <w:rsid w:val="00424A17"/>
    <w:rsid w:val="0042567A"/>
    <w:rsid w:val="0044004F"/>
    <w:rsid w:val="0044685A"/>
    <w:rsid w:val="004538A9"/>
    <w:rsid w:val="004614E9"/>
    <w:rsid w:val="00462FC1"/>
    <w:rsid w:val="004637E8"/>
    <w:rsid w:val="004651E1"/>
    <w:rsid w:val="004866EB"/>
    <w:rsid w:val="00495592"/>
    <w:rsid w:val="004A2BDC"/>
    <w:rsid w:val="004A4F36"/>
    <w:rsid w:val="004B1735"/>
    <w:rsid w:val="004B5B25"/>
    <w:rsid w:val="004C117E"/>
    <w:rsid w:val="004D6F5D"/>
    <w:rsid w:val="004E294B"/>
    <w:rsid w:val="004F1A74"/>
    <w:rsid w:val="004F4F44"/>
    <w:rsid w:val="004F701C"/>
    <w:rsid w:val="005202F8"/>
    <w:rsid w:val="00524238"/>
    <w:rsid w:val="00532386"/>
    <w:rsid w:val="00535929"/>
    <w:rsid w:val="005529EC"/>
    <w:rsid w:val="0055362A"/>
    <w:rsid w:val="00560C28"/>
    <w:rsid w:val="0056649E"/>
    <w:rsid w:val="00571FA4"/>
    <w:rsid w:val="005757B9"/>
    <w:rsid w:val="005776F2"/>
    <w:rsid w:val="005A6701"/>
    <w:rsid w:val="005B1B17"/>
    <w:rsid w:val="005B3085"/>
    <w:rsid w:val="005B79B3"/>
    <w:rsid w:val="005C134A"/>
    <w:rsid w:val="005C38BA"/>
    <w:rsid w:val="005D4067"/>
    <w:rsid w:val="005E0153"/>
    <w:rsid w:val="005E0E6A"/>
    <w:rsid w:val="005E4046"/>
    <w:rsid w:val="005F2807"/>
    <w:rsid w:val="0060359E"/>
    <w:rsid w:val="00605580"/>
    <w:rsid w:val="006063F5"/>
    <w:rsid w:val="00617EC9"/>
    <w:rsid w:val="00635142"/>
    <w:rsid w:val="006409BE"/>
    <w:rsid w:val="0064209D"/>
    <w:rsid w:val="00651E87"/>
    <w:rsid w:val="006632B2"/>
    <w:rsid w:val="00671E30"/>
    <w:rsid w:val="00674552"/>
    <w:rsid w:val="00682823"/>
    <w:rsid w:val="00684B58"/>
    <w:rsid w:val="00685294"/>
    <w:rsid w:val="006A095B"/>
    <w:rsid w:val="006A3682"/>
    <w:rsid w:val="006B5AB8"/>
    <w:rsid w:val="006C3CF8"/>
    <w:rsid w:val="006D13E4"/>
    <w:rsid w:val="006D3A1F"/>
    <w:rsid w:val="006E1639"/>
    <w:rsid w:val="006E3B6E"/>
    <w:rsid w:val="006E5CB8"/>
    <w:rsid w:val="006F1225"/>
    <w:rsid w:val="006F3D90"/>
    <w:rsid w:val="00707D94"/>
    <w:rsid w:val="007109E0"/>
    <w:rsid w:val="007115C5"/>
    <w:rsid w:val="00717311"/>
    <w:rsid w:val="007304F4"/>
    <w:rsid w:val="0073268F"/>
    <w:rsid w:val="00734DF0"/>
    <w:rsid w:val="00735EB4"/>
    <w:rsid w:val="00740754"/>
    <w:rsid w:val="00742CDC"/>
    <w:rsid w:val="00753137"/>
    <w:rsid w:val="007815F0"/>
    <w:rsid w:val="007849F9"/>
    <w:rsid w:val="0078590E"/>
    <w:rsid w:val="00790144"/>
    <w:rsid w:val="007A232B"/>
    <w:rsid w:val="007A7620"/>
    <w:rsid w:val="007B0DE5"/>
    <w:rsid w:val="007C10B3"/>
    <w:rsid w:val="007E0DCB"/>
    <w:rsid w:val="007E44EA"/>
    <w:rsid w:val="007E548C"/>
    <w:rsid w:val="007F58F7"/>
    <w:rsid w:val="0081228E"/>
    <w:rsid w:val="008152DC"/>
    <w:rsid w:val="00830758"/>
    <w:rsid w:val="00845031"/>
    <w:rsid w:val="008505FF"/>
    <w:rsid w:val="00850CAE"/>
    <w:rsid w:val="00851416"/>
    <w:rsid w:val="00871E2D"/>
    <w:rsid w:val="00875C81"/>
    <w:rsid w:val="008A11AC"/>
    <w:rsid w:val="008C0750"/>
    <w:rsid w:val="008C4336"/>
    <w:rsid w:val="008C7572"/>
    <w:rsid w:val="008E34F3"/>
    <w:rsid w:val="008F09A9"/>
    <w:rsid w:val="009133BD"/>
    <w:rsid w:val="0091583C"/>
    <w:rsid w:val="009233FE"/>
    <w:rsid w:val="00933FD3"/>
    <w:rsid w:val="009433B5"/>
    <w:rsid w:val="00944C66"/>
    <w:rsid w:val="009521EA"/>
    <w:rsid w:val="00952A2C"/>
    <w:rsid w:val="0097699F"/>
    <w:rsid w:val="009844EC"/>
    <w:rsid w:val="0099224D"/>
    <w:rsid w:val="009A2580"/>
    <w:rsid w:val="009B36F1"/>
    <w:rsid w:val="009B6E8A"/>
    <w:rsid w:val="009B7E54"/>
    <w:rsid w:val="009C1F46"/>
    <w:rsid w:val="009C2B2B"/>
    <w:rsid w:val="009C3278"/>
    <w:rsid w:val="009C5641"/>
    <w:rsid w:val="009D1A83"/>
    <w:rsid w:val="009E49D0"/>
    <w:rsid w:val="009E6278"/>
    <w:rsid w:val="009F6210"/>
    <w:rsid w:val="00A00301"/>
    <w:rsid w:val="00A02D31"/>
    <w:rsid w:val="00A131D7"/>
    <w:rsid w:val="00A24E44"/>
    <w:rsid w:val="00A43EDF"/>
    <w:rsid w:val="00A5317D"/>
    <w:rsid w:val="00A576C7"/>
    <w:rsid w:val="00A57D82"/>
    <w:rsid w:val="00A672A1"/>
    <w:rsid w:val="00A71A3A"/>
    <w:rsid w:val="00A7276E"/>
    <w:rsid w:val="00A77D4E"/>
    <w:rsid w:val="00A83B48"/>
    <w:rsid w:val="00A913B3"/>
    <w:rsid w:val="00A92744"/>
    <w:rsid w:val="00A94F74"/>
    <w:rsid w:val="00AA21AB"/>
    <w:rsid w:val="00AA380D"/>
    <w:rsid w:val="00AA4EA4"/>
    <w:rsid w:val="00AB1F2F"/>
    <w:rsid w:val="00AC46B9"/>
    <w:rsid w:val="00AC78A9"/>
    <w:rsid w:val="00AD3910"/>
    <w:rsid w:val="00AF4D54"/>
    <w:rsid w:val="00AF5CFC"/>
    <w:rsid w:val="00B02901"/>
    <w:rsid w:val="00B12464"/>
    <w:rsid w:val="00B174EF"/>
    <w:rsid w:val="00B32A83"/>
    <w:rsid w:val="00B34D88"/>
    <w:rsid w:val="00B36FB4"/>
    <w:rsid w:val="00B640FD"/>
    <w:rsid w:val="00B8395D"/>
    <w:rsid w:val="00B93C3F"/>
    <w:rsid w:val="00B952C7"/>
    <w:rsid w:val="00BA4E48"/>
    <w:rsid w:val="00BA6650"/>
    <w:rsid w:val="00BB0B6E"/>
    <w:rsid w:val="00BB167D"/>
    <w:rsid w:val="00BD62F3"/>
    <w:rsid w:val="00BE270E"/>
    <w:rsid w:val="00BE43F8"/>
    <w:rsid w:val="00BE4606"/>
    <w:rsid w:val="00BF27C3"/>
    <w:rsid w:val="00C000DF"/>
    <w:rsid w:val="00C105F5"/>
    <w:rsid w:val="00C20254"/>
    <w:rsid w:val="00C26777"/>
    <w:rsid w:val="00C42049"/>
    <w:rsid w:val="00C45190"/>
    <w:rsid w:val="00C45289"/>
    <w:rsid w:val="00C47042"/>
    <w:rsid w:val="00C50EEE"/>
    <w:rsid w:val="00C57429"/>
    <w:rsid w:val="00C577A4"/>
    <w:rsid w:val="00C66284"/>
    <w:rsid w:val="00C80ED5"/>
    <w:rsid w:val="00C8464F"/>
    <w:rsid w:val="00C872BE"/>
    <w:rsid w:val="00C9382F"/>
    <w:rsid w:val="00CA3CE0"/>
    <w:rsid w:val="00CB17A2"/>
    <w:rsid w:val="00CD0B7E"/>
    <w:rsid w:val="00CD2171"/>
    <w:rsid w:val="00CD68B0"/>
    <w:rsid w:val="00CE239E"/>
    <w:rsid w:val="00CF4D81"/>
    <w:rsid w:val="00CF6564"/>
    <w:rsid w:val="00D055CF"/>
    <w:rsid w:val="00D12991"/>
    <w:rsid w:val="00D15B27"/>
    <w:rsid w:val="00D21A12"/>
    <w:rsid w:val="00D24C49"/>
    <w:rsid w:val="00D30A84"/>
    <w:rsid w:val="00D41DCE"/>
    <w:rsid w:val="00D47A8D"/>
    <w:rsid w:val="00D548F7"/>
    <w:rsid w:val="00D676C9"/>
    <w:rsid w:val="00D80662"/>
    <w:rsid w:val="00D82B9F"/>
    <w:rsid w:val="00DA0702"/>
    <w:rsid w:val="00DA1374"/>
    <w:rsid w:val="00DA5227"/>
    <w:rsid w:val="00DA54E7"/>
    <w:rsid w:val="00DA5DF6"/>
    <w:rsid w:val="00DB1903"/>
    <w:rsid w:val="00DC2B74"/>
    <w:rsid w:val="00DC446E"/>
    <w:rsid w:val="00DC56CB"/>
    <w:rsid w:val="00DC64F8"/>
    <w:rsid w:val="00DC71AE"/>
    <w:rsid w:val="00DD0F57"/>
    <w:rsid w:val="00DE3254"/>
    <w:rsid w:val="00E03B8A"/>
    <w:rsid w:val="00E10078"/>
    <w:rsid w:val="00E13471"/>
    <w:rsid w:val="00E320BF"/>
    <w:rsid w:val="00E42283"/>
    <w:rsid w:val="00E52DB8"/>
    <w:rsid w:val="00E54B9A"/>
    <w:rsid w:val="00E6470A"/>
    <w:rsid w:val="00E72456"/>
    <w:rsid w:val="00E77E3E"/>
    <w:rsid w:val="00E82ABE"/>
    <w:rsid w:val="00EA0E93"/>
    <w:rsid w:val="00EA1EDA"/>
    <w:rsid w:val="00EA2180"/>
    <w:rsid w:val="00EA6A86"/>
    <w:rsid w:val="00EB0A0C"/>
    <w:rsid w:val="00EB2D4E"/>
    <w:rsid w:val="00EC6639"/>
    <w:rsid w:val="00ED11BD"/>
    <w:rsid w:val="00ED5FB1"/>
    <w:rsid w:val="00EE0DEB"/>
    <w:rsid w:val="00EF57F5"/>
    <w:rsid w:val="00EF5D81"/>
    <w:rsid w:val="00EF7CF9"/>
    <w:rsid w:val="00F10762"/>
    <w:rsid w:val="00F13194"/>
    <w:rsid w:val="00F2049A"/>
    <w:rsid w:val="00F33D78"/>
    <w:rsid w:val="00F35DEA"/>
    <w:rsid w:val="00F45C8A"/>
    <w:rsid w:val="00F51298"/>
    <w:rsid w:val="00F51A33"/>
    <w:rsid w:val="00F53187"/>
    <w:rsid w:val="00F60929"/>
    <w:rsid w:val="00F720C8"/>
    <w:rsid w:val="00F77A06"/>
    <w:rsid w:val="00FA5DEB"/>
    <w:rsid w:val="00FA66CF"/>
    <w:rsid w:val="00FA6D24"/>
    <w:rsid w:val="00FA754D"/>
    <w:rsid w:val="00FB7B53"/>
    <w:rsid w:val="00FD3560"/>
    <w:rsid w:val="00FD75B3"/>
    <w:rsid w:val="00FE3B60"/>
    <w:rsid w:val="00FE3CE8"/>
    <w:rsid w:val="00FE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04FAD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2F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05580"/>
    <w:pPr>
      <w:tabs>
        <w:tab w:val="center" w:pos="4677"/>
        <w:tab w:val="right" w:pos="9355"/>
      </w:tabs>
    </w:pPr>
    <w:rPr>
      <w:sz w:val="28"/>
      <w:lang w:val="x-none"/>
    </w:rPr>
  </w:style>
  <w:style w:type="character" w:customStyle="1" w:styleId="a4">
    <w:name w:val="Верхний колонтитул Знак"/>
    <w:basedOn w:val="a0"/>
    <w:link w:val="a3"/>
    <w:rsid w:val="00605580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paragraph" w:styleId="a5">
    <w:name w:val="footer"/>
    <w:basedOn w:val="a"/>
    <w:link w:val="a6"/>
    <w:uiPriority w:val="99"/>
    <w:unhideWhenUsed/>
    <w:rsid w:val="006055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55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F58F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58F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71E2D"/>
    <w:pPr>
      <w:ind w:left="720"/>
      <w:contextualSpacing/>
    </w:pPr>
  </w:style>
  <w:style w:type="paragraph" w:customStyle="1" w:styleId="Default">
    <w:name w:val="Default"/>
    <w:rsid w:val="004955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3E58E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E58E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E58E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E58E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E58E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">
    <w:name w:val="Placeholder Text"/>
    <w:basedOn w:val="a0"/>
    <w:uiPriority w:val="99"/>
    <w:semiHidden/>
    <w:rsid w:val="00DC446E"/>
    <w:rPr>
      <w:color w:val="808080"/>
    </w:rPr>
  </w:style>
  <w:style w:type="table" w:styleId="af0">
    <w:name w:val="Table Grid"/>
    <w:basedOn w:val="a1"/>
    <w:uiPriority w:val="39"/>
    <w:rsid w:val="003C7CD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A913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2D552B-D662-4FF6-A201-28F0D17C9D59}"/>
      </w:docPartPr>
      <w:docPartBody>
        <w:p w:rsidR="005005A8" w:rsidRDefault="00796647"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832D11-B730-4E5D-B9CD-E9E1812B2069}"/>
      </w:docPartPr>
      <w:docPartBody>
        <w:p w:rsidR="00603870" w:rsidRDefault="00991438">
          <w:r w:rsidRPr="00127830">
            <w:rPr>
              <w:rStyle w:val="a3"/>
            </w:rPr>
            <w:t>Место для ввода даты.</w:t>
          </w:r>
        </w:p>
      </w:docPartBody>
    </w:docPart>
    <w:docPart>
      <w:docPartPr>
        <w:name w:val="2C8413E81CFE4992A3CE4D80287319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CD965B-2073-4FF1-8B39-4A509E246F8F}"/>
      </w:docPartPr>
      <w:docPartBody>
        <w:p w:rsidR="00603870" w:rsidRDefault="00991438" w:rsidP="00991438">
          <w:pPr>
            <w:pStyle w:val="2C8413E81CFE4992A3CE4D80287319E3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8D3E314A22014652920D140147BEDB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99A903-DAAE-4C8E-9759-ECB3F39FF701}"/>
      </w:docPartPr>
      <w:docPartBody>
        <w:p w:rsidR="00750315" w:rsidRDefault="0098096F" w:rsidP="0098096F">
          <w:pPr>
            <w:pStyle w:val="8D3E314A22014652920D140147BEDB70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9DBBE61B7440453FB0FBA1864EA62A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5D4195-787F-45C3-AFB7-60455924359A}"/>
      </w:docPartPr>
      <w:docPartBody>
        <w:p w:rsidR="00750315" w:rsidRDefault="0098096F" w:rsidP="0098096F">
          <w:pPr>
            <w:pStyle w:val="9DBBE61B7440453FB0FBA1864EA62A35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8FAC8957AFF44834BC7EC821A96D1B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145B92-EA47-4B7B-91A4-7201298043D3}"/>
      </w:docPartPr>
      <w:docPartBody>
        <w:p w:rsidR="00750315" w:rsidRDefault="0098096F" w:rsidP="0098096F">
          <w:pPr>
            <w:pStyle w:val="8FAC8957AFF44834BC7EC821A96D1B33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7704775963064896B1B6FEA65C600F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FF740C-9B23-4078-B676-0717ACCD1424}"/>
      </w:docPartPr>
      <w:docPartBody>
        <w:p w:rsidR="00750315" w:rsidRDefault="0098096F" w:rsidP="0098096F">
          <w:pPr>
            <w:pStyle w:val="7704775963064896B1B6FEA65C600F46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CF3515CC0CB74A23A3BB1386F6DDA6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2956D1-A1FA-4864-9792-C402557D98AD}"/>
      </w:docPartPr>
      <w:docPartBody>
        <w:p w:rsidR="00750315" w:rsidRDefault="0098096F" w:rsidP="0098096F">
          <w:pPr>
            <w:pStyle w:val="CF3515CC0CB74A23A3BB1386F6DDA6EF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245C74252ED0417DBFAF8C15B8F71C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33BB74-2261-4F5C-91E4-D3444BA04C19}"/>
      </w:docPartPr>
      <w:docPartBody>
        <w:p w:rsidR="00750315" w:rsidRDefault="0098096F" w:rsidP="0098096F">
          <w:pPr>
            <w:pStyle w:val="245C74252ED0417DBFAF8C15B8F71C58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EA74247D297447848EB4EBB615BC7E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B3C167-C5E5-41F2-BE87-385AC9C9CBF3}"/>
      </w:docPartPr>
      <w:docPartBody>
        <w:p w:rsidR="00750315" w:rsidRDefault="0098096F" w:rsidP="0098096F">
          <w:pPr>
            <w:pStyle w:val="EA74247D297447848EB4EBB615BC7EE4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AB0BA6FEF403406A9570F3EC59CF88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4E7020-714F-436A-9FC1-EE6BE5DC7A06}"/>
      </w:docPartPr>
      <w:docPartBody>
        <w:p w:rsidR="00750315" w:rsidRDefault="0098096F" w:rsidP="0098096F">
          <w:pPr>
            <w:pStyle w:val="AB0BA6FEF403406A9570F3EC59CF8854"/>
          </w:pPr>
          <w:r w:rsidRPr="00BD5631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logica Thin"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647"/>
    <w:rsid w:val="005005A8"/>
    <w:rsid w:val="00603870"/>
    <w:rsid w:val="00750315"/>
    <w:rsid w:val="00796647"/>
    <w:rsid w:val="0098096F"/>
    <w:rsid w:val="0099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8096F"/>
    <w:rPr>
      <w:color w:val="808080"/>
    </w:rPr>
  </w:style>
  <w:style w:type="paragraph" w:customStyle="1" w:styleId="2C8413E81CFE4992A3CE4D80287319E3">
    <w:name w:val="2C8413E81CFE4992A3CE4D80287319E3"/>
    <w:rsid w:val="00991438"/>
  </w:style>
  <w:style w:type="paragraph" w:customStyle="1" w:styleId="8D3E314A22014652920D140147BEDB70">
    <w:name w:val="8D3E314A22014652920D140147BEDB70"/>
    <w:rsid w:val="0098096F"/>
  </w:style>
  <w:style w:type="paragraph" w:customStyle="1" w:styleId="9DBBE61B7440453FB0FBA1864EA62A35">
    <w:name w:val="9DBBE61B7440453FB0FBA1864EA62A35"/>
    <w:rsid w:val="0098096F"/>
  </w:style>
  <w:style w:type="paragraph" w:customStyle="1" w:styleId="8FAC8957AFF44834BC7EC821A96D1B33">
    <w:name w:val="8FAC8957AFF44834BC7EC821A96D1B33"/>
    <w:rsid w:val="0098096F"/>
  </w:style>
  <w:style w:type="paragraph" w:customStyle="1" w:styleId="7704775963064896B1B6FEA65C600F46">
    <w:name w:val="7704775963064896B1B6FEA65C600F46"/>
    <w:rsid w:val="0098096F"/>
  </w:style>
  <w:style w:type="paragraph" w:customStyle="1" w:styleId="CF3515CC0CB74A23A3BB1386F6DDA6EF">
    <w:name w:val="CF3515CC0CB74A23A3BB1386F6DDA6EF"/>
    <w:rsid w:val="0098096F"/>
  </w:style>
  <w:style w:type="paragraph" w:customStyle="1" w:styleId="245C74252ED0417DBFAF8C15B8F71C58">
    <w:name w:val="245C74252ED0417DBFAF8C15B8F71C58"/>
    <w:rsid w:val="0098096F"/>
  </w:style>
  <w:style w:type="paragraph" w:customStyle="1" w:styleId="EA74247D297447848EB4EBB615BC7EE4">
    <w:name w:val="EA74247D297447848EB4EBB615BC7EE4"/>
    <w:rsid w:val="0098096F"/>
  </w:style>
  <w:style w:type="paragraph" w:customStyle="1" w:styleId="AB0BA6FEF403406A9570F3EC59CF8854">
    <w:name w:val="AB0BA6FEF403406A9570F3EC59CF8854"/>
    <w:rsid w:val="009809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A5498-26EE-49EB-831D-7EDB880AC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2022-07-13T02:26:00Z</dcterms:created>
  <dcterms:modified xsi:type="dcterms:W3CDTF">2025-12-11T23:24:00Z</dcterms:modified>
</cp:coreProperties>
</file>