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8D6B6" w14:textId="77777777" w:rsidR="00200430" w:rsidRPr="00200430" w:rsidRDefault="00200430" w:rsidP="00200430">
      <w:pPr>
        <w:pStyle w:val="a3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0430">
        <w:rPr>
          <w:rFonts w:ascii="Times New Roman" w:hAnsi="Times New Roman" w:cs="Times New Roman"/>
          <w:b/>
          <w:bCs/>
          <w:sz w:val="24"/>
          <w:szCs w:val="24"/>
        </w:rPr>
        <w:t>ПРОТОКОЛ О РЕЗУЛЬТАТАХ</w:t>
      </w:r>
    </w:p>
    <w:p w14:paraId="61320418" w14:textId="45EEA092" w:rsidR="00200430" w:rsidRPr="00CB6192" w:rsidRDefault="00200430" w:rsidP="00200430">
      <w:pPr>
        <w:pStyle w:val="a3"/>
        <w:ind w:left="108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00430">
        <w:rPr>
          <w:rFonts w:ascii="Times New Roman" w:hAnsi="Times New Roman" w:cs="Times New Roman"/>
          <w:b/>
          <w:bCs/>
          <w:sz w:val="24"/>
          <w:szCs w:val="24"/>
        </w:rPr>
        <w:t xml:space="preserve">Ценовой запрос № </w:t>
      </w:r>
      <w:r w:rsidR="003B096D" w:rsidRPr="003B096D">
        <w:rPr>
          <w:rFonts w:ascii="Times New Roman" w:hAnsi="Times New Roman" w:cs="Times New Roman"/>
          <w:b/>
          <w:bCs/>
          <w:sz w:val="24"/>
          <w:szCs w:val="24"/>
        </w:rPr>
        <w:t>879017</w:t>
      </w:r>
    </w:p>
    <w:p w14:paraId="56D3EFD9" w14:textId="6C1EEDBB" w:rsidR="00200430" w:rsidRPr="003B096D" w:rsidRDefault="00FB58CC" w:rsidP="00200430">
      <w:pPr>
        <w:pStyle w:val="a3"/>
        <w:ind w:left="108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B096D">
        <w:rPr>
          <w:rFonts w:ascii="Times New Roman" w:hAnsi="Times New Roman" w:cs="Times New Roman"/>
          <w:sz w:val="24"/>
          <w:szCs w:val="24"/>
        </w:rPr>
        <w:t>1</w:t>
      </w:r>
      <w:r w:rsidR="00AE2B58" w:rsidRPr="003B096D">
        <w:rPr>
          <w:rFonts w:ascii="Times New Roman" w:hAnsi="Times New Roman" w:cs="Times New Roman"/>
          <w:sz w:val="24"/>
          <w:szCs w:val="24"/>
        </w:rPr>
        <w:t>5</w:t>
      </w:r>
      <w:r w:rsidR="00807958" w:rsidRPr="003B096D">
        <w:rPr>
          <w:rFonts w:ascii="Times New Roman" w:hAnsi="Times New Roman" w:cs="Times New Roman"/>
          <w:sz w:val="24"/>
          <w:szCs w:val="24"/>
        </w:rPr>
        <w:t>.12</w:t>
      </w:r>
      <w:r w:rsidRPr="003B096D">
        <w:rPr>
          <w:rFonts w:ascii="Times New Roman" w:hAnsi="Times New Roman" w:cs="Times New Roman"/>
          <w:sz w:val="24"/>
          <w:szCs w:val="24"/>
        </w:rPr>
        <w:t>.2025</w:t>
      </w:r>
    </w:p>
    <w:p w14:paraId="1BA53D96" w14:textId="77777777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</w:p>
    <w:p w14:paraId="2D387098" w14:textId="41D926C2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Ценовой запрос проводится в соответствии с Положением о закупках товаров, работ, услуг МАОУ "ГИМНАЗИЯ №1 ГОРОДА БЕЛОГОРСК"</w:t>
      </w:r>
    </w:p>
    <w:p w14:paraId="69444D89" w14:textId="77777777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1.</w:t>
      </w:r>
      <w:r w:rsidRPr="00200430">
        <w:rPr>
          <w:rFonts w:ascii="Times New Roman" w:hAnsi="Times New Roman" w:cs="Times New Roman"/>
          <w:sz w:val="24"/>
          <w:szCs w:val="24"/>
        </w:rPr>
        <w:tab/>
        <w:t xml:space="preserve">Предмет: </w:t>
      </w:r>
      <w:r w:rsidRPr="00200430">
        <w:rPr>
          <w:rFonts w:ascii="Times New Roman" w:hAnsi="Times New Roman" w:cs="Times New Roman"/>
          <w:sz w:val="24"/>
          <w:szCs w:val="24"/>
        </w:rPr>
        <w:tab/>
        <w:t>Поставка товара, выполнение работ, оказание услуг</w:t>
      </w:r>
    </w:p>
    <w:p w14:paraId="7C5F6432" w14:textId="1D47C349" w:rsidR="00200430" w:rsidRPr="00200430" w:rsidRDefault="00862C1C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НМЦ:</w:t>
      </w:r>
      <w:r w:rsidR="00FB58CC">
        <w:rPr>
          <w:rFonts w:ascii="Times New Roman" w:hAnsi="Times New Roman" w:cs="Times New Roman"/>
          <w:sz w:val="24"/>
          <w:szCs w:val="24"/>
        </w:rPr>
        <w:t xml:space="preserve"> 247500,00 </w:t>
      </w:r>
      <w:r w:rsidR="00807958">
        <w:rPr>
          <w:rFonts w:ascii="Times New Roman" w:hAnsi="Times New Roman" w:cs="Times New Roman"/>
          <w:sz w:val="24"/>
          <w:szCs w:val="24"/>
        </w:rPr>
        <w:t xml:space="preserve"> </w:t>
      </w:r>
      <w:r w:rsidR="00AE2B58">
        <w:rPr>
          <w:rFonts w:ascii="Times New Roman" w:hAnsi="Times New Roman" w:cs="Times New Roman"/>
          <w:sz w:val="24"/>
          <w:szCs w:val="24"/>
        </w:rPr>
        <w:t>рублей</w:t>
      </w:r>
      <w:r w:rsidR="00200430" w:rsidRPr="00200430">
        <w:rPr>
          <w:rFonts w:ascii="Times New Roman" w:hAnsi="Times New Roman" w:cs="Times New Roman"/>
          <w:sz w:val="24"/>
          <w:szCs w:val="24"/>
        </w:rPr>
        <w:t>.</w:t>
      </w:r>
    </w:p>
    <w:p w14:paraId="7293D3CA" w14:textId="5FD488BD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Заказчик</w:t>
      </w:r>
      <w:r w:rsidR="00862C1C">
        <w:rPr>
          <w:rFonts w:ascii="Times New Roman" w:hAnsi="Times New Roman" w:cs="Times New Roman"/>
          <w:sz w:val="24"/>
          <w:szCs w:val="24"/>
        </w:rPr>
        <w:t xml:space="preserve">: </w:t>
      </w:r>
      <w:r w:rsidRPr="00200430"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МАОУ "ГИМНАЗИЯ №1 ГОРОДА БЕЛОГОРСК", 676850, Амурская область, город Белогорск, ул.</w:t>
      </w:r>
      <w:r w:rsidR="00292B58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Красноармейская, д.6</w:t>
      </w:r>
    </w:p>
    <w:p w14:paraId="2C30CF84" w14:textId="6AF75C2C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3.</w:t>
      </w:r>
      <w:r w:rsidRPr="00200430">
        <w:rPr>
          <w:rFonts w:ascii="Times New Roman" w:hAnsi="Times New Roman" w:cs="Times New Roman"/>
          <w:sz w:val="24"/>
          <w:szCs w:val="24"/>
        </w:rPr>
        <w:tab/>
        <w:t xml:space="preserve">Извещение и документация о проведении Ценового запроса </w:t>
      </w:r>
      <w:proofErr w:type="gramStart"/>
      <w:r w:rsidRPr="00200430">
        <w:rPr>
          <w:rFonts w:ascii="Times New Roman" w:hAnsi="Times New Roman" w:cs="Times New Roman"/>
          <w:sz w:val="24"/>
          <w:szCs w:val="24"/>
        </w:rPr>
        <w:t>размещены</w:t>
      </w:r>
      <w:proofErr w:type="gramEnd"/>
      <w:r w:rsidRPr="00200430">
        <w:rPr>
          <w:rFonts w:ascii="Times New Roman" w:hAnsi="Times New Roman" w:cs="Times New Roman"/>
          <w:sz w:val="24"/>
          <w:szCs w:val="24"/>
        </w:rPr>
        <w:t xml:space="preserve"> на официальном </w:t>
      </w:r>
      <w:proofErr w:type="gramStart"/>
      <w:r w:rsidRPr="00200430">
        <w:rPr>
          <w:rFonts w:ascii="Times New Roman" w:hAnsi="Times New Roman" w:cs="Times New Roman"/>
          <w:sz w:val="24"/>
          <w:szCs w:val="24"/>
        </w:rPr>
        <w:t>сайте</w:t>
      </w:r>
      <w:proofErr w:type="gramEnd"/>
      <w:r w:rsidRPr="00200430">
        <w:rPr>
          <w:rFonts w:ascii="Times New Roman" w:hAnsi="Times New Roman" w:cs="Times New Roman"/>
          <w:sz w:val="24"/>
          <w:szCs w:val="24"/>
        </w:rPr>
        <w:t xml:space="preserve"> по адресу в сети Интернет: www.zakupki.gov.ru и на электронной торговой площадке https://etp.gpb.ru/ № </w:t>
      </w:r>
    </w:p>
    <w:p w14:paraId="6795BA6A" w14:textId="0EE31B16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4.</w:t>
      </w:r>
      <w:r w:rsidRPr="00200430">
        <w:rPr>
          <w:rFonts w:ascii="Times New Roman" w:hAnsi="Times New Roman" w:cs="Times New Roman"/>
          <w:sz w:val="24"/>
          <w:szCs w:val="24"/>
        </w:rPr>
        <w:tab/>
        <w:t xml:space="preserve">На участие в процедуре закупки в электронной форме подано –  1предложение </w:t>
      </w:r>
    </w:p>
    <w:p w14:paraId="761D6EF0" w14:textId="2D9A7142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Заседание комиссии по рассмотрению, оценки и сопоставлению заявок Закупка у единственного поставщика через электронный магазин участниками которого могут быть только субъекты малого и среднего предпринимательства проводится по адресу: 676850, Амурская область, город Белогорск, ул.</w:t>
      </w:r>
      <w:r w:rsidR="00862C1C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Красноармейская, д.</w:t>
      </w:r>
      <w:r w:rsidR="00862C1C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6</w:t>
      </w:r>
    </w:p>
    <w:p w14:paraId="6235E5BF" w14:textId="673593A5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 xml:space="preserve">На участие в закупке поданы заявки </w:t>
      </w:r>
      <w:proofErr w:type="gramStart"/>
      <w:r w:rsidRPr="00200430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200430">
        <w:rPr>
          <w:rFonts w:ascii="Times New Roman" w:hAnsi="Times New Roman" w:cs="Times New Roman"/>
          <w:sz w:val="24"/>
          <w:szCs w:val="24"/>
        </w:rPr>
        <w:t>: Участника №1, цена</w:t>
      </w:r>
      <w:r w:rsidR="003D28F7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 xml:space="preserve"> </w:t>
      </w:r>
      <w:r w:rsidR="00FB58CC">
        <w:rPr>
          <w:rFonts w:ascii="Times New Roman" w:hAnsi="Times New Roman" w:cs="Times New Roman"/>
          <w:sz w:val="24"/>
          <w:szCs w:val="24"/>
        </w:rPr>
        <w:t xml:space="preserve"> 247500</w:t>
      </w:r>
      <w:r w:rsidR="00FB58CC" w:rsidRPr="00200430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(</w:t>
      </w:r>
      <w:r w:rsidR="00FB58CC">
        <w:rPr>
          <w:rFonts w:ascii="Times New Roman" w:hAnsi="Times New Roman" w:cs="Times New Roman"/>
          <w:sz w:val="24"/>
          <w:szCs w:val="24"/>
        </w:rPr>
        <w:t xml:space="preserve">двести сорок семь </w:t>
      </w:r>
      <w:r w:rsidRPr="00200430">
        <w:rPr>
          <w:rFonts w:ascii="Times New Roman" w:hAnsi="Times New Roman" w:cs="Times New Roman"/>
          <w:sz w:val="24"/>
          <w:szCs w:val="24"/>
        </w:rPr>
        <w:t>тысяч</w:t>
      </w:r>
      <w:r w:rsidR="00AE2B58">
        <w:rPr>
          <w:rFonts w:ascii="Times New Roman" w:hAnsi="Times New Roman" w:cs="Times New Roman"/>
          <w:sz w:val="24"/>
          <w:szCs w:val="24"/>
        </w:rPr>
        <w:t xml:space="preserve"> </w:t>
      </w:r>
      <w:r w:rsidR="00FB58CC">
        <w:rPr>
          <w:rFonts w:ascii="Times New Roman" w:hAnsi="Times New Roman" w:cs="Times New Roman"/>
          <w:sz w:val="24"/>
          <w:szCs w:val="24"/>
        </w:rPr>
        <w:t>пять</w:t>
      </w:r>
      <w:r w:rsidR="00AE2B58">
        <w:rPr>
          <w:rFonts w:ascii="Times New Roman" w:hAnsi="Times New Roman" w:cs="Times New Roman"/>
          <w:sz w:val="24"/>
          <w:szCs w:val="24"/>
        </w:rPr>
        <w:t>сот) рублей</w:t>
      </w:r>
      <w:r w:rsidRPr="00200430">
        <w:rPr>
          <w:rFonts w:ascii="Times New Roman" w:hAnsi="Times New Roman" w:cs="Times New Roman"/>
          <w:sz w:val="24"/>
          <w:szCs w:val="24"/>
        </w:rPr>
        <w:t xml:space="preserve"> </w:t>
      </w:r>
      <w:r w:rsidR="00FB58CC">
        <w:rPr>
          <w:rFonts w:ascii="Times New Roman" w:hAnsi="Times New Roman" w:cs="Times New Roman"/>
          <w:sz w:val="24"/>
          <w:szCs w:val="24"/>
        </w:rPr>
        <w:t>00</w:t>
      </w:r>
      <w:r w:rsidR="00AE2B58">
        <w:rPr>
          <w:rFonts w:ascii="Times New Roman" w:hAnsi="Times New Roman" w:cs="Times New Roman"/>
          <w:sz w:val="24"/>
          <w:szCs w:val="24"/>
        </w:rPr>
        <w:t xml:space="preserve"> </w:t>
      </w:r>
      <w:r w:rsidRPr="00200430">
        <w:rPr>
          <w:rFonts w:ascii="Times New Roman" w:hAnsi="Times New Roman" w:cs="Times New Roman"/>
          <w:sz w:val="24"/>
          <w:szCs w:val="24"/>
        </w:rPr>
        <w:t>копеек.</w:t>
      </w:r>
    </w:p>
    <w:p w14:paraId="48BBB444" w14:textId="77777777" w:rsidR="00200430" w:rsidRPr="00200430" w:rsidRDefault="00200430" w:rsidP="00200430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r w:rsidRPr="00200430">
        <w:rPr>
          <w:rFonts w:ascii="Times New Roman" w:hAnsi="Times New Roman" w:cs="Times New Roman"/>
          <w:sz w:val="24"/>
          <w:szCs w:val="24"/>
        </w:rPr>
        <w:t>5.</w:t>
      </w:r>
      <w:r w:rsidRPr="00200430">
        <w:rPr>
          <w:rFonts w:ascii="Times New Roman" w:hAnsi="Times New Roman" w:cs="Times New Roman"/>
          <w:sz w:val="24"/>
          <w:szCs w:val="24"/>
        </w:rPr>
        <w:tab/>
        <w:t>Признать победителем: Победителем Участника №1, заключить договор.</w:t>
      </w:r>
    </w:p>
    <w:p w14:paraId="436D9F10" w14:textId="77777777" w:rsidR="007851D4" w:rsidRPr="00200430" w:rsidRDefault="007851D4" w:rsidP="00200430"/>
    <w:sectPr w:rsidR="007851D4" w:rsidRPr="00200430" w:rsidSect="002A5A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642B9"/>
    <w:multiLevelType w:val="hybridMultilevel"/>
    <w:tmpl w:val="5CD84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1454E9"/>
    <w:multiLevelType w:val="hybridMultilevel"/>
    <w:tmpl w:val="E89AF4BE"/>
    <w:lvl w:ilvl="0" w:tplc="BC3E44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164"/>
    <w:rsid w:val="000004D4"/>
    <w:rsid w:val="000A1BF1"/>
    <w:rsid w:val="000A4E56"/>
    <w:rsid w:val="000F7DFC"/>
    <w:rsid w:val="00200430"/>
    <w:rsid w:val="00232F82"/>
    <w:rsid w:val="00265693"/>
    <w:rsid w:val="00287E42"/>
    <w:rsid w:val="00292B58"/>
    <w:rsid w:val="00294F01"/>
    <w:rsid w:val="002A5AEF"/>
    <w:rsid w:val="002B6083"/>
    <w:rsid w:val="003B096D"/>
    <w:rsid w:val="003D28F7"/>
    <w:rsid w:val="0044338E"/>
    <w:rsid w:val="00477D97"/>
    <w:rsid w:val="0048677A"/>
    <w:rsid w:val="004D0A0B"/>
    <w:rsid w:val="00532FC3"/>
    <w:rsid w:val="00593B81"/>
    <w:rsid w:val="005B7D3B"/>
    <w:rsid w:val="006465BC"/>
    <w:rsid w:val="00711582"/>
    <w:rsid w:val="00711D03"/>
    <w:rsid w:val="00725D6B"/>
    <w:rsid w:val="00754648"/>
    <w:rsid w:val="0075635C"/>
    <w:rsid w:val="007851D4"/>
    <w:rsid w:val="007A3F14"/>
    <w:rsid w:val="007D5164"/>
    <w:rsid w:val="007F31F4"/>
    <w:rsid w:val="00807958"/>
    <w:rsid w:val="0081000E"/>
    <w:rsid w:val="00810672"/>
    <w:rsid w:val="00862C1C"/>
    <w:rsid w:val="00887F11"/>
    <w:rsid w:val="008A1B62"/>
    <w:rsid w:val="00961D74"/>
    <w:rsid w:val="009A60D3"/>
    <w:rsid w:val="009F4F10"/>
    <w:rsid w:val="00AE2B58"/>
    <w:rsid w:val="00B47D85"/>
    <w:rsid w:val="00B84ABF"/>
    <w:rsid w:val="00B95CC1"/>
    <w:rsid w:val="00C461E6"/>
    <w:rsid w:val="00CB6192"/>
    <w:rsid w:val="00CB7264"/>
    <w:rsid w:val="00D45FFE"/>
    <w:rsid w:val="00D77725"/>
    <w:rsid w:val="00DF1DB3"/>
    <w:rsid w:val="00E33D61"/>
    <w:rsid w:val="00E73725"/>
    <w:rsid w:val="00E915A0"/>
    <w:rsid w:val="00F3157E"/>
    <w:rsid w:val="00FB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D9D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16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11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1D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16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11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1D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</dc:creator>
  <cp:lastModifiedBy>Пользователь</cp:lastModifiedBy>
  <cp:revision>19</cp:revision>
  <cp:lastPrinted>2023-11-09T07:54:00Z</cp:lastPrinted>
  <dcterms:created xsi:type="dcterms:W3CDTF">2023-11-10T06:53:00Z</dcterms:created>
  <dcterms:modified xsi:type="dcterms:W3CDTF">2025-12-15T00:53:00Z</dcterms:modified>
</cp:coreProperties>
</file>