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800"/>
        <w:jc w:val="center"/>
      </w:pPr>
      <w:r>
        <w:rPr>
          <w:b/>
          <w:bCs/>
          <w:color w:val="7F1D1D"/>
          <w:sz w:val="34"/>
          <w:szCs w:val="34"/>
        </w:rPr>
        <w:t xml:space="preserve">TROUBLESHOOTING</w:t>
      </w:r>
    </w:p>
    <w:p>
      <w:pPr>
        <w:spacing w:after="180"/>
        <w:jc w:val="center"/>
      </w:pPr>
      <w:r>
        <w:rPr>
          <w:b/>
          <w:bCs/>
          <w:color w:val="7F1D1D"/>
          <w:sz w:val="38"/>
          <w:szCs w:val="38"/>
        </w:rPr>
        <w:t xml:space="preserve">INSTALANSI EDULOCK &amp; GAS SISWA</w:t>
      </w:r>
    </w:p>
    <w:p>
      <w:pPr>
        <w:spacing w:after="120"/>
        <w:jc w:val="center"/>
      </w:pPr>
      <w:r>
        <w:rPr>
          <w:b/>
          <w:bCs/>
          <w:color w:val="1F2937"/>
          <w:sz w:val="30"/>
          <w:szCs w:val="30"/>
        </w:rPr>
        <w:t xml:space="preserve">BERDASARKAN MERK HP</w:t>
      </w:r>
    </w:p>
    <w:p>
      <w:pPr>
        <w:spacing w:after="80" w:before="300"/>
        <w:jc w:val="center"/>
      </w:pPr>
      <w:r>
        <w:rPr>
          <w:i/>
          <w:iCs/>
          <w:color w:val="374151"/>
          <w:sz w:val="22"/>
          <w:szCs w:val="22"/>
        </w:rPr>
        <w:t xml:space="preserve">Pegangan Petugas Lapangan / Wali Kelas / Guru BK</w:t>
      </w:r>
    </w:p>
    <w:p>
      <w:pPr>
        <w:jc w:val="center"/>
      </w:pPr>
      <w:r>
        <w:rPr>
          <w:color w:val="374151"/>
          <w:sz w:val="22"/>
          <w:szCs w:val="22"/>
        </w:rPr>
        <w:t xml:space="preserve">SMPN 3 Pacet - Tahun Ajaran 2026/2027</w:t>
      </w:r>
    </w:p>
    <w:p>
      <w:pPr>
        <w:spacing w:before="2400"/>
        <w:jc w:val="center"/>
      </w:pPr>
      <w:r>
        <w:rPr>
          <w:color w:val="6B7280"/>
          <w:sz w:val="20"/>
          <w:szCs w:val="20"/>
        </w:rPr>
        <w:t xml:space="preserve">Tanggal cetak: 5 Agustus 2026</w:t>
      </w:r>
    </w:p>
    <w:p>
      <w:pPr>
        <w:pageBreakBefore/>
      </w:pP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Daftar Isi Singkat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Alur Diagnosis Umum 5 Menit (Semua Merk)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Xiaomi / Redmi / POCO (MIUI / HyperOS) - Contoh kasus: Redmi 15C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Oppo / Realme (ColorOS)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Vivo / iQOO (FunTouch / Origin 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Samsung (One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Infinix / Tecno / Itel (XOS / HiOS / UOS)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Checklist Akhir: Pastikan GAS Bisa Dibuka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Lampiran: Lokasi APK Final dan URL Tutorial</w:t>
      </w:r>
    </w:p>
    <w:p>
      <w:pPr>
        <w:pageBreakBefore/>
      </w:pP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1. Alur Diagnosis Umum 5 Menit (Semua Merk)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Jika siswa sudah menekan tombol BUKA APK GAS SISWA dari EduLock tapi GAS menampilkan AKSES GAS DITAHAN (Proteksi EduLock belum aktif), jalankan langkah ini dulu sebelum masuk setting per merk: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Pastikan kedua app (EduLock + GAS) sudah di-FORCE STOP: Setelan → Aplikasi → EduLock → Paksa berhenti → OK. Ulangi untuk GAS.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Bersihkan cache kedua app. Cache yang lama bikin status proteksi tidak sinkron.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HIDUPKAN ULANG HP (restart). Langkah ini wajib untuk Xiaomi/Oppo/Vivo karena vendor suka kill service di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Setelah HP nyala kembali: JANGAN buka app lain. Langsung buka EduLock, login siswa, tunggu 15-30 detik sampai status Monitoring semua hijau.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Baru tekan tombol BUKA APK GAS SISWA dari dalam EduLock. Jangan buka GAS dari launcher terlebih dahulu.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Jika masih ditahan: lihat indikator di EduLock MainScreen → pastikan Accessibility dan Device Admin tidak muncul pesan warning merah. Bila masih merah, lanjut ke langkah setting per merk di bawah.</w:t>
      </w: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2. Xiaomi / Redmi / POCO (MIUI / HyperOS)</w:t>
      </w:r>
    </w:p>
    <w:p>
      <w:pPr>
        <w:spacing w:after="120"/>
      </w:pPr>
      <w:r>
        <w:rPr>
          <w:b w:val="false"/>
          <w:bCs w:val="false"/>
          <w:i/>
          <w:iCs/>
          <w:color w:val="374151"/>
          <w:sz w:val="22"/>
          <w:szCs w:val="22"/>
        </w:rPr>
        <w:t xml:space="preserve">Contoh kasus: Redmi 15C. Xiaomi termasuk yang paling ketat membunuh background service EduLock. WAJIB setting 3 izin (Accessibility + Device Admin + Autostart/No Battery Restriction).</w:t>
      </w:r>
    </w:p>
    <w:p>
      <w:pPr>
        <w:pStyle w:val="Heading2"/>
        <w:spacing w:after="120" w:before="280"/>
      </w:pPr>
      <w:r>
        <w:rPr>
          <w:b/>
          <w:bCs/>
          <w:color w:val="1E3A8A"/>
          <w:sz w:val="26"/>
          <w:szCs w:val="26"/>
        </w:rPr>
        <w:t xml:space="preserve">Xiaomi / Redmi / POCO (MIUI / HyperOS)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1. Aktifkan Accessibility EduLock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Buka aplikasi SECURITY (ikon perisai hijau bawaan Xiaomi), JANGAN lewat Intent dari EduLock langsung (Xiaomi sering menolak silent).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Gulir ke bawah → pilih menu Aksesibilitas (Accessibility).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Pilih Layanan terinstal / Installed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Cari dan pilih EduLock Protection → aktifkan toggle HIJAU /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MIUI akan menampilkan peringatan risiko → centang 'Saya menyadari risiko ini' lalu tap IZINKAN / Allow.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PENTING: keluar sejenak lalu masuk kembali ke halaman Accessibility → pastikan toggle EduLock benar-benar tetap ON (tidak mati sendiri).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2. Aktifkan Device Admin / Admin Perangkat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Buka Setelan → Privasi &amp; Keamanan → Keamanan.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Pilih Aplikasi admin perangkat / Device admin apps.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Pilih EduLock Protection → tap AKTIFKAN / Activate this device admin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Konfirmasi Aktifkan administrator perangkat di popup konfirmasi.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3. Autostart + Battery (WAJIB - Paling Sering Gagal)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Setelan → Aplikasi → Kelola aplikasi → cari EduLock.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AUTO START → aktifkan toggle ON (wajib, tanpa ini Xiaomi kill service setelah layar mati).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Penghemat baterai / Battery saver → pilih TIDAK ADA BATASAN / No restrictions. JANGAN pilih Batasi atau Hemat baterai.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Izin lain / Other permissions → IZINKAN semua: Tampil jendela mengambang, Jalankan di latar belakang, Mulai otomatis, Modifikasi setelan sistem (jika diminta).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Ulangi 3 setting (Autostart, No restrictions battery, Other permissions) JUGA untuk APK GAS Siswa.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Recent Apps → tahan icon EduLock → tap ikon Gembok (Lock). Lock juga untuk APK GAS Siswa. Ini mencegah Xiaomi bersih-bersih background.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4. Catatan Penting Khusus Merk Ini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Redmi 15C: kadang Accessibility toggle yang ON dari app EduLock tidak benar-benar aktif. Selalu verifikasi ulang lewat Security app bawaan.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Jika HP baru pertama kali setting, kadang Xiaomi menunda 1-2 menit sebelum benar-benar mengizinkan service accessibility berjalan. Tunggu minimal 30 detik setelah toggle 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HyperOS: kadang ada menu Power Genie / Pengelola Daya → pastikan EduLock dan GAS masuk daftar pengecualian / Tidak dibatasi.</w:t>
      </w: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3. Oppo / Realme (ColorOS)</w:t>
      </w:r>
    </w:p>
    <w:p>
      <w:pPr>
        <w:spacing w:after="120"/>
      </w:pPr>
      <w:r>
        <w:rPr>
          <w:b w:val="false"/>
          <w:bCs w:val="false"/>
          <w:i/>
          <w:iCs/>
          <w:color w:val="374151"/>
          <w:sz w:val="22"/>
          <w:szCs w:val="22"/>
        </w:rPr>
        <w:t xml:space="preserve">ColorOS sangat agresif memblokir install APK dari luar Play Store, dan sering mematikan accessibility otomatis.</w:t>
      </w:r>
    </w:p>
    <w:p>
      <w:pPr>
        <w:pStyle w:val="Heading2"/>
        <w:spacing w:after="120" w:before="280"/>
      </w:pPr>
      <w:r>
        <w:rPr>
          <w:b/>
          <w:bCs/>
          <w:color w:val="1E3A8A"/>
          <w:sz w:val="26"/>
          <w:szCs w:val="26"/>
        </w:rPr>
        <w:t xml:space="preserve">Oppo / Realme (ColorOS)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1. Aktifkan Accessibility EduLock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Buka Setelan → Sandi &amp; Keamanan.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Pilih Aksesibilitas → Installed Services / Layanan terinstal.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Pilih EduLock Protection → aktifkan toggle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Oppo sering muncul peringatan keamanan → pilih Tetap izinkan / Allow anyway (pilih 'Jangan tanyakan lagi' bila ada).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2. Aktifkan Device Admin / Admin Perangkat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Setelan → Sandi &amp; Keamanan → Privasi &amp; Keamanan lainnya.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Pilih Aplikasi admin perangkat → EduLock Protection → Aktifkan.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3. Autostart + Battery (WAJIB - Paling Sering Gagal)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Setelan → Manajemen Aplikasi / App management → Daftar aplikasi → EduLock.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Penggunaan Baterai / Battery usage → matikan Optimalkan penggunaan baterai untuk EduLock → pilih Izinkan berjalan di latar belakang (Allow background activity).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Auto Start / Mulai otomatis → aktifkan ON untuk EduLock dan GAS Siswa.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Luncurkan Otomatis / Auto-launch → ON untuk kedua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Tampil pop-up latar belakang → IZINKAN (ini penyebab umum service mati diam-diam di ColorOS).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4. Catatan Penting Khusus Merk Ini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Bila install APK langsung gagal (Apl tidak terpasang), pastikan Install Unknown Apps aktif: Setelan → Sandi &amp; Keamanan → Install apps from unknown sources → File Manager / Chrome → 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Jangan pernah install APK dari tombol share WhatsApp langsung; pindahkan dulu ke folder Download / Internal storage, lalu install dari File Manager.</w:t>
      </w: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4. Vivo / iQOO (FunTouch / Origin OS)</w:t>
      </w:r>
    </w:p>
    <w:p>
      <w:pPr>
        <w:pStyle w:val="Heading2"/>
        <w:spacing w:after="120" w:before="280"/>
      </w:pPr>
      <w:r>
        <w:rPr>
          <w:b/>
          <w:bCs/>
          <w:color w:val="1E3A8A"/>
          <w:sz w:val="26"/>
          <w:szCs w:val="26"/>
        </w:rPr>
        <w:t xml:space="preserve">Vivo / iQOO (FunTouch / Origin OS)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1. Aktifkan Accessibility EduLock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Setelan → Pintasan &amp; Aksesibilitas → Aksesibilitas.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Installed Services / Layanan terinstal → EduLock Protection → ON toggle.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Konfirmasi peringatan risiko → IZINKAN.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2. Aktifkan Device Admin / Admin Perangkat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Setelan → Keamanan &amp; Privasi → Keamanan.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Opsi keamanan lainnya / More security settings → Aplikasi admin perangkat → EduLock Protection → Aktifkan.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3. Autostart + Battery (WAJIB - Paling Sering Gagal)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Setelan → Aplikasi &amp; izin → Daftar aplikasi → EduLock.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Izin → Pastikan semua izin dasar (Storage, Lokasi, Notifikasi) diizinkan.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Pengelola Daya / Power management → Matikan Optimalkan baterai untuk EduLock → pilih Tidak ada batasan.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Autostart / Mulai otomatis → EduLock + GAS diaktifkan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Latar belakang pop-up / Background popup → IZINKAN kedua app.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4. Catatan Penting Khusus Merk Ini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Vivo kadang me-reset accessibility setelah reboot pertama. Setelah restart HP, verifikasi ulang toggle Accessibility tetap 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Jika Vivo menampilkan dialog 'Izin aplikasi berbahaya' → selalu pilih Tetap izinkan dan beri tanda jangan tanyakan lagi.</w:t>
      </w: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5. Samsung (One UI)</w:t>
      </w:r>
    </w:p>
    <w:p>
      <w:pPr>
        <w:pStyle w:val="Heading2"/>
        <w:spacing w:after="120" w:before="280"/>
      </w:pPr>
      <w:r>
        <w:rPr>
          <w:b/>
          <w:bCs/>
          <w:color w:val="1E3A8A"/>
          <w:sz w:val="26"/>
          <w:szCs w:val="26"/>
        </w:rPr>
        <w:t xml:space="preserve">Samsung (One UI)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1. Aktifkan Accessibility EduLock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Setelan → Aksesibilitas.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Aplikasi dan layanan terinstal / Installed apps and services → EduLock Protection.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Aktifkan Hidupkan / Turn On toggle → konfirmasi Izinkan / Allow.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2. Aktifkan Device Admin / Admin Perangkat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Setelan → Keamanan dan Privasi → Keamanan lainnya / Other security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Aplikasi admin perangkat / Device admin apps → EduLock Protection → Aktifkan.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3. Autostart + Battery (WAJIB - Paling Sering Gagal)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Setelan → Aplikasi → Pilih EduLock → Baterai → Batas latar belakang → pilih Tidak dibatasi / Unrestricted.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Aplikasi yang tidak pernah di-sleep → Pastikan EduLock dan GAS masuk ke daftar ini.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Device Care → Battery and device care → Battery → Background usage limits → Never sleeping apps → tambahkan EduLock dan GAS.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4. Catatan Penting Khusus Merk Ini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Samsung biasanya relatif lebih stabil, namun knox / Play Protect kadang memberi peringatan install dari sumber tidak dikenal → tap Install anyway / Tetap install.</w:t>
      </w: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6. Infinix / Tecno / Itel (XOS / HiOS / UOS)</w:t>
      </w:r>
    </w:p>
    <w:p>
      <w:pPr>
        <w:pStyle w:val="Heading2"/>
        <w:spacing w:after="120" w:before="280"/>
      </w:pPr>
      <w:r>
        <w:rPr>
          <w:b/>
          <w:bCs/>
          <w:color w:val="1E3A8A"/>
          <w:sz w:val="26"/>
          <w:szCs w:val="26"/>
        </w:rPr>
        <w:t xml:space="preserve">Infinix / Tecno / Itel (XOS / HiOS / UOS)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1. Aktifkan Accessibility EduLock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Setelan (Settings) → Sistem → Aksesibilitas.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Installed Services / Layanan terinstal → EduLock Protection →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Konfirmasi peringatan risiko → IZINKAN / Allow.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2. Aktifkan Device Admin / Admin Perangkat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Setelan → Keamanan / Security → Opsi keamanan lainnya.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Aplikasi admin perangkat → EduLock Protection → Aktifkan.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3. Autostart + Battery (WAJIB - Paling Sering Gagal)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Setelan → Aplikasi &amp; Notifikasi → Lihat semua aplikasi → EduLock.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Baterai → Matikan pengoptimalan baterai untuk EduLock → Izinkan aktivitas latar belakang.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Auto Start / PowerGenie / Smart power saver → tambahkan EduLock dan GAS ke daftar pengecualian.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Izin Lainnya: Popup, Background run, Auto-launch → SEMUA diizinkan untuk EduLock dan GAS.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4. Catatan Penting Khusus Merk Ini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XOS/HiOS biasanya punya menu Booster / Smart Clean → pastikan EduLock/GAS DILINDUNGI (protected) agar tidak di-bersihkan saat boost.</w:t>
      </w:r>
    </w:p>
    <w:p>
      <w:pPr>
        <w:pageBreakBefore/>
      </w:pP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7. Checklist Akhir: Pastikan GAS Bisa Dibuka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Accessibility EduLock = ON (toggle tetap biru/hijau, tidak kembali mati).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Device Admin EduLock = Aktif.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Auto Start = ON untuk EduLock &amp; GAS.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Baterai / Battery saver = TIDAK ADA BATASAN untuk EduLock &amp; GAS.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Background popup / Background activity = DIIZINKAN.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Restart HP 1x.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Buka EduLock terlebih dahulu, login, tunggu 15-30 detik sampai Monitoring hijau semua.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Tekan tombol BUKA APK GAS SISWA dari dalam EduLock (bukan dari launcher).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Jika masih merah, bersihkan data EduLock &amp; GAS → ulangi dari langkah 1 merk masing-masing.</w:t>
      </w:r>
    </w:p>
    <w:p>
      <w:pPr>
        <w:pStyle w:val="Heading1"/>
        <w:spacing w:after="160" w:before="360"/>
      </w:pPr>
      <w:r>
        <w:rPr>
          <w:b/>
          <w:bCs/>
          <w:color w:val="7F1D1D"/>
          <w:sz w:val="30"/>
          <w:szCs w:val="30"/>
        </w:rPr>
        <w:t xml:space="preserve">8. Lampiran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8.1 Lokasi File APK Final Master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GAS Siswa: D:\Dashboard Portal\Apk Release\Final\GAS-Siswa-release.apk (atau file bernomor versi GAS-Siswa-1.0.37-siswa-23034.apk).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EduLock Siswa: D:\Dashboard Portal\Apk Release\Final\EduLock-studentRelease.apk (atau bernomor versi EduLock-1.3.5-31.apk).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8.2 URL Tutorial Live (Install dari Browser)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Tutorial GAS Siswa: https://gerbang-aplikasi-sekolah--kompas-5f0b4.asia-southeast1.hosted.app/gas/install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Tutorial EduLock Siswa: https://gerbang-aplikasi-sekolah--kompas-5f0b4.asia-southeast1.hosted.app/edulock/install</w:t>
      </w:r>
    </w:p>
    <w:p>
      <w:pPr>
        <w:pStyle w:val="Heading3"/>
        <w:spacing w:after="80" w:before="220"/>
      </w:pPr>
      <w:r>
        <w:rPr>
          <w:b/>
          <w:bCs/>
          <w:color w:val="111827"/>
          <w:sz w:val="24"/>
          <w:szCs w:val="24"/>
        </w:rPr>
        <w:t xml:space="preserve">8.3 Catatan untuk Admin Sekolah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Jika siswa sudah lolos checklist 7 langkah di atas tapi GAS masih menahan → kemungkinan telemetry `lastProtectionCheckAt` stale (&gt; 15 menit). Buka EduLock, tunggu 2-3 menit dengan koneksi internet aktif, ulangi tombol buka GAS.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Jika masih gagal → catat merk HP, tipe, Android version, screenshot EduLock Home dan screenshot GAS Merah → hubungi tim teknis untuk audit binding device (gasDeviceId vs edulockDeviceUuid) di Web Admin.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2026-08-05T14:43:00.229Z</dcterms:created>
  <dcterms:modified xsi:type="dcterms:W3CDTF">2026-08-05T14:43:00.230Z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