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5D0C6" w14:textId="6AB6965F" w:rsidR="00466055" w:rsidRPr="0053487F" w:rsidRDefault="00466055" w:rsidP="0053487F">
      <w:pPr>
        <w:pStyle w:val="Heading2"/>
        <w:rPr>
          <w:b/>
          <w:bCs/>
          <w:color w:val="FF0000"/>
        </w:rPr>
      </w:pPr>
      <w:r w:rsidRPr="009578BE">
        <w:rPr>
          <w:b/>
          <w:bCs/>
          <w:color w:val="FF0000"/>
        </w:rPr>
        <w:t xml:space="preserve">LipSync </w:t>
      </w:r>
      <w:r w:rsidR="00FF0397">
        <w:rPr>
          <w:b/>
          <w:bCs/>
          <w:color w:val="FF0000"/>
        </w:rPr>
        <w:t>Macro</w:t>
      </w:r>
      <w:r w:rsidRPr="009578BE">
        <w:rPr>
          <w:b/>
          <w:bCs/>
          <w:color w:val="FF0000"/>
        </w:rPr>
        <w:t xml:space="preserve"> Command List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160"/>
        <w:gridCol w:w="3990"/>
        <w:gridCol w:w="1366"/>
        <w:gridCol w:w="2834"/>
      </w:tblGrid>
      <w:tr w:rsidR="003847C1" w:rsidRPr="00AB1EC8" w14:paraId="56D20A56" w14:textId="77777777" w:rsidTr="004B0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6E0A19" w14:textId="5D680290" w:rsidR="003847C1" w:rsidRPr="00AB1EC8" w:rsidRDefault="003847C1" w:rsidP="003847C1">
            <w:pPr>
              <w:jc w:val="center"/>
            </w:pPr>
            <w:r w:rsidRPr="00DC5E01">
              <w:t xml:space="preserve">Command </w:t>
            </w:r>
          </w:p>
        </w:tc>
        <w:tc>
          <w:tcPr>
            <w:tcW w:w="3990" w:type="dxa"/>
            <w:noWrap/>
            <w:hideMark/>
          </w:tcPr>
          <w:p w14:paraId="4B8643D6" w14:textId="312330CE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Success Response </w:t>
            </w:r>
          </w:p>
        </w:tc>
        <w:tc>
          <w:tcPr>
            <w:tcW w:w="1366" w:type="dxa"/>
            <w:noWrap/>
            <w:hideMark/>
          </w:tcPr>
          <w:p w14:paraId="78E55203" w14:textId="572CBDB9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Failure Response </w:t>
            </w:r>
          </w:p>
        </w:tc>
        <w:tc>
          <w:tcPr>
            <w:tcW w:w="2834" w:type="dxa"/>
            <w:noWrap/>
            <w:hideMark/>
          </w:tcPr>
          <w:p w14:paraId="1088452A" w14:textId="7F357CC3" w:rsidR="003847C1" w:rsidRPr="00AB1EC8" w:rsidRDefault="003847C1" w:rsidP="003847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E01">
              <w:t xml:space="preserve">Description </w:t>
            </w:r>
          </w:p>
        </w:tc>
      </w:tr>
      <w:tr w:rsidR="003847C1" w:rsidRPr="003C2EE7" w14:paraId="1267C4D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2E37A48" w14:textId="21A46EE1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SETTINGS</w:t>
            </w:r>
          </w:p>
        </w:tc>
        <w:tc>
          <w:tcPr>
            <w:tcW w:w="3990" w:type="dxa"/>
            <w:noWrap/>
            <w:hideMark/>
          </w:tcPr>
          <w:p w14:paraId="7BD6EB5A" w14:textId="44153F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SUCCESS:SETTINGS</w:t>
            </w:r>
          </w:p>
        </w:tc>
        <w:tc>
          <w:tcPr>
            <w:tcW w:w="1366" w:type="dxa"/>
            <w:noWrap/>
            <w:hideMark/>
          </w:tcPr>
          <w:p w14:paraId="7F0FDBAB" w14:textId="794F10D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E6B389E" w14:textId="411AF50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Enter Settings mode</w:t>
            </w:r>
          </w:p>
        </w:tc>
      </w:tr>
      <w:tr w:rsidR="003847C1" w:rsidRPr="003C2EE7" w14:paraId="5B506D69" w14:textId="77777777" w:rsidTr="004B04B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1F8265B" w14:textId="519EF20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</w:t>
            </w:r>
          </w:p>
        </w:tc>
        <w:tc>
          <w:tcPr>
            <w:tcW w:w="3990" w:type="dxa"/>
            <w:noWrap/>
            <w:hideMark/>
          </w:tcPr>
          <w:p w14:paraId="17E44342" w14:textId="714DE9A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SUCCESS:EXIT</w:t>
            </w:r>
          </w:p>
        </w:tc>
        <w:tc>
          <w:tcPr>
            <w:tcW w:w="1366" w:type="dxa"/>
            <w:noWrap/>
            <w:hideMark/>
          </w:tcPr>
          <w:p w14:paraId="2AF4F86B" w14:textId="0BCF30E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2EAF89D" w14:textId="7ED3599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Exit Settings mode</w:t>
            </w:r>
          </w:p>
        </w:tc>
      </w:tr>
      <w:tr w:rsidR="003847C1" w:rsidRPr="003C2EE7" w14:paraId="42C25FB2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7822ED6" w14:textId="659252C6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MN,0:0</w:t>
            </w:r>
          </w:p>
        </w:tc>
        <w:tc>
          <w:tcPr>
            <w:tcW w:w="3990" w:type="dxa"/>
            <w:noWrap/>
            <w:hideMark/>
          </w:tcPr>
          <w:p w14:paraId="184B8B7B" w14:textId="50C3D3B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SUCCESS:MN,0:</w:t>
            </w:r>
            <w:r w:rsidR="00FF0397">
              <w:rPr>
                <w:sz w:val="18"/>
                <w:szCs w:val="18"/>
              </w:rPr>
              <w:t>4</w:t>
            </w:r>
          </w:p>
        </w:tc>
        <w:tc>
          <w:tcPr>
            <w:tcW w:w="1366" w:type="dxa"/>
            <w:noWrap/>
            <w:hideMark/>
          </w:tcPr>
          <w:p w14:paraId="2532A8F4" w14:textId="059368B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388661E" w14:textId="27C5895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Model number (</w:t>
            </w:r>
            <w:r w:rsidR="00FF0397">
              <w:rPr>
                <w:sz w:val="18"/>
                <w:szCs w:val="18"/>
              </w:rPr>
              <w:t>4</w:t>
            </w:r>
            <w:r w:rsidRPr="003847C1">
              <w:rPr>
                <w:sz w:val="18"/>
                <w:szCs w:val="18"/>
              </w:rPr>
              <w:t>=</w:t>
            </w:r>
            <w:r w:rsidR="00FF0397">
              <w:rPr>
                <w:sz w:val="18"/>
                <w:szCs w:val="18"/>
              </w:rPr>
              <w:t>Macro</w:t>
            </w:r>
            <w:r w:rsidRPr="003847C1">
              <w:rPr>
                <w:sz w:val="18"/>
                <w:szCs w:val="18"/>
              </w:rPr>
              <w:t>)</w:t>
            </w:r>
          </w:p>
        </w:tc>
      </w:tr>
      <w:tr w:rsidR="003847C1" w:rsidRPr="003C2EE7" w14:paraId="2AB14C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DDFE7D" w14:textId="159CDB6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VN,0:0</w:t>
            </w:r>
          </w:p>
        </w:tc>
        <w:tc>
          <w:tcPr>
            <w:tcW w:w="3990" w:type="dxa"/>
            <w:noWrap/>
            <w:hideMark/>
          </w:tcPr>
          <w:p w14:paraId="2078DE8C" w14:textId="3CD441F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SUCCESS:VN,0:V{N.NN}</w:t>
            </w:r>
          </w:p>
        </w:tc>
        <w:tc>
          <w:tcPr>
            <w:tcW w:w="1366" w:type="dxa"/>
            <w:noWrap/>
            <w:hideMark/>
          </w:tcPr>
          <w:p w14:paraId="57FE723B" w14:textId="3B6C35D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7712550" w14:textId="63E1EFD6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version number (V{N.NN})</w:t>
            </w:r>
          </w:p>
        </w:tc>
      </w:tr>
      <w:tr w:rsidR="003847C1" w:rsidRPr="003C2EE7" w14:paraId="58CEFA8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EDB122E" w14:textId="35A04D1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SS,0:0</w:t>
            </w:r>
          </w:p>
        </w:tc>
        <w:tc>
          <w:tcPr>
            <w:tcW w:w="3990" w:type="dxa"/>
            <w:noWrap/>
            <w:hideMark/>
          </w:tcPr>
          <w:p w14:paraId="65556F23" w14:textId="301D2EB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SUCCESS:SS,0:{Level}</w:t>
            </w:r>
          </w:p>
        </w:tc>
        <w:tc>
          <w:tcPr>
            <w:tcW w:w="1366" w:type="dxa"/>
            <w:noWrap/>
            <w:hideMark/>
          </w:tcPr>
          <w:p w14:paraId="19957872" w14:textId="2282E2C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63A6204" w14:textId="1FAAA93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sensitivity value (Level)</w:t>
            </w:r>
          </w:p>
        </w:tc>
      </w:tr>
      <w:tr w:rsidR="003847C1" w:rsidRPr="003C2EE7" w14:paraId="02EB00D5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76F2841" w14:textId="2B16EAE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SS,1:1</w:t>
            </w:r>
          </w:p>
        </w:tc>
        <w:tc>
          <w:tcPr>
            <w:tcW w:w="3990" w:type="dxa"/>
            <w:noWrap/>
            <w:hideMark/>
          </w:tcPr>
          <w:p w14:paraId="1E67F319" w14:textId="00EE3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14E5C360" w14:textId="551AB87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D8503AE" w14:textId="77D974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command (Level)</w:t>
            </w:r>
          </w:p>
        </w:tc>
      </w:tr>
      <w:tr w:rsidR="003847C1" w:rsidRPr="003C2EE7" w14:paraId="3D381F4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C8B9DF5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3378AC8" w14:textId="642E2FF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64D41620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58AD47F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Decrease the speed using push button (Level)</w:t>
            </w:r>
          </w:p>
        </w:tc>
      </w:tr>
      <w:tr w:rsidR="003847C1" w:rsidRPr="003C2EE7" w14:paraId="5D3AF9C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15F364" w14:textId="73F702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SS,1:2</w:t>
            </w:r>
          </w:p>
        </w:tc>
        <w:tc>
          <w:tcPr>
            <w:tcW w:w="3990" w:type="dxa"/>
            <w:noWrap/>
            <w:hideMark/>
          </w:tcPr>
          <w:p w14:paraId="3E270710" w14:textId="42D9F31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SUCCESS:SS,1:{Level}</w:t>
            </w:r>
          </w:p>
        </w:tc>
        <w:tc>
          <w:tcPr>
            <w:tcW w:w="1366" w:type="dxa"/>
            <w:noWrap/>
            <w:hideMark/>
          </w:tcPr>
          <w:p w14:paraId="7A46D271" w14:textId="1BDAB50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A042CE5" w14:textId="00DC193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command (Level)</w:t>
            </w:r>
          </w:p>
        </w:tc>
      </w:tr>
      <w:tr w:rsidR="003847C1" w:rsidRPr="003C2EE7" w14:paraId="5BF31BE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A8CFDB1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ED4432" w14:textId="06D4E64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MANUAL:SS,1:{Level}</w:t>
            </w:r>
          </w:p>
        </w:tc>
        <w:tc>
          <w:tcPr>
            <w:tcW w:w="1366" w:type="dxa"/>
            <w:noWrap/>
            <w:hideMark/>
          </w:tcPr>
          <w:p w14:paraId="225E044A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0BD7415C" w14:textId="6F36F17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Increase the speed using push button (Level)</w:t>
            </w:r>
          </w:p>
        </w:tc>
      </w:tr>
      <w:tr w:rsidR="003847C1" w:rsidRPr="003C2EE7" w14:paraId="278FC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882FABD" w14:textId="2A5F31F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PT,0:0</w:t>
            </w:r>
          </w:p>
        </w:tc>
        <w:tc>
          <w:tcPr>
            <w:tcW w:w="3990" w:type="dxa"/>
            <w:noWrap/>
            <w:hideMark/>
          </w:tcPr>
          <w:p w14:paraId="73D9DB81" w14:textId="23AA22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66" w:type="dxa"/>
            <w:noWrap/>
            <w:hideMark/>
          </w:tcPr>
          <w:p w14:paraId="07C6E292" w14:textId="0EBC592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3EEB482" w14:textId="29907318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pressure threshold (threshold 1% to 50%) (Nominal Pressure V)</w:t>
            </w:r>
          </w:p>
        </w:tc>
      </w:tr>
      <w:tr w:rsidR="003847C1" w:rsidRPr="003C2EE7" w14:paraId="4A3F0E3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1901DEB" w14:textId="702BD03D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990" w:type="dxa"/>
            <w:noWrap/>
            <w:hideMark/>
          </w:tcPr>
          <w:p w14:paraId="20D89425" w14:textId="53A2A5EB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66" w:type="dxa"/>
            <w:noWrap/>
            <w:hideMark/>
          </w:tcPr>
          <w:p w14:paraId="2FB805C4" w14:textId="774DC68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C1FE21" w14:textId="28C9A19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pressure threshold (threshold 1% to 50%) (Nominal Pressure V)</w:t>
            </w:r>
          </w:p>
        </w:tc>
      </w:tr>
      <w:tr w:rsidR="003847C1" w:rsidRPr="003C2EE7" w14:paraId="380BE48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011C9E4" w14:textId="362C0035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DM,0:0</w:t>
            </w:r>
          </w:p>
        </w:tc>
        <w:tc>
          <w:tcPr>
            <w:tcW w:w="3990" w:type="dxa"/>
            <w:noWrap/>
            <w:hideMark/>
          </w:tcPr>
          <w:p w14:paraId="757B3592" w14:textId="0B7772F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66" w:type="dxa"/>
            <w:noWrap/>
            <w:hideMark/>
          </w:tcPr>
          <w:p w14:paraId="12C32B16" w14:textId="1AE4C41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458A702" w14:textId="73CE4EA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3847C1" w:rsidRPr="003C2EE7" w14:paraId="3CD1939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B4AB8A1" w14:textId="7FAC507E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DM,1:0</w:t>
            </w:r>
          </w:p>
        </w:tc>
        <w:tc>
          <w:tcPr>
            <w:tcW w:w="3990" w:type="dxa"/>
            <w:noWrap/>
            <w:hideMark/>
          </w:tcPr>
          <w:p w14:paraId="3C99CB0F" w14:textId="56BE732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SUCCESS:DM,1:0</w:t>
            </w:r>
          </w:p>
        </w:tc>
        <w:tc>
          <w:tcPr>
            <w:tcW w:w="1366" w:type="dxa"/>
            <w:noWrap/>
            <w:hideMark/>
          </w:tcPr>
          <w:p w14:paraId="730FDEBB" w14:textId="6A7A0D1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2E0956F" w14:textId="6B6C376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0 (Disabled)</w:t>
            </w:r>
          </w:p>
        </w:tc>
      </w:tr>
      <w:tr w:rsidR="003847C1" w:rsidRPr="003C2EE7" w14:paraId="643FD8DC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F17367C" w14:textId="787B82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DM,1:1</w:t>
            </w:r>
          </w:p>
        </w:tc>
        <w:tc>
          <w:tcPr>
            <w:tcW w:w="3990" w:type="dxa"/>
            <w:noWrap/>
            <w:hideMark/>
          </w:tcPr>
          <w:p w14:paraId="489202D8" w14:textId="5A4DB84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SUCCESS:DM,1:1</w:t>
            </w:r>
          </w:p>
        </w:tc>
        <w:tc>
          <w:tcPr>
            <w:tcW w:w="1366" w:type="dxa"/>
            <w:noWrap/>
            <w:hideMark/>
          </w:tcPr>
          <w:p w14:paraId="24840378" w14:textId="28E6B80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785D4C1" w14:textId="519FBA8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debug mode value to 1 (Enabled)</w:t>
            </w:r>
          </w:p>
        </w:tc>
      </w:tr>
      <w:tr w:rsidR="003847C1" w:rsidRPr="003C2EE7" w14:paraId="68C9713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06F6DBB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D1516F" w14:textId="320C88D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LOG:1:{xHighNeutral,xLowNeutral,yHighNeutral,yLowNeutral}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1CE564BD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5127050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3847C1" w:rsidRPr="003C2EE7" w14:paraId="0E25AA27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308994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BEE0EC4" w14:textId="6B5C500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LOG:2:{xHighMax,xLowMax,yHighMax,yLowMax}</w:t>
            </w:r>
          </w:p>
        </w:tc>
        <w:tc>
          <w:tcPr>
            <w:tcW w:w="1366" w:type="dxa"/>
            <w:noWrap/>
            <w:hideMark/>
          </w:tcPr>
          <w:p w14:paraId="3386D90C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50A3C45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3847C1" w:rsidRPr="003C2EE7" w14:paraId="253190C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5FD631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4CE9FA0" w14:textId="1F82D28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LOG:3:{xHigh,xLow,yHigh,yLow}</w:t>
            </w:r>
          </w:p>
        </w:tc>
        <w:tc>
          <w:tcPr>
            <w:tcW w:w="1366" w:type="dxa"/>
            <w:noWrap/>
            <w:hideMark/>
          </w:tcPr>
          <w:p w14:paraId="35CEA128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6B9C2F25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3847C1" w:rsidRPr="003C2EE7" w14:paraId="6A61665D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98D2BE3" w14:textId="0A09A90B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RM,0:0</w:t>
            </w:r>
          </w:p>
        </w:tc>
        <w:tc>
          <w:tcPr>
            <w:tcW w:w="3990" w:type="dxa"/>
            <w:noWrap/>
            <w:hideMark/>
          </w:tcPr>
          <w:p w14:paraId="37D9A9BD" w14:textId="2BBD8FE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66" w:type="dxa"/>
            <w:noWrap/>
            <w:hideMark/>
          </w:tcPr>
          <w:p w14:paraId="34517E52" w14:textId="2A53FB2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567CE48" w14:textId="53CEC102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Raw mode value ( 0=raw mode disabled,1=raw mode enabled)</w:t>
            </w:r>
          </w:p>
        </w:tc>
      </w:tr>
      <w:tr w:rsidR="003847C1" w:rsidRPr="003C2EE7" w14:paraId="00E07056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5A0DF31" w14:textId="527FAD6F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RM,1:0</w:t>
            </w:r>
          </w:p>
        </w:tc>
        <w:tc>
          <w:tcPr>
            <w:tcW w:w="3990" w:type="dxa"/>
            <w:noWrap/>
            <w:hideMark/>
          </w:tcPr>
          <w:p w14:paraId="779F39BB" w14:textId="734565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SUCCESS:RM,1:0</w:t>
            </w:r>
          </w:p>
        </w:tc>
        <w:tc>
          <w:tcPr>
            <w:tcW w:w="1366" w:type="dxa"/>
            <w:noWrap/>
            <w:hideMark/>
          </w:tcPr>
          <w:p w14:paraId="3276C075" w14:textId="7A419B9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C2165C" w14:textId="72CA313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0 (Disabled)</w:t>
            </w:r>
          </w:p>
        </w:tc>
      </w:tr>
      <w:tr w:rsidR="003847C1" w:rsidRPr="003C2EE7" w14:paraId="7D8513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424D76" w14:textId="6313F4E9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RM,1:1</w:t>
            </w:r>
          </w:p>
        </w:tc>
        <w:tc>
          <w:tcPr>
            <w:tcW w:w="3990" w:type="dxa"/>
            <w:noWrap/>
            <w:hideMark/>
          </w:tcPr>
          <w:p w14:paraId="33A286E1" w14:textId="292B9780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SUCCESS:RM,1:1</w:t>
            </w:r>
          </w:p>
        </w:tc>
        <w:tc>
          <w:tcPr>
            <w:tcW w:w="1366" w:type="dxa"/>
            <w:noWrap/>
            <w:hideMark/>
          </w:tcPr>
          <w:p w14:paraId="7D1D30F6" w14:textId="5C90EC9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EC5BA7" w14:textId="0EEC58DB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Raw mode value to 1 (Enabled)</w:t>
            </w:r>
          </w:p>
        </w:tc>
      </w:tr>
      <w:tr w:rsidR="003847C1" w:rsidRPr="003C2EE7" w14:paraId="3249A5BF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548E1D2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80C1F9E" w14:textId="381D5B62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RAW:1:{x,y,</w:t>
            </w:r>
            <w:r w:rsidR="00C70E1B">
              <w:rPr>
                <w:sz w:val="18"/>
                <w:szCs w:val="18"/>
              </w:rPr>
              <w:t>action</w:t>
            </w:r>
            <w:r w:rsidRPr="003847C1">
              <w:rPr>
                <w:sz w:val="18"/>
                <w:szCs w:val="18"/>
              </w:rPr>
              <w:t>}:{xHigh,xLow,yHigh,yLow}</w:t>
            </w:r>
          </w:p>
        </w:tc>
        <w:tc>
          <w:tcPr>
            <w:tcW w:w="1366" w:type="dxa"/>
            <w:noWrap/>
            <w:hideMark/>
          </w:tcPr>
          <w:p w14:paraId="54259A48" w14:textId="7ED80838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419CAA9A" w14:textId="2CAFCF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3847C1" w:rsidRPr="003C2EE7" w14:paraId="26C248B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E685505" w14:textId="4D836500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IN,0:0</w:t>
            </w:r>
          </w:p>
        </w:tc>
        <w:tc>
          <w:tcPr>
            <w:tcW w:w="3990" w:type="dxa"/>
            <w:noWrap/>
            <w:hideMark/>
          </w:tcPr>
          <w:p w14:paraId="13928958" w14:textId="0E4DBCDA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SUCCESS:IN,0:{xHighNeutral,xLowNeutral,yHighNeutral,yLowNeutral}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77ABB75A" w14:textId="1A618F0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1A5F55A" w14:textId="7787E26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initialization values (xHighNeutral,xLowNeutral,yHighNeutral,yLowNeutral)</w:t>
            </w:r>
          </w:p>
        </w:tc>
      </w:tr>
      <w:tr w:rsidR="003847C1" w:rsidRPr="003C2EE7" w14:paraId="409B9B2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066BCE0D" w14:textId="697CC044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IN,1:1</w:t>
            </w:r>
          </w:p>
        </w:tc>
        <w:tc>
          <w:tcPr>
            <w:tcW w:w="3990" w:type="dxa"/>
            <w:noWrap/>
            <w:hideMark/>
          </w:tcPr>
          <w:p w14:paraId="70CC8616" w14:textId="0DEDC2CC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SUCCESS:IN,1:{xHighNeutral,xLowNeutral,yHighNeutral,yLowNeutral}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7140F120" w14:textId="1BB032C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636F51A2" w14:textId="7ADB239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command (xHighNeutral,xLowNeutral,yHighNeutral,yLowNeutral)</w:t>
            </w:r>
          </w:p>
        </w:tc>
      </w:tr>
      <w:tr w:rsidR="003847C1" w:rsidRPr="003C2EE7" w14:paraId="450CA19F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C9CF9B2" w14:textId="43F1579C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1D23EE2B" w14:textId="44E3282E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MANUAL:IN,1:{xHighNeutral,xLowNeutral,yHighNeutral,yLowNeutral}</w:t>
            </w:r>
          </w:p>
        </w:tc>
        <w:tc>
          <w:tcPr>
            <w:tcW w:w="1366" w:type="dxa"/>
            <w:noWrap/>
            <w:hideMark/>
          </w:tcPr>
          <w:p w14:paraId="4C32BB00" w14:textId="5989349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7DE2C4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initialization using push button or sip/puff (xHighNeutral,xLowNeutral,yHighNeutral,yLowNeutral)</w:t>
            </w:r>
          </w:p>
        </w:tc>
      </w:tr>
      <w:tr w:rsidR="003847C1" w:rsidRPr="003C2EE7" w14:paraId="111A61AE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0A12908" w14:textId="0E229A33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CA,0:0</w:t>
            </w:r>
          </w:p>
        </w:tc>
        <w:tc>
          <w:tcPr>
            <w:tcW w:w="3990" w:type="dxa"/>
            <w:noWrap/>
            <w:hideMark/>
          </w:tcPr>
          <w:p w14:paraId="11AFCA56" w14:textId="04EFF0E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SUCCESS:CA,0:{xHighMax,xLowMax,yHighMax,yLowMax}</w:t>
            </w:r>
          </w:p>
        </w:tc>
        <w:tc>
          <w:tcPr>
            <w:tcW w:w="1366" w:type="dxa"/>
            <w:noWrap/>
            <w:hideMark/>
          </w:tcPr>
          <w:p w14:paraId="1FF20216" w14:textId="2628161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246CC5A" w14:textId="6108502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joystick calibration values (xHighMax,xLowMax,yHighMax,yLowMax)</w:t>
            </w:r>
          </w:p>
        </w:tc>
      </w:tr>
      <w:tr w:rsidR="003847C1" w:rsidRPr="003C2EE7" w14:paraId="1F34ABC3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C22008A" w14:textId="16F8C377" w:rsidR="003847C1" w:rsidRPr="003847C1" w:rsidRDefault="003847C1" w:rsidP="003847C1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CA,1:1</w:t>
            </w:r>
          </w:p>
        </w:tc>
        <w:tc>
          <w:tcPr>
            <w:tcW w:w="3990" w:type="dxa"/>
            <w:noWrap/>
            <w:hideMark/>
          </w:tcPr>
          <w:p w14:paraId="7F7B8E0A" w14:textId="2B2A9AC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SUCCESS:CA,1:0</w:t>
            </w:r>
          </w:p>
        </w:tc>
        <w:tc>
          <w:tcPr>
            <w:tcW w:w="1366" w:type="dxa"/>
            <w:noWrap/>
            <w:hideMark/>
          </w:tcPr>
          <w:p w14:paraId="420502A7" w14:textId="1C800E5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43A598" w14:textId="2F1A0B6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</w:t>
            </w:r>
          </w:p>
        </w:tc>
      </w:tr>
      <w:tr w:rsidR="003847C1" w:rsidRPr="003C2EE7" w14:paraId="727FD5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42AE0EC3" w14:textId="1533AD4F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A792E26" w14:textId="77A89C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SUCCESS:CA,1:1</w:t>
            </w:r>
          </w:p>
        </w:tc>
        <w:tc>
          <w:tcPr>
            <w:tcW w:w="1366" w:type="dxa"/>
            <w:noWrap/>
            <w:hideMark/>
          </w:tcPr>
          <w:p w14:paraId="05EC4372" w14:textId="470CF371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3E42582" w14:textId="08E0315F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3847C1" w:rsidRPr="003C2EE7" w14:paraId="078BB11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D39F0B1" w14:textId="1BD2BB6B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2D37A43" w14:textId="29CE08D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SUCCESS:CA,1:2</w:t>
            </w:r>
          </w:p>
        </w:tc>
        <w:tc>
          <w:tcPr>
            <w:tcW w:w="1366" w:type="dxa"/>
            <w:noWrap/>
            <w:hideMark/>
          </w:tcPr>
          <w:p w14:paraId="26062C84" w14:textId="6C58B97F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55E68511" w14:textId="4FB249C9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3847C1" w:rsidRPr="003C2EE7" w14:paraId="0544B99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515D058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0E685A8" w14:textId="02A5A7A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SUCCESS:CA,1:3</w:t>
            </w:r>
          </w:p>
        </w:tc>
        <w:tc>
          <w:tcPr>
            <w:tcW w:w="1366" w:type="dxa"/>
            <w:noWrap/>
            <w:hideMark/>
          </w:tcPr>
          <w:p w14:paraId="26A22EA9" w14:textId="30197FD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36E4DED1" w14:textId="0F7CE83A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3847C1" w:rsidRPr="003C2EE7" w14:paraId="6DD339D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891179F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143FDF6" w14:textId="1883783D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SUCCESS:CA,1:4</w:t>
            </w:r>
          </w:p>
        </w:tc>
        <w:tc>
          <w:tcPr>
            <w:tcW w:w="1366" w:type="dxa"/>
            <w:noWrap/>
            <w:hideMark/>
          </w:tcPr>
          <w:p w14:paraId="18729FFC" w14:textId="096A73E3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00704351" w14:textId="333070D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3847C1" w:rsidRPr="003C2EE7" w14:paraId="704D356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B5DD40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99BF27A" w14:textId="19BDA534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SUCCESS:CA,1:5:{xHighMax,xLowMax,yHighMax,yLowMax}</w:t>
            </w:r>
          </w:p>
        </w:tc>
        <w:tc>
          <w:tcPr>
            <w:tcW w:w="1366" w:type="dxa"/>
            <w:noWrap/>
            <w:hideMark/>
          </w:tcPr>
          <w:p w14:paraId="2EB1F54F" w14:textId="52E958F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7C1C9A02" w14:textId="4117ED9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command (Step 5) (xHighMax,xLowMax,yHighMax,yLowMax)</w:t>
            </w:r>
          </w:p>
        </w:tc>
      </w:tr>
      <w:tr w:rsidR="003847C1" w:rsidRPr="003C2EE7" w14:paraId="5B70DE2A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D06F28E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6E9423B3" w14:textId="2943908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MANUAL:CA,1:0</w:t>
            </w:r>
          </w:p>
        </w:tc>
        <w:tc>
          <w:tcPr>
            <w:tcW w:w="1366" w:type="dxa"/>
            <w:noWrap/>
            <w:hideMark/>
          </w:tcPr>
          <w:p w14:paraId="442A7C5E" w14:textId="200BF0E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02E04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3847C1" w:rsidRPr="003C2EE7" w14:paraId="5A6B42C7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1407E506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0DE9E303" w14:textId="6FB34A0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MANUAL:CA,1:1</w:t>
            </w:r>
          </w:p>
        </w:tc>
        <w:tc>
          <w:tcPr>
            <w:tcW w:w="1366" w:type="dxa"/>
            <w:noWrap/>
            <w:hideMark/>
          </w:tcPr>
          <w:p w14:paraId="60B696AC" w14:textId="4C2AD610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4CC06949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3847C1" w:rsidRPr="003C2EE7" w14:paraId="2B68B460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5FEDC4C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3FA2E321" w14:textId="225DED94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MANUAL:CA,1:2</w:t>
            </w:r>
          </w:p>
        </w:tc>
        <w:tc>
          <w:tcPr>
            <w:tcW w:w="1366" w:type="dxa"/>
            <w:noWrap/>
            <w:hideMark/>
          </w:tcPr>
          <w:p w14:paraId="66F044D9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4E160935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3847C1" w:rsidRPr="003C2EE7" w14:paraId="157925A8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ADC9F37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2CD4E0BE" w14:textId="543928CD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MANUAL:CA,1:3</w:t>
            </w:r>
          </w:p>
        </w:tc>
        <w:tc>
          <w:tcPr>
            <w:tcW w:w="1366" w:type="dxa"/>
            <w:noWrap/>
            <w:hideMark/>
          </w:tcPr>
          <w:p w14:paraId="7DBE91E4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1F2EE7A6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3847C1" w:rsidRPr="003C2EE7" w14:paraId="65225C2E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3A64870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7D35E98B" w14:textId="01DC0681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MANUAL:CA,1:4</w:t>
            </w:r>
          </w:p>
        </w:tc>
        <w:tc>
          <w:tcPr>
            <w:tcW w:w="1366" w:type="dxa"/>
            <w:noWrap/>
            <w:hideMark/>
          </w:tcPr>
          <w:p w14:paraId="184D792D" w14:textId="77777777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1618C4EC" w:rsidR="003847C1" w:rsidRPr="003847C1" w:rsidRDefault="003847C1" w:rsidP="00384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3847C1" w:rsidRPr="003C2EE7" w14:paraId="055179C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723742D3" w14:textId="77777777" w:rsidR="003847C1" w:rsidRPr="003847C1" w:rsidRDefault="003847C1" w:rsidP="003847C1">
            <w:pPr>
              <w:rPr>
                <w:sz w:val="18"/>
                <w:szCs w:val="18"/>
              </w:rPr>
            </w:pPr>
          </w:p>
        </w:tc>
        <w:tc>
          <w:tcPr>
            <w:tcW w:w="3990" w:type="dxa"/>
            <w:noWrap/>
            <w:hideMark/>
          </w:tcPr>
          <w:p w14:paraId="4D0B8AFE" w14:textId="7DB2693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MANUAL:CA,1:5:{xHighMax,xLowMax,yHighMax,yLowMax}</w:t>
            </w:r>
          </w:p>
        </w:tc>
        <w:tc>
          <w:tcPr>
            <w:tcW w:w="1366" w:type="dxa"/>
            <w:noWrap/>
            <w:hideMark/>
          </w:tcPr>
          <w:p w14:paraId="10498289" w14:textId="77777777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F207E" w:rsidR="003847C1" w:rsidRPr="003847C1" w:rsidRDefault="003847C1" w:rsidP="00384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joystick calibration using push button (Step 5) (xHighMax,xLowMax,yHighMax,yLowMax)</w:t>
            </w:r>
          </w:p>
        </w:tc>
      </w:tr>
      <w:tr w:rsidR="0053487F" w:rsidRPr="003C2EE7" w14:paraId="6DACE866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44E90F43" w14:textId="535B10BA" w:rsidR="0053487F" w:rsidRPr="003847C1" w:rsidRDefault="0053487F" w:rsidP="0053487F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990" w:type="dxa"/>
            <w:noWrap/>
          </w:tcPr>
          <w:p w14:paraId="3BFB548F" w14:textId="3D6E6D57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SUCCESS:C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r>
              <w:t xml:space="preserve"> </w:t>
            </w:r>
            <w:r w:rsidRPr="00406DC0">
              <w:rPr>
                <w:sz w:val="18"/>
                <w:szCs w:val="18"/>
              </w:rPr>
              <w:t>changePercent</w:t>
            </w:r>
            <w:r>
              <w:rPr>
                <w:sz w:val="18"/>
                <w:szCs w:val="18"/>
              </w:rPr>
              <w:t>,</w:t>
            </w:r>
            <w:r>
              <w:t xml:space="preserve"> </w:t>
            </w:r>
            <w:r w:rsidRPr="00406DC0">
              <w:rPr>
                <w:sz w:val="18"/>
                <w:szCs w:val="18"/>
              </w:rPr>
              <w:t>changeTolerance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366" w:type="dxa"/>
            <w:noWrap/>
          </w:tcPr>
          <w:p w14:paraId="33E7B5E9" w14:textId="256D67A0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</w:tcPr>
          <w:p w14:paraId="5B3A7BD1" w14:textId="712D1CCB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change tolerance value based on max value of FSRs and change tolerance percentage </w:t>
            </w:r>
          </w:p>
        </w:tc>
      </w:tr>
      <w:tr w:rsidR="0053487F" w:rsidRPr="003C2EE7" w14:paraId="7867B5D9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21BA2E26" w14:textId="430E765D" w:rsidR="0053487F" w:rsidRPr="003847C1" w:rsidRDefault="0053487F" w:rsidP="0053487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MP,0:0</w:t>
            </w:r>
          </w:p>
        </w:tc>
        <w:tc>
          <w:tcPr>
            <w:tcW w:w="3990" w:type="dxa"/>
            <w:noWrap/>
            <w:hideMark/>
          </w:tcPr>
          <w:p w14:paraId="7E8933A1" w14:textId="49120F1C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SUCCESS:MP,0:{NNNNNN}</w:t>
            </w:r>
          </w:p>
        </w:tc>
        <w:tc>
          <w:tcPr>
            <w:tcW w:w="1366" w:type="dxa"/>
            <w:noWrap/>
            <w:hideMark/>
          </w:tcPr>
          <w:p w14:paraId="708EA0CB" w14:textId="54DA860E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ABB8EF2" w14:textId="153F5EF4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Get Button mapping ( Example: SUCCESS:MP,0:012345)</w:t>
            </w:r>
          </w:p>
        </w:tc>
      </w:tr>
      <w:tr w:rsidR="0053487F" w:rsidRPr="003C2EE7" w14:paraId="1D550C7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3DB8412A" w14:textId="3B2A81B8" w:rsidR="0053487F" w:rsidRPr="003847C1" w:rsidRDefault="0053487F" w:rsidP="0053487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MP,1:{NNNNNN}</w:t>
            </w:r>
          </w:p>
        </w:tc>
        <w:tc>
          <w:tcPr>
            <w:tcW w:w="3990" w:type="dxa"/>
            <w:noWrap/>
            <w:hideMark/>
          </w:tcPr>
          <w:p w14:paraId="60A8C17F" w14:textId="0D804FFE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SUCCESS:MP,1:{NNNNNN}</w:t>
            </w:r>
          </w:p>
        </w:tc>
        <w:tc>
          <w:tcPr>
            <w:tcW w:w="1366" w:type="dxa"/>
            <w:noWrap/>
            <w:hideMark/>
          </w:tcPr>
          <w:p w14:paraId="45140BCA" w14:textId="0E896E10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2D151861" w14:textId="1DC68E4F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Set Button mapping ( Example: MP,1:012345)</w:t>
            </w:r>
          </w:p>
        </w:tc>
      </w:tr>
      <w:tr w:rsidR="0053487F" w:rsidRPr="003C2EE7" w14:paraId="3F3F0B4C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0BFA982" w14:textId="2F8BC5E7" w:rsidR="0053487F" w:rsidRPr="003847C1" w:rsidRDefault="0053487F" w:rsidP="0053487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BT,0:0</w:t>
            </w:r>
          </w:p>
        </w:tc>
        <w:tc>
          <w:tcPr>
            <w:tcW w:w="3990" w:type="dxa"/>
            <w:noWrap/>
          </w:tcPr>
          <w:p w14:paraId="03D6D99D" w14:textId="74EFE315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SUCCESS:BT,0</w:t>
            </w:r>
            <w:r>
              <w:rPr>
                <w:sz w:val="18"/>
                <w:szCs w:val="18"/>
              </w:rPr>
              <w:t>:1</w:t>
            </w:r>
          </w:p>
        </w:tc>
        <w:tc>
          <w:tcPr>
            <w:tcW w:w="1366" w:type="dxa"/>
            <w:noWrap/>
          </w:tcPr>
          <w:p w14:paraId="64671966" w14:textId="05246477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62465530" w14:textId="602EE3BF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Get Bluetooth module mode (0=Mouse,1=Keyboard,2=Joystick,3=Mouse and Keyboard)</w:t>
            </w:r>
          </w:p>
        </w:tc>
      </w:tr>
      <w:tr w:rsidR="0053487F" w:rsidRPr="003C2EE7" w14:paraId="585E8B39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430C53C3" w14:textId="1ACB41DD" w:rsidR="0053487F" w:rsidRPr="003847C1" w:rsidRDefault="0053487F" w:rsidP="0053487F">
            <w:pPr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BT,1: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noWrap/>
          </w:tcPr>
          <w:p w14:paraId="4AF64538" w14:textId="257759B6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SUCCESS:BT,1:{Bluetooth Module Mode}</w:t>
            </w:r>
          </w:p>
        </w:tc>
        <w:tc>
          <w:tcPr>
            <w:tcW w:w="1366" w:type="dxa"/>
            <w:noWrap/>
          </w:tcPr>
          <w:p w14:paraId="64CA45F7" w14:textId="6EB96632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3EEAFFA7" w14:textId="59927D28" w:rsidR="0053487F" w:rsidRPr="003847C1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537B3">
              <w:rPr>
                <w:sz w:val="18"/>
                <w:szCs w:val="18"/>
              </w:rPr>
              <w:t>Set Bluetooth module mode (0=Mouse,1=Keyboard,2=Joystick,3=Mouse and Keyboard)</w:t>
            </w:r>
          </w:p>
        </w:tc>
      </w:tr>
      <w:tr w:rsidR="0053487F" w:rsidRPr="003C2EE7" w14:paraId="580E86DB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766D62E0" w14:textId="23B859EA" w:rsidR="0053487F" w:rsidRPr="006537B3" w:rsidRDefault="0053487F" w:rsidP="0053487F">
            <w:pPr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DZ,0:0</w:t>
            </w:r>
          </w:p>
        </w:tc>
        <w:tc>
          <w:tcPr>
            <w:tcW w:w="3990" w:type="dxa"/>
            <w:noWrap/>
          </w:tcPr>
          <w:p w14:paraId="5D773099" w14:textId="204F0CD9" w:rsidR="0053487F" w:rsidRPr="006537B3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SUCCESS:DZ,0:{Deadzone Value 1 to 99}</w:t>
            </w:r>
          </w:p>
        </w:tc>
        <w:tc>
          <w:tcPr>
            <w:tcW w:w="1366" w:type="dxa"/>
            <w:noWrap/>
          </w:tcPr>
          <w:p w14:paraId="409035EC" w14:textId="626B8236" w:rsidR="0053487F" w:rsidRPr="006537B3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77717E7D" w14:textId="30B4FB3F" w:rsidR="0053487F" w:rsidRPr="006537B3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deadzone value (Deadzone Value 1 to 99)</w:t>
            </w:r>
          </w:p>
        </w:tc>
      </w:tr>
      <w:tr w:rsidR="0053487F" w:rsidRPr="003C2EE7" w14:paraId="6D218548" w14:textId="77777777" w:rsidTr="004B04B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</w:tcPr>
          <w:p w14:paraId="5246622C" w14:textId="5FF679A4" w:rsidR="0053487F" w:rsidRPr="006537B3" w:rsidRDefault="0053487F" w:rsidP="0053487F">
            <w:pPr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DZ,1:{Value 1 to 99}</w:t>
            </w:r>
          </w:p>
        </w:tc>
        <w:tc>
          <w:tcPr>
            <w:tcW w:w="3990" w:type="dxa"/>
            <w:noWrap/>
          </w:tcPr>
          <w:p w14:paraId="71310E4B" w14:textId="1D52EDD2" w:rsidR="0053487F" w:rsidRPr="006537B3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SUCCESS:DZ,1:{Deadzone Value 1 to 99}</w:t>
            </w:r>
          </w:p>
        </w:tc>
        <w:tc>
          <w:tcPr>
            <w:tcW w:w="1366" w:type="dxa"/>
            <w:noWrap/>
          </w:tcPr>
          <w:p w14:paraId="01FE4B10" w14:textId="1CFD0A3C" w:rsidR="0053487F" w:rsidRPr="006537B3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</w:tcPr>
          <w:p w14:paraId="13924303" w14:textId="383E3D33" w:rsidR="0053487F" w:rsidRPr="006537B3" w:rsidRDefault="0053487F" w:rsidP="0053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deadzone value (Deadzone 1 to 99)</w:t>
            </w:r>
          </w:p>
        </w:tc>
      </w:tr>
      <w:tr w:rsidR="0053487F" w:rsidRPr="003C2EE7" w14:paraId="5ABBBFC3" w14:textId="77777777" w:rsidTr="004B0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noWrap/>
            <w:hideMark/>
          </w:tcPr>
          <w:p w14:paraId="62CC1927" w14:textId="0473EAA6" w:rsidR="0053487F" w:rsidRPr="003847C1" w:rsidRDefault="0053487F" w:rsidP="0053487F">
            <w:pPr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FR,0:0</w:t>
            </w:r>
          </w:p>
        </w:tc>
        <w:tc>
          <w:tcPr>
            <w:tcW w:w="3990" w:type="dxa"/>
            <w:noWrap/>
            <w:hideMark/>
          </w:tcPr>
          <w:p w14:paraId="4AEDEAE6" w14:textId="34148F14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SUCCESS:FR,0:0</w:t>
            </w:r>
          </w:p>
        </w:tc>
        <w:tc>
          <w:tcPr>
            <w:tcW w:w="1366" w:type="dxa"/>
            <w:noWrap/>
            <w:hideMark/>
          </w:tcPr>
          <w:p w14:paraId="24594B74" w14:textId="0D5B3280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FAIL:SETTINGS</w:t>
            </w:r>
          </w:p>
        </w:tc>
        <w:tc>
          <w:tcPr>
            <w:tcW w:w="2834" w:type="dxa"/>
            <w:noWrap/>
            <w:hideMark/>
          </w:tcPr>
          <w:p w14:paraId="10B06913" w14:textId="50C53B14" w:rsidR="0053487F" w:rsidRPr="003847C1" w:rsidRDefault="0053487F" w:rsidP="0053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847C1">
              <w:rPr>
                <w:sz w:val="18"/>
                <w:szCs w:val="18"/>
              </w:rPr>
              <w:t>Perform factory reset</w:t>
            </w:r>
          </w:p>
        </w:tc>
      </w:tr>
    </w:tbl>
    <w:p w14:paraId="0A4A6FB5" w14:textId="64AC391C" w:rsidR="00CB7E60" w:rsidRDefault="00CB7E60">
      <w:pPr>
        <w:rPr>
          <w:sz w:val="18"/>
          <w:szCs w:val="18"/>
        </w:rPr>
      </w:pPr>
    </w:p>
    <w:p w14:paraId="10CD3AC5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>Action Mapping Options</w:t>
      </w:r>
    </w:p>
    <w:tbl>
      <w:tblPr>
        <w:tblStyle w:val="GridTable4-Accent5"/>
        <w:tblW w:w="0" w:type="auto"/>
        <w:tblInd w:w="3190" w:type="dxa"/>
        <w:tblLook w:val="04A0" w:firstRow="1" w:lastRow="0" w:firstColumn="1" w:lastColumn="0" w:noHBand="0" w:noVBand="1"/>
      </w:tblPr>
      <w:tblGrid>
        <w:gridCol w:w="1129"/>
        <w:gridCol w:w="1843"/>
      </w:tblGrid>
      <w:tr w:rsidR="00CB7E60" w14:paraId="05758F52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2C545A41" w14:textId="77777777" w:rsidR="00CB7E60" w:rsidRDefault="00CB7E60">
            <w:pPr>
              <w:jc w:val="center"/>
            </w:pPr>
            <w:r>
              <w:t>Action Number</w:t>
            </w:r>
          </w:p>
        </w:tc>
        <w:tc>
          <w:tcPr>
            <w:tcW w:w="1843" w:type="dxa"/>
            <w:hideMark/>
          </w:tcPr>
          <w:p w14:paraId="3B173C6A" w14:textId="77777777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B7E60" w14:paraId="04129033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07E3FB" w14:textId="77777777" w:rsidR="00CB7E60" w:rsidRDefault="00CB7E60">
            <w:pPr>
              <w:jc w:val="center"/>
            </w:pPr>
            <w:r>
              <w:t>0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C1C795" w14:textId="031B35CB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</w:t>
            </w:r>
          </w:p>
        </w:tc>
      </w:tr>
      <w:tr w:rsidR="00CB7E60" w14:paraId="1A22E132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732ABC0" w14:textId="77777777" w:rsidR="00CB7E60" w:rsidRDefault="00CB7E60">
            <w:pPr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F3B991" w14:textId="38C393E8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</w:t>
            </w:r>
          </w:p>
        </w:tc>
      </w:tr>
      <w:tr w:rsidR="00CB7E60" w14:paraId="60494B40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725F5C2" w14:textId="77777777" w:rsidR="00CB7E60" w:rsidRDefault="00CB7E60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51EEF8" w14:textId="3EF4ACD2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Dot</w:t>
            </w:r>
          </w:p>
        </w:tc>
      </w:tr>
      <w:tr w:rsidR="00CB7E60" w14:paraId="4C252718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6D8C810" w14:textId="77777777" w:rsidR="00CB7E60" w:rsidRDefault="00CB7E60">
            <w:pPr>
              <w:jc w:val="center"/>
            </w:pPr>
            <w:r>
              <w:t>3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5800AA4" w14:textId="29EC0319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Dash</w:t>
            </w:r>
          </w:p>
        </w:tc>
      </w:tr>
      <w:tr w:rsidR="00CB7E60" w14:paraId="009C8AA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859A4C0" w14:textId="77777777" w:rsidR="00CB7E60" w:rsidRDefault="00CB7E60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2123C35" w14:textId="36279814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B7E60" w14:paraId="3492F8EA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0801ADD" w14:textId="77777777" w:rsidR="00CB7E60" w:rsidRDefault="00CB7E60">
            <w:pPr>
              <w:jc w:val="center"/>
            </w:pPr>
            <w:r>
              <w:t>5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933CDF" w14:textId="77777777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Initialization</w:t>
            </w:r>
          </w:p>
        </w:tc>
      </w:tr>
      <w:tr w:rsidR="00CB7E60" w14:paraId="0026C714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63E631" w14:textId="77777777" w:rsidR="00CB7E60" w:rsidRDefault="00CB7E60">
            <w:pPr>
              <w:jc w:val="center"/>
            </w:pPr>
            <w:r>
              <w:t>6</w:t>
            </w:r>
          </w:p>
        </w:tc>
        <w:tc>
          <w:tcPr>
            <w:tcW w:w="184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48291F8" w14:textId="77777777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Calibration</w:t>
            </w:r>
          </w:p>
        </w:tc>
      </w:tr>
    </w:tbl>
    <w:p w14:paraId="6AAFFC51" w14:textId="77777777" w:rsidR="00CB7E60" w:rsidRDefault="00CB7E60" w:rsidP="00CB7E60"/>
    <w:p w14:paraId="7C6F9627" w14:textId="77777777" w:rsidR="00CB7E60" w:rsidRDefault="00CB7E60" w:rsidP="00CB7E60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CB7E60" w14:paraId="26BF178E" w14:textId="77777777" w:rsidTr="00CB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hideMark/>
          </w:tcPr>
          <w:p w14:paraId="5FE03F84" w14:textId="77777777" w:rsidR="00CB7E60" w:rsidRDefault="00CB7E60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  <w:hideMark/>
          </w:tcPr>
          <w:p w14:paraId="38F193C7" w14:textId="54285FE9" w:rsidR="00CB7E60" w:rsidRDefault="00CB7E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Wireless Action</w:t>
            </w:r>
          </w:p>
        </w:tc>
      </w:tr>
      <w:tr w:rsidR="00CB7E60" w14:paraId="7E77A739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BF76966" w14:textId="77777777" w:rsidR="00CB7E60" w:rsidRDefault="00CB7E60">
            <w:pPr>
              <w:jc w:val="center"/>
            </w:pPr>
            <w:r>
              <w:t>Short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D93141F" w14:textId="101329C2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: </w:t>
            </w:r>
            <w:r w:rsidR="00FF0397">
              <w:t>Enter</w:t>
            </w:r>
          </w:p>
        </w:tc>
      </w:tr>
      <w:tr w:rsidR="00CB7E60" w14:paraId="1A7F8F6C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573E3A" w14:textId="77777777" w:rsidR="00CB7E60" w:rsidRDefault="00CB7E60">
            <w:pPr>
              <w:jc w:val="center"/>
            </w:pPr>
            <w:r>
              <w:t>Short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0FB0F1C" w14:textId="2C7AE351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: </w:t>
            </w:r>
            <w:r w:rsidR="00FF0397">
              <w:t>Space</w:t>
            </w:r>
          </w:p>
        </w:tc>
      </w:tr>
      <w:tr w:rsidR="00CB7E60" w14:paraId="1BA6AB11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AADEB71" w14:textId="77777777" w:rsidR="00CB7E60" w:rsidRDefault="00CB7E60">
            <w:pPr>
              <w:jc w:val="center"/>
            </w:pPr>
            <w:r>
              <w:t>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2E1348" w14:textId="1009D689" w:rsidR="00CB7E60" w:rsidRDefault="00CB7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2: </w:t>
            </w:r>
            <w:r w:rsidR="00FF0397">
              <w:t>Dot</w:t>
            </w:r>
          </w:p>
        </w:tc>
      </w:tr>
      <w:tr w:rsidR="00CB7E60" w14:paraId="730EAB41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FD7308" w14:textId="77777777" w:rsidR="00CB7E60" w:rsidRDefault="00CB7E60">
            <w:pPr>
              <w:jc w:val="center"/>
            </w:pPr>
            <w:r>
              <w:t>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D32DB2B" w14:textId="25B0037B" w:rsidR="00CB7E60" w:rsidRDefault="00CB7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: </w:t>
            </w:r>
            <w:r w:rsidR="00FF0397">
              <w:t>Dash</w:t>
            </w:r>
          </w:p>
        </w:tc>
      </w:tr>
      <w:tr w:rsidR="00CB7E60" w14:paraId="2998502A" w14:textId="77777777" w:rsidTr="00CB7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CCC404" w14:textId="77777777" w:rsidR="00CB7E60" w:rsidRDefault="00CB7E60">
            <w:pPr>
              <w:jc w:val="center"/>
            </w:pPr>
            <w:r>
              <w:t>Very Long Puff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E889A68" w14:textId="20E3D6AD" w:rsidR="00CB7E60" w:rsidRDefault="00FF03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CB7E60">
              <w:t xml:space="preserve">: </w:t>
            </w:r>
            <w:r>
              <w:t>A</w:t>
            </w:r>
          </w:p>
        </w:tc>
      </w:tr>
      <w:tr w:rsidR="00CB7E60" w14:paraId="1C035C77" w14:textId="77777777" w:rsidTr="00CB7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482091" w14:textId="77777777" w:rsidR="00CB7E60" w:rsidRDefault="00CB7E60">
            <w:pPr>
              <w:jc w:val="center"/>
            </w:pPr>
            <w:r>
              <w:t>Very Long Sip</w:t>
            </w:r>
          </w:p>
        </w:tc>
        <w:tc>
          <w:tcPr>
            <w:tcW w:w="262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1163531" w14:textId="33E110CD" w:rsidR="00CB7E60" w:rsidRDefault="00FF03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B7E60">
              <w:t xml:space="preserve">: </w:t>
            </w:r>
            <w:r>
              <w:t>Initialization</w:t>
            </w:r>
          </w:p>
        </w:tc>
      </w:tr>
    </w:tbl>
    <w:p w14:paraId="3E17D684" w14:textId="77777777" w:rsidR="00CB7E60" w:rsidRPr="003C2EE7" w:rsidRDefault="00CB7E60">
      <w:pPr>
        <w:rPr>
          <w:sz w:val="18"/>
          <w:szCs w:val="18"/>
        </w:rPr>
      </w:pPr>
    </w:p>
    <w:sectPr w:rsidR="00CB7E60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0E3E2" w14:textId="77777777" w:rsidR="00D63B22" w:rsidRDefault="00D63B22" w:rsidP="009811DF">
      <w:pPr>
        <w:spacing w:after="0" w:line="240" w:lineRule="auto"/>
      </w:pPr>
      <w:r>
        <w:separator/>
      </w:r>
    </w:p>
  </w:endnote>
  <w:endnote w:type="continuationSeparator" w:id="0">
    <w:p w14:paraId="57857F26" w14:textId="77777777" w:rsidR="00D63B22" w:rsidRDefault="00D63B22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A2470" w14:textId="77777777" w:rsidR="00D63B22" w:rsidRDefault="00D63B22" w:rsidP="009811DF">
      <w:pPr>
        <w:spacing w:after="0" w:line="240" w:lineRule="auto"/>
      </w:pPr>
      <w:r>
        <w:separator/>
      </w:r>
    </w:p>
  </w:footnote>
  <w:footnote w:type="continuationSeparator" w:id="0">
    <w:p w14:paraId="3B9EAC53" w14:textId="77777777" w:rsidR="00D63B22" w:rsidRDefault="00D63B22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4A9C7557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FF0397">
      <w:rPr>
        <w:b/>
        <w:bCs/>
        <w:color w:val="FF0000"/>
      </w:rPr>
      <w:t>Macro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712C1"/>
    <w:rsid w:val="001F5A99"/>
    <w:rsid w:val="002B316A"/>
    <w:rsid w:val="003847C1"/>
    <w:rsid w:val="003C2EE7"/>
    <w:rsid w:val="003E2298"/>
    <w:rsid w:val="00463DCE"/>
    <w:rsid w:val="00466055"/>
    <w:rsid w:val="004B04BE"/>
    <w:rsid w:val="0053487F"/>
    <w:rsid w:val="005D0569"/>
    <w:rsid w:val="0065020F"/>
    <w:rsid w:val="006537B3"/>
    <w:rsid w:val="006C7704"/>
    <w:rsid w:val="008A404C"/>
    <w:rsid w:val="008E0639"/>
    <w:rsid w:val="008E648D"/>
    <w:rsid w:val="00947553"/>
    <w:rsid w:val="009811DF"/>
    <w:rsid w:val="009C4449"/>
    <w:rsid w:val="00AB1EC8"/>
    <w:rsid w:val="00AC1968"/>
    <w:rsid w:val="00AC292E"/>
    <w:rsid w:val="00C34E25"/>
    <w:rsid w:val="00C473B7"/>
    <w:rsid w:val="00C70E1B"/>
    <w:rsid w:val="00CA6CC8"/>
    <w:rsid w:val="00CB7E60"/>
    <w:rsid w:val="00CE0316"/>
    <w:rsid w:val="00D03FDC"/>
    <w:rsid w:val="00D63B22"/>
    <w:rsid w:val="00D6700A"/>
    <w:rsid w:val="00D955F0"/>
    <w:rsid w:val="00EC53AC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E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B7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5</cp:revision>
  <cp:lastPrinted>2020-06-20T04:30:00Z</cp:lastPrinted>
  <dcterms:created xsi:type="dcterms:W3CDTF">2020-07-04T06:21:00Z</dcterms:created>
  <dcterms:modified xsi:type="dcterms:W3CDTF">2020-08-10T04:06:00Z</dcterms:modified>
</cp:coreProperties>
</file>