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C6C" w:rsidRPr="00EF5D31" w:rsidRDefault="002F5C6C" w:rsidP="002F5C6C">
      <w:pPr>
        <w:rPr>
          <w:b/>
        </w:rPr>
      </w:pPr>
      <w:bookmarkStart w:id="0" w:name="OLE_LINK31"/>
      <w:bookmarkStart w:id="1" w:name="OLE_LINK32"/>
      <w:r w:rsidRPr="00EF5D31">
        <w:rPr>
          <w:b/>
        </w:rPr>
        <w:t xml:space="preserve">P-T thermodynamic table for general </w:t>
      </w:r>
      <w:proofErr w:type="spellStart"/>
      <w:r w:rsidRPr="00EF5D31">
        <w:rPr>
          <w:b/>
        </w:rPr>
        <w:t>EoS</w:t>
      </w:r>
      <w:proofErr w:type="spellEnd"/>
    </w:p>
    <w:p w:rsidR="002F5C6C" w:rsidRDefault="002F5C6C" w:rsidP="002F5C6C">
      <w:pPr>
        <w:jc w:val="both"/>
      </w:pPr>
      <w:r>
        <w:t>The table is expressed as a rectangular structured rho</w:t>
      </w:r>
      <w:r w:rsidR="002C5F42">
        <w:rPr>
          <w:lang w:val="el-GR"/>
        </w:rPr>
        <w:t>-</w:t>
      </w:r>
      <w:r>
        <w:t>e mesh format, at fixed intervals of density (or log10(density)) and internal energy. Density can be given either in its actual absolute value, or in its decimal logarithm form (log10(</w:t>
      </w:r>
      <w:r>
        <w:rPr>
          <w:lang w:val="el-GR"/>
        </w:rPr>
        <w:t>ρ</w:t>
      </w:r>
      <w:r>
        <w:t xml:space="preserve">)), since it is much more accurate globally (good representation at low pressures and accurate, non-linear interpolation at high pressures). </w:t>
      </w:r>
    </w:p>
    <w:bookmarkEnd w:id="0"/>
    <w:bookmarkEnd w:id="1"/>
    <w:p w:rsidR="002F5C6C" w:rsidRDefault="002F5C6C" w:rsidP="002F5C6C">
      <w:pPr>
        <w:jc w:val="both"/>
      </w:pPr>
      <w:r>
        <w:t xml:space="preserve">The first line in the table is: The number of points for density sampling is </w:t>
      </w:r>
      <w:r>
        <w:rPr>
          <w:i/>
        </w:rPr>
        <w:t>M</w:t>
      </w:r>
      <w:r w:rsidRPr="00EF5D31">
        <w:t>,</w:t>
      </w:r>
      <w:r>
        <w:t xml:space="preserve"> </w:t>
      </w:r>
      <w:bookmarkStart w:id="2" w:name="OLE_LINK40"/>
      <w:r>
        <w:t xml:space="preserve">the number of points for internal energy sampling is </w:t>
      </w:r>
      <w:r>
        <w:rPr>
          <w:i/>
        </w:rPr>
        <w:t>N</w:t>
      </w:r>
      <w:bookmarkEnd w:id="2"/>
      <w:r>
        <w:t>, the density (or d(log10(</w:t>
      </w:r>
      <w:r>
        <w:rPr>
          <w:lang w:val="el-GR"/>
        </w:rPr>
        <w:t>ρ</w:t>
      </w:r>
      <w:r>
        <w:t xml:space="preserve">))) interval is </w:t>
      </w:r>
      <w:r w:rsidRPr="00EF5D31">
        <w:rPr>
          <w:i/>
        </w:rPr>
        <w:t>d</w:t>
      </w:r>
      <w:r>
        <w:rPr>
          <w:i/>
          <w:lang w:val="el-GR"/>
        </w:rPr>
        <w:t>ρ</w:t>
      </w:r>
      <w:r>
        <w:t>, the int. energy</w:t>
      </w:r>
      <w:r w:rsidRPr="00EF5D31">
        <w:t xml:space="preserve"> interval is </w:t>
      </w:r>
      <w:r w:rsidRPr="00EF5D31">
        <w:rPr>
          <w:i/>
        </w:rPr>
        <w:t>d</w:t>
      </w:r>
      <w:r>
        <w:rPr>
          <w:i/>
        </w:rPr>
        <w:t>e</w:t>
      </w:r>
      <w:r>
        <w:t xml:space="preserve">, the molecular weight is </w:t>
      </w:r>
      <w:r w:rsidRPr="00EF5D31">
        <w:rPr>
          <w:i/>
        </w:rPr>
        <w:t>MW</w:t>
      </w:r>
      <w:r>
        <w:t xml:space="preserve">. </w:t>
      </w:r>
      <w:bookmarkStart w:id="3" w:name="OLE_LINK60"/>
      <w:bookmarkStart w:id="4" w:name="OLE_LINK61"/>
      <w:r>
        <w:t>The last entry of the first line is an integer representing if the table is in</w:t>
      </w:r>
      <w:r>
        <w:rPr>
          <w:lang w:val="el-GR"/>
        </w:rPr>
        <w:t xml:space="preserve"> </w:t>
      </w:r>
      <w:r>
        <w:t>density</w:t>
      </w:r>
      <w:r>
        <w:rPr>
          <w:lang w:val="el-GR"/>
        </w:rPr>
        <w:t xml:space="preserve"> </w:t>
      </w:r>
      <w:r>
        <w:t>mode (</w:t>
      </w:r>
      <w:r w:rsidRPr="00EF5D31">
        <w:rPr>
          <w:i/>
        </w:rPr>
        <w:t>log</w:t>
      </w:r>
      <w:r>
        <w:rPr>
          <w:i/>
          <w:lang w:val="el-GR"/>
        </w:rPr>
        <w:t>ρ</w:t>
      </w:r>
      <w:r>
        <w:t xml:space="preserve"> = 0) or in decimal logarithm mode (</w:t>
      </w:r>
      <w:r w:rsidRPr="00EF5D31">
        <w:rPr>
          <w:i/>
        </w:rPr>
        <w:t>log</w:t>
      </w:r>
      <w:r>
        <w:rPr>
          <w:i/>
          <w:lang w:val="el-GR"/>
        </w:rPr>
        <w:t>ρ</w:t>
      </w:r>
      <w:r>
        <w:t xml:space="preserve"> = 1).</w:t>
      </w:r>
    </w:p>
    <w:bookmarkEnd w:id="3"/>
    <w:bookmarkEnd w:id="4"/>
    <w:p w:rsidR="002F5C6C" w:rsidRPr="00742050" w:rsidRDefault="002F5C6C" w:rsidP="002F5C6C">
      <w:pPr>
        <w:jc w:val="both"/>
      </w:pPr>
      <w:r>
        <w:t>The columns of the table are: log10(density), density (</w:t>
      </w:r>
      <w:r>
        <w:rPr>
          <w:lang w:val="el-GR"/>
        </w:rPr>
        <w:t>ρ</w:t>
      </w:r>
      <w:r>
        <w:t>), internal energy (e), pressure (p), temperature (T), enthalpy (h), entropy (s), heat capacity at p=ct (cp), speed of sound (a), thermal conductivity (k), dynamic viscosity (</w:t>
      </w:r>
      <w:r>
        <w:rPr>
          <w:lang w:val="el-GR"/>
        </w:rPr>
        <w:t>μ</w:t>
      </w:r>
      <w:r>
        <w:t>)</w:t>
      </w:r>
      <w:r w:rsidR="00607886">
        <w:t xml:space="preserve"> and </w:t>
      </w:r>
      <w:proofErr w:type="spellStart"/>
      <w:r w:rsidR="00607886">
        <w:t>vapor</w:t>
      </w:r>
      <w:proofErr w:type="spellEnd"/>
      <w:r w:rsidR="00607886">
        <w:t xml:space="preserve"> volume fraction (vf)</w:t>
      </w:r>
      <w:r>
        <w:t xml:space="preserve">. </w:t>
      </w:r>
      <w:r w:rsidRPr="00A6628E">
        <w:rPr>
          <w:b/>
        </w:rPr>
        <w:t>Units are in SI</w:t>
      </w:r>
      <w:r>
        <w:t>.</w:t>
      </w:r>
    </w:p>
    <w:p w:rsidR="002F5C6C" w:rsidRDefault="002F5C6C" w:rsidP="002F5C6C">
      <w:pPr>
        <w:jc w:val="both"/>
      </w:pPr>
      <w:r>
        <w:t>The data file containing the table should be structured as follows:</w:t>
      </w:r>
    </w:p>
    <w:p w:rsidR="002F5C6C" w:rsidRDefault="002F5C6C" w:rsidP="002F5C6C">
      <w:pPr>
        <w:jc w:val="both"/>
      </w:pPr>
    </w:p>
    <w:p w:rsidR="002F5C6C" w:rsidRDefault="002F5C6C" w:rsidP="002F5C6C">
      <w:pPr>
        <w:spacing w:after="0"/>
        <w:jc w:val="both"/>
      </w:pPr>
      <w:bookmarkStart w:id="5" w:name="OLE_LINK1"/>
      <w:bookmarkStart w:id="6" w:name="OLE_LINK2"/>
      <w:bookmarkStart w:id="7" w:name="OLE_LINK33"/>
      <w:bookmarkStart w:id="8" w:name="OLE_LINK34"/>
      <w:r w:rsidRPr="00EF5D31">
        <w:rPr>
          <w:i/>
        </w:rPr>
        <w:t>&lt;</w:t>
      </w:r>
      <w:bookmarkStart w:id="9" w:name="OLE_LINK3"/>
      <w:bookmarkStart w:id="10" w:name="OLE_LINK4"/>
      <w:r w:rsidRPr="00EF5D31">
        <w:rPr>
          <w:i/>
        </w:rPr>
        <w:t xml:space="preserve"># </w:t>
      </w:r>
      <w:r w:rsidR="001D6735">
        <w:rPr>
          <w:i/>
        </w:rPr>
        <w:t xml:space="preserve">density </w:t>
      </w:r>
      <w:r w:rsidRPr="00EF5D31">
        <w:rPr>
          <w:i/>
        </w:rPr>
        <w:t>points</w:t>
      </w:r>
      <w:bookmarkEnd w:id="9"/>
      <w:bookmarkEnd w:id="10"/>
      <w:r>
        <w:t>&gt;</w:t>
      </w:r>
      <w:bookmarkEnd w:id="5"/>
      <w:bookmarkEnd w:id="6"/>
      <w:r>
        <w:t xml:space="preserve"> &lt;</w:t>
      </w:r>
      <w:bookmarkStart w:id="11" w:name="OLE_LINK5"/>
      <w:bookmarkStart w:id="12" w:name="OLE_LINK6"/>
      <w:r w:rsidRPr="00EF5D31">
        <w:rPr>
          <w:i/>
        </w:rPr>
        <w:t># temperature points</w:t>
      </w:r>
      <w:bookmarkEnd w:id="11"/>
      <w:bookmarkEnd w:id="12"/>
      <w:r>
        <w:t>&gt; &lt;</w:t>
      </w:r>
      <w:r w:rsidRPr="00EF5D31">
        <w:rPr>
          <w:i/>
        </w:rPr>
        <w:t>d</w:t>
      </w:r>
      <w:r w:rsidR="001D6735">
        <w:rPr>
          <w:i/>
          <w:lang w:val="el-GR"/>
        </w:rPr>
        <w:t>ρ</w:t>
      </w:r>
      <w:r w:rsidR="001D6735">
        <w:rPr>
          <w:i/>
        </w:rPr>
        <w:t>/</w:t>
      </w:r>
      <w:proofErr w:type="spellStart"/>
      <w:r w:rsidR="001D6735">
        <w:rPr>
          <w:i/>
        </w:rPr>
        <w:t>dlog</w:t>
      </w:r>
      <w:proofErr w:type="spellEnd"/>
      <w:r w:rsidR="001D6735" w:rsidRPr="001D6735">
        <w:rPr>
          <w:i/>
          <w:vertAlign w:val="subscript"/>
          <w:lang w:val="el-GR"/>
        </w:rPr>
        <w:t>10</w:t>
      </w:r>
      <w:r w:rsidR="001D6735">
        <w:rPr>
          <w:i/>
          <w:lang w:val="el-GR"/>
        </w:rPr>
        <w:t>ρ</w:t>
      </w:r>
      <w:r>
        <w:t>&gt; &lt;</w:t>
      </w:r>
      <w:r w:rsidRPr="00EF5D31">
        <w:rPr>
          <w:i/>
        </w:rPr>
        <w:t>d</w:t>
      </w:r>
      <w:r w:rsidR="001D6735">
        <w:rPr>
          <w:i/>
        </w:rPr>
        <w:t>e</w:t>
      </w:r>
      <w:r>
        <w:t>&gt; &lt;</w:t>
      </w:r>
      <w:r w:rsidRPr="00EF5D31">
        <w:rPr>
          <w:i/>
        </w:rPr>
        <w:t>MW</w:t>
      </w:r>
      <w:r>
        <w:t>&gt; &lt;</w:t>
      </w:r>
      <w:r w:rsidRPr="00EF5D31">
        <w:rPr>
          <w:i/>
        </w:rPr>
        <w:t>log</w:t>
      </w:r>
      <w:r w:rsidR="001D6735">
        <w:rPr>
          <w:i/>
          <w:lang w:val="el-GR"/>
        </w:rPr>
        <w:t>ρ</w:t>
      </w:r>
      <w:r>
        <w:t xml:space="preserve">&gt;  </w:t>
      </w:r>
    </w:p>
    <w:p w:rsidR="002F5C6C" w:rsidRDefault="002F5C6C" w:rsidP="002F5C6C">
      <w:pPr>
        <w:spacing w:after="0"/>
        <w:jc w:val="both"/>
      </w:pPr>
      <w:bookmarkStart w:id="13" w:name="OLE_LINK48"/>
      <w:bookmarkStart w:id="14" w:name="OLE_LINK49"/>
      <w:bookmarkStart w:id="15" w:name="OLE_LINK11"/>
      <w:bookmarkStart w:id="16" w:name="OLE_LINK12"/>
      <w:bookmarkStart w:id="17" w:name="OLE_LINK15"/>
      <w:bookmarkStart w:id="18" w:name="OLE_LINK16"/>
      <w:r>
        <w:t>&lt;</w:t>
      </w:r>
      <w:bookmarkStart w:id="19" w:name="OLE_LINK52"/>
      <w:bookmarkStart w:id="20" w:name="OLE_LINK53"/>
      <w:r>
        <w:t>log</w:t>
      </w:r>
      <w:r w:rsidRPr="002F5C6C">
        <w:rPr>
          <w:vertAlign w:val="subscript"/>
        </w:rPr>
        <w:t>10</w:t>
      </w:r>
      <w:bookmarkEnd w:id="19"/>
      <w:bookmarkEnd w:id="20"/>
      <w:r>
        <w:rPr>
          <w:lang w:val="el-GR"/>
        </w:rPr>
        <w:t>ρ</w:t>
      </w:r>
      <w:r w:rsidRPr="00F21E1F">
        <w:rPr>
          <w:vertAlign w:val="subscript"/>
        </w:rPr>
        <w:t>1</w:t>
      </w:r>
      <w:r>
        <w:t>&gt; &lt;</w:t>
      </w:r>
      <w:r>
        <w:rPr>
          <w:lang w:val="el-GR"/>
        </w:rPr>
        <w:t>ρ</w:t>
      </w:r>
      <w:r w:rsidRPr="00F21E1F">
        <w:rPr>
          <w:vertAlign w:val="subscript"/>
        </w:rPr>
        <w:t>1</w:t>
      </w:r>
      <w:r>
        <w:t>&gt;</w:t>
      </w:r>
      <w:bookmarkEnd w:id="13"/>
      <w:bookmarkEnd w:id="14"/>
      <w:r>
        <w:t xml:space="preserve">  &lt;e</w:t>
      </w:r>
      <w:r w:rsidRPr="00F21E1F">
        <w:rPr>
          <w:vertAlign w:val="subscript"/>
        </w:rPr>
        <w:t>1</w:t>
      </w:r>
      <w:r>
        <w:t xml:space="preserve">&gt; </w:t>
      </w:r>
      <w:r w:rsidR="00607886">
        <w:t>&lt;T</w:t>
      </w:r>
      <w:r w:rsidR="00607886" w:rsidRPr="00EF5D31">
        <w:rPr>
          <w:vertAlign w:val="subscript"/>
        </w:rPr>
        <w:t>1,1</w:t>
      </w:r>
      <w:r w:rsidR="00607886">
        <w:t xml:space="preserve">&gt; </w:t>
      </w:r>
      <w:r>
        <w:t xml:space="preserve"> </w:t>
      </w:r>
      <w:bookmarkStart w:id="21" w:name="OLE_LINK26"/>
      <w:bookmarkStart w:id="22" w:name="OLE_LINK27"/>
      <w:r>
        <w:t>&lt;p</w:t>
      </w:r>
      <w:r w:rsidRPr="00EF5D31">
        <w:rPr>
          <w:vertAlign w:val="subscript"/>
        </w:rPr>
        <w:t>1,1</w:t>
      </w:r>
      <w:r>
        <w:t xml:space="preserve">&gt; </w:t>
      </w:r>
      <w:bookmarkEnd w:id="21"/>
      <w:bookmarkEnd w:id="22"/>
      <w:r>
        <w:t xml:space="preserve"> &lt;h</w:t>
      </w:r>
      <w:r w:rsidRPr="00EF5D31">
        <w:rPr>
          <w:vertAlign w:val="subscript"/>
        </w:rPr>
        <w:t>1,1</w:t>
      </w:r>
      <w:r>
        <w:t>&gt;  &lt;s</w:t>
      </w:r>
      <w:r w:rsidRPr="00EF5D31">
        <w:rPr>
          <w:vertAlign w:val="subscript"/>
        </w:rPr>
        <w:t>1,1</w:t>
      </w:r>
      <w:r>
        <w:t>&gt;  &lt;cp</w:t>
      </w:r>
      <w:r w:rsidRPr="00EF5D31">
        <w:rPr>
          <w:vertAlign w:val="subscript"/>
        </w:rPr>
        <w:t>1,1</w:t>
      </w:r>
      <w:r>
        <w:t>&gt;  &lt;a</w:t>
      </w:r>
      <w:r w:rsidRPr="00EF5D31">
        <w:rPr>
          <w:vertAlign w:val="subscript"/>
        </w:rPr>
        <w:t>1,1</w:t>
      </w:r>
      <w:r>
        <w:t>&gt;  &lt;k</w:t>
      </w:r>
      <w:r w:rsidRPr="00EF5D31">
        <w:rPr>
          <w:vertAlign w:val="subscript"/>
        </w:rPr>
        <w:t>1,1</w:t>
      </w:r>
      <w:r>
        <w:t xml:space="preserve">&gt;  </w:t>
      </w:r>
      <w:bookmarkStart w:id="23" w:name="OLE_LINK28"/>
      <w:bookmarkStart w:id="24" w:name="OLE_LINK29"/>
      <w:r>
        <w:t>&lt;</w:t>
      </w:r>
      <w:r>
        <w:rPr>
          <w:lang w:val="el-GR"/>
        </w:rPr>
        <w:t>μ</w:t>
      </w:r>
      <w:r w:rsidRPr="00EF5D31">
        <w:rPr>
          <w:vertAlign w:val="subscript"/>
        </w:rPr>
        <w:t>1,1</w:t>
      </w:r>
      <w:r>
        <w:t>&gt;</w:t>
      </w:r>
      <w:bookmarkStart w:id="25" w:name="OLE_LINK7"/>
      <w:bookmarkStart w:id="26" w:name="OLE_LINK8"/>
      <w:bookmarkStart w:id="27" w:name="OLE_LINK9"/>
      <w:bookmarkStart w:id="28" w:name="OLE_LINK10"/>
      <w:r>
        <w:t xml:space="preserve">  </w:t>
      </w:r>
      <w:bookmarkStart w:id="29" w:name="OLE_LINK13"/>
      <w:bookmarkStart w:id="30" w:name="OLE_LINK14"/>
      <w:bookmarkEnd w:id="15"/>
      <w:bookmarkEnd w:id="16"/>
      <w:bookmarkEnd w:id="23"/>
      <w:bookmarkEnd w:id="24"/>
      <w:bookmarkEnd w:id="25"/>
      <w:bookmarkEnd w:id="26"/>
      <w:bookmarkEnd w:id="27"/>
      <w:bookmarkEnd w:id="28"/>
      <w:r w:rsidR="00607886">
        <w:t xml:space="preserve"> &lt;vf</w:t>
      </w:r>
      <w:r w:rsidR="00607886" w:rsidRPr="00EF5D31">
        <w:rPr>
          <w:vertAlign w:val="subscript"/>
        </w:rPr>
        <w:t>1,1</w:t>
      </w:r>
      <w:r w:rsidR="00607886">
        <w:t xml:space="preserve">&gt;  </w:t>
      </w:r>
    </w:p>
    <w:p w:rsidR="002F5C6C" w:rsidRDefault="002F5C6C" w:rsidP="002F5C6C">
      <w:pPr>
        <w:spacing w:after="0"/>
        <w:jc w:val="both"/>
      </w:pPr>
      <w:bookmarkStart w:id="31" w:name="OLE_LINK50"/>
      <w:bookmarkStart w:id="32" w:name="OLE_LINK51"/>
      <w:r>
        <w:t>&lt;log</w:t>
      </w:r>
      <w:r w:rsidRPr="002F5C6C">
        <w:rPr>
          <w:vertAlign w:val="subscript"/>
        </w:rPr>
        <w:t>10</w:t>
      </w:r>
      <w:r>
        <w:rPr>
          <w:lang w:val="el-GR"/>
        </w:rPr>
        <w:t>ρ</w:t>
      </w:r>
      <w:r w:rsidRPr="00F21E1F">
        <w:rPr>
          <w:vertAlign w:val="subscript"/>
        </w:rPr>
        <w:t>2</w:t>
      </w:r>
      <w:r>
        <w:t>&gt;  &lt;</w:t>
      </w:r>
      <w:r>
        <w:rPr>
          <w:lang w:val="el-GR"/>
        </w:rPr>
        <w:t>ρ</w:t>
      </w:r>
      <w:r w:rsidRPr="00F21E1F">
        <w:rPr>
          <w:vertAlign w:val="subscript"/>
        </w:rPr>
        <w:t>2</w:t>
      </w:r>
      <w:r>
        <w:t xml:space="preserve">&gt; </w:t>
      </w:r>
      <w:bookmarkEnd w:id="31"/>
      <w:bookmarkEnd w:id="32"/>
      <w:r>
        <w:t xml:space="preserve"> &lt;e</w:t>
      </w:r>
      <w:r w:rsidRPr="00F21E1F">
        <w:rPr>
          <w:vertAlign w:val="subscript"/>
        </w:rPr>
        <w:t>1</w:t>
      </w:r>
      <w:r>
        <w:t xml:space="preserve">&gt;  </w:t>
      </w:r>
      <w:r w:rsidR="00607886">
        <w:t>&lt;T</w:t>
      </w:r>
      <w:r w:rsidR="00607886">
        <w:rPr>
          <w:vertAlign w:val="subscript"/>
        </w:rPr>
        <w:t>2</w:t>
      </w:r>
      <w:r w:rsidR="00607886" w:rsidRPr="00EF5D31">
        <w:rPr>
          <w:vertAlign w:val="subscript"/>
        </w:rPr>
        <w:t>,1</w:t>
      </w:r>
      <w:r w:rsidR="00607886">
        <w:t xml:space="preserve">&gt;  </w:t>
      </w:r>
      <w:r>
        <w:t>&lt;p</w:t>
      </w:r>
      <w:r>
        <w:rPr>
          <w:vertAlign w:val="subscript"/>
        </w:rPr>
        <w:t>2</w:t>
      </w:r>
      <w:r w:rsidRPr="00EF5D31">
        <w:rPr>
          <w:vertAlign w:val="subscript"/>
        </w:rPr>
        <w:t>,1</w:t>
      </w:r>
      <w:r>
        <w:t>&gt;  &lt;h</w:t>
      </w:r>
      <w:r>
        <w:rPr>
          <w:vertAlign w:val="subscript"/>
        </w:rPr>
        <w:t>2</w:t>
      </w:r>
      <w:r w:rsidRPr="00EF5D31">
        <w:rPr>
          <w:vertAlign w:val="subscript"/>
        </w:rPr>
        <w:t>,1</w:t>
      </w:r>
      <w:r>
        <w:t>&gt;  &lt;s</w:t>
      </w:r>
      <w:r>
        <w:rPr>
          <w:vertAlign w:val="subscript"/>
        </w:rPr>
        <w:t>2</w:t>
      </w:r>
      <w:r w:rsidRPr="00EF5D31">
        <w:rPr>
          <w:vertAlign w:val="subscript"/>
        </w:rPr>
        <w:t>,1</w:t>
      </w:r>
      <w:r>
        <w:t>&gt;  &lt;cp</w:t>
      </w:r>
      <w:r>
        <w:rPr>
          <w:vertAlign w:val="subscript"/>
        </w:rPr>
        <w:t>2</w:t>
      </w:r>
      <w:r w:rsidRPr="00EF5D31">
        <w:rPr>
          <w:vertAlign w:val="subscript"/>
        </w:rPr>
        <w:t>,1</w:t>
      </w:r>
      <w:r>
        <w:t>&gt;  &lt;a</w:t>
      </w:r>
      <w:r>
        <w:rPr>
          <w:vertAlign w:val="subscript"/>
        </w:rPr>
        <w:t>2</w:t>
      </w:r>
      <w:r w:rsidRPr="00EF5D31">
        <w:rPr>
          <w:vertAlign w:val="subscript"/>
        </w:rPr>
        <w:t>,1</w:t>
      </w:r>
      <w:r>
        <w:t>&gt;  &lt;k</w:t>
      </w:r>
      <w:r>
        <w:rPr>
          <w:vertAlign w:val="subscript"/>
        </w:rPr>
        <w:t>2</w:t>
      </w:r>
      <w:r w:rsidRPr="00EF5D31">
        <w:rPr>
          <w:vertAlign w:val="subscript"/>
        </w:rPr>
        <w:t>,1</w:t>
      </w:r>
      <w:r>
        <w:t xml:space="preserve">&gt;  </w:t>
      </w:r>
      <w:bookmarkStart w:id="33" w:name="OLE_LINK30"/>
      <w:bookmarkStart w:id="34" w:name="OLE_LINK35"/>
      <w:r>
        <w:t>&lt;</w:t>
      </w:r>
      <w:r>
        <w:rPr>
          <w:lang w:val="el-GR"/>
        </w:rPr>
        <w:t>μ</w:t>
      </w:r>
      <w:r>
        <w:rPr>
          <w:vertAlign w:val="subscript"/>
        </w:rPr>
        <w:t>2</w:t>
      </w:r>
      <w:r w:rsidRPr="00EF5D31">
        <w:rPr>
          <w:vertAlign w:val="subscript"/>
        </w:rPr>
        <w:t>,1</w:t>
      </w:r>
      <w:r>
        <w:t xml:space="preserve">&gt; </w:t>
      </w:r>
      <w:bookmarkEnd w:id="29"/>
      <w:bookmarkEnd w:id="30"/>
      <w:bookmarkEnd w:id="33"/>
      <w:bookmarkEnd w:id="34"/>
      <w:r w:rsidR="00607886">
        <w:t xml:space="preserve"> &lt;vf</w:t>
      </w:r>
      <w:r w:rsidR="00607886">
        <w:rPr>
          <w:vertAlign w:val="subscript"/>
        </w:rPr>
        <w:t>2</w:t>
      </w:r>
      <w:r w:rsidR="00607886" w:rsidRPr="00EF5D31">
        <w:rPr>
          <w:vertAlign w:val="subscript"/>
        </w:rPr>
        <w:t>,1</w:t>
      </w:r>
      <w:r w:rsidR="00607886">
        <w:t>&gt;</w:t>
      </w:r>
    </w:p>
    <w:p w:rsidR="002F5C6C" w:rsidRDefault="002F5C6C" w:rsidP="002F5C6C">
      <w:pPr>
        <w:spacing w:after="0"/>
        <w:jc w:val="both"/>
      </w:pPr>
      <w:r>
        <w:t>.....</w:t>
      </w:r>
    </w:p>
    <w:p w:rsidR="002F5C6C" w:rsidRDefault="002F5C6C" w:rsidP="002F5C6C">
      <w:pPr>
        <w:spacing w:after="0"/>
        <w:jc w:val="both"/>
      </w:pPr>
      <w:bookmarkStart w:id="35" w:name="OLE_LINK17"/>
      <w:bookmarkStart w:id="36" w:name="OLE_LINK18"/>
      <w:r>
        <w:t>&lt;</w:t>
      </w:r>
      <w:bookmarkStart w:id="37" w:name="OLE_LINK54"/>
      <w:bookmarkStart w:id="38" w:name="OLE_LINK55"/>
      <w:r>
        <w:t>log</w:t>
      </w:r>
      <w:r w:rsidRPr="002F5C6C">
        <w:rPr>
          <w:vertAlign w:val="subscript"/>
        </w:rPr>
        <w:t>10</w:t>
      </w:r>
      <w:bookmarkStart w:id="39" w:name="OLE_LINK56"/>
      <w:bookmarkStart w:id="40" w:name="OLE_LINK57"/>
      <w:bookmarkEnd w:id="37"/>
      <w:bookmarkEnd w:id="38"/>
      <w:r>
        <w:rPr>
          <w:lang w:val="el-GR"/>
        </w:rPr>
        <w:t>ρ</w:t>
      </w:r>
      <w:r>
        <w:rPr>
          <w:vertAlign w:val="subscript"/>
        </w:rPr>
        <w:t>M</w:t>
      </w:r>
      <w:r>
        <w:t xml:space="preserve">&gt; </w:t>
      </w:r>
      <w:bookmarkStart w:id="41" w:name="OLE_LINK58"/>
      <w:bookmarkStart w:id="42" w:name="OLE_LINK59"/>
      <w:r>
        <w:t xml:space="preserve"> </w:t>
      </w:r>
      <w:bookmarkEnd w:id="39"/>
      <w:bookmarkEnd w:id="40"/>
      <w:r>
        <w:t>&lt;</w:t>
      </w:r>
      <w:r>
        <w:rPr>
          <w:lang w:val="el-GR"/>
        </w:rPr>
        <w:t>ρ</w:t>
      </w:r>
      <w:r>
        <w:rPr>
          <w:vertAlign w:val="subscript"/>
        </w:rPr>
        <w:t>M</w:t>
      </w:r>
      <w:r>
        <w:t xml:space="preserve">&gt; </w:t>
      </w:r>
      <w:bookmarkEnd w:id="41"/>
      <w:bookmarkEnd w:id="42"/>
      <w:r>
        <w:t xml:space="preserve"> &lt;e</w:t>
      </w:r>
      <w:r w:rsidRPr="00F21E1F">
        <w:rPr>
          <w:vertAlign w:val="subscript"/>
        </w:rPr>
        <w:t>1</w:t>
      </w:r>
      <w:r>
        <w:t xml:space="preserve">&gt; </w:t>
      </w:r>
      <w:r w:rsidR="00607886">
        <w:t>&lt;T</w:t>
      </w:r>
      <w:r w:rsidR="00607886">
        <w:rPr>
          <w:vertAlign w:val="subscript"/>
        </w:rPr>
        <w:t>M</w:t>
      </w:r>
      <w:r w:rsidR="00607886" w:rsidRPr="00EF5D31">
        <w:rPr>
          <w:vertAlign w:val="subscript"/>
        </w:rPr>
        <w:t>,1</w:t>
      </w:r>
      <w:r w:rsidR="00607886">
        <w:t xml:space="preserve">&gt; </w:t>
      </w:r>
      <w:r>
        <w:t xml:space="preserve"> &lt;p</w:t>
      </w:r>
      <w:r>
        <w:rPr>
          <w:vertAlign w:val="subscript"/>
        </w:rPr>
        <w:t>M</w:t>
      </w:r>
      <w:r w:rsidRPr="00EF5D31">
        <w:rPr>
          <w:vertAlign w:val="subscript"/>
        </w:rPr>
        <w:t>,1</w:t>
      </w:r>
      <w:r>
        <w:t>&gt;  &lt;h</w:t>
      </w:r>
      <w:r>
        <w:rPr>
          <w:vertAlign w:val="subscript"/>
        </w:rPr>
        <w:t>M</w:t>
      </w:r>
      <w:r w:rsidRPr="00EF5D31">
        <w:rPr>
          <w:vertAlign w:val="subscript"/>
        </w:rPr>
        <w:t>,1</w:t>
      </w:r>
      <w:r>
        <w:t>&gt;  &lt;s</w:t>
      </w:r>
      <w:r>
        <w:rPr>
          <w:vertAlign w:val="subscript"/>
        </w:rPr>
        <w:t>M</w:t>
      </w:r>
      <w:r w:rsidRPr="00EF5D31">
        <w:rPr>
          <w:vertAlign w:val="subscript"/>
        </w:rPr>
        <w:t>,1</w:t>
      </w:r>
      <w:r>
        <w:t>&gt;  &lt;cp</w:t>
      </w:r>
      <w:r>
        <w:rPr>
          <w:vertAlign w:val="subscript"/>
        </w:rPr>
        <w:t>M</w:t>
      </w:r>
      <w:r w:rsidRPr="00EF5D31">
        <w:rPr>
          <w:vertAlign w:val="subscript"/>
        </w:rPr>
        <w:t>,1</w:t>
      </w:r>
      <w:r>
        <w:t>&gt;  &lt;a</w:t>
      </w:r>
      <w:r>
        <w:rPr>
          <w:vertAlign w:val="subscript"/>
        </w:rPr>
        <w:t>M</w:t>
      </w:r>
      <w:r w:rsidRPr="00EF5D31">
        <w:rPr>
          <w:vertAlign w:val="subscript"/>
        </w:rPr>
        <w:t>,1</w:t>
      </w:r>
      <w:r>
        <w:t>&gt;  &lt;k</w:t>
      </w:r>
      <w:r>
        <w:rPr>
          <w:vertAlign w:val="subscript"/>
        </w:rPr>
        <w:t>M</w:t>
      </w:r>
      <w:r w:rsidRPr="00EF5D31">
        <w:rPr>
          <w:vertAlign w:val="subscript"/>
        </w:rPr>
        <w:t>,1</w:t>
      </w:r>
      <w:r>
        <w:t xml:space="preserve">&gt;  </w:t>
      </w:r>
      <w:bookmarkStart w:id="43" w:name="OLE_LINK36"/>
      <w:bookmarkStart w:id="44" w:name="OLE_LINK37"/>
      <w:r>
        <w:t>&lt;</w:t>
      </w:r>
      <w:r>
        <w:rPr>
          <w:lang w:val="el-GR"/>
        </w:rPr>
        <w:t>μ</w:t>
      </w:r>
      <w:r>
        <w:rPr>
          <w:vertAlign w:val="subscript"/>
        </w:rPr>
        <w:t>M</w:t>
      </w:r>
      <w:r w:rsidRPr="00EF5D31">
        <w:rPr>
          <w:vertAlign w:val="subscript"/>
        </w:rPr>
        <w:t>,1</w:t>
      </w:r>
      <w:r>
        <w:t xml:space="preserve">&gt;  </w:t>
      </w:r>
      <w:bookmarkEnd w:id="43"/>
      <w:bookmarkEnd w:id="44"/>
      <w:r w:rsidR="00607886">
        <w:t xml:space="preserve"> &lt;vf</w:t>
      </w:r>
      <w:r w:rsidR="00607886">
        <w:rPr>
          <w:vertAlign w:val="subscript"/>
        </w:rPr>
        <w:t>M</w:t>
      </w:r>
      <w:r w:rsidR="00607886" w:rsidRPr="00EF5D31">
        <w:rPr>
          <w:vertAlign w:val="subscript"/>
        </w:rPr>
        <w:t>,1</w:t>
      </w:r>
      <w:r w:rsidR="00607886">
        <w:t xml:space="preserve">&gt;  </w:t>
      </w:r>
    </w:p>
    <w:p w:rsidR="002F5C6C" w:rsidRDefault="002F5C6C" w:rsidP="002F5C6C">
      <w:pPr>
        <w:spacing w:after="0"/>
        <w:jc w:val="both"/>
      </w:pPr>
      <w:bookmarkStart w:id="45" w:name="OLE_LINK20"/>
      <w:bookmarkStart w:id="46" w:name="OLE_LINK21"/>
      <w:bookmarkStart w:id="47" w:name="OLE_LINK19"/>
      <w:bookmarkEnd w:id="17"/>
      <w:bookmarkEnd w:id="18"/>
      <w:bookmarkEnd w:id="35"/>
      <w:bookmarkEnd w:id="36"/>
      <w:r>
        <w:t>&lt;log</w:t>
      </w:r>
      <w:r w:rsidRPr="002F5C6C">
        <w:rPr>
          <w:vertAlign w:val="subscript"/>
        </w:rPr>
        <w:t>10</w:t>
      </w:r>
      <w:r>
        <w:rPr>
          <w:lang w:val="el-GR"/>
        </w:rPr>
        <w:t>ρ</w:t>
      </w:r>
      <w:r w:rsidRPr="00F21E1F">
        <w:rPr>
          <w:vertAlign w:val="subscript"/>
        </w:rPr>
        <w:t>1</w:t>
      </w:r>
      <w:r>
        <w:t>&gt;  &lt;</w:t>
      </w:r>
      <w:r>
        <w:rPr>
          <w:lang w:val="el-GR"/>
        </w:rPr>
        <w:t>ρ</w:t>
      </w:r>
      <w:r>
        <w:rPr>
          <w:vertAlign w:val="subscript"/>
        </w:rPr>
        <w:t>1</w:t>
      </w:r>
      <w:r>
        <w:t>&gt;  &lt;e</w:t>
      </w:r>
      <w:r>
        <w:rPr>
          <w:vertAlign w:val="subscript"/>
        </w:rPr>
        <w:t>2</w:t>
      </w:r>
      <w:r>
        <w:t xml:space="preserve">&gt;  </w:t>
      </w:r>
      <w:r w:rsidR="00607886">
        <w:t>&lt;T</w:t>
      </w:r>
      <w:r w:rsidR="00607886" w:rsidRPr="00EF5D31">
        <w:rPr>
          <w:vertAlign w:val="subscript"/>
        </w:rPr>
        <w:t>1,</w:t>
      </w:r>
      <w:r w:rsidR="00607886">
        <w:rPr>
          <w:vertAlign w:val="subscript"/>
        </w:rPr>
        <w:t>2</w:t>
      </w:r>
      <w:r w:rsidR="00607886">
        <w:t xml:space="preserve">&gt; </w:t>
      </w:r>
      <w:r>
        <w:t>&lt;p</w:t>
      </w:r>
      <w:r w:rsidRPr="00EF5D31">
        <w:rPr>
          <w:vertAlign w:val="subscript"/>
        </w:rPr>
        <w:t>1,</w:t>
      </w:r>
      <w:r>
        <w:rPr>
          <w:vertAlign w:val="subscript"/>
        </w:rPr>
        <w:t>2</w:t>
      </w:r>
      <w:r>
        <w:t>&gt;  &lt;h</w:t>
      </w:r>
      <w:r w:rsidRPr="00EF5D31">
        <w:rPr>
          <w:vertAlign w:val="subscript"/>
        </w:rPr>
        <w:t>1,</w:t>
      </w:r>
      <w:r>
        <w:rPr>
          <w:vertAlign w:val="subscript"/>
        </w:rPr>
        <w:t>2</w:t>
      </w:r>
      <w:r>
        <w:t>&gt;  &lt;s</w:t>
      </w:r>
      <w:r w:rsidRPr="00EF5D31">
        <w:rPr>
          <w:vertAlign w:val="subscript"/>
        </w:rPr>
        <w:t>1,</w:t>
      </w:r>
      <w:r>
        <w:rPr>
          <w:vertAlign w:val="subscript"/>
        </w:rPr>
        <w:t>2</w:t>
      </w:r>
      <w:r>
        <w:t>&gt;  &lt;cp</w:t>
      </w:r>
      <w:r w:rsidRPr="00EF5D31">
        <w:rPr>
          <w:vertAlign w:val="subscript"/>
        </w:rPr>
        <w:t>1,</w:t>
      </w:r>
      <w:r>
        <w:rPr>
          <w:vertAlign w:val="subscript"/>
        </w:rPr>
        <w:t>2</w:t>
      </w:r>
      <w:r>
        <w:t>&gt;  &lt;a</w:t>
      </w:r>
      <w:r w:rsidRPr="00EF5D31">
        <w:rPr>
          <w:vertAlign w:val="subscript"/>
        </w:rPr>
        <w:t>1,</w:t>
      </w:r>
      <w:r>
        <w:rPr>
          <w:vertAlign w:val="subscript"/>
        </w:rPr>
        <w:t>2</w:t>
      </w:r>
      <w:r>
        <w:t>&gt;  &lt;k</w:t>
      </w:r>
      <w:r w:rsidRPr="00EF5D31">
        <w:rPr>
          <w:vertAlign w:val="subscript"/>
        </w:rPr>
        <w:t>1,</w:t>
      </w:r>
      <w:r>
        <w:rPr>
          <w:vertAlign w:val="subscript"/>
        </w:rPr>
        <w:t>2</w:t>
      </w:r>
      <w:r>
        <w:t xml:space="preserve">&gt;  </w:t>
      </w:r>
      <w:bookmarkStart w:id="48" w:name="OLE_LINK38"/>
      <w:bookmarkStart w:id="49" w:name="OLE_LINK39"/>
      <w:r>
        <w:t>&lt;</w:t>
      </w:r>
      <w:r>
        <w:rPr>
          <w:lang w:val="el-GR"/>
        </w:rPr>
        <w:t>μ</w:t>
      </w:r>
      <w:r w:rsidRPr="00EF5D31">
        <w:rPr>
          <w:vertAlign w:val="subscript"/>
        </w:rPr>
        <w:t>1,</w:t>
      </w:r>
      <w:r>
        <w:rPr>
          <w:vertAlign w:val="subscript"/>
        </w:rPr>
        <w:t>2</w:t>
      </w:r>
      <w:r>
        <w:t xml:space="preserve">&gt;  </w:t>
      </w:r>
      <w:bookmarkEnd w:id="48"/>
      <w:bookmarkEnd w:id="49"/>
      <w:r w:rsidR="00607886">
        <w:t xml:space="preserve"> &lt;vf</w:t>
      </w:r>
      <w:r w:rsidR="00607886" w:rsidRPr="00EF5D31">
        <w:rPr>
          <w:vertAlign w:val="subscript"/>
        </w:rPr>
        <w:t>1,</w:t>
      </w:r>
      <w:r w:rsidR="00607886">
        <w:rPr>
          <w:vertAlign w:val="subscript"/>
        </w:rPr>
        <w:t>2</w:t>
      </w:r>
      <w:r w:rsidR="00607886">
        <w:t xml:space="preserve">&gt;  </w:t>
      </w:r>
    </w:p>
    <w:bookmarkEnd w:id="45"/>
    <w:bookmarkEnd w:id="46"/>
    <w:p w:rsidR="002F5C6C" w:rsidRDefault="002F5C6C" w:rsidP="002F5C6C">
      <w:pPr>
        <w:spacing w:after="0"/>
        <w:jc w:val="both"/>
      </w:pPr>
      <w:r>
        <w:t>&lt;log</w:t>
      </w:r>
      <w:r w:rsidRPr="002F5C6C">
        <w:rPr>
          <w:vertAlign w:val="subscript"/>
        </w:rPr>
        <w:t>10</w:t>
      </w:r>
      <w:r>
        <w:rPr>
          <w:lang w:val="el-GR"/>
        </w:rPr>
        <w:t>ρ</w:t>
      </w:r>
      <w:r w:rsidRPr="00F21E1F">
        <w:rPr>
          <w:vertAlign w:val="subscript"/>
        </w:rPr>
        <w:t>2</w:t>
      </w:r>
      <w:r>
        <w:t>&gt;   &lt;</w:t>
      </w:r>
      <w:r>
        <w:rPr>
          <w:lang w:val="el-GR"/>
        </w:rPr>
        <w:t>ρ</w:t>
      </w:r>
      <w:r>
        <w:rPr>
          <w:vertAlign w:val="subscript"/>
        </w:rPr>
        <w:t>2</w:t>
      </w:r>
      <w:r>
        <w:t>&gt; &lt;e</w:t>
      </w:r>
      <w:r>
        <w:rPr>
          <w:vertAlign w:val="subscript"/>
        </w:rPr>
        <w:t>2</w:t>
      </w:r>
      <w:r>
        <w:t xml:space="preserve">&gt; </w:t>
      </w:r>
      <w:r w:rsidR="00607886">
        <w:t>&lt;T</w:t>
      </w:r>
      <w:r w:rsidR="00607886">
        <w:rPr>
          <w:vertAlign w:val="subscript"/>
        </w:rPr>
        <w:t>2</w:t>
      </w:r>
      <w:r w:rsidR="00607886" w:rsidRPr="00EF5D31">
        <w:rPr>
          <w:vertAlign w:val="subscript"/>
        </w:rPr>
        <w:t>,</w:t>
      </w:r>
      <w:r w:rsidR="00607886">
        <w:rPr>
          <w:vertAlign w:val="subscript"/>
        </w:rPr>
        <w:t>2</w:t>
      </w:r>
      <w:r w:rsidR="00607886">
        <w:t xml:space="preserve">&gt; </w:t>
      </w:r>
      <w:r>
        <w:t xml:space="preserve"> &lt;p</w:t>
      </w:r>
      <w:r>
        <w:rPr>
          <w:vertAlign w:val="subscript"/>
        </w:rPr>
        <w:t>2</w:t>
      </w:r>
      <w:r w:rsidRPr="00EF5D31">
        <w:rPr>
          <w:vertAlign w:val="subscript"/>
        </w:rPr>
        <w:t>,</w:t>
      </w:r>
      <w:r>
        <w:rPr>
          <w:vertAlign w:val="subscript"/>
        </w:rPr>
        <w:t>2</w:t>
      </w:r>
      <w:r>
        <w:t>&gt;  &lt;h</w:t>
      </w:r>
      <w:r>
        <w:rPr>
          <w:vertAlign w:val="subscript"/>
        </w:rPr>
        <w:t>2</w:t>
      </w:r>
      <w:r w:rsidRPr="00EF5D31">
        <w:rPr>
          <w:vertAlign w:val="subscript"/>
        </w:rPr>
        <w:t>,</w:t>
      </w:r>
      <w:r>
        <w:rPr>
          <w:vertAlign w:val="subscript"/>
        </w:rPr>
        <w:t>2</w:t>
      </w:r>
      <w:r>
        <w:t>&gt;  &lt;s</w:t>
      </w:r>
      <w:r>
        <w:rPr>
          <w:vertAlign w:val="subscript"/>
        </w:rPr>
        <w:t>2</w:t>
      </w:r>
      <w:r w:rsidRPr="00EF5D31">
        <w:rPr>
          <w:vertAlign w:val="subscript"/>
        </w:rPr>
        <w:t>,</w:t>
      </w:r>
      <w:r>
        <w:rPr>
          <w:vertAlign w:val="subscript"/>
        </w:rPr>
        <w:t>2</w:t>
      </w:r>
      <w:r>
        <w:t>&gt;  &lt;cp</w:t>
      </w:r>
      <w:r>
        <w:rPr>
          <w:vertAlign w:val="subscript"/>
        </w:rPr>
        <w:t>2</w:t>
      </w:r>
      <w:r w:rsidRPr="00EF5D31">
        <w:rPr>
          <w:vertAlign w:val="subscript"/>
        </w:rPr>
        <w:t>,</w:t>
      </w:r>
      <w:r>
        <w:rPr>
          <w:vertAlign w:val="subscript"/>
        </w:rPr>
        <w:t>2</w:t>
      </w:r>
      <w:r>
        <w:t>&gt;  &lt;a</w:t>
      </w:r>
      <w:r>
        <w:rPr>
          <w:vertAlign w:val="subscript"/>
        </w:rPr>
        <w:t>2</w:t>
      </w:r>
      <w:r w:rsidRPr="00EF5D31">
        <w:rPr>
          <w:vertAlign w:val="subscript"/>
        </w:rPr>
        <w:t>,</w:t>
      </w:r>
      <w:r>
        <w:rPr>
          <w:vertAlign w:val="subscript"/>
        </w:rPr>
        <w:t>2</w:t>
      </w:r>
      <w:r>
        <w:t>&gt;  &lt;k</w:t>
      </w:r>
      <w:r>
        <w:rPr>
          <w:vertAlign w:val="subscript"/>
        </w:rPr>
        <w:t>2</w:t>
      </w:r>
      <w:r w:rsidRPr="00EF5D31">
        <w:rPr>
          <w:vertAlign w:val="subscript"/>
        </w:rPr>
        <w:t>,</w:t>
      </w:r>
      <w:r>
        <w:rPr>
          <w:vertAlign w:val="subscript"/>
        </w:rPr>
        <w:t>2</w:t>
      </w:r>
      <w:r>
        <w:t xml:space="preserve">&gt;  </w:t>
      </w:r>
      <w:bookmarkStart w:id="50" w:name="OLE_LINK41"/>
      <w:bookmarkStart w:id="51" w:name="OLE_LINK42"/>
      <w:r>
        <w:t>&lt;</w:t>
      </w:r>
      <w:r>
        <w:rPr>
          <w:lang w:val="el-GR"/>
        </w:rPr>
        <w:t>μ</w:t>
      </w:r>
      <w:r>
        <w:rPr>
          <w:vertAlign w:val="subscript"/>
        </w:rPr>
        <w:t>2</w:t>
      </w:r>
      <w:r w:rsidRPr="00EF5D31">
        <w:rPr>
          <w:vertAlign w:val="subscript"/>
        </w:rPr>
        <w:t>,</w:t>
      </w:r>
      <w:r>
        <w:rPr>
          <w:vertAlign w:val="subscript"/>
        </w:rPr>
        <w:t>2</w:t>
      </w:r>
      <w:r>
        <w:t>&gt;</w:t>
      </w:r>
      <w:r w:rsidR="00607886">
        <w:t xml:space="preserve"> &lt;vf</w:t>
      </w:r>
      <w:r w:rsidR="00607886">
        <w:rPr>
          <w:vertAlign w:val="subscript"/>
        </w:rPr>
        <w:t>2</w:t>
      </w:r>
      <w:r w:rsidR="00607886" w:rsidRPr="00EF5D31">
        <w:rPr>
          <w:vertAlign w:val="subscript"/>
        </w:rPr>
        <w:t>,</w:t>
      </w:r>
      <w:r w:rsidR="00607886">
        <w:rPr>
          <w:vertAlign w:val="subscript"/>
        </w:rPr>
        <w:t>2</w:t>
      </w:r>
      <w:r w:rsidR="00607886">
        <w:t xml:space="preserve">&gt;  </w:t>
      </w:r>
      <w:r>
        <w:t xml:space="preserve">  </w:t>
      </w:r>
      <w:bookmarkEnd w:id="50"/>
      <w:bookmarkEnd w:id="51"/>
    </w:p>
    <w:p w:rsidR="002F5C6C" w:rsidRDefault="002F5C6C" w:rsidP="002F5C6C">
      <w:pPr>
        <w:spacing w:after="0"/>
        <w:jc w:val="both"/>
      </w:pPr>
      <w:r>
        <w:t>.....</w:t>
      </w:r>
    </w:p>
    <w:p w:rsidR="002F5C6C" w:rsidRDefault="002F5C6C" w:rsidP="002F5C6C">
      <w:pPr>
        <w:spacing w:after="0"/>
        <w:jc w:val="both"/>
      </w:pPr>
      <w:bookmarkStart w:id="52" w:name="OLE_LINK63"/>
      <w:bookmarkStart w:id="53" w:name="OLE_LINK64"/>
      <w:r>
        <w:t>&lt;</w:t>
      </w:r>
      <w:bookmarkEnd w:id="52"/>
      <w:bookmarkEnd w:id="53"/>
      <w:r>
        <w:t>log</w:t>
      </w:r>
      <w:r w:rsidRPr="002F5C6C">
        <w:rPr>
          <w:vertAlign w:val="subscript"/>
        </w:rPr>
        <w:t>10</w:t>
      </w:r>
      <w:r>
        <w:rPr>
          <w:lang w:val="el-GR"/>
        </w:rPr>
        <w:t>ρ</w:t>
      </w:r>
      <w:r>
        <w:rPr>
          <w:vertAlign w:val="subscript"/>
        </w:rPr>
        <w:t>M</w:t>
      </w:r>
      <w:r>
        <w:t>&gt;  &lt;</w:t>
      </w:r>
      <w:r>
        <w:rPr>
          <w:lang w:val="el-GR"/>
        </w:rPr>
        <w:t>ρ</w:t>
      </w:r>
      <w:r>
        <w:rPr>
          <w:vertAlign w:val="subscript"/>
        </w:rPr>
        <w:t>M</w:t>
      </w:r>
      <w:r>
        <w:t>&gt;  &lt;e</w:t>
      </w:r>
      <w:r>
        <w:rPr>
          <w:vertAlign w:val="subscript"/>
        </w:rPr>
        <w:t>2</w:t>
      </w:r>
      <w:r>
        <w:t xml:space="preserve">&gt;  </w:t>
      </w:r>
      <w:r w:rsidR="00607886">
        <w:t>&lt;T</w:t>
      </w:r>
      <w:r w:rsidR="00607886">
        <w:rPr>
          <w:vertAlign w:val="subscript"/>
        </w:rPr>
        <w:t>M</w:t>
      </w:r>
      <w:r w:rsidR="00607886" w:rsidRPr="00EF5D31">
        <w:rPr>
          <w:vertAlign w:val="subscript"/>
        </w:rPr>
        <w:t>,</w:t>
      </w:r>
      <w:r w:rsidR="00607886">
        <w:rPr>
          <w:vertAlign w:val="subscript"/>
        </w:rPr>
        <w:t>2</w:t>
      </w:r>
      <w:r w:rsidR="00607886">
        <w:t xml:space="preserve">&gt; </w:t>
      </w:r>
      <w:r>
        <w:t>&lt;p</w:t>
      </w:r>
      <w:r>
        <w:rPr>
          <w:vertAlign w:val="subscript"/>
        </w:rPr>
        <w:t>M</w:t>
      </w:r>
      <w:r w:rsidRPr="00EF5D31">
        <w:rPr>
          <w:vertAlign w:val="subscript"/>
        </w:rPr>
        <w:t>,</w:t>
      </w:r>
      <w:r>
        <w:rPr>
          <w:vertAlign w:val="subscript"/>
        </w:rPr>
        <w:t>2</w:t>
      </w:r>
      <w:r>
        <w:t>&gt;  &lt;h</w:t>
      </w:r>
      <w:r>
        <w:rPr>
          <w:vertAlign w:val="subscript"/>
        </w:rPr>
        <w:t>M</w:t>
      </w:r>
      <w:r w:rsidRPr="00EF5D31">
        <w:rPr>
          <w:vertAlign w:val="subscript"/>
        </w:rPr>
        <w:t>,</w:t>
      </w:r>
      <w:r>
        <w:rPr>
          <w:vertAlign w:val="subscript"/>
        </w:rPr>
        <w:t>2</w:t>
      </w:r>
      <w:r>
        <w:t>&gt;  &lt;s</w:t>
      </w:r>
      <w:r>
        <w:rPr>
          <w:vertAlign w:val="subscript"/>
        </w:rPr>
        <w:t>M</w:t>
      </w:r>
      <w:r w:rsidRPr="00EF5D31">
        <w:rPr>
          <w:vertAlign w:val="subscript"/>
        </w:rPr>
        <w:t>,</w:t>
      </w:r>
      <w:r>
        <w:rPr>
          <w:vertAlign w:val="subscript"/>
        </w:rPr>
        <w:t>2</w:t>
      </w:r>
      <w:r>
        <w:t>&gt;  &lt;cp</w:t>
      </w:r>
      <w:r>
        <w:rPr>
          <w:vertAlign w:val="subscript"/>
        </w:rPr>
        <w:t>M</w:t>
      </w:r>
      <w:r w:rsidRPr="00EF5D31">
        <w:rPr>
          <w:vertAlign w:val="subscript"/>
        </w:rPr>
        <w:t>,</w:t>
      </w:r>
      <w:r>
        <w:rPr>
          <w:vertAlign w:val="subscript"/>
        </w:rPr>
        <w:t>2</w:t>
      </w:r>
      <w:r>
        <w:t>&gt;  &lt;a</w:t>
      </w:r>
      <w:r>
        <w:rPr>
          <w:vertAlign w:val="subscript"/>
        </w:rPr>
        <w:t>M</w:t>
      </w:r>
      <w:r w:rsidRPr="00EF5D31">
        <w:rPr>
          <w:vertAlign w:val="subscript"/>
        </w:rPr>
        <w:t>,</w:t>
      </w:r>
      <w:r>
        <w:rPr>
          <w:vertAlign w:val="subscript"/>
        </w:rPr>
        <w:t>2</w:t>
      </w:r>
      <w:r>
        <w:t>&gt;  &lt;k</w:t>
      </w:r>
      <w:r>
        <w:rPr>
          <w:vertAlign w:val="subscript"/>
        </w:rPr>
        <w:t>M</w:t>
      </w:r>
      <w:r w:rsidRPr="00EF5D31">
        <w:rPr>
          <w:vertAlign w:val="subscript"/>
        </w:rPr>
        <w:t>,</w:t>
      </w:r>
      <w:r>
        <w:rPr>
          <w:vertAlign w:val="subscript"/>
        </w:rPr>
        <w:t>2</w:t>
      </w:r>
      <w:r>
        <w:t xml:space="preserve">&gt;  </w:t>
      </w:r>
      <w:bookmarkStart w:id="54" w:name="OLE_LINK43"/>
      <w:bookmarkStart w:id="55" w:name="OLE_LINK44"/>
      <w:r>
        <w:t>&lt;</w:t>
      </w:r>
      <w:r>
        <w:rPr>
          <w:lang w:val="el-GR"/>
        </w:rPr>
        <w:t>μ</w:t>
      </w:r>
      <w:r>
        <w:rPr>
          <w:vertAlign w:val="subscript"/>
        </w:rPr>
        <w:t>M</w:t>
      </w:r>
      <w:r w:rsidRPr="00EF5D31">
        <w:rPr>
          <w:vertAlign w:val="subscript"/>
        </w:rPr>
        <w:t>,</w:t>
      </w:r>
      <w:r>
        <w:rPr>
          <w:vertAlign w:val="subscript"/>
        </w:rPr>
        <w:t>2</w:t>
      </w:r>
      <w:r>
        <w:t>&gt;</w:t>
      </w:r>
      <w:r w:rsidR="00607886">
        <w:t xml:space="preserve"> &lt;vf</w:t>
      </w:r>
      <w:r w:rsidR="00607886">
        <w:rPr>
          <w:vertAlign w:val="subscript"/>
        </w:rPr>
        <w:t>M</w:t>
      </w:r>
      <w:r w:rsidR="00607886" w:rsidRPr="00EF5D31">
        <w:rPr>
          <w:vertAlign w:val="subscript"/>
        </w:rPr>
        <w:t>,</w:t>
      </w:r>
      <w:r w:rsidR="00607886">
        <w:rPr>
          <w:vertAlign w:val="subscript"/>
        </w:rPr>
        <w:t>2</w:t>
      </w:r>
      <w:r w:rsidR="00607886">
        <w:t xml:space="preserve">&gt;  </w:t>
      </w:r>
      <w:r>
        <w:t xml:space="preserve">  </w:t>
      </w:r>
      <w:bookmarkEnd w:id="54"/>
      <w:bookmarkEnd w:id="55"/>
    </w:p>
    <w:p w:rsidR="002F5C6C" w:rsidRDefault="00607886" w:rsidP="002F5C6C">
      <w:pPr>
        <w:spacing w:after="0"/>
        <w:jc w:val="both"/>
      </w:pPr>
      <w:bookmarkStart w:id="56" w:name="OLE_LINK22"/>
      <w:bookmarkStart w:id="57" w:name="OLE_LINK23"/>
      <w:bookmarkEnd w:id="47"/>
      <w:r>
        <w:t>&lt;</w:t>
      </w:r>
      <w:r w:rsidR="002F5C6C">
        <w:t>log</w:t>
      </w:r>
      <w:r w:rsidR="002F5C6C" w:rsidRPr="002F5C6C">
        <w:rPr>
          <w:vertAlign w:val="subscript"/>
        </w:rPr>
        <w:t>10</w:t>
      </w:r>
      <w:r w:rsidR="002F5C6C">
        <w:rPr>
          <w:lang w:val="el-GR"/>
        </w:rPr>
        <w:t>ρ</w:t>
      </w:r>
      <w:r w:rsidR="002F5C6C" w:rsidRPr="00F21E1F">
        <w:rPr>
          <w:vertAlign w:val="subscript"/>
        </w:rPr>
        <w:t>1</w:t>
      </w:r>
      <w:r w:rsidR="002F5C6C">
        <w:t>&gt;   &lt;</w:t>
      </w:r>
      <w:r w:rsidR="002F5C6C">
        <w:rPr>
          <w:lang w:val="el-GR"/>
        </w:rPr>
        <w:t>ρ</w:t>
      </w:r>
      <w:r w:rsidR="002F5C6C">
        <w:rPr>
          <w:vertAlign w:val="subscript"/>
        </w:rPr>
        <w:t>1</w:t>
      </w:r>
      <w:r w:rsidR="002F5C6C">
        <w:t>&gt; &lt;e</w:t>
      </w:r>
      <w:r w:rsidR="002F5C6C">
        <w:rPr>
          <w:vertAlign w:val="subscript"/>
        </w:rPr>
        <w:t>3</w:t>
      </w:r>
      <w:r w:rsidR="002F5C6C">
        <w:t xml:space="preserve">&gt; </w:t>
      </w:r>
      <w:r>
        <w:t>&lt;T</w:t>
      </w:r>
      <w:r w:rsidRPr="00EF5D31">
        <w:rPr>
          <w:vertAlign w:val="subscript"/>
        </w:rPr>
        <w:t>1,</w:t>
      </w:r>
      <w:r>
        <w:rPr>
          <w:vertAlign w:val="subscript"/>
        </w:rPr>
        <w:t>3</w:t>
      </w:r>
      <w:r>
        <w:t xml:space="preserve">&gt; </w:t>
      </w:r>
      <w:r w:rsidR="002F5C6C">
        <w:t xml:space="preserve"> &lt;p</w:t>
      </w:r>
      <w:r w:rsidR="002F5C6C" w:rsidRPr="00EF5D31">
        <w:rPr>
          <w:vertAlign w:val="subscript"/>
        </w:rPr>
        <w:t>1,</w:t>
      </w:r>
      <w:r w:rsidR="002F5C6C">
        <w:rPr>
          <w:vertAlign w:val="subscript"/>
        </w:rPr>
        <w:t>3</w:t>
      </w:r>
      <w:r w:rsidR="002F5C6C">
        <w:t>&gt;  &lt;h</w:t>
      </w:r>
      <w:r w:rsidR="002F5C6C" w:rsidRPr="00EF5D31">
        <w:rPr>
          <w:vertAlign w:val="subscript"/>
        </w:rPr>
        <w:t>1,</w:t>
      </w:r>
      <w:r w:rsidR="002F5C6C">
        <w:rPr>
          <w:vertAlign w:val="subscript"/>
        </w:rPr>
        <w:t>3</w:t>
      </w:r>
      <w:r w:rsidR="002F5C6C">
        <w:t>&gt;  &lt;s</w:t>
      </w:r>
      <w:r w:rsidR="002F5C6C" w:rsidRPr="00EF5D31">
        <w:rPr>
          <w:vertAlign w:val="subscript"/>
        </w:rPr>
        <w:t>1,</w:t>
      </w:r>
      <w:r w:rsidR="002F5C6C">
        <w:rPr>
          <w:vertAlign w:val="subscript"/>
        </w:rPr>
        <w:t>3</w:t>
      </w:r>
      <w:r w:rsidR="002F5C6C">
        <w:t>&gt;  &lt;cp</w:t>
      </w:r>
      <w:r w:rsidR="002F5C6C" w:rsidRPr="00EF5D31">
        <w:rPr>
          <w:vertAlign w:val="subscript"/>
        </w:rPr>
        <w:t>1,</w:t>
      </w:r>
      <w:r w:rsidR="002F5C6C">
        <w:rPr>
          <w:vertAlign w:val="subscript"/>
        </w:rPr>
        <w:t>3</w:t>
      </w:r>
      <w:r w:rsidR="002F5C6C">
        <w:t>&gt;  &lt;a</w:t>
      </w:r>
      <w:r w:rsidR="002F5C6C" w:rsidRPr="00EF5D31">
        <w:rPr>
          <w:vertAlign w:val="subscript"/>
        </w:rPr>
        <w:t>1,</w:t>
      </w:r>
      <w:r w:rsidR="002F5C6C">
        <w:rPr>
          <w:vertAlign w:val="subscript"/>
        </w:rPr>
        <w:t>3</w:t>
      </w:r>
      <w:r w:rsidR="002F5C6C">
        <w:t>&gt;  &lt;k</w:t>
      </w:r>
      <w:r w:rsidR="002F5C6C" w:rsidRPr="00EF5D31">
        <w:rPr>
          <w:vertAlign w:val="subscript"/>
        </w:rPr>
        <w:t>1,</w:t>
      </w:r>
      <w:r w:rsidR="002F5C6C">
        <w:rPr>
          <w:vertAlign w:val="subscript"/>
        </w:rPr>
        <w:t>3</w:t>
      </w:r>
      <w:r w:rsidR="002F5C6C">
        <w:t xml:space="preserve">&gt;  </w:t>
      </w:r>
      <w:bookmarkStart w:id="58" w:name="OLE_LINK45"/>
      <w:bookmarkStart w:id="59" w:name="OLE_LINK46"/>
      <w:r w:rsidR="002F5C6C">
        <w:t>&lt;</w:t>
      </w:r>
      <w:r w:rsidR="002F5C6C">
        <w:rPr>
          <w:lang w:val="el-GR"/>
        </w:rPr>
        <w:t>μ</w:t>
      </w:r>
      <w:r w:rsidR="002F5C6C" w:rsidRPr="00EF5D31">
        <w:rPr>
          <w:vertAlign w:val="subscript"/>
        </w:rPr>
        <w:t>1,</w:t>
      </w:r>
      <w:r w:rsidR="002F5C6C">
        <w:rPr>
          <w:vertAlign w:val="subscript"/>
        </w:rPr>
        <w:t>3</w:t>
      </w:r>
      <w:r w:rsidR="002F5C6C">
        <w:t xml:space="preserve">&gt;  </w:t>
      </w:r>
      <w:bookmarkEnd w:id="58"/>
      <w:bookmarkEnd w:id="59"/>
      <w:r>
        <w:t xml:space="preserve"> &lt;vf</w:t>
      </w:r>
      <w:r w:rsidRPr="00EF5D31">
        <w:rPr>
          <w:vertAlign w:val="subscript"/>
        </w:rPr>
        <w:t>1,</w:t>
      </w:r>
      <w:r>
        <w:rPr>
          <w:vertAlign w:val="subscript"/>
        </w:rPr>
        <w:t>3</w:t>
      </w:r>
      <w:r>
        <w:t xml:space="preserve">&gt;  </w:t>
      </w:r>
    </w:p>
    <w:bookmarkEnd w:id="56"/>
    <w:bookmarkEnd w:id="57"/>
    <w:p w:rsidR="002F5C6C" w:rsidRDefault="002F5C6C" w:rsidP="002F5C6C">
      <w:pPr>
        <w:spacing w:after="0"/>
        <w:jc w:val="both"/>
      </w:pPr>
      <w:r>
        <w:t>...</w:t>
      </w:r>
    </w:p>
    <w:p w:rsidR="002F5C6C" w:rsidRDefault="002F5C6C" w:rsidP="002F5C6C">
      <w:pPr>
        <w:spacing w:after="0"/>
        <w:jc w:val="both"/>
      </w:pPr>
      <w:r>
        <w:t>...</w:t>
      </w:r>
    </w:p>
    <w:p w:rsidR="002F5C6C" w:rsidRDefault="002F5C6C" w:rsidP="002F5C6C">
      <w:pPr>
        <w:spacing w:after="0"/>
        <w:jc w:val="both"/>
      </w:pPr>
      <w:r>
        <w:t>...</w:t>
      </w:r>
    </w:p>
    <w:p w:rsidR="002F5C6C" w:rsidRDefault="002F5C6C" w:rsidP="002F5C6C">
      <w:pPr>
        <w:spacing w:after="0"/>
        <w:jc w:val="both"/>
      </w:pPr>
      <w:r>
        <w:t>&lt;log</w:t>
      </w:r>
      <w:r w:rsidRPr="002F5C6C">
        <w:rPr>
          <w:vertAlign w:val="subscript"/>
        </w:rPr>
        <w:t>10</w:t>
      </w:r>
      <w:r>
        <w:rPr>
          <w:lang w:val="el-GR"/>
        </w:rPr>
        <w:t>ρ</w:t>
      </w:r>
      <w:r>
        <w:rPr>
          <w:vertAlign w:val="subscript"/>
        </w:rPr>
        <w:t>M</w:t>
      </w:r>
      <w:r>
        <w:t>&gt; &lt;</w:t>
      </w:r>
      <w:r>
        <w:rPr>
          <w:lang w:val="el-GR"/>
        </w:rPr>
        <w:t>ρ</w:t>
      </w:r>
      <w:r>
        <w:rPr>
          <w:vertAlign w:val="subscript"/>
        </w:rPr>
        <w:t>M</w:t>
      </w:r>
      <w:r>
        <w:t>&gt;  &lt;</w:t>
      </w:r>
      <w:proofErr w:type="spellStart"/>
      <w:r>
        <w:t>e</w:t>
      </w:r>
      <w:r>
        <w:rPr>
          <w:vertAlign w:val="subscript"/>
        </w:rPr>
        <w:t>N</w:t>
      </w:r>
      <w:proofErr w:type="spellEnd"/>
      <w:r>
        <w:t xml:space="preserve">&gt; </w:t>
      </w:r>
      <w:r w:rsidR="00607886">
        <w:t>&lt;T</w:t>
      </w:r>
      <w:r w:rsidR="00607886">
        <w:rPr>
          <w:vertAlign w:val="subscript"/>
        </w:rPr>
        <w:t>M</w:t>
      </w:r>
      <w:r w:rsidR="00607886" w:rsidRPr="00EF5D31">
        <w:rPr>
          <w:vertAlign w:val="subscript"/>
        </w:rPr>
        <w:t>,</w:t>
      </w:r>
      <w:r w:rsidR="00607886">
        <w:rPr>
          <w:vertAlign w:val="subscript"/>
        </w:rPr>
        <w:t>N</w:t>
      </w:r>
      <w:r w:rsidR="00607886">
        <w:t xml:space="preserve">&gt; </w:t>
      </w:r>
      <w:r>
        <w:t>&lt;</w:t>
      </w:r>
      <w:bookmarkStart w:id="60" w:name="OLE_LINK24"/>
      <w:bookmarkStart w:id="61" w:name="OLE_LINK25"/>
      <w:proofErr w:type="spellStart"/>
      <w:r>
        <w:t>p</w:t>
      </w:r>
      <w:r>
        <w:rPr>
          <w:vertAlign w:val="subscript"/>
        </w:rPr>
        <w:t>M</w:t>
      </w:r>
      <w:r w:rsidRPr="00EF5D31">
        <w:rPr>
          <w:vertAlign w:val="subscript"/>
        </w:rPr>
        <w:t>,</w:t>
      </w:r>
      <w:r>
        <w:rPr>
          <w:vertAlign w:val="subscript"/>
        </w:rPr>
        <w:t>N</w:t>
      </w:r>
      <w:bookmarkEnd w:id="60"/>
      <w:bookmarkEnd w:id="61"/>
      <w:proofErr w:type="spellEnd"/>
      <w:r>
        <w:t>&gt; &lt;</w:t>
      </w:r>
      <w:proofErr w:type="spellStart"/>
      <w:r>
        <w:t>h</w:t>
      </w:r>
      <w:r>
        <w:rPr>
          <w:vertAlign w:val="subscript"/>
        </w:rPr>
        <w:t>M</w:t>
      </w:r>
      <w:r w:rsidRPr="00EF5D31">
        <w:rPr>
          <w:vertAlign w:val="subscript"/>
        </w:rPr>
        <w:t>,</w:t>
      </w:r>
      <w:r>
        <w:rPr>
          <w:vertAlign w:val="subscript"/>
        </w:rPr>
        <w:t>N</w:t>
      </w:r>
      <w:proofErr w:type="spellEnd"/>
      <w:r>
        <w:t>&gt; &lt;</w:t>
      </w:r>
      <w:proofErr w:type="spellStart"/>
      <w:r>
        <w:t>s</w:t>
      </w:r>
      <w:r>
        <w:rPr>
          <w:vertAlign w:val="subscript"/>
        </w:rPr>
        <w:t>M</w:t>
      </w:r>
      <w:r w:rsidRPr="00EF5D31">
        <w:rPr>
          <w:vertAlign w:val="subscript"/>
        </w:rPr>
        <w:t>,</w:t>
      </w:r>
      <w:r>
        <w:rPr>
          <w:vertAlign w:val="subscript"/>
        </w:rPr>
        <w:t>N</w:t>
      </w:r>
      <w:proofErr w:type="spellEnd"/>
      <w:r>
        <w:t>&gt; &lt;</w:t>
      </w:r>
      <w:proofErr w:type="spellStart"/>
      <w:r>
        <w:t>cp</w:t>
      </w:r>
      <w:r>
        <w:rPr>
          <w:vertAlign w:val="subscript"/>
        </w:rPr>
        <w:t>M</w:t>
      </w:r>
      <w:r w:rsidRPr="00EF5D31">
        <w:rPr>
          <w:vertAlign w:val="subscript"/>
        </w:rPr>
        <w:t>,</w:t>
      </w:r>
      <w:r>
        <w:rPr>
          <w:vertAlign w:val="subscript"/>
        </w:rPr>
        <w:t>N</w:t>
      </w:r>
      <w:proofErr w:type="spellEnd"/>
      <w:r>
        <w:t>&gt;  &lt;</w:t>
      </w:r>
      <w:proofErr w:type="spellStart"/>
      <w:r>
        <w:t>a</w:t>
      </w:r>
      <w:r>
        <w:rPr>
          <w:vertAlign w:val="subscript"/>
        </w:rPr>
        <w:t>M</w:t>
      </w:r>
      <w:r w:rsidRPr="00EF5D31">
        <w:rPr>
          <w:vertAlign w:val="subscript"/>
        </w:rPr>
        <w:t>,</w:t>
      </w:r>
      <w:r>
        <w:rPr>
          <w:vertAlign w:val="subscript"/>
        </w:rPr>
        <w:t>N</w:t>
      </w:r>
      <w:proofErr w:type="spellEnd"/>
      <w:r>
        <w:t>&gt;  &lt;</w:t>
      </w:r>
      <w:proofErr w:type="spellStart"/>
      <w:r>
        <w:t>k</w:t>
      </w:r>
      <w:r>
        <w:rPr>
          <w:vertAlign w:val="subscript"/>
        </w:rPr>
        <w:t>M</w:t>
      </w:r>
      <w:r w:rsidRPr="00EF5D31">
        <w:rPr>
          <w:vertAlign w:val="subscript"/>
        </w:rPr>
        <w:t>,</w:t>
      </w:r>
      <w:r>
        <w:rPr>
          <w:vertAlign w:val="subscript"/>
        </w:rPr>
        <w:t>N</w:t>
      </w:r>
      <w:proofErr w:type="spellEnd"/>
      <w:r>
        <w:t xml:space="preserve">&gt;  </w:t>
      </w:r>
      <w:bookmarkStart w:id="62" w:name="OLE_LINK47"/>
      <w:bookmarkStart w:id="63" w:name="OLE_LINK62"/>
      <w:r>
        <w:t>&lt;</w:t>
      </w:r>
      <w:r>
        <w:rPr>
          <w:lang w:val="el-GR"/>
        </w:rPr>
        <w:t>μ</w:t>
      </w:r>
      <w:r>
        <w:rPr>
          <w:vertAlign w:val="subscript"/>
        </w:rPr>
        <w:t>M</w:t>
      </w:r>
      <w:r w:rsidRPr="00EF5D31">
        <w:rPr>
          <w:vertAlign w:val="subscript"/>
        </w:rPr>
        <w:t>,</w:t>
      </w:r>
      <w:r>
        <w:rPr>
          <w:vertAlign w:val="subscript"/>
        </w:rPr>
        <w:t>N</w:t>
      </w:r>
      <w:r>
        <w:t xml:space="preserve">&gt;  </w:t>
      </w:r>
      <w:bookmarkEnd w:id="62"/>
      <w:bookmarkEnd w:id="63"/>
      <w:r w:rsidR="00607886">
        <w:t xml:space="preserve"> &lt;</w:t>
      </w:r>
      <w:proofErr w:type="spellStart"/>
      <w:r w:rsidR="00607886">
        <w:t>vf</w:t>
      </w:r>
      <w:r w:rsidR="00607886">
        <w:rPr>
          <w:vertAlign w:val="subscript"/>
        </w:rPr>
        <w:t>M</w:t>
      </w:r>
      <w:r w:rsidR="00607886" w:rsidRPr="00EF5D31">
        <w:rPr>
          <w:vertAlign w:val="subscript"/>
        </w:rPr>
        <w:t>,</w:t>
      </w:r>
      <w:r w:rsidR="00607886">
        <w:rPr>
          <w:vertAlign w:val="subscript"/>
        </w:rPr>
        <w:t>N</w:t>
      </w:r>
      <w:proofErr w:type="spellEnd"/>
      <w:r w:rsidR="00607886">
        <w:t xml:space="preserve">&gt;  </w:t>
      </w:r>
    </w:p>
    <w:bookmarkEnd w:id="7"/>
    <w:bookmarkEnd w:id="8"/>
    <w:p w:rsidR="008C35FD" w:rsidRDefault="008C35FD">
      <w:pPr>
        <w:rPr>
          <w:lang w:val="el-GR"/>
        </w:rPr>
      </w:pPr>
    </w:p>
    <w:p w:rsidR="002C5F42" w:rsidRDefault="002C5F42" w:rsidP="002C5F42">
      <w:pPr>
        <w:jc w:val="both"/>
      </w:pPr>
      <w:r>
        <w:t>If (</w:t>
      </w:r>
      <w:r w:rsidRPr="00EF5D31">
        <w:rPr>
          <w:i/>
        </w:rPr>
        <w:t>log</w:t>
      </w:r>
      <w:r>
        <w:rPr>
          <w:i/>
          <w:lang w:val="el-GR"/>
        </w:rPr>
        <w:t>ρ</w:t>
      </w:r>
      <w:r>
        <w:t xml:space="preserve"> = 0) then the fixed interval applies for density and interpolation is done using density.</w:t>
      </w:r>
    </w:p>
    <w:p w:rsidR="002C5F42" w:rsidRPr="002C5F42" w:rsidRDefault="002C5F42" w:rsidP="002C5F42">
      <w:pPr>
        <w:jc w:val="both"/>
      </w:pPr>
      <w:r>
        <w:t>If (log</w:t>
      </w:r>
      <w:r>
        <w:rPr>
          <w:lang w:val="el-GR"/>
        </w:rPr>
        <w:t>ρ</w:t>
      </w:r>
      <w:r>
        <w:t xml:space="preserve"> = 1) then the fixed interval applies for log10(</w:t>
      </w:r>
      <w:r>
        <w:rPr>
          <w:lang w:val="el-GR"/>
        </w:rPr>
        <w:t>ρ</w:t>
      </w:r>
      <w:r>
        <w:t>) and interpolation should be done by converting flow solver density to log10(</w:t>
      </w:r>
      <w:r>
        <w:rPr>
          <w:lang w:val="el-GR"/>
        </w:rPr>
        <w:t>ρ)</w:t>
      </w:r>
      <w:r>
        <w:t xml:space="preserve"> and interpolating from table (non-linear interpolation).</w:t>
      </w:r>
    </w:p>
    <w:p w:rsidR="002C5F42" w:rsidRPr="002C5F42" w:rsidRDefault="002C5F42">
      <w:pPr>
        <w:rPr>
          <w:lang w:val="el-GR"/>
        </w:rPr>
      </w:pPr>
    </w:p>
    <w:sectPr w:rsidR="002C5F42" w:rsidRPr="002C5F42" w:rsidSect="008C3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F5C6C"/>
    <w:rsid w:val="0000041D"/>
    <w:rsid w:val="00000C3B"/>
    <w:rsid w:val="00001079"/>
    <w:rsid w:val="00001472"/>
    <w:rsid w:val="00002B7E"/>
    <w:rsid w:val="00003013"/>
    <w:rsid w:val="00003614"/>
    <w:rsid w:val="00005FCE"/>
    <w:rsid w:val="000060A2"/>
    <w:rsid w:val="00006385"/>
    <w:rsid w:val="000066A1"/>
    <w:rsid w:val="000066B7"/>
    <w:rsid w:val="00006B20"/>
    <w:rsid w:val="00006BAF"/>
    <w:rsid w:val="00007C51"/>
    <w:rsid w:val="000132BA"/>
    <w:rsid w:val="000151F1"/>
    <w:rsid w:val="000167D9"/>
    <w:rsid w:val="00016C45"/>
    <w:rsid w:val="000176C5"/>
    <w:rsid w:val="000205CA"/>
    <w:rsid w:val="000212BE"/>
    <w:rsid w:val="00021E70"/>
    <w:rsid w:val="000224B4"/>
    <w:rsid w:val="00022981"/>
    <w:rsid w:val="0002301E"/>
    <w:rsid w:val="00023187"/>
    <w:rsid w:val="00023C07"/>
    <w:rsid w:val="0002500F"/>
    <w:rsid w:val="0002524E"/>
    <w:rsid w:val="00025810"/>
    <w:rsid w:val="00025CD0"/>
    <w:rsid w:val="0002724A"/>
    <w:rsid w:val="0003023F"/>
    <w:rsid w:val="0003046A"/>
    <w:rsid w:val="00030D90"/>
    <w:rsid w:val="00030F3E"/>
    <w:rsid w:val="000327B2"/>
    <w:rsid w:val="00032B42"/>
    <w:rsid w:val="00032D5F"/>
    <w:rsid w:val="000344A1"/>
    <w:rsid w:val="00040197"/>
    <w:rsid w:val="00040477"/>
    <w:rsid w:val="0004122C"/>
    <w:rsid w:val="000415CF"/>
    <w:rsid w:val="00041C1E"/>
    <w:rsid w:val="00042130"/>
    <w:rsid w:val="000426C9"/>
    <w:rsid w:val="0004299F"/>
    <w:rsid w:val="00042F6C"/>
    <w:rsid w:val="00043230"/>
    <w:rsid w:val="000432E1"/>
    <w:rsid w:val="00044E32"/>
    <w:rsid w:val="00045DB8"/>
    <w:rsid w:val="00046575"/>
    <w:rsid w:val="0004665A"/>
    <w:rsid w:val="0004742E"/>
    <w:rsid w:val="00047F2D"/>
    <w:rsid w:val="0005111F"/>
    <w:rsid w:val="00051535"/>
    <w:rsid w:val="00053158"/>
    <w:rsid w:val="000536AA"/>
    <w:rsid w:val="000536ED"/>
    <w:rsid w:val="00053789"/>
    <w:rsid w:val="00054792"/>
    <w:rsid w:val="00055421"/>
    <w:rsid w:val="000556CC"/>
    <w:rsid w:val="00055A6C"/>
    <w:rsid w:val="00055BCD"/>
    <w:rsid w:val="00056679"/>
    <w:rsid w:val="000613E0"/>
    <w:rsid w:val="00061638"/>
    <w:rsid w:val="00062769"/>
    <w:rsid w:val="0006309F"/>
    <w:rsid w:val="000631D0"/>
    <w:rsid w:val="00063D4C"/>
    <w:rsid w:val="00064E64"/>
    <w:rsid w:val="000659E6"/>
    <w:rsid w:val="00065BFA"/>
    <w:rsid w:val="0006694E"/>
    <w:rsid w:val="00066DB7"/>
    <w:rsid w:val="00067E95"/>
    <w:rsid w:val="000700D9"/>
    <w:rsid w:val="000700F0"/>
    <w:rsid w:val="00070568"/>
    <w:rsid w:val="0007081A"/>
    <w:rsid w:val="000712F5"/>
    <w:rsid w:val="00071352"/>
    <w:rsid w:val="00071BE9"/>
    <w:rsid w:val="00071C0C"/>
    <w:rsid w:val="00071FEC"/>
    <w:rsid w:val="00072B5E"/>
    <w:rsid w:val="00072D26"/>
    <w:rsid w:val="00072FE8"/>
    <w:rsid w:val="0007319E"/>
    <w:rsid w:val="00073581"/>
    <w:rsid w:val="00073D00"/>
    <w:rsid w:val="00075201"/>
    <w:rsid w:val="000757A2"/>
    <w:rsid w:val="000758C5"/>
    <w:rsid w:val="0007613A"/>
    <w:rsid w:val="0007640B"/>
    <w:rsid w:val="00076F24"/>
    <w:rsid w:val="000774C2"/>
    <w:rsid w:val="00077E63"/>
    <w:rsid w:val="000811BD"/>
    <w:rsid w:val="00081A19"/>
    <w:rsid w:val="00082BAC"/>
    <w:rsid w:val="00083226"/>
    <w:rsid w:val="00083339"/>
    <w:rsid w:val="00083F8D"/>
    <w:rsid w:val="00084170"/>
    <w:rsid w:val="000842AA"/>
    <w:rsid w:val="000846F7"/>
    <w:rsid w:val="00085019"/>
    <w:rsid w:val="000851F1"/>
    <w:rsid w:val="000857CB"/>
    <w:rsid w:val="00085FB9"/>
    <w:rsid w:val="0008639E"/>
    <w:rsid w:val="000864CA"/>
    <w:rsid w:val="00086945"/>
    <w:rsid w:val="00086D23"/>
    <w:rsid w:val="00087892"/>
    <w:rsid w:val="00090335"/>
    <w:rsid w:val="00090A68"/>
    <w:rsid w:val="00090CA8"/>
    <w:rsid w:val="00091B2C"/>
    <w:rsid w:val="00091B38"/>
    <w:rsid w:val="00094300"/>
    <w:rsid w:val="0009447D"/>
    <w:rsid w:val="000947AC"/>
    <w:rsid w:val="00094A20"/>
    <w:rsid w:val="000954C6"/>
    <w:rsid w:val="0009595C"/>
    <w:rsid w:val="0009685C"/>
    <w:rsid w:val="00096C8B"/>
    <w:rsid w:val="00096E95"/>
    <w:rsid w:val="00096EF4"/>
    <w:rsid w:val="00097122"/>
    <w:rsid w:val="00097DEE"/>
    <w:rsid w:val="000A1B72"/>
    <w:rsid w:val="000A2C72"/>
    <w:rsid w:val="000A2CC3"/>
    <w:rsid w:val="000A2CD1"/>
    <w:rsid w:val="000A3862"/>
    <w:rsid w:val="000A4AE4"/>
    <w:rsid w:val="000A6D9F"/>
    <w:rsid w:val="000A6EC7"/>
    <w:rsid w:val="000A77AF"/>
    <w:rsid w:val="000A7A87"/>
    <w:rsid w:val="000B026E"/>
    <w:rsid w:val="000B24C4"/>
    <w:rsid w:val="000B5C5C"/>
    <w:rsid w:val="000B672E"/>
    <w:rsid w:val="000B674B"/>
    <w:rsid w:val="000B6A99"/>
    <w:rsid w:val="000B6EB3"/>
    <w:rsid w:val="000B7000"/>
    <w:rsid w:val="000B741B"/>
    <w:rsid w:val="000C10A1"/>
    <w:rsid w:val="000C1C4B"/>
    <w:rsid w:val="000C2CD6"/>
    <w:rsid w:val="000C3355"/>
    <w:rsid w:val="000C3492"/>
    <w:rsid w:val="000C36A2"/>
    <w:rsid w:val="000C40C4"/>
    <w:rsid w:val="000C450B"/>
    <w:rsid w:val="000C4B99"/>
    <w:rsid w:val="000C4C99"/>
    <w:rsid w:val="000C4E0C"/>
    <w:rsid w:val="000C59FD"/>
    <w:rsid w:val="000C6A72"/>
    <w:rsid w:val="000C6BCD"/>
    <w:rsid w:val="000C7550"/>
    <w:rsid w:val="000C7769"/>
    <w:rsid w:val="000C7A18"/>
    <w:rsid w:val="000C7E72"/>
    <w:rsid w:val="000D005C"/>
    <w:rsid w:val="000D02A1"/>
    <w:rsid w:val="000D07A4"/>
    <w:rsid w:val="000D1241"/>
    <w:rsid w:val="000D19C7"/>
    <w:rsid w:val="000D2EBA"/>
    <w:rsid w:val="000D326C"/>
    <w:rsid w:val="000D3D45"/>
    <w:rsid w:val="000D4731"/>
    <w:rsid w:val="000D5D39"/>
    <w:rsid w:val="000D6008"/>
    <w:rsid w:val="000D6286"/>
    <w:rsid w:val="000D6485"/>
    <w:rsid w:val="000D676D"/>
    <w:rsid w:val="000D7107"/>
    <w:rsid w:val="000D728E"/>
    <w:rsid w:val="000D73D6"/>
    <w:rsid w:val="000E00EE"/>
    <w:rsid w:val="000E1849"/>
    <w:rsid w:val="000E1C05"/>
    <w:rsid w:val="000E1D45"/>
    <w:rsid w:val="000E243F"/>
    <w:rsid w:val="000E2467"/>
    <w:rsid w:val="000E2876"/>
    <w:rsid w:val="000E2E59"/>
    <w:rsid w:val="000E2F23"/>
    <w:rsid w:val="000E4028"/>
    <w:rsid w:val="000E4135"/>
    <w:rsid w:val="000E4F47"/>
    <w:rsid w:val="000E56B2"/>
    <w:rsid w:val="000E5A7C"/>
    <w:rsid w:val="000E5C5F"/>
    <w:rsid w:val="000E6587"/>
    <w:rsid w:val="000E7E0D"/>
    <w:rsid w:val="000F1191"/>
    <w:rsid w:val="000F1553"/>
    <w:rsid w:val="000F1DD0"/>
    <w:rsid w:val="000F1E4B"/>
    <w:rsid w:val="000F20E6"/>
    <w:rsid w:val="000F22B7"/>
    <w:rsid w:val="000F2CFA"/>
    <w:rsid w:val="000F3637"/>
    <w:rsid w:val="000F3935"/>
    <w:rsid w:val="000F39CF"/>
    <w:rsid w:val="000F41B1"/>
    <w:rsid w:val="000F42CC"/>
    <w:rsid w:val="000F4358"/>
    <w:rsid w:val="000F4813"/>
    <w:rsid w:val="000F4E19"/>
    <w:rsid w:val="000F50BA"/>
    <w:rsid w:val="000F55B5"/>
    <w:rsid w:val="000F56B6"/>
    <w:rsid w:val="000F56BA"/>
    <w:rsid w:val="000F5F93"/>
    <w:rsid w:val="000F6001"/>
    <w:rsid w:val="000F6354"/>
    <w:rsid w:val="000F6BEB"/>
    <w:rsid w:val="000F6D9D"/>
    <w:rsid w:val="000F6ECE"/>
    <w:rsid w:val="000F6FFE"/>
    <w:rsid w:val="000F7015"/>
    <w:rsid w:val="000F772B"/>
    <w:rsid w:val="001009E8"/>
    <w:rsid w:val="001011A0"/>
    <w:rsid w:val="00101A2F"/>
    <w:rsid w:val="0010271B"/>
    <w:rsid w:val="00102C86"/>
    <w:rsid w:val="00102FF6"/>
    <w:rsid w:val="001030E6"/>
    <w:rsid w:val="00104163"/>
    <w:rsid w:val="00105048"/>
    <w:rsid w:val="00105161"/>
    <w:rsid w:val="00105C73"/>
    <w:rsid w:val="00105DEF"/>
    <w:rsid w:val="00106E1E"/>
    <w:rsid w:val="00106FE0"/>
    <w:rsid w:val="001070F1"/>
    <w:rsid w:val="00107378"/>
    <w:rsid w:val="001079CF"/>
    <w:rsid w:val="001103C1"/>
    <w:rsid w:val="00110A56"/>
    <w:rsid w:val="00110B66"/>
    <w:rsid w:val="00111125"/>
    <w:rsid w:val="00112AE4"/>
    <w:rsid w:val="00112E8B"/>
    <w:rsid w:val="00113568"/>
    <w:rsid w:val="00113D16"/>
    <w:rsid w:val="00113F8E"/>
    <w:rsid w:val="0011405F"/>
    <w:rsid w:val="001144E5"/>
    <w:rsid w:val="00114700"/>
    <w:rsid w:val="001149FB"/>
    <w:rsid w:val="00114F9C"/>
    <w:rsid w:val="001150D5"/>
    <w:rsid w:val="0011597F"/>
    <w:rsid w:val="00115993"/>
    <w:rsid w:val="00115ACD"/>
    <w:rsid w:val="00115DDF"/>
    <w:rsid w:val="00117ED7"/>
    <w:rsid w:val="00120C75"/>
    <w:rsid w:val="00121309"/>
    <w:rsid w:val="00121824"/>
    <w:rsid w:val="00122CB1"/>
    <w:rsid w:val="00122F93"/>
    <w:rsid w:val="00123060"/>
    <w:rsid w:val="001234B1"/>
    <w:rsid w:val="00124BDA"/>
    <w:rsid w:val="00124DC6"/>
    <w:rsid w:val="0012515E"/>
    <w:rsid w:val="0012561F"/>
    <w:rsid w:val="001256C9"/>
    <w:rsid w:val="001267F2"/>
    <w:rsid w:val="00126816"/>
    <w:rsid w:val="00127725"/>
    <w:rsid w:val="00130675"/>
    <w:rsid w:val="00130860"/>
    <w:rsid w:val="00131873"/>
    <w:rsid w:val="00132F18"/>
    <w:rsid w:val="0013330E"/>
    <w:rsid w:val="001335F6"/>
    <w:rsid w:val="00133939"/>
    <w:rsid w:val="00135502"/>
    <w:rsid w:val="00135DAB"/>
    <w:rsid w:val="00136018"/>
    <w:rsid w:val="00136091"/>
    <w:rsid w:val="001371EC"/>
    <w:rsid w:val="001372F3"/>
    <w:rsid w:val="0013781C"/>
    <w:rsid w:val="00137992"/>
    <w:rsid w:val="00137A39"/>
    <w:rsid w:val="001415EC"/>
    <w:rsid w:val="00141E19"/>
    <w:rsid w:val="001423E3"/>
    <w:rsid w:val="00142750"/>
    <w:rsid w:val="001429D4"/>
    <w:rsid w:val="0014325F"/>
    <w:rsid w:val="00143395"/>
    <w:rsid w:val="0014345D"/>
    <w:rsid w:val="00143483"/>
    <w:rsid w:val="00144FC1"/>
    <w:rsid w:val="00145F22"/>
    <w:rsid w:val="00145FBB"/>
    <w:rsid w:val="001467B8"/>
    <w:rsid w:val="00146A01"/>
    <w:rsid w:val="00147F11"/>
    <w:rsid w:val="00150231"/>
    <w:rsid w:val="00150EC7"/>
    <w:rsid w:val="00151369"/>
    <w:rsid w:val="00151709"/>
    <w:rsid w:val="001519B2"/>
    <w:rsid w:val="00151F0C"/>
    <w:rsid w:val="00152425"/>
    <w:rsid w:val="00152532"/>
    <w:rsid w:val="0015484A"/>
    <w:rsid w:val="001552E6"/>
    <w:rsid w:val="00155CAA"/>
    <w:rsid w:val="00157FA8"/>
    <w:rsid w:val="00161D84"/>
    <w:rsid w:val="00161D8E"/>
    <w:rsid w:val="001622F4"/>
    <w:rsid w:val="001629D9"/>
    <w:rsid w:val="0016386C"/>
    <w:rsid w:val="00163BF1"/>
    <w:rsid w:val="00164991"/>
    <w:rsid w:val="00164EF7"/>
    <w:rsid w:val="001651B9"/>
    <w:rsid w:val="001659A5"/>
    <w:rsid w:val="00165B29"/>
    <w:rsid w:val="00165EC3"/>
    <w:rsid w:val="00165FDB"/>
    <w:rsid w:val="00166013"/>
    <w:rsid w:val="00166334"/>
    <w:rsid w:val="00167308"/>
    <w:rsid w:val="00167405"/>
    <w:rsid w:val="00170678"/>
    <w:rsid w:val="00170A14"/>
    <w:rsid w:val="0017182C"/>
    <w:rsid w:val="00171A48"/>
    <w:rsid w:val="00172687"/>
    <w:rsid w:val="00172739"/>
    <w:rsid w:val="00172B0C"/>
    <w:rsid w:val="0017353C"/>
    <w:rsid w:val="00174021"/>
    <w:rsid w:val="00174CAE"/>
    <w:rsid w:val="00175C76"/>
    <w:rsid w:val="00176044"/>
    <w:rsid w:val="00176691"/>
    <w:rsid w:val="001800B4"/>
    <w:rsid w:val="00180CCA"/>
    <w:rsid w:val="00180D1A"/>
    <w:rsid w:val="00180EA9"/>
    <w:rsid w:val="00180FC5"/>
    <w:rsid w:val="00181055"/>
    <w:rsid w:val="001823AD"/>
    <w:rsid w:val="00183775"/>
    <w:rsid w:val="00183995"/>
    <w:rsid w:val="00184476"/>
    <w:rsid w:val="001848BE"/>
    <w:rsid w:val="00185636"/>
    <w:rsid w:val="00185CA9"/>
    <w:rsid w:val="001860CC"/>
    <w:rsid w:val="00186C22"/>
    <w:rsid w:val="001873E6"/>
    <w:rsid w:val="001875EA"/>
    <w:rsid w:val="001901D1"/>
    <w:rsid w:val="001902BF"/>
    <w:rsid w:val="0019033A"/>
    <w:rsid w:val="00190C5B"/>
    <w:rsid w:val="001915BC"/>
    <w:rsid w:val="00191F7E"/>
    <w:rsid w:val="001922A3"/>
    <w:rsid w:val="0019256B"/>
    <w:rsid w:val="0019326D"/>
    <w:rsid w:val="00193929"/>
    <w:rsid w:val="00193B45"/>
    <w:rsid w:val="00194C88"/>
    <w:rsid w:val="001952B9"/>
    <w:rsid w:val="001958C9"/>
    <w:rsid w:val="00196F98"/>
    <w:rsid w:val="00197A2E"/>
    <w:rsid w:val="00197F1D"/>
    <w:rsid w:val="001A02AE"/>
    <w:rsid w:val="001A02CC"/>
    <w:rsid w:val="001A1AF5"/>
    <w:rsid w:val="001A3313"/>
    <w:rsid w:val="001A37DA"/>
    <w:rsid w:val="001A3A33"/>
    <w:rsid w:val="001A3FF1"/>
    <w:rsid w:val="001A404E"/>
    <w:rsid w:val="001A42D2"/>
    <w:rsid w:val="001A4BAD"/>
    <w:rsid w:val="001A5061"/>
    <w:rsid w:val="001A5BB1"/>
    <w:rsid w:val="001A5C58"/>
    <w:rsid w:val="001A60A3"/>
    <w:rsid w:val="001A60B5"/>
    <w:rsid w:val="001A63F3"/>
    <w:rsid w:val="001A66B8"/>
    <w:rsid w:val="001A6B67"/>
    <w:rsid w:val="001A6EEB"/>
    <w:rsid w:val="001B021D"/>
    <w:rsid w:val="001B039F"/>
    <w:rsid w:val="001B197B"/>
    <w:rsid w:val="001B1A8E"/>
    <w:rsid w:val="001B22EF"/>
    <w:rsid w:val="001B492B"/>
    <w:rsid w:val="001B5A57"/>
    <w:rsid w:val="001B6669"/>
    <w:rsid w:val="001C0CB3"/>
    <w:rsid w:val="001C0D0F"/>
    <w:rsid w:val="001C2851"/>
    <w:rsid w:val="001C2FDF"/>
    <w:rsid w:val="001C3330"/>
    <w:rsid w:val="001C394F"/>
    <w:rsid w:val="001C3BAA"/>
    <w:rsid w:val="001C4A3C"/>
    <w:rsid w:val="001C4DC7"/>
    <w:rsid w:val="001C5244"/>
    <w:rsid w:val="001C5ADA"/>
    <w:rsid w:val="001C6127"/>
    <w:rsid w:val="001C6654"/>
    <w:rsid w:val="001C730C"/>
    <w:rsid w:val="001C74C5"/>
    <w:rsid w:val="001C78C9"/>
    <w:rsid w:val="001C7A71"/>
    <w:rsid w:val="001C7CBF"/>
    <w:rsid w:val="001D0B8B"/>
    <w:rsid w:val="001D0F00"/>
    <w:rsid w:val="001D1357"/>
    <w:rsid w:val="001D13D0"/>
    <w:rsid w:val="001D1584"/>
    <w:rsid w:val="001D165E"/>
    <w:rsid w:val="001D23CE"/>
    <w:rsid w:val="001D2B2A"/>
    <w:rsid w:val="001D33A2"/>
    <w:rsid w:val="001D3509"/>
    <w:rsid w:val="001D36BA"/>
    <w:rsid w:val="001D36FE"/>
    <w:rsid w:val="001D3B84"/>
    <w:rsid w:val="001D3E41"/>
    <w:rsid w:val="001D3F50"/>
    <w:rsid w:val="001D4444"/>
    <w:rsid w:val="001D4CA3"/>
    <w:rsid w:val="001D6735"/>
    <w:rsid w:val="001D691A"/>
    <w:rsid w:val="001D7C45"/>
    <w:rsid w:val="001E0390"/>
    <w:rsid w:val="001E05E4"/>
    <w:rsid w:val="001E0B0C"/>
    <w:rsid w:val="001E2024"/>
    <w:rsid w:val="001E26CE"/>
    <w:rsid w:val="001E3158"/>
    <w:rsid w:val="001E4253"/>
    <w:rsid w:val="001E4755"/>
    <w:rsid w:val="001E64AB"/>
    <w:rsid w:val="001E6546"/>
    <w:rsid w:val="001F05BF"/>
    <w:rsid w:val="001F0FF4"/>
    <w:rsid w:val="001F14BA"/>
    <w:rsid w:val="001F15B5"/>
    <w:rsid w:val="001F2419"/>
    <w:rsid w:val="001F2642"/>
    <w:rsid w:val="001F3983"/>
    <w:rsid w:val="001F45B8"/>
    <w:rsid w:val="001F474D"/>
    <w:rsid w:val="001F4896"/>
    <w:rsid w:val="001F507E"/>
    <w:rsid w:val="001F510E"/>
    <w:rsid w:val="001F53B3"/>
    <w:rsid w:val="001F5EBC"/>
    <w:rsid w:val="001F606B"/>
    <w:rsid w:val="001F60B2"/>
    <w:rsid w:val="001F627C"/>
    <w:rsid w:val="001F62C9"/>
    <w:rsid w:val="001F6335"/>
    <w:rsid w:val="001F6361"/>
    <w:rsid w:val="001F6FB4"/>
    <w:rsid w:val="001F6FCD"/>
    <w:rsid w:val="001F71FB"/>
    <w:rsid w:val="00200549"/>
    <w:rsid w:val="00200B74"/>
    <w:rsid w:val="00200FD4"/>
    <w:rsid w:val="002013FC"/>
    <w:rsid w:val="00201FA6"/>
    <w:rsid w:val="00202B7C"/>
    <w:rsid w:val="00202E90"/>
    <w:rsid w:val="0020304C"/>
    <w:rsid w:val="00203334"/>
    <w:rsid w:val="0020371E"/>
    <w:rsid w:val="00203B9D"/>
    <w:rsid w:val="00203F8D"/>
    <w:rsid w:val="00204A5F"/>
    <w:rsid w:val="00204AC7"/>
    <w:rsid w:val="00204B18"/>
    <w:rsid w:val="00204D03"/>
    <w:rsid w:val="00205790"/>
    <w:rsid w:val="002061DB"/>
    <w:rsid w:val="00206736"/>
    <w:rsid w:val="00206CBC"/>
    <w:rsid w:val="00206FF4"/>
    <w:rsid w:val="00207FAC"/>
    <w:rsid w:val="0021075E"/>
    <w:rsid w:val="00210C53"/>
    <w:rsid w:val="00211920"/>
    <w:rsid w:val="00211A56"/>
    <w:rsid w:val="00212886"/>
    <w:rsid w:val="002137EC"/>
    <w:rsid w:val="00213CA5"/>
    <w:rsid w:val="0021404C"/>
    <w:rsid w:val="002146BE"/>
    <w:rsid w:val="00214F63"/>
    <w:rsid w:val="002153C2"/>
    <w:rsid w:val="00215AAC"/>
    <w:rsid w:val="00215C35"/>
    <w:rsid w:val="00215C99"/>
    <w:rsid w:val="00215D0D"/>
    <w:rsid w:val="002163AB"/>
    <w:rsid w:val="00216422"/>
    <w:rsid w:val="00216CB7"/>
    <w:rsid w:val="00217C06"/>
    <w:rsid w:val="00217C86"/>
    <w:rsid w:val="002206C1"/>
    <w:rsid w:val="00220B60"/>
    <w:rsid w:val="00220B6C"/>
    <w:rsid w:val="00220D9C"/>
    <w:rsid w:val="00221994"/>
    <w:rsid w:val="002224E6"/>
    <w:rsid w:val="002226AE"/>
    <w:rsid w:val="00222FDE"/>
    <w:rsid w:val="00223829"/>
    <w:rsid w:val="00223C75"/>
    <w:rsid w:val="00223F18"/>
    <w:rsid w:val="00223F31"/>
    <w:rsid w:val="0022515C"/>
    <w:rsid w:val="002262D3"/>
    <w:rsid w:val="002276CB"/>
    <w:rsid w:val="00230081"/>
    <w:rsid w:val="00230B37"/>
    <w:rsid w:val="00230D74"/>
    <w:rsid w:val="002312AF"/>
    <w:rsid w:val="002314CE"/>
    <w:rsid w:val="002317C7"/>
    <w:rsid w:val="00232354"/>
    <w:rsid w:val="00233142"/>
    <w:rsid w:val="002337BA"/>
    <w:rsid w:val="002338FD"/>
    <w:rsid w:val="00233B79"/>
    <w:rsid w:val="00233DC7"/>
    <w:rsid w:val="002344A0"/>
    <w:rsid w:val="00235CEC"/>
    <w:rsid w:val="00235E15"/>
    <w:rsid w:val="00237012"/>
    <w:rsid w:val="00240329"/>
    <w:rsid w:val="00240541"/>
    <w:rsid w:val="002407ED"/>
    <w:rsid w:val="00240BB3"/>
    <w:rsid w:val="002410F8"/>
    <w:rsid w:val="002415BF"/>
    <w:rsid w:val="002423A0"/>
    <w:rsid w:val="002423A7"/>
    <w:rsid w:val="00242AF4"/>
    <w:rsid w:val="00243DE1"/>
    <w:rsid w:val="00244922"/>
    <w:rsid w:val="00244BFF"/>
    <w:rsid w:val="00244C27"/>
    <w:rsid w:val="00245EC7"/>
    <w:rsid w:val="002460DD"/>
    <w:rsid w:val="0024654B"/>
    <w:rsid w:val="002466A0"/>
    <w:rsid w:val="00246AA5"/>
    <w:rsid w:val="00246D33"/>
    <w:rsid w:val="00246FF6"/>
    <w:rsid w:val="00247174"/>
    <w:rsid w:val="0024735C"/>
    <w:rsid w:val="00247759"/>
    <w:rsid w:val="00247D7D"/>
    <w:rsid w:val="002501BB"/>
    <w:rsid w:val="00250AD1"/>
    <w:rsid w:val="00251086"/>
    <w:rsid w:val="00251D26"/>
    <w:rsid w:val="00251F85"/>
    <w:rsid w:val="00252484"/>
    <w:rsid w:val="002529E8"/>
    <w:rsid w:val="00253DAD"/>
    <w:rsid w:val="00254E54"/>
    <w:rsid w:val="002569D5"/>
    <w:rsid w:val="002577BE"/>
    <w:rsid w:val="00257C78"/>
    <w:rsid w:val="00257D1C"/>
    <w:rsid w:val="00260AFF"/>
    <w:rsid w:val="0026273E"/>
    <w:rsid w:val="00262F0F"/>
    <w:rsid w:val="00263A93"/>
    <w:rsid w:val="00264C0B"/>
    <w:rsid w:val="00264DBD"/>
    <w:rsid w:val="002651CC"/>
    <w:rsid w:val="0026538E"/>
    <w:rsid w:val="00265C4D"/>
    <w:rsid w:val="002666C1"/>
    <w:rsid w:val="0026721A"/>
    <w:rsid w:val="00267B64"/>
    <w:rsid w:val="00267F59"/>
    <w:rsid w:val="0027117C"/>
    <w:rsid w:val="00271734"/>
    <w:rsid w:val="00271F4C"/>
    <w:rsid w:val="00272560"/>
    <w:rsid w:val="00272E06"/>
    <w:rsid w:val="0027378C"/>
    <w:rsid w:val="00274155"/>
    <w:rsid w:val="002744AD"/>
    <w:rsid w:val="002755A9"/>
    <w:rsid w:val="00275824"/>
    <w:rsid w:val="00275E1E"/>
    <w:rsid w:val="002762FF"/>
    <w:rsid w:val="002772C9"/>
    <w:rsid w:val="002775C6"/>
    <w:rsid w:val="00277A3A"/>
    <w:rsid w:val="00277FAF"/>
    <w:rsid w:val="00281FAF"/>
    <w:rsid w:val="0028266A"/>
    <w:rsid w:val="00283044"/>
    <w:rsid w:val="002833EB"/>
    <w:rsid w:val="00283CEA"/>
    <w:rsid w:val="00284E08"/>
    <w:rsid w:val="00284E10"/>
    <w:rsid w:val="00285EAB"/>
    <w:rsid w:val="00286136"/>
    <w:rsid w:val="0028627D"/>
    <w:rsid w:val="00286C06"/>
    <w:rsid w:val="0029056D"/>
    <w:rsid w:val="00291370"/>
    <w:rsid w:val="002920F2"/>
    <w:rsid w:val="00292263"/>
    <w:rsid w:val="0029267A"/>
    <w:rsid w:val="00292788"/>
    <w:rsid w:val="00293142"/>
    <w:rsid w:val="002936FB"/>
    <w:rsid w:val="00293B61"/>
    <w:rsid w:val="00293BCF"/>
    <w:rsid w:val="00293D65"/>
    <w:rsid w:val="00293FE6"/>
    <w:rsid w:val="002942AA"/>
    <w:rsid w:val="00294319"/>
    <w:rsid w:val="00294856"/>
    <w:rsid w:val="0029511E"/>
    <w:rsid w:val="00295C33"/>
    <w:rsid w:val="00295FEC"/>
    <w:rsid w:val="00296949"/>
    <w:rsid w:val="00297596"/>
    <w:rsid w:val="002976D7"/>
    <w:rsid w:val="002977F9"/>
    <w:rsid w:val="002A01C8"/>
    <w:rsid w:val="002A0436"/>
    <w:rsid w:val="002A07B5"/>
    <w:rsid w:val="002A1BB4"/>
    <w:rsid w:val="002A1FBB"/>
    <w:rsid w:val="002A2FFC"/>
    <w:rsid w:val="002A3558"/>
    <w:rsid w:val="002A3DF9"/>
    <w:rsid w:val="002A3FB6"/>
    <w:rsid w:val="002A4D40"/>
    <w:rsid w:val="002A4E71"/>
    <w:rsid w:val="002A5621"/>
    <w:rsid w:val="002A5A3A"/>
    <w:rsid w:val="002A661E"/>
    <w:rsid w:val="002A6624"/>
    <w:rsid w:val="002A6CD2"/>
    <w:rsid w:val="002A7141"/>
    <w:rsid w:val="002A79DB"/>
    <w:rsid w:val="002A7B7D"/>
    <w:rsid w:val="002B1DC4"/>
    <w:rsid w:val="002B223D"/>
    <w:rsid w:val="002B27CF"/>
    <w:rsid w:val="002B2EE8"/>
    <w:rsid w:val="002B4646"/>
    <w:rsid w:val="002B5081"/>
    <w:rsid w:val="002B5177"/>
    <w:rsid w:val="002B579F"/>
    <w:rsid w:val="002B5891"/>
    <w:rsid w:val="002B5B95"/>
    <w:rsid w:val="002B67D3"/>
    <w:rsid w:val="002C060D"/>
    <w:rsid w:val="002C067C"/>
    <w:rsid w:val="002C1549"/>
    <w:rsid w:val="002C193A"/>
    <w:rsid w:val="002C341C"/>
    <w:rsid w:val="002C3B5D"/>
    <w:rsid w:val="002C3CD6"/>
    <w:rsid w:val="002C3FFE"/>
    <w:rsid w:val="002C4091"/>
    <w:rsid w:val="002C4241"/>
    <w:rsid w:val="002C51E9"/>
    <w:rsid w:val="002C5545"/>
    <w:rsid w:val="002C58E4"/>
    <w:rsid w:val="002C5F42"/>
    <w:rsid w:val="002C647B"/>
    <w:rsid w:val="002C69F3"/>
    <w:rsid w:val="002C6C85"/>
    <w:rsid w:val="002D006B"/>
    <w:rsid w:val="002D01C1"/>
    <w:rsid w:val="002D0B93"/>
    <w:rsid w:val="002D2478"/>
    <w:rsid w:val="002D302E"/>
    <w:rsid w:val="002D3CEC"/>
    <w:rsid w:val="002D450F"/>
    <w:rsid w:val="002D46C6"/>
    <w:rsid w:val="002D4BDD"/>
    <w:rsid w:val="002D4C94"/>
    <w:rsid w:val="002D4EC3"/>
    <w:rsid w:val="002D6151"/>
    <w:rsid w:val="002D64C9"/>
    <w:rsid w:val="002D6B06"/>
    <w:rsid w:val="002D7667"/>
    <w:rsid w:val="002D76E8"/>
    <w:rsid w:val="002D7E4B"/>
    <w:rsid w:val="002D7EE9"/>
    <w:rsid w:val="002D7F29"/>
    <w:rsid w:val="002E0864"/>
    <w:rsid w:val="002E0A08"/>
    <w:rsid w:val="002E0D21"/>
    <w:rsid w:val="002E1D9D"/>
    <w:rsid w:val="002E1E43"/>
    <w:rsid w:val="002E1F78"/>
    <w:rsid w:val="002E2197"/>
    <w:rsid w:val="002E2631"/>
    <w:rsid w:val="002E3060"/>
    <w:rsid w:val="002E32A8"/>
    <w:rsid w:val="002E3485"/>
    <w:rsid w:val="002E4200"/>
    <w:rsid w:val="002E4774"/>
    <w:rsid w:val="002E4F43"/>
    <w:rsid w:val="002E595E"/>
    <w:rsid w:val="002E5F88"/>
    <w:rsid w:val="002E5F94"/>
    <w:rsid w:val="002E6B4A"/>
    <w:rsid w:val="002E6D09"/>
    <w:rsid w:val="002E7A7B"/>
    <w:rsid w:val="002E7BB1"/>
    <w:rsid w:val="002F0049"/>
    <w:rsid w:val="002F0BCC"/>
    <w:rsid w:val="002F1527"/>
    <w:rsid w:val="002F2069"/>
    <w:rsid w:val="002F2779"/>
    <w:rsid w:val="002F34FC"/>
    <w:rsid w:val="002F4F35"/>
    <w:rsid w:val="002F529C"/>
    <w:rsid w:val="002F563B"/>
    <w:rsid w:val="002F5716"/>
    <w:rsid w:val="002F5C6C"/>
    <w:rsid w:val="002F67F7"/>
    <w:rsid w:val="003000F6"/>
    <w:rsid w:val="003004C8"/>
    <w:rsid w:val="00300504"/>
    <w:rsid w:val="00301ED9"/>
    <w:rsid w:val="00302963"/>
    <w:rsid w:val="00303054"/>
    <w:rsid w:val="00303284"/>
    <w:rsid w:val="00303AD2"/>
    <w:rsid w:val="00303D1B"/>
    <w:rsid w:val="00304B7C"/>
    <w:rsid w:val="00304C77"/>
    <w:rsid w:val="003051AC"/>
    <w:rsid w:val="00305E69"/>
    <w:rsid w:val="00306A3D"/>
    <w:rsid w:val="00306D8C"/>
    <w:rsid w:val="00306FD3"/>
    <w:rsid w:val="00307F97"/>
    <w:rsid w:val="00310631"/>
    <w:rsid w:val="003124E3"/>
    <w:rsid w:val="003127A4"/>
    <w:rsid w:val="00312BBE"/>
    <w:rsid w:val="00312BE4"/>
    <w:rsid w:val="00313FF1"/>
    <w:rsid w:val="003146BC"/>
    <w:rsid w:val="00315157"/>
    <w:rsid w:val="003154D4"/>
    <w:rsid w:val="003157DF"/>
    <w:rsid w:val="00315F01"/>
    <w:rsid w:val="00316469"/>
    <w:rsid w:val="00316981"/>
    <w:rsid w:val="00316C6D"/>
    <w:rsid w:val="00316D9E"/>
    <w:rsid w:val="00317862"/>
    <w:rsid w:val="003202AA"/>
    <w:rsid w:val="003205CF"/>
    <w:rsid w:val="00320CC8"/>
    <w:rsid w:val="0032141C"/>
    <w:rsid w:val="00321998"/>
    <w:rsid w:val="00322A96"/>
    <w:rsid w:val="00322B9B"/>
    <w:rsid w:val="00323CC5"/>
    <w:rsid w:val="00325239"/>
    <w:rsid w:val="003252FF"/>
    <w:rsid w:val="003255FA"/>
    <w:rsid w:val="0032594D"/>
    <w:rsid w:val="00325EDE"/>
    <w:rsid w:val="003267A3"/>
    <w:rsid w:val="00326837"/>
    <w:rsid w:val="00326DA4"/>
    <w:rsid w:val="00327342"/>
    <w:rsid w:val="00327828"/>
    <w:rsid w:val="003303FF"/>
    <w:rsid w:val="00330561"/>
    <w:rsid w:val="00330628"/>
    <w:rsid w:val="00330802"/>
    <w:rsid w:val="00330DE3"/>
    <w:rsid w:val="00330F99"/>
    <w:rsid w:val="0033141A"/>
    <w:rsid w:val="00331471"/>
    <w:rsid w:val="00331D88"/>
    <w:rsid w:val="00331F7A"/>
    <w:rsid w:val="003323EA"/>
    <w:rsid w:val="003328FA"/>
    <w:rsid w:val="00333FC1"/>
    <w:rsid w:val="003343A8"/>
    <w:rsid w:val="00334E96"/>
    <w:rsid w:val="0033569B"/>
    <w:rsid w:val="003359F9"/>
    <w:rsid w:val="003363FA"/>
    <w:rsid w:val="00336844"/>
    <w:rsid w:val="00337332"/>
    <w:rsid w:val="00337BBA"/>
    <w:rsid w:val="00337EA3"/>
    <w:rsid w:val="003400EE"/>
    <w:rsid w:val="00340988"/>
    <w:rsid w:val="003409DE"/>
    <w:rsid w:val="00341517"/>
    <w:rsid w:val="003449C6"/>
    <w:rsid w:val="00344A91"/>
    <w:rsid w:val="00344AA3"/>
    <w:rsid w:val="003455AF"/>
    <w:rsid w:val="0034748E"/>
    <w:rsid w:val="00351E7F"/>
    <w:rsid w:val="00353D86"/>
    <w:rsid w:val="003548F7"/>
    <w:rsid w:val="00354DF6"/>
    <w:rsid w:val="00354F5F"/>
    <w:rsid w:val="003558DD"/>
    <w:rsid w:val="00355A4E"/>
    <w:rsid w:val="00357895"/>
    <w:rsid w:val="003605F8"/>
    <w:rsid w:val="0036098B"/>
    <w:rsid w:val="00361083"/>
    <w:rsid w:val="003612CE"/>
    <w:rsid w:val="0036144E"/>
    <w:rsid w:val="00362578"/>
    <w:rsid w:val="0036288B"/>
    <w:rsid w:val="003635D7"/>
    <w:rsid w:val="0036365A"/>
    <w:rsid w:val="003642F4"/>
    <w:rsid w:val="003652F5"/>
    <w:rsid w:val="00365591"/>
    <w:rsid w:val="0036568D"/>
    <w:rsid w:val="00367D45"/>
    <w:rsid w:val="0037030E"/>
    <w:rsid w:val="003713FE"/>
    <w:rsid w:val="0037140A"/>
    <w:rsid w:val="003716BD"/>
    <w:rsid w:val="003734C5"/>
    <w:rsid w:val="00373CB6"/>
    <w:rsid w:val="00374A23"/>
    <w:rsid w:val="00374DC7"/>
    <w:rsid w:val="00374F11"/>
    <w:rsid w:val="00377265"/>
    <w:rsid w:val="00380036"/>
    <w:rsid w:val="003808E5"/>
    <w:rsid w:val="003820D1"/>
    <w:rsid w:val="003824CE"/>
    <w:rsid w:val="00383112"/>
    <w:rsid w:val="003832D1"/>
    <w:rsid w:val="0038384D"/>
    <w:rsid w:val="00383C08"/>
    <w:rsid w:val="003855A3"/>
    <w:rsid w:val="003855E1"/>
    <w:rsid w:val="00385809"/>
    <w:rsid w:val="00390925"/>
    <w:rsid w:val="00391C2E"/>
    <w:rsid w:val="003923E7"/>
    <w:rsid w:val="0039274B"/>
    <w:rsid w:val="003927BE"/>
    <w:rsid w:val="003928A0"/>
    <w:rsid w:val="0039298C"/>
    <w:rsid w:val="00392A7A"/>
    <w:rsid w:val="003937F5"/>
    <w:rsid w:val="00393935"/>
    <w:rsid w:val="003939FD"/>
    <w:rsid w:val="0039400C"/>
    <w:rsid w:val="00394D8D"/>
    <w:rsid w:val="0039503F"/>
    <w:rsid w:val="00395A74"/>
    <w:rsid w:val="003A131B"/>
    <w:rsid w:val="003A14E4"/>
    <w:rsid w:val="003A1AA6"/>
    <w:rsid w:val="003A2021"/>
    <w:rsid w:val="003A2C59"/>
    <w:rsid w:val="003A30BD"/>
    <w:rsid w:val="003A333F"/>
    <w:rsid w:val="003A36EC"/>
    <w:rsid w:val="003A419A"/>
    <w:rsid w:val="003A4BB9"/>
    <w:rsid w:val="003A5333"/>
    <w:rsid w:val="003A540E"/>
    <w:rsid w:val="003A6690"/>
    <w:rsid w:val="003A6832"/>
    <w:rsid w:val="003A699D"/>
    <w:rsid w:val="003A6F9E"/>
    <w:rsid w:val="003A7465"/>
    <w:rsid w:val="003B09BC"/>
    <w:rsid w:val="003B0E46"/>
    <w:rsid w:val="003B1A95"/>
    <w:rsid w:val="003B21B3"/>
    <w:rsid w:val="003B2DDB"/>
    <w:rsid w:val="003B2F20"/>
    <w:rsid w:val="003B32AF"/>
    <w:rsid w:val="003B409E"/>
    <w:rsid w:val="003B4E69"/>
    <w:rsid w:val="003B580E"/>
    <w:rsid w:val="003B59EF"/>
    <w:rsid w:val="003B642F"/>
    <w:rsid w:val="003B7717"/>
    <w:rsid w:val="003B7A15"/>
    <w:rsid w:val="003B7F4B"/>
    <w:rsid w:val="003C0105"/>
    <w:rsid w:val="003C034E"/>
    <w:rsid w:val="003C03D3"/>
    <w:rsid w:val="003C052B"/>
    <w:rsid w:val="003C1128"/>
    <w:rsid w:val="003C3206"/>
    <w:rsid w:val="003C382A"/>
    <w:rsid w:val="003C3FFD"/>
    <w:rsid w:val="003C4926"/>
    <w:rsid w:val="003C4C90"/>
    <w:rsid w:val="003C534F"/>
    <w:rsid w:val="003C5565"/>
    <w:rsid w:val="003C564A"/>
    <w:rsid w:val="003C5F64"/>
    <w:rsid w:val="003C6C68"/>
    <w:rsid w:val="003D08E6"/>
    <w:rsid w:val="003D10AB"/>
    <w:rsid w:val="003D11FB"/>
    <w:rsid w:val="003D1A35"/>
    <w:rsid w:val="003D2219"/>
    <w:rsid w:val="003D2751"/>
    <w:rsid w:val="003D2842"/>
    <w:rsid w:val="003D352C"/>
    <w:rsid w:val="003D4036"/>
    <w:rsid w:val="003D5176"/>
    <w:rsid w:val="003D5ABE"/>
    <w:rsid w:val="003D620F"/>
    <w:rsid w:val="003D6756"/>
    <w:rsid w:val="003D69F0"/>
    <w:rsid w:val="003D6E73"/>
    <w:rsid w:val="003D7628"/>
    <w:rsid w:val="003D7CC5"/>
    <w:rsid w:val="003E13C7"/>
    <w:rsid w:val="003E1CF4"/>
    <w:rsid w:val="003E29E0"/>
    <w:rsid w:val="003E3584"/>
    <w:rsid w:val="003E4386"/>
    <w:rsid w:val="003E452D"/>
    <w:rsid w:val="003E4D35"/>
    <w:rsid w:val="003E54F4"/>
    <w:rsid w:val="003E57FA"/>
    <w:rsid w:val="003E5C1C"/>
    <w:rsid w:val="003E5DBD"/>
    <w:rsid w:val="003E67BB"/>
    <w:rsid w:val="003E6A8A"/>
    <w:rsid w:val="003E6ADE"/>
    <w:rsid w:val="003E6BEC"/>
    <w:rsid w:val="003E6C58"/>
    <w:rsid w:val="003E6D7C"/>
    <w:rsid w:val="003E727D"/>
    <w:rsid w:val="003F03FE"/>
    <w:rsid w:val="003F066A"/>
    <w:rsid w:val="003F08CE"/>
    <w:rsid w:val="003F2289"/>
    <w:rsid w:val="003F2B64"/>
    <w:rsid w:val="003F3070"/>
    <w:rsid w:val="003F3268"/>
    <w:rsid w:val="003F33C0"/>
    <w:rsid w:val="003F4204"/>
    <w:rsid w:val="003F4225"/>
    <w:rsid w:val="003F43A0"/>
    <w:rsid w:val="003F635B"/>
    <w:rsid w:val="00400A26"/>
    <w:rsid w:val="00400E49"/>
    <w:rsid w:val="00400EF7"/>
    <w:rsid w:val="00401C52"/>
    <w:rsid w:val="00402BCF"/>
    <w:rsid w:val="00403411"/>
    <w:rsid w:val="00403978"/>
    <w:rsid w:val="004053AD"/>
    <w:rsid w:val="00405B91"/>
    <w:rsid w:val="00406100"/>
    <w:rsid w:val="004062AB"/>
    <w:rsid w:val="00406FA9"/>
    <w:rsid w:val="0040736A"/>
    <w:rsid w:val="004074C7"/>
    <w:rsid w:val="00407809"/>
    <w:rsid w:val="00407D47"/>
    <w:rsid w:val="004103AD"/>
    <w:rsid w:val="00410F07"/>
    <w:rsid w:val="004116A0"/>
    <w:rsid w:val="004118C4"/>
    <w:rsid w:val="00412305"/>
    <w:rsid w:val="00412636"/>
    <w:rsid w:val="00413392"/>
    <w:rsid w:val="00413B8A"/>
    <w:rsid w:val="00413C3E"/>
    <w:rsid w:val="0041422A"/>
    <w:rsid w:val="004153A7"/>
    <w:rsid w:val="00416EFD"/>
    <w:rsid w:val="0041710F"/>
    <w:rsid w:val="00417558"/>
    <w:rsid w:val="00417F18"/>
    <w:rsid w:val="00420297"/>
    <w:rsid w:val="00420C3F"/>
    <w:rsid w:val="00421B80"/>
    <w:rsid w:val="0042220E"/>
    <w:rsid w:val="00424B4A"/>
    <w:rsid w:val="00424C64"/>
    <w:rsid w:val="00424D8A"/>
    <w:rsid w:val="00425B34"/>
    <w:rsid w:val="00425D39"/>
    <w:rsid w:val="00425F58"/>
    <w:rsid w:val="00426043"/>
    <w:rsid w:val="004269F3"/>
    <w:rsid w:val="00426BDD"/>
    <w:rsid w:val="0043054C"/>
    <w:rsid w:val="004308C4"/>
    <w:rsid w:val="00431E16"/>
    <w:rsid w:val="00431F04"/>
    <w:rsid w:val="0043209C"/>
    <w:rsid w:val="00432555"/>
    <w:rsid w:val="004326E4"/>
    <w:rsid w:val="00432D06"/>
    <w:rsid w:val="00433012"/>
    <w:rsid w:val="0043380D"/>
    <w:rsid w:val="004341C0"/>
    <w:rsid w:val="00436030"/>
    <w:rsid w:val="004360DF"/>
    <w:rsid w:val="004363C3"/>
    <w:rsid w:val="00436945"/>
    <w:rsid w:val="00436A65"/>
    <w:rsid w:val="00436C4C"/>
    <w:rsid w:val="00436D02"/>
    <w:rsid w:val="0043737F"/>
    <w:rsid w:val="00437AED"/>
    <w:rsid w:val="00437E14"/>
    <w:rsid w:val="00437F57"/>
    <w:rsid w:val="004405A1"/>
    <w:rsid w:val="004414CF"/>
    <w:rsid w:val="004418A1"/>
    <w:rsid w:val="00441BD0"/>
    <w:rsid w:val="004420D4"/>
    <w:rsid w:val="00442EF9"/>
    <w:rsid w:val="00443157"/>
    <w:rsid w:val="0044389C"/>
    <w:rsid w:val="00443BE0"/>
    <w:rsid w:val="00443C13"/>
    <w:rsid w:val="0044482F"/>
    <w:rsid w:val="00445C94"/>
    <w:rsid w:val="00446365"/>
    <w:rsid w:val="00446AC9"/>
    <w:rsid w:val="00446FDA"/>
    <w:rsid w:val="004471D5"/>
    <w:rsid w:val="00447CBC"/>
    <w:rsid w:val="004500AF"/>
    <w:rsid w:val="0045069F"/>
    <w:rsid w:val="00451E13"/>
    <w:rsid w:val="004526B1"/>
    <w:rsid w:val="00452706"/>
    <w:rsid w:val="00452B64"/>
    <w:rsid w:val="00453419"/>
    <w:rsid w:val="0045407D"/>
    <w:rsid w:val="00454300"/>
    <w:rsid w:val="00455AEE"/>
    <w:rsid w:val="00456272"/>
    <w:rsid w:val="0045688D"/>
    <w:rsid w:val="00456D29"/>
    <w:rsid w:val="0045756A"/>
    <w:rsid w:val="004579DD"/>
    <w:rsid w:val="0046001C"/>
    <w:rsid w:val="00460E61"/>
    <w:rsid w:val="00461107"/>
    <w:rsid w:val="00461412"/>
    <w:rsid w:val="00462681"/>
    <w:rsid w:val="00462EEF"/>
    <w:rsid w:val="00463BA7"/>
    <w:rsid w:val="00463D10"/>
    <w:rsid w:val="004647D9"/>
    <w:rsid w:val="00464901"/>
    <w:rsid w:val="004654D2"/>
    <w:rsid w:val="0046571B"/>
    <w:rsid w:val="004660D4"/>
    <w:rsid w:val="004667F0"/>
    <w:rsid w:val="00466A32"/>
    <w:rsid w:val="0046759F"/>
    <w:rsid w:val="00470548"/>
    <w:rsid w:val="00472467"/>
    <w:rsid w:val="0047260F"/>
    <w:rsid w:val="0047266A"/>
    <w:rsid w:val="00473597"/>
    <w:rsid w:val="004738D3"/>
    <w:rsid w:val="00473FD3"/>
    <w:rsid w:val="004744DF"/>
    <w:rsid w:val="00474D17"/>
    <w:rsid w:val="00474FAE"/>
    <w:rsid w:val="004763EF"/>
    <w:rsid w:val="00477216"/>
    <w:rsid w:val="0047779F"/>
    <w:rsid w:val="00477F27"/>
    <w:rsid w:val="0048086C"/>
    <w:rsid w:val="00480C80"/>
    <w:rsid w:val="00481240"/>
    <w:rsid w:val="00481564"/>
    <w:rsid w:val="00481FBD"/>
    <w:rsid w:val="00485615"/>
    <w:rsid w:val="00485CC1"/>
    <w:rsid w:val="004860B3"/>
    <w:rsid w:val="00486B41"/>
    <w:rsid w:val="004873DF"/>
    <w:rsid w:val="004875C9"/>
    <w:rsid w:val="00490C68"/>
    <w:rsid w:val="00490F76"/>
    <w:rsid w:val="004915E6"/>
    <w:rsid w:val="004916FB"/>
    <w:rsid w:val="00491A9E"/>
    <w:rsid w:val="00491BDE"/>
    <w:rsid w:val="00491DC8"/>
    <w:rsid w:val="0049324B"/>
    <w:rsid w:val="00495049"/>
    <w:rsid w:val="0049531E"/>
    <w:rsid w:val="0049534C"/>
    <w:rsid w:val="0049557B"/>
    <w:rsid w:val="00495ABB"/>
    <w:rsid w:val="00495B84"/>
    <w:rsid w:val="00495CEE"/>
    <w:rsid w:val="00495D4F"/>
    <w:rsid w:val="00495FCC"/>
    <w:rsid w:val="00496E21"/>
    <w:rsid w:val="004970F8"/>
    <w:rsid w:val="00497597"/>
    <w:rsid w:val="004A09C7"/>
    <w:rsid w:val="004A18CB"/>
    <w:rsid w:val="004A240D"/>
    <w:rsid w:val="004A2631"/>
    <w:rsid w:val="004A2AB8"/>
    <w:rsid w:val="004A2CC3"/>
    <w:rsid w:val="004A2D8C"/>
    <w:rsid w:val="004A3BE3"/>
    <w:rsid w:val="004A3F76"/>
    <w:rsid w:val="004A4685"/>
    <w:rsid w:val="004A4AE5"/>
    <w:rsid w:val="004A4B58"/>
    <w:rsid w:val="004A4BE0"/>
    <w:rsid w:val="004A620E"/>
    <w:rsid w:val="004A6923"/>
    <w:rsid w:val="004A6DCC"/>
    <w:rsid w:val="004A7988"/>
    <w:rsid w:val="004A7AEA"/>
    <w:rsid w:val="004A7F34"/>
    <w:rsid w:val="004B177F"/>
    <w:rsid w:val="004B17D1"/>
    <w:rsid w:val="004B1B53"/>
    <w:rsid w:val="004B326A"/>
    <w:rsid w:val="004B4DC6"/>
    <w:rsid w:val="004B5216"/>
    <w:rsid w:val="004B57B0"/>
    <w:rsid w:val="004B5A43"/>
    <w:rsid w:val="004B5D4E"/>
    <w:rsid w:val="004B60C1"/>
    <w:rsid w:val="004B6329"/>
    <w:rsid w:val="004B68B8"/>
    <w:rsid w:val="004B6FE0"/>
    <w:rsid w:val="004C0666"/>
    <w:rsid w:val="004C12CA"/>
    <w:rsid w:val="004C16DD"/>
    <w:rsid w:val="004C1F0E"/>
    <w:rsid w:val="004C2280"/>
    <w:rsid w:val="004C2349"/>
    <w:rsid w:val="004C3A0E"/>
    <w:rsid w:val="004C3B71"/>
    <w:rsid w:val="004C42EE"/>
    <w:rsid w:val="004C4E78"/>
    <w:rsid w:val="004C5389"/>
    <w:rsid w:val="004C5EE6"/>
    <w:rsid w:val="004C602F"/>
    <w:rsid w:val="004D06D3"/>
    <w:rsid w:val="004D0ADD"/>
    <w:rsid w:val="004D1423"/>
    <w:rsid w:val="004D173F"/>
    <w:rsid w:val="004D193F"/>
    <w:rsid w:val="004D3708"/>
    <w:rsid w:val="004D3941"/>
    <w:rsid w:val="004D3A1D"/>
    <w:rsid w:val="004D3A1F"/>
    <w:rsid w:val="004D3F7B"/>
    <w:rsid w:val="004D4A27"/>
    <w:rsid w:val="004D578E"/>
    <w:rsid w:val="004D5DB6"/>
    <w:rsid w:val="004D66C7"/>
    <w:rsid w:val="004D67F1"/>
    <w:rsid w:val="004D7093"/>
    <w:rsid w:val="004D74B9"/>
    <w:rsid w:val="004D751D"/>
    <w:rsid w:val="004D7851"/>
    <w:rsid w:val="004D786A"/>
    <w:rsid w:val="004D787D"/>
    <w:rsid w:val="004E029D"/>
    <w:rsid w:val="004E155C"/>
    <w:rsid w:val="004E2582"/>
    <w:rsid w:val="004E2F30"/>
    <w:rsid w:val="004E2F48"/>
    <w:rsid w:val="004E3892"/>
    <w:rsid w:val="004E3D18"/>
    <w:rsid w:val="004E529C"/>
    <w:rsid w:val="004E553F"/>
    <w:rsid w:val="004E57FD"/>
    <w:rsid w:val="004E5B61"/>
    <w:rsid w:val="004E5E51"/>
    <w:rsid w:val="004E601C"/>
    <w:rsid w:val="004E6B22"/>
    <w:rsid w:val="004E740A"/>
    <w:rsid w:val="004F0331"/>
    <w:rsid w:val="004F0BF8"/>
    <w:rsid w:val="004F0E99"/>
    <w:rsid w:val="004F149D"/>
    <w:rsid w:val="004F16EC"/>
    <w:rsid w:val="004F1A04"/>
    <w:rsid w:val="004F1D9D"/>
    <w:rsid w:val="004F29EF"/>
    <w:rsid w:val="004F3CE9"/>
    <w:rsid w:val="004F412B"/>
    <w:rsid w:val="004F4155"/>
    <w:rsid w:val="004F438D"/>
    <w:rsid w:val="004F4696"/>
    <w:rsid w:val="004F474F"/>
    <w:rsid w:val="004F4846"/>
    <w:rsid w:val="004F4DA5"/>
    <w:rsid w:val="004F521E"/>
    <w:rsid w:val="004F5627"/>
    <w:rsid w:val="004F5A33"/>
    <w:rsid w:val="004F5B39"/>
    <w:rsid w:val="004F614F"/>
    <w:rsid w:val="004F61F4"/>
    <w:rsid w:val="004F77EB"/>
    <w:rsid w:val="00500ABF"/>
    <w:rsid w:val="00501323"/>
    <w:rsid w:val="005018BA"/>
    <w:rsid w:val="00501CCA"/>
    <w:rsid w:val="005025D0"/>
    <w:rsid w:val="00503A20"/>
    <w:rsid w:val="0050415B"/>
    <w:rsid w:val="005049F7"/>
    <w:rsid w:val="00504DA5"/>
    <w:rsid w:val="00505393"/>
    <w:rsid w:val="0050573F"/>
    <w:rsid w:val="005069E5"/>
    <w:rsid w:val="005076ED"/>
    <w:rsid w:val="00507E9F"/>
    <w:rsid w:val="005101DB"/>
    <w:rsid w:val="00511175"/>
    <w:rsid w:val="00511200"/>
    <w:rsid w:val="00511912"/>
    <w:rsid w:val="00511DBF"/>
    <w:rsid w:val="0051214C"/>
    <w:rsid w:val="005124CC"/>
    <w:rsid w:val="005126A7"/>
    <w:rsid w:val="005126D3"/>
    <w:rsid w:val="00512AFB"/>
    <w:rsid w:val="00512E63"/>
    <w:rsid w:val="005130BB"/>
    <w:rsid w:val="00513DB7"/>
    <w:rsid w:val="00514C85"/>
    <w:rsid w:val="0051565E"/>
    <w:rsid w:val="00515A0A"/>
    <w:rsid w:val="00516C53"/>
    <w:rsid w:val="005171F9"/>
    <w:rsid w:val="0051747E"/>
    <w:rsid w:val="00517E40"/>
    <w:rsid w:val="00517F83"/>
    <w:rsid w:val="005200BE"/>
    <w:rsid w:val="00520524"/>
    <w:rsid w:val="00520695"/>
    <w:rsid w:val="00520A7D"/>
    <w:rsid w:val="005215C1"/>
    <w:rsid w:val="00521E9B"/>
    <w:rsid w:val="0052228D"/>
    <w:rsid w:val="0052244F"/>
    <w:rsid w:val="0052333F"/>
    <w:rsid w:val="005234F3"/>
    <w:rsid w:val="00526DC7"/>
    <w:rsid w:val="005270CC"/>
    <w:rsid w:val="0052797D"/>
    <w:rsid w:val="0053054A"/>
    <w:rsid w:val="00531494"/>
    <w:rsid w:val="005317D2"/>
    <w:rsid w:val="00531C39"/>
    <w:rsid w:val="00531CB1"/>
    <w:rsid w:val="00532066"/>
    <w:rsid w:val="005328A9"/>
    <w:rsid w:val="005337E1"/>
    <w:rsid w:val="005339E8"/>
    <w:rsid w:val="0053457A"/>
    <w:rsid w:val="00535B5A"/>
    <w:rsid w:val="0053681B"/>
    <w:rsid w:val="005372DB"/>
    <w:rsid w:val="005373D1"/>
    <w:rsid w:val="00537669"/>
    <w:rsid w:val="005400C2"/>
    <w:rsid w:val="00540126"/>
    <w:rsid w:val="00541794"/>
    <w:rsid w:val="005420D3"/>
    <w:rsid w:val="005430DE"/>
    <w:rsid w:val="00543280"/>
    <w:rsid w:val="0054438D"/>
    <w:rsid w:val="005445EA"/>
    <w:rsid w:val="005449DD"/>
    <w:rsid w:val="005452AC"/>
    <w:rsid w:val="005461E5"/>
    <w:rsid w:val="005463EB"/>
    <w:rsid w:val="005467F2"/>
    <w:rsid w:val="00546CE1"/>
    <w:rsid w:val="00547BB2"/>
    <w:rsid w:val="00547BC2"/>
    <w:rsid w:val="005501A3"/>
    <w:rsid w:val="00551617"/>
    <w:rsid w:val="005517A3"/>
    <w:rsid w:val="00552136"/>
    <w:rsid w:val="005524E0"/>
    <w:rsid w:val="00552C23"/>
    <w:rsid w:val="00552C95"/>
    <w:rsid w:val="00553628"/>
    <w:rsid w:val="00554A01"/>
    <w:rsid w:val="00555AF5"/>
    <w:rsid w:val="0055647F"/>
    <w:rsid w:val="00557743"/>
    <w:rsid w:val="00557C82"/>
    <w:rsid w:val="00560ECF"/>
    <w:rsid w:val="005612CD"/>
    <w:rsid w:val="005614BF"/>
    <w:rsid w:val="0056242E"/>
    <w:rsid w:val="00562B4C"/>
    <w:rsid w:val="00564B83"/>
    <w:rsid w:val="00564CF0"/>
    <w:rsid w:val="00565345"/>
    <w:rsid w:val="0056584F"/>
    <w:rsid w:val="00565E9D"/>
    <w:rsid w:val="00567D9D"/>
    <w:rsid w:val="00570E54"/>
    <w:rsid w:val="00571739"/>
    <w:rsid w:val="005717B5"/>
    <w:rsid w:val="00571A74"/>
    <w:rsid w:val="00572A79"/>
    <w:rsid w:val="00572AE4"/>
    <w:rsid w:val="005742C8"/>
    <w:rsid w:val="0057479D"/>
    <w:rsid w:val="00574883"/>
    <w:rsid w:val="005748BF"/>
    <w:rsid w:val="00574D10"/>
    <w:rsid w:val="00575246"/>
    <w:rsid w:val="00576A8B"/>
    <w:rsid w:val="00577DFC"/>
    <w:rsid w:val="0058025D"/>
    <w:rsid w:val="0058082C"/>
    <w:rsid w:val="00580C61"/>
    <w:rsid w:val="00581D7F"/>
    <w:rsid w:val="00581EB9"/>
    <w:rsid w:val="00582F72"/>
    <w:rsid w:val="005831C5"/>
    <w:rsid w:val="005838B3"/>
    <w:rsid w:val="005843B8"/>
    <w:rsid w:val="0058568A"/>
    <w:rsid w:val="005857B4"/>
    <w:rsid w:val="0058663D"/>
    <w:rsid w:val="00587250"/>
    <w:rsid w:val="0058746E"/>
    <w:rsid w:val="00587818"/>
    <w:rsid w:val="00590685"/>
    <w:rsid w:val="0059098F"/>
    <w:rsid w:val="00590FC1"/>
    <w:rsid w:val="00591641"/>
    <w:rsid w:val="00592395"/>
    <w:rsid w:val="005925AE"/>
    <w:rsid w:val="00592B16"/>
    <w:rsid w:val="00592EA4"/>
    <w:rsid w:val="0059399F"/>
    <w:rsid w:val="005942EC"/>
    <w:rsid w:val="005942ED"/>
    <w:rsid w:val="00594890"/>
    <w:rsid w:val="005954FD"/>
    <w:rsid w:val="00595A0A"/>
    <w:rsid w:val="00595AC9"/>
    <w:rsid w:val="00595F94"/>
    <w:rsid w:val="00596208"/>
    <w:rsid w:val="00596DFA"/>
    <w:rsid w:val="005A0389"/>
    <w:rsid w:val="005A0AED"/>
    <w:rsid w:val="005A1EFA"/>
    <w:rsid w:val="005A275E"/>
    <w:rsid w:val="005A3A2F"/>
    <w:rsid w:val="005A4172"/>
    <w:rsid w:val="005A4E1A"/>
    <w:rsid w:val="005A5602"/>
    <w:rsid w:val="005A5A39"/>
    <w:rsid w:val="005A5C2C"/>
    <w:rsid w:val="005A62C2"/>
    <w:rsid w:val="005A66EC"/>
    <w:rsid w:val="005A67BA"/>
    <w:rsid w:val="005A6BA1"/>
    <w:rsid w:val="005A71C4"/>
    <w:rsid w:val="005B03E8"/>
    <w:rsid w:val="005B106F"/>
    <w:rsid w:val="005B14B9"/>
    <w:rsid w:val="005B1B15"/>
    <w:rsid w:val="005B2036"/>
    <w:rsid w:val="005B2438"/>
    <w:rsid w:val="005B2A65"/>
    <w:rsid w:val="005B3846"/>
    <w:rsid w:val="005B3D44"/>
    <w:rsid w:val="005B44CD"/>
    <w:rsid w:val="005B5480"/>
    <w:rsid w:val="005B5BCE"/>
    <w:rsid w:val="005B6508"/>
    <w:rsid w:val="005B749D"/>
    <w:rsid w:val="005B75A4"/>
    <w:rsid w:val="005C0184"/>
    <w:rsid w:val="005C06EF"/>
    <w:rsid w:val="005C0A37"/>
    <w:rsid w:val="005C0B68"/>
    <w:rsid w:val="005C296A"/>
    <w:rsid w:val="005C2997"/>
    <w:rsid w:val="005C38C4"/>
    <w:rsid w:val="005C3937"/>
    <w:rsid w:val="005C648E"/>
    <w:rsid w:val="005C6D2C"/>
    <w:rsid w:val="005C6EF7"/>
    <w:rsid w:val="005C7AB7"/>
    <w:rsid w:val="005D29C3"/>
    <w:rsid w:val="005D3032"/>
    <w:rsid w:val="005D3106"/>
    <w:rsid w:val="005D3D46"/>
    <w:rsid w:val="005D4039"/>
    <w:rsid w:val="005D5E3A"/>
    <w:rsid w:val="005D6260"/>
    <w:rsid w:val="005D6E90"/>
    <w:rsid w:val="005E021B"/>
    <w:rsid w:val="005E0DCE"/>
    <w:rsid w:val="005E0ECA"/>
    <w:rsid w:val="005E1920"/>
    <w:rsid w:val="005E1C7F"/>
    <w:rsid w:val="005E1FBE"/>
    <w:rsid w:val="005E21D2"/>
    <w:rsid w:val="005E2455"/>
    <w:rsid w:val="005E24E0"/>
    <w:rsid w:val="005E359F"/>
    <w:rsid w:val="005E3BE7"/>
    <w:rsid w:val="005E46A4"/>
    <w:rsid w:val="005E5BBD"/>
    <w:rsid w:val="005E5FDC"/>
    <w:rsid w:val="005E6368"/>
    <w:rsid w:val="005E639D"/>
    <w:rsid w:val="005E65C2"/>
    <w:rsid w:val="005E6CB7"/>
    <w:rsid w:val="005F014A"/>
    <w:rsid w:val="005F24D1"/>
    <w:rsid w:val="005F335C"/>
    <w:rsid w:val="005F356E"/>
    <w:rsid w:val="005F3E30"/>
    <w:rsid w:val="005F45CC"/>
    <w:rsid w:val="005F52E5"/>
    <w:rsid w:val="005F5610"/>
    <w:rsid w:val="005F56DA"/>
    <w:rsid w:val="005F58C2"/>
    <w:rsid w:val="005F5915"/>
    <w:rsid w:val="005F6E2A"/>
    <w:rsid w:val="005F6F5D"/>
    <w:rsid w:val="005F7E96"/>
    <w:rsid w:val="0060159D"/>
    <w:rsid w:val="00601D21"/>
    <w:rsid w:val="006020BD"/>
    <w:rsid w:val="00602255"/>
    <w:rsid w:val="0060282F"/>
    <w:rsid w:val="00602D65"/>
    <w:rsid w:val="00602EB4"/>
    <w:rsid w:val="0060377E"/>
    <w:rsid w:val="00603800"/>
    <w:rsid w:val="00604650"/>
    <w:rsid w:val="00604AA3"/>
    <w:rsid w:val="00605336"/>
    <w:rsid w:val="006062CA"/>
    <w:rsid w:val="00606756"/>
    <w:rsid w:val="00606819"/>
    <w:rsid w:val="00607886"/>
    <w:rsid w:val="00607A67"/>
    <w:rsid w:val="00607CF2"/>
    <w:rsid w:val="00607FD3"/>
    <w:rsid w:val="0061076D"/>
    <w:rsid w:val="0061092D"/>
    <w:rsid w:val="00610AEB"/>
    <w:rsid w:val="00610DC6"/>
    <w:rsid w:val="00611005"/>
    <w:rsid w:val="006115A8"/>
    <w:rsid w:val="00611A91"/>
    <w:rsid w:val="00611D3D"/>
    <w:rsid w:val="00611FCD"/>
    <w:rsid w:val="0061239D"/>
    <w:rsid w:val="006126FC"/>
    <w:rsid w:val="00612734"/>
    <w:rsid w:val="00613018"/>
    <w:rsid w:val="0061399C"/>
    <w:rsid w:val="00615B44"/>
    <w:rsid w:val="006165A9"/>
    <w:rsid w:val="006175BA"/>
    <w:rsid w:val="00617667"/>
    <w:rsid w:val="00621405"/>
    <w:rsid w:val="00623C91"/>
    <w:rsid w:val="00624029"/>
    <w:rsid w:val="00624575"/>
    <w:rsid w:val="00624721"/>
    <w:rsid w:val="006249DB"/>
    <w:rsid w:val="006254AC"/>
    <w:rsid w:val="00625AB2"/>
    <w:rsid w:val="00625D6F"/>
    <w:rsid w:val="006262CE"/>
    <w:rsid w:val="0062670F"/>
    <w:rsid w:val="00626A99"/>
    <w:rsid w:val="00626CD8"/>
    <w:rsid w:val="00627021"/>
    <w:rsid w:val="00627C68"/>
    <w:rsid w:val="006301DE"/>
    <w:rsid w:val="00630622"/>
    <w:rsid w:val="0063118C"/>
    <w:rsid w:val="00631479"/>
    <w:rsid w:val="00631A5A"/>
    <w:rsid w:val="00632EAF"/>
    <w:rsid w:val="00633078"/>
    <w:rsid w:val="006332A6"/>
    <w:rsid w:val="00633E2C"/>
    <w:rsid w:val="00634179"/>
    <w:rsid w:val="006347FA"/>
    <w:rsid w:val="00634D01"/>
    <w:rsid w:val="006362CA"/>
    <w:rsid w:val="00636500"/>
    <w:rsid w:val="00636E80"/>
    <w:rsid w:val="006371B8"/>
    <w:rsid w:val="00637E88"/>
    <w:rsid w:val="0064074A"/>
    <w:rsid w:val="00640CDA"/>
    <w:rsid w:val="00641016"/>
    <w:rsid w:val="00642BFB"/>
    <w:rsid w:val="00642CF2"/>
    <w:rsid w:val="00644038"/>
    <w:rsid w:val="00644056"/>
    <w:rsid w:val="006448DD"/>
    <w:rsid w:val="006451B4"/>
    <w:rsid w:val="00646C49"/>
    <w:rsid w:val="00647803"/>
    <w:rsid w:val="006502E1"/>
    <w:rsid w:val="006518D3"/>
    <w:rsid w:val="00652042"/>
    <w:rsid w:val="00652F06"/>
    <w:rsid w:val="00653A08"/>
    <w:rsid w:val="00654454"/>
    <w:rsid w:val="00654758"/>
    <w:rsid w:val="00655D83"/>
    <w:rsid w:val="00656009"/>
    <w:rsid w:val="0065651A"/>
    <w:rsid w:val="00656B5E"/>
    <w:rsid w:val="00656C27"/>
    <w:rsid w:val="006608DB"/>
    <w:rsid w:val="0066111A"/>
    <w:rsid w:val="00661B55"/>
    <w:rsid w:val="00662BA1"/>
    <w:rsid w:val="00662E4A"/>
    <w:rsid w:val="00663D30"/>
    <w:rsid w:val="00664098"/>
    <w:rsid w:val="006649C4"/>
    <w:rsid w:val="00665490"/>
    <w:rsid w:val="00665A4A"/>
    <w:rsid w:val="0066654E"/>
    <w:rsid w:val="006678EB"/>
    <w:rsid w:val="00667A01"/>
    <w:rsid w:val="00667AEE"/>
    <w:rsid w:val="00670FA1"/>
    <w:rsid w:val="00671051"/>
    <w:rsid w:val="006717C4"/>
    <w:rsid w:val="00672B25"/>
    <w:rsid w:val="00672F43"/>
    <w:rsid w:val="00672FB7"/>
    <w:rsid w:val="006736C4"/>
    <w:rsid w:val="00673780"/>
    <w:rsid w:val="00673DBB"/>
    <w:rsid w:val="006741A3"/>
    <w:rsid w:val="006743AC"/>
    <w:rsid w:val="00674977"/>
    <w:rsid w:val="00675461"/>
    <w:rsid w:val="00676301"/>
    <w:rsid w:val="006766B2"/>
    <w:rsid w:val="00676F8B"/>
    <w:rsid w:val="00677790"/>
    <w:rsid w:val="00682D76"/>
    <w:rsid w:val="00683549"/>
    <w:rsid w:val="006841CF"/>
    <w:rsid w:val="006843A8"/>
    <w:rsid w:val="0068450C"/>
    <w:rsid w:val="00685552"/>
    <w:rsid w:val="0068561E"/>
    <w:rsid w:val="00690146"/>
    <w:rsid w:val="00690C41"/>
    <w:rsid w:val="0069316C"/>
    <w:rsid w:val="0069438E"/>
    <w:rsid w:val="00695656"/>
    <w:rsid w:val="00695C8C"/>
    <w:rsid w:val="00695F1B"/>
    <w:rsid w:val="00696C80"/>
    <w:rsid w:val="0069715C"/>
    <w:rsid w:val="00697FA2"/>
    <w:rsid w:val="006A04AF"/>
    <w:rsid w:val="006A0989"/>
    <w:rsid w:val="006A1B98"/>
    <w:rsid w:val="006A2340"/>
    <w:rsid w:val="006A2E68"/>
    <w:rsid w:val="006A3B3F"/>
    <w:rsid w:val="006A3D64"/>
    <w:rsid w:val="006A440D"/>
    <w:rsid w:val="006A4B3F"/>
    <w:rsid w:val="006A4F55"/>
    <w:rsid w:val="006A60D6"/>
    <w:rsid w:val="006A6AD2"/>
    <w:rsid w:val="006A6C7E"/>
    <w:rsid w:val="006A6E6F"/>
    <w:rsid w:val="006A6FE3"/>
    <w:rsid w:val="006A768E"/>
    <w:rsid w:val="006A78EA"/>
    <w:rsid w:val="006A7F12"/>
    <w:rsid w:val="006B104C"/>
    <w:rsid w:val="006B1460"/>
    <w:rsid w:val="006B149A"/>
    <w:rsid w:val="006B16F6"/>
    <w:rsid w:val="006B198A"/>
    <w:rsid w:val="006B2C4D"/>
    <w:rsid w:val="006B380F"/>
    <w:rsid w:val="006B3CBA"/>
    <w:rsid w:val="006B4781"/>
    <w:rsid w:val="006B4F56"/>
    <w:rsid w:val="006B4F72"/>
    <w:rsid w:val="006B5104"/>
    <w:rsid w:val="006B5615"/>
    <w:rsid w:val="006B6A3E"/>
    <w:rsid w:val="006B717F"/>
    <w:rsid w:val="006B7972"/>
    <w:rsid w:val="006C00D8"/>
    <w:rsid w:val="006C0C96"/>
    <w:rsid w:val="006C1D11"/>
    <w:rsid w:val="006C25DC"/>
    <w:rsid w:val="006C2ACD"/>
    <w:rsid w:val="006C2DD6"/>
    <w:rsid w:val="006C398E"/>
    <w:rsid w:val="006C3997"/>
    <w:rsid w:val="006C3D40"/>
    <w:rsid w:val="006C4F0F"/>
    <w:rsid w:val="006C5637"/>
    <w:rsid w:val="006C5E8C"/>
    <w:rsid w:val="006C5F18"/>
    <w:rsid w:val="006C78C5"/>
    <w:rsid w:val="006D0ABC"/>
    <w:rsid w:val="006D1D36"/>
    <w:rsid w:val="006D1ECC"/>
    <w:rsid w:val="006D205A"/>
    <w:rsid w:val="006D23C4"/>
    <w:rsid w:val="006D27ED"/>
    <w:rsid w:val="006D2C91"/>
    <w:rsid w:val="006D40D8"/>
    <w:rsid w:val="006D5DB5"/>
    <w:rsid w:val="006D6019"/>
    <w:rsid w:val="006D60BC"/>
    <w:rsid w:val="006D62F8"/>
    <w:rsid w:val="006D631E"/>
    <w:rsid w:val="006D64FF"/>
    <w:rsid w:val="006D696F"/>
    <w:rsid w:val="006D6DF1"/>
    <w:rsid w:val="006D6ED6"/>
    <w:rsid w:val="006D7478"/>
    <w:rsid w:val="006D7C5B"/>
    <w:rsid w:val="006E05D6"/>
    <w:rsid w:val="006E08A2"/>
    <w:rsid w:val="006E09DA"/>
    <w:rsid w:val="006E0DA2"/>
    <w:rsid w:val="006E0E0B"/>
    <w:rsid w:val="006E0EB9"/>
    <w:rsid w:val="006E0FD5"/>
    <w:rsid w:val="006E149B"/>
    <w:rsid w:val="006E18D3"/>
    <w:rsid w:val="006E1E42"/>
    <w:rsid w:val="006E2502"/>
    <w:rsid w:val="006E2B4C"/>
    <w:rsid w:val="006E2CC9"/>
    <w:rsid w:val="006E2CDE"/>
    <w:rsid w:val="006E2DFC"/>
    <w:rsid w:val="006E3FCA"/>
    <w:rsid w:val="006E406F"/>
    <w:rsid w:val="006E415E"/>
    <w:rsid w:val="006E5871"/>
    <w:rsid w:val="006E5AFE"/>
    <w:rsid w:val="006E5B04"/>
    <w:rsid w:val="006E5F82"/>
    <w:rsid w:val="006E6712"/>
    <w:rsid w:val="006E6CB3"/>
    <w:rsid w:val="006E738B"/>
    <w:rsid w:val="006E76C1"/>
    <w:rsid w:val="006E7707"/>
    <w:rsid w:val="006E79DD"/>
    <w:rsid w:val="006E7BA9"/>
    <w:rsid w:val="006E7C29"/>
    <w:rsid w:val="006E7DA8"/>
    <w:rsid w:val="006F0128"/>
    <w:rsid w:val="006F0E32"/>
    <w:rsid w:val="006F1FCA"/>
    <w:rsid w:val="006F272E"/>
    <w:rsid w:val="006F284A"/>
    <w:rsid w:val="006F2A44"/>
    <w:rsid w:val="006F4441"/>
    <w:rsid w:val="006F5572"/>
    <w:rsid w:val="006F67AC"/>
    <w:rsid w:val="006F6A1B"/>
    <w:rsid w:val="006F7414"/>
    <w:rsid w:val="00700B5E"/>
    <w:rsid w:val="00701369"/>
    <w:rsid w:val="00701777"/>
    <w:rsid w:val="0070179F"/>
    <w:rsid w:val="00701F56"/>
    <w:rsid w:val="00702142"/>
    <w:rsid w:val="00702CA2"/>
    <w:rsid w:val="0070476C"/>
    <w:rsid w:val="007050C4"/>
    <w:rsid w:val="00706124"/>
    <w:rsid w:val="007064B6"/>
    <w:rsid w:val="00707008"/>
    <w:rsid w:val="00707263"/>
    <w:rsid w:val="0070786A"/>
    <w:rsid w:val="00710B95"/>
    <w:rsid w:val="00712226"/>
    <w:rsid w:val="00712B3C"/>
    <w:rsid w:val="00712CA0"/>
    <w:rsid w:val="00712D61"/>
    <w:rsid w:val="007139DF"/>
    <w:rsid w:val="00714FD0"/>
    <w:rsid w:val="007158AF"/>
    <w:rsid w:val="007161D3"/>
    <w:rsid w:val="00716A27"/>
    <w:rsid w:val="00716CDA"/>
    <w:rsid w:val="00716D66"/>
    <w:rsid w:val="00717CE3"/>
    <w:rsid w:val="007200A3"/>
    <w:rsid w:val="00720220"/>
    <w:rsid w:val="0072027C"/>
    <w:rsid w:val="0072032C"/>
    <w:rsid w:val="00720550"/>
    <w:rsid w:val="007218D5"/>
    <w:rsid w:val="0072228B"/>
    <w:rsid w:val="007227E5"/>
    <w:rsid w:val="007230A9"/>
    <w:rsid w:val="00723308"/>
    <w:rsid w:val="007243B7"/>
    <w:rsid w:val="00725258"/>
    <w:rsid w:val="00725EBC"/>
    <w:rsid w:val="007265C1"/>
    <w:rsid w:val="00726BBE"/>
    <w:rsid w:val="00726C30"/>
    <w:rsid w:val="00727DAB"/>
    <w:rsid w:val="0073049B"/>
    <w:rsid w:val="0073068D"/>
    <w:rsid w:val="00730894"/>
    <w:rsid w:val="00730AD3"/>
    <w:rsid w:val="00730B71"/>
    <w:rsid w:val="00731407"/>
    <w:rsid w:val="00731853"/>
    <w:rsid w:val="00732986"/>
    <w:rsid w:val="00732FC5"/>
    <w:rsid w:val="00733BF9"/>
    <w:rsid w:val="00733CEE"/>
    <w:rsid w:val="007347AA"/>
    <w:rsid w:val="00735805"/>
    <w:rsid w:val="00735958"/>
    <w:rsid w:val="00736365"/>
    <w:rsid w:val="00736A1D"/>
    <w:rsid w:val="00737087"/>
    <w:rsid w:val="007378DC"/>
    <w:rsid w:val="00737C5A"/>
    <w:rsid w:val="00737D2F"/>
    <w:rsid w:val="00740156"/>
    <w:rsid w:val="0074019E"/>
    <w:rsid w:val="00740C03"/>
    <w:rsid w:val="00740C2C"/>
    <w:rsid w:val="00740EA6"/>
    <w:rsid w:val="00741FF3"/>
    <w:rsid w:val="007427E0"/>
    <w:rsid w:val="0074414E"/>
    <w:rsid w:val="007447A2"/>
    <w:rsid w:val="00744D43"/>
    <w:rsid w:val="0074598B"/>
    <w:rsid w:val="00745A97"/>
    <w:rsid w:val="00745AA9"/>
    <w:rsid w:val="00746041"/>
    <w:rsid w:val="00746ACD"/>
    <w:rsid w:val="007507EA"/>
    <w:rsid w:val="00750A7E"/>
    <w:rsid w:val="00750A9C"/>
    <w:rsid w:val="007515CA"/>
    <w:rsid w:val="00751B2D"/>
    <w:rsid w:val="00753270"/>
    <w:rsid w:val="00753CEB"/>
    <w:rsid w:val="00753D48"/>
    <w:rsid w:val="00755620"/>
    <w:rsid w:val="007559CB"/>
    <w:rsid w:val="00755FC1"/>
    <w:rsid w:val="0075607A"/>
    <w:rsid w:val="007574B6"/>
    <w:rsid w:val="007576C7"/>
    <w:rsid w:val="007601C8"/>
    <w:rsid w:val="00760B88"/>
    <w:rsid w:val="00762003"/>
    <w:rsid w:val="00763711"/>
    <w:rsid w:val="00763887"/>
    <w:rsid w:val="007642DD"/>
    <w:rsid w:val="0076528B"/>
    <w:rsid w:val="007654B5"/>
    <w:rsid w:val="00765571"/>
    <w:rsid w:val="007659BA"/>
    <w:rsid w:val="00765F7A"/>
    <w:rsid w:val="0076684D"/>
    <w:rsid w:val="00766F43"/>
    <w:rsid w:val="007674E4"/>
    <w:rsid w:val="00767713"/>
    <w:rsid w:val="00767D12"/>
    <w:rsid w:val="0077031F"/>
    <w:rsid w:val="007717CC"/>
    <w:rsid w:val="00772260"/>
    <w:rsid w:val="007726DE"/>
    <w:rsid w:val="0077343F"/>
    <w:rsid w:val="007736E5"/>
    <w:rsid w:val="00773C0C"/>
    <w:rsid w:val="00773D77"/>
    <w:rsid w:val="0077420D"/>
    <w:rsid w:val="00775186"/>
    <w:rsid w:val="007755ED"/>
    <w:rsid w:val="007759B7"/>
    <w:rsid w:val="00776193"/>
    <w:rsid w:val="00776327"/>
    <w:rsid w:val="00777841"/>
    <w:rsid w:val="007778FF"/>
    <w:rsid w:val="007779AE"/>
    <w:rsid w:val="00780767"/>
    <w:rsid w:val="007821E0"/>
    <w:rsid w:val="00782AD8"/>
    <w:rsid w:val="00783651"/>
    <w:rsid w:val="007836A8"/>
    <w:rsid w:val="00783C78"/>
    <w:rsid w:val="00783D4C"/>
    <w:rsid w:val="00784B34"/>
    <w:rsid w:val="0078511E"/>
    <w:rsid w:val="0078595B"/>
    <w:rsid w:val="00785A35"/>
    <w:rsid w:val="00785D5D"/>
    <w:rsid w:val="007878E3"/>
    <w:rsid w:val="00787A06"/>
    <w:rsid w:val="00787F59"/>
    <w:rsid w:val="00790347"/>
    <w:rsid w:val="00790A0A"/>
    <w:rsid w:val="00790E9B"/>
    <w:rsid w:val="007914ED"/>
    <w:rsid w:val="00791BAB"/>
    <w:rsid w:val="00791C10"/>
    <w:rsid w:val="00792894"/>
    <w:rsid w:val="00792DA0"/>
    <w:rsid w:val="00792E86"/>
    <w:rsid w:val="00792F77"/>
    <w:rsid w:val="00794DBA"/>
    <w:rsid w:val="0079577C"/>
    <w:rsid w:val="0079765F"/>
    <w:rsid w:val="007976A4"/>
    <w:rsid w:val="007979BD"/>
    <w:rsid w:val="007A060B"/>
    <w:rsid w:val="007A0946"/>
    <w:rsid w:val="007A0A73"/>
    <w:rsid w:val="007A11C4"/>
    <w:rsid w:val="007A19EC"/>
    <w:rsid w:val="007A1A60"/>
    <w:rsid w:val="007A2B83"/>
    <w:rsid w:val="007A309B"/>
    <w:rsid w:val="007A32CE"/>
    <w:rsid w:val="007A3E43"/>
    <w:rsid w:val="007A443C"/>
    <w:rsid w:val="007A473F"/>
    <w:rsid w:val="007A4CD1"/>
    <w:rsid w:val="007A531D"/>
    <w:rsid w:val="007A55CA"/>
    <w:rsid w:val="007A5C37"/>
    <w:rsid w:val="007A6992"/>
    <w:rsid w:val="007A6D57"/>
    <w:rsid w:val="007A74DC"/>
    <w:rsid w:val="007A7B71"/>
    <w:rsid w:val="007A7F80"/>
    <w:rsid w:val="007B0B4E"/>
    <w:rsid w:val="007B0C7A"/>
    <w:rsid w:val="007B0EC0"/>
    <w:rsid w:val="007B18D1"/>
    <w:rsid w:val="007B20C8"/>
    <w:rsid w:val="007B3375"/>
    <w:rsid w:val="007B43D8"/>
    <w:rsid w:val="007B55A4"/>
    <w:rsid w:val="007B5A20"/>
    <w:rsid w:val="007B5DC3"/>
    <w:rsid w:val="007B6159"/>
    <w:rsid w:val="007B64A9"/>
    <w:rsid w:val="007B6EA3"/>
    <w:rsid w:val="007B77D7"/>
    <w:rsid w:val="007C1CA9"/>
    <w:rsid w:val="007C20AD"/>
    <w:rsid w:val="007C20F2"/>
    <w:rsid w:val="007C2B71"/>
    <w:rsid w:val="007C3612"/>
    <w:rsid w:val="007C3C73"/>
    <w:rsid w:val="007C4A58"/>
    <w:rsid w:val="007C4B43"/>
    <w:rsid w:val="007C5671"/>
    <w:rsid w:val="007C5951"/>
    <w:rsid w:val="007C63FF"/>
    <w:rsid w:val="007C782B"/>
    <w:rsid w:val="007D037A"/>
    <w:rsid w:val="007D0DD0"/>
    <w:rsid w:val="007D0E61"/>
    <w:rsid w:val="007D1011"/>
    <w:rsid w:val="007D14EF"/>
    <w:rsid w:val="007D19AE"/>
    <w:rsid w:val="007D1E12"/>
    <w:rsid w:val="007D2974"/>
    <w:rsid w:val="007D3D31"/>
    <w:rsid w:val="007D5488"/>
    <w:rsid w:val="007D5C4F"/>
    <w:rsid w:val="007D6916"/>
    <w:rsid w:val="007D6CF2"/>
    <w:rsid w:val="007D6F0F"/>
    <w:rsid w:val="007D7548"/>
    <w:rsid w:val="007E0114"/>
    <w:rsid w:val="007E0B36"/>
    <w:rsid w:val="007E16FB"/>
    <w:rsid w:val="007E18AC"/>
    <w:rsid w:val="007E18FE"/>
    <w:rsid w:val="007E2138"/>
    <w:rsid w:val="007E3A0D"/>
    <w:rsid w:val="007E417D"/>
    <w:rsid w:val="007E5C39"/>
    <w:rsid w:val="007E6848"/>
    <w:rsid w:val="007E6D4D"/>
    <w:rsid w:val="007E776A"/>
    <w:rsid w:val="007E77F7"/>
    <w:rsid w:val="007E78D7"/>
    <w:rsid w:val="007F08F7"/>
    <w:rsid w:val="007F0E55"/>
    <w:rsid w:val="007F1F71"/>
    <w:rsid w:val="007F285A"/>
    <w:rsid w:val="007F3117"/>
    <w:rsid w:val="007F3638"/>
    <w:rsid w:val="007F3B50"/>
    <w:rsid w:val="007F43AC"/>
    <w:rsid w:val="007F480B"/>
    <w:rsid w:val="007F4977"/>
    <w:rsid w:val="007F4E92"/>
    <w:rsid w:val="007F53F1"/>
    <w:rsid w:val="007F549E"/>
    <w:rsid w:val="007F5BBD"/>
    <w:rsid w:val="007F5EA1"/>
    <w:rsid w:val="007F60E1"/>
    <w:rsid w:val="007F66CA"/>
    <w:rsid w:val="007F6ECB"/>
    <w:rsid w:val="007F701A"/>
    <w:rsid w:val="007F743B"/>
    <w:rsid w:val="007F7CA0"/>
    <w:rsid w:val="008000F9"/>
    <w:rsid w:val="0080026F"/>
    <w:rsid w:val="0080048A"/>
    <w:rsid w:val="00800630"/>
    <w:rsid w:val="008018F2"/>
    <w:rsid w:val="008019D9"/>
    <w:rsid w:val="0080310A"/>
    <w:rsid w:val="00803FDC"/>
    <w:rsid w:val="0080469B"/>
    <w:rsid w:val="00805C9A"/>
    <w:rsid w:val="00806D48"/>
    <w:rsid w:val="00806FAC"/>
    <w:rsid w:val="0080711D"/>
    <w:rsid w:val="0080718B"/>
    <w:rsid w:val="0081190A"/>
    <w:rsid w:val="00812B1D"/>
    <w:rsid w:val="00813D6A"/>
    <w:rsid w:val="00814D0B"/>
    <w:rsid w:val="00814D80"/>
    <w:rsid w:val="00814E3D"/>
    <w:rsid w:val="00814F3C"/>
    <w:rsid w:val="00815CF2"/>
    <w:rsid w:val="00816AAA"/>
    <w:rsid w:val="008171D4"/>
    <w:rsid w:val="00817960"/>
    <w:rsid w:val="00817A7C"/>
    <w:rsid w:val="00820DD9"/>
    <w:rsid w:val="00820DDB"/>
    <w:rsid w:val="00821B5B"/>
    <w:rsid w:val="008223DA"/>
    <w:rsid w:val="00822724"/>
    <w:rsid w:val="008229FD"/>
    <w:rsid w:val="00822A74"/>
    <w:rsid w:val="00822AC0"/>
    <w:rsid w:val="00824147"/>
    <w:rsid w:val="0082425A"/>
    <w:rsid w:val="00824809"/>
    <w:rsid w:val="00826214"/>
    <w:rsid w:val="008264C8"/>
    <w:rsid w:val="008265FD"/>
    <w:rsid w:val="0082660B"/>
    <w:rsid w:val="00826869"/>
    <w:rsid w:val="008271E8"/>
    <w:rsid w:val="008275C2"/>
    <w:rsid w:val="00827AE0"/>
    <w:rsid w:val="00831114"/>
    <w:rsid w:val="008318D7"/>
    <w:rsid w:val="0083208E"/>
    <w:rsid w:val="0083241A"/>
    <w:rsid w:val="00832A64"/>
    <w:rsid w:val="00832AF1"/>
    <w:rsid w:val="00833A24"/>
    <w:rsid w:val="00834160"/>
    <w:rsid w:val="008343A5"/>
    <w:rsid w:val="00836902"/>
    <w:rsid w:val="00836AEE"/>
    <w:rsid w:val="00837280"/>
    <w:rsid w:val="008417B7"/>
    <w:rsid w:val="00842474"/>
    <w:rsid w:val="00842597"/>
    <w:rsid w:val="00842B9B"/>
    <w:rsid w:val="00843120"/>
    <w:rsid w:val="00843279"/>
    <w:rsid w:val="00844267"/>
    <w:rsid w:val="00844A79"/>
    <w:rsid w:val="00844FA2"/>
    <w:rsid w:val="00845143"/>
    <w:rsid w:val="00845994"/>
    <w:rsid w:val="0084768D"/>
    <w:rsid w:val="008516E7"/>
    <w:rsid w:val="00851D4D"/>
    <w:rsid w:val="00853FA1"/>
    <w:rsid w:val="008540BC"/>
    <w:rsid w:val="00854B4C"/>
    <w:rsid w:val="00854C02"/>
    <w:rsid w:val="00854E1E"/>
    <w:rsid w:val="0085513F"/>
    <w:rsid w:val="00856221"/>
    <w:rsid w:val="00857096"/>
    <w:rsid w:val="008571CF"/>
    <w:rsid w:val="008572F2"/>
    <w:rsid w:val="00857481"/>
    <w:rsid w:val="00857C8C"/>
    <w:rsid w:val="0086243B"/>
    <w:rsid w:val="00862DAE"/>
    <w:rsid w:val="00863B9B"/>
    <w:rsid w:val="0086425A"/>
    <w:rsid w:val="00864534"/>
    <w:rsid w:val="00864585"/>
    <w:rsid w:val="00865D33"/>
    <w:rsid w:val="00866D5F"/>
    <w:rsid w:val="008705A6"/>
    <w:rsid w:val="008706FE"/>
    <w:rsid w:val="00871310"/>
    <w:rsid w:val="00871E0F"/>
    <w:rsid w:val="008722FB"/>
    <w:rsid w:val="008726D7"/>
    <w:rsid w:val="0087383F"/>
    <w:rsid w:val="00873A54"/>
    <w:rsid w:val="00873AA6"/>
    <w:rsid w:val="00873D26"/>
    <w:rsid w:val="00873DA1"/>
    <w:rsid w:val="0087494D"/>
    <w:rsid w:val="00874A88"/>
    <w:rsid w:val="00875302"/>
    <w:rsid w:val="00875741"/>
    <w:rsid w:val="0087626F"/>
    <w:rsid w:val="0087633D"/>
    <w:rsid w:val="00876888"/>
    <w:rsid w:val="00877808"/>
    <w:rsid w:val="008779A1"/>
    <w:rsid w:val="008819DA"/>
    <w:rsid w:val="00881BB4"/>
    <w:rsid w:val="00882386"/>
    <w:rsid w:val="008823F5"/>
    <w:rsid w:val="008827B5"/>
    <w:rsid w:val="008827DC"/>
    <w:rsid w:val="00882A09"/>
    <w:rsid w:val="00883723"/>
    <w:rsid w:val="00883B09"/>
    <w:rsid w:val="0088586E"/>
    <w:rsid w:val="00886001"/>
    <w:rsid w:val="00886DAF"/>
    <w:rsid w:val="00890089"/>
    <w:rsid w:val="00890439"/>
    <w:rsid w:val="00891692"/>
    <w:rsid w:val="008916F9"/>
    <w:rsid w:val="00891847"/>
    <w:rsid w:val="00891EB1"/>
    <w:rsid w:val="00892499"/>
    <w:rsid w:val="00893440"/>
    <w:rsid w:val="00894CEE"/>
    <w:rsid w:val="00895531"/>
    <w:rsid w:val="008967E2"/>
    <w:rsid w:val="00896EEE"/>
    <w:rsid w:val="00897F96"/>
    <w:rsid w:val="00897FFE"/>
    <w:rsid w:val="008A0D72"/>
    <w:rsid w:val="008A0D75"/>
    <w:rsid w:val="008A152C"/>
    <w:rsid w:val="008A179F"/>
    <w:rsid w:val="008A248E"/>
    <w:rsid w:val="008A406E"/>
    <w:rsid w:val="008A46B6"/>
    <w:rsid w:val="008A4EA9"/>
    <w:rsid w:val="008A4FC5"/>
    <w:rsid w:val="008A554A"/>
    <w:rsid w:val="008A57C0"/>
    <w:rsid w:val="008A5C4C"/>
    <w:rsid w:val="008A63B8"/>
    <w:rsid w:val="008A65F4"/>
    <w:rsid w:val="008A77E7"/>
    <w:rsid w:val="008B0165"/>
    <w:rsid w:val="008B0BA2"/>
    <w:rsid w:val="008B0D63"/>
    <w:rsid w:val="008B143E"/>
    <w:rsid w:val="008B22E1"/>
    <w:rsid w:val="008B3A6E"/>
    <w:rsid w:val="008B3D3B"/>
    <w:rsid w:val="008B474F"/>
    <w:rsid w:val="008B56C4"/>
    <w:rsid w:val="008B67BA"/>
    <w:rsid w:val="008B69AE"/>
    <w:rsid w:val="008B69EC"/>
    <w:rsid w:val="008B7262"/>
    <w:rsid w:val="008B76D3"/>
    <w:rsid w:val="008C0681"/>
    <w:rsid w:val="008C081D"/>
    <w:rsid w:val="008C09D3"/>
    <w:rsid w:val="008C0D93"/>
    <w:rsid w:val="008C1A24"/>
    <w:rsid w:val="008C214B"/>
    <w:rsid w:val="008C2BF4"/>
    <w:rsid w:val="008C2F9B"/>
    <w:rsid w:val="008C32A7"/>
    <w:rsid w:val="008C3488"/>
    <w:rsid w:val="008C35FD"/>
    <w:rsid w:val="008C385A"/>
    <w:rsid w:val="008C4CAE"/>
    <w:rsid w:val="008C5274"/>
    <w:rsid w:val="008C5F20"/>
    <w:rsid w:val="008C6544"/>
    <w:rsid w:val="008C787E"/>
    <w:rsid w:val="008D0595"/>
    <w:rsid w:val="008D0AD0"/>
    <w:rsid w:val="008D3136"/>
    <w:rsid w:val="008D38DA"/>
    <w:rsid w:val="008D4315"/>
    <w:rsid w:val="008D437A"/>
    <w:rsid w:val="008D4ED8"/>
    <w:rsid w:val="008D50CA"/>
    <w:rsid w:val="008D5521"/>
    <w:rsid w:val="008D5EFC"/>
    <w:rsid w:val="008D6094"/>
    <w:rsid w:val="008D6916"/>
    <w:rsid w:val="008D6B1E"/>
    <w:rsid w:val="008D6F40"/>
    <w:rsid w:val="008E00C0"/>
    <w:rsid w:val="008E0974"/>
    <w:rsid w:val="008E0D1A"/>
    <w:rsid w:val="008E138C"/>
    <w:rsid w:val="008E2BAC"/>
    <w:rsid w:val="008E2CD7"/>
    <w:rsid w:val="008E3760"/>
    <w:rsid w:val="008E3A18"/>
    <w:rsid w:val="008E661B"/>
    <w:rsid w:val="008E70AC"/>
    <w:rsid w:val="008E73CC"/>
    <w:rsid w:val="008F0AE7"/>
    <w:rsid w:val="008F0CA8"/>
    <w:rsid w:val="008F1052"/>
    <w:rsid w:val="008F157C"/>
    <w:rsid w:val="008F16EC"/>
    <w:rsid w:val="008F1EBD"/>
    <w:rsid w:val="008F1FCC"/>
    <w:rsid w:val="008F2B34"/>
    <w:rsid w:val="008F2D72"/>
    <w:rsid w:val="008F4279"/>
    <w:rsid w:val="008F4769"/>
    <w:rsid w:val="008F5930"/>
    <w:rsid w:val="008F5E6E"/>
    <w:rsid w:val="008F6640"/>
    <w:rsid w:val="008F66C6"/>
    <w:rsid w:val="008F69F7"/>
    <w:rsid w:val="008F6FEF"/>
    <w:rsid w:val="008F79F6"/>
    <w:rsid w:val="008F7BBB"/>
    <w:rsid w:val="00900A31"/>
    <w:rsid w:val="00901939"/>
    <w:rsid w:val="00901D3D"/>
    <w:rsid w:val="00901FF2"/>
    <w:rsid w:val="009020E3"/>
    <w:rsid w:val="00903DCA"/>
    <w:rsid w:val="00904605"/>
    <w:rsid w:val="00905CAD"/>
    <w:rsid w:val="0090616E"/>
    <w:rsid w:val="00906810"/>
    <w:rsid w:val="00907104"/>
    <w:rsid w:val="0090745F"/>
    <w:rsid w:val="0090791D"/>
    <w:rsid w:val="009100BA"/>
    <w:rsid w:val="00910A2E"/>
    <w:rsid w:val="00910EB6"/>
    <w:rsid w:val="0091190F"/>
    <w:rsid w:val="0091254C"/>
    <w:rsid w:val="00913751"/>
    <w:rsid w:val="00913ED7"/>
    <w:rsid w:val="00914FA8"/>
    <w:rsid w:val="00916088"/>
    <w:rsid w:val="00916988"/>
    <w:rsid w:val="00917531"/>
    <w:rsid w:val="009175C9"/>
    <w:rsid w:val="00920332"/>
    <w:rsid w:val="00920553"/>
    <w:rsid w:val="00920B49"/>
    <w:rsid w:val="00920EC5"/>
    <w:rsid w:val="009212B7"/>
    <w:rsid w:val="009213A6"/>
    <w:rsid w:val="0092182D"/>
    <w:rsid w:val="00922361"/>
    <w:rsid w:val="00923A7A"/>
    <w:rsid w:val="00923C3D"/>
    <w:rsid w:val="0092404C"/>
    <w:rsid w:val="009262F7"/>
    <w:rsid w:val="009273FD"/>
    <w:rsid w:val="00927644"/>
    <w:rsid w:val="009276A5"/>
    <w:rsid w:val="009305C6"/>
    <w:rsid w:val="009306AD"/>
    <w:rsid w:val="009315E0"/>
    <w:rsid w:val="00931C24"/>
    <w:rsid w:val="00932377"/>
    <w:rsid w:val="009325EA"/>
    <w:rsid w:val="00932D80"/>
    <w:rsid w:val="0093489A"/>
    <w:rsid w:val="009348BE"/>
    <w:rsid w:val="00934EC1"/>
    <w:rsid w:val="0093502E"/>
    <w:rsid w:val="0093554B"/>
    <w:rsid w:val="00935FA6"/>
    <w:rsid w:val="00937536"/>
    <w:rsid w:val="009377C3"/>
    <w:rsid w:val="00937D7E"/>
    <w:rsid w:val="009409D1"/>
    <w:rsid w:val="00941705"/>
    <w:rsid w:val="00941D93"/>
    <w:rsid w:val="0094263E"/>
    <w:rsid w:val="00942E56"/>
    <w:rsid w:val="0094431A"/>
    <w:rsid w:val="0094467A"/>
    <w:rsid w:val="00945105"/>
    <w:rsid w:val="00946322"/>
    <w:rsid w:val="00946413"/>
    <w:rsid w:val="009464D7"/>
    <w:rsid w:val="0094688D"/>
    <w:rsid w:val="00946AE8"/>
    <w:rsid w:val="00946E96"/>
    <w:rsid w:val="00947090"/>
    <w:rsid w:val="00947B90"/>
    <w:rsid w:val="00950139"/>
    <w:rsid w:val="0095027F"/>
    <w:rsid w:val="00952AE7"/>
    <w:rsid w:val="00952C83"/>
    <w:rsid w:val="009537FB"/>
    <w:rsid w:val="00953BB9"/>
    <w:rsid w:val="00953ED1"/>
    <w:rsid w:val="0095418B"/>
    <w:rsid w:val="00954B0D"/>
    <w:rsid w:val="00955187"/>
    <w:rsid w:val="00955388"/>
    <w:rsid w:val="00955D6A"/>
    <w:rsid w:val="00956490"/>
    <w:rsid w:val="00957498"/>
    <w:rsid w:val="0096079C"/>
    <w:rsid w:val="00960D49"/>
    <w:rsid w:val="00960DBB"/>
    <w:rsid w:val="009613A2"/>
    <w:rsid w:val="009615E2"/>
    <w:rsid w:val="009616E6"/>
    <w:rsid w:val="0096182F"/>
    <w:rsid w:val="00963C77"/>
    <w:rsid w:val="00964608"/>
    <w:rsid w:val="00964753"/>
    <w:rsid w:val="00964B24"/>
    <w:rsid w:val="00966178"/>
    <w:rsid w:val="00966D2D"/>
    <w:rsid w:val="0096722C"/>
    <w:rsid w:val="009674A7"/>
    <w:rsid w:val="009676DE"/>
    <w:rsid w:val="00967883"/>
    <w:rsid w:val="009705CC"/>
    <w:rsid w:val="00970BC1"/>
    <w:rsid w:val="00970D83"/>
    <w:rsid w:val="009714C8"/>
    <w:rsid w:val="00971CB0"/>
    <w:rsid w:val="00972438"/>
    <w:rsid w:val="00972C56"/>
    <w:rsid w:val="009730CA"/>
    <w:rsid w:val="00974B2F"/>
    <w:rsid w:val="00974BF9"/>
    <w:rsid w:val="00975547"/>
    <w:rsid w:val="00975B6C"/>
    <w:rsid w:val="009760D4"/>
    <w:rsid w:val="0097773C"/>
    <w:rsid w:val="00977B97"/>
    <w:rsid w:val="00977E4B"/>
    <w:rsid w:val="00980479"/>
    <w:rsid w:val="00980E94"/>
    <w:rsid w:val="009810E3"/>
    <w:rsid w:val="00981583"/>
    <w:rsid w:val="00981A84"/>
    <w:rsid w:val="00981CAC"/>
    <w:rsid w:val="00981CAD"/>
    <w:rsid w:val="009821F3"/>
    <w:rsid w:val="00982EA6"/>
    <w:rsid w:val="00983297"/>
    <w:rsid w:val="0098347F"/>
    <w:rsid w:val="009841D8"/>
    <w:rsid w:val="00984573"/>
    <w:rsid w:val="009845F7"/>
    <w:rsid w:val="009847C1"/>
    <w:rsid w:val="00984FEA"/>
    <w:rsid w:val="009867EA"/>
    <w:rsid w:val="009869F6"/>
    <w:rsid w:val="00987B44"/>
    <w:rsid w:val="00987FBA"/>
    <w:rsid w:val="00990015"/>
    <w:rsid w:val="009900C6"/>
    <w:rsid w:val="00990D4F"/>
    <w:rsid w:val="00992073"/>
    <w:rsid w:val="009926D1"/>
    <w:rsid w:val="00992B99"/>
    <w:rsid w:val="0099406E"/>
    <w:rsid w:val="00994EC3"/>
    <w:rsid w:val="0099501A"/>
    <w:rsid w:val="00995A67"/>
    <w:rsid w:val="00995E9C"/>
    <w:rsid w:val="00996B2B"/>
    <w:rsid w:val="0099793C"/>
    <w:rsid w:val="009A08DB"/>
    <w:rsid w:val="009A0C3B"/>
    <w:rsid w:val="009A0F50"/>
    <w:rsid w:val="009A1913"/>
    <w:rsid w:val="009A1FCA"/>
    <w:rsid w:val="009A24EE"/>
    <w:rsid w:val="009A39B6"/>
    <w:rsid w:val="009A39CE"/>
    <w:rsid w:val="009A457C"/>
    <w:rsid w:val="009A4C24"/>
    <w:rsid w:val="009A4E44"/>
    <w:rsid w:val="009A536D"/>
    <w:rsid w:val="009A5616"/>
    <w:rsid w:val="009A57CD"/>
    <w:rsid w:val="009A69D3"/>
    <w:rsid w:val="009A7D1C"/>
    <w:rsid w:val="009B018F"/>
    <w:rsid w:val="009B13AE"/>
    <w:rsid w:val="009B1DBD"/>
    <w:rsid w:val="009B27BF"/>
    <w:rsid w:val="009B3984"/>
    <w:rsid w:val="009B41AC"/>
    <w:rsid w:val="009B4BB5"/>
    <w:rsid w:val="009B5013"/>
    <w:rsid w:val="009B54AE"/>
    <w:rsid w:val="009B584C"/>
    <w:rsid w:val="009B5FF4"/>
    <w:rsid w:val="009B7897"/>
    <w:rsid w:val="009C0062"/>
    <w:rsid w:val="009C0246"/>
    <w:rsid w:val="009C055F"/>
    <w:rsid w:val="009C077F"/>
    <w:rsid w:val="009C0B3B"/>
    <w:rsid w:val="009C136F"/>
    <w:rsid w:val="009C2245"/>
    <w:rsid w:val="009C2423"/>
    <w:rsid w:val="009C2651"/>
    <w:rsid w:val="009C28BE"/>
    <w:rsid w:val="009C2C68"/>
    <w:rsid w:val="009C3539"/>
    <w:rsid w:val="009C383C"/>
    <w:rsid w:val="009C3866"/>
    <w:rsid w:val="009C3C16"/>
    <w:rsid w:val="009C40EF"/>
    <w:rsid w:val="009C475A"/>
    <w:rsid w:val="009C508E"/>
    <w:rsid w:val="009C56C3"/>
    <w:rsid w:val="009C59C2"/>
    <w:rsid w:val="009C5EA6"/>
    <w:rsid w:val="009C638D"/>
    <w:rsid w:val="009C675E"/>
    <w:rsid w:val="009C6AE0"/>
    <w:rsid w:val="009D3180"/>
    <w:rsid w:val="009D3218"/>
    <w:rsid w:val="009D3979"/>
    <w:rsid w:val="009D4565"/>
    <w:rsid w:val="009D46EE"/>
    <w:rsid w:val="009D56CC"/>
    <w:rsid w:val="009D59BD"/>
    <w:rsid w:val="009D63BC"/>
    <w:rsid w:val="009D640A"/>
    <w:rsid w:val="009D74AC"/>
    <w:rsid w:val="009D7911"/>
    <w:rsid w:val="009D7A31"/>
    <w:rsid w:val="009D7B9C"/>
    <w:rsid w:val="009D7BF1"/>
    <w:rsid w:val="009D7EA1"/>
    <w:rsid w:val="009E0258"/>
    <w:rsid w:val="009E1D12"/>
    <w:rsid w:val="009E2CBA"/>
    <w:rsid w:val="009E2F03"/>
    <w:rsid w:val="009E31B3"/>
    <w:rsid w:val="009E32A2"/>
    <w:rsid w:val="009E46A7"/>
    <w:rsid w:val="009E47B9"/>
    <w:rsid w:val="009E49A1"/>
    <w:rsid w:val="009E4F95"/>
    <w:rsid w:val="009E5DF4"/>
    <w:rsid w:val="009E64EE"/>
    <w:rsid w:val="009E6B67"/>
    <w:rsid w:val="009E6CD2"/>
    <w:rsid w:val="009E756F"/>
    <w:rsid w:val="009F1933"/>
    <w:rsid w:val="009F1AAF"/>
    <w:rsid w:val="009F3A2D"/>
    <w:rsid w:val="009F3C57"/>
    <w:rsid w:val="009F4E70"/>
    <w:rsid w:val="009F52D0"/>
    <w:rsid w:val="009F5613"/>
    <w:rsid w:val="009F5BBF"/>
    <w:rsid w:val="009F6C63"/>
    <w:rsid w:val="00A007EE"/>
    <w:rsid w:val="00A00B64"/>
    <w:rsid w:val="00A02230"/>
    <w:rsid w:val="00A02E83"/>
    <w:rsid w:val="00A02FA2"/>
    <w:rsid w:val="00A04E72"/>
    <w:rsid w:val="00A0554E"/>
    <w:rsid w:val="00A06041"/>
    <w:rsid w:val="00A06202"/>
    <w:rsid w:val="00A06C1B"/>
    <w:rsid w:val="00A0727C"/>
    <w:rsid w:val="00A073AF"/>
    <w:rsid w:val="00A07929"/>
    <w:rsid w:val="00A07FAB"/>
    <w:rsid w:val="00A10032"/>
    <w:rsid w:val="00A11FC0"/>
    <w:rsid w:val="00A12D36"/>
    <w:rsid w:val="00A135ED"/>
    <w:rsid w:val="00A13B0F"/>
    <w:rsid w:val="00A140AE"/>
    <w:rsid w:val="00A1427B"/>
    <w:rsid w:val="00A14ADD"/>
    <w:rsid w:val="00A1545B"/>
    <w:rsid w:val="00A158A0"/>
    <w:rsid w:val="00A15EA8"/>
    <w:rsid w:val="00A161DD"/>
    <w:rsid w:val="00A162DF"/>
    <w:rsid w:val="00A16897"/>
    <w:rsid w:val="00A168CF"/>
    <w:rsid w:val="00A173CF"/>
    <w:rsid w:val="00A17488"/>
    <w:rsid w:val="00A17569"/>
    <w:rsid w:val="00A17A21"/>
    <w:rsid w:val="00A17E2E"/>
    <w:rsid w:val="00A17F15"/>
    <w:rsid w:val="00A210D9"/>
    <w:rsid w:val="00A21A8A"/>
    <w:rsid w:val="00A21E9F"/>
    <w:rsid w:val="00A22706"/>
    <w:rsid w:val="00A241D8"/>
    <w:rsid w:val="00A242EF"/>
    <w:rsid w:val="00A2480C"/>
    <w:rsid w:val="00A24C2F"/>
    <w:rsid w:val="00A24F97"/>
    <w:rsid w:val="00A251FF"/>
    <w:rsid w:val="00A25232"/>
    <w:rsid w:val="00A25FDF"/>
    <w:rsid w:val="00A268C8"/>
    <w:rsid w:val="00A26D1A"/>
    <w:rsid w:val="00A27213"/>
    <w:rsid w:val="00A27942"/>
    <w:rsid w:val="00A27E7C"/>
    <w:rsid w:val="00A30785"/>
    <w:rsid w:val="00A30A3E"/>
    <w:rsid w:val="00A3232B"/>
    <w:rsid w:val="00A33909"/>
    <w:rsid w:val="00A33FAD"/>
    <w:rsid w:val="00A34832"/>
    <w:rsid w:val="00A3492C"/>
    <w:rsid w:val="00A349DC"/>
    <w:rsid w:val="00A35448"/>
    <w:rsid w:val="00A35A42"/>
    <w:rsid w:val="00A35B1D"/>
    <w:rsid w:val="00A366F4"/>
    <w:rsid w:val="00A36789"/>
    <w:rsid w:val="00A36A6F"/>
    <w:rsid w:val="00A36D76"/>
    <w:rsid w:val="00A37189"/>
    <w:rsid w:val="00A373FA"/>
    <w:rsid w:val="00A37D75"/>
    <w:rsid w:val="00A37F81"/>
    <w:rsid w:val="00A402F0"/>
    <w:rsid w:val="00A4097F"/>
    <w:rsid w:val="00A41962"/>
    <w:rsid w:val="00A41D3E"/>
    <w:rsid w:val="00A43268"/>
    <w:rsid w:val="00A44DAE"/>
    <w:rsid w:val="00A44F73"/>
    <w:rsid w:val="00A45A1B"/>
    <w:rsid w:val="00A45DCC"/>
    <w:rsid w:val="00A46228"/>
    <w:rsid w:val="00A466D0"/>
    <w:rsid w:val="00A47156"/>
    <w:rsid w:val="00A50DD0"/>
    <w:rsid w:val="00A52B43"/>
    <w:rsid w:val="00A52B45"/>
    <w:rsid w:val="00A5330F"/>
    <w:rsid w:val="00A5362D"/>
    <w:rsid w:val="00A540D4"/>
    <w:rsid w:val="00A540F1"/>
    <w:rsid w:val="00A543DF"/>
    <w:rsid w:val="00A54E18"/>
    <w:rsid w:val="00A559C5"/>
    <w:rsid w:val="00A56B9C"/>
    <w:rsid w:val="00A57DB3"/>
    <w:rsid w:val="00A60E06"/>
    <w:rsid w:val="00A61754"/>
    <w:rsid w:val="00A627D4"/>
    <w:rsid w:val="00A62AC4"/>
    <w:rsid w:val="00A62B61"/>
    <w:rsid w:val="00A636EC"/>
    <w:rsid w:val="00A639B1"/>
    <w:rsid w:val="00A65FEF"/>
    <w:rsid w:val="00A66F8A"/>
    <w:rsid w:val="00A67266"/>
    <w:rsid w:val="00A70369"/>
    <w:rsid w:val="00A70B5B"/>
    <w:rsid w:val="00A70FAC"/>
    <w:rsid w:val="00A7145E"/>
    <w:rsid w:val="00A71643"/>
    <w:rsid w:val="00A71E42"/>
    <w:rsid w:val="00A7262A"/>
    <w:rsid w:val="00A72D54"/>
    <w:rsid w:val="00A73AD1"/>
    <w:rsid w:val="00A74296"/>
    <w:rsid w:val="00A74711"/>
    <w:rsid w:val="00A74872"/>
    <w:rsid w:val="00A7567B"/>
    <w:rsid w:val="00A75A34"/>
    <w:rsid w:val="00A75FB8"/>
    <w:rsid w:val="00A7613F"/>
    <w:rsid w:val="00A771B5"/>
    <w:rsid w:val="00A77662"/>
    <w:rsid w:val="00A80514"/>
    <w:rsid w:val="00A80E75"/>
    <w:rsid w:val="00A82903"/>
    <w:rsid w:val="00A82CE7"/>
    <w:rsid w:val="00A833E1"/>
    <w:rsid w:val="00A837A7"/>
    <w:rsid w:val="00A83C6C"/>
    <w:rsid w:val="00A84C2A"/>
    <w:rsid w:val="00A85D07"/>
    <w:rsid w:val="00A862BD"/>
    <w:rsid w:val="00A865D2"/>
    <w:rsid w:val="00A86824"/>
    <w:rsid w:val="00A86F3B"/>
    <w:rsid w:val="00A87762"/>
    <w:rsid w:val="00A87AAF"/>
    <w:rsid w:val="00A87C16"/>
    <w:rsid w:val="00A9131D"/>
    <w:rsid w:val="00A9134B"/>
    <w:rsid w:val="00A91B8B"/>
    <w:rsid w:val="00A91C80"/>
    <w:rsid w:val="00A925D6"/>
    <w:rsid w:val="00A95093"/>
    <w:rsid w:val="00A95F4B"/>
    <w:rsid w:val="00A969AB"/>
    <w:rsid w:val="00A974C2"/>
    <w:rsid w:val="00A97AC1"/>
    <w:rsid w:val="00AA00AD"/>
    <w:rsid w:val="00AA0834"/>
    <w:rsid w:val="00AA0E4E"/>
    <w:rsid w:val="00AA10C5"/>
    <w:rsid w:val="00AA13F5"/>
    <w:rsid w:val="00AA1B9B"/>
    <w:rsid w:val="00AA1C9F"/>
    <w:rsid w:val="00AA2342"/>
    <w:rsid w:val="00AA29C5"/>
    <w:rsid w:val="00AA2FB7"/>
    <w:rsid w:val="00AA311B"/>
    <w:rsid w:val="00AA4496"/>
    <w:rsid w:val="00AA5101"/>
    <w:rsid w:val="00AA58E5"/>
    <w:rsid w:val="00AA59AB"/>
    <w:rsid w:val="00AA66F0"/>
    <w:rsid w:val="00AA6F03"/>
    <w:rsid w:val="00AA741F"/>
    <w:rsid w:val="00AB0B04"/>
    <w:rsid w:val="00AB11A5"/>
    <w:rsid w:val="00AB19FC"/>
    <w:rsid w:val="00AB2055"/>
    <w:rsid w:val="00AB21D1"/>
    <w:rsid w:val="00AB22BB"/>
    <w:rsid w:val="00AB2429"/>
    <w:rsid w:val="00AB2D37"/>
    <w:rsid w:val="00AB3268"/>
    <w:rsid w:val="00AB3526"/>
    <w:rsid w:val="00AB420C"/>
    <w:rsid w:val="00AB439A"/>
    <w:rsid w:val="00AB4E36"/>
    <w:rsid w:val="00AB5D8B"/>
    <w:rsid w:val="00AB7655"/>
    <w:rsid w:val="00AC0B5B"/>
    <w:rsid w:val="00AC132B"/>
    <w:rsid w:val="00AC25BB"/>
    <w:rsid w:val="00AC2FEE"/>
    <w:rsid w:val="00AC3888"/>
    <w:rsid w:val="00AC3A7E"/>
    <w:rsid w:val="00AC3D00"/>
    <w:rsid w:val="00AC40BD"/>
    <w:rsid w:val="00AC4931"/>
    <w:rsid w:val="00AC49EB"/>
    <w:rsid w:val="00AC58E5"/>
    <w:rsid w:val="00AC6547"/>
    <w:rsid w:val="00AC79E5"/>
    <w:rsid w:val="00AD0036"/>
    <w:rsid w:val="00AD0F55"/>
    <w:rsid w:val="00AD12AB"/>
    <w:rsid w:val="00AD140A"/>
    <w:rsid w:val="00AD1863"/>
    <w:rsid w:val="00AD2695"/>
    <w:rsid w:val="00AD2807"/>
    <w:rsid w:val="00AD2DD6"/>
    <w:rsid w:val="00AD2F0E"/>
    <w:rsid w:val="00AD31F9"/>
    <w:rsid w:val="00AD3A17"/>
    <w:rsid w:val="00AD43C1"/>
    <w:rsid w:val="00AD4D50"/>
    <w:rsid w:val="00AD5E8B"/>
    <w:rsid w:val="00AD72CF"/>
    <w:rsid w:val="00AD7656"/>
    <w:rsid w:val="00AD7AA7"/>
    <w:rsid w:val="00AD7D2E"/>
    <w:rsid w:val="00AE059C"/>
    <w:rsid w:val="00AE096C"/>
    <w:rsid w:val="00AE1425"/>
    <w:rsid w:val="00AE156F"/>
    <w:rsid w:val="00AE20E6"/>
    <w:rsid w:val="00AE3F5B"/>
    <w:rsid w:val="00AE4634"/>
    <w:rsid w:val="00AE4990"/>
    <w:rsid w:val="00AE57E0"/>
    <w:rsid w:val="00AE5D93"/>
    <w:rsid w:val="00AE6059"/>
    <w:rsid w:val="00AE6951"/>
    <w:rsid w:val="00AE6DF3"/>
    <w:rsid w:val="00AE72C4"/>
    <w:rsid w:val="00AE732F"/>
    <w:rsid w:val="00AE73B0"/>
    <w:rsid w:val="00AE7B4C"/>
    <w:rsid w:val="00AF06DE"/>
    <w:rsid w:val="00AF0DBD"/>
    <w:rsid w:val="00AF1105"/>
    <w:rsid w:val="00AF1783"/>
    <w:rsid w:val="00AF1BEE"/>
    <w:rsid w:val="00AF1BF3"/>
    <w:rsid w:val="00AF2AF1"/>
    <w:rsid w:val="00AF3036"/>
    <w:rsid w:val="00AF318B"/>
    <w:rsid w:val="00AF4051"/>
    <w:rsid w:val="00AF4AB3"/>
    <w:rsid w:val="00AF7438"/>
    <w:rsid w:val="00AF79E2"/>
    <w:rsid w:val="00B00BF5"/>
    <w:rsid w:val="00B00F26"/>
    <w:rsid w:val="00B0164D"/>
    <w:rsid w:val="00B01896"/>
    <w:rsid w:val="00B02323"/>
    <w:rsid w:val="00B0324F"/>
    <w:rsid w:val="00B03B9B"/>
    <w:rsid w:val="00B05510"/>
    <w:rsid w:val="00B058F5"/>
    <w:rsid w:val="00B058FB"/>
    <w:rsid w:val="00B05AD9"/>
    <w:rsid w:val="00B05EAC"/>
    <w:rsid w:val="00B06534"/>
    <w:rsid w:val="00B07BB0"/>
    <w:rsid w:val="00B103B3"/>
    <w:rsid w:val="00B10679"/>
    <w:rsid w:val="00B106EE"/>
    <w:rsid w:val="00B10B0D"/>
    <w:rsid w:val="00B117A1"/>
    <w:rsid w:val="00B122D0"/>
    <w:rsid w:val="00B12E8F"/>
    <w:rsid w:val="00B132F9"/>
    <w:rsid w:val="00B13707"/>
    <w:rsid w:val="00B13E15"/>
    <w:rsid w:val="00B14183"/>
    <w:rsid w:val="00B159C4"/>
    <w:rsid w:val="00B15A73"/>
    <w:rsid w:val="00B160B6"/>
    <w:rsid w:val="00B16403"/>
    <w:rsid w:val="00B1743C"/>
    <w:rsid w:val="00B17656"/>
    <w:rsid w:val="00B17BAE"/>
    <w:rsid w:val="00B207DD"/>
    <w:rsid w:val="00B20C46"/>
    <w:rsid w:val="00B2140E"/>
    <w:rsid w:val="00B224BA"/>
    <w:rsid w:val="00B248B1"/>
    <w:rsid w:val="00B25CD4"/>
    <w:rsid w:val="00B26907"/>
    <w:rsid w:val="00B273A3"/>
    <w:rsid w:val="00B301F4"/>
    <w:rsid w:val="00B30720"/>
    <w:rsid w:val="00B31CBC"/>
    <w:rsid w:val="00B320B5"/>
    <w:rsid w:val="00B34604"/>
    <w:rsid w:val="00B3514C"/>
    <w:rsid w:val="00B35BAF"/>
    <w:rsid w:val="00B365DB"/>
    <w:rsid w:val="00B36C1E"/>
    <w:rsid w:val="00B375B7"/>
    <w:rsid w:val="00B37C65"/>
    <w:rsid w:val="00B37C91"/>
    <w:rsid w:val="00B40703"/>
    <w:rsid w:val="00B409D2"/>
    <w:rsid w:val="00B41C72"/>
    <w:rsid w:val="00B41DA8"/>
    <w:rsid w:val="00B41FEB"/>
    <w:rsid w:val="00B4260F"/>
    <w:rsid w:val="00B42B17"/>
    <w:rsid w:val="00B42C14"/>
    <w:rsid w:val="00B42D78"/>
    <w:rsid w:val="00B4361C"/>
    <w:rsid w:val="00B43F11"/>
    <w:rsid w:val="00B44054"/>
    <w:rsid w:val="00B452C1"/>
    <w:rsid w:val="00B4552C"/>
    <w:rsid w:val="00B4567D"/>
    <w:rsid w:val="00B464AC"/>
    <w:rsid w:val="00B4700A"/>
    <w:rsid w:val="00B47737"/>
    <w:rsid w:val="00B47A4F"/>
    <w:rsid w:val="00B51615"/>
    <w:rsid w:val="00B51A21"/>
    <w:rsid w:val="00B533ED"/>
    <w:rsid w:val="00B53401"/>
    <w:rsid w:val="00B53F2A"/>
    <w:rsid w:val="00B544FE"/>
    <w:rsid w:val="00B55370"/>
    <w:rsid w:val="00B557C7"/>
    <w:rsid w:val="00B56445"/>
    <w:rsid w:val="00B56DFF"/>
    <w:rsid w:val="00B56F6F"/>
    <w:rsid w:val="00B57463"/>
    <w:rsid w:val="00B57756"/>
    <w:rsid w:val="00B57E84"/>
    <w:rsid w:val="00B606E9"/>
    <w:rsid w:val="00B6093C"/>
    <w:rsid w:val="00B60BD9"/>
    <w:rsid w:val="00B62CB1"/>
    <w:rsid w:val="00B62FCB"/>
    <w:rsid w:val="00B6475D"/>
    <w:rsid w:val="00B64D98"/>
    <w:rsid w:val="00B64E70"/>
    <w:rsid w:val="00B65A25"/>
    <w:rsid w:val="00B65C1F"/>
    <w:rsid w:val="00B66092"/>
    <w:rsid w:val="00B66224"/>
    <w:rsid w:val="00B663C1"/>
    <w:rsid w:val="00B6641C"/>
    <w:rsid w:val="00B66E93"/>
    <w:rsid w:val="00B7022A"/>
    <w:rsid w:val="00B70583"/>
    <w:rsid w:val="00B70843"/>
    <w:rsid w:val="00B70DF9"/>
    <w:rsid w:val="00B7187B"/>
    <w:rsid w:val="00B73082"/>
    <w:rsid w:val="00B73AB5"/>
    <w:rsid w:val="00B73C65"/>
    <w:rsid w:val="00B74411"/>
    <w:rsid w:val="00B74B89"/>
    <w:rsid w:val="00B74FDC"/>
    <w:rsid w:val="00B7530F"/>
    <w:rsid w:val="00B755F5"/>
    <w:rsid w:val="00B757B2"/>
    <w:rsid w:val="00B75994"/>
    <w:rsid w:val="00B75C73"/>
    <w:rsid w:val="00B7665C"/>
    <w:rsid w:val="00B76C4A"/>
    <w:rsid w:val="00B77051"/>
    <w:rsid w:val="00B7714A"/>
    <w:rsid w:val="00B77918"/>
    <w:rsid w:val="00B810B6"/>
    <w:rsid w:val="00B81128"/>
    <w:rsid w:val="00B823A2"/>
    <w:rsid w:val="00B82AE0"/>
    <w:rsid w:val="00B83228"/>
    <w:rsid w:val="00B83E05"/>
    <w:rsid w:val="00B84966"/>
    <w:rsid w:val="00B8519F"/>
    <w:rsid w:val="00B8528C"/>
    <w:rsid w:val="00B85804"/>
    <w:rsid w:val="00B861B0"/>
    <w:rsid w:val="00B864AC"/>
    <w:rsid w:val="00B869CA"/>
    <w:rsid w:val="00B86E51"/>
    <w:rsid w:val="00B877D8"/>
    <w:rsid w:val="00B87B24"/>
    <w:rsid w:val="00B90429"/>
    <w:rsid w:val="00B90F24"/>
    <w:rsid w:val="00B920C8"/>
    <w:rsid w:val="00B92617"/>
    <w:rsid w:val="00B92DAA"/>
    <w:rsid w:val="00B9331B"/>
    <w:rsid w:val="00B944FC"/>
    <w:rsid w:val="00B947E8"/>
    <w:rsid w:val="00B956E3"/>
    <w:rsid w:val="00B958C3"/>
    <w:rsid w:val="00B966FD"/>
    <w:rsid w:val="00B969F1"/>
    <w:rsid w:val="00B9728C"/>
    <w:rsid w:val="00B974AA"/>
    <w:rsid w:val="00B974AF"/>
    <w:rsid w:val="00B97981"/>
    <w:rsid w:val="00B97FB7"/>
    <w:rsid w:val="00BA01AF"/>
    <w:rsid w:val="00BA01F3"/>
    <w:rsid w:val="00BA0E67"/>
    <w:rsid w:val="00BA1D4B"/>
    <w:rsid w:val="00BA2283"/>
    <w:rsid w:val="00BA3789"/>
    <w:rsid w:val="00BA3EEE"/>
    <w:rsid w:val="00BA4DC5"/>
    <w:rsid w:val="00BA564E"/>
    <w:rsid w:val="00BA5835"/>
    <w:rsid w:val="00BA5B24"/>
    <w:rsid w:val="00BA75CA"/>
    <w:rsid w:val="00BB0BAE"/>
    <w:rsid w:val="00BB0FB4"/>
    <w:rsid w:val="00BB1453"/>
    <w:rsid w:val="00BB1AC2"/>
    <w:rsid w:val="00BB3315"/>
    <w:rsid w:val="00BB34B8"/>
    <w:rsid w:val="00BB4025"/>
    <w:rsid w:val="00BB4256"/>
    <w:rsid w:val="00BB49E7"/>
    <w:rsid w:val="00BB4A5C"/>
    <w:rsid w:val="00BB4C6B"/>
    <w:rsid w:val="00BB4E75"/>
    <w:rsid w:val="00BB5205"/>
    <w:rsid w:val="00BB5779"/>
    <w:rsid w:val="00BB5796"/>
    <w:rsid w:val="00BB5EA1"/>
    <w:rsid w:val="00BB5FEB"/>
    <w:rsid w:val="00BB6E0C"/>
    <w:rsid w:val="00BB7060"/>
    <w:rsid w:val="00BB7BF1"/>
    <w:rsid w:val="00BB7CCC"/>
    <w:rsid w:val="00BB7FDF"/>
    <w:rsid w:val="00BC27AA"/>
    <w:rsid w:val="00BC2ABA"/>
    <w:rsid w:val="00BC32DF"/>
    <w:rsid w:val="00BC36B0"/>
    <w:rsid w:val="00BC3BD5"/>
    <w:rsid w:val="00BC3BE4"/>
    <w:rsid w:val="00BC4841"/>
    <w:rsid w:val="00BC7B7E"/>
    <w:rsid w:val="00BD0416"/>
    <w:rsid w:val="00BD0767"/>
    <w:rsid w:val="00BD0B83"/>
    <w:rsid w:val="00BD0CB1"/>
    <w:rsid w:val="00BD1285"/>
    <w:rsid w:val="00BD1382"/>
    <w:rsid w:val="00BD1604"/>
    <w:rsid w:val="00BD294A"/>
    <w:rsid w:val="00BD30DE"/>
    <w:rsid w:val="00BD33F7"/>
    <w:rsid w:val="00BD38D3"/>
    <w:rsid w:val="00BD3DE9"/>
    <w:rsid w:val="00BD4338"/>
    <w:rsid w:val="00BD4769"/>
    <w:rsid w:val="00BD4B7C"/>
    <w:rsid w:val="00BD4F76"/>
    <w:rsid w:val="00BD5154"/>
    <w:rsid w:val="00BD55E2"/>
    <w:rsid w:val="00BD5BC5"/>
    <w:rsid w:val="00BD5EE3"/>
    <w:rsid w:val="00BD6015"/>
    <w:rsid w:val="00BD6B1F"/>
    <w:rsid w:val="00BD6B42"/>
    <w:rsid w:val="00BE1DD5"/>
    <w:rsid w:val="00BE2781"/>
    <w:rsid w:val="00BE28DB"/>
    <w:rsid w:val="00BE2BB2"/>
    <w:rsid w:val="00BE30B3"/>
    <w:rsid w:val="00BE33FD"/>
    <w:rsid w:val="00BE47A9"/>
    <w:rsid w:val="00BE4C16"/>
    <w:rsid w:val="00BE4F2E"/>
    <w:rsid w:val="00BE5042"/>
    <w:rsid w:val="00BE68B6"/>
    <w:rsid w:val="00BE7703"/>
    <w:rsid w:val="00BE7FDE"/>
    <w:rsid w:val="00BF13AE"/>
    <w:rsid w:val="00BF1E8B"/>
    <w:rsid w:val="00BF2471"/>
    <w:rsid w:val="00BF250B"/>
    <w:rsid w:val="00BF255E"/>
    <w:rsid w:val="00BF2AC0"/>
    <w:rsid w:val="00BF31B4"/>
    <w:rsid w:val="00BF344E"/>
    <w:rsid w:val="00BF4204"/>
    <w:rsid w:val="00BF4D37"/>
    <w:rsid w:val="00BF5CFF"/>
    <w:rsid w:val="00BF6A37"/>
    <w:rsid w:val="00BF6D69"/>
    <w:rsid w:val="00BF753B"/>
    <w:rsid w:val="00BF7E9F"/>
    <w:rsid w:val="00C0128E"/>
    <w:rsid w:val="00C014D1"/>
    <w:rsid w:val="00C022F8"/>
    <w:rsid w:val="00C02786"/>
    <w:rsid w:val="00C02D17"/>
    <w:rsid w:val="00C02D72"/>
    <w:rsid w:val="00C03993"/>
    <w:rsid w:val="00C043E3"/>
    <w:rsid w:val="00C05364"/>
    <w:rsid w:val="00C060C9"/>
    <w:rsid w:val="00C0652B"/>
    <w:rsid w:val="00C06704"/>
    <w:rsid w:val="00C0679A"/>
    <w:rsid w:val="00C07112"/>
    <w:rsid w:val="00C07230"/>
    <w:rsid w:val="00C075E1"/>
    <w:rsid w:val="00C07D88"/>
    <w:rsid w:val="00C07F52"/>
    <w:rsid w:val="00C103CE"/>
    <w:rsid w:val="00C106DF"/>
    <w:rsid w:val="00C115FC"/>
    <w:rsid w:val="00C11815"/>
    <w:rsid w:val="00C125C1"/>
    <w:rsid w:val="00C12AE3"/>
    <w:rsid w:val="00C1354D"/>
    <w:rsid w:val="00C15B09"/>
    <w:rsid w:val="00C15C84"/>
    <w:rsid w:val="00C15FE6"/>
    <w:rsid w:val="00C16A21"/>
    <w:rsid w:val="00C2065E"/>
    <w:rsid w:val="00C210F4"/>
    <w:rsid w:val="00C21B5E"/>
    <w:rsid w:val="00C2207B"/>
    <w:rsid w:val="00C22C97"/>
    <w:rsid w:val="00C232C1"/>
    <w:rsid w:val="00C233A0"/>
    <w:rsid w:val="00C23D2E"/>
    <w:rsid w:val="00C24427"/>
    <w:rsid w:val="00C24D02"/>
    <w:rsid w:val="00C24E03"/>
    <w:rsid w:val="00C277D1"/>
    <w:rsid w:val="00C30290"/>
    <w:rsid w:val="00C30ACB"/>
    <w:rsid w:val="00C311B1"/>
    <w:rsid w:val="00C31631"/>
    <w:rsid w:val="00C322A6"/>
    <w:rsid w:val="00C324B1"/>
    <w:rsid w:val="00C3261E"/>
    <w:rsid w:val="00C32D4D"/>
    <w:rsid w:val="00C345F3"/>
    <w:rsid w:val="00C34672"/>
    <w:rsid w:val="00C3563C"/>
    <w:rsid w:val="00C3626E"/>
    <w:rsid w:val="00C3636A"/>
    <w:rsid w:val="00C37F10"/>
    <w:rsid w:val="00C409AF"/>
    <w:rsid w:val="00C40C91"/>
    <w:rsid w:val="00C41129"/>
    <w:rsid w:val="00C41288"/>
    <w:rsid w:val="00C41E22"/>
    <w:rsid w:val="00C425FC"/>
    <w:rsid w:val="00C42B2E"/>
    <w:rsid w:val="00C434EA"/>
    <w:rsid w:val="00C4359E"/>
    <w:rsid w:val="00C43E55"/>
    <w:rsid w:val="00C4422B"/>
    <w:rsid w:val="00C44A39"/>
    <w:rsid w:val="00C4555A"/>
    <w:rsid w:val="00C45A6F"/>
    <w:rsid w:val="00C45BF9"/>
    <w:rsid w:val="00C464B4"/>
    <w:rsid w:val="00C4661F"/>
    <w:rsid w:val="00C46657"/>
    <w:rsid w:val="00C47189"/>
    <w:rsid w:val="00C47721"/>
    <w:rsid w:val="00C47D0F"/>
    <w:rsid w:val="00C50152"/>
    <w:rsid w:val="00C5023F"/>
    <w:rsid w:val="00C50B1A"/>
    <w:rsid w:val="00C50F6B"/>
    <w:rsid w:val="00C5151C"/>
    <w:rsid w:val="00C51B67"/>
    <w:rsid w:val="00C51F08"/>
    <w:rsid w:val="00C52357"/>
    <w:rsid w:val="00C5424A"/>
    <w:rsid w:val="00C54702"/>
    <w:rsid w:val="00C5508E"/>
    <w:rsid w:val="00C55FB9"/>
    <w:rsid w:val="00C565E6"/>
    <w:rsid w:val="00C56DEB"/>
    <w:rsid w:val="00C601A5"/>
    <w:rsid w:val="00C60281"/>
    <w:rsid w:val="00C60A20"/>
    <w:rsid w:val="00C6151F"/>
    <w:rsid w:val="00C6218B"/>
    <w:rsid w:val="00C6379B"/>
    <w:rsid w:val="00C63D03"/>
    <w:rsid w:val="00C642DC"/>
    <w:rsid w:val="00C6532D"/>
    <w:rsid w:val="00C65B3C"/>
    <w:rsid w:val="00C65E68"/>
    <w:rsid w:val="00C6677A"/>
    <w:rsid w:val="00C66914"/>
    <w:rsid w:val="00C66BDE"/>
    <w:rsid w:val="00C71151"/>
    <w:rsid w:val="00C71950"/>
    <w:rsid w:val="00C71F06"/>
    <w:rsid w:val="00C73C12"/>
    <w:rsid w:val="00C74F0B"/>
    <w:rsid w:val="00C7513B"/>
    <w:rsid w:val="00C751E6"/>
    <w:rsid w:val="00C76582"/>
    <w:rsid w:val="00C773CE"/>
    <w:rsid w:val="00C803B9"/>
    <w:rsid w:val="00C80E9A"/>
    <w:rsid w:val="00C818AB"/>
    <w:rsid w:val="00C81954"/>
    <w:rsid w:val="00C821E8"/>
    <w:rsid w:val="00C827CB"/>
    <w:rsid w:val="00C831A5"/>
    <w:rsid w:val="00C834A5"/>
    <w:rsid w:val="00C838F7"/>
    <w:rsid w:val="00C83964"/>
    <w:rsid w:val="00C84076"/>
    <w:rsid w:val="00C8430E"/>
    <w:rsid w:val="00C85097"/>
    <w:rsid w:val="00C854D5"/>
    <w:rsid w:val="00C86E9C"/>
    <w:rsid w:val="00C86F3D"/>
    <w:rsid w:val="00C8707C"/>
    <w:rsid w:val="00C87231"/>
    <w:rsid w:val="00C87885"/>
    <w:rsid w:val="00C87E0F"/>
    <w:rsid w:val="00C91DBD"/>
    <w:rsid w:val="00C924DA"/>
    <w:rsid w:val="00C933A3"/>
    <w:rsid w:val="00C93947"/>
    <w:rsid w:val="00C93D17"/>
    <w:rsid w:val="00C93F3C"/>
    <w:rsid w:val="00C94181"/>
    <w:rsid w:val="00C95A51"/>
    <w:rsid w:val="00C95E02"/>
    <w:rsid w:val="00C97A4D"/>
    <w:rsid w:val="00CA21F1"/>
    <w:rsid w:val="00CA2775"/>
    <w:rsid w:val="00CA2A24"/>
    <w:rsid w:val="00CA2AB9"/>
    <w:rsid w:val="00CA31D5"/>
    <w:rsid w:val="00CA4542"/>
    <w:rsid w:val="00CA4922"/>
    <w:rsid w:val="00CA4DE8"/>
    <w:rsid w:val="00CA6AD5"/>
    <w:rsid w:val="00CA75B9"/>
    <w:rsid w:val="00CA7B5C"/>
    <w:rsid w:val="00CB0928"/>
    <w:rsid w:val="00CB19D1"/>
    <w:rsid w:val="00CB19E9"/>
    <w:rsid w:val="00CB1A30"/>
    <w:rsid w:val="00CB2126"/>
    <w:rsid w:val="00CB29F5"/>
    <w:rsid w:val="00CB35C5"/>
    <w:rsid w:val="00CB36E3"/>
    <w:rsid w:val="00CB457D"/>
    <w:rsid w:val="00CB5CD4"/>
    <w:rsid w:val="00CB6096"/>
    <w:rsid w:val="00CB6A80"/>
    <w:rsid w:val="00CB6D20"/>
    <w:rsid w:val="00CB710B"/>
    <w:rsid w:val="00CB72D8"/>
    <w:rsid w:val="00CB7F18"/>
    <w:rsid w:val="00CC19F2"/>
    <w:rsid w:val="00CC26FC"/>
    <w:rsid w:val="00CC36EF"/>
    <w:rsid w:val="00CC43EB"/>
    <w:rsid w:val="00CC4D91"/>
    <w:rsid w:val="00CC792E"/>
    <w:rsid w:val="00CC7BC6"/>
    <w:rsid w:val="00CD0DFA"/>
    <w:rsid w:val="00CD0EF0"/>
    <w:rsid w:val="00CD18FA"/>
    <w:rsid w:val="00CD42C2"/>
    <w:rsid w:val="00CD573D"/>
    <w:rsid w:val="00CD6A55"/>
    <w:rsid w:val="00CD70C0"/>
    <w:rsid w:val="00CE01A0"/>
    <w:rsid w:val="00CE1132"/>
    <w:rsid w:val="00CE1D99"/>
    <w:rsid w:val="00CE23C4"/>
    <w:rsid w:val="00CE25DB"/>
    <w:rsid w:val="00CE3A3D"/>
    <w:rsid w:val="00CE40BD"/>
    <w:rsid w:val="00CE4F4F"/>
    <w:rsid w:val="00CE4F5E"/>
    <w:rsid w:val="00CE5443"/>
    <w:rsid w:val="00CE5481"/>
    <w:rsid w:val="00CE6210"/>
    <w:rsid w:val="00CE6AA5"/>
    <w:rsid w:val="00CE6BE1"/>
    <w:rsid w:val="00CE7F1C"/>
    <w:rsid w:val="00CF0FC9"/>
    <w:rsid w:val="00CF2774"/>
    <w:rsid w:val="00CF391C"/>
    <w:rsid w:val="00CF393B"/>
    <w:rsid w:val="00CF3C1E"/>
    <w:rsid w:val="00CF4AB3"/>
    <w:rsid w:val="00CF5004"/>
    <w:rsid w:val="00CF50BB"/>
    <w:rsid w:val="00CF52F1"/>
    <w:rsid w:val="00CF5720"/>
    <w:rsid w:val="00CF5DB9"/>
    <w:rsid w:val="00CF6705"/>
    <w:rsid w:val="00CF779D"/>
    <w:rsid w:val="00D00018"/>
    <w:rsid w:val="00D0032F"/>
    <w:rsid w:val="00D00656"/>
    <w:rsid w:val="00D00793"/>
    <w:rsid w:val="00D018FB"/>
    <w:rsid w:val="00D01B5C"/>
    <w:rsid w:val="00D0365E"/>
    <w:rsid w:val="00D03A23"/>
    <w:rsid w:val="00D05EEE"/>
    <w:rsid w:val="00D060F4"/>
    <w:rsid w:val="00D0641B"/>
    <w:rsid w:val="00D06946"/>
    <w:rsid w:val="00D06E07"/>
    <w:rsid w:val="00D07579"/>
    <w:rsid w:val="00D07BC0"/>
    <w:rsid w:val="00D100C3"/>
    <w:rsid w:val="00D11D40"/>
    <w:rsid w:val="00D12887"/>
    <w:rsid w:val="00D13122"/>
    <w:rsid w:val="00D131C6"/>
    <w:rsid w:val="00D13DD7"/>
    <w:rsid w:val="00D13FC9"/>
    <w:rsid w:val="00D14042"/>
    <w:rsid w:val="00D14093"/>
    <w:rsid w:val="00D14B23"/>
    <w:rsid w:val="00D152AD"/>
    <w:rsid w:val="00D15346"/>
    <w:rsid w:val="00D16202"/>
    <w:rsid w:val="00D16251"/>
    <w:rsid w:val="00D1674D"/>
    <w:rsid w:val="00D20187"/>
    <w:rsid w:val="00D20E39"/>
    <w:rsid w:val="00D21E3E"/>
    <w:rsid w:val="00D21F39"/>
    <w:rsid w:val="00D22AB9"/>
    <w:rsid w:val="00D2338D"/>
    <w:rsid w:val="00D23815"/>
    <w:rsid w:val="00D23CBA"/>
    <w:rsid w:val="00D23DC1"/>
    <w:rsid w:val="00D2430B"/>
    <w:rsid w:val="00D247AF"/>
    <w:rsid w:val="00D24DD3"/>
    <w:rsid w:val="00D250B9"/>
    <w:rsid w:val="00D25153"/>
    <w:rsid w:val="00D25D5F"/>
    <w:rsid w:val="00D25F09"/>
    <w:rsid w:val="00D2630E"/>
    <w:rsid w:val="00D2748C"/>
    <w:rsid w:val="00D30582"/>
    <w:rsid w:val="00D30CA0"/>
    <w:rsid w:val="00D31D07"/>
    <w:rsid w:val="00D31F4D"/>
    <w:rsid w:val="00D3284C"/>
    <w:rsid w:val="00D32BD3"/>
    <w:rsid w:val="00D33714"/>
    <w:rsid w:val="00D3447C"/>
    <w:rsid w:val="00D36344"/>
    <w:rsid w:val="00D36978"/>
    <w:rsid w:val="00D37991"/>
    <w:rsid w:val="00D4027A"/>
    <w:rsid w:val="00D408BB"/>
    <w:rsid w:val="00D4130A"/>
    <w:rsid w:val="00D41ED0"/>
    <w:rsid w:val="00D42CB5"/>
    <w:rsid w:val="00D42E8C"/>
    <w:rsid w:val="00D437F0"/>
    <w:rsid w:val="00D4387C"/>
    <w:rsid w:val="00D4502F"/>
    <w:rsid w:val="00D4574A"/>
    <w:rsid w:val="00D45F1D"/>
    <w:rsid w:val="00D4674B"/>
    <w:rsid w:val="00D467CC"/>
    <w:rsid w:val="00D46BC5"/>
    <w:rsid w:val="00D47D6D"/>
    <w:rsid w:val="00D50EA6"/>
    <w:rsid w:val="00D5137F"/>
    <w:rsid w:val="00D51B56"/>
    <w:rsid w:val="00D54830"/>
    <w:rsid w:val="00D54887"/>
    <w:rsid w:val="00D54B22"/>
    <w:rsid w:val="00D54D95"/>
    <w:rsid w:val="00D55039"/>
    <w:rsid w:val="00D55169"/>
    <w:rsid w:val="00D554C2"/>
    <w:rsid w:val="00D557BB"/>
    <w:rsid w:val="00D5580B"/>
    <w:rsid w:val="00D5592C"/>
    <w:rsid w:val="00D55DD5"/>
    <w:rsid w:val="00D56530"/>
    <w:rsid w:val="00D57210"/>
    <w:rsid w:val="00D602F4"/>
    <w:rsid w:val="00D6059B"/>
    <w:rsid w:val="00D605A4"/>
    <w:rsid w:val="00D630C9"/>
    <w:rsid w:val="00D63EFB"/>
    <w:rsid w:val="00D64293"/>
    <w:rsid w:val="00D647A9"/>
    <w:rsid w:val="00D64C32"/>
    <w:rsid w:val="00D669AA"/>
    <w:rsid w:val="00D67343"/>
    <w:rsid w:val="00D675CE"/>
    <w:rsid w:val="00D678CE"/>
    <w:rsid w:val="00D678D9"/>
    <w:rsid w:val="00D67A09"/>
    <w:rsid w:val="00D70AA1"/>
    <w:rsid w:val="00D71079"/>
    <w:rsid w:val="00D720BD"/>
    <w:rsid w:val="00D7251D"/>
    <w:rsid w:val="00D725CB"/>
    <w:rsid w:val="00D73991"/>
    <w:rsid w:val="00D73CA3"/>
    <w:rsid w:val="00D73DEB"/>
    <w:rsid w:val="00D7430D"/>
    <w:rsid w:val="00D74822"/>
    <w:rsid w:val="00D748D8"/>
    <w:rsid w:val="00D7490B"/>
    <w:rsid w:val="00D75B9A"/>
    <w:rsid w:val="00D75C5B"/>
    <w:rsid w:val="00D75C94"/>
    <w:rsid w:val="00D76032"/>
    <w:rsid w:val="00D772C9"/>
    <w:rsid w:val="00D77EC7"/>
    <w:rsid w:val="00D8040D"/>
    <w:rsid w:val="00D83902"/>
    <w:rsid w:val="00D839DA"/>
    <w:rsid w:val="00D843F2"/>
    <w:rsid w:val="00D845C7"/>
    <w:rsid w:val="00D84775"/>
    <w:rsid w:val="00D85626"/>
    <w:rsid w:val="00D86136"/>
    <w:rsid w:val="00D86232"/>
    <w:rsid w:val="00D86375"/>
    <w:rsid w:val="00D87575"/>
    <w:rsid w:val="00D8763B"/>
    <w:rsid w:val="00D87842"/>
    <w:rsid w:val="00D9199B"/>
    <w:rsid w:val="00D91E4D"/>
    <w:rsid w:val="00D92038"/>
    <w:rsid w:val="00D92C1A"/>
    <w:rsid w:val="00D92CA2"/>
    <w:rsid w:val="00D92D70"/>
    <w:rsid w:val="00D951BA"/>
    <w:rsid w:val="00D95AD3"/>
    <w:rsid w:val="00D95D96"/>
    <w:rsid w:val="00D96330"/>
    <w:rsid w:val="00D96C9A"/>
    <w:rsid w:val="00DA0112"/>
    <w:rsid w:val="00DA05D6"/>
    <w:rsid w:val="00DA09D2"/>
    <w:rsid w:val="00DA1018"/>
    <w:rsid w:val="00DA11B3"/>
    <w:rsid w:val="00DA1285"/>
    <w:rsid w:val="00DA1519"/>
    <w:rsid w:val="00DA2426"/>
    <w:rsid w:val="00DA3BDA"/>
    <w:rsid w:val="00DA3C8B"/>
    <w:rsid w:val="00DA3CCE"/>
    <w:rsid w:val="00DA4483"/>
    <w:rsid w:val="00DA5067"/>
    <w:rsid w:val="00DA5918"/>
    <w:rsid w:val="00DA5EF7"/>
    <w:rsid w:val="00DA60F0"/>
    <w:rsid w:val="00DA6738"/>
    <w:rsid w:val="00DA6867"/>
    <w:rsid w:val="00DA69C3"/>
    <w:rsid w:val="00DA703D"/>
    <w:rsid w:val="00DA7961"/>
    <w:rsid w:val="00DA7DC4"/>
    <w:rsid w:val="00DB0C3E"/>
    <w:rsid w:val="00DB1B54"/>
    <w:rsid w:val="00DB1CB6"/>
    <w:rsid w:val="00DB1E7D"/>
    <w:rsid w:val="00DB239F"/>
    <w:rsid w:val="00DB26CD"/>
    <w:rsid w:val="00DB26FB"/>
    <w:rsid w:val="00DB2F90"/>
    <w:rsid w:val="00DB381D"/>
    <w:rsid w:val="00DB4430"/>
    <w:rsid w:val="00DB485C"/>
    <w:rsid w:val="00DB545E"/>
    <w:rsid w:val="00DB54B3"/>
    <w:rsid w:val="00DB6022"/>
    <w:rsid w:val="00DC2156"/>
    <w:rsid w:val="00DC2A49"/>
    <w:rsid w:val="00DC2FCD"/>
    <w:rsid w:val="00DC34F5"/>
    <w:rsid w:val="00DC38CB"/>
    <w:rsid w:val="00DC43B2"/>
    <w:rsid w:val="00DC45B6"/>
    <w:rsid w:val="00DC46F9"/>
    <w:rsid w:val="00DC49DF"/>
    <w:rsid w:val="00DC5232"/>
    <w:rsid w:val="00DC5878"/>
    <w:rsid w:val="00DC59E9"/>
    <w:rsid w:val="00DC5FE7"/>
    <w:rsid w:val="00DC6A06"/>
    <w:rsid w:val="00DC7B0F"/>
    <w:rsid w:val="00DD0AF2"/>
    <w:rsid w:val="00DD0FE7"/>
    <w:rsid w:val="00DD112E"/>
    <w:rsid w:val="00DD2F2F"/>
    <w:rsid w:val="00DD3EAB"/>
    <w:rsid w:val="00DD4682"/>
    <w:rsid w:val="00DD4ED9"/>
    <w:rsid w:val="00DD6743"/>
    <w:rsid w:val="00DD69C0"/>
    <w:rsid w:val="00DD6A46"/>
    <w:rsid w:val="00DD76F5"/>
    <w:rsid w:val="00DD7FE4"/>
    <w:rsid w:val="00DE1310"/>
    <w:rsid w:val="00DE1D78"/>
    <w:rsid w:val="00DE238C"/>
    <w:rsid w:val="00DE27D1"/>
    <w:rsid w:val="00DE2894"/>
    <w:rsid w:val="00DE36C3"/>
    <w:rsid w:val="00DE4009"/>
    <w:rsid w:val="00DE5657"/>
    <w:rsid w:val="00DE6012"/>
    <w:rsid w:val="00DE6140"/>
    <w:rsid w:val="00DE629B"/>
    <w:rsid w:val="00DE6D95"/>
    <w:rsid w:val="00DE72AB"/>
    <w:rsid w:val="00DE7615"/>
    <w:rsid w:val="00DE7C94"/>
    <w:rsid w:val="00DF0CB0"/>
    <w:rsid w:val="00DF1459"/>
    <w:rsid w:val="00DF1A4D"/>
    <w:rsid w:val="00DF2A28"/>
    <w:rsid w:val="00DF2D9C"/>
    <w:rsid w:val="00DF2E43"/>
    <w:rsid w:val="00DF4020"/>
    <w:rsid w:val="00DF5731"/>
    <w:rsid w:val="00DF5E81"/>
    <w:rsid w:val="00DF621E"/>
    <w:rsid w:val="00DF6F8A"/>
    <w:rsid w:val="00DF730F"/>
    <w:rsid w:val="00E006A3"/>
    <w:rsid w:val="00E02D24"/>
    <w:rsid w:val="00E02FF7"/>
    <w:rsid w:val="00E037C9"/>
    <w:rsid w:val="00E052EA"/>
    <w:rsid w:val="00E05F87"/>
    <w:rsid w:val="00E06997"/>
    <w:rsid w:val="00E06BEF"/>
    <w:rsid w:val="00E07050"/>
    <w:rsid w:val="00E07A9D"/>
    <w:rsid w:val="00E1033C"/>
    <w:rsid w:val="00E106C2"/>
    <w:rsid w:val="00E108B7"/>
    <w:rsid w:val="00E10AF6"/>
    <w:rsid w:val="00E11FA5"/>
    <w:rsid w:val="00E1468F"/>
    <w:rsid w:val="00E1492E"/>
    <w:rsid w:val="00E1524C"/>
    <w:rsid w:val="00E1530D"/>
    <w:rsid w:val="00E15E1E"/>
    <w:rsid w:val="00E164E9"/>
    <w:rsid w:val="00E20100"/>
    <w:rsid w:val="00E21264"/>
    <w:rsid w:val="00E212CD"/>
    <w:rsid w:val="00E21307"/>
    <w:rsid w:val="00E21C3F"/>
    <w:rsid w:val="00E226F3"/>
    <w:rsid w:val="00E23699"/>
    <w:rsid w:val="00E23E24"/>
    <w:rsid w:val="00E2452E"/>
    <w:rsid w:val="00E24F52"/>
    <w:rsid w:val="00E253AC"/>
    <w:rsid w:val="00E254AD"/>
    <w:rsid w:val="00E2684A"/>
    <w:rsid w:val="00E3061B"/>
    <w:rsid w:val="00E30A76"/>
    <w:rsid w:val="00E30E40"/>
    <w:rsid w:val="00E30FF6"/>
    <w:rsid w:val="00E3111B"/>
    <w:rsid w:val="00E31530"/>
    <w:rsid w:val="00E315E9"/>
    <w:rsid w:val="00E31805"/>
    <w:rsid w:val="00E31ADD"/>
    <w:rsid w:val="00E32581"/>
    <w:rsid w:val="00E3332B"/>
    <w:rsid w:val="00E3347D"/>
    <w:rsid w:val="00E33941"/>
    <w:rsid w:val="00E341FB"/>
    <w:rsid w:val="00E34513"/>
    <w:rsid w:val="00E3594D"/>
    <w:rsid w:val="00E3646A"/>
    <w:rsid w:val="00E364FE"/>
    <w:rsid w:val="00E36712"/>
    <w:rsid w:val="00E3674E"/>
    <w:rsid w:val="00E36B50"/>
    <w:rsid w:val="00E407A8"/>
    <w:rsid w:val="00E407B4"/>
    <w:rsid w:val="00E40E44"/>
    <w:rsid w:val="00E42FE5"/>
    <w:rsid w:val="00E43656"/>
    <w:rsid w:val="00E43FB7"/>
    <w:rsid w:val="00E43FE0"/>
    <w:rsid w:val="00E44540"/>
    <w:rsid w:val="00E44A81"/>
    <w:rsid w:val="00E450A7"/>
    <w:rsid w:val="00E45155"/>
    <w:rsid w:val="00E45FAC"/>
    <w:rsid w:val="00E464B4"/>
    <w:rsid w:val="00E4666F"/>
    <w:rsid w:val="00E472FE"/>
    <w:rsid w:val="00E5004D"/>
    <w:rsid w:val="00E50165"/>
    <w:rsid w:val="00E504D8"/>
    <w:rsid w:val="00E510B2"/>
    <w:rsid w:val="00E515A8"/>
    <w:rsid w:val="00E51C6B"/>
    <w:rsid w:val="00E52C70"/>
    <w:rsid w:val="00E535D2"/>
    <w:rsid w:val="00E540A2"/>
    <w:rsid w:val="00E5459C"/>
    <w:rsid w:val="00E545F9"/>
    <w:rsid w:val="00E5490E"/>
    <w:rsid w:val="00E54B69"/>
    <w:rsid w:val="00E55FEB"/>
    <w:rsid w:val="00E56488"/>
    <w:rsid w:val="00E571F1"/>
    <w:rsid w:val="00E578C1"/>
    <w:rsid w:val="00E57DB5"/>
    <w:rsid w:val="00E60DA4"/>
    <w:rsid w:val="00E61298"/>
    <w:rsid w:val="00E6206D"/>
    <w:rsid w:val="00E62D9B"/>
    <w:rsid w:val="00E643F1"/>
    <w:rsid w:val="00E648DD"/>
    <w:rsid w:val="00E66582"/>
    <w:rsid w:val="00E66697"/>
    <w:rsid w:val="00E67239"/>
    <w:rsid w:val="00E67532"/>
    <w:rsid w:val="00E67559"/>
    <w:rsid w:val="00E70470"/>
    <w:rsid w:val="00E70DC3"/>
    <w:rsid w:val="00E71ABA"/>
    <w:rsid w:val="00E71F1B"/>
    <w:rsid w:val="00E72000"/>
    <w:rsid w:val="00E72707"/>
    <w:rsid w:val="00E73C55"/>
    <w:rsid w:val="00E74D2C"/>
    <w:rsid w:val="00E74F43"/>
    <w:rsid w:val="00E753D5"/>
    <w:rsid w:val="00E76659"/>
    <w:rsid w:val="00E76823"/>
    <w:rsid w:val="00E77563"/>
    <w:rsid w:val="00E77CA7"/>
    <w:rsid w:val="00E8008A"/>
    <w:rsid w:val="00E805C9"/>
    <w:rsid w:val="00E81066"/>
    <w:rsid w:val="00E8205A"/>
    <w:rsid w:val="00E8223D"/>
    <w:rsid w:val="00E82B19"/>
    <w:rsid w:val="00E835C6"/>
    <w:rsid w:val="00E85289"/>
    <w:rsid w:val="00E852B2"/>
    <w:rsid w:val="00E858FC"/>
    <w:rsid w:val="00E86211"/>
    <w:rsid w:val="00E871CC"/>
    <w:rsid w:val="00E87668"/>
    <w:rsid w:val="00E8767D"/>
    <w:rsid w:val="00E8775E"/>
    <w:rsid w:val="00E87C34"/>
    <w:rsid w:val="00E87DCA"/>
    <w:rsid w:val="00E87E2A"/>
    <w:rsid w:val="00E9014D"/>
    <w:rsid w:val="00E91B51"/>
    <w:rsid w:val="00E92B73"/>
    <w:rsid w:val="00E934FA"/>
    <w:rsid w:val="00E9371D"/>
    <w:rsid w:val="00E93978"/>
    <w:rsid w:val="00E93994"/>
    <w:rsid w:val="00E93BD4"/>
    <w:rsid w:val="00E93BF4"/>
    <w:rsid w:val="00E954DD"/>
    <w:rsid w:val="00E965AD"/>
    <w:rsid w:val="00E96AE6"/>
    <w:rsid w:val="00E96BFB"/>
    <w:rsid w:val="00E96D4E"/>
    <w:rsid w:val="00EA1178"/>
    <w:rsid w:val="00EA1EF8"/>
    <w:rsid w:val="00EA3195"/>
    <w:rsid w:val="00EA3881"/>
    <w:rsid w:val="00EA3E4B"/>
    <w:rsid w:val="00EA440D"/>
    <w:rsid w:val="00EA4E86"/>
    <w:rsid w:val="00EA4EFD"/>
    <w:rsid w:val="00EA635F"/>
    <w:rsid w:val="00EA6DF9"/>
    <w:rsid w:val="00EA6EB2"/>
    <w:rsid w:val="00EA77DA"/>
    <w:rsid w:val="00EA7D80"/>
    <w:rsid w:val="00EB238C"/>
    <w:rsid w:val="00EB267A"/>
    <w:rsid w:val="00EB330B"/>
    <w:rsid w:val="00EB3650"/>
    <w:rsid w:val="00EB3E1A"/>
    <w:rsid w:val="00EB3E62"/>
    <w:rsid w:val="00EB42CF"/>
    <w:rsid w:val="00EB4719"/>
    <w:rsid w:val="00EB4ABE"/>
    <w:rsid w:val="00EB4AE1"/>
    <w:rsid w:val="00EB50DE"/>
    <w:rsid w:val="00EB55E7"/>
    <w:rsid w:val="00EB55F1"/>
    <w:rsid w:val="00EB5D76"/>
    <w:rsid w:val="00EB5F12"/>
    <w:rsid w:val="00EB6DE1"/>
    <w:rsid w:val="00EC072A"/>
    <w:rsid w:val="00EC1738"/>
    <w:rsid w:val="00EC20B3"/>
    <w:rsid w:val="00EC20BD"/>
    <w:rsid w:val="00EC2778"/>
    <w:rsid w:val="00EC2E4E"/>
    <w:rsid w:val="00EC2E71"/>
    <w:rsid w:val="00EC2F9B"/>
    <w:rsid w:val="00EC3EFD"/>
    <w:rsid w:val="00EC43AD"/>
    <w:rsid w:val="00EC4E48"/>
    <w:rsid w:val="00EC526D"/>
    <w:rsid w:val="00EC5E44"/>
    <w:rsid w:val="00EC5ECD"/>
    <w:rsid w:val="00EC6020"/>
    <w:rsid w:val="00EC6875"/>
    <w:rsid w:val="00EC7549"/>
    <w:rsid w:val="00EC7B6F"/>
    <w:rsid w:val="00ED03A1"/>
    <w:rsid w:val="00ED09AF"/>
    <w:rsid w:val="00ED0D32"/>
    <w:rsid w:val="00ED12C8"/>
    <w:rsid w:val="00ED1503"/>
    <w:rsid w:val="00ED2532"/>
    <w:rsid w:val="00ED27D8"/>
    <w:rsid w:val="00ED3092"/>
    <w:rsid w:val="00ED3290"/>
    <w:rsid w:val="00ED333E"/>
    <w:rsid w:val="00ED412A"/>
    <w:rsid w:val="00ED49F7"/>
    <w:rsid w:val="00ED4D6F"/>
    <w:rsid w:val="00ED52B0"/>
    <w:rsid w:val="00ED56CA"/>
    <w:rsid w:val="00ED6081"/>
    <w:rsid w:val="00ED674D"/>
    <w:rsid w:val="00ED687B"/>
    <w:rsid w:val="00ED6BBE"/>
    <w:rsid w:val="00EE0F56"/>
    <w:rsid w:val="00EE1794"/>
    <w:rsid w:val="00EE2BF1"/>
    <w:rsid w:val="00EE44D5"/>
    <w:rsid w:val="00EE50D1"/>
    <w:rsid w:val="00EE59B3"/>
    <w:rsid w:val="00EE5A43"/>
    <w:rsid w:val="00EE5E53"/>
    <w:rsid w:val="00EE6114"/>
    <w:rsid w:val="00EE6135"/>
    <w:rsid w:val="00EE6514"/>
    <w:rsid w:val="00EE6E0D"/>
    <w:rsid w:val="00EE6F4D"/>
    <w:rsid w:val="00EE76CC"/>
    <w:rsid w:val="00EE7C97"/>
    <w:rsid w:val="00EF022E"/>
    <w:rsid w:val="00EF0E29"/>
    <w:rsid w:val="00EF175D"/>
    <w:rsid w:val="00EF4B54"/>
    <w:rsid w:val="00EF4EB1"/>
    <w:rsid w:val="00EF5517"/>
    <w:rsid w:val="00EF55D9"/>
    <w:rsid w:val="00EF5681"/>
    <w:rsid w:val="00EF5B97"/>
    <w:rsid w:val="00EF5D63"/>
    <w:rsid w:val="00EF612C"/>
    <w:rsid w:val="00EF6DF8"/>
    <w:rsid w:val="00EF740B"/>
    <w:rsid w:val="00EF7E80"/>
    <w:rsid w:val="00F001BB"/>
    <w:rsid w:val="00F00FC8"/>
    <w:rsid w:val="00F015CA"/>
    <w:rsid w:val="00F01D77"/>
    <w:rsid w:val="00F02382"/>
    <w:rsid w:val="00F0239C"/>
    <w:rsid w:val="00F02A5B"/>
    <w:rsid w:val="00F040A8"/>
    <w:rsid w:val="00F053C5"/>
    <w:rsid w:val="00F05E66"/>
    <w:rsid w:val="00F06652"/>
    <w:rsid w:val="00F073DB"/>
    <w:rsid w:val="00F07448"/>
    <w:rsid w:val="00F10286"/>
    <w:rsid w:val="00F10873"/>
    <w:rsid w:val="00F10F02"/>
    <w:rsid w:val="00F114F5"/>
    <w:rsid w:val="00F1170D"/>
    <w:rsid w:val="00F11775"/>
    <w:rsid w:val="00F11B80"/>
    <w:rsid w:val="00F11E64"/>
    <w:rsid w:val="00F1338D"/>
    <w:rsid w:val="00F13414"/>
    <w:rsid w:val="00F146D4"/>
    <w:rsid w:val="00F148DF"/>
    <w:rsid w:val="00F14DFC"/>
    <w:rsid w:val="00F152CE"/>
    <w:rsid w:val="00F155A8"/>
    <w:rsid w:val="00F15938"/>
    <w:rsid w:val="00F15BDC"/>
    <w:rsid w:val="00F15FBE"/>
    <w:rsid w:val="00F17053"/>
    <w:rsid w:val="00F17105"/>
    <w:rsid w:val="00F17628"/>
    <w:rsid w:val="00F20A45"/>
    <w:rsid w:val="00F20DF4"/>
    <w:rsid w:val="00F212B3"/>
    <w:rsid w:val="00F2170E"/>
    <w:rsid w:val="00F22B04"/>
    <w:rsid w:val="00F238F0"/>
    <w:rsid w:val="00F2476E"/>
    <w:rsid w:val="00F24C9D"/>
    <w:rsid w:val="00F24DF6"/>
    <w:rsid w:val="00F2614E"/>
    <w:rsid w:val="00F26445"/>
    <w:rsid w:val="00F269D2"/>
    <w:rsid w:val="00F27365"/>
    <w:rsid w:val="00F27C12"/>
    <w:rsid w:val="00F30A50"/>
    <w:rsid w:val="00F30BA6"/>
    <w:rsid w:val="00F30CAD"/>
    <w:rsid w:val="00F31ED3"/>
    <w:rsid w:val="00F32E05"/>
    <w:rsid w:val="00F3346F"/>
    <w:rsid w:val="00F338F1"/>
    <w:rsid w:val="00F33E02"/>
    <w:rsid w:val="00F34211"/>
    <w:rsid w:val="00F342D7"/>
    <w:rsid w:val="00F344D0"/>
    <w:rsid w:val="00F34FD3"/>
    <w:rsid w:val="00F35320"/>
    <w:rsid w:val="00F35671"/>
    <w:rsid w:val="00F358A2"/>
    <w:rsid w:val="00F3592C"/>
    <w:rsid w:val="00F3607E"/>
    <w:rsid w:val="00F3628A"/>
    <w:rsid w:val="00F362B5"/>
    <w:rsid w:val="00F3677D"/>
    <w:rsid w:val="00F400E9"/>
    <w:rsid w:val="00F40B89"/>
    <w:rsid w:val="00F410AD"/>
    <w:rsid w:val="00F41134"/>
    <w:rsid w:val="00F41DA2"/>
    <w:rsid w:val="00F41FF9"/>
    <w:rsid w:val="00F4472D"/>
    <w:rsid w:val="00F45102"/>
    <w:rsid w:val="00F46AC9"/>
    <w:rsid w:val="00F47065"/>
    <w:rsid w:val="00F51DF3"/>
    <w:rsid w:val="00F51EF3"/>
    <w:rsid w:val="00F51F4F"/>
    <w:rsid w:val="00F51FDC"/>
    <w:rsid w:val="00F52867"/>
    <w:rsid w:val="00F528E8"/>
    <w:rsid w:val="00F52A45"/>
    <w:rsid w:val="00F52FB8"/>
    <w:rsid w:val="00F52FCD"/>
    <w:rsid w:val="00F53170"/>
    <w:rsid w:val="00F53173"/>
    <w:rsid w:val="00F5484F"/>
    <w:rsid w:val="00F54B30"/>
    <w:rsid w:val="00F552E7"/>
    <w:rsid w:val="00F55888"/>
    <w:rsid w:val="00F56225"/>
    <w:rsid w:val="00F60134"/>
    <w:rsid w:val="00F60294"/>
    <w:rsid w:val="00F609E5"/>
    <w:rsid w:val="00F60D04"/>
    <w:rsid w:val="00F62865"/>
    <w:rsid w:val="00F632A0"/>
    <w:rsid w:val="00F638FD"/>
    <w:rsid w:val="00F63A70"/>
    <w:rsid w:val="00F64073"/>
    <w:rsid w:val="00F65250"/>
    <w:rsid w:val="00F657DE"/>
    <w:rsid w:val="00F65F93"/>
    <w:rsid w:val="00F66030"/>
    <w:rsid w:val="00F66995"/>
    <w:rsid w:val="00F67C85"/>
    <w:rsid w:val="00F7018B"/>
    <w:rsid w:val="00F71270"/>
    <w:rsid w:val="00F733DC"/>
    <w:rsid w:val="00F73445"/>
    <w:rsid w:val="00F73518"/>
    <w:rsid w:val="00F737BC"/>
    <w:rsid w:val="00F7381F"/>
    <w:rsid w:val="00F74698"/>
    <w:rsid w:val="00F74E6A"/>
    <w:rsid w:val="00F76C80"/>
    <w:rsid w:val="00F770F6"/>
    <w:rsid w:val="00F7751F"/>
    <w:rsid w:val="00F776C3"/>
    <w:rsid w:val="00F77D19"/>
    <w:rsid w:val="00F8226E"/>
    <w:rsid w:val="00F82435"/>
    <w:rsid w:val="00F82EE8"/>
    <w:rsid w:val="00F830CB"/>
    <w:rsid w:val="00F834B9"/>
    <w:rsid w:val="00F83567"/>
    <w:rsid w:val="00F83581"/>
    <w:rsid w:val="00F836A3"/>
    <w:rsid w:val="00F83B44"/>
    <w:rsid w:val="00F849D8"/>
    <w:rsid w:val="00F858F2"/>
    <w:rsid w:val="00F85DF7"/>
    <w:rsid w:val="00F85E50"/>
    <w:rsid w:val="00F86010"/>
    <w:rsid w:val="00F87DDD"/>
    <w:rsid w:val="00F9000F"/>
    <w:rsid w:val="00F90307"/>
    <w:rsid w:val="00F90DC6"/>
    <w:rsid w:val="00F9127A"/>
    <w:rsid w:val="00F91632"/>
    <w:rsid w:val="00F921F8"/>
    <w:rsid w:val="00F92BEC"/>
    <w:rsid w:val="00F93E73"/>
    <w:rsid w:val="00F943E8"/>
    <w:rsid w:val="00F959FE"/>
    <w:rsid w:val="00F965D4"/>
    <w:rsid w:val="00F96B77"/>
    <w:rsid w:val="00F9745E"/>
    <w:rsid w:val="00FA007F"/>
    <w:rsid w:val="00FA09F8"/>
    <w:rsid w:val="00FA0DDE"/>
    <w:rsid w:val="00FA1516"/>
    <w:rsid w:val="00FA1DBF"/>
    <w:rsid w:val="00FA2D75"/>
    <w:rsid w:val="00FA3E12"/>
    <w:rsid w:val="00FA4663"/>
    <w:rsid w:val="00FA5045"/>
    <w:rsid w:val="00FA532B"/>
    <w:rsid w:val="00FA5736"/>
    <w:rsid w:val="00FA5EA1"/>
    <w:rsid w:val="00FA61EF"/>
    <w:rsid w:val="00FA72F8"/>
    <w:rsid w:val="00FA7CC8"/>
    <w:rsid w:val="00FB0012"/>
    <w:rsid w:val="00FB0146"/>
    <w:rsid w:val="00FB016A"/>
    <w:rsid w:val="00FB02B0"/>
    <w:rsid w:val="00FB1179"/>
    <w:rsid w:val="00FB12FD"/>
    <w:rsid w:val="00FB1D44"/>
    <w:rsid w:val="00FB277A"/>
    <w:rsid w:val="00FB2807"/>
    <w:rsid w:val="00FB285E"/>
    <w:rsid w:val="00FB2F1A"/>
    <w:rsid w:val="00FB33F3"/>
    <w:rsid w:val="00FB3503"/>
    <w:rsid w:val="00FB3B40"/>
    <w:rsid w:val="00FB5766"/>
    <w:rsid w:val="00FB707C"/>
    <w:rsid w:val="00FB787F"/>
    <w:rsid w:val="00FB7DAC"/>
    <w:rsid w:val="00FC2016"/>
    <w:rsid w:val="00FC27D9"/>
    <w:rsid w:val="00FC2C62"/>
    <w:rsid w:val="00FC4018"/>
    <w:rsid w:val="00FC4172"/>
    <w:rsid w:val="00FC4511"/>
    <w:rsid w:val="00FC4A1C"/>
    <w:rsid w:val="00FC4A71"/>
    <w:rsid w:val="00FC55A3"/>
    <w:rsid w:val="00FC5615"/>
    <w:rsid w:val="00FC698F"/>
    <w:rsid w:val="00FD0412"/>
    <w:rsid w:val="00FD0D0B"/>
    <w:rsid w:val="00FD0F61"/>
    <w:rsid w:val="00FD1962"/>
    <w:rsid w:val="00FD1E21"/>
    <w:rsid w:val="00FD2630"/>
    <w:rsid w:val="00FD2633"/>
    <w:rsid w:val="00FD359D"/>
    <w:rsid w:val="00FD3DF5"/>
    <w:rsid w:val="00FD3E09"/>
    <w:rsid w:val="00FD41B0"/>
    <w:rsid w:val="00FD41DA"/>
    <w:rsid w:val="00FD43CA"/>
    <w:rsid w:val="00FD4F1E"/>
    <w:rsid w:val="00FD51D9"/>
    <w:rsid w:val="00FD5268"/>
    <w:rsid w:val="00FD5AAB"/>
    <w:rsid w:val="00FD618F"/>
    <w:rsid w:val="00FD6525"/>
    <w:rsid w:val="00FD6531"/>
    <w:rsid w:val="00FD6887"/>
    <w:rsid w:val="00FD6C93"/>
    <w:rsid w:val="00FD7122"/>
    <w:rsid w:val="00FD7D71"/>
    <w:rsid w:val="00FE113E"/>
    <w:rsid w:val="00FE18B3"/>
    <w:rsid w:val="00FE21CA"/>
    <w:rsid w:val="00FE2CAD"/>
    <w:rsid w:val="00FE3A21"/>
    <w:rsid w:val="00FE3A32"/>
    <w:rsid w:val="00FE3B3D"/>
    <w:rsid w:val="00FE3BB7"/>
    <w:rsid w:val="00FE3D08"/>
    <w:rsid w:val="00FE59B9"/>
    <w:rsid w:val="00FE5FF7"/>
    <w:rsid w:val="00FE68F0"/>
    <w:rsid w:val="00FE6A95"/>
    <w:rsid w:val="00FE6DBE"/>
    <w:rsid w:val="00FE6DCB"/>
    <w:rsid w:val="00FE7815"/>
    <w:rsid w:val="00FE7E5C"/>
    <w:rsid w:val="00FF081C"/>
    <w:rsid w:val="00FF0D89"/>
    <w:rsid w:val="00FF0DF3"/>
    <w:rsid w:val="00FF0F77"/>
    <w:rsid w:val="00FF1304"/>
    <w:rsid w:val="00FF1515"/>
    <w:rsid w:val="00FF17FC"/>
    <w:rsid w:val="00FF1D10"/>
    <w:rsid w:val="00FF2883"/>
    <w:rsid w:val="00FF314D"/>
    <w:rsid w:val="00FF351B"/>
    <w:rsid w:val="00FF3890"/>
    <w:rsid w:val="00FF3C1F"/>
    <w:rsid w:val="00FF4683"/>
    <w:rsid w:val="00FF4911"/>
    <w:rsid w:val="00FF4CBD"/>
    <w:rsid w:val="00FF5591"/>
    <w:rsid w:val="00FF5793"/>
    <w:rsid w:val="00FF5D63"/>
    <w:rsid w:val="00FF5F00"/>
    <w:rsid w:val="00FF696D"/>
    <w:rsid w:val="00FF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F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Foivos</dc:creator>
  <cp:keywords/>
  <dc:description/>
  <cp:lastModifiedBy>Foivos</cp:lastModifiedBy>
  <cp:revision>5</cp:revision>
  <dcterms:created xsi:type="dcterms:W3CDTF">2019-01-22T20:23:00Z</dcterms:created>
  <dcterms:modified xsi:type="dcterms:W3CDTF">2019-01-22T20:41:00Z</dcterms:modified>
</cp:coreProperties>
</file>