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219214481226710853283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SameHeadingsTest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_Toc16292192144812267108532833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21921450121715425346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_Toc16292192145012171542534636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219214522337912167744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(text1)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_Toc16292192145223379121677447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21921454143585867831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(text2)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_Toc16292192145414358586783172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219214561910649492075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_Toc16292192145619106494920756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219214581549506399143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_Toc16292192145815495063991431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219214600242037604352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_Toc16292192146002420376043526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bookmarkStart w:name="_Toc16292192144812267108532833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92192145012171542534636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2192145223379121677447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2192145414358586783172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2192145619106494920756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2192145815495063991431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2192146002420376043526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