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E1F7D" w14:textId="625A558C" w:rsidR="00D82E11" w:rsidRDefault="00D82E11" w:rsidP="00D82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Prompt : - </w:t>
      </w:r>
      <w:r>
        <w:t>Summarize this text and for each summary point, quote the sentence from the original text that support it</w:t>
      </w:r>
    </w:p>
    <w:p w14:paraId="60E14BFB" w14:textId="14ED302E" w:rsidR="00D82E11" w:rsidRPr="00D82E11" w:rsidRDefault="00D82E11" w:rsidP="00D82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API Testing Validates Core Functionality and Security</w:t>
      </w:r>
    </w:p>
    <w:p w14:paraId="3E2CC7C8" w14:textId="77777777" w:rsidR="00D82E11" w:rsidRPr="00D82E11" w:rsidRDefault="00D82E11" w:rsidP="00D8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Summary Point:</w:t>
      </w:r>
      <w:r w:rsidRPr="00D82E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testing ensures backend logic, input handling, and security mechanisms work correctly across varied scenarios.</w:t>
      </w:r>
    </w:p>
    <w:p w14:paraId="56F91733" w14:textId="77777777" w:rsidR="00D82E11" w:rsidRPr="00D82E11" w:rsidRDefault="00D82E11" w:rsidP="00D8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Supporting Quote:</w:t>
      </w:r>
    </w:p>
    <w:p w14:paraId="2CFBEDAC" w14:textId="77777777" w:rsidR="00D82E11" w:rsidRPr="00D82E11" w:rsidRDefault="00D82E11" w:rsidP="00D8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“API testing means testing Application Programming Interfaces (APIs) to test if they work as expected, meet performance standards, and handle errors.”</w:t>
      </w:r>
    </w:p>
    <w:p w14:paraId="57D9B9C6" w14:textId="77777777" w:rsidR="00D82E11" w:rsidRPr="00D82E11" w:rsidRDefault="00D82E11" w:rsidP="00D82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Functional, Security, and Performance Testing Are Essential</w:t>
      </w:r>
    </w:p>
    <w:p w14:paraId="56B8B60C" w14:textId="77777777" w:rsidR="00D82E11" w:rsidRPr="00D82E11" w:rsidRDefault="00D82E11" w:rsidP="00D8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Summary Point:</w:t>
      </w:r>
      <w:r w:rsidRPr="00D82E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QA professionals must master functional, security, and performance testing to cover real-world API </w:t>
      </w:r>
      <w:proofErr w:type="spellStart"/>
      <w:r w:rsidRPr="00D82E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D82E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72CD164" w14:textId="77777777" w:rsidR="00D82E11" w:rsidRPr="00D82E11" w:rsidRDefault="00D82E11" w:rsidP="00D8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Supporting Quote:</w:t>
      </w:r>
    </w:p>
    <w:p w14:paraId="5D699370" w14:textId="77777777" w:rsidR="00D82E11" w:rsidRPr="00D82E11" w:rsidRDefault="00D82E11" w:rsidP="00D8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“The primary focus areas include: Functionality… Performance… Security… Reliability.”</w:t>
      </w:r>
    </w:p>
    <w:p w14:paraId="364A0CAD" w14:textId="77777777" w:rsidR="00D82E11" w:rsidRPr="00D82E11" w:rsidRDefault="00D82E11" w:rsidP="00D8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Quote:</w:t>
      </w:r>
    </w:p>
    <w:p w14:paraId="51D50C48" w14:textId="77777777" w:rsidR="00D82E11" w:rsidRPr="00D82E11" w:rsidRDefault="00D82E11" w:rsidP="00D8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“API testing also involves non-functional testing types, depending on the test scope: Performance Testing… Security Testing.”</w:t>
      </w:r>
    </w:p>
    <w:p w14:paraId="75451246" w14:textId="77777777" w:rsidR="00D82E11" w:rsidRPr="00D82E11" w:rsidRDefault="00D82E11" w:rsidP="00D82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Tool Proficiency Is Crucial for Intermediate-Level QA</w:t>
      </w:r>
    </w:p>
    <w:p w14:paraId="75DB0BC0" w14:textId="77777777" w:rsidR="00D82E11" w:rsidRPr="00D82E11" w:rsidRDefault="00D82E11" w:rsidP="00D8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Summary Point:</w:t>
      </w:r>
      <w:r w:rsidRPr="00D82E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Hands-on experience with Postman, REST Assured, and SoapUI is expected in interviews and real-world projects.</w:t>
      </w:r>
    </w:p>
    <w:p w14:paraId="6F5EBC8F" w14:textId="77777777" w:rsidR="00D82E11" w:rsidRPr="00D82E11" w:rsidRDefault="00D82E11" w:rsidP="00D8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Supporting Quote:</w:t>
      </w:r>
    </w:p>
    <w:p w14:paraId="2074A4E0" w14:textId="77777777" w:rsidR="00D82E11" w:rsidRPr="00D82E11" w:rsidRDefault="00D82E11" w:rsidP="00D8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“Postman is a powerful API testing tool… REST Assured is a Java library that simplifies writing automated tests… SoapUI provides advanced features for functional, security, and load testing.”</w:t>
      </w:r>
    </w:p>
    <w:p w14:paraId="35E5E0A5" w14:textId="77777777" w:rsidR="00D82E11" w:rsidRPr="00D82E11" w:rsidRDefault="00D82E11" w:rsidP="00D82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Interview Preparation Requires Scenario-Based Thinking and CI Integration</w:t>
      </w:r>
    </w:p>
    <w:p w14:paraId="4EE7E76B" w14:textId="77777777" w:rsidR="00D82E11" w:rsidRPr="00D82E11" w:rsidRDefault="00D82E11" w:rsidP="00D8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Summary Point:</w:t>
      </w:r>
      <w:r w:rsidRPr="00D82E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Candidates should practice scenario-based test design and demonstrate CI/CD integration for automation maturity.</w:t>
      </w:r>
    </w:p>
    <w:p w14:paraId="31A5C6AB" w14:textId="77777777" w:rsidR="00D82E11" w:rsidRPr="00D82E11" w:rsidRDefault="00D82E11" w:rsidP="00D8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Supporting Quote:</w:t>
      </w:r>
    </w:p>
    <w:p w14:paraId="3FC35CF2" w14:textId="77777777" w:rsidR="00D82E11" w:rsidRPr="00D82E11" w:rsidRDefault="00D82E11" w:rsidP="00D8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“Practice testing common API flows like CRUD operations and error handling… Integrate API testing into a CI/CD pipeline.”</w:t>
      </w:r>
    </w:p>
    <w:p w14:paraId="44D18D0D" w14:textId="77777777" w:rsidR="00D82E11" w:rsidRPr="00D82E11" w:rsidRDefault="00D82E11" w:rsidP="00D8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Additional Quote:</w:t>
      </w:r>
    </w:p>
    <w:p w14:paraId="361CFD19" w14:textId="77777777" w:rsidR="00D82E11" w:rsidRPr="00D82E11" w:rsidRDefault="00D82E11" w:rsidP="00D8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E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“Use Newman or REST Assured to execute API tests… Configure post-build actions to publish results.”</w:t>
      </w:r>
    </w:p>
    <w:p w14:paraId="0A72EB29" w14:textId="77777777" w:rsidR="00D82E11" w:rsidRDefault="00D82E11"/>
    <w:sectPr w:rsidR="00D82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11"/>
    <w:rsid w:val="002B155C"/>
    <w:rsid w:val="00D8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71227"/>
  <w15:chartTrackingRefBased/>
  <w15:docId w15:val="{57355455-92DB-E64E-9EDD-6B5553C8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2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E1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2E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2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more</dc:creator>
  <cp:keywords/>
  <dc:description/>
  <cp:lastModifiedBy>milan more</cp:lastModifiedBy>
  <cp:revision>1</cp:revision>
  <dcterms:created xsi:type="dcterms:W3CDTF">2025-08-16T09:40:00Z</dcterms:created>
  <dcterms:modified xsi:type="dcterms:W3CDTF">2025-08-16T09:43:00Z</dcterms:modified>
</cp:coreProperties>
</file>