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8379EE" w:rsidRPr="00C67D48" w14:paraId="2EFD5DD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179A9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&lt;!DOCTYPE html&gt;</w:t>
            </w:r>
          </w:p>
          <w:p w14:paraId="0F938B2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&lt;html lang="ja"&gt;</w:t>
            </w:r>
          </w:p>
          <w:p w14:paraId="2A4DEBE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A60A2A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&lt;head&gt;</w:t>
            </w:r>
          </w:p>
          <w:p w14:paraId="384C224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BCAE5B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&lt;meta charset="utf-8" /&gt;</w:t>
            </w:r>
          </w:p>
          <w:p w14:paraId="11DA751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&lt;meta name="viewport" content="width=device-width, initial-scale=1, maximum-scale=1, user-scalable=no, minimal-ui"&gt;</w:t>
            </w:r>
          </w:p>
          <w:p w14:paraId="04CBD41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&lt;title&gt;施設一覧・検索 ｜ 札幌市公共施設予約情報システム&lt;/title&gt;</w:t>
            </w:r>
          </w:p>
          <w:p w14:paraId="1A95630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&lt;meta name="description" content="札幌市公共施設予約情報システム インターネット等を通じ、各種施設の情報が一元的に閲覧でき、施設の案内から予約までを簡単に行えるサービスです。"&gt;</w:t>
            </w:r>
          </w:p>
          <w:p w14:paraId="7005057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&lt;meta name="keywords" content="札幌市公共施設予約情報システム,施設検索,予約申込"&gt;</w:t>
            </w:r>
          </w:p>
          <w:p w14:paraId="0BAFA51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&lt;link rel="icon" href="/sapporo/favicon.ico"&gt;</w:t>
            </w:r>
          </w:p>
          <w:p w14:paraId="6C5D046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&lt;link rel="apple-touch-icon" sizes="180x180" href="/sapporo/apple-touch-icon.png"&gt;</w:t>
            </w:r>
          </w:p>
          <w:p w14:paraId="477E9AD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&lt;link rel="icon" type="image/png" href="/sapporo/android-touch-icon.png" sizes="192x192"&gt;</w:t>
            </w:r>
          </w:p>
          <w:p w14:paraId="5F07FA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00F03E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</w:t>
            </w:r>
          </w:p>
          <w:p w14:paraId="6B14B0D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</w:t>
            </w:r>
          </w:p>
          <w:p w14:paraId="13D0393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&lt;link rel="stylesheet" href="/sapporo/css/style.css?v=hs0bkiFOAO86WTrZ7zkDrHWfF6P1S22zo2d7b0h1E8s" /&gt;</w:t>
            </w:r>
          </w:p>
          <w:p w14:paraId="362FAD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</w:t>
            </w:r>
          </w:p>
          <w:p w14:paraId="5E0E9CC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&lt;/head&gt;</w:t>
            </w:r>
          </w:p>
          <w:p w14:paraId="71A2061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&lt;body&gt;</w:t>
            </w:r>
          </w:p>
          <w:p w14:paraId="6FD175B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&lt;div id="container" tabindex="-1"&gt;</w:t>
            </w:r>
          </w:p>
          <w:p w14:paraId="519E4FB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&lt;div id="app" class="theme--light v-application v-application--is-ltr" data-app="true" v-cloak&gt;</w:t>
            </w:r>
          </w:p>
          <w:p w14:paraId="4163FB2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&lt;div id="dialogArea"&gt;</w:t>
            </w:r>
          </w:p>
          <w:p w14:paraId="33A7472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&lt;div&gt;&lt;/div&gt;</w:t>
            </w:r>
          </w:p>
          <w:p w14:paraId="3360CB2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&lt;/div&gt;</w:t>
            </w:r>
          </w:p>
          <w:p w14:paraId="235D7A6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42E35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&lt;global-navs v-once</w:t>
            </w:r>
          </w:p>
          <w:p w14:paraId="0BB47B4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ref="globalnav"</w:t>
            </w:r>
          </w:p>
          <w:p w14:paraId="25E9F55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label="メニュー"</w:t>
            </w:r>
          </w:p>
          <w:p w14:paraId="1B75B3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</w:t>
            </w:r>
          </w:p>
          <w:p w14:paraId="0D85EEC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625751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logged-in</w:t>
            </w:r>
          </w:p>
          <w:p w14:paraId="460B0EA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&gt;</w:t>
            </w:r>
          </w:p>
          <w:p w14:paraId="313D5E0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&lt;template v-slot:title-menu&gt;</w:t>
            </w:r>
          </w:p>
          <w:p w14:paraId="1A4D121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&lt;a class="d-flex h-noDecoration" href="/sapporo" aria-label="札幌市公共施設予約情報システム"&gt;</w:t>
            </w:r>
          </w:p>
          <w:p w14:paraId="19BB537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class="HeaderTitle_imgWrapper"&gt;</w:t>
            </w:r>
          </w:p>
          <w:p w14:paraId="427D0F8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&lt;img role="img" class="HeaderTitle_img" src="/sapporo/assets/images/title_menu_sapporo.svg?v=q_Y8xTiWjWBvpQWSJUFgBbM3ZleXBRj9KwjZv_mQeNI" alt="札幌市公共施設予約情報システム"&gt;</w:t>
            </w:r>
          </w:p>
          <w:p w14:paraId="52C8D8E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7E36C8B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&lt;/a&gt;</w:t>
            </w:r>
          </w:p>
          <w:p w14:paraId="16C040A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&lt;/template&gt;</w:t>
            </w:r>
          </w:p>
          <w:p w14:paraId="687BE9B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&lt;template v-slot:title-sm&gt;</w:t>
            </w:r>
          </w:p>
          <w:p w14:paraId="74C185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&lt;a class="d-flex h-noDecoration" href="/sapporo" aria-label="札幌市公共施設予約情報システム"&gt;</w:t>
            </w:r>
          </w:p>
          <w:p w14:paraId="3F254A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class="HeaderTitle_imgWrapper"&gt;</w:t>
            </w:r>
          </w:p>
          <w:p w14:paraId="14A6E52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&lt;img role="img" class="HeaderTitle_img" src="/sapporo/assets/images/title_other_sapporo.svg?v=ndyjqPcBVpc3lfmKYqR6OKBF9QSQlgu_6Q36lUoNlwY" alt="札幌市公共施設予約情報システム"&gt;</w:t>
            </w:r>
          </w:p>
          <w:p w14:paraId="61B1601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6CC0D75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&lt;/a&gt;</w:t>
            </w:r>
          </w:p>
          <w:p w14:paraId="3D11A47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&lt;/template&gt;</w:t>
            </w:r>
          </w:p>
          <w:p w14:paraId="68DEE88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&lt;template v-slot:go-to-main&gt;</w:t>
            </w:r>
          </w:p>
          <w:p w14:paraId="4A8C777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&lt;v-btn href="#mainWrapper"</w:t>
            </w:r>
          </w:p>
          <w:p w14:paraId="09CED4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class="h-showAtForcus"</w:t>
            </w:r>
          </w:p>
          <w:p w14:paraId="5EAB26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icon tile&gt;</w:t>
            </w:r>
          </w:p>
          <w:p w14:paraId="66DE08A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class="IconTextContainer"&gt;</w:t>
            </w:r>
          </w:p>
          <w:p w14:paraId="6EFE8DB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&lt;v-icon&gt;arrow_downward&lt;/v-icon&gt;</w:t>
            </w:r>
          </w:p>
          <w:p w14:paraId="368E7A6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&lt;span class="IconTextContainer_text"&gt;</w:t>
            </w:r>
          </w:p>
          <w:p w14:paraId="12FB40D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本文へ移動</w:t>
            </w:r>
          </w:p>
          <w:p w14:paraId="4BF3A6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&lt;/span&gt;</w:t>
            </w:r>
          </w:p>
          <w:p w14:paraId="5D54500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069034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&lt;/v-btn&gt;</w:t>
            </w:r>
          </w:p>
          <w:p w14:paraId="6527DB0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&lt;/template&gt;</w:t>
            </w:r>
          </w:p>
          <w:p w14:paraId="450BC0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&lt;template v-slot:toolbar&gt;</w:t>
            </w:r>
          </w:p>
          <w:p w14:paraId="6EDEA70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&lt;v-btn @click.stop="store.$emit('global-config-dialog:open')"</w:t>
            </w:r>
          </w:p>
          <w:p w14:paraId="6EBB17E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icon tile</w:t>
            </w:r>
          </w:p>
          <w:p w14:paraId="1A8FE64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v-open-dialog="'globalConfigDialog'"&gt;</w:t>
            </w:r>
          </w:p>
          <w:p w14:paraId="1D82466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class="IconTextContainer"&gt;</w:t>
            </w:r>
          </w:p>
          <w:p w14:paraId="29D2B22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&lt;v-icon&gt;font_adjuster&lt;/v-icon&gt;</w:t>
            </w:r>
          </w:p>
          <w:p w14:paraId="1308935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&lt;span class="IconTextContainer_text"&gt;</w:t>
            </w:r>
          </w:p>
          <w:p w14:paraId="4B09A4B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表示設定</w:t>
            </w:r>
          </w:p>
          <w:p w14:paraId="4C018D3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&lt;/span&gt;</w:t>
            </w:r>
          </w:p>
          <w:p w14:paraId="729498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49B0442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&lt;/v-btn&gt;</w:t>
            </w:r>
          </w:p>
          <w:p w14:paraId="0A33B37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&lt;/template&gt;</w:t>
            </w:r>
          </w:p>
          <w:p w14:paraId="7C7966A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&lt;template v-slot:display-config&gt;</w:t>
            </w:r>
          </w:p>
          <w:p w14:paraId="5864D16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&lt;display-config-dialog id="globalConfigDialog"</w:t>
            </w:r>
          </w:p>
          <w:p w14:paraId="2EC1BB6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store-key="global"</w:t>
            </w:r>
          </w:p>
          <w:p w14:paraId="593E27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title="表示設定"</w:t>
            </w:r>
          </w:p>
          <w:p w14:paraId="408784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label-root-font-size="文字の大きさ"</w:t>
            </w:r>
          </w:p>
          <w:p w14:paraId="29E00E5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label-root-contrast="コントラスト"</w:t>
            </w:r>
          </w:p>
          <w:p w14:paraId="1393736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label-small="小"</w:t>
            </w:r>
          </w:p>
          <w:p w14:paraId="1AC0098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label-large="大"</w:t>
            </w:r>
          </w:p>
          <w:p w14:paraId="543AF76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label-ok="適用"</w:t>
            </w:r>
          </w:p>
          <w:p w14:paraId="753134E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label-example="表示例"</w:t>
            </w:r>
          </w:p>
          <w:p w14:paraId="7BC86F7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label-btn="ボタン"&gt;</w:t>
            </w:r>
          </w:p>
          <w:p w14:paraId="536A174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&lt;template v-slot:example&gt;</w:t>
            </w:r>
          </w:p>
          <w:p w14:paraId="280CDFC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インターネット等を通じ、各種施設の情報が一元的に閲覧でき、施設の案内から予約までを簡単に行えるサービスです。</w:t>
            </w:r>
          </w:p>
          <w:p w14:paraId="10F1CA5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&lt;br&gt;</w:t>
            </w:r>
          </w:p>
          <w:p w14:paraId="26EBEE1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&lt;/template&gt;</w:t>
            </w:r>
          </w:p>
          <w:p w14:paraId="44194EE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&lt;/display-config-dialog&gt;</w:t>
            </w:r>
          </w:p>
          <w:p w14:paraId="19F3F0D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&lt;/template&gt;</w:t>
            </w:r>
          </w:p>
          <w:p w14:paraId="3E6C5A6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DD4EE8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</w:t>
            </w:r>
          </w:p>
          <w:p w14:paraId="4CCF3AA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5093C4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&lt;template v-slot:login-user&gt;</w:t>
            </w:r>
          </w:p>
          <w:p w14:paraId="0E5A716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&lt;div&gt;</w:t>
            </w:r>
          </w:p>
          <w:p w14:paraId="3EBDF8D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&lt;span&gt;ログイン中：&lt;/span&gt;</w:t>
            </w:r>
          </w:p>
          <w:p w14:paraId="19009B0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&lt;strong class="text-truncate"&gt;雨燦々&lt;/strong&gt;</w:t>
            </w:r>
          </w:p>
          <w:p w14:paraId="4747976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&lt;span&gt;さん&lt;/span&gt;</w:t>
            </w:r>
          </w:p>
          <w:p w14:paraId="208952E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&lt;span&gt;</w:t>
            </w:r>
          </w:p>
          <w:p w14:paraId="4F3DDF4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&lt;execute-btn href="/sapporo/Logout"</w:t>
            </w:r>
          </w:p>
          <w:p w14:paraId="13AC6B1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:async="true"</w:t>
            </w:r>
          </w:p>
          <w:p w14:paraId="5894E3D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method="post"</w:t>
            </w:r>
          </w:p>
          <w:p w14:paraId="62F669F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complete-path="/sapporo"</w:t>
            </w:r>
          </w:p>
          <w:p w14:paraId="224B993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color="primary"</w:t>
            </w:r>
          </w:p>
          <w:p w14:paraId="4941E28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class="is-md-default h-deep"&gt;</w:t>
            </w:r>
          </w:p>
          <w:p w14:paraId="7F9CC93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&lt;v-icon left&gt;exit_to_app&lt;/v-icon&gt;</w:t>
            </w:r>
          </w:p>
          <w:p w14:paraId="3CE0DB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ログアウト</w:t>
            </w:r>
          </w:p>
          <w:p w14:paraId="194C4D3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&lt;/execute-btn&gt;</w:t>
            </w:r>
          </w:p>
          <w:p w14:paraId="1F3BD77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&lt;/span&gt;</w:t>
            </w:r>
          </w:p>
          <w:p w14:paraId="55C5631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&lt;/div&gt;</w:t>
            </w:r>
          </w:p>
          <w:p w14:paraId="107857E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&lt;/template&gt;</w:t>
            </w:r>
          </w:p>
          <w:p w14:paraId="73D1293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A27C75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</w:t>
            </w:r>
          </w:p>
          <w:p w14:paraId="2317988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&lt;template v-slot:drawer="props"&gt;</w:t>
            </w:r>
          </w:p>
          <w:p w14:paraId="5B43E5F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&lt;v-list class="SideNav_menu is-main"&gt;</w:t>
            </w:r>
          </w:p>
          <w:p w14:paraId="56D9E38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&lt;v-list-item href="/sapporo"</w:t>
            </w:r>
          </w:p>
          <w:p w14:paraId="7FFBD2F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class=""&gt;</w:t>
            </w:r>
          </w:p>
          <w:p w14:paraId="7AD85A4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&lt;v-list-item-icon&gt;</w:t>
            </w:r>
          </w:p>
          <w:p w14:paraId="590BC02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&lt;v-icon&gt;home&lt;/v-icon&gt;</w:t>
            </w:r>
          </w:p>
          <w:p w14:paraId="32D6EC0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&lt;/v-list-item-icon&gt;</w:t>
            </w:r>
          </w:p>
          <w:p w14:paraId="7A29EF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&lt;v-list-item-content&gt;</w:t>
            </w:r>
          </w:p>
          <w:p w14:paraId="35DAF5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&lt;v-list-item-title&gt;ホーム&lt;/v-list-item-title&gt;</w:t>
            </w:r>
          </w:p>
          <w:p w14:paraId="2C19DB2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&lt;/v-list-item-content&gt;</w:t>
            </w:r>
          </w:p>
          <w:p w14:paraId="76F9D86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&lt;/v-list-item&gt;</w:t>
            </w:r>
          </w:p>
          <w:p w14:paraId="69F1160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0E7068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 href="/sapporo/FacilitySearch/Index"</w:t>
            </w:r>
          </w:p>
          <w:p w14:paraId="19F31A4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class="is-current"&gt;</w:t>
            </w:r>
          </w:p>
          <w:p w14:paraId="1E44D5F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&lt;v-list-item-icon&gt;</w:t>
            </w:r>
          </w:p>
          <w:p w14:paraId="51D11DF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&lt;v-icon&gt;domain&lt;/v-icon&gt;</w:t>
            </w:r>
          </w:p>
          <w:p w14:paraId="5E77D0F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&lt;/v-list-item-icon&gt;</w:t>
            </w:r>
          </w:p>
          <w:p w14:paraId="3598891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&lt;v-list-item-content&gt;</w:t>
            </w:r>
          </w:p>
          <w:p w14:paraId="37CF3C4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&lt;v-list-item-title&gt;施設一覧・検索&lt;/v-list-item-title&gt;</w:t>
            </w:r>
          </w:p>
          <w:p w14:paraId="24472C6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&lt;/v-list-item-content&gt;</w:t>
            </w:r>
          </w:p>
          <w:p w14:paraId="597E69D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&lt;/v-list-item&gt;</w:t>
            </w:r>
          </w:p>
          <w:p w14:paraId="61B041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&lt;v-list-item href="/sapporo/Notices/Index"</w:t>
            </w:r>
          </w:p>
          <w:p w14:paraId="41C687D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class=""&gt;</w:t>
            </w:r>
          </w:p>
          <w:p w14:paraId="7855D43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&lt;v-list-item-icon&gt;</w:t>
            </w:r>
          </w:p>
          <w:p w14:paraId="0FBA1F2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&lt;v-icon&gt;info&lt;/v-icon&gt;</w:t>
            </w:r>
          </w:p>
          <w:p w14:paraId="724A4D1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&lt;/v-list-item-icon&gt;</w:t>
            </w:r>
          </w:p>
          <w:p w14:paraId="277D87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&lt;v-list-item-content&gt;</w:t>
            </w:r>
          </w:p>
          <w:p w14:paraId="15BCD50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&lt;v-list-item-title&gt;お知らせ&lt;/v-list-item-title&gt;</w:t>
            </w:r>
          </w:p>
          <w:p w14:paraId="0844C2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&lt;/v-list-item-content&gt;</w:t>
            </w:r>
          </w:p>
          <w:p w14:paraId="50F351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&lt;/v-list-item&gt;</w:t>
            </w:r>
          </w:p>
          <w:p w14:paraId="21793A3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2BBF9D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&lt;div class="SideNav_pocket h-deep py-5"&gt;</w:t>
            </w:r>
          </w:p>
          <w:p w14:paraId="406BC7F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&lt;div class="px-3"&gt;</w:t>
            </w:r>
          </w:p>
          <w:p w14:paraId="01E2AD3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&lt;div class="mb-2"&gt;</w:t>
            </w:r>
          </w:p>
          <w:p w14:paraId="701CCF9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&lt;span class="Label is-small warning mr-2"&gt;</w:t>
            </w:r>
          </w:p>
          <w:p w14:paraId="1C54597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&lt;v-icon class="h-ctDeep" left&gt;person&lt;/v-icon&gt;</w:t>
            </w:r>
          </w:p>
          <w:p w14:paraId="6AF97FB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ログイン中</w:t>
            </w:r>
          </w:p>
          <w:p w14:paraId="00A4E2D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&lt;span class="h-hiddenAccessible"&gt;:&lt;/span&gt;</w:t>
            </w:r>
          </w:p>
          <w:p w14:paraId="509E889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&lt;/span&gt;</w:t>
            </w:r>
          </w:p>
          <w:p w14:paraId="6CEB4E8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&lt;span class="font-weight-bold"&gt;雨燦々&lt;/span&gt;</w:t>
            </w:r>
          </w:p>
          <w:p w14:paraId="1A3009B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&lt;span class="font-weight-regular h-font-small"&gt;さん&lt;/span&gt;</w:t>
            </w:r>
          </w:p>
          <w:p w14:paraId="3FF0F9A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&lt;/div&gt;</w:t>
            </w:r>
          </w:p>
          <w:p w14:paraId="1AA695D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3D05ED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&lt;div class="BtnGroup d-flex justify-center is-large ma-0"&gt;</w:t>
            </w:r>
          </w:p>
          <w:p w14:paraId="6BD1FA0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&lt;span class="BtnGroup_btnWrapper"&gt;</w:t>
            </w:r>
          </w:p>
          <w:p w14:paraId="717195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&lt;v-btn x-large color="secondary" href="/sapporo/RequestStatuses/Index"</w:t>
            </w:r>
          </w:p>
          <w:p w14:paraId="2D7A15E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       class=""&gt;</w:t>
            </w:r>
          </w:p>
          <w:p w14:paraId="3FA5F6E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&lt;span class="IconTextContainer is-wide"&gt;</w:t>
            </w:r>
          </w:p>
          <w:p w14:paraId="5CFF106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&lt;v-icon&gt;access_time&lt;/v-icon&gt;</w:t>
            </w:r>
          </w:p>
          <w:p w14:paraId="402446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&lt;span class="IconTextContainer_text"&gt;</w:t>
            </w:r>
          </w:p>
          <w:p w14:paraId="4AA277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     申込状況</w:t>
            </w:r>
          </w:p>
          <w:p w14:paraId="55BF7BC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&lt;/span&gt;</w:t>
            </w:r>
          </w:p>
          <w:p w14:paraId="2DFD6E7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&lt;/span&gt;</w:t>
            </w:r>
          </w:p>
          <w:p w14:paraId="6E84BDC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&lt;/v-btn&gt;</w:t>
            </w:r>
          </w:p>
          <w:p w14:paraId="757050C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&lt;/span&gt;</w:t>
            </w:r>
          </w:p>
          <w:p w14:paraId="70D6EC6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&lt;span class="BtnGroup_btnWrapper"&gt;</w:t>
            </w:r>
          </w:p>
          <w:p w14:paraId="00391C9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&lt;v-btn x-large color="secondary" href="/sapporo/Favorites/Index"</w:t>
            </w:r>
          </w:p>
          <w:p w14:paraId="2A0AA49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class=""&gt;</w:t>
            </w:r>
          </w:p>
          <w:p w14:paraId="75594FF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&lt;span class="IconTextContainer is-wide"&gt;</w:t>
            </w:r>
          </w:p>
          <w:p w14:paraId="7E5D521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&lt;v-icon&gt;star&lt;/v-icon&gt;</w:t>
            </w:r>
          </w:p>
          <w:p w14:paraId="5D22AEA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&lt;span class="IconTextContainer_text"&gt;</w:t>
            </w:r>
          </w:p>
          <w:p w14:paraId="1692C0A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         お気に入り</w:t>
            </w:r>
          </w:p>
          <w:p w14:paraId="16F51F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&lt;/span&gt;</w:t>
            </w:r>
          </w:p>
          <w:p w14:paraId="54B72C3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&lt;/span&gt;</w:t>
            </w:r>
          </w:p>
          <w:p w14:paraId="122933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&lt;/v-btn&gt;</w:t>
            </w:r>
          </w:p>
          <w:p w14:paraId="51B3DFF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&lt;/span&gt;</w:t>
            </w:r>
          </w:p>
          <w:p w14:paraId="7CA3C09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&lt;span class="BtnGroup_btnWrapper"&gt;</w:t>
            </w:r>
          </w:p>
          <w:p w14:paraId="311FA9E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&lt;v-btn x-large color="secondary" href="/sapporo/Messages/Index"</w:t>
            </w:r>
          </w:p>
          <w:p w14:paraId="26C70A4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class=""&gt;</w:t>
            </w:r>
          </w:p>
          <w:p w14:paraId="3CE1C7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&lt;span class="IconTextContainer is-wide"&gt;</w:t>
            </w:r>
          </w:p>
          <w:p w14:paraId="3CB8933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&lt;v-icon :class="{'h-dotMark': props.hasMessageNotice}"&gt;email&lt;/v-icon&gt;</w:t>
            </w:r>
          </w:p>
          <w:p w14:paraId="0FF4CB5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&lt;span class="IconTextContainer_text"&gt;</w:t>
            </w:r>
          </w:p>
          <w:p w14:paraId="3D28EBE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         メッセージ</w:t>
            </w:r>
          </w:p>
          <w:p w14:paraId="65EF7C1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            &lt;/span&gt;</w:t>
            </w:r>
          </w:p>
          <w:p w14:paraId="2F79A4B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&lt;/span&gt;</w:t>
            </w:r>
          </w:p>
          <w:p w14:paraId="68B149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&lt;/v-btn&gt;</w:t>
            </w:r>
          </w:p>
          <w:p w14:paraId="746C6CE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&lt;/span&gt;</w:t>
            </w:r>
          </w:p>
          <w:p w14:paraId="7E9A687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&lt;/div&gt;</w:t>
            </w:r>
          </w:p>
          <w:p w14:paraId="04A60D4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&lt;/div&gt;</w:t>
            </w:r>
          </w:p>
          <w:p w14:paraId="7157F5E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&lt;v-list class="SideNav_menu is-sub mt-3"&gt;</w:t>
            </w:r>
          </w:p>
          <w:p w14:paraId="5681264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&lt;v-list-item href="/sapporo/Users/Details"</w:t>
            </w:r>
          </w:p>
          <w:p w14:paraId="33A5AAB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class=""&gt;</w:t>
            </w:r>
          </w:p>
          <w:p w14:paraId="7591ED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&lt;v-list-item-icon&gt;</w:t>
            </w:r>
          </w:p>
          <w:p w14:paraId="7A4A0BE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&lt;v-icon&gt;settings&lt;/v-icon&gt;</w:t>
            </w:r>
          </w:p>
          <w:p w14:paraId="05B8524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&lt;/v-list-item-icon&gt;</w:t>
            </w:r>
          </w:p>
          <w:p w14:paraId="0B3A074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&lt;v-list-item-content&gt;</w:t>
            </w:r>
          </w:p>
          <w:p w14:paraId="4C36D8B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&lt;v-list-item-title&gt;アカウント設定&lt;/v-list-item-title&gt;</w:t>
            </w:r>
          </w:p>
          <w:p w14:paraId="6F24796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&lt;/v-list-item-content&gt;</w:t>
            </w:r>
          </w:p>
          <w:p w14:paraId="6551987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&lt;/v-list-item&gt;</w:t>
            </w:r>
          </w:p>
          <w:p w14:paraId="0651FA0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&lt;execute-list-tile href="/sapporo/Logout"</w:t>
            </w:r>
          </w:p>
          <w:p w14:paraId="11F0886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:async="true"</w:t>
            </w:r>
          </w:p>
          <w:p w14:paraId="53AD85F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method="post"</w:t>
            </w:r>
          </w:p>
          <w:p w14:paraId="42F88D6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complete-path="/sapporo"&gt;</w:t>
            </w:r>
          </w:p>
          <w:p w14:paraId="54555EE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&lt;v-list-item-icon&gt;</w:t>
            </w:r>
          </w:p>
          <w:p w14:paraId="6A262CB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&lt;v-icon&gt;exit_to_app&lt;/v-icon&gt;</w:t>
            </w:r>
          </w:p>
          <w:p w14:paraId="558D504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&lt;/v-list-item-icon&gt;</w:t>
            </w:r>
          </w:p>
          <w:p w14:paraId="294E772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&lt;v-list-item-content&gt;</w:t>
            </w:r>
          </w:p>
          <w:p w14:paraId="423F1E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&lt;v-list-item-title&gt;ログアウト&lt;/v-list-item-title&gt;</w:t>
            </w:r>
          </w:p>
          <w:p w14:paraId="0A7EA84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&lt;/v-list-item-content&gt;</w:t>
            </w:r>
          </w:p>
          <w:p w14:paraId="380A17C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&lt;/execute-list-tile&gt;</w:t>
            </w:r>
          </w:p>
          <w:p w14:paraId="763F671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&lt;/v-list&gt;</w:t>
            </w:r>
          </w:p>
          <w:p w14:paraId="7963AF5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&lt;/div&gt;</w:t>
            </w:r>
          </w:p>
          <w:p w14:paraId="004B1E9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&lt;/v-list&gt;</w:t>
            </w:r>
          </w:p>
          <w:p w14:paraId="5CE122F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406C8E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&lt;v-list class="SideNav_menu is-sub"&gt;</w:t>
            </w:r>
          </w:p>
          <w:p w14:paraId="53561B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&lt;v-list-item href="/sapporo/public/help.html" v-open-window&gt;</w:t>
            </w:r>
          </w:p>
          <w:p w14:paraId="295AEF2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&lt;v-list-item-icon&gt;</w:t>
            </w:r>
          </w:p>
          <w:p w14:paraId="209610F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&lt;v-icon&gt;help&lt;/v-icon&gt;</w:t>
            </w:r>
          </w:p>
          <w:p w14:paraId="3815FDD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&lt;/v-list-item-icon&gt;</w:t>
            </w:r>
          </w:p>
          <w:p w14:paraId="3EB7213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&lt;v-list-item-content&gt;</w:t>
            </w:r>
          </w:p>
          <w:p w14:paraId="12819F6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&lt;v-list-item-title&gt;ヘルプ&lt;/v-list-item-title&gt;</w:t>
            </w:r>
          </w:p>
          <w:p w14:paraId="11CD389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&lt;/v-list-item-content&gt;</w:t>
            </w:r>
          </w:p>
          <w:p w14:paraId="0901C5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&lt;/v-list-item&gt;</w:t>
            </w:r>
          </w:p>
          <w:p w14:paraId="23F2C5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3A180E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 href="/sapporo/Sitemap"&gt;</w:t>
            </w:r>
          </w:p>
          <w:p w14:paraId="55DBE90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&lt;v-list-item-icon&gt;</w:t>
            </w:r>
          </w:p>
          <w:p w14:paraId="70877EB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&lt;v-icon&gt;map&lt;/v-icon&gt;</w:t>
            </w:r>
          </w:p>
          <w:p w14:paraId="1915362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&lt;/v-list-item-icon&gt;</w:t>
            </w:r>
          </w:p>
          <w:p w14:paraId="5DCA6F5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&lt;v-list-item-content&gt;</w:t>
            </w:r>
          </w:p>
          <w:p w14:paraId="3A1F721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&lt;v-list-item-title&gt;サイトマップ&lt;/v-list-item-title&gt;</w:t>
            </w:r>
          </w:p>
          <w:p w14:paraId="6369C43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&lt;/v-list-item-content&gt;</w:t>
            </w:r>
          </w:p>
          <w:p w14:paraId="6B9A1B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&lt;/v-list-item&gt;</w:t>
            </w:r>
          </w:p>
          <w:p w14:paraId="1227421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&lt;v-list-item href="/sapporo/public/terms.html" v-open-window&gt;</w:t>
            </w:r>
          </w:p>
          <w:p w14:paraId="071EF56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&lt;v-list-item-icon&gt;</w:t>
            </w:r>
          </w:p>
          <w:p w14:paraId="49BA094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&lt;v-icon&gt;subject&lt;/v-icon&gt;</w:t>
            </w:r>
          </w:p>
          <w:p w14:paraId="0101AE0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&lt;/v-list-item-icon&gt;</w:t>
            </w:r>
          </w:p>
          <w:p w14:paraId="387CEFF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&lt;v-list-item-content&gt;</w:t>
            </w:r>
          </w:p>
          <w:p w14:paraId="2C0FD3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&lt;v-list-item-title&gt;規約と方針&lt;/v-list-item-title&gt;</w:t>
            </w:r>
          </w:p>
          <w:p w14:paraId="763AF79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&lt;/v-list-item-content&gt;</w:t>
            </w:r>
          </w:p>
          <w:p w14:paraId="4F3A28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&lt;/v-list-item&gt;</w:t>
            </w:r>
          </w:p>
          <w:p w14:paraId="053D7BA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2BE5E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&lt;v-list-item href="/sapporo/public/contact.html" v-open-window&gt;</w:t>
            </w:r>
          </w:p>
          <w:p w14:paraId="7C48FA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&lt;v-list-item-icon&gt;</w:t>
            </w:r>
          </w:p>
          <w:p w14:paraId="16ADBB6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&lt;v-icon&gt;phone&lt;/v-icon&gt;</w:t>
            </w:r>
          </w:p>
          <w:p w14:paraId="21FB7A3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&lt;/v-list-item-icon&gt;</w:t>
            </w:r>
          </w:p>
          <w:p w14:paraId="478B9BD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&lt;v-list-item-content&gt;</w:t>
            </w:r>
          </w:p>
          <w:p w14:paraId="51E6727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&lt;v-list-item-title&gt;お問い合わせ&lt;/v-list-item-title&gt;</w:t>
            </w:r>
          </w:p>
          <w:p w14:paraId="10C2975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&lt;/v-list-item-content&gt;</w:t>
            </w:r>
          </w:p>
          <w:p w14:paraId="14341F4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&lt;/v-list-item&gt;</w:t>
            </w:r>
          </w:p>
          <w:p w14:paraId="2EA17FC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4AFAE9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&lt;/v-list&gt;</w:t>
            </w:r>
          </w:p>
          <w:p w14:paraId="62CA952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&lt;/template&gt;</w:t>
            </w:r>
          </w:p>
          <w:p w14:paraId="10C8C40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114DF4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&lt;/global-navs&gt;</w:t>
            </w:r>
          </w:p>
          <w:p w14:paraId="18C5F9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&lt;v-content tag="div"</w:t>
            </w:r>
          </w:p>
          <w:p w14:paraId="7DFA421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class=""&gt;</w:t>
            </w:r>
          </w:p>
          <w:p w14:paraId="04C62B0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</w:t>
            </w:r>
          </w:p>
          <w:p w14:paraId="416DBCD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&lt;breadcrumbs ref="breadcrumbs" :items="[{&amp;quot;text&amp;quot;:&amp;quot;ホーム&amp;quot;,&amp;quot;url&amp;quot;:&amp;quot;/sapporo/?u%5B0%5D=70&amp;amp;ud=2025-08&amp;quot;,&amp;quot;disabled&amp;quot;:false}]" with-last-divider&gt;&lt;/breadcrumbs&gt;</w:t>
            </w:r>
          </w:p>
          <w:p w14:paraId="29F1F29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1F3B7E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&lt;main role="main" id="mainWrapper" tabindex="-1" v-if="ShowingList.content" class="container container--fluid main_wrapper"&gt;</w:t>
            </w:r>
          </w:p>
          <w:p w14:paraId="3DE33C9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</w:t>
            </w:r>
          </w:p>
          <w:p w14:paraId="51972EC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</w:t>
            </w:r>
          </w:p>
          <w:p w14:paraId="2FE9CF8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7CA211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&lt;div id="main" class="main container grid-list-md</w:t>
            </w:r>
          </w:p>
          <w:p w14:paraId="6065378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</w:t>
            </w:r>
          </w:p>
          <w:p w14:paraId="2610997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"&gt;</w:t>
            </w:r>
          </w:p>
          <w:p w14:paraId="65DBB55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</w:t>
            </w:r>
          </w:p>
          <w:p w14:paraId="38C84E9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77B4F4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09DCDA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0E8798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18B30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&lt;h1 class="Heading1"&gt;&lt;v-icon class="Heading_icon"&gt;domain&lt;/v-icon&gt;施設一覧・検索&lt;v-spacer&gt;&lt;/v-spacer&gt;&lt;help-btn title="ヘルプ - 施設一覧・検索" href="/sapporo/public/facility-search.html" target="_blank"&gt;&lt;/help-btn&gt;&lt;/h1&gt;</w:t>
            </w:r>
          </w:p>
          <w:p w14:paraId="53DAD1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CA9D69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A99A1B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2DDBAE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F5900F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4861E8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84D057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DD8895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&lt;alert-error name="_base" :error="getError('_base')"&gt;&lt;/alert-error&gt;</w:t>
            </w:r>
          </w:p>
          <w:p w14:paraId="6718BA6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AB3A9F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&lt;v-alert color="warning" class="mt-3" v-if="!validateResult"&gt;</w:t>
            </w:r>
          </w:p>
          <w:p w14:paraId="198BD9B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&lt;strong&gt;必須の項目を入力してください。&lt;/strong&gt;</w:t>
            </w:r>
          </w:p>
          <w:p w14:paraId="252D41A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&lt;/v-alert&gt;</w:t>
            </w:r>
          </w:p>
          <w:p w14:paraId="543BEE7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A384CC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CE670A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&lt;alert-for-form-error ref="alert" v-model="errorMessage" :target-store-key="storeKey+'-submit'" :error-list="errorList"&gt;&lt;/alert-for-form-error&gt;</w:t>
            </w:r>
          </w:p>
          <w:p w14:paraId="2F7D2C0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010107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&lt;v-row v-if="show"&gt;</w:t>
            </w:r>
          </w:p>
          <w:p w14:paraId="335591D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&lt;v-col cols="12" :md="values.canShowList ? 4 : 12"&gt;</w:t>
            </w:r>
          </w:p>
          <w:p w14:paraId="74C86D1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&lt;search-form-for-user ref="search" class="mb-3" :style="{</w:t>
            </w:r>
          </w:p>
          <w:p w14:paraId="480F28C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'position': 'sticky',</w:t>
            </w:r>
          </w:p>
          <w:p w14:paraId="089D726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'top': this.store.state['App-TopOffset'] + 'px'</w:t>
            </w:r>
          </w:p>
          <w:p w14:paraId="1B3BA8A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}" label-title="絞り込み条件" label-change="条件変更" label-search-btn="検索"</w:t>
            </w:r>
          </w:p>
          <w:p w14:paraId="5AC1B51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:label-either-required="eitherRequiredMessage" :store-key="storeKey+'-form'" store-state-key="storeKey+'-form'"</w:t>
            </w:r>
          </w:p>
          <w:p w14:paraId="544DAD9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:store-emit-by-action="storeKey+'-form:search'" :record="values.searchQuery" :helps="searchFormHelps"</w:t>
            </w:r>
          </w:p>
          <w:p w14:paraId="430A53F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:layout="searchFormLayout"</w:t>
            </w:r>
          </w:p>
          <w:p w14:paraId="7E436B0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use-expansion</w:t>
            </w:r>
          </w:p>
          <w:p w14:paraId="7B6E4FB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:expanded="expanded"</w:t>
            </w:r>
          </w:p>
          <w:p w14:paraId="51F4639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:either-required="eitherRequiredColumns"&gt;</w:t>
            </w:r>
          </w:p>
          <w:p w14:paraId="279E52E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&lt;template v-slot:form="{</w:t>
            </w:r>
          </w:p>
          <w:p w14:paraId="7FE0469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storeKey,</w:t>
            </w:r>
          </w:p>
          <w:p w14:paraId="5A009EF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values,</w:t>
            </w:r>
          </w:p>
          <w:p w14:paraId="64DF45A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columns,</w:t>
            </w:r>
          </w:p>
          <w:p w14:paraId="6480861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errorList,</w:t>
            </w:r>
          </w:p>
          <w:p w14:paraId="31A4F97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keywordGroups,</w:t>
            </w:r>
          </w:p>
          <w:p w14:paraId="2102632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keywordLabelForShow,</w:t>
            </w:r>
          </w:p>
          <w:p w14:paraId="73A1C53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keywordGroupNameForShow,</w:t>
            </w:r>
          </w:p>
          <w:p w14:paraId="20180C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setRecord,</w:t>
            </w:r>
          </w:p>
          <w:p w14:paraId="55A645F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setKeywordValue,</w:t>
            </w:r>
          </w:p>
          <w:p w14:paraId="66D76F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setValue,</w:t>
            </w:r>
          </w:p>
          <w:p w14:paraId="71EF69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shouldShowUsageDate,</w:t>
            </w:r>
          </w:p>
          <w:p w14:paraId="08AA00B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shouldShowUsagePeriods,</w:t>
            </w:r>
          </w:p>
          <w:p w14:paraId="7CE902A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shouldShowUsageTimes,</w:t>
            </w:r>
          </w:p>
          <w:p w14:paraId="1216B82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shouldShowUsagePeriodOfTime }"&gt;</w:t>
            </w:r>
          </w:p>
          <w:p w14:paraId="0CA365B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&lt;dl v-if="columns.area &amp;&amp; columns.utilizationPurpose &amp;&amp; columns.facility"</w:t>
            </w:r>
          </w:p>
          <w:p w14:paraId="7382FEF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class="SearchForm_simpleForm_input"&gt;</w:t>
            </w:r>
          </w:p>
          <w:p w14:paraId="037D2F5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&lt;dt class="SearchForm_simpleForm_input_dt" :class="{'h-hiddenAccessible': $vuetify.breakpoint.smAndDown || ($root.values &amp;&amp; $root.values.canShowList)}"&gt;</w:t>
            </w:r>
          </w:p>
          <w:p w14:paraId="748EDB9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&lt;span class="IconTextContainer"&gt;</w:t>
            </w:r>
          </w:p>
          <w:p w14:paraId="278A799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&lt;v-icon class="h-ctDeep"&gt;edit&lt;/v-icon&gt;</w:t>
            </w:r>
          </w:p>
          <w:p w14:paraId="06681C0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&lt;span class="IconTextContainer_text h-ctDeep"&gt;目的・場所&lt;/span&gt;</w:t>
            </w:r>
          </w:p>
          <w:p w14:paraId="630827E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&lt;/span&gt;</w:t>
            </w:r>
          </w:p>
          <w:p w14:paraId="4AEF062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&lt;/dt&gt;</w:t>
            </w:r>
          </w:p>
          <w:p w14:paraId="4ECC0C7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50611B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&lt;dd class="SearchForm_simpleForm_input_dd"&gt;</w:t>
            </w:r>
          </w:p>
          <w:p w14:paraId="54E2319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&lt;component v-if="columns.utilizationPurpose"</w:t>
            </w:r>
          </w:p>
          <w:p w14:paraId="0495F3E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:store="store"</w:t>
            </w:r>
          </w:p>
          <w:p w14:paraId="07B9E02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:is="'input-' + columns['utilizationPurpose'].type"</w:t>
            </w:r>
          </w:p>
          <w:p w14:paraId="00D8CA6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v-model="values[columns['utilizationPurpose'].column]"</w:t>
            </w:r>
          </w:p>
          <w:p w14:paraId="17D8A40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:class="columns['utilizationPurpose'].class"</w:t>
            </w:r>
          </w:p>
          <w:p w14:paraId="6D19BA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v-bind="columns['utilizationPurpose'].settings"</w:t>
            </w:r>
          </w:p>
          <w:p w14:paraId="0F26AF4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name=""</w:t>
            </w:r>
          </w:p>
          <w:p w14:paraId="5A1FC7C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:label="columns['utilizationPurpose'].label"</w:t>
            </w:r>
          </w:p>
          <w:p w14:paraId="103F2C7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:column="columns['utilizationPurpose']"</w:t>
            </w:r>
          </w:p>
          <w:p w14:paraId="629922D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:error="errorList['utilizationPurpose']"</w:t>
            </w:r>
          </w:p>
          <w:p w14:paraId="27DACE5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@set-record="setRecord"</w:t>
            </w:r>
          </w:p>
          <w:p w14:paraId="102A2AC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@set-value="setValue"&gt;</w:t>
            </w:r>
          </w:p>
          <w:p w14:paraId="3CB8125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&lt;template v-slot:prepend&gt;</w:t>
            </w:r>
          </w:p>
          <w:p w14:paraId="7CA3C18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&lt;div class="d-flex" aria-hidden="true"&gt;</w:t>
            </w:r>
          </w:p>
          <w:p w14:paraId="314568C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class="SearchForm_simpleForm_input_label  IconTextContainer"&gt;</w:t>
            </w:r>
          </w:p>
          <w:p w14:paraId="4ED0C43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&lt;v-icon class="h-ctDeep"&gt;sports_tennis&lt;/v-icon&gt;</w:t>
            </w:r>
          </w:p>
          <w:p w14:paraId="3A03BDA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&lt;span class="IconTextContainer_text h-ctDeep"&gt;目的&lt;/span&gt;</w:t>
            </w:r>
          </w:p>
          <w:p w14:paraId="3C909E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1315742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v-if="columns['utilizationPurpose'].settings &amp;&amp; columns['utilizationPurpose'].settings.required"</w:t>
            </w:r>
          </w:p>
          <w:p w14:paraId="391676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class="Label error is-xSmall px-0 py-1 h-txtVertical"&gt;</w:t>
            </w:r>
          </w:p>
          <w:p w14:paraId="2DBBC82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必須</w:t>
            </w:r>
          </w:p>
          <w:p w14:paraId="17FA94E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032F2AC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&lt;/div&gt;</w:t>
            </w:r>
          </w:p>
          <w:p w14:paraId="4387D08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&lt;/template&gt;</w:t>
            </w:r>
          </w:p>
          <w:p w14:paraId="4C56CD0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&lt;/component&gt;</w:t>
            </w:r>
          </w:p>
          <w:p w14:paraId="3903EF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&lt;component v-if="columns.area"</w:t>
            </w:r>
          </w:p>
          <w:p w14:paraId="6702A59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:store="store"</w:t>
            </w:r>
          </w:p>
          <w:p w14:paraId="6B98684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:is="'input-' + columns['area'].type"</w:t>
            </w:r>
          </w:p>
          <w:p w14:paraId="50E5496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v-model="values[columns['area'].column]"</w:t>
            </w:r>
          </w:p>
          <w:p w14:paraId="073CE32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:class="[columns['area'].class,</w:t>
            </w:r>
          </w:p>
          <w:p w14:paraId="45E261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{'h-wFull': $root.values &amp;&amp; $root.values.canShowList}]"</w:t>
            </w:r>
          </w:p>
          <w:p w14:paraId="18C23BC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v-bind="columns['area'].settings"</w:t>
            </w:r>
          </w:p>
          <w:p w14:paraId="6E7CB69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name=""</w:t>
            </w:r>
          </w:p>
          <w:p w14:paraId="41764CA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:label="columns['area'].label"</w:t>
            </w:r>
          </w:p>
          <w:p w14:paraId="72683FC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:column="columns['area']"</w:t>
            </w:r>
          </w:p>
          <w:p w14:paraId="246347E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:error="errorList['area']"</w:t>
            </w:r>
          </w:p>
          <w:p w14:paraId="0FC9380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@set-record="setRecord"</w:t>
            </w:r>
          </w:p>
          <w:p w14:paraId="3576AA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@set-value="setValue"&gt;</w:t>
            </w:r>
          </w:p>
          <w:p w14:paraId="2479A66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&lt;template v-slot:prepend&gt;</w:t>
            </w:r>
          </w:p>
          <w:p w14:paraId="69F2C78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&lt;div class="d-flex" aria-hidden="true"&gt;</w:t>
            </w:r>
          </w:p>
          <w:p w14:paraId="21DDE37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class="SearchForm_simpleForm_input_label IconTextContainer"&gt;</w:t>
            </w:r>
          </w:p>
          <w:p w14:paraId="586BCFA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&lt;v-icon class="h-ctDeep"&gt;place&lt;/v-icon&gt;</w:t>
            </w:r>
          </w:p>
          <w:p w14:paraId="3B0B075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&lt;span class="IconTextContainer_text h-ctDeep"&gt;地区&lt;/span&gt;</w:t>
            </w:r>
          </w:p>
          <w:p w14:paraId="3124CF1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6C28D02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v-if="columns['area'].settings &amp;&amp; columns['area'].settings.required"</w:t>
            </w:r>
          </w:p>
          <w:p w14:paraId="74C6A0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class="Label error is-xSmall px-0 py-1 h-txtVertical"&gt;</w:t>
            </w:r>
          </w:p>
          <w:p w14:paraId="031914B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必須</w:t>
            </w:r>
          </w:p>
          <w:p w14:paraId="743BADB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3084BA3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&lt;/div&gt;</w:t>
            </w:r>
          </w:p>
          <w:p w14:paraId="6EE80A3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&lt;/template&gt;</w:t>
            </w:r>
          </w:p>
          <w:p w14:paraId="56DD026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&lt;/component&gt;</w:t>
            </w:r>
          </w:p>
          <w:p w14:paraId="77B2E1A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&lt;component v-if="columns.facility"</w:t>
            </w:r>
          </w:p>
          <w:p w14:paraId="24874CD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:store="store"</w:t>
            </w:r>
          </w:p>
          <w:p w14:paraId="759A815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:is="'input-' + columns['facility'].type"</w:t>
            </w:r>
          </w:p>
          <w:p w14:paraId="4360757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v-model="values[columns['facility'].column]"</w:t>
            </w:r>
          </w:p>
          <w:p w14:paraId="668648B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:class="columns['facility'].class"</w:t>
            </w:r>
          </w:p>
          <w:p w14:paraId="489F839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v-bind="columns['facility'].settings"</w:t>
            </w:r>
          </w:p>
          <w:p w14:paraId="2A8746A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name=""</w:t>
            </w:r>
          </w:p>
          <w:p w14:paraId="22ADC9D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:label="columns['facility'].label"</w:t>
            </w:r>
          </w:p>
          <w:p w14:paraId="0023E7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:column="columns['facility']"</w:t>
            </w:r>
          </w:p>
          <w:p w14:paraId="7C859E9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:error="errorList['facility']"</w:t>
            </w:r>
          </w:p>
          <w:p w14:paraId="2D217D0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:params="computedFacilityParams"</w:t>
            </w:r>
          </w:p>
          <w:p w14:paraId="78C6D8C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@set-record="setRecord"</w:t>
            </w:r>
          </w:p>
          <w:p w14:paraId="7F78071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@set-value="setValue"&gt;</w:t>
            </w:r>
          </w:p>
          <w:p w14:paraId="3AB4D64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&lt;template v-slot:prepend&gt;</w:t>
            </w:r>
          </w:p>
          <w:p w14:paraId="468DEC7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&lt;div class="d-flex" aria-hidden="true"&gt;</w:t>
            </w:r>
          </w:p>
          <w:p w14:paraId="4DB556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class="SearchForm_simpleForm_input_label  IconTextContainer"&gt;</w:t>
            </w:r>
          </w:p>
          <w:p w14:paraId="40BD270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&lt;v-icon class="h-ctDeep"&gt;domain&lt;/v-icon&gt;</w:t>
            </w:r>
          </w:p>
          <w:p w14:paraId="338F54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&lt;span class="IconTextContainer_text h-ctDeep"&gt;施設&lt;/span&gt;</w:t>
            </w:r>
          </w:p>
          <w:p w14:paraId="1CA19AC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7EBBED2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v-if="columns['facility'].settings &amp;&amp; columns['facility'].settings.required"</w:t>
            </w:r>
          </w:p>
          <w:p w14:paraId="0A86E79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class="Label error is-xSmall px-0 py-1 h-txtVertical"&gt;</w:t>
            </w:r>
          </w:p>
          <w:p w14:paraId="746F324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必須</w:t>
            </w:r>
          </w:p>
          <w:p w14:paraId="68E948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587E0EA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&lt;/div&gt;</w:t>
            </w:r>
          </w:p>
          <w:p w14:paraId="77045CF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&lt;/template&gt;</w:t>
            </w:r>
          </w:p>
          <w:p w14:paraId="7D6FD3E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&lt;/component&gt;</w:t>
            </w:r>
          </w:p>
          <w:p w14:paraId="462089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&lt;/dd&gt;</w:t>
            </w:r>
          </w:p>
          <w:p w14:paraId="69368C9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&lt;/dl&gt;</w:t>
            </w:r>
          </w:p>
          <w:p w14:paraId="6CBD5B8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76CDA2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&lt;dl v-if="columns.usageDate"</w:t>
            </w:r>
          </w:p>
          <w:p w14:paraId="65F9E61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class="SearchForm_simpleForm_input"&gt;</w:t>
            </w:r>
          </w:p>
          <w:p w14:paraId="3EFD6EC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&lt;dt class="SearchForm_simpleForm_input_dt"&gt;</w:t>
            </w:r>
          </w:p>
          <w:p w14:paraId="1B8FA16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&lt;span class="IconTextContainer"&gt;</w:t>
            </w:r>
          </w:p>
          <w:p w14:paraId="702F05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&lt;v-icon class="h-ctDeep"&gt;calendar_today&lt;/v-icon&gt;</w:t>
            </w:r>
          </w:p>
          <w:p w14:paraId="56EBD0A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&lt;span class="IconTextContainer_text h-ctDeep mt-1"&gt;利用日時&lt;/span&gt;</w:t>
            </w:r>
          </w:p>
          <w:p w14:paraId="2FB0D4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&lt;/span&gt;</w:t>
            </w:r>
          </w:p>
          <w:p w14:paraId="2DCDD0A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&lt;/dt&gt;</w:t>
            </w:r>
          </w:p>
          <w:p w14:paraId="4BC9D34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8BC4C3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&lt;dd class="SearchForm_simpleForm_input_dd"&gt;</w:t>
            </w:r>
          </w:p>
          <w:p w14:paraId="0AC50E5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&lt;input-month-and-date v-if="shouldShowUsageDate"</w:t>
            </w:r>
          </w:p>
          <w:p w14:paraId="44C3B4B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v-model="values[columns['usageDate'].column]"</w:t>
            </w:r>
          </w:p>
          <w:p w14:paraId="22F972A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v-bind="columns['usageDate'].settings"</w:t>
            </w:r>
          </w:p>
          <w:p w14:paraId="56B143A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name=""</w:t>
            </w:r>
          </w:p>
          <w:p w14:paraId="697CE0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:label="columns['usageDate'].label"</w:t>
            </w:r>
          </w:p>
          <w:p w14:paraId="76CC5D6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:column="columns['usageDate']"</w:t>
            </w:r>
          </w:p>
          <w:p w14:paraId="1927F2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:error="errorList['usageDate']"</w:t>
            </w:r>
          </w:p>
          <w:p w14:paraId="2C88B6D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disable-select-past</w:t>
            </w:r>
          </w:p>
          <w:p w14:paraId="13DA472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@set-value="setValue"&gt;&lt;/input-month-and-date&gt;</w:t>
            </w:r>
          </w:p>
          <w:p w14:paraId="37E81A6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&lt;input-daterange v-if="shouldShowUsagePeriods"</w:t>
            </w:r>
          </w:p>
          <w:p w14:paraId="5E49B19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v-model="values[columns['usagePeriods'].column]"</w:t>
            </w:r>
          </w:p>
          <w:p w14:paraId="4C2ED55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v-bind="columns['usagePeriods'].settings"</w:t>
            </w:r>
          </w:p>
          <w:p w14:paraId="3BBAF1C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name=""</w:t>
            </w:r>
          </w:p>
          <w:p w14:paraId="0DDB09B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:label="columns['usagePeriods'].label"</w:t>
            </w:r>
          </w:p>
          <w:p w14:paraId="271136F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:column="columns['usagePeriods']"</w:t>
            </w:r>
          </w:p>
          <w:p w14:paraId="5A77122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:error="errorList['usagePeriods']"</w:t>
            </w:r>
          </w:p>
          <w:p w14:paraId="25011DC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disable-select-past</w:t>
            </w:r>
          </w:p>
          <w:p w14:paraId="36DFC4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@set-value="setValue"&gt;&lt;/input-daterange&gt;</w:t>
            </w:r>
          </w:p>
          <w:p w14:paraId="418B6D0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CE1EA9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&lt;input-timerange v-if="shouldShowUsageTimes"</w:t>
            </w:r>
          </w:p>
          <w:p w14:paraId="21F0E51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v-model="values[columns['usageTimes'].column]"</w:t>
            </w:r>
          </w:p>
          <w:p w14:paraId="31926FF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v-bind="columns['usageTimes'].settings"</w:t>
            </w:r>
          </w:p>
          <w:p w14:paraId="59DE15D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name=""</w:t>
            </w:r>
          </w:p>
          <w:p w14:paraId="37F7F0E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:label="columns['usageTimes'].label"</w:t>
            </w:r>
          </w:p>
          <w:p w14:paraId="3DE0CE8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:column="columns['usageTimes']"</w:t>
            </w:r>
          </w:p>
          <w:p w14:paraId="7460661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:error="errorList['usageTimes']"</w:t>
            </w:r>
          </w:p>
          <w:p w14:paraId="31385D2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@set-value="setValue"&gt;&lt;/input-timerange&gt;</w:t>
            </w:r>
          </w:p>
          <w:p w14:paraId="5A5AD6B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&lt;input-checkbox v-if="shouldShowUsagePeriodOfTime"</w:t>
            </w:r>
          </w:p>
          <w:p w14:paraId="69EC2F1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v-model="values[columns['usagePeriodOfTime'].column]"</w:t>
            </w:r>
          </w:p>
          <w:p w14:paraId="24D7E59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v-bind="columns['usagePeriodOfTime'].settings"</w:t>
            </w:r>
          </w:p>
          <w:p w14:paraId="0990AAD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name=""</w:t>
            </w:r>
          </w:p>
          <w:p w14:paraId="0DF644F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:label="columns['usagePeriodOfTime'].label"</w:t>
            </w:r>
          </w:p>
          <w:p w14:paraId="3BC133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:column="columns['usagePeriodOfTime']"</w:t>
            </w:r>
          </w:p>
          <w:p w14:paraId="7DDB687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:error="errorList['usagePeriodOfTime']"</w:t>
            </w:r>
          </w:p>
          <w:p w14:paraId="6544AC7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@set-value="setValue"&gt;&lt;/input-checkbox&gt;</w:t>
            </w:r>
          </w:p>
          <w:p w14:paraId="1698893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&lt;/dd&gt;</w:t>
            </w:r>
          </w:p>
          <w:p w14:paraId="74D53A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&lt;/dl&gt;</w:t>
            </w:r>
          </w:p>
          <w:p w14:paraId="3334342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&lt;/template&gt;</w:t>
            </w:r>
          </w:p>
          <w:p w14:paraId="74C26D0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1DE693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&lt;/search-form-for-user&gt;</w:t>
            </w:r>
          </w:p>
          <w:p w14:paraId="2C77F0A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&lt;/v-col&gt;</w:t>
            </w:r>
          </w:p>
          <w:p w14:paraId="1057DF9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629115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&lt;v-col v-if="values.canShowList" cols="12" md="8"&gt;</w:t>
            </w:r>
          </w:p>
          <w:p w14:paraId="408B62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&lt;div class="DisplayHitCount is-full-width d-flex flex-wrap info pa-2 pl-sm-4 mb-2"&gt;</w:t>
            </w:r>
          </w:p>
          <w:p w14:paraId="3E4889B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&lt;h2 class="ml-n2 mr-2 Label white is-small"&gt;件数&lt;/h2&gt;</w:t>
            </w:r>
          </w:p>
          <w:p w14:paraId="7FD8BAD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&lt;div class="align-self-center"&gt;</w:t>
            </w:r>
          </w:p>
          <w:p w14:paraId="38860B7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&lt;strong class="h-font-large"&gt;{{ values.totalFacilityCount }}&lt;/strong&gt;件</w:t>
            </w:r>
          </w:p>
          <w:p w14:paraId="0972202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&lt;span&gt;</w:t>
            </w:r>
          </w:p>
          <w:p w14:paraId="7A486F2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(&lt;span&gt;室場&lt;/span&gt;&lt;span&gt;&lt;strong&gt;{{ values.totalRoomCount }}&lt;/strong&gt;件&lt;/span&gt;)</w:t>
            </w:r>
          </w:p>
          <w:p w14:paraId="47DD16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&lt;/span&gt;</w:t>
            </w:r>
          </w:p>
          <w:p w14:paraId="07A551F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&lt;/div&gt;</w:t>
            </w:r>
          </w:p>
          <w:p w14:paraId="6C47246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04BBCC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&lt;v-spacer&gt;&lt;/v-spacer&gt;</w:t>
            </w:r>
          </w:p>
          <w:p w14:paraId="749553B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FBA5DC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&lt;div class="flex-grow-1 text-right"&gt;</w:t>
            </w:r>
          </w:p>
          <w:p w14:paraId="4BAC03D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&lt;execute-btn class="h-balloon h-balloon--left py-2" color="warning" small</w:t>
            </w:r>
          </w:p>
          <w:p w14:paraId="211C2E9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:href="facilityAvailabilityComparisonUrl(paramsForAllRooms)" show-snackbar</w:t>
            </w:r>
          </w:p>
          <w:p w14:paraId="513333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:disabled="cantCompereRooms || store.hasLoading" v-on:update:error-message="errorMessage = $event"&gt;複数室場&lt;span class="h-font-small"&gt;（10件以内）&lt;/span&gt;の空きを一括で確認</w:t>
            </w:r>
          </w:p>
          <w:p w14:paraId="345A62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&lt;/execute-btn&gt;</w:t>
            </w:r>
          </w:p>
          <w:p w14:paraId="0A88978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&lt;/div&gt;</w:t>
            </w:r>
          </w:p>
          <w:p w14:paraId="352A32F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&lt;/div&gt;</w:t>
            </w:r>
          </w:p>
          <w:p w14:paraId="2EF12F0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5A5F37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&lt;div class="text-right mt-4 mb-5"&gt;</w:t>
            </w:r>
          </w:p>
          <w:p w14:paraId="7A79E07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&lt;help-btn title="複数室場(&lt;strong&gt;10件以内&lt;/strong&gt;)の空きを一括で確認・比較できます。" show-title&gt;</w:t>
            </w:r>
          </w:p>
          <w:p w14:paraId="30A6078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検索結果に表示された全ての室場（または選択している室場）の、1か月分の各日の空き状況を表示します。（比較可能な室場数に制限があります。）</w:t>
            </w:r>
          </w:p>
          <w:p w14:paraId="6C7BCA7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&lt;/help-btn&gt;</w:t>
            </w:r>
          </w:p>
          <w:p w14:paraId="641229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&lt;/div&gt;</w:t>
            </w:r>
          </w:p>
          <w:p w14:paraId="27C7E15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A1D9DE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&lt;h2 class="h-hiddenAccessible"&gt;一覧&lt;/h2&gt;</w:t>
            </w:r>
          </w:p>
          <w:p w14:paraId="1D40719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C52047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&lt;div v-if="values.fetchedFacilitiesMain.length &gt; 0 || values.fetchedFacilitiesSub.length &gt; 0"&gt;</w:t>
            </w:r>
          </w:p>
          <w:p w14:paraId="01834BC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&lt;div v-if="values.fetchedFacilitiesMain.length &gt; 0"&gt;</w:t>
            </w:r>
          </w:p>
          <w:p w14:paraId="24FF3B1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&lt;v-list v-for="item in values.fetchedFacilitiesMain" :key="item.facilityId" class="is-withBorder h-radius-s mb-3 is-easyToTap"&gt;</w:t>
            </w:r>
          </w:p>
          <w:p w14:paraId="6E8A5F0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&lt;v-list-item two-line class="column"</w:t>
            </w:r>
          </w:p>
          <w:p w14:paraId="4D6CA96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:id="'group-'+item.lgc+'-'+item.fc"</w:t>
            </w:r>
          </w:p>
          <w:p w14:paraId="5CABE7C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tabindex="-1"&gt;</w:t>
            </w:r>
          </w:p>
          <w:p w14:paraId="49E8885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&lt;v-list-item-avatar size="20%" min-width="80px" max-width="50rem" tile</w:t>
            </w:r>
          </w:p>
          <w:p w14:paraId="78C2C4B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class="mr-2 mr-md-4 align-self-start"&gt;</w:t>
            </w:r>
          </w:p>
          <w:p w14:paraId="6301CE9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&lt;v-img :alt="</w:t>
            </w:r>
          </w:p>
          <w:p w14:paraId="57603B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   item.fn + '　概観' +</w:t>
            </w:r>
          </w:p>
          <w:p w14:paraId="21E9784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(item.hasImgError ? ' 画像なし' :'')"</w:t>
            </w:r>
          </w:p>
          <w:p w14:paraId="14B7235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:src="item.hasImgError ? '/sapporo/assets/images/noimage.svg' :</w:t>
            </w:r>
          </w:p>
          <w:p w14:paraId="50D29BC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overViewImageUrl(item)"</w:t>
            </w:r>
          </w:p>
          <w:p w14:paraId="3AAE70A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aspect-ratio="1"</w:t>
            </w:r>
          </w:p>
          <w:p w14:paraId="5125080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contain</w:t>
            </w:r>
          </w:p>
          <w:p w14:paraId="14B16EA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position="center top"</w:t>
            </w:r>
          </w:p>
          <w:p w14:paraId="75EDBC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@error="() =&gt; { $set(item, 'hasImgError', true) }"&gt;</w:t>
            </w:r>
          </w:p>
          <w:p w14:paraId="3C6751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&lt;/v-img&gt;</w:t>
            </w:r>
          </w:p>
          <w:p w14:paraId="62B0707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&lt;/v-list-item-avatar&gt;</w:t>
            </w:r>
          </w:p>
          <w:p w14:paraId="25D6F10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&lt;v-list-item-content class="align-start"&gt;</w:t>
            </w:r>
          </w:p>
          <w:p w14:paraId="41E8653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&lt;h3&gt;</w:t>
            </w:r>
          </w:p>
          <w:p w14:paraId="0B7EDAA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&lt;v-list-item-subtitle class="mr-12 mr-sm-0 font-weight-medium"&gt;{{item.an}}&lt;/v-list-item-subtitle&gt;</w:t>
            </w:r>
          </w:p>
          <w:p w14:paraId="1C95ED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&lt;v-list-item-title class="headline mb-1"&gt;</w:t>
            </w:r>
          </w:p>
          <w:p w14:paraId="3EB551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&lt;span class=" font-weight-bold" :id="'facility-'+item.lgc+'-'+item.fc"&gt;{{item.fn}}&lt;/span&gt;</w:t>
            </w:r>
          </w:p>
          <w:p w14:paraId="4CFE431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&lt;/v-list-item-title&gt;</w:t>
            </w:r>
          </w:p>
          <w:p w14:paraId="51614E1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&lt;/h3&gt;</w:t>
            </w:r>
          </w:p>
          <w:p w14:paraId="1CFE3FD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0E419B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&lt;div v-if="item.hp"&gt;</w:t>
            </w:r>
          </w:p>
          <w:p w14:paraId="29BC1A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&lt;span class="Label white h-border is-small"&gt;</w:t>
            </w:r>
          </w:p>
          <w:p w14:paraId="3041A13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&lt;v-icon color="success"&gt;directions_car&lt;/v-icon&gt;</w:t>
            </w:r>
          </w:p>
          <w:p w14:paraId="60D1E7E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&lt;span class="h-hiddenAccessible"&gt;駐車場&lt;/span&gt;</w:t>
            </w:r>
          </w:p>
          <w:p w14:paraId="6FB9B87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有</w:t>
            </w:r>
          </w:p>
          <w:p w14:paraId="42E5C41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&lt;/span&gt;</w:t>
            </w:r>
          </w:p>
          <w:p w14:paraId="03A11FC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&lt;/div&gt;</w:t>
            </w:r>
          </w:p>
          <w:p w14:paraId="574D7C5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2A9293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&lt;div class="mt-2"&gt;</w:t>
            </w:r>
          </w:p>
          <w:p w14:paraId="3EA01C7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&lt;v-btn v-if="_.some((item.fetchedRooms || []).concat(item.rs || []) , room =&gt; room.rut &gt; '2')" color="primary" class="is-md-</w:t>
            </w: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>default" small v-on:click="setResult" :href="facilityAvailabilityUrl(item)" :disabled="!item.sa"&gt;</w:t>
            </w:r>
          </w:p>
          <w:p w14:paraId="1F71057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&lt;v-icon left&gt;calendar_today&lt;/v-icon&gt;</w:t>
            </w:r>
          </w:p>
          <w:p w14:paraId="4DEC0A0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&lt;span class="h-hiddenAccessible"&gt;{{item.fn + 'の'}}&lt;/span&gt;空き状況</w:t>
            </w:r>
          </w:p>
          <w:p w14:paraId="7348F61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&lt;/v-btn&gt;</w:t>
            </w:r>
          </w:p>
          <w:p w14:paraId="5116E5B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&lt;v-btn v-if="item.fgt == '1'" outlined color="primary" :elevation="2" class="is-md-default" small v-on:click="setResult" :href="facilityGuideUrl(item)" :disabled="!item.sg"&gt;</w:t>
            </w:r>
          </w:p>
          <w:p w14:paraId="7677916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&lt;v-icon left&gt;description&lt;/v-icon&gt;</w:t>
            </w:r>
          </w:p>
          <w:p w14:paraId="6411A97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&lt;span class="h-hiddenAccessible"&gt;{{item.fn + 'の'}}&lt;/span&gt;案内</w:t>
            </w:r>
          </w:p>
          <w:p w14:paraId="149EB85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&lt;/v-btn&gt;</w:t>
            </w:r>
          </w:p>
          <w:p w14:paraId="2813668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&lt;/div&gt;</w:t>
            </w:r>
          </w:p>
          <w:p w14:paraId="0B504ED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2ED37C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&lt;div v-if="!item.sa ||</w:t>
            </w:r>
          </w:p>
          <w:p w14:paraId="018133B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!item.sg ||</w:t>
            </w:r>
          </w:p>
          <w:p w14:paraId="54AADC2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!item.sr" class="my-3"&gt;</w:t>
            </w:r>
          </w:p>
          <w:p w14:paraId="39CDE0F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&lt;service-providing-time :id="'service-d-'+item.lgc+'-'+item.fc"</w:t>
            </w:r>
          </w:p>
          <w:p w14:paraId="2A3BA27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    :title="(!item.sa ||</w:t>
            </w:r>
          </w:p>
          <w:p w14:paraId="4CD4A7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!item.sg) ? 'サービス提供時間外です。' : '一部サービス提供時間外です。'"</w:t>
            </w:r>
          </w:p>
          <w:p w14:paraId="152774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    :local-government-code="item.lgc"</w:t>
            </w:r>
          </w:p>
          <w:p w14:paraId="25B9FBB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    :facility-code="item.fc"</w:t>
            </w:r>
          </w:p>
          <w:p w14:paraId="6AFADB1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    is-warning&gt;&lt;/service-providing-time&gt;</w:t>
            </w:r>
          </w:p>
          <w:p w14:paraId="34B32C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&lt;/div&gt;</w:t>
            </w:r>
          </w:p>
          <w:p w14:paraId="58CBEBC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&lt;/v-list-item-content&gt;</w:t>
            </w:r>
          </w:p>
          <w:p w14:paraId="2221099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&lt;v-list-item-action class="align-self-start flex-shrink-0 h-absolute-tr mr-2"&gt;</w:t>
            </w:r>
          </w:p>
          <w:p w14:paraId="68788BB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&lt;a v-if="item.epu" :href="item.epu" :title="item.fn + 'の' + '外部HP'" v-open-window&gt;&lt;span class="h-hiddenAccessible"&gt;{{item.fn + 'の'}}&lt;/span&gt;HP&lt;/a&gt;</w:t>
            </w:r>
          </w:p>
          <w:p w14:paraId="7395B4D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&lt;/v-list-item-action&gt;</w:t>
            </w:r>
          </w:p>
          <w:p w14:paraId="51486F0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&lt;/v-list-item&gt;</w:t>
            </w:r>
          </w:p>
          <w:p w14:paraId="62D768C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CDB9E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&lt;template v-if="item.dup"&gt;</w:t>
            </w:r>
          </w:p>
          <w:p w14:paraId="1055653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 v-if="item.usp" class="h-border h-radius h-border-white"&gt;</w:t>
            </w:r>
          </w:p>
          <w:p w14:paraId="3718B6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&lt;v-list-item-content&gt;</w:t>
            </w:r>
          </w:p>
          <w:p w14:paraId="4A0E52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&lt;div class="text-center align-center d-md-flex"&gt;</w:t>
            </w:r>
          </w:p>
          <w:p w14:paraId="2277DB1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&lt;div&gt;</w:t>
            </w:r>
          </w:p>
          <w:p w14:paraId="6B1CE5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&lt;v-icon color="success"&gt;checked&lt;/v-icon&gt;</w:t>
            </w:r>
          </w:p>
          <w:p w14:paraId="4E8A6DE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&lt;strong class="text--primary"&gt;利用許可済み&lt;/strong&gt;</w:t>
            </w:r>
          </w:p>
          <w:p w14:paraId="2FA6C0E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(</w:t>
            </w:r>
          </w:p>
          <w:p w14:paraId="2B427E0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&lt;template v-if="!item.upsd || !item.uped"&gt;</w:t>
            </w:r>
          </w:p>
          <w:p w14:paraId="30E8FFC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 期限なし</w:t>
            </w:r>
          </w:p>
          <w:p w14:paraId="75A8273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&lt;/template&gt;</w:t>
            </w:r>
          </w:p>
          <w:p w14:paraId="4EF63BB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&lt;template v-else&gt;</w:t>
            </w:r>
          </w:p>
          <w:p w14:paraId="575E56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&lt;input-daterange :value="{start: item.upsd, end: item.uped}" is-plain class="d-inline"</w:t>
            </w:r>
          </w:p>
          <w:p w14:paraId="5926066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            :column="{'hidWeek': true}"&gt;</w:t>
            </w:r>
          </w:p>
          <w:p w14:paraId="22D0C52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&lt;/input-daterange&gt;</w:t>
            </w:r>
          </w:p>
          <w:p w14:paraId="3E296A2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&lt;template v-if="item.uped"&gt;</w:t>
            </w:r>
          </w:p>
          <w:p w14:paraId="55DA17F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     まで</w:t>
            </w:r>
          </w:p>
          <w:p w14:paraId="2AD6F2C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&lt;/template&gt;</w:t>
            </w:r>
          </w:p>
          <w:p w14:paraId="132C29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&lt;/template&gt;</w:t>
            </w:r>
          </w:p>
          <w:p w14:paraId="203AA3C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)</w:t>
            </w:r>
          </w:p>
          <w:p w14:paraId="04AAEE5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&lt;/div&gt;</w:t>
            </w:r>
          </w:p>
          <w:p w14:paraId="2C85D3D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&lt;/div&gt;</w:t>
            </w:r>
          </w:p>
          <w:p w14:paraId="251D02A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&lt;/v-list-item-content&gt;</w:t>
            </w:r>
          </w:p>
          <w:p w14:paraId="64FC6E5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&lt;/v-list-item&gt;</w:t>
            </w:r>
          </w:p>
          <w:p w14:paraId="432171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 v-else class="error lighten-5 h-border h-radius h-border-white"&gt;</w:t>
            </w:r>
          </w:p>
          <w:p w14:paraId="75042FD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&lt;v-list-item-action class="is-withRightBorder" v-if="loggedin &amp;&amp; !item.ius &amp;&amp; item.arup"&gt;</w:t>
            </w:r>
          </w:p>
          <w:p w14:paraId="3CAC7D5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&lt;input-switch class="hide-label" v-model="item.checked" :disabled="item.diabled || hasSelectedRooms"</w:t>
            </w:r>
          </w:p>
          <w:p w14:paraId="405211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v-on:input="toggleFacilityChecked(item, $event)" :column="{label: item.fn +' '+ '施設利用許可申込'}"&gt;&lt;/input-switch&gt;</w:t>
            </w:r>
          </w:p>
          <w:p w14:paraId="27652FB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&lt;/v-list-item-action&gt;</w:t>
            </w:r>
          </w:p>
          <w:p w14:paraId="6FE51D7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&lt;v-list-item-content&gt;</w:t>
            </w:r>
          </w:p>
          <w:p w14:paraId="43A8DD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&lt;div class="text-center align-center d-md-flex"&gt;</w:t>
            </w:r>
          </w:p>
          <w:p w14:paraId="40551E0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&lt;div class="my-2"&gt;</w:t>
            </w:r>
          </w:p>
          <w:p w14:paraId="1C6D3D0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&lt;v-icon color="error"&gt;warning&lt;/v-icon&gt;</w:t>
            </w:r>
          </w:p>
          <w:p w14:paraId="25CBB4A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利用には&lt;strong&gt;施設利用許可&lt;/strong&gt;が必要です。</w:t>
            </w:r>
          </w:p>
          <w:p w14:paraId="12DF16F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&lt;/div&gt;</w:t>
            </w:r>
          </w:p>
          <w:p w14:paraId="138175A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&lt;template v-if="item.arup"&gt;</w:t>
            </w:r>
          </w:p>
          <w:p w14:paraId="688A37D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&lt;template v-if="loggedin &amp;&amp; !item.ius"&gt;</w:t>
            </w:r>
          </w:p>
          <w:p w14:paraId="198C2BB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&lt;v-spacer&gt;&lt;/v-spacer&gt;</w:t>
            </w:r>
          </w:p>
          <w:p w14:paraId="3175B6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&lt;v-btn :href="facilityUsePermissionUrl([item])" color="error" elevation="2" outlined :aria-describedby="'facility-'+item.lgc+'-'+item.fc"&gt;</w:t>
            </w:r>
          </w:p>
          <w:p w14:paraId="0BE0FD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 &lt;span class="h-hiddenAccessible"&gt;施設利用許可&lt;/span&gt;申込する&lt;/v-btn&gt;</w:t>
            </w:r>
          </w:p>
          <w:p w14:paraId="516BCAC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&lt;/template&gt;</w:t>
            </w:r>
          </w:p>
          <w:p w14:paraId="2F50571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&lt;/template&gt;</w:t>
            </w:r>
          </w:p>
          <w:p w14:paraId="3829084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&lt;template v-else-if="!!item.rupd"&gt;</w:t>
            </w:r>
          </w:p>
          <w:p w14:paraId="192F9B9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&lt;span class="mt-1"&gt;</w:t>
            </w:r>
          </w:p>
          <w:p w14:paraId="52706C6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 &lt;help-btn :title="'&lt;span class=\'h-hiddenAccessible\'&gt;'+item.fn+' &lt;/span&gt;施設利用許可申込の方法について'" show-title&gt;</w:t>
            </w:r>
          </w:p>
          <w:p w14:paraId="3DFBC45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            &lt;display-html :value="item.rupd"&gt;&lt;/display-html&gt;</w:t>
            </w:r>
          </w:p>
          <w:p w14:paraId="7EA859C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&lt;/help-btn&gt;</w:t>
            </w:r>
          </w:p>
          <w:p w14:paraId="1B882FA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&lt;/span&gt;</w:t>
            </w:r>
          </w:p>
          <w:p w14:paraId="529830B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&lt;/template&gt;</w:t>
            </w:r>
          </w:p>
          <w:p w14:paraId="3390E42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&lt;/div&gt;</w:t>
            </w:r>
          </w:p>
          <w:p w14:paraId="588D443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&lt;/v-list-item-content&gt;</w:t>
            </w:r>
          </w:p>
          <w:p w14:paraId="3E7EFDF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&lt;/v-list-item&gt;</w:t>
            </w:r>
          </w:p>
          <w:p w14:paraId="28E1127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&lt;/template&gt;</w:t>
            </w:r>
          </w:p>
          <w:p w14:paraId="5D8D579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266DE5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&lt;v-list-item v-for="(room, room_i) in item.fetchedRooms"</w:t>
            </w:r>
          </w:p>
          <w:p w14:paraId="0F6D050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:key="room.roomId"</w:t>
            </w:r>
          </w:p>
          <w:p w14:paraId="6465B6D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:id="'room-'+item.lgc+'-'+item.fc+'-'+room.rc"</w:t>
            </w:r>
          </w:p>
          <w:p w14:paraId="2D23B71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tabindex="-1"&gt;</w:t>
            </w:r>
          </w:p>
          <w:p w14:paraId="4E33993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&lt;v-list-item-action class="is-withRightBorder"&gt;</w:t>
            </w:r>
          </w:p>
          <w:p w14:paraId="2C88AA3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&lt;input-switch class="hide-label" v-model="room.checked"</w:t>
            </w:r>
          </w:p>
          <w:p w14:paraId="11F7E44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:disabled="room.diabled || hasSelectedFacilities || !(room.rut &gt; '2') || !room.sa" v-on:input="toggleRoomChecked(item, room, $event)" :column="{label: room.rn+' '+item.fn}"&gt;</w:t>
            </w:r>
          </w:p>
          <w:p w14:paraId="6DFCD31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&lt;/input-switch&gt;</w:t>
            </w:r>
          </w:p>
          <w:p w14:paraId="173A7FF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&lt;/v-list-item-action&gt;</w:t>
            </w:r>
          </w:p>
          <w:p w14:paraId="3A4B9DD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1F21D2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&lt;v-list-item-content&gt;</w:t>
            </w:r>
          </w:p>
          <w:p w14:paraId="40559D9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&lt;v-list-item-title class="body-2"&gt;</w:t>
            </w:r>
          </w:p>
          <w:p w14:paraId="2F8C633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&lt;template v-if="!item.go &amp;&amp; room.ia != null"&gt;</w:t>
            </w:r>
          </w:p>
          <w:p w14:paraId="37C6CA9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&lt;v-icon v-if="room.ia" small title="空きあり" color="success" class="mr-1"&gt;</w:t>
            </w:r>
          </w:p>
          <w:p w14:paraId="6055B5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trip_origin</w:t>
            </w:r>
          </w:p>
          <w:p w14:paraId="532B67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&lt;span class="h-hiddenAccessible"&gt;空きあり&lt;/span&gt;</w:t>
            </w:r>
          </w:p>
          <w:p w14:paraId="43292CF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&lt;/v-icon&gt;</w:t>
            </w:r>
          </w:p>
          <w:p w14:paraId="1DAF7CF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&lt;v-icon v-else small title="空きなし" class="mr-1"&gt;</w:t>
            </w:r>
          </w:p>
          <w:p w14:paraId="705ACDA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close</w:t>
            </w:r>
          </w:p>
          <w:p w14:paraId="66904E0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&lt;span class="h-hiddenAccessible"&gt;空きなし&lt;/span&gt;</w:t>
            </w:r>
          </w:p>
          <w:p w14:paraId="490ED5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&lt;/v-icon&gt;</w:t>
            </w:r>
          </w:p>
          <w:p w14:paraId="592E44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&lt;/template&gt;</w:t>
            </w:r>
          </w:p>
          <w:p w14:paraId="5F036FE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&lt;a v-if="item.fgt == '1' &amp;&amp; room.sg" v-on:click="setResult" :href="roomGuideUrl(item, room.rc)" :aria-describedby="'facility-'+item.lgc+'-'+item.fc"&gt;</w:t>
            </w:r>
          </w:p>
          <w:p w14:paraId="21E898C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{{ room.rn }}&lt;span class="h-hiddenAccessible"&gt;の案内&lt;/span&gt;</w:t>
            </w:r>
          </w:p>
          <w:p w14:paraId="7339FC6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&lt;/a&gt;</w:t>
            </w:r>
          </w:p>
          <w:p w14:paraId="1295142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&lt;span v-else&gt;{{ room.rn }}&lt;/span&gt;</w:t>
            </w:r>
          </w:p>
          <w:p w14:paraId="7C31CA4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&lt;/v-list-item-title&gt;</w:t>
            </w:r>
          </w:p>
          <w:p w14:paraId="1D2A81B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</w:t>
            </w:r>
          </w:p>
          <w:p w14:paraId="02BEA3F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&lt;div v-if="(item.sa &amp;&amp; item.sg) &amp;&amp;</w:t>
            </w:r>
          </w:p>
          <w:p w14:paraId="66A42E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( !room.sa || !room.sg )" class="error--text h-font-small"&gt;</w:t>
            </w:r>
          </w:p>
          <w:p w14:paraId="4391A42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&lt;v-icon&gt;warning&lt;/v-icon&gt; サービス提供時間外</w:t>
            </w:r>
          </w:p>
          <w:p w14:paraId="45527A8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&lt;/div&gt;</w:t>
            </w:r>
          </w:p>
          <w:p w14:paraId="08326B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&lt;/v-list-item-content&gt;</w:t>
            </w:r>
          </w:p>
          <w:p w14:paraId="11588F6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D8242E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&lt;v-list-item-action class="flex-row mr-2" v-if="room.rut &gt; '2'"&gt;</w:t>
            </w:r>
          </w:p>
          <w:p w14:paraId="594E562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&lt;span class="h-position"&gt;</w:t>
            </w:r>
          </w:p>
          <w:p w14:paraId="2D4B66F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&lt;span v-if="room.n &amp;&amp; room.sa" class="is-whiteBack h-border is-thin" v-bind:class="$vuetify.breakpoint.smAndDown ?</w:t>
            </w:r>
          </w:p>
          <w:p w14:paraId="40B9DA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'BalloonLabel is-xSmall': </w:t>
            </w:r>
          </w:p>
          <w:p w14:paraId="3510EE6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'Label is-small'"&gt;</w:t>
            </w:r>
          </w:p>
          <w:p w14:paraId="659778C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ネット申込&lt;strong class="error--text"&gt;OK&lt;/strong&gt;&lt;/span&gt;</w:t>
            </w:r>
          </w:p>
          <w:p w14:paraId="7F01586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&lt;v-btn color="primary" elevation="2" :small="!$vuetify.breakpoint.smAndDown"</w:t>
            </w:r>
          </w:p>
          <w:p w14:paraId="71AA9AF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:x-small="$vuetify.breakpoint.smAndDown" :fab="$vuetify.breakpoint.smAndDown" title="空き状況"</w:t>
            </w:r>
          </w:p>
          <w:p w14:paraId="39083E0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   v-on:click="setResult" :href="facilityAvailabilityUrl(item, room.rc)"</w:t>
            </w:r>
          </w:p>
          <w:p w14:paraId="0C3FE72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:aria-describedby="'facility-'+item.lgc+'-'+item.fc"</w:t>
            </w:r>
          </w:p>
          <w:p w14:paraId="0A93E33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:disabled="!room.sa"&gt;</w:t>
            </w:r>
          </w:p>
          <w:p w14:paraId="66808E3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&lt;v-icon :left="!$vuetify.breakpoint.smAndDown"&gt;calendar_today&lt;/v-icon&gt;</w:t>
            </w:r>
          </w:p>
          <w:p w14:paraId="6CDCE0F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&lt;span&gt;</w:t>
            </w:r>
          </w:p>
          <w:p w14:paraId="70B06A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&lt;span class="h-hiddenAccessible"&gt;{{room.rn + 'の'}}&lt;/span&gt;</w:t>
            </w:r>
          </w:p>
          <w:p w14:paraId="3AF7942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&lt;span :class="{'h-hiddenAccessible': $vuetify.breakpoint.smAndDown}"&gt;空き状況&lt;/span&gt;</w:t>
            </w:r>
          </w:p>
          <w:p w14:paraId="46FB8B2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&lt;/span&gt;</w:t>
            </w:r>
          </w:p>
          <w:p w14:paraId="3B1597E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&lt;/v-btn&gt;</w:t>
            </w:r>
          </w:p>
          <w:p w14:paraId="4672539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&lt;/span&gt;</w:t>
            </w:r>
          </w:p>
          <w:p w14:paraId="2AFE72D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&lt;/v-list-item-action&gt;</w:t>
            </w:r>
          </w:p>
          <w:p w14:paraId="7E87B26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&lt;/v-list-item&gt;</w:t>
            </w:r>
          </w:p>
          <w:p w14:paraId="36D360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628D9F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&lt;v-list-item role="button" v-show="item.rs.length &gt; 0" v-on:click="displayRooms(item, true)"</w:t>
            </w:r>
          </w:p>
          <w:p w14:paraId="483FF5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class="white h-topHider py-3" :disabled="store.hasLoading"&gt;</w:t>
            </w:r>
          </w:p>
          <w:p w14:paraId="58C8CEA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class="h-border h-border-primary h-radius-s primary--text h-underline py-1 px-2"&gt;</w:t>
            </w:r>
          </w:p>
          <w:p w14:paraId="2AAD61B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&lt;v-icon color="primary" left&gt;arrow_downward&lt;/v-icon&gt;</w:t>
            </w:r>
          </w:p>
          <w:p w14:paraId="588AA36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&lt;span class="h-hiddenAccessible"&gt;{{item.fn + 'の'}}&lt;/span&gt;</w:t>
            </w:r>
          </w:p>
          <w:p w14:paraId="59AAFB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残りの室場を表示</w:t>
            </w:r>
          </w:p>
          <w:p w14:paraId="0F703B7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&lt;v-icon color="primary" right&gt;more_horiz&lt;/v-icon&gt;</w:t>
            </w:r>
          </w:p>
          <w:p w14:paraId="5FA5F2F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7C67949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&lt;/v-list-item&gt;</w:t>
            </w:r>
          </w:p>
          <w:p w14:paraId="2CBB9BE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&lt;/v-list&gt;</w:t>
            </w:r>
          </w:p>
          <w:p w14:paraId="3457BD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&lt;/div&gt;</w:t>
            </w:r>
          </w:p>
          <w:p w14:paraId="250E1BF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953904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&lt;div v-if="values.fetchedFacilitiesSub.length &gt; 0" class="section is-full-width warning mx-md-n4"&gt;</w:t>
            </w:r>
          </w:p>
          <w:p w14:paraId="05D19F9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&lt;h3 class="text-center mb-3 mb-md-5"&gt;</w:t>
            </w:r>
          </w:p>
          <w:p w14:paraId="55E47A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&lt;svg-icon large class="white--text error--stroke"&gt;</w:t>
            </w:r>
          </w:p>
          <w:p w14:paraId="39493DC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error&lt;/svg-icon&gt;</w:t>
            </w:r>
          </w:p>
          <w:p w14:paraId="49D4EE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&lt;span class="headline h-ctDeep"&gt;以下は希望日時に予約できません。&lt;/span&gt;</w:t>
            </w:r>
          </w:p>
          <w:p w14:paraId="08CB258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&lt;/h3&gt;</w:t>
            </w:r>
          </w:p>
          <w:p w14:paraId="746BC81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5E90E7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&lt;v-list v-for="item in values.fetchedFacilitiesSub" :key="item.facilityId" class="is-withBorder h-radius-s mb-3 is-easyToTap"&gt;</w:t>
            </w:r>
          </w:p>
          <w:p w14:paraId="38DC2CD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&lt;v-list-item two-line class="column"</w:t>
            </w:r>
          </w:p>
          <w:p w14:paraId="71B01C0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:id="'group-'+item.lgc+'-'+item.fc"</w:t>
            </w:r>
          </w:p>
          <w:p w14:paraId="0C2F102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tabindex="-1"&gt;</w:t>
            </w:r>
          </w:p>
          <w:p w14:paraId="048C89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&lt;v-list-item-avatar size="20%" min-width="80px" max-width="50rem" tile</w:t>
            </w:r>
          </w:p>
          <w:p w14:paraId="1E70D27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class="mr-2 mr-md-4 align-self-start"&gt;</w:t>
            </w:r>
          </w:p>
          <w:p w14:paraId="6946F6A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&lt;v-img :alt="</w:t>
            </w:r>
          </w:p>
          <w:p w14:paraId="6271FD5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item.fn + '　概観' +</w:t>
            </w:r>
          </w:p>
          <w:p w14:paraId="4A11298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(item.hasImgError ? ' 画像なし' :'')"</w:t>
            </w:r>
          </w:p>
          <w:p w14:paraId="0F72227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:src="item.hasImgError ? '/sapporo/assets/images/noimage.svg' :</w:t>
            </w:r>
          </w:p>
          <w:p w14:paraId="28A0F89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overViewImageUrl(item)"</w:t>
            </w:r>
          </w:p>
          <w:p w14:paraId="426D65A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aspect-ratio="1"</w:t>
            </w:r>
          </w:p>
          <w:p w14:paraId="79E1F60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contain</w:t>
            </w:r>
          </w:p>
          <w:p w14:paraId="6CA98C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position="center top"</w:t>
            </w:r>
          </w:p>
          <w:p w14:paraId="3F79DF3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@error="() =&gt; { $set(item, 'hasImgError', true) }"&gt;</w:t>
            </w:r>
          </w:p>
          <w:p w14:paraId="4175135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&lt;/v-img&gt;</w:t>
            </w:r>
          </w:p>
          <w:p w14:paraId="437348E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&lt;/v-list-item-avatar&gt;</w:t>
            </w:r>
          </w:p>
          <w:p w14:paraId="38C048B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&lt;v-list-item-content class="align-start"&gt;</w:t>
            </w:r>
          </w:p>
          <w:p w14:paraId="43B17D6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&lt;h4&gt;</w:t>
            </w:r>
          </w:p>
          <w:p w14:paraId="0B25913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&lt;v-list-item-subtitle class="mr-12 mr-sm-0 font-weight-medium"&gt;{{item.an}}&lt;/v-list-item-subtitle&gt;</w:t>
            </w:r>
          </w:p>
          <w:p w14:paraId="3B41DE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&lt;v-list-item-title class="headline mb-1"&gt;</w:t>
            </w:r>
          </w:p>
          <w:p w14:paraId="690C374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&lt;span class=" font-weight-bold" :id="'facility2-'+item.lgc+'-'+item.fc"&gt;{{item.fn}}&lt;/span&gt;</w:t>
            </w:r>
          </w:p>
          <w:p w14:paraId="14B2A25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&lt;/v-list-item-title&gt;</w:t>
            </w:r>
          </w:p>
          <w:p w14:paraId="240A0EB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&lt;/h4&gt;</w:t>
            </w:r>
          </w:p>
          <w:p w14:paraId="30E33DA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8C1DC5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&lt;div v-if="item.hp"&gt;</w:t>
            </w:r>
          </w:p>
          <w:p w14:paraId="602F65F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&lt;span class="Label white h-border is-small"&gt;</w:t>
            </w:r>
          </w:p>
          <w:p w14:paraId="1567F64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&lt;v-icon color="success"&gt;directions_car&lt;/v-icon&gt;</w:t>
            </w:r>
          </w:p>
          <w:p w14:paraId="505F95B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&lt;span class="h-hiddenAccessible"&gt;駐車場&lt;/span&gt;</w:t>
            </w:r>
          </w:p>
          <w:p w14:paraId="7DFFC02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有</w:t>
            </w:r>
          </w:p>
          <w:p w14:paraId="577CAD1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&lt;/span&gt;</w:t>
            </w:r>
          </w:p>
          <w:p w14:paraId="6508C89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&lt;/div&gt;</w:t>
            </w:r>
          </w:p>
          <w:p w14:paraId="1D03E0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8CF6A4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&lt;div class="mt-2"&gt;</w:t>
            </w:r>
          </w:p>
          <w:p w14:paraId="082CCAF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&lt;v-btn v-if="_.some((item.fetchedRooms || []).concat(item.rs || []), room =&gt; room.rut &gt; '2')" color="primary" class="is-md-default" small v-on:click="setResult" :href="facilityAvailabilityUrl(item)" :disabled="!item.sa"&gt;</w:t>
            </w:r>
          </w:p>
          <w:p w14:paraId="3972F67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&lt;v-icon left&gt;calendar_today&lt;/v-icon&gt;</w:t>
            </w:r>
          </w:p>
          <w:p w14:paraId="0A6513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&lt;span class="h-hiddenAccessible"&gt;{{item.fn + 'の'}}&lt;/span&gt;空き状況</w:t>
            </w:r>
          </w:p>
          <w:p w14:paraId="62BA8B3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&lt;/v-btn&gt;</w:t>
            </w:r>
          </w:p>
          <w:p w14:paraId="297BC38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&lt;v-btn v-if="item.fgt == '1'" outlined color="primary" :elevation="2" class="is-md-default" small v-on:click="setResult" :href="facilityGuideUrl(item)" :disabled="!item.sg"&gt;</w:t>
            </w:r>
          </w:p>
          <w:p w14:paraId="0C09DAC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&lt;v-icon left&gt;description&lt;/v-icon&gt;</w:t>
            </w:r>
          </w:p>
          <w:p w14:paraId="7119F27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&lt;span class="h-hiddenAccessible"&gt;{{item.fn + 'の'}}&lt;/span&gt;案内</w:t>
            </w:r>
          </w:p>
          <w:p w14:paraId="0B7846C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&lt;/v-btn&gt;</w:t>
            </w:r>
          </w:p>
          <w:p w14:paraId="203F2D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&lt;/div&gt;</w:t>
            </w:r>
          </w:p>
          <w:p w14:paraId="32C1B47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C33E8D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&lt;div v-if="!item.sa ||</w:t>
            </w:r>
          </w:p>
          <w:p w14:paraId="7E78EDE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!item.sg ||</w:t>
            </w:r>
          </w:p>
          <w:p w14:paraId="004C8B2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    !item.sr" class="my-3"&gt;</w:t>
            </w:r>
          </w:p>
          <w:p w14:paraId="1383C40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&lt;service-providing-time :id="'service-d-'+item.lgc+'-'+item.fc"</w:t>
            </w:r>
          </w:p>
          <w:p w14:paraId="4103ADA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    :title="(!item.sa ||</w:t>
            </w:r>
          </w:p>
          <w:p w14:paraId="452A1D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!item.sg) ? 'サービス提供時間外です。' : '一部サービス提供時間外です。'"</w:t>
            </w:r>
          </w:p>
          <w:p w14:paraId="7BB29D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    :local-government-code="item.lgc"</w:t>
            </w:r>
          </w:p>
          <w:p w14:paraId="0E5841C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    :facility-code="item.fc"</w:t>
            </w:r>
          </w:p>
          <w:p w14:paraId="6AE13FC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    is-warning&gt;&lt;/service-providing-time&gt;</w:t>
            </w:r>
          </w:p>
          <w:p w14:paraId="5E59454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&lt;/div&gt;</w:t>
            </w:r>
          </w:p>
          <w:p w14:paraId="21C3C2C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&lt;/v-list-item-content&gt;</w:t>
            </w:r>
          </w:p>
          <w:p w14:paraId="6E1454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&lt;v-list-item-action class="align-self-start flex-shrink-0 h-absolute-tr mr-2"&gt;</w:t>
            </w:r>
          </w:p>
          <w:p w14:paraId="1CFB07F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&lt;a v-if="item.epu" :href="item.epu" :title="item.fn + 'の' + '外部HP'" v-open-window&gt;&lt;span class="h-hiddenAccessible"&gt;{{item.fn + 'の'}}&lt;/span&gt;HP&lt;/a&gt;</w:t>
            </w:r>
          </w:p>
          <w:p w14:paraId="656DA1F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&lt;/v-list-item-action&gt;</w:t>
            </w:r>
          </w:p>
          <w:p w14:paraId="39EB57A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&lt;/v-list-item&gt;</w:t>
            </w:r>
          </w:p>
          <w:p w14:paraId="148E49C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1B051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&lt;template v-if="item.dup"&gt;</w:t>
            </w:r>
          </w:p>
          <w:p w14:paraId="543DD88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 v-if="item.usp" class="h-border h-radius h-border-white"&gt;</w:t>
            </w:r>
          </w:p>
          <w:p w14:paraId="63A92E8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&lt;v-list-item-content&gt;</w:t>
            </w:r>
          </w:p>
          <w:p w14:paraId="6C69D4D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&lt;div class="text-center align-center d-md-flex"&gt;</w:t>
            </w:r>
          </w:p>
          <w:p w14:paraId="33163A7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&lt;div&gt;</w:t>
            </w:r>
          </w:p>
          <w:p w14:paraId="76CE518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&lt;v-icon color="success"&gt;checked&lt;/v-icon&gt;</w:t>
            </w:r>
          </w:p>
          <w:p w14:paraId="641AA7D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&lt;strong class="text--primary"&gt;利用許可済み&lt;/strong&gt;</w:t>
            </w:r>
          </w:p>
          <w:p w14:paraId="6DA6EB5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(</w:t>
            </w:r>
          </w:p>
          <w:p w14:paraId="379FD7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    &lt;template v-if="!item.upsd || !item.uped"&gt;</w:t>
            </w:r>
          </w:p>
          <w:p w14:paraId="0A1FFFC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 期限なし</w:t>
            </w:r>
          </w:p>
          <w:p w14:paraId="08A32E7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&lt;/template&gt;</w:t>
            </w:r>
          </w:p>
          <w:p w14:paraId="77392F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&lt;template v-else&gt;</w:t>
            </w:r>
          </w:p>
          <w:p w14:paraId="67D90BD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&lt;input-daterange :value="{start: item.upsd, end: item.uped}" is-plain class="d-inline"</w:t>
            </w:r>
          </w:p>
          <w:p w14:paraId="0CA83A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            :column="{'hidWeek': true}"&gt;</w:t>
            </w:r>
          </w:p>
          <w:p w14:paraId="2CC61EB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&lt;/input-daterange&gt;</w:t>
            </w:r>
          </w:p>
          <w:p w14:paraId="479530F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&lt;template v-if="item.uped"&gt;</w:t>
            </w:r>
          </w:p>
          <w:p w14:paraId="41844F7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     まで</w:t>
            </w:r>
          </w:p>
          <w:p w14:paraId="0BE8887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&lt;/template&gt;</w:t>
            </w:r>
          </w:p>
          <w:p w14:paraId="72C895C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&lt;/template&gt;</w:t>
            </w:r>
          </w:p>
          <w:p w14:paraId="1426A48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)</w:t>
            </w:r>
          </w:p>
          <w:p w14:paraId="2982693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&lt;/div&gt;</w:t>
            </w:r>
          </w:p>
          <w:p w14:paraId="0B0A65B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&lt;/div&gt;</w:t>
            </w:r>
          </w:p>
          <w:p w14:paraId="28EC694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&lt;/v-list-item-content&gt;</w:t>
            </w:r>
          </w:p>
          <w:p w14:paraId="108ECBA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&lt;/v-list-item&gt;</w:t>
            </w:r>
          </w:p>
          <w:p w14:paraId="5128058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 v-else class="error lighten-5 h-border h-radius h-border-white"&gt;</w:t>
            </w:r>
          </w:p>
          <w:p w14:paraId="076A1FC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&lt;v-list-item-action class="is-withRightBorder" v-if="loggedin &amp;&amp; !item.ius &amp;&amp; item.arup"&gt;</w:t>
            </w:r>
          </w:p>
          <w:p w14:paraId="0D51230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&lt;input-switch class="hide-label" v-model="item.checked" :disabled="item.diabled || hasSelectedRooms"</w:t>
            </w:r>
          </w:p>
          <w:p w14:paraId="7CB99D4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v-on:input="toggleFacilityChecked(item, $event)" :column="{label: item.fn +' '+ '施設利用許可申込'}"&gt;&lt;/input-switch&gt;</w:t>
            </w:r>
          </w:p>
          <w:p w14:paraId="77D4AA6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&lt;/v-list-item-action&gt;</w:t>
            </w:r>
          </w:p>
          <w:p w14:paraId="349A0F0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&lt;v-list-item-content&gt;</w:t>
            </w:r>
          </w:p>
          <w:p w14:paraId="153E6E4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&lt;div class="text-center align-center d-md-flex"&gt;</w:t>
            </w:r>
          </w:p>
          <w:p w14:paraId="1718AC1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&lt;div class="my-2"&gt;</w:t>
            </w:r>
          </w:p>
          <w:p w14:paraId="288F17E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&lt;v-icon color="error"&gt;warning&lt;/v-icon&gt;</w:t>
            </w:r>
          </w:p>
          <w:p w14:paraId="14956E3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利用には&lt;strong&gt;施設利用許可&lt;/strong&gt;が必要です。</w:t>
            </w:r>
          </w:p>
          <w:p w14:paraId="43B2C1C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&lt;/div&gt;</w:t>
            </w:r>
          </w:p>
          <w:p w14:paraId="3BC18C5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&lt;template v-if="item.arup"&gt;</w:t>
            </w:r>
          </w:p>
          <w:p w14:paraId="0B30FE2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&lt;template v-if="loggedin &amp;&amp; !item.ius"&gt;</w:t>
            </w:r>
          </w:p>
          <w:p w14:paraId="719217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&lt;v-spacer&gt;&lt;/v-spacer&gt;</w:t>
            </w:r>
          </w:p>
          <w:p w14:paraId="0CA5D9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 &lt;v-btn :href="facilityUsePermissionUrl([item])" color="error" elevation="2" outlined :aria-describedby="'facility2-'+item.lgc+'-'+item.fc"&gt;&lt;span class="h-hiddenAccessible"&gt;施設利用許可&lt;/span&gt;申込する&lt;/v-btn&gt;</w:t>
            </w:r>
          </w:p>
          <w:p w14:paraId="5194BDC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&lt;/template&gt;</w:t>
            </w:r>
          </w:p>
          <w:p w14:paraId="5240D4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&lt;/template&gt;</w:t>
            </w:r>
          </w:p>
          <w:p w14:paraId="1C2A08D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&lt;template v-else-if="!!item.rupd"&gt;</w:t>
            </w:r>
          </w:p>
          <w:p w14:paraId="13A11C1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&lt;span class="mt-1"&gt;</w:t>
            </w:r>
          </w:p>
          <w:p w14:paraId="26BF298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    &lt;help-btn :title="'&lt;span class=\'h-hiddenAccessible\'&gt;'+item.fn+' &lt;/span&gt;施設利用許可申込の方法について'" show-title&gt;</w:t>
            </w:r>
          </w:p>
          <w:p w14:paraId="0EA8AFA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&lt;display-html :value="item.rupd"&gt;&lt;/display-html&gt;</w:t>
            </w:r>
          </w:p>
          <w:p w14:paraId="786684E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&lt;/help-btn&gt;</w:t>
            </w:r>
          </w:p>
          <w:p w14:paraId="1006AFA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&lt;/span&gt;</w:t>
            </w:r>
          </w:p>
          <w:p w14:paraId="6B8E343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&lt;/template&gt;</w:t>
            </w:r>
          </w:p>
          <w:p w14:paraId="4976474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&lt;/div&gt;</w:t>
            </w:r>
          </w:p>
          <w:p w14:paraId="599916E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&lt;/v-list-item-content&gt;</w:t>
            </w:r>
          </w:p>
          <w:p w14:paraId="610F966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&lt;/v-list-item&gt;</w:t>
            </w:r>
          </w:p>
          <w:p w14:paraId="2E0986A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&lt;/template&gt;</w:t>
            </w:r>
          </w:p>
          <w:p w14:paraId="3E80302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6C32BF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&lt;v-list-item v-for="(room, room_i) in item.fetchedRooms"</w:t>
            </w:r>
          </w:p>
          <w:p w14:paraId="1879A11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:key="room.roomId"</w:t>
            </w:r>
          </w:p>
          <w:p w14:paraId="0D2659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:id="'room-'+item.lgc+'-'+item.fc+'-'+room.rc"</w:t>
            </w:r>
          </w:p>
          <w:p w14:paraId="13449BC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tabindex="-1"&gt;</w:t>
            </w:r>
          </w:p>
          <w:p w14:paraId="4A18188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&lt;v-list-item-action class="is-withRightBorder"&gt;</w:t>
            </w:r>
          </w:p>
          <w:p w14:paraId="1972A0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&lt;input-switch class="hide-label" v-model="room.checked"</w:t>
            </w:r>
          </w:p>
          <w:p w14:paraId="5D74FF3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:disabled="room.diabled || hasSelectedFacilities || !(room.rut &gt; '2') || !room.sa" v-</w:t>
            </w: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>on:input="toggleRoomChecked(item, room, $event)" :column="{label: room.rn+' '+item.fn}"&gt;</w:t>
            </w:r>
          </w:p>
          <w:p w14:paraId="6C6F4E1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&lt;/input-switch&gt;</w:t>
            </w:r>
          </w:p>
          <w:p w14:paraId="0513F79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&lt;/v-list-item-action&gt;</w:t>
            </w:r>
          </w:p>
          <w:p w14:paraId="6A0F167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FDE3B5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&lt;v-list-item-content&gt;</w:t>
            </w:r>
          </w:p>
          <w:p w14:paraId="6B98079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&lt;v-list-item-title class="body-2"&gt;</w:t>
            </w:r>
          </w:p>
          <w:p w14:paraId="4269386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&lt;a v-if="item.fgt == '1' &amp;&amp; room.sg" v-on:click="setResult" :href="roomGuideUrl(item, room.rc)" :aria-describedby="'facility2-'+item.lgc+'-'+item.fc"&gt;</w:t>
            </w:r>
          </w:p>
          <w:p w14:paraId="59A49E0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{{ room.rn }}&lt;span class="h-hiddenAccessible"&gt;の案内&lt;/span&gt;</w:t>
            </w:r>
          </w:p>
          <w:p w14:paraId="1B4E721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&lt;/a&gt;</w:t>
            </w:r>
          </w:p>
          <w:p w14:paraId="2B7CB60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&lt;span v-else&gt;{{ room.rn }}&lt;/span&gt;</w:t>
            </w:r>
          </w:p>
          <w:p w14:paraId="6A5EF45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&lt;/v-list-item-title&gt;</w:t>
            </w:r>
          </w:p>
          <w:p w14:paraId="57CFAAD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</w:t>
            </w:r>
          </w:p>
          <w:p w14:paraId="54DA6ED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&lt;div v-if="(item.sa &amp;&amp; item.sg) &amp;&amp;</w:t>
            </w:r>
          </w:p>
          <w:p w14:paraId="5ADA514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( !room.sa || !room.sg )" class="error--text h-font-small"&gt;</w:t>
            </w:r>
          </w:p>
          <w:p w14:paraId="046C9B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&lt;v-icon&gt;warning&lt;/v-icon&gt; サービス提供時間外</w:t>
            </w:r>
          </w:p>
          <w:p w14:paraId="55A5027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&lt;/div&gt;</w:t>
            </w:r>
          </w:p>
          <w:p w14:paraId="365BA4F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&lt;/v-list-item-content&gt;</w:t>
            </w:r>
          </w:p>
          <w:p w14:paraId="74D51B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E92DA2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&lt;v-list-item-action class="flex-row mr-2" v-if="room.rut &gt; '2'"&gt;</w:t>
            </w:r>
          </w:p>
          <w:p w14:paraId="52C776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&lt;span class="h-position"&gt;</w:t>
            </w:r>
          </w:p>
          <w:p w14:paraId="4912AFB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&lt;span v-if="room.n &amp;&amp; room.sa" class="is-whiteBack h-border is-thin" v-bind:class="$vuetify.breakpoint.smAndDown ?</w:t>
            </w:r>
          </w:p>
          <w:p w14:paraId="6CEC7C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'BalloonLabel is-xSmall': </w:t>
            </w:r>
          </w:p>
          <w:p w14:paraId="477196C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'Label is-small'"&gt;</w:t>
            </w:r>
          </w:p>
          <w:p w14:paraId="6BB29E1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ネット申込&lt;strong class="error--text"&gt;OK&lt;/strong&gt;&lt;/span&gt;</w:t>
            </w:r>
          </w:p>
          <w:p w14:paraId="3E68E3D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&lt;v-btn color="primary" elevation="2" :small="!$vuetify.breakpoint.smAndDown"</w:t>
            </w:r>
          </w:p>
          <w:p w14:paraId="58F90A7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   :x-small="$vuetify.breakpoint.smAndDown" :fab="$vuetify.breakpoint.smAndDown" title="空き状況"</w:t>
            </w:r>
          </w:p>
          <w:p w14:paraId="651357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v-on:click="setResult" :href="facilityAvailabilityUrl(item, room.rc)"</w:t>
            </w:r>
          </w:p>
          <w:p w14:paraId="321F857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:aria-describedby="'facility-'+item.lgc+'-'+item.fc"</w:t>
            </w:r>
          </w:p>
          <w:p w14:paraId="7E4F22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:disabled="!room.sa"&gt;</w:t>
            </w:r>
          </w:p>
          <w:p w14:paraId="3CDA636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&lt;v-icon :left="!$vuetify.breakpoint.smAndDown"&gt;calendar_today&lt;/v-icon&gt;</w:t>
            </w:r>
          </w:p>
          <w:p w14:paraId="21244B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&lt;span&gt;</w:t>
            </w:r>
          </w:p>
          <w:p w14:paraId="085FE30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&lt;span class="h-hiddenAccessible"&gt;{{room.rn + 'の'}}&lt;/span&gt;</w:t>
            </w:r>
          </w:p>
          <w:p w14:paraId="61954AF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&lt;span :class="{'h-hiddenAccessible': $vuetify.breakpoint.smAndDown}"&gt;空き状況&lt;/span&gt;</w:t>
            </w:r>
          </w:p>
          <w:p w14:paraId="37692A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&lt;/span&gt;</w:t>
            </w:r>
          </w:p>
          <w:p w14:paraId="588077B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&lt;/v-btn&gt;</w:t>
            </w:r>
          </w:p>
          <w:p w14:paraId="537D8CA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&lt;/span&gt;</w:t>
            </w:r>
          </w:p>
          <w:p w14:paraId="128904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&lt;/v-list-item-action&gt;</w:t>
            </w:r>
          </w:p>
          <w:p w14:paraId="2D8F15C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&lt;/v-list-item&gt;</w:t>
            </w:r>
          </w:p>
          <w:p w14:paraId="654220D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4F1E9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&lt;v-list-item v-show="item.rs.length &gt; 0" v-on:click="displayRooms(item, true)"</w:t>
            </w:r>
          </w:p>
          <w:p w14:paraId="3F925CC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class="white h-topHider py-3" :disabled="store.hasLoading"&gt;</w:t>
            </w:r>
          </w:p>
          <w:p w14:paraId="6CFEA09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&lt;span class="h-border h-border-primary h-radius-s primary--text h-underline py-1 px-2"&gt;</w:t>
            </w:r>
          </w:p>
          <w:p w14:paraId="7F63168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&lt;v-icon color="primary" left&gt;arrow_downward&lt;/v-icon&gt;</w:t>
            </w:r>
          </w:p>
          <w:p w14:paraId="1763D48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&lt;span class="h-hiddenAccessible"&gt;{{item.fn + 'の'}}&lt;/span&gt;</w:t>
            </w:r>
          </w:p>
          <w:p w14:paraId="6BDDA57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残りの室場を表示</w:t>
            </w:r>
          </w:p>
          <w:p w14:paraId="3120F52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&lt;v-icon color="primary" right&gt;more_horiz&lt;/v-icon&gt;</w:t>
            </w:r>
          </w:p>
          <w:p w14:paraId="5869EB5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&lt;/span&gt;</w:t>
            </w:r>
          </w:p>
          <w:p w14:paraId="7276C42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&lt;/v-list-item&gt;</w:t>
            </w:r>
          </w:p>
          <w:p w14:paraId="514FA13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&lt;/v-list&gt;</w:t>
            </w:r>
          </w:p>
          <w:p w14:paraId="76E8E33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&lt;/div&gt;</w:t>
            </w:r>
          </w:p>
          <w:p w14:paraId="5F60C6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EB3196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&lt;div class="text-center mt-5 mb-12" v-if="values.facilities.length &gt; 0"&gt;</w:t>
            </w:r>
          </w:p>
          <w:p w14:paraId="57E1E7C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&lt;v-btn large class="is-main" color="secondary" v-on:click="displayFacilities(true)"</w:t>
            </w:r>
          </w:p>
          <w:p w14:paraId="1086481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:loading="store.hasLoading"&gt;</w:t>
            </w:r>
          </w:p>
          <w:p w14:paraId="0A89538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&lt;v-icon left&gt;arrow_downward&lt;/v-icon&gt;</w:t>
            </w:r>
          </w:p>
          <w:p w14:paraId="5157525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{{ 'label.load-more' | i18n }}</w:t>
            </w:r>
          </w:p>
          <w:p w14:paraId="1DFDBE3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&lt;v-icon right&gt;arrow_downward&lt;/v-icon&gt;</w:t>
            </w:r>
          </w:p>
          <w:p w14:paraId="2A767D0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&lt;/v-btn&gt;</w:t>
            </w:r>
          </w:p>
          <w:p w14:paraId="1EA7287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&lt;/div&gt;</w:t>
            </w:r>
          </w:p>
          <w:p w14:paraId="0DC9576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02A8D9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&lt;div class="text-right"&gt;</w:t>
            </w:r>
          </w:p>
          <w:p w14:paraId="7B85BF4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&lt;h3 class="h-hiddenAccessible"&gt;凡例&lt;/h3&gt;</w:t>
            </w:r>
          </w:p>
          <w:p w14:paraId="5507EB3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&lt;span class="Label white h-border is-small"&gt;</w:t>
            </w:r>
          </w:p>
          <w:p w14:paraId="2BD6D4A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&lt;v-icon color="success"&gt;directions_car&lt;/v-icon&gt;</w:t>
            </w:r>
          </w:p>
          <w:p w14:paraId="6BA9BFD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&lt;span class="h-hiddenAccessible"&gt;駐車場&lt;/span&gt;</w:t>
            </w:r>
          </w:p>
          <w:p w14:paraId="6A30C65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有</w:t>
            </w:r>
          </w:p>
          <w:p w14:paraId="6C36A6F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&lt;/span&gt;：駐車場あり</w:t>
            </w:r>
          </w:p>
          <w:p w14:paraId="07B123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&lt;/div&gt;</w:t>
            </w:r>
          </w:p>
          <w:p w14:paraId="31AC05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F6644B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&lt;/div&gt;</w:t>
            </w:r>
          </w:p>
          <w:p w14:paraId="0166D46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&lt;div v-else class="section warning text-center mt-5"&gt;</w:t>
            </w:r>
          </w:p>
          <w:p w14:paraId="60EF6EE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&lt;h3 class="text-center"&gt;</w:t>
            </w:r>
          </w:p>
          <w:p w14:paraId="5C7E549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&lt;svg-icon large class="white--text error--stroke"&gt;</w:t>
            </w:r>
          </w:p>
          <w:p w14:paraId="757FB41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warning&lt;/svg-icon&gt;</w:t>
            </w:r>
          </w:p>
          <w:p w14:paraId="3F2BC52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&lt;span class="headline h-ctDeep"&gt;該当する施設・室場がありません。&lt;/span&gt;</w:t>
            </w:r>
          </w:p>
          <w:p w14:paraId="0D36F5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&lt;/h3&gt;</w:t>
            </w:r>
          </w:p>
          <w:p w14:paraId="107BFAD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&lt;p&gt;絞り込みの条件を変更して再度検索ください。&lt;/p&gt;</w:t>
            </w:r>
          </w:p>
          <w:p w14:paraId="7F53C44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&lt;/div&gt;</w:t>
            </w:r>
          </w:p>
          <w:p w14:paraId="4B9DC96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&lt;/v-col&gt;</w:t>
            </w:r>
          </w:p>
          <w:p w14:paraId="7F439C8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&lt;/v-row&gt;</w:t>
            </w:r>
          </w:p>
          <w:p w14:paraId="5FD8BE6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90D943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8FAF1A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&lt;fixed-btn-container v-show="!!selectionMode" action-path="/sapporo/FacilityAvailability/Comparison" :store="store"</w:t>
            </w:r>
          </w:p>
          <w:p w14:paraId="0E160D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:store-key="storeKey+'-submit'" action-method="get" action-sync :action-params="paramsForSelectedRooms" :form-ref-names="['form']"</w:t>
            </w:r>
          </w:p>
          <w:p w14:paraId="7F01926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v-on:update:error-message="errorMessage = $event"</w:t>
            </w:r>
          </w:p>
          <w:p w14:paraId="7A5B8D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class="h-darkGray"&gt;</w:t>
            </w:r>
          </w:p>
          <w:p w14:paraId="253F3F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&lt;template v-slot="props"&gt;</w:t>
            </w:r>
          </w:p>
          <w:p w14:paraId="0664D3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&lt;v-layout v-if="selectionMode === 'facility'" align-center :justify-center="$vuetify.breakpoint.mdAndUp"&gt;</w:t>
            </w:r>
          </w:p>
          <w:p w14:paraId="651BC6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&lt;v-flex class="d-flex flex-column align-center white--text"</w:t>
            </w:r>
          </w:p>
          <w:p w14:paraId="75A7DD0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v-bind:class="$vuetify.breakpoint.smAndDown ? 'xs3' : 'flex-grow-0'"&gt;</w:t>
            </w:r>
          </w:p>
          <w:p w14:paraId="43D734D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&lt;span class="Label is-small h-deep font-weight-bold"&gt;選択施設数&lt;/span&gt;</w:t>
            </w:r>
          </w:p>
          <w:p w14:paraId="32136AD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&lt;div&gt;</w:t>
            </w:r>
          </w:p>
          <w:p w14:paraId="2DF64CD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&lt;v-btn @click="selectionSheet = true" text v-open-dialog="'selection-sheet'" class="white--text"&gt;</w:t>
            </w:r>
          </w:p>
          <w:p w14:paraId="5CEE975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&lt;strong class="title"&gt;{{ values.selectedFacilities.length }}&lt;/strong&gt; 件</w:t>
            </w:r>
          </w:p>
          <w:p w14:paraId="482FD5A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&lt;span class="h-hiddenAccessible"&gt;を確認する&lt;/span&gt;</w:t>
            </w:r>
          </w:p>
          <w:p w14:paraId="6E23DEE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&lt;/v-btn&gt;</w:t>
            </w:r>
          </w:p>
          <w:p w14:paraId="712B14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&lt;/div&gt;</w:t>
            </w:r>
          </w:p>
          <w:p w14:paraId="1CAE9DF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&lt;/v-flex&gt;</w:t>
            </w:r>
          </w:p>
          <w:p w14:paraId="71EF881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&lt;v-flex class="text-center" v-bind:class="$vuetify.breakpoint.smAndDown ? 'xs6' : 'flex-grow-0'"&gt;</w:t>
            </w:r>
          </w:p>
          <w:p w14:paraId="0D45A9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&lt;v-btn large outlined color="error" elevation="2" class="is-main h-balloon h-balloon--left error--text"</w:t>
            </w:r>
          </w:p>
          <w:p w14:paraId="44932BE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:href="facilityUsePermissionUrl(values.selectedFacilities)" :disabled="!hasSelectedFacilities || props.isDisabled" :loading="store.hasLoading"&gt;</w:t>
            </w:r>
          </w:p>
          <w:p w14:paraId="5D09015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&lt;span class="h-hiddenAccessible"&gt;選択した施設の&lt;/span&gt;</w:t>
            </w:r>
          </w:p>
          <w:p w14:paraId="3D85ED3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施設利用許可を申し込む</w:t>
            </w:r>
          </w:p>
          <w:p w14:paraId="55EABCD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&lt;/v-btn&gt;</w:t>
            </w:r>
          </w:p>
          <w:p w14:paraId="295C284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&lt;/v-flex&gt;</w:t>
            </w:r>
          </w:p>
          <w:p w14:paraId="4F81016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&lt;/v-layout&gt;</w:t>
            </w:r>
          </w:p>
          <w:p w14:paraId="231FCAA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5AF04C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&lt;v-layout v-else-if="selectionMode === 'room'" align-center :justify-center="$vuetify.breakpoint.mdAndUp"&gt;</w:t>
            </w:r>
          </w:p>
          <w:p w14:paraId="7657D78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&lt;v-flex class="d-flex flex-column align-center white--text"</w:t>
            </w:r>
          </w:p>
          <w:p w14:paraId="22F54D7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v-bind:class="$vuetify.breakpoint.smAndDown ? 'xs3' : 'flex-grow-0'"&gt;</w:t>
            </w:r>
          </w:p>
          <w:p w14:paraId="37A8761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&lt;span class="Label is-small font-weight-bold"&gt;選択室場数&lt;/span&gt;</w:t>
            </w:r>
          </w:p>
          <w:p w14:paraId="54C61C6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&lt;div&gt;</w:t>
            </w:r>
          </w:p>
          <w:p w14:paraId="4F3B838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&lt;v-btn @click="selectionSheet = true" text v-open-dialog="'selection-sheet'" class="white--text"&gt;</w:t>
            </w:r>
          </w:p>
          <w:p w14:paraId="393217D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&lt;strong class="title"&gt;{{ values.selectedRooms.length }}&lt;/strong&gt; 件</w:t>
            </w:r>
          </w:p>
          <w:p w14:paraId="51C9F4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&lt;span class="h-hiddenAccessible"&gt;を確認する&lt;/span&gt;</w:t>
            </w:r>
          </w:p>
          <w:p w14:paraId="4BB267C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&lt;/v-btn&gt;</w:t>
            </w:r>
          </w:p>
          <w:p w14:paraId="16439B3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&lt;/div&gt;</w:t>
            </w:r>
          </w:p>
          <w:p w14:paraId="3AA5DAE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&lt;/v-flex&gt;</w:t>
            </w:r>
          </w:p>
          <w:p w14:paraId="07CCA96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&lt;v-flex class="text-center" v-bind:class="$vuetify.breakpoint.smAndDown ? 'xs8' : 'flex-grow-0'"&gt;</w:t>
            </w:r>
          </w:p>
          <w:p w14:paraId="518C0F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&lt;v-btn large dark color="warning" class="is-main h-balloon h-balloon--left" :href="facilityAvailabilityComparisonUrl(paramsForSelectedRooms)"</w:t>
            </w:r>
          </w:p>
          <w:p w14:paraId="054A632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:disabled="!hasSelectedRooms || props.isDisabled || values.selectedRooms.length &gt; 10" :loading="store.hasLoading"</w:t>
            </w:r>
          </w:p>
          <w:p w14:paraId="11CA103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aria-label="選択した室場の空きを一括で確認"&gt;</w:t>
            </w:r>
          </w:p>
          <w:p w14:paraId="0FDD6B1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&lt;span class="text-center" :class="{'d-flex flex-column': $vuetify.breakpoint.xsOnly}"&gt;</w:t>
            </w:r>
          </w:p>
          <w:p w14:paraId="3C62526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&lt;span :class="{'font-weight-medium h-font-small': $vuetify.breakpoint.xsOnly}"&gt;選択した室場の&lt;/span&gt;空きを一括で確認</w:t>
            </w:r>
          </w:p>
          <w:p w14:paraId="22FF4B3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&lt;/span&gt;</w:t>
            </w:r>
          </w:p>
          <w:p w14:paraId="36F4B5F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&lt;/v-btn&gt;</w:t>
            </w:r>
          </w:p>
          <w:p w14:paraId="64F4FD9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&lt;/v-flex&gt;</w:t>
            </w:r>
          </w:p>
          <w:p w14:paraId="25B2AE8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&lt;/v-layout&gt;</w:t>
            </w:r>
          </w:p>
          <w:p w14:paraId="52DD5A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&lt;/template&gt;</w:t>
            </w:r>
          </w:p>
          <w:p w14:paraId="10E070E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&lt;/fixed-btn-container&gt;</w:t>
            </w:r>
          </w:p>
          <w:p w14:paraId="0D586D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465972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&lt;v-bottom-sheet</w:t>
            </w:r>
          </w:p>
          <w:p w14:paraId="1863D8B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id="selection-sheet"</w:t>
            </w:r>
          </w:p>
          <w:p w14:paraId="497E4E8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v-model="selectionSheet"</w:t>
            </w:r>
          </w:p>
          <w:p w14:paraId="0D9888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width="500px"</w:t>
            </w:r>
          </w:p>
          <w:p w14:paraId="2FB9C4C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max-width="100vw"</w:t>
            </w:r>
          </w:p>
          <w:p w14:paraId="04BF198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content-class="BottomSheet"&gt;</w:t>
            </w:r>
          </w:p>
          <w:p w14:paraId="324326F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&lt;div class="d-flex pa-2"&gt;</w:t>
            </w:r>
          </w:p>
          <w:p w14:paraId="553A79D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&lt;h2&gt;選択済み一覧&lt;/h2&gt;</w:t>
            </w:r>
          </w:p>
          <w:p w14:paraId="3F60279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&lt;v-spacer&gt;&lt;/v-spacer&gt;</w:t>
            </w:r>
          </w:p>
          <w:p w14:paraId="66DB651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&lt;v-btn</w:t>
            </w:r>
          </w:p>
          <w:p w14:paraId="09C29ED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large</w:t>
            </w:r>
          </w:p>
          <w:p w14:paraId="0A5381E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icon</w:t>
            </w:r>
          </w:p>
          <w:p w14:paraId="40AA79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@click="selectionSheet = !selectionSheet"</w:t>
            </w:r>
          </w:p>
          <w:p w14:paraId="66FC02F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:title="'label.close' | i18n"&gt;</w:t>
            </w:r>
          </w:p>
          <w:p w14:paraId="6D09C97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&lt;v-icon&gt;close&lt;/v-icon&gt;&lt;span class="h-hiddenAccessible"&gt;{{ 'label.close' | i18n}}&lt;/span&gt;</w:t>
            </w:r>
          </w:p>
          <w:p w14:paraId="2B81D17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&lt;/v-btn&gt;</w:t>
            </w:r>
          </w:p>
          <w:p w14:paraId="2E4E6F5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&lt;/div&gt;</w:t>
            </w:r>
          </w:p>
          <w:p w14:paraId="1213438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&lt;v-list</w:t>
            </w:r>
          </w:p>
          <w:p w14:paraId="0811D4A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class="is-withBorder"&gt;</w:t>
            </w:r>
          </w:p>
          <w:p w14:paraId="2F18D3C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&lt;v-list-item :key="facility.lgc + facility.fc" v-for="facility in selectedFacilitiesTmp"&gt;</w:t>
            </w:r>
          </w:p>
          <w:p w14:paraId="668063F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&lt;v-list-item-action class="is-withRightBorder"&gt;</w:t>
            </w:r>
          </w:p>
          <w:p w14:paraId="6687ADD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&lt;input-switch class="hide-label" v-model="facility.checked" v-on:input="toggleFacilityChecked(facility, $event)" :column="{label: facility.fn}"&gt;</w:t>
            </w:r>
          </w:p>
          <w:p w14:paraId="7E24999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&lt;/input-switch&gt;</w:t>
            </w:r>
          </w:p>
          <w:p w14:paraId="5D24640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&lt;/v-list-item-action&gt;</w:t>
            </w:r>
          </w:p>
          <w:p w14:paraId="581E799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42CA62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&lt;v-list-item-content&gt;</w:t>
            </w:r>
          </w:p>
          <w:p w14:paraId="5FEDD98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&lt;v-list-item-title class="body-2"&gt;</w:t>
            </w:r>
          </w:p>
          <w:p w14:paraId="42BF5AA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{{ facility.fn }}</w:t>
            </w:r>
          </w:p>
          <w:p w14:paraId="4205722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&lt;/v-list-item-title&gt;</w:t>
            </w:r>
          </w:p>
          <w:p w14:paraId="65F88EC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&lt;/v-list-item-content&gt;</w:t>
            </w:r>
          </w:p>
          <w:p w14:paraId="0B89DE2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&lt;/v-list-item&gt;</w:t>
            </w:r>
          </w:p>
          <w:p w14:paraId="431D508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&lt;/v-list&gt;</w:t>
            </w:r>
          </w:p>
          <w:p w14:paraId="56A7C96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&lt;v-list</w:t>
            </w:r>
          </w:p>
          <w:p w14:paraId="7DE727C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class="is-withBorder"&gt;</w:t>
            </w:r>
          </w:p>
          <w:p w14:paraId="27EDB43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&lt;v-list-item :key="room.lgc + room.fc + room.rc" v-for="room in selectedRoomsTmp"&gt;</w:t>
            </w:r>
          </w:p>
          <w:p w14:paraId="652781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&lt;v-list-item-action class="is-withRightBorder"&gt;</w:t>
            </w:r>
          </w:p>
          <w:p w14:paraId="379AAF6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&lt;input-switch class="hide-label" v-model="room.room.checked" v-on:input="toggleRoomChecked(room.facility, room.room, $event)" :column="{label: room.facility.fn +'/'+ room.rn}"&gt;</w:t>
            </w:r>
          </w:p>
          <w:p w14:paraId="44476AA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&lt;/input-switch&gt;</w:t>
            </w:r>
          </w:p>
          <w:p w14:paraId="02D3E5B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&lt;/v-list-item-action&gt;</w:t>
            </w:r>
          </w:p>
          <w:p w14:paraId="1620247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A23257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&lt;v-list-item-content&gt;</w:t>
            </w:r>
          </w:p>
          <w:p w14:paraId="6162622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&lt;v-list-item-title class="body-2"&gt;</w:t>
            </w:r>
          </w:p>
          <w:p w14:paraId="165D983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{{ room.facility.fn }} / {{ room.rn }}</w:t>
            </w:r>
          </w:p>
          <w:p w14:paraId="1FA63C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&lt;/v-list-item-title&gt;</w:t>
            </w:r>
          </w:p>
          <w:p w14:paraId="477DC3A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&lt;/v-list-item-content&gt;</w:t>
            </w:r>
          </w:p>
          <w:p w14:paraId="3EC76AB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&lt;/v-list-item&gt;</w:t>
            </w:r>
          </w:p>
          <w:p w14:paraId="03556C7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&lt;/v-list&gt;</w:t>
            </w:r>
          </w:p>
          <w:p w14:paraId="7F2EA20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&lt;/v-bottom-sheet&gt;</w:t>
            </w:r>
          </w:p>
          <w:p w14:paraId="3B0A414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378339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560E58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15332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FB4292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D9B0C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04867E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</w:t>
            </w:r>
          </w:p>
          <w:p w14:paraId="14C5D91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&lt;div class="mt-12"&gt;</w:t>
            </w:r>
          </w:p>
          <w:p w14:paraId="052508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&lt;a href="/sapporo/?u%5B0%5D=70&amp;amp;ud=2025-08" class="GoToRoot"&gt;</w:t>
            </w:r>
          </w:p>
          <w:p w14:paraId="78CD10E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&lt;v-icon&gt;undo&lt;/v-icon&gt;ホームにもどる</w:t>
            </w:r>
          </w:p>
          <w:p w14:paraId="6E0E4A6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&lt;/a&gt;</w:t>
            </w:r>
          </w:p>
          <w:p w14:paraId="35484A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&lt;/div&gt;</w:t>
            </w:r>
          </w:p>
          <w:p w14:paraId="3169582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168DD2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&lt;/div&gt;</w:t>
            </w:r>
          </w:p>
          <w:p w14:paraId="1EF86E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&lt;div id="fixedCotnentsWrapper" class="main container is-fixedContentsWrapper"&gt;&lt;/div&gt;</w:t>
            </w:r>
          </w:p>
          <w:p w14:paraId="3BAC004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</w:t>
            </w:r>
          </w:p>
          <w:p w14:paraId="50934CC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&lt;v-btn href="/sapporo/?u%5B0%5D=70&amp;amp;ud=2025-08" class="d-none d-md-inline-flex GoToBack"&gt;</w:t>
            </w:r>
          </w:p>
          <w:p w14:paraId="3DF555D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&lt;v-icon left class="GoToBack_icon" color="secondary"&gt;arrow_back&lt;/v-icon&gt;前のページに戻る</w:t>
            </w:r>
          </w:p>
          <w:p w14:paraId="07EB1A5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&lt;/v-btn&gt;</w:t>
            </w:r>
          </w:p>
          <w:p w14:paraId="615EFB8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3E5896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&lt;go-to-up-button target="#container" label="上へ"&gt;&lt;/go-to-up-button&gt;</w:t>
            </w:r>
          </w:p>
          <w:p w14:paraId="67D3D4F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&lt;/main&gt;</w:t>
            </w:r>
          </w:p>
          <w:p w14:paraId="449E885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</w:t>
            </w:r>
          </w:p>
          <w:p w14:paraId="10E20F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&lt;footer class="Footer"&gt;</w:t>
            </w:r>
          </w:p>
          <w:p w14:paraId="4B86331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&lt;nav aria-label="footer navigation"&gt;</w:t>
            </w:r>
          </w:p>
          <w:p w14:paraId="766416C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&lt;ul class="NavLink"&gt;</w:t>
            </w:r>
          </w:p>
          <w:p w14:paraId="78CBE84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&lt;li&gt;&lt;a href="/sapporo/public/help.html" class="NavLink_link" v-open-window&gt;ヘルプ&lt;/a&gt;&lt;/li&gt;</w:t>
            </w:r>
          </w:p>
          <w:p w14:paraId="419AC6F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&lt;li&gt;&lt;a href="/sapporo/Sitemap" class="NavLink_link"&gt;サイトマップ&lt;/a&gt;&lt;/li&gt;</w:t>
            </w:r>
          </w:p>
          <w:p w14:paraId="69D0674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&lt;li&gt;&lt;a href="/sapporo/public/terms.html" class="NavLink_link" v-open-window&gt;規約と方針&lt;/a&gt;&lt;/li&gt;</w:t>
            </w:r>
          </w:p>
          <w:p w14:paraId="7B16A4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&lt;li&gt;&lt;a href="/sapporo/public/contact.html" class="NavLink_link" v-open-window&gt;お問い合わせ&lt;/a&gt;&lt;/li&gt;</w:t>
            </w:r>
          </w:p>
          <w:p w14:paraId="2EC3B54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&lt;/ul&gt;</w:t>
            </w:r>
          </w:p>
          <w:p w14:paraId="250F4AE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&lt;ul class="NavLink is-inline"&gt;</w:t>
            </w:r>
          </w:p>
          <w:p w14:paraId="56B84F8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&lt;li&gt;&lt;a href="/sapporo" class="NavLink_link"&gt;ホーム&lt;/a&gt;&lt;/li&gt;</w:t>
            </w:r>
          </w:p>
          <w:p w14:paraId="77D024A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&lt;li&gt;&lt;a href="/sapporo/FacilitySearch/Index" class="NavLink_link"&gt;施設一覧・検索&lt;/a&gt;&lt;/li&gt;</w:t>
            </w:r>
          </w:p>
          <w:p w14:paraId="071A9AA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&lt;li&gt;&lt;a href="/sapporo/Notices/Index" class="NavLink_link"&gt;お知らせ&lt;/a&gt;&lt;/li&gt;</w:t>
            </w:r>
          </w:p>
          <w:p w14:paraId="22AC6BF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&lt;/ul&gt;</w:t>
            </w:r>
          </w:p>
          <w:p w14:paraId="4BB68E0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&lt;/nav&gt;</w:t>
            </w:r>
          </w:p>
          <w:p w14:paraId="3573EF0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&lt;div class="Footer_copyright"&gt;© 札幌市公共施設予約情報システム&lt;/div&gt;</w:t>
            </w:r>
          </w:p>
          <w:p w14:paraId="3BA5876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&lt;/footer&gt;</w:t>
            </w:r>
          </w:p>
          <w:p w14:paraId="58486C8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&lt;snackbar-creator store-key="global" mode="error"&gt;&lt;/snackbar-creator&gt;</w:t>
            </w:r>
          </w:p>
          <w:p w14:paraId="6D788FB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&lt;loading-overlay store-key="global" full&gt;&lt;/loading-overlay&gt;</w:t>
            </w:r>
          </w:p>
          <w:p w14:paraId="452F734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&lt;alert-session-timeout-dialog :session-timeout="60"</w:t>
            </w:r>
          </w:p>
          <w:p w14:paraId="4865F2A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fetch-path="/sapporo/Home/KeepSession"</w:t>
            </w:r>
          </w:p>
          <w:p w14:paraId="0A1B1A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is-logged-in</w:t>
            </w:r>
          </w:p>
          <w:p w14:paraId="4CC185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&gt;</w:t>
            </w:r>
          </w:p>
          <w:p w14:paraId="373264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&lt;/alert-session-timeout-dialog&gt;</w:t>
            </w:r>
          </w:p>
          <w:p w14:paraId="2357274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&lt;/v-content&gt;</w:t>
            </w:r>
          </w:p>
          <w:p w14:paraId="618A8B5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&lt;/div&gt;</w:t>
            </w:r>
          </w:p>
          <w:p w14:paraId="1B10331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&lt;/div&gt;</w:t>
            </w:r>
          </w:p>
          <w:p w14:paraId="5784D2D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</w:t>
            </w:r>
          </w:p>
          <w:p w14:paraId="1D98977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1F837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A7CDA9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&lt;script src="/sapporo/js/main.js?v=zQi7ujMC4beKjVabc67M3qEig3Gcnv9ZOOKOM1y5Kng"&gt;&lt;/script&gt;</w:t>
            </w:r>
          </w:p>
          <w:p w14:paraId="12D9A3A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268FAC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&lt;script src="/sapporo/js/app.js?v=kPB2GFiS6Mn_lk8T_EuynvWzW6yQugxT48ArcS4lNsw"&gt;&lt;/script&gt;</w:t>
            </w:r>
          </w:p>
          <w:p w14:paraId="5068FF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7248A5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&lt;script type="text/javascript"&gt;</w:t>
            </w:r>
          </w:p>
          <w:p w14:paraId="7FDB782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new App.Vue({</w:t>
            </w:r>
          </w:p>
          <w:p w14:paraId="219C6BF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mixins: [App.StoragesMixin],</w:t>
            </w:r>
          </w:p>
          <w:p w14:paraId="08E7DF9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279886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created: function () {</w:t>
            </w:r>
          </w:p>
          <w:p w14:paraId="4B72F4D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var storages = this.storages;</w:t>
            </w:r>
          </w:p>
          <w:p w14:paraId="1427CE0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6168D1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storages.setPrefixKey("sapporo")</w:t>
            </w:r>
          </w:p>
          <w:p w14:paraId="3A2ED8C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23F6A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var loggedin = true;</w:t>
            </w:r>
          </w:p>
          <w:p w14:paraId="45E244B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var prevLoggedin = storages.get("loggedin");</w:t>
            </w:r>
          </w:p>
          <w:p w14:paraId="1473030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B475E7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storages.set("loggedin", loggedin);</w:t>
            </w:r>
          </w:p>
          <w:p w14:paraId="1BFF9C9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82686B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if (prevLoggedin &amp;&amp; !loggedin) {</w:t>
            </w:r>
          </w:p>
          <w:p w14:paraId="390B407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storages.remove('availability-selections:', { all: true });</w:t>
            </w:r>
          </w:p>
          <w:p w14:paraId="7FB43C1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}</w:t>
            </w:r>
          </w:p>
          <w:p w14:paraId="40712C2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</w:t>
            </w:r>
          </w:p>
          <w:p w14:paraId="50B85F4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})</w:t>
            </w:r>
          </w:p>
          <w:p w14:paraId="4C2C62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&lt;/script&gt;</w:t>
            </w:r>
          </w:p>
          <w:p w14:paraId="5DC84FC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</w:t>
            </w:r>
          </w:p>
          <w:p w14:paraId="68A8716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112A76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&lt;script type="text/x-template" id="service-providing-time-template"&gt;</w:t>
            </w:r>
          </w:p>
          <w:p w14:paraId="63ABE17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&lt;help-btn :value="value" :id="id" @input="changedValue" :title="title" :show-title="showTitle"&gt;</w:t>
            </w:r>
          </w:p>
          <w:p w14:paraId="53F693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&lt;template v-if="isWarning" v-slot:activator="props"&gt;</w:t>
            </w:r>
          </w:p>
          <w:p w14:paraId="359441A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&lt;v-btn color="error" v-on="props.on" text :aria-controls="id"&gt;</w:t>
            </w:r>
          </w:p>
          <w:p w14:paraId="13A6B95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&lt;v-icon&gt;warning&lt;/v-icon&gt;</w:t>
            </w:r>
          </w:p>
          <w:p w14:paraId="7E21487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{{ title }}</w:t>
            </w:r>
          </w:p>
          <w:p w14:paraId="5DE62C3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&lt;v-icon color="primary"&gt;help&lt;/v-icon&gt;</w:t>
            </w:r>
          </w:p>
          <w:p w14:paraId="623A0C5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&lt;/v-btn&gt;</w:t>
            </w:r>
          </w:p>
          <w:p w14:paraId="67F977A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&lt;/template&gt;</w:t>
            </w:r>
          </w:p>
          <w:p w14:paraId="6870CF2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&lt;template v-slot:header&gt;</w:t>
            </w:r>
          </w:p>
          <w:p w14:paraId="4AC925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サービス提供時間に関して</w:t>
            </w:r>
          </w:p>
          <w:p w14:paraId="21BB05C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&lt;/template&gt;</w:t>
            </w:r>
          </w:p>
          <w:p w14:paraId="1ED89B6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6CD78A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&lt;div v-if="fetched"&gt;</w:t>
            </w:r>
          </w:p>
          <w:p w14:paraId="439B9E0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&lt;strong&gt;{{fetched.facilityName}}&lt;/strong&gt;のサービス提供時間は以下になります。&lt;br&gt;こちらの提供時間以外の時間帯は各サービスのご利用ができません。</w:t>
            </w:r>
          </w:p>
          <w:p w14:paraId="44094A5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3755AA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&lt;h3 class="Heading3 mb-2 mt-3"&gt;{{fetched.facilityName}}&lt;/h3&gt;</w:t>
            </w:r>
          </w:p>
          <w:p w14:paraId="3824506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42C4F2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&lt;div v-if="fetched.serviceProvidingTimes.length &gt; 0" class="SimpleTableWrapper"&gt;</w:t>
            </w:r>
          </w:p>
          <w:p w14:paraId="12E6B5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&lt;table&gt;</w:t>
            </w:r>
          </w:p>
          <w:p w14:paraId="37DC89F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&lt;thead&gt;</w:t>
            </w:r>
          </w:p>
          <w:p w14:paraId="22A509D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&lt;tr&gt;</w:t>
            </w:r>
          </w:p>
          <w:p w14:paraId="3078544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&lt;th class="h-w8"&gt;提供時間&lt;/th&gt;</w:t>
            </w:r>
          </w:p>
          <w:p w14:paraId="1345FE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&lt;th&gt;サービス内容&lt;/th&gt;</w:t>
            </w:r>
          </w:p>
          <w:p w14:paraId="7F3AFB3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&lt;/tr&gt;</w:t>
            </w:r>
          </w:p>
          <w:p w14:paraId="14C43BE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&lt;/thead&gt;</w:t>
            </w:r>
          </w:p>
          <w:p w14:paraId="473A0AE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&lt;tbody&gt;</w:t>
            </w:r>
          </w:p>
          <w:p w14:paraId="18C1AD9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&lt;tr v-for="serviceProvidingTime in fetched.serviceProvidingTimes"</w:t>
            </w:r>
          </w:p>
          <w:p w14:paraId="592D59F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:key="serviceProvidingTime.time"&gt;</w:t>
            </w:r>
          </w:p>
          <w:p w14:paraId="3BE21A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&lt;td&gt;</w:t>
            </w:r>
          </w:p>
          <w:p w14:paraId="6C1E6C7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&lt;input-timerange :value="serviceProvidingTime.time" is-plain class="d-inline" label-off="終日"&gt;&lt;/input-timerange&gt;</w:t>
            </w:r>
          </w:p>
          <w:p w14:paraId="66333F1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&lt;/td&gt;</w:t>
            </w:r>
          </w:p>
          <w:p w14:paraId="5708EC0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&lt;td&gt;</w:t>
            </w:r>
          </w:p>
          <w:p w14:paraId="0C531C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&lt;ul&gt;</w:t>
            </w:r>
          </w:p>
          <w:p w14:paraId="6B89E19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&lt;li v-for="content in serviceProvidingTime.content"</w:t>
            </w:r>
          </w:p>
          <w:p w14:paraId="23A0B6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:key="content"&gt;</w:t>
            </w:r>
          </w:p>
          <w:p w14:paraId="6787FE6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{{ content }}</w:t>
            </w:r>
          </w:p>
          <w:p w14:paraId="6736FA8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&lt;/li&gt;</w:t>
            </w:r>
          </w:p>
          <w:p w14:paraId="4335C95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&lt;/ul&gt;</w:t>
            </w:r>
          </w:p>
          <w:p w14:paraId="017AB0B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&lt;/td&gt;</w:t>
            </w:r>
          </w:p>
          <w:p w14:paraId="5ADAB56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&lt;/tr&gt;</w:t>
            </w:r>
          </w:p>
          <w:p w14:paraId="136DDE2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&lt;/tbody&gt;</w:t>
            </w:r>
          </w:p>
          <w:p w14:paraId="78EF4F4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&lt;/table&gt;</w:t>
            </w:r>
          </w:p>
          <w:p w14:paraId="0FC17F4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&lt;/div&gt;</w:t>
            </w:r>
          </w:p>
          <w:p w14:paraId="0D3DC0C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51A872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&lt;template v-for="room in fetched.rooms"&gt;</w:t>
            </w:r>
          </w:p>
          <w:p w14:paraId="35BF1D9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&lt;div v-if="room.serviceProvidingTimes.length &gt; 0" :key="room.roomName"&gt;</w:t>
            </w:r>
          </w:p>
          <w:p w14:paraId="7FDDDA9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&lt;h4 class="Heading4 mb-2 mt-3"&gt;{{room.roomName}}&lt;/h4&gt;</w:t>
            </w:r>
          </w:p>
          <w:p w14:paraId="7D1836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&lt;div class="SimpleTableWrapper"&gt;</w:t>
            </w:r>
          </w:p>
          <w:p w14:paraId="24E0CD3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&lt;table&gt;</w:t>
            </w:r>
          </w:p>
          <w:p w14:paraId="5F2E0A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&lt;thead&gt;</w:t>
            </w:r>
          </w:p>
          <w:p w14:paraId="044488B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&lt;tr&gt;</w:t>
            </w:r>
          </w:p>
          <w:p w14:paraId="543D8ED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&lt;th class="h-w8"&gt;提供時間&lt;/th&gt;</w:t>
            </w:r>
          </w:p>
          <w:p w14:paraId="589E07C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&lt;th&gt;サービス内容&lt;/th&gt;</w:t>
            </w:r>
          </w:p>
          <w:p w14:paraId="419D3B2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&lt;/tr&gt;</w:t>
            </w:r>
          </w:p>
          <w:p w14:paraId="47F41E0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&lt;/thead&gt;</w:t>
            </w:r>
          </w:p>
          <w:p w14:paraId="7B3146A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&lt;tbody&gt;</w:t>
            </w:r>
          </w:p>
          <w:p w14:paraId="2C70CA3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&lt;tr v-for="serviceProvidingTime in room.serviceProvidingTimes"</w:t>
            </w:r>
          </w:p>
          <w:p w14:paraId="7E0A6D8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:key="serviceProvidingTime.time"&gt;</w:t>
            </w:r>
          </w:p>
          <w:p w14:paraId="7118D42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&lt;td&gt;</w:t>
            </w:r>
          </w:p>
          <w:p w14:paraId="609066D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&lt;input-timerange :value="serviceProvidingTime.time" is-plain class="d-inline" label-off="終日"&gt;&lt;/input-timerange&gt;</w:t>
            </w:r>
          </w:p>
          <w:p w14:paraId="1EC60B4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&lt;/td&gt;</w:t>
            </w:r>
          </w:p>
          <w:p w14:paraId="2EAAFC4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&lt;td&gt;</w:t>
            </w:r>
          </w:p>
          <w:p w14:paraId="709D22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&lt;ul&gt;</w:t>
            </w:r>
          </w:p>
          <w:p w14:paraId="573073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&lt;li v-for="content in serviceProvidingTime.content"</w:t>
            </w:r>
          </w:p>
          <w:p w14:paraId="78C68F6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:key="content"&gt;</w:t>
            </w:r>
          </w:p>
          <w:p w14:paraId="74791DD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{{ content }}</w:t>
            </w:r>
          </w:p>
          <w:p w14:paraId="657B9C6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&lt;/li&gt;</w:t>
            </w:r>
          </w:p>
          <w:p w14:paraId="522BCB4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&lt;/ul&gt;</w:t>
            </w:r>
          </w:p>
          <w:p w14:paraId="7522FF1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&lt;/td&gt;</w:t>
            </w:r>
          </w:p>
          <w:p w14:paraId="5AA034E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&lt;/tr&gt;</w:t>
            </w:r>
          </w:p>
          <w:p w14:paraId="4F1B24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&lt;/tbody&gt;</w:t>
            </w:r>
          </w:p>
          <w:p w14:paraId="5F50D8D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&lt;/table&gt;</w:t>
            </w:r>
          </w:p>
          <w:p w14:paraId="3B9A896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&lt;/div&gt;</w:t>
            </w:r>
          </w:p>
          <w:p w14:paraId="3295956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&lt;/div&gt;</w:t>
            </w:r>
          </w:p>
          <w:p w14:paraId="2F913C4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&lt;/template&gt;</w:t>
            </w:r>
          </w:p>
          <w:p w14:paraId="71C147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&lt;/div&gt;</w:t>
            </w:r>
          </w:p>
          <w:p w14:paraId="1ECFBBD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&lt;/help-btn&gt;</w:t>
            </w:r>
          </w:p>
          <w:p w14:paraId="2265827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&lt;/script&gt;</w:t>
            </w:r>
          </w:p>
          <w:p w14:paraId="2B4AEFE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4E1BD7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&lt;script&gt;</w:t>
            </w:r>
          </w:p>
          <w:p w14:paraId="132D7A0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const serviceProvidingTimeMixin = {</w:t>
            </w:r>
          </w:p>
          <w:p w14:paraId="52B05B6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methods: {</w:t>
            </w:r>
          </w:p>
          <w:p w14:paraId="52AF62F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formServiceProvidingTime(data) {</w:t>
            </w:r>
          </w:p>
          <w:p w14:paraId="2D74BB2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const genServiceProvidingTimes = this.genServiceProvidingTimes</w:t>
            </w:r>
          </w:p>
          <w:p w14:paraId="723CB9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E9451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return {</w:t>
            </w:r>
          </w:p>
          <w:p w14:paraId="3B16386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facilityName: data.fn,</w:t>
            </w:r>
          </w:p>
          <w:p w14:paraId="5E7F619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serviceProvidingTimes: genServiceProvidingTimes(data, true),</w:t>
            </w:r>
          </w:p>
          <w:p w14:paraId="57D006A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29CB10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rooms: _.map(data.rs, (room) =&gt; {</w:t>
            </w:r>
          </w:p>
          <w:p w14:paraId="30402A6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return {</w:t>
            </w:r>
          </w:p>
          <w:p w14:paraId="28A717C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roomName: room.rn,</w:t>
            </w:r>
          </w:p>
          <w:p w14:paraId="2D489BF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serviceProvidingTimes: genServiceProvidingTimes(room)</w:t>
            </w:r>
          </w:p>
          <w:p w14:paraId="5593342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</w:t>
            </w:r>
          </w:p>
          <w:p w14:paraId="0B45BB6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})</w:t>
            </w:r>
          </w:p>
          <w:p w14:paraId="0D3421F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</w:t>
            </w:r>
          </w:p>
          <w:p w14:paraId="24079A4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},</w:t>
            </w:r>
          </w:p>
          <w:p w14:paraId="52B693A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14C0D5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genServiceProvidingTimes(timeData, shouldRemoveNull) {</w:t>
            </w:r>
          </w:p>
          <w:p w14:paraId="1DA7C27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const serviceProvidingTimes = {</w:t>
            </w:r>
          </w:p>
          <w:p w14:paraId="47DCAB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'案内画面の閲覧': timeData.gt,</w:t>
            </w:r>
          </w:p>
          <w:p w14:paraId="77A4487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'施設の空き状況、一括空き状況比較の閲覧': timeData.at,</w:t>
            </w:r>
          </w:p>
          <w:p w14:paraId="747BFBF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'抽選の申込・各種操作': timeData.lt,</w:t>
            </w:r>
          </w:p>
          <w:p w14:paraId="537E996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'予約の申込・各種操作': timeData.rt,</w:t>
            </w:r>
          </w:p>
          <w:p w14:paraId="3AD11B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</w:t>
            </w:r>
          </w:p>
          <w:p w14:paraId="031EB7D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C7EF18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return _.reduce(serviceProvidingTimes, (result, val, key) =&gt; {</w:t>
            </w:r>
          </w:p>
          <w:p w14:paraId="3D053DD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if (!val) return result</w:t>
            </w:r>
          </w:p>
          <w:p w14:paraId="0D2116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96EC01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if (shouldRemoveNull &amp;&amp;</w:t>
            </w:r>
          </w:p>
          <w:p w14:paraId="38CBE76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_.every(val, (it) =&gt; it === null) ) return result</w:t>
            </w:r>
          </w:p>
          <w:p w14:paraId="01794B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54BF1D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const target = _.find(result, (it) =&gt; _.isEqual(it.time, val))</w:t>
            </w:r>
          </w:p>
          <w:p w14:paraId="6D88B50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0955AD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if (target)</w:t>
            </w:r>
          </w:p>
          <w:p w14:paraId="6CCAE0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target.content.push(key)</w:t>
            </w:r>
          </w:p>
          <w:p w14:paraId="3E103B7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else</w:t>
            </w:r>
          </w:p>
          <w:p w14:paraId="0FC53E7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result.push({</w:t>
            </w:r>
          </w:p>
          <w:p w14:paraId="1CFAEC1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time: val,</w:t>
            </w:r>
          </w:p>
          <w:p w14:paraId="6141294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content: [key]</w:t>
            </w:r>
          </w:p>
          <w:p w14:paraId="1BD904E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</w:t>
            </w:r>
          </w:p>
          <w:p w14:paraId="6F9DB44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</w:t>
            </w:r>
          </w:p>
          <w:p w14:paraId="101B22D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result</w:t>
            </w:r>
          </w:p>
          <w:p w14:paraId="7C14CB4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 [])</w:t>
            </w:r>
          </w:p>
          <w:p w14:paraId="44C6501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},</w:t>
            </w:r>
          </w:p>
          <w:p w14:paraId="06FB1CF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}</w:t>
            </w:r>
          </w:p>
          <w:p w14:paraId="6A92A8F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}</w:t>
            </w:r>
          </w:p>
          <w:p w14:paraId="1769BE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&lt;/script&gt;</w:t>
            </w:r>
          </w:p>
          <w:p w14:paraId="4EBAAD7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A9CA61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&lt;script&gt;</w:t>
            </w:r>
          </w:p>
          <w:p w14:paraId="169C724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App.Vue.component('service-providing-time', _.merge({</w:t>
            </w:r>
          </w:p>
          <w:p w14:paraId="0AD826C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template: '#service-providing-time-template',</w:t>
            </w:r>
          </w:p>
          <w:p w14:paraId="2154106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props: {</w:t>
            </w:r>
          </w:p>
          <w:p w14:paraId="3106528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value: Boolean,</w:t>
            </w:r>
          </w:p>
          <w:p w14:paraId="5A97E7D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id: {</w:t>
            </w:r>
          </w:p>
          <w:p w14:paraId="10A6202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type: String,</w:t>
            </w:r>
          </w:p>
          <w:p w14:paraId="502CA4C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default: () =&gt; _.uniqueId('spt-help-btn-')</w:t>
            </w:r>
          </w:p>
          <w:p w14:paraId="5BBB397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},</w:t>
            </w:r>
          </w:p>
          <w:p w14:paraId="38997B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title: {</w:t>
            </w:r>
          </w:p>
          <w:p w14:paraId="732895B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type: String,</w:t>
            </w:r>
          </w:p>
          <w:p w14:paraId="7703AF1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default: "サービス提供時間外です。"</w:t>
            </w:r>
          </w:p>
          <w:p w14:paraId="636024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},</w:t>
            </w:r>
          </w:p>
          <w:p w14:paraId="7A64153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localGovernmentCode: String,</w:t>
            </w:r>
          </w:p>
          <w:p w14:paraId="6C8DCD7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facilityCode: String,</w:t>
            </w:r>
          </w:p>
          <w:p w14:paraId="1710585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roomCode: String,</w:t>
            </w:r>
          </w:p>
          <w:p w14:paraId="691938F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isWarning: Boolean,</w:t>
            </w:r>
          </w:p>
          <w:p w14:paraId="07AC8E7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showTitle: Boolean,</w:t>
            </w:r>
          </w:p>
          <w:p w14:paraId="01E2406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},</w:t>
            </w:r>
          </w:p>
          <w:p w14:paraId="5FCE5D3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data() {</w:t>
            </w:r>
          </w:p>
          <w:p w14:paraId="0ADB6CC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return {</w:t>
            </w:r>
          </w:p>
          <w:p w14:paraId="1EE94F6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loading: false,</w:t>
            </w:r>
          </w:p>
          <w:p w14:paraId="77973FC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fetched: null,</w:t>
            </w:r>
          </w:p>
          <w:p w14:paraId="0077E6E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</w:t>
            </w:r>
          </w:p>
          <w:p w14:paraId="12E20BC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},</w:t>
            </w:r>
          </w:p>
          <w:p w14:paraId="04E9AAC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watch: {</w:t>
            </w:r>
          </w:p>
          <w:p w14:paraId="134A6EF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value(value) {</w:t>
            </w:r>
          </w:p>
          <w:p w14:paraId="298F34C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if (value &amp;&amp; !this, fetched)</w:t>
            </w:r>
          </w:p>
          <w:p w14:paraId="75E7DBD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this.getServiceProvidingTime()</w:t>
            </w:r>
          </w:p>
          <w:p w14:paraId="5AE8C13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</w:t>
            </w:r>
          </w:p>
          <w:p w14:paraId="2E4A67B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},</w:t>
            </w:r>
          </w:p>
          <w:p w14:paraId="777A1C3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methods: {</w:t>
            </w:r>
          </w:p>
          <w:p w14:paraId="229A4FE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getServiceProvidingTime() {</w:t>
            </w:r>
          </w:p>
          <w:p w14:paraId="14F892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var self = this;</w:t>
            </w:r>
          </w:p>
          <w:p w14:paraId="1F11B36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51CFE1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this.$root.loading(true)</w:t>
            </w:r>
          </w:p>
          <w:p w14:paraId="444C999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this.$root.store.request('service-providing-time', {</w:t>
            </w:r>
          </w:p>
          <w:p w14:paraId="49ADED0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url: '/sapporo/FacilityGuides/GetServiceProvidingTime/$1/$2'</w:t>
            </w:r>
          </w:p>
          <w:p w14:paraId="306B334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.replace('$1', this.localGovernmentCode)</w:t>
            </w:r>
          </w:p>
          <w:p w14:paraId="1B9C2A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.replace('$2', this.facilityCode)</w:t>
            </w:r>
          </w:p>
          <w:p w14:paraId="511D110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}).then(function(response) {</w:t>
            </w:r>
          </w:p>
          <w:p w14:paraId="6323E50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self.fetched = self.formServiceProvidingTime(response.data);</w:t>
            </w:r>
          </w:p>
          <w:p w14:paraId="73163E6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}).catch(function(response) {</w:t>
            </w:r>
          </w:p>
          <w:p w14:paraId="376578E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self.errorList = self.$root.store.fetched['service-providing-time' + ':error'];</w:t>
            </w:r>
          </w:p>
          <w:p w14:paraId="4ADBC3E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if (self.errorList["_base"])</w:t>
            </w:r>
          </w:p>
          <w:p w14:paraId="6BF85A0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self.$root.addGlobalSnackbar({ message: self.errorList["_base"], mode: 'error' });</w:t>
            </w:r>
          </w:p>
          <w:p w14:paraId="31A28CD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}).finally(function () {</w:t>
            </w:r>
          </w:p>
          <w:p w14:paraId="44020D4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self.$root.loading(false)</w:t>
            </w:r>
          </w:p>
          <w:p w14:paraId="1DC3B88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})</w:t>
            </w:r>
          </w:p>
          <w:p w14:paraId="788AF02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},</w:t>
            </w:r>
          </w:p>
          <w:p w14:paraId="052CE61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68397A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changedValue(val) {</w:t>
            </w:r>
          </w:p>
          <w:p w14:paraId="215DF4A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if (val &amp;&amp; !this.fetched)</w:t>
            </w:r>
          </w:p>
          <w:p w14:paraId="2C80793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this.getServiceProvidingTime()</w:t>
            </w:r>
          </w:p>
          <w:p w14:paraId="57B75A8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0187FD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this.$emit('input', val)</w:t>
            </w:r>
          </w:p>
          <w:p w14:paraId="36ED986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</w:t>
            </w:r>
          </w:p>
          <w:p w14:paraId="53FB6D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}</w:t>
            </w:r>
          </w:p>
          <w:p w14:paraId="6FB6ADC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}, serviceProvidingTimeMixin))</w:t>
            </w:r>
          </w:p>
          <w:p w14:paraId="4E36116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&lt;/script&gt;</w:t>
            </w:r>
          </w:p>
          <w:p w14:paraId="0B46490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</w:t>
            </w:r>
          </w:p>
          <w:p w14:paraId="226B61C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&lt;script&gt;</w:t>
            </w:r>
          </w:p>
          <w:p w14:paraId="0C924AB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var requiredItemDic = {"utilizationPurpose":true} || {}</w:t>
            </w:r>
          </w:p>
          <w:p w14:paraId="6349E06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43345B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var FacilitySearchFormLayoutMixin = {</w:t>
            </w:r>
          </w:p>
          <w:p w14:paraId="5E060C9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data () {</w:t>
            </w:r>
          </w:p>
          <w:p w14:paraId="291ED76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return {</w:t>
            </w:r>
          </w:p>
          <w:p w14:paraId="1F3A414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eitherRequiredColumns: [</w:t>
            </w:r>
          </w:p>
          <w:p w14:paraId="18E6A60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],</w:t>
            </w:r>
          </w:p>
          <w:p w14:paraId="637CD3C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eitherRequiredMessage: 'のいずれかを入力してください。',</w:t>
            </w:r>
          </w:p>
          <w:p w14:paraId="46D4723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searchFormHelps: {</w:t>
            </w:r>
          </w:p>
          <w:p w14:paraId="5F2DD54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usageTimeSection: {</w:t>
            </w:r>
          </w:p>
          <w:p w14:paraId="7C5B30C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title: '利用時間帯について',</w:t>
            </w:r>
          </w:p>
          <w:p w14:paraId="516BEA8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contents: '午前([開館]-12:00)&lt;br /&gt;午後(12:00-18:00)&lt;br /&gt;夜間(18:00-[閉館])',</w:t>
            </w:r>
          </w:p>
          <w:p w14:paraId="341251E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</w:t>
            </w:r>
          </w:p>
          <w:p w14:paraId="3DDC0E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},</w:t>
            </w:r>
          </w:p>
          <w:p w14:paraId="3E154AA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searchFormLayout: [</w:t>
            </w:r>
          </w:p>
          <w:p w14:paraId="51DE527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{</w:t>
            </w:r>
          </w:p>
          <w:p w14:paraId="590DAE7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label: '目的・場所',</w:t>
            </w:r>
          </w:p>
          <w:p w14:paraId="7CEAD6E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columns: [</w:t>
            </w:r>
          </w:p>
          <w:p w14:paraId="58436D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{</w:t>
            </w:r>
          </w:p>
          <w:p w14:paraId="2DD284B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id: 'utilizationPurpose',</w:t>
            </w:r>
          </w:p>
          <w:p w14:paraId="003B6E8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name: 'u',</w:t>
            </w:r>
          </w:p>
          <w:p w14:paraId="030AF98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label: '利用目的',</w:t>
            </w:r>
          </w:p>
          <w:p w14:paraId="5714298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settings: {</w:t>
            </w:r>
          </w:p>
          <w:p w14:paraId="3B8B0F8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'item-key': 'upi',</w:t>
            </w:r>
          </w:p>
          <w:p w14:paraId="60E0927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'group-by': 'upcn',</w:t>
            </w:r>
          </w:p>
          <w:p w14:paraId="22602EA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'display-column': ['upn'],</w:t>
            </w:r>
          </w:p>
          <w:p w14:paraId="5EE9CE4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'item-columns': ['k'],</w:t>
            </w:r>
          </w:p>
          <w:p w14:paraId="4A9C247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'fetch-path': '/sapporo/FacilitySearch/SearchUtilizationPurpose',</w:t>
            </w:r>
          </w:p>
          <w:p w14:paraId="632F77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'fetch-method': 'get',</w:t>
            </w:r>
          </w:p>
          <w:p w14:paraId="2EF89E5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'no-filter': true,</w:t>
            </w:r>
          </w:p>
          <w:p w14:paraId="12DF92E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required: requiredItemDic["utilizationPurpose"],</w:t>
            </w:r>
          </w:p>
          <w:p w14:paraId="26126D5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}</w:t>
            </w:r>
          </w:p>
          <w:p w14:paraId="2BF9BE3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</w:t>
            </w:r>
          </w:p>
          <w:p w14:paraId="2703C18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{</w:t>
            </w:r>
          </w:p>
          <w:p w14:paraId="5624986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id: 'usePeople',</w:t>
            </w:r>
          </w:p>
          <w:p w14:paraId="54F6CBD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name: 'p',</w:t>
            </w:r>
          </w:p>
          <w:p w14:paraId="1AF76BC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label: '利用人数',</w:t>
            </w:r>
          </w:p>
          <w:p w14:paraId="20ED5A6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settings: {</w:t>
            </w:r>
          </w:p>
          <w:p w14:paraId="4CB1D6F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'unit': '人',</w:t>
            </w:r>
          </w:p>
          <w:p w14:paraId="5D91A33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required: requiredItemDic["usePeople"],</w:t>
            </w:r>
          </w:p>
          <w:p w14:paraId="37305A9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551111C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</w:t>
            </w:r>
          </w:p>
          <w:p w14:paraId="0AE2CEF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{</w:t>
            </w:r>
          </w:p>
          <w:p w14:paraId="3A2B8A6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id: 'area',</w:t>
            </w:r>
          </w:p>
          <w:p w14:paraId="3368E6E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name: 'a',</w:t>
            </w:r>
          </w:p>
          <w:p w14:paraId="5A70390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label: '地区',</w:t>
            </w:r>
          </w:p>
          <w:p w14:paraId="1E4902C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settings: {</w:t>
            </w:r>
          </w:p>
          <w:p w14:paraId="71FC9DC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'item-key': 'ac',</w:t>
            </w:r>
          </w:p>
          <w:p w14:paraId="033EB7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'display-column': ['an'],</w:t>
            </w:r>
          </w:p>
          <w:p w14:paraId="18232C6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'item-columns': ['an'],</w:t>
            </w:r>
          </w:p>
          <w:p w14:paraId="186B70C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'items': [{"gi":"a","key":"10","ac":"10","an":"中央区","gn":"地区","ii":"a10"},{"gi":"a","key":"20","ac":"20","an":"北区","gn":"地区","ii":"a20"},{"gi":"a","key":"30","ac":"30","an":"東区","gn":"地区","ii":"a30"},{"gi":"a","key":"40","ac":"40","an":"白石区","gn":"地区","ii":"a40"},{"gi":"a","key":"45","ac":"45","an":"厚別区","gn":"地区","ii":"a45"},{"gi":"a","key":"50","ac":"50","an":"豊平区","gn":"地区","ii":"a50"},{"gi":"a","key":"55","ac":"55","an":"清田区","gn":"地区","ii":"a55"},{"gi":"a","key":"60","ac":"60","an":"南区","gn":"地区","ii":"a60"},{"gi":"a","key":"70","ac":"70","an":"西区","gn":"地区","ii":"a70"},{"gi":"a","key":"75","ac":"75","an":"手稲区","gn":"地区","ii":"a75"},{"gi":"a","key":"80","ac":"80","an":"石狩市","gn":"地区","ii":"a80"}],</w:t>
            </w:r>
          </w:p>
          <w:p w14:paraId="6CD2F2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required: requiredItemDic["area"],</w:t>
            </w:r>
          </w:p>
          <w:p w14:paraId="73AE727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066A283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</w:t>
            </w:r>
          </w:p>
          <w:p w14:paraId="31953F2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{</w:t>
            </w:r>
          </w:p>
          <w:p w14:paraId="45A4F3C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id: 'facilitySection',</w:t>
            </w:r>
          </w:p>
          <w:p w14:paraId="64297BC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label: '施設',</w:t>
            </w:r>
          </w:p>
          <w:p w14:paraId="267F452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required: requiredItemDic["facilityCategory"] || requiredItemDic["facility"],</w:t>
            </w:r>
          </w:p>
          <w:p w14:paraId="7B8C052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columns: [{</w:t>
            </w:r>
          </w:p>
          <w:p w14:paraId="45ADFD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id: 'facilityCategory',</w:t>
            </w:r>
          </w:p>
          <w:p w14:paraId="3ED3FC8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name: 'fcg',</w:t>
            </w:r>
          </w:p>
          <w:p w14:paraId="658AB8D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label: '施設分類',</w:t>
            </w:r>
          </w:p>
          <w:p w14:paraId="15E1804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settings: {</w:t>
            </w:r>
          </w:p>
          <w:p w14:paraId="0703B0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options: [{"label":"屋外スポーツ","id":"01"},{"label":"屋内スポーツ","id":"02"},{"label":"文化","id":"03"},{"label":"その他","id":"99"}],</w:t>
            </w:r>
          </w:p>
          <w:p w14:paraId="33A7AC0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required: requiredItemDic["facilityCategory"],</w:t>
            </w:r>
          </w:p>
          <w:p w14:paraId="42801F6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}</w:t>
            </w:r>
          </w:p>
          <w:p w14:paraId="484274F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},</w:t>
            </w:r>
          </w:p>
          <w:p w14:paraId="388EBFF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{</w:t>
            </w:r>
          </w:p>
          <w:p w14:paraId="5767271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id: 'facility',</w:t>
            </w:r>
          </w:p>
          <w:p w14:paraId="2B539E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name: 'f',</w:t>
            </w:r>
          </w:p>
          <w:p w14:paraId="41FB66A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label: '施設',</w:t>
            </w:r>
          </w:p>
          <w:p w14:paraId="649F098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settings: {</w:t>
            </w:r>
          </w:p>
          <w:p w14:paraId="443CBA6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'item-key': 'fi',</w:t>
            </w:r>
          </w:p>
          <w:p w14:paraId="68C917F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'group-by': 'fcgn',</w:t>
            </w:r>
          </w:p>
          <w:p w14:paraId="05A9C1F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'display-column': ['fn'],</w:t>
            </w:r>
          </w:p>
          <w:p w14:paraId="5C83DD8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'item-columns': ['k'],</w:t>
            </w:r>
          </w:p>
          <w:p w14:paraId="49D65CF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'fetch-path': '/sapporo/FacilitySearch/SearchFacility',</w:t>
            </w:r>
          </w:p>
          <w:p w14:paraId="3FB9FA5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'fetch-method': 'get',</w:t>
            </w:r>
          </w:p>
          <w:p w14:paraId="5CC526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'no-filter': true,</w:t>
            </w:r>
          </w:p>
          <w:p w14:paraId="1267DE9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required: requiredItemDic["facility"],</w:t>
            </w:r>
          </w:p>
          <w:p w14:paraId="35D2C9C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}</w:t>
            </w:r>
          </w:p>
          <w:p w14:paraId="7293B45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},</w:t>
            </w:r>
          </w:p>
          <w:p w14:paraId="277AD17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]</w:t>
            </w:r>
          </w:p>
          <w:p w14:paraId="2DC283F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</w:t>
            </w:r>
          </w:p>
          <w:p w14:paraId="1A4C99D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{</w:t>
            </w:r>
          </w:p>
          <w:p w14:paraId="07B7303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id: 'room',</w:t>
            </w:r>
          </w:p>
          <w:p w14:paraId="19C176A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name: 'r',</w:t>
            </w:r>
          </w:p>
          <w:p w14:paraId="2DF2129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label: '室場',</w:t>
            </w:r>
          </w:p>
          <w:p w14:paraId="3ABF81C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settings: {</w:t>
            </w:r>
          </w:p>
          <w:p w14:paraId="5FE3344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'item-key': 'ri',</w:t>
            </w:r>
          </w:p>
          <w:p w14:paraId="2A5907A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'group-by': 'fn',</w:t>
            </w:r>
          </w:p>
          <w:p w14:paraId="348710D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'display-column': ['rn'],</w:t>
            </w:r>
          </w:p>
          <w:p w14:paraId="3C9E086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'item-columns': ['rn'],</w:t>
            </w:r>
          </w:p>
          <w:p w14:paraId="15B4703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'fetch-path': '/sapporo/FacilitySearch/SearchRoom',</w:t>
            </w:r>
          </w:p>
          <w:p w14:paraId="4642CFC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'fetch-method': 'post',</w:t>
            </w:r>
          </w:p>
          <w:p w14:paraId="0C2A6D5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52B1B79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</w:t>
            </w:r>
          </w:p>
          <w:p w14:paraId="06DBED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]</w:t>
            </w:r>
          </w:p>
          <w:p w14:paraId="3E21C81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3106E9D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{</w:t>
            </w:r>
          </w:p>
          <w:p w14:paraId="71448BE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label: '日時',</w:t>
            </w:r>
          </w:p>
          <w:p w14:paraId="6DB817B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columns: [</w:t>
            </w:r>
          </w:p>
          <w:p w14:paraId="4A73095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{</w:t>
            </w:r>
          </w:p>
          <w:p w14:paraId="3A39650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id: 'usageDateSection',</w:t>
            </w:r>
          </w:p>
          <w:p w14:paraId="46E5C05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label: '利用日',</w:t>
            </w:r>
          </w:p>
          <w:p w14:paraId="7711B58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columns: [{</w:t>
            </w:r>
          </w:p>
          <w:p w14:paraId="7D6E05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id: 'toggleDateType',</w:t>
            </w:r>
          </w:p>
          <w:p w14:paraId="00C31F6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name: 'tdt',</w:t>
            </w:r>
          </w:p>
          <w:p w14:paraId="5899829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label: '利用日指定方法',</w:t>
            </w:r>
          </w:p>
          <w:p w14:paraId="1434E86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settings: {</w:t>
            </w:r>
          </w:p>
          <w:p w14:paraId="4CC57AA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options: [{</w:t>
            </w:r>
          </w:p>
          <w:p w14:paraId="4EFF6FC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id: 1,</w:t>
            </w:r>
          </w:p>
          <w:p w14:paraId="3870CD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label: '日付指定'</w:t>
            </w:r>
          </w:p>
          <w:p w14:paraId="5A79898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}, {</w:t>
            </w:r>
          </w:p>
          <w:p w14:paraId="039D0E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id: 2,</w:t>
            </w:r>
          </w:p>
          <w:p w14:paraId="3B2F04A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label: '期間指定'</w:t>
            </w:r>
          </w:p>
          <w:p w14:paraId="15D2F8D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}]</w:t>
            </w:r>
          </w:p>
          <w:p w14:paraId="59A0954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}</w:t>
            </w:r>
          </w:p>
          <w:p w14:paraId="008BFB2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},</w:t>
            </w:r>
          </w:p>
          <w:p w14:paraId="152F7EC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{</w:t>
            </w:r>
          </w:p>
          <w:p w14:paraId="5A208B0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id: 'usageDate',</w:t>
            </w:r>
          </w:p>
          <w:p w14:paraId="2D82DA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name: 'd',</w:t>
            </w:r>
          </w:p>
          <w:p w14:paraId="100C37D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label: '利用日'</w:t>
            </w:r>
          </w:p>
          <w:p w14:paraId="3FC77C9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},</w:t>
            </w:r>
          </w:p>
          <w:p w14:paraId="630370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{</w:t>
            </w:r>
          </w:p>
          <w:p w14:paraId="160EB1F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id: 'usagePeriods',</w:t>
            </w:r>
          </w:p>
          <w:p w14:paraId="4CCE5A7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name: 'ps',</w:t>
            </w:r>
          </w:p>
          <w:p w14:paraId="2370C21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label: '利用期間'</w:t>
            </w:r>
          </w:p>
          <w:p w14:paraId="37D213A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},</w:t>
            </w:r>
          </w:p>
          <w:p w14:paraId="1148520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E7F62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]</w:t>
            </w:r>
          </w:p>
          <w:p w14:paraId="17F9976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</w:t>
            </w:r>
          </w:p>
          <w:p w14:paraId="5D31733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{</w:t>
            </w:r>
          </w:p>
          <w:p w14:paraId="4D1D5B3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id: 'usageTimeSection',</w:t>
            </w:r>
          </w:p>
          <w:p w14:paraId="7A4253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label: '利用時間',</w:t>
            </w:r>
          </w:p>
          <w:p w14:paraId="5D7931C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columns: [{</w:t>
            </w:r>
          </w:p>
          <w:p w14:paraId="0D7681B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id: 'toggleTimeType',</w:t>
            </w:r>
          </w:p>
          <w:p w14:paraId="165B4A0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name: 'tt',</w:t>
            </w:r>
          </w:p>
          <w:p w14:paraId="4734EF9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label: '利用時間指定方法',</w:t>
            </w:r>
          </w:p>
          <w:p w14:paraId="54D8ABB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settings: {</w:t>
            </w:r>
          </w:p>
          <w:p w14:paraId="1740F50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options: [{</w:t>
            </w:r>
          </w:p>
          <w:p w14:paraId="3205146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id: true,</w:t>
            </w:r>
          </w:p>
          <w:p w14:paraId="07ECFE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    label: '詳細入力'</w:t>
            </w:r>
          </w:p>
          <w:p w14:paraId="29EE2B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}]</w:t>
            </w:r>
          </w:p>
          <w:p w14:paraId="30F89A6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}</w:t>
            </w:r>
          </w:p>
          <w:p w14:paraId="4C4740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},</w:t>
            </w:r>
          </w:p>
          <w:p w14:paraId="6481358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{</w:t>
            </w:r>
          </w:p>
          <w:p w14:paraId="4BEE5DA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id: 'usageTimes',</w:t>
            </w:r>
          </w:p>
          <w:p w14:paraId="128B5D3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name: 'ts',</w:t>
            </w:r>
          </w:p>
          <w:p w14:paraId="0784758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label: '利用時間'</w:t>
            </w:r>
          </w:p>
          <w:p w14:paraId="7F9E893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},</w:t>
            </w:r>
          </w:p>
          <w:p w14:paraId="00042CB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{</w:t>
            </w:r>
          </w:p>
          <w:p w14:paraId="3B34925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id: 'usagePeriodOfTime',</w:t>
            </w:r>
          </w:p>
          <w:p w14:paraId="6ADF0B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name: 'pt',</w:t>
            </w:r>
          </w:p>
          <w:p w14:paraId="09C2FA5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label: '利用時間帯',</w:t>
            </w:r>
          </w:p>
          <w:p w14:paraId="180AF7F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settings: {</w:t>
            </w:r>
          </w:p>
          <w:p w14:paraId="77D8353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options: [{"label":"午前","id":0},{"label":"午後","id":1},{"label":"夜間","id":2}],</w:t>
            </w:r>
          </w:p>
          <w:p w14:paraId="3C7F7C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}</w:t>
            </w:r>
          </w:p>
          <w:p w14:paraId="01D00AF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25413E4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]</w:t>
            </w:r>
          </w:p>
          <w:p w14:paraId="5300265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</w:t>
            </w:r>
          </w:p>
          <w:p w14:paraId="47CC50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{</w:t>
            </w:r>
          </w:p>
          <w:p w14:paraId="0442612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id: 'usageDayOfWeek',</w:t>
            </w:r>
          </w:p>
          <w:p w14:paraId="01956C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name: 'dw',</w:t>
            </w:r>
          </w:p>
          <w:p w14:paraId="5C80D1E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label: '曜日',</w:t>
            </w:r>
          </w:p>
          <w:p w14:paraId="55019D4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settings: {</w:t>
            </w:r>
          </w:p>
          <w:p w14:paraId="39FAA21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options: [{"label":"月","id":1},{"label":"火","id":2},{"label":"水","id":3},{"label":"木","id":4},{"label":"金","id":5},{"label":"土","id":6},{"label":"日","id":0},{"label":"祝日","id":7}],</w:t>
            </w:r>
          </w:p>
          <w:p w14:paraId="5F2990F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58AB458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</w:t>
            </w:r>
          </w:p>
          <w:p w14:paraId="3D97E25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{</w:t>
            </w:r>
          </w:p>
          <w:p w14:paraId="06D27B8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id: 'usageWeek',</w:t>
            </w:r>
          </w:p>
          <w:p w14:paraId="53D9705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name: 'w',</w:t>
            </w:r>
          </w:p>
          <w:p w14:paraId="57B776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label: '週',</w:t>
            </w:r>
          </w:p>
          <w:p w14:paraId="345BFF3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settings: {</w:t>
            </w:r>
          </w:p>
          <w:p w14:paraId="485B4CE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options: [{"label":"第1週","id":1},{"label":"第2週","id":2},{"label":"第3週","id":3},{"label":"第4週","id":4},{"label":"第5週","id":5},{"label":"第6週","id":6}],</w:t>
            </w:r>
          </w:p>
          <w:p w14:paraId="71A31F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1A06DC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</w:t>
            </w:r>
          </w:p>
          <w:p w14:paraId="1447DD2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]</w:t>
            </w:r>
          </w:p>
          <w:p w14:paraId="23FCB38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30812ED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{</w:t>
            </w:r>
          </w:p>
          <w:p w14:paraId="66EFE42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label: 'その他',</w:t>
            </w:r>
          </w:p>
          <w:p w14:paraId="1C1056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columns: [</w:t>
            </w:r>
          </w:p>
          <w:p w14:paraId="39C21F2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{</w:t>
            </w:r>
          </w:p>
          <w:p w14:paraId="6732846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id: 'hasParkingPlace',</w:t>
            </w:r>
          </w:p>
          <w:p w14:paraId="180EE7D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name: 'hp',</w:t>
            </w:r>
          </w:p>
          <w:p w14:paraId="0EE2182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label: '駐車場',</w:t>
            </w:r>
          </w:p>
          <w:p w14:paraId="12C638B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settings: {</w:t>
            </w:r>
          </w:p>
          <w:p w14:paraId="597B5B9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options: [{</w:t>
            </w:r>
          </w:p>
          <w:p w14:paraId="6C757AC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id: true,</w:t>
            </w:r>
          </w:p>
          <w:p w14:paraId="71F43D1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label: '駐車場あり'</w:t>
            </w:r>
          </w:p>
          <w:p w14:paraId="41D7C37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}]</w:t>
            </w:r>
          </w:p>
          <w:p w14:paraId="0D7283A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7D32365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</w:t>
            </w:r>
          </w:p>
          <w:p w14:paraId="0A5BDE8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{</w:t>
            </w:r>
          </w:p>
          <w:p w14:paraId="0173E38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id: 'allowInternetRequest',</w:t>
            </w:r>
          </w:p>
          <w:p w14:paraId="55ECF57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name: 'n',</w:t>
            </w:r>
          </w:p>
          <w:p w14:paraId="7E9158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label: '申込方法',</w:t>
            </w:r>
          </w:p>
          <w:p w14:paraId="28FF16B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settings: {</w:t>
            </w:r>
          </w:p>
          <w:p w14:paraId="5D17C10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options: [{</w:t>
            </w:r>
          </w:p>
          <w:p w14:paraId="7353F84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id: true,</w:t>
            </w:r>
          </w:p>
          <w:p w14:paraId="7768055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        label: 'ネット申込OK'</w:t>
            </w:r>
          </w:p>
          <w:p w14:paraId="6CA0F2A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}]</w:t>
            </w:r>
          </w:p>
          <w:p w14:paraId="758AD99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6ACA9B1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</w:t>
            </w:r>
          </w:p>
          <w:p w14:paraId="79ABEF4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]</w:t>
            </w:r>
          </w:p>
          <w:p w14:paraId="5408879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66464FE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],</w:t>
            </w:r>
          </w:p>
          <w:p w14:paraId="3273EC3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}</w:t>
            </w:r>
          </w:p>
          <w:p w14:paraId="2438F22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},</w:t>
            </w:r>
          </w:p>
          <w:p w14:paraId="37ADF67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7D6081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computed: {</w:t>
            </w:r>
          </w:p>
          <w:p w14:paraId="5900CB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E9DC7B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// --- autocompleteのparams生成系 ---</w:t>
            </w:r>
          </w:p>
          <w:p w14:paraId="5604143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588868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computedFacilityParams: function () {</w:t>
            </w:r>
          </w:p>
          <w:p w14:paraId="119DCF4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const queries = this.values.searchQuery</w:t>
            </w:r>
          </w:p>
          <w:p w14:paraId="6E24746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const params = { 'ac': null, 'fcg': null}</w:t>
            </w:r>
          </w:p>
          <w:p w14:paraId="0793AA4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6F84B9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// 地区を取得</w:t>
            </w:r>
          </w:p>
          <w:p w14:paraId="3E79E6D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if (queries['a']) {</w:t>
            </w:r>
          </w:p>
          <w:p w14:paraId="65994B9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params['ac'] = _.map(queries['a'], (it) =&gt; it['ac'])</w:t>
            </w:r>
          </w:p>
          <w:p w14:paraId="44F52A3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</w:t>
            </w:r>
          </w:p>
          <w:p w14:paraId="0C610B0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1EFA70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// 施設カテゴリーを取得</w:t>
            </w:r>
          </w:p>
          <w:p w14:paraId="61E6F7C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if (queries['fcg']) {</w:t>
            </w:r>
          </w:p>
          <w:p w14:paraId="74BC776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params['fcg'] = queries['fcg']</w:t>
            </w:r>
          </w:p>
          <w:p w14:paraId="7D3D2FF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</w:t>
            </w:r>
          </w:p>
          <w:p w14:paraId="2F65DB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19A87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return params</w:t>
            </w:r>
          </w:p>
          <w:p w14:paraId="504DA06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},</w:t>
            </w:r>
          </w:p>
          <w:p w14:paraId="4D106EE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},</w:t>
            </w:r>
          </w:p>
          <w:p w14:paraId="0A7B970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25E55E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methods: {</w:t>
            </w:r>
          </w:p>
          <w:p w14:paraId="3811DDF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setURLParam: function () {</w:t>
            </w:r>
          </w:p>
          <w:p w14:paraId="207C901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let params = {</w:t>
            </w:r>
          </w:p>
          <w:p w14:paraId="65B1846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'u': _.map(this.values.params.u, e =&gt; e.upi),</w:t>
            </w:r>
          </w:p>
          <w:p w14:paraId="66310B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'p': this.values.params.p,</w:t>
            </w:r>
          </w:p>
          <w:p w14:paraId="0281F54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'a': _.map(this.values.params.a, e =&gt; e.ac),</w:t>
            </w:r>
          </w:p>
          <w:p w14:paraId="4EAC3CF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'fcg': this.values.params.fcg,</w:t>
            </w:r>
          </w:p>
          <w:p w14:paraId="40AB160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'f': _.map(this.values.params.f, e =&gt; e.lgc + "_" + e.fc),</w:t>
            </w:r>
          </w:p>
          <w:p w14:paraId="7E794D5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'r': this.values.params.r &amp;&amp; this.values.params.r.rc  ?</w:t>
            </w:r>
          </w:p>
          <w:p w14:paraId="0E9980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this.values.params.r.lgc + '_' + this.values.params.r.fc + '_' + this.values.params.r.rc :</w:t>
            </w:r>
          </w:p>
          <w:p w14:paraId="31D3B8B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null,</w:t>
            </w:r>
          </w:p>
          <w:p w14:paraId="22620D7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'ud': this.values.params.tdt  == 1 ? this.values.params.d : null,</w:t>
            </w:r>
          </w:p>
          <w:p w14:paraId="26AB3E9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'usd': this.values.params.tdt  != 1 ? this.values.params.ps ? this.values.params.ps.start : null : null,</w:t>
            </w:r>
          </w:p>
          <w:p w14:paraId="128BD3D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'ued': this.values.params.tdt  != 1 ? this.values.params.ps ? this.values.params.ps.end : null : null,</w:t>
            </w:r>
          </w:p>
          <w:p w14:paraId="194B659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'ust': this.values.params.tt ? this.values.params.ts ? this.values.params.ts.start : null : null,</w:t>
            </w:r>
          </w:p>
          <w:p w14:paraId="7C84C39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'uet': this.values.params.tt ? this.values.params.ts ? this.values.params.ts.end : null : null,</w:t>
            </w:r>
          </w:p>
          <w:p w14:paraId="0C5170F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'pt': !(this.values.params.tt || false) ? this.values.params.pt : null,</w:t>
            </w:r>
          </w:p>
          <w:p w14:paraId="2B67BB9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'dw': this.values.params.dw,</w:t>
            </w:r>
          </w:p>
          <w:p w14:paraId="4593DC4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'w': this.values.params.w,</w:t>
            </w:r>
          </w:p>
          <w:p w14:paraId="5477775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'hp': this.values.params.hp,</w:t>
            </w:r>
          </w:p>
          <w:p w14:paraId="062B6BF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'n': this.values.params.n,</w:t>
            </w:r>
          </w:p>
          <w:p w14:paraId="4AD92D7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};</w:t>
            </w:r>
          </w:p>
          <w:p w14:paraId="08B1B5B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4955A5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const omited = _.omitBy(params, _.isNil)</w:t>
            </w:r>
          </w:p>
          <w:p w14:paraId="10B7972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this.replaceHistoryState(params, true);</w:t>
            </w:r>
          </w:p>
          <w:p w14:paraId="6E2F25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return this.stringifyParams(omited)</w:t>
            </w:r>
          </w:p>
          <w:p w14:paraId="21AF90D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},</w:t>
            </w:r>
          </w:p>
          <w:p w14:paraId="67556B7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}</w:t>
            </w:r>
          </w:p>
          <w:p w14:paraId="5309884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}</w:t>
            </w:r>
          </w:p>
          <w:p w14:paraId="2FBD0A6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&lt;/script&gt;</w:t>
            </w:r>
          </w:p>
          <w:p w14:paraId="024483E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98626F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A9296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&lt;script&gt;</w:t>
            </w:r>
          </w:p>
          <w:p w14:paraId="74A3734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new App.Vue({</w:t>
            </w:r>
          </w:p>
          <w:p w14:paraId="3D8A440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mixins: [App.RootMixin, App.HistoryStateMixin, App.InputMixin, App.StoragesMixin, FacilitySearchFormLayoutMixin],</w:t>
            </w:r>
          </w:p>
          <w:p w14:paraId="7C60CD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el: '#app',</w:t>
            </w:r>
          </w:p>
          <w:p w14:paraId="28BD9AD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data: {</w:t>
            </w:r>
          </w:p>
          <w:p w14:paraId="0CE90B3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show: false,</w:t>
            </w:r>
          </w:p>
          <w:p w14:paraId="635ED9F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validateResult: true,</w:t>
            </w:r>
          </w:p>
          <w:p w14:paraId="48DC0AE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storeKey: 'facility-search',</w:t>
            </w:r>
          </w:p>
          <w:p w14:paraId="3C9A3E2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valid: true,</w:t>
            </w:r>
          </w:p>
          <w:p w14:paraId="044ED43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values: {</w:t>
            </w:r>
          </w:p>
          <w:p w14:paraId="5F2FA2A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searchQuery: {"u":[{"gi":"u","key":"70","upi":70,"upcn":"学校開放（屋内）","upn":"バレーボール","gn":"利用目的","ii":"u70"}],"p":null,"a":null,"fcg":null,"f":null,"r":null,"tdt":1,"d":"2025-08","ps":null,"tt":false,"ts":null,"pt":null,"dw":null,"w":null,</w:t>
            </w: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"hp":null,"n":null},</w:t>
            </w:r>
          </w:p>
          <w:p w14:paraId="41800A1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params: null,</w:t>
            </w:r>
          </w:p>
          <w:p w14:paraId="680F95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totalFacilityCount: 0,</w:t>
            </w:r>
          </w:p>
          <w:p w14:paraId="38E93ED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totalRoomCount: 0,</w:t>
            </w:r>
          </w:p>
          <w:p w14:paraId="671C277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facilities: [],</w:t>
            </w:r>
          </w:p>
          <w:p w14:paraId="3E2352B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fetchedFacilitiesMain: [],</w:t>
            </w:r>
          </w:p>
          <w:p w14:paraId="6C28A5F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fetchedFacilitiesSub: [],</w:t>
            </w:r>
          </w:p>
          <w:p w14:paraId="6E7502F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selectedFacilities: [],</w:t>
            </w:r>
          </w:p>
          <w:p w14:paraId="19FFF47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selectedRooms: [],</w:t>
            </w:r>
          </w:p>
          <w:p w14:paraId="0B52ED6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canShowList: false,</w:t>
            </w:r>
          </w:p>
          <w:p w14:paraId="076B20C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date: null,</w:t>
            </w:r>
          </w:p>
          <w:p w14:paraId="33D626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399A4C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loggedin: true, </w:t>
            </w:r>
          </w:p>
          <w:p w14:paraId="6F7B6A8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displayFacilityCount: 10,</w:t>
            </w:r>
          </w:p>
          <w:p w14:paraId="6CB277E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displayRoomCount: [4, 10],</w:t>
            </w:r>
          </w:p>
          <w:p w14:paraId="15B0035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C7CC94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selectionSheet: false,</w:t>
            </w:r>
          </w:p>
          <w:p w14:paraId="7A430DE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selectedFacilitiesTmp: [],</w:t>
            </w:r>
          </w:p>
          <w:p w14:paraId="797A021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selectedRoomsTmp: [],</w:t>
            </w:r>
          </w:p>
          <w:p w14:paraId="58AFAAE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selectionMode: null,</w:t>
            </w:r>
          </w:p>
          <w:p w14:paraId="663BA1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8B55F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expanded: true,</w:t>
            </w:r>
          </w:p>
          <w:p w14:paraId="0124722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},</w:t>
            </w:r>
          </w:p>
          <w:p w14:paraId="6E3BF0C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computed: {</w:t>
            </w:r>
          </w:p>
          <w:p w14:paraId="0C90B50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hasSelected: function () {</w:t>
            </w:r>
          </w:p>
          <w:p w14:paraId="267D652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this.hasSelectedFacilities || this.hasSelectedRooms;</w:t>
            </w:r>
          </w:p>
          <w:p w14:paraId="339E1E9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5408AB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hasSelectedFacilities: function () {</w:t>
            </w:r>
          </w:p>
          <w:p w14:paraId="6BA71D4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this.values.selectedFacilities.length &gt; 0;</w:t>
            </w:r>
          </w:p>
          <w:p w14:paraId="051AB18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6C18D9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hasSelectedRooms: function () {</w:t>
            </w:r>
          </w:p>
          <w:p w14:paraId="105D582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this.values.selectedRooms.length &gt; 0;</w:t>
            </w:r>
          </w:p>
          <w:p w14:paraId="680B707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19E643B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cantCompereRooms: function () {</w:t>
            </w:r>
          </w:p>
          <w:p w14:paraId="31C0D66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var facilities = (this.values.fetchedFacilitiesMain || []).concat(this.values.fetchedFacilitiesSub || []);</w:t>
            </w:r>
          </w:p>
          <w:p w14:paraId="4DEE81E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var availableCount = _.chain(facilities).flatMap(function (facility) {</w:t>
            </w:r>
          </w:p>
          <w:p w14:paraId="51FACCF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var rooms = (facility.fetchedRooms || []).concat(facility.rs || []);</w:t>
            </w:r>
          </w:p>
          <w:p w14:paraId="1D9518B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return _.filter(rooms, function (room) {</w:t>
            </w:r>
          </w:p>
          <w:p w14:paraId="7BE1CBD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return room.rut &gt; '2';</w:t>
            </w:r>
          </w:p>
          <w:p w14:paraId="2054F8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});</w:t>
            </w:r>
          </w:p>
          <w:p w14:paraId="76D2FAF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}).value().length;</w:t>
            </w:r>
          </w:p>
          <w:p w14:paraId="16F21A8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(availableCount === 0 || availableCount &gt; 10);</w:t>
            </w:r>
          </w:p>
          <w:p w14:paraId="60F0E71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14DE37B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paramsForAllRooms: function () {</w:t>
            </w:r>
          </w:p>
          <w:p w14:paraId="2C0C69E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var self = this</w:t>
            </w:r>
          </w:p>
          <w:p w14:paraId="7348B2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6EF90F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var params = _.pick(this.genParamOfSearchQuery(), [</w:t>
            </w:r>
          </w:p>
          <w:p w14:paraId="6F9A602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'ust',</w:t>
            </w:r>
          </w:p>
          <w:p w14:paraId="10687A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'uet',</w:t>
            </w:r>
          </w:p>
          <w:p w14:paraId="1330B74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'pt',</w:t>
            </w:r>
          </w:p>
          <w:p w14:paraId="4EF2ECE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'n'</w:t>
            </w:r>
          </w:p>
          <w:p w14:paraId="58779E9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])</w:t>
            </w:r>
          </w:p>
          <w:p w14:paraId="000C72B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89A424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var facilities = (this.values.fetchedFacilitiesMain || []).concat(this.values.fetchedFacilitiesSub || []);</w:t>
            </w:r>
          </w:p>
          <w:p w14:paraId="50ED8F8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var availableRooms = _.chain(facilities).flatMap(function (facility) {</w:t>
            </w:r>
          </w:p>
          <w:p w14:paraId="44A858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var rooms = (facility.fetchedRooms || []).concat(facility.rs || []);</w:t>
            </w:r>
          </w:p>
          <w:p w14:paraId="0946F06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return _.chain(rooms).filter(function (room) {</w:t>
            </w:r>
          </w:p>
          <w:p w14:paraId="01812E5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return room.rut &gt; '2';</w:t>
            </w:r>
          </w:p>
          <w:p w14:paraId="53DB2BF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}).map(function (room) {</w:t>
            </w:r>
          </w:p>
          <w:p w14:paraId="1A32D90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return Object.assign({ lgc: facility.lgc, fc: facility.fc }, room);</w:t>
            </w:r>
          </w:p>
          <w:p w14:paraId="2BBCEA9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}).value();</w:t>
            </w:r>
          </w:p>
          <w:p w14:paraId="09805EC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});</w:t>
            </w:r>
          </w:p>
          <w:p w14:paraId="1CC19D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AD4D44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params.tg = _.chain(availableRooms)</w:t>
            </w:r>
          </w:p>
          <w:p w14:paraId="61DFBA2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.groupBy(function (room) {</w:t>
            </w:r>
          </w:p>
          <w:p w14:paraId="5EF60DC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return room.lgc + room.fc</w:t>
            </w:r>
          </w:p>
          <w:p w14:paraId="207BD62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</w:t>
            </w:r>
          </w:p>
          <w:p w14:paraId="49D2580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.map(function (roomGroup) {</w:t>
            </w:r>
          </w:p>
          <w:p w14:paraId="2586D1B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return {</w:t>
            </w:r>
          </w:p>
          <w:p w14:paraId="4027370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lg: roomGroup[0].lgc,</w:t>
            </w:r>
          </w:p>
          <w:p w14:paraId="3B7735E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fc: roomGroup[0].fc,</w:t>
            </w:r>
          </w:p>
          <w:p w14:paraId="675BAC6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r: _.map(roomGroup, 'rc')</w:t>
            </w:r>
          </w:p>
          <w:p w14:paraId="42F1717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439B973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</w:t>
            </w:r>
          </w:p>
          <w:p w14:paraId="4305B5E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.value()</w:t>
            </w:r>
          </w:p>
          <w:p w14:paraId="4D21633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4E7590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params.d = this.values.date</w:t>
            </w:r>
          </w:p>
          <w:p w14:paraId="0A4FD9B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45FBF0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_.omitBy(params, _.isNil)</w:t>
            </w:r>
          </w:p>
          <w:p w14:paraId="582F89C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},</w:t>
            </w:r>
          </w:p>
          <w:p w14:paraId="32C5F0F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paramsForSelectedRooms: function () {</w:t>
            </w:r>
          </w:p>
          <w:p w14:paraId="6EB9DA6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var self = this</w:t>
            </w:r>
          </w:p>
          <w:p w14:paraId="6AFC240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5FF7B4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var params = _.pick(this.genParamOfSearchQuery(), [</w:t>
            </w:r>
          </w:p>
          <w:p w14:paraId="152874E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'ust',</w:t>
            </w:r>
          </w:p>
          <w:p w14:paraId="4C19D1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'uet',</w:t>
            </w:r>
          </w:p>
          <w:p w14:paraId="158BF62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'pt',</w:t>
            </w:r>
          </w:p>
          <w:p w14:paraId="356F799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'n'</w:t>
            </w:r>
          </w:p>
          <w:p w14:paraId="1098182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])</w:t>
            </w:r>
          </w:p>
          <w:p w14:paraId="35E4686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685895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params.tg = _.chain(this.values.selectedRooms)</w:t>
            </w:r>
          </w:p>
          <w:p w14:paraId="1BF28D4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.groupBy(function (room) {</w:t>
            </w:r>
          </w:p>
          <w:p w14:paraId="43217E0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return room.lgc + room.fc</w:t>
            </w:r>
          </w:p>
          <w:p w14:paraId="76ECD21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</w:t>
            </w:r>
          </w:p>
          <w:p w14:paraId="7643DC3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.map(function (roomGroup) {</w:t>
            </w:r>
          </w:p>
          <w:p w14:paraId="24644EE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return {</w:t>
            </w:r>
          </w:p>
          <w:p w14:paraId="37339F7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lg: roomGroup[0].lgc,</w:t>
            </w:r>
          </w:p>
          <w:p w14:paraId="5278ED1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fc: roomGroup[0].fc,</w:t>
            </w:r>
          </w:p>
          <w:p w14:paraId="042BB3C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r: _.map(roomGroup, 'rc')</w:t>
            </w:r>
          </w:p>
          <w:p w14:paraId="1B9C331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52606E0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</w:t>
            </w:r>
          </w:p>
          <w:p w14:paraId="586A656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.value()</w:t>
            </w:r>
          </w:p>
          <w:p w14:paraId="04C1E0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1CD779D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params.d = this.values.date</w:t>
            </w:r>
          </w:p>
          <w:p w14:paraId="116A1C6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ECF5E9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_.omitBy(params, _.isNil)</w:t>
            </w:r>
          </w:p>
          <w:p w14:paraId="646CF79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</w:t>
            </w:r>
          </w:p>
          <w:p w14:paraId="4364085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},</w:t>
            </w:r>
          </w:p>
          <w:p w14:paraId="6F9FF3C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watch: {</w:t>
            </w:r>
          </w:p>
          <w:p w14:paraId="6658DA4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selectionSheet: function (val) {</w:t>
            </w:r>
          </w:p>
          <w:p w14:paraId="79BB02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if (val) {</w:t>
            </w:r>
          </w:p>
          <w:p w14:paraId="164A9D4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this.selectedFacilitiesTmp = _.clone(this.values.selectedFacilities)</w:t>
            </w:r>
          </w:p>
          <w:p w14:paraId="47800CF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this.selectedRoomsTmp = _.clone(this.values.selectedRooms)</w:t>
            </w:r>
          </w:p>
          <w:p w14:paraId="167D98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}</w:t>
            </w:r>
          </w:p>
          <w:p w14:paraId="6B521D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</w:t>
            </w:r>
          </w:p>
          <w:p w14:paraId="4847A3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},</w:t>
            </w:r>
          </w:p>
          <w:p w14:paraId="7F5727B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created: function() {</w:t>
            </w:r>
          </w:p>
          <w:p w14:paraId="4D9B20E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const self = this;</w:t>
            </w:r>
          </w:p>
          <w:p w14:paraId="534AD36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this.values.params = _.cloneDeep(this.values.searchQuery);</w:t>
            </w:r>
          </w:p>
          <w:p w14:paraId="789BFB5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this.store.$on(this.storeKey + '-form:search', function () {</w:t>
            </w:r>
          </w:p>
          <w:p w14:paraId="13052C6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self.values.facilities = [];</w:t>
            </w:r>
          </w:p>
          <w:p w14:paraId="4885BE3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self.values.fetchedFacilitiesMain = [];</w:t>
            </w:r>
          </w:p>
          <w:p w14:paraId="4DDE35E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self.values.fetchedFacilitiesSub = [];</w:t>
            </w:r>
          </w:p>
          <w:p w14:paraId="60C7433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self.values.params = _.cloneDeep(self.values.searchQuery);</w:t>
            </w:r>
          </w:p>
          <w:p w14:paraId="576ACD2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self.setURLParam();</w:t>
            </w:r>
          </w:p>
          <w:p w14:paraId="374D3D2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self.search();</w:t>
            </w:r>
          </w:p>
          <w:p w14:paraId="292F5E1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});</w:t>
            </w:r>
          </w:p>
          <w:p w14:paraId="1939E4F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D1273B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this.expanded = !this.$vuetify.breakpoint.smAndDown // スマホモードの時はあらかじめ閉じておく</w:t>
            </w:r>
          </w:p>
          <w:p w14:paraId="27EDD0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9697D3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window.addEventListener('pageshow', function (e) {</w:t>
            </w:r>
          </w:p>
          <w:p w14:paraId="0EF580D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if (e.persisted || window.performance &amp;&amp; window.performance.navigation.type == 2) {</w:t>
            </w:r>
          </w:p>
          <w:p w14:paraId="7B5BC9F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var item = self.storages.get("facility-search:Result");</w:t>
            </w:r>
          </w:p>
          <w:p w14:paraId="0B5FBBC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if (item) {</w:t>
            </w:r>
          </w:p>
          <w:p w14:paraId="72B2CF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self.values = item;</w:t>
            </w:r>
          </w:p>
          <w:p w14:paraId="50D9D80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</w:t>
            </w:r>
          </w:p>
          <w:p w14:paraId="5040D94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</w:t>
            </w:r>
          </w:p>
          <w:p w14:paraId="62DD8CF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else {</w:t>
            </w:r>
          </w:p>
          <w:p w14:paraId="6875640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setTimeout(() =&gt; {</w:t>
            </w:r>
          </w:p>
          <w:p w14:paraId="7A8A3B6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const search = self.$refs.search;</w:t>
            </w:r>
          </w:p>
          <w:p w14:paraId="2415AB5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self.validateResult = search.validate('ease')</w:t>
            </w:r>
          </w:p>
          <w:p w14:paraId="6E5C23F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search.resetValidation()</w:t>
            </w:r>
          </w:p>
          <w:p w14:paraId="5FDCAD5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2FF3EC0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if (!self.validateResult)</w:t>
            </w:r>
          </w:p>
          <w:p w14:paraId="3BB3A70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self.expanded = true</w:t>
            </w:r>
          </w:p>
          <w:p w14:paraId="761CB95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</w:t>
            </w:r>
          </w:p>
          <w:p w14:paraId="46FF6F7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if (self.validateResult) {</w:t>
            </w:r>
          </w:p>
          <w:p w14:paraId="5062E8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self.search();</w:t>
            </w:r>
          </w:p>
          <w:p w14:paraId="7D8F237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774F813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</w:t>
            </w:r>
          </w:p>
          <w:p w14:paraId="401DDD3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}, 1);</w:t>
            </w:r>
          </w:p>
          <w:p w14:paraId="54BD9CD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</w:t>
            </w:r>
          </w:p>
          <w:p w14:paraId="0937C87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self.show = true;</w:t>
            </w:r>
          </w:p>
          <w:p w14:paraId="3C12529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});</w:t>
            </w:r>
          </w:p>
          <w:p w14:paraId="25F6A6F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},</w:t>
            </w:r>
          </w:p>
          <w:p w14:paraId="0270629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methods: {</w:t>
            </w:r>
          </w:p>
          <w:p w14:paraId="2C8232C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setResult() {</w:t>
            </w:r>
          </w:p>
          <w:p w14:paraId="19E3284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let values = _.cloneDeep(this.values);</w:t>
            </w:r>
          </w:p>
          <w:p w14:paraId="3A8C314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values.searchQuery = values.params;</w:t>
            </w:r>
          </w:p>
          <w:p w14:paraId="2F4B980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this.storages.set("facility-search:Result", values);</w:t>
            </w:r>
          </w:p>
          <w:p w14:paraId="021454E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610B091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padZero(num) {</w:t>
            </w:r>
          </w:p>
          <w:p w14:paraId="7F69E23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(num &lt; 10 ? "0" : "") + num;</w:t>
            </w:r>
          </w:p>
          <w:p w14:paraId="1C188E2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751177B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search() {</w:t>
            </w:r>
          </w:p>
          <w:p w14:paraId="3A2A2DE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const self = this;</w:t>
            </w:r>
          </w:p>
          <w:p w14:paraId="7F30A88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this.loading(true)</w:t>
            </w:r>
          </w:p>
          <w:p w14:paraId="08BEFFB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this.validateResult = true </w:t>
            </w:r>
          </w:p>
          <w:p w14:paraId="2263F47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this.$nextTick(function() {</w:t>
            </w:r>
          </w:p>
          <w:p w14:paraId="6FA5E71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self.store.request(this.storeKey, {</w:t>
            </w:r>
          </w:p>
          <w:p w14:paraId="4A9F859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url: '/sapporo/FacilitySearch/Search',</w:t>
            </w:r>
          </w:p>
          <w:p w14:paraId="64D403A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method: 'post',</w:t>
            </w:r>
          </w:p>
          <w:p w14:paraId="349C56A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data: this.values.params,</w:t>
            </w:r>
          </w:p>
          <w:p w14:paraId="6CB47D8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}).then(function(response) {</w:t>
            </w:r>
          </w:p>
          <w:p w14:paraId="6341C8B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const data = response.data;</w:t>
            </w:r>
          </w:p>
          <w:p w14:paraId="6DBCFDF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self.values.totalFacilityCount = data.tfc;</w:t>
            </w:r>
          </w:p>
          <w:p w14:paraId="0667305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self.values.totalRoomCount = data.trc;</w:t>
            </w:r>
          </w:p>
          <w:p w14:paraId="3FB6442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self.values.facilities = data.fs;</w:t>
            </w:r>
          </w:p>
          <w:p w14:paraId="4E61A87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    self.syncSelectedRoomsAndFacilities(); // 選択済みroomとfacilityのcheckedにチェックをつける</w:t>
            </w:r>
          </w:p>
          <w:p w14:paraId="1388D9B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self.displayFacilities();</w:t>
            </w:r>
          </w:p>
          <w:p w14:paraId="0414037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self.values.canShowList = true;</w:t>
            </w:r>
          </w:p>
          <w:p w14:paraId="0ED5AD7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self.values.date = (self.values.searchQuery.tdt == 1 ?</w:t>
            </w:r>
          </w:p>
          <w:p w14:paraId="366D9C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self.values.searchQuery.d :</w:t>
            </w:r>
          </w:p>
          <w:p w14:paraId="261EAED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self.values.searchQuery.ps.start) || null;</w:t>
            </w:r>
          </w:p>
          <w:p w14:paraId="0227677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}).catch(function(response) {</w:t>
            </w:r>
          </w:p>
          <w:p w14:paraId="3CB850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self.errorList = self.store.fetched[self.storeKey + ':error'];</w:t>
            </w:r>
          </w:p>
          <w:p w14:paraId="05EFD2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const search = self.$refs.search;</w:t>
            </w:r>
          </w:p>
          <w:p w14:paraId="5C65E45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if (search) {</w:t>
            </w:r>
          </w:p>
          <w:p w14:paraId="4BF5E46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self.errorMessage = search.genSnackBarItems(self.errorList);</w:t>
            </w:r>
          </w:p>
          <w:p w14:paraId="3348147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6F46EDC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}).finally(function () {</w:t>
            </w:r>
          </w:p>
          <w:p w14:paraId="0F1CDA7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self.loading(false)</w:t>
            </w:r>
          </w:p>
          <w:p w14:paraId="60F6B62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</w:t>
            </w:r>
          </w:p>
          <w:p w14:paraId="73B7516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})</w:t>
            </w:r>
          </w:p>
          <w:p w14:paraId="5ABAEF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5071B1B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syncSelectedRoomsAndFacilities() {</w:t>
            </w:r>
          </w:p>
          <w:p w14:paraId="34BAC9B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const self = this;</w:t>
            </w:r>
          </w:p>
          <w:p w14:paraId="7CD83E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const selectedFacilities = this.values.selectedFacilities;</w:t>
            </w:r>
          </w:p>
          <w:p w14:paraId="0EE1AA7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const selectedRooms = this.values.selectedRooms;</w:t>
            </w:r>
          </w:p>
          <w:p w14:paraId="02561AB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_.forEach(this.values.facilities, function (facility) {</w:t>
            </w:r>
          </w:p>
          <w:p w14:paraId="3C4B6C6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const selectedFacilityInd = _.findIndex(selectedFacilities, function (selectedFacility) {</w:t>
            </w:r>
          </w:p>
          <w:p w14:paraId="348B16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return selectedFacility.lgc == facility.lgc &amp;&amp; selectedFacility.fc == facility.fc;</w:t>
            </w:r>
          </w:p>
          <w:p w14:paraId="56E9E30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})</w:t>
            </w:r>
          </w:p>
          <w:p w14:paraId="65B7001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if (selectedFacilityInd &gt; -1) {</w:t>
            </w:r>
          </w:p>
          <w:p w14:paraId="388B8B4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facility.checked = true;</w:t>
            </w:r>
          </w:p>
          <w:p w14:paraId="5C6B3EF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selectedFacilities[selectedFacilityInd] = facility;</w:t>
            </w:r>
          </w:p>
          <w:p w14:paraId="195A921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</w:t>
            </w:r>
          </w:p>
          <w:p w14:paraId="42A2934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1F9FE3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_.forEach(facility.rs, function (room) {</w:t>
            </w:r>
          </w:p>
          <w:p w14:paraId="1E9A468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const selectedRoom = _.find(selectedRooms, selectedRoom =&gt; {</w:t>
            </w:r>
          </w:p>
          <w:p w14:paraId="1F901B2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                        return selectedRoom.lgc == facility.lgc &amp;&amp;</w:t>
            </w:r>
          </w:p>
          <w:p w14:paraId="766F9CC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selectedRoom.fc == facility.fc &amp;&amp;</w:t>
            </w:r>
          </w:p>
          <w:p w14:paraId="32DDB1A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        selectedRoom.rc == room.rc;</w:t>
            </w:r>
          </w:p>
          <w:p w14:paraId="7DF4C17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            });</w:t>
            </w:r>
          </w:p>
          <w:p w14:paraId="31AEA06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if (selectedRoom) {</w:t>
            </w:r>
          </w:p>
          <w:p w14:paraId="134BCB9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room.checked = true;</w:t>
            </w:r>
          </w:p>
          <w:p w14:paraId="5DCEEAC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selectedRoom.facility = facility;</w:t>
            </w:r>
          </w:p>
          <w:p w14:paraId="6610A1B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selectedRoom.room = room;</w:t>
            </w:r>
          </w:p>
          <w:p w14:paraId="2719AF4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1F65BB3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</w:t>
            </w:r>
          </w:p>
          <w:p w14:paraId="1CCBFBF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});</w:t>
            </w:r>
          </w:p>
          <w:p w14:paraId="588DAAB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4DDAF79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displayFacilities(shouldFixFocus) {</w:t>
            </w:r>
          </w:p>
          <w:p w14:paraId="645A004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var totalCount = (this.values.facilities || []).length;</w:t>
            </w:r>
          </w:p>
          <w:p w14:paraId="6BCA61A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if (totalCount &gt; 0) {</w:t>
            </w:r>
          </w:p>
          <w:p w14:paraId="4E1097F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var mainFacilities = this.values.fetchedFacilitiesMain</w:t>
            </w:r>
          </w:p>
          <w:p w14:paraId="6DA37C6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var subFacilities = this.values.fetchedFacilitiesSub</w:t>
            </w:r>
          </w:p>
          <w:p w14:paraId="33E978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var currentCount = mainFacilities.length + subFacilities.length</w:t>
            </w:r>
          </w:p>
          <w:p w14:paraId="1EC67FB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01DD87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var addItems = this.values.facilities.splice(0, this.displayFacilityCount);</w:t>
            </w:r>
          </w:p>
          <w:p w14:paraId="5406DA7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_.forEach(addItems, item =&gt; {</w:t>
            </w:r>
          </w:p>
          <w:p w14:paraId="25F7399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item.fetchedRooms = [];</w:t>
            </w:r>
          </w:p>
          <w:p w14:paraId="1869C24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this.displayRooms(item);</w:t>
            </w:r>
          </w:p>
          <w:p w14:paraId="2C4E146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if (item.ia) {</w:t>
            </w:r>
          </w:p>
          <w:p w14:paraId="4A707BC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mainFacilities.push(item);</w:t>
            </w:r>
          </w:p>
          <w:p w14:paraId="584906B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04926AC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else {</w:t>
            </w:r>
          </w:p>
          <w:p w14:paraId="001709C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subFacilities.push(item);</w:t>
            </w:r>
          </w:p>
          <w:p w14:paraId="0EDF7EC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</w:t>
            </w:r>
          </w:p>
          <w:p w14:paraId="2F0E429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});</w:t>
            </w:r>
          </w:p>
          <w:p w14:paraId="511DCD9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F6480E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if (shouldFixFocus) { // 表示した施設の一番上にフォーカスする</w:t>
            </w:r>
          </w:p>
          <w:p w14:paraId="4DB20B7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setTimeout(() =&gt; {</w:t>
            </w:r>
          </w:p>
          <w:p w14:paraId="426E9D4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var facility = mainFacilities[currentCount] || subFacilities[currentCount - mainFacilities.length]</w:t>
            </w:r>
          </w:p>
          <w:p w14:paraId="2894D72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var id = 'group-' + facility.lgc+ '-' + facility.fc</w:t>
            </w:r>
          </w:p>
          <w:p w14:paraId="710FDB7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var elem = document.getElementById(id)</w:t>
            </w:r>
          </w:p>
          <w:p w14:paraId="0864848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if (elem) elem.focus()</w:t>
            </w:r>
          </w:p>
          <w:p w14:paraId="133D36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}, 300);</w:t>
            </w:r>
          </w:p>
          <w:p w14:paraId="2E69C8A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</w:t>
            </w:r>
          </w:p>
          <w:p w14:paraId="2B42856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</w:t>
            </w:r>
          </w:p>
          <w:p w14:paraId="3204B4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797E5B0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F7718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displayRooms(facility, shouldFixFocus) {</w:t>
            </w:r>
          </w:p>
          <w:p w14:paraId="1705E4F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var totalCount = (facility.rs || []).length;</w:t>
            </w:r>
          </w:p>
          <w:p w14:paraId="582ECAB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if (totalCount &gt; 0) {</w:t>
            </w:r>
          </w:p>
          <w:p w14:paraId="16231A7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var currentCount = facility.fetchedRooms.length</w:t>
            </w:r>
          </w:p>
          <w:p w14:paraId="5BBBB84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var displayCount = currentCount == 0 ? this.displayRoomCount[0] : this.displayRoomCount[1];</w:t>
            </w:r>
          </w:p>
          <w:p w14:paraId="4B993C3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facility.fetchedRooms = facility.fetchedRooms.concat(facility.rs.splice(0, displayCount))</w:t>
            </w:r>
          </w:p>
          <w:p w14:paraId="50A885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C112A2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    if (shouldFixFocus) { // 表示した室場の一番上にフォーカスする</w:t>
            </w:r>
          </w:p>
          <w:p w14:paraId="698A430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setTimeout(() =&gt; {</w:t>
            </w:r>
          </w:p>
          <w:p w14:paraId="783A33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var room = facility.fetchedRooms[currentCount];</w:t>
            </w:r>
          </w:p>
          <w:p w14:paraId="6BE77A9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var id = 'room-' + facility.lgc+ '-' + facility.fc+ '-' + room.rc</w:t>
            </w:r>
          </w:p>
          <w:p w14:paraId="2A55FA9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var elem = document.getElementById(id)</w:t>
            </w:r>
          </w:p>
          <w:p w14:paraId="3F7B850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if (elem) elem.focus()</w:t>
            </w:r>
          </w:p>
          <w:p w14:paraId="00ABB91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}, 300);</w:t>
            </w:r>
          </w:p>
          <w:p w14:paraId="56E83C6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</w:t>
            </w:r>
          </w:p>
          <w:p w14:paraId="2662638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</w:t>
            </w:r>
          </w:p>
          <w:p w14:paraId="27923A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2FED03A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32B1E3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toggleFacilityChecked(facility, checked) {</w:t>
            </w:r>
          </w:p>
          <w:p w14:paraId="6D604B3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const index = _.findIndex(this.values.selectedFacilities, selectedFacility =&gt; {</w:t>
            </w:r>
          </w:p>
          <w:p w14:paraId="2231EFC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return selectedFacility.lgc == facility.lgc &amp;&amp; selectedFacility.fc == facility.fc;</w:t>
            </w:r>
          </w:p>
          <w:p w14:paraId="70C919C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});</w:t>
            </w:r>
          </w:p>
          <w:p w14:paraId="6DEF021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530370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if (index &gt; -1 ? checked : !checked) return // 既に処理されている場合はスキップ</w:t>
            </w:r>
          </w:p>
          <w:p w14:paraId="25BCA99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1C2E4B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if (checked) {</w:t>
            </w:r>
          </w:p>
          <w:p w14:paraId="3CCD18A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this.values.selectedFacilities.push(facility)</w:t>
            </w:r>
          </w:p>
          <w:p w14:paraId="2338504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this.selectionMode = 'facility'</w:t>
            </w:r>
          </w:p>
          <w:p w14:paraId="426DA7A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</w:t>
            </w:r>
          </w:p>
          <w:p w14:paraId="03C5EAB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else {</w:t>
            </w:r>
          </w:p>
          <w:p w14:paraId="5ACB478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this.values.selectedFacilities.splice(index, 1);</w:t>
            </w:r>
          </w:p>
          <w:p w14:paraId="4383CAF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</w:t>
            </w:r>
          </w:p>
          <w:p w14:paraId="320EB6D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989C7D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this.updateGlobalStatus('選択施設数'+ this.values.selectedFacilities.length + '件')</w:t>
            </w:r>
          </w:p>
          <w:p w14:paraId="35C3C27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32074C5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D08263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toggleRoomChecked(facility, room, checked) {</w:t>
            </w:r>
          </w:p>
          <w:p w14:paraId="1CAE841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const index = _.findIndex(this.values.selectedRooms, selectedRoom =&gt; {</w:t>
            </w:r>
          </w:p>
          <w:p w14:paraId="6E0F239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return selectedRoom.lgc == facility.lgc &amp;&amp;</w:t>
            </w:r>
          </w:p>
          <w:p w14:paraId="55D5A75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selectedRoom.fc == facility.fc &amp;&amp;</w:t>
            </w:r>
          </w:p>
          <w:p w14:paraId="0081406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selectedRoom.rc == room.rc;</w:t>
            </w:r>
          </w:p>
          <w:p w14:paraId="798F43D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});</w:t>
            </w:r>
          </w:p>
          <w:p w14:paraId="082A8C5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355AC2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if (index &gt; -1 ? checked : !checked) return // 既に処理されている場合はスキップ</w:t>
            </w:r>
          </w:p>
          <w:p w14:paraId="68BA653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1CA551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if (checked) {</w:t>
            </w:r>
          </w:p>
          <w:p w14:paraId="5A2EFFD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this.values.selectedRooms.push(Object.assign({ lgc: facility.lgc, fc: facility.fc, facility: facility, room: room }, room))</w:t>
            </w:r>
          </w:p>
          <w:p w14:paraId="581A971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    this.selectionMode = 'room'</w:t>
            </w:r>
          </w:p>
          <w:p w14:paraId="0F22B34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</w:t>
            </w:r>
          </w:p>
          <w:p w14:paraId="4144A2E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else {</w:t>
            </w:r>
          </w:p>
          <w:p w14:paraId="012A584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this.values.selectedRooms.splice(index, 1);</w:t>
            </w:r>
          </w:p>
          <w:p w14:paraId="508965E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</w:t>
            </w:r>
          </w:p>
          <w:p w14:paraId="4216F4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5B5B17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 w:hint="eastAsia"/>
                <w:color w:val="000000"/>
                <w:sz w:val="24"/>
                <w:szCs w:val="24"/>
                <w:u w:val="none"/>
              </w:rPr>
              <w:t xml:space="preserve">                    this.updateGlobalStatus('選択室場数' + this.values.selectedRooms.length + '件')</w:t>
            </w:r>
          </w:p>
          <w:p w14:paraId="2667196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5C4623B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09D5E0A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overViewImageUrl(facility) {</w:t>
            </w:r>
          </w:p>
          <w:p w14:paraId="6D183C1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'/sapporo/FacilityImages/GetFacilityOverviewImage/$LocalGovernmentCode/$FacilityCode?UpdatedDateTime=$UpdatedDateTime'.replace('$LocalGovernmentCode', facility.lgc).replace('$FacilityCode', facility.fc).replace('$UpdatedDateTime', facility.upd.substr(0, 19).replace(/(-|T|:)/g, ''));</w:t>
            </w:r>
          </w:p>
          <w:p w14:paraId="55C5F48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2642C57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A9E720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facilityGuideUrl(facility) {</w:t>
            </w:r>
          </w:p>
          <w:p w14:paraId="5B8A0DF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'/sapporo/FacilityGuides/Index/$LocalGovernmentCode/$FacilityCode'.replace('$LocalGovernmentCode', facility.lgc).replace('$FacilityCode', facility.fc) + '?d=' + (this.values.date || '');</w:t>
            </w:r>
          </w:p>
          <w:p w14:paraId="5A460A1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4BFD833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579EFE8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roomGuideUrl(facility, roomCode) {</w:t>
            </w:r>
          </w:p>
          <w:p w14:paraId="0996D04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'/sapporo/RoomGuides/Index/$LocalGovernmentCode/$FacilityCode/$RoomCode'.replace('$LocalGovernmentCode', facility.lgc).replace('$FacilityCode', facility.fc).replace('$RoomCode', roomCode) + '?d=' + (this.values.date || '');</w:t>
            </w:r>
          </w:p>
          <w:p w14:paraId="79C0910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6B88889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FECFAF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facilityAvailabilityUrl(facility, roomCode) {</w:t>
            </w:r>
          </w:p>
          <w:p w14:paraId="7164EE8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let query = this.genParamOfSearchQuery(roomCode);</w:t>
            </w:r>
          </w:p>
          <w:p w14:paraId="481ED92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27D849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let date = this.values.date || '';</w:t>
            </w:r>
          </w:p>
          <w:p w14:paraId="04552D8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if (date) {</w:t>
            </w:r>
          </w:p>
          <w:p w14:paraId="52C0CAF1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if (String(date).split("-").length &lt; 3) {</w:t>
            </w:r>
          </w:p>
          <w:p w14:paraId="49366827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query.ptn = 1;</w:t>
            </w:r>
          </w:p>
          <w:p w14:paraId="4746698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query.d = date;</w:t>
            </w:r>
          </w:p>
          <w:p w14:paraId="734B0CD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</w:t>
            </w:r>
          </w:p>
          <w:p w14:paraId="2138D28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else {</w:t>
            </w:r>
          </w:p>
          <w:p w14:paraId="1BF0411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query.ptn = 2;</w:t>
            </w:r>
          </w:p>
          <w:p w14:paraId="6AFE830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query.d = date;</w:t>
            </w:r>
          </w:p>
          <w:p w14:paraId="40F54B5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</w:t>
            </w:r>
          </w:p>
          <w:p w14:paraId="1D57C0B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A89E9BA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</w:t>
            </w:r>
          </w:p>
          <w:p w14:paraId="27D860F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else {</w:t>
            </w:r>
          </w:p>
          <w:p w14:paraId="330C6F6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query.ptn = 1;</w:t>
            </w:r>
          </w:p>
          <w:p w14:paraId="7F1B429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</w:t>
            </w:r>
          </w:p>
          <w:p w14:paraId="53D6C28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0F23C1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'/sapporo/FacilityAvailability/Index/$LocalGovernmentCode/$FacilityCode'.replace('$LocalGovernmentCode', facility.lgc).replace('$FacilityCode', facility.fc) + '?' + this.stringifyParams(_.omitBy(query, _.isNil));</w:t>
            </w:r>
          </w:p>
          <w:p w14:paraId="17F91AC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4A84E9A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6805AA8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facilityAvailabilityComparisonUrl(params) {</w:t>
            </w:r>
          </w:p>
          <w:p w14:paraId="3C6CC41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'/sapporo/FacilityAvailability/Comparison' + '?' + this.stringifyParams(params);</w:t>
            </w:r>
          </w:p>
          <w:p w14:paraId="33AC145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6B94B02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236DFF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facilityUsePermissionUrl(facilities) {</w:t>
            </w:r>
          </w:p>
          <w:p w14:paraId="4E3B2D9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let query = {</w:t>
            </w:r>
          </w:p>
          <w:p w14:paraId="4F510DC3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'tg': _.map(facilities, function (facility) {</w:t>
            </w:r>
          </w:p>
          <w:p w14:paraId="7389E11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return {</w:t>
            </w:r>
          </w:p>
          <w:p w14:paraId="0B8DBEE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'lg': facility.lgc,</w:t>
            </w:r>
          </w:p>
          <w:p w14:paraId="57E13B3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    'fc': facility.fc</w:t>
            </w:r>
          </w:p>
          <w:p w14:paraId="76A9BFF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    };</w:t>
            </w:r>
          </w:p>
          <w:p w14:paraId="6937354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})</w:t>
            </w:r>
          </w:p>
          <w:p w14:paraId="06040C6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};</w:t>
            </w:r>
          </w:p>
          <w:p w14:paraId="645CD848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lastRenderedPageBreak/>
              <w:t xml:space="preserve">                    return '/sapporo/FacilityUsePermissions/InsertConfirm' + '?' + this.stringifyParams(_.omitBy(query, _.isNil));</w:t>
            </w:r>
          </w:p>
          <w:p w14:paraId="58E22E94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7821B73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407F5FF9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genParamOfSearchQuery: function (roomCode) {</w:t>
            </w:r>
          </w:p>
          <w:p w14:paraId="7191B1F0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return {</w:t>
            </w:r>
          </w:p>
          <w:p w14:paraId="7D644642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'rc': roomCode || (this.values.params.r ? this.values.params.r.rc : null) || null,</w:t>
            </w:r>
          </w:p>
          <w:p w14:paraId="0AE85EC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'u': _.map(this.values.params.u, e =&gt; e.upi),</w:t>
            </w:r>
          </w:p>
          <w:p w14:paraId="0F886AB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'p': this.values.params.p,</w:t>
            </w:r>
          </w:p>
          <w:p w14:paraId="7F73667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'ust': this.values.params.tt ? this.values.params.ts ? this.values.params.ts.start : null : null,</w:t>
            </w:r>
          </w:p>
          <w:p w14:paraId="092FD275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'uet': this.values.params.tt ? this.values.params.ts ? this.values.params.ts.end : null : null,</w:t>
            </w:r>
          </w:p>
          <w:p w14:paraId="0AA98E8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'pt': !(this.values.params.tt || false) ? this.values.params.pt : null,</w:t>
            </w:r>
          </w:p>
          <w:p w14:paraId="25CD711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    'n': this.values.params.n</w:t>
            </w:r>
          </w:p>
          <w:p w14:paraId="5579357C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    };</w:t>
            </w:r>
          </w:p>
          <w:p w14:paraId="2605A89F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    },</w:t>
            </w:r>
          </w:p>
          <w:p w14:paraId="422295AE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    }</w:t>
            </w:r>
          </w:p>
          <w:p w14:paraId="43D51DB6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    })</w:t>
            </w:r>
          </w:p>
          <w:p w14:paraId="61E19F5D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 xml:space="preserve">    &lt;/script&gt;</w:t>
            </w:r>
          </w:p>
          <w:p w14:paraId="27ABA13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  <w:p w14:paraId="7E55243B" w14:textId="77777777" w:rsidR="002A4325" w:rsidRPr="002A4325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&lt;/body&gt;</w:t>
            </w:r>
          </w:p>
          <w:p w14:paraId="24BE2E27" w14:textId="235BD66F" w:rsidR="008379EE" w:rsidRPr="00C67D48" w:rsidRDefault="002A4325" w:rsidP="002A4325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  <w:r w:rsidRPr="002A4325"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  <w:t>&lt;/html&gt;</w:t>
            </w:r>
          </w:p>
        </w:tc>
      </w:tr>
      <w:tr w:rsidR="008379EE" w:rsidRPr="00C67D48" w14:paraId="5EAA6F5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04F7FD" w14:textId="16B4765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DC9C2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7D3810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17BB6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5F2B95" w14:textId="242C67E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82C92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7E7607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3590D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6CACFE" w14:textId="569AFE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92C8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01AE92" w14:textId="13274E0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8E2FF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16DFA3" w14:textId="65E9B08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7F32CE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D379C4" w14:textId="5125C4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D69E2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70F0F9B" w14:textId="30FC725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D6B43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7E06C5" w14:textId="5FBB93C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C47EC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CC9D89" w14:textId="3A2206A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22B1F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3FF18F" w14:textId="4665ECB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166A5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117731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7A1B0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F98541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64A7F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6BC4AC" w14:textId="77777777" w:rsidR="008379EE" w:rsidRPr="00C67D48" w:rsidRDefault="008379EE" w:rsidP="008379EE">
            <w:pPr>
              <w:rPr>
                <w:rFonts w:eastAsia="Times New Roman"/>
                <w:sz w:val="20"/>
                <w:szCs w:val="20"/>
                <w:u w:val="none"/>
              </w:rPr>
            </w:pPr>
          </w:p>
        </w:tc>
      </w:tr>
      <w:tr w:rsidR="008379EE" w:rsidRPr="00C67D48" w14:paraId="5BD8A9C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8C9262" w14:textId="4F36FD3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03E0E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F5C143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89E293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D72B1F" w14:textId="0B9D5E4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5178F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9F0A0E" w14:textId="2F35C8B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102AB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9AEA02" w14:textId="3D6109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A0728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7447099" w14:textId="4EB2FC8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B029D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576450" w14:textId="438F8D4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51FCC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427367" w14:textId="752BD7B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CFE7F2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5B2746" w14:textId="2E00BD5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2C366A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5FA82B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4316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45866E" w14:textId="6D6D5FB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841E6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CA008E" w14:textId="17FED66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92B8D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902972" w14:textId="2673703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A4CCE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C9829E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945D5B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567EA9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FB8DA1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24896D" w14:textId="35A4455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418F4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926BE2" w14:textId="7A06161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984CC4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233A6A" w14:textId="568B571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D25B0D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9C81A0" w14:textId="3A99C1B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CF060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FD05AA" w14:textId="37A841B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6B7A9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270806" w14:textId="4CEE264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73801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54BA7DC" w14:textId="67405ED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34AC2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40490D3" w14:textId="2B835C8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0C71B6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BDE356" w14:textId="6980D17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DCDC5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7425D9" w14:textId="0DF0FE8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102A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FDA0D7" w14:textId="7161464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BE7AC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63C4F63" w14:textId="3BD1E55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F893A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79211F" w14:textId="7E58027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5110F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445A82" w14:textId="11634A2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A83FC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0457C7" w14:textId="291F7EC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9B336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A40D32" w14:textId="384F40E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49043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10F9B9" w14:textId="5379C8F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09A1D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33ECA1" w14:textId="0220816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A5CC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93C97F" w14:textId="3411310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598498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A9E3E4" w14:textId="1293710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6D2C4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4A1750" w14:textId="3D63F7F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C20407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48A649" w14:textId="3F2C206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D4A45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552E0E" w14:textId="1AE33A2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8FEC9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B205A8" w14:textId="1A3AA8E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B641C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E7593DB" w14:textId="576DC13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5097C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055312" w14:textId="289A300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C6C96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DC9181" w14:textId="3E31363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15A03E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29F99D" w14:textId="00FA96C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48B29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53B4B8" w14:textId="287646B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1051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F70F3C" w14:textId="5C84148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8AE4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091582" w14:textId="521464E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D2DB3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629AA0" w14:textId="737002F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EE2AF9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31C1C0" w14:textId="2B2F23D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298B6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7874E6" w14:textId="4A7E9BB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45E60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DD68F58" w14:textId="76278BB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1401FC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968A2F" w14:textId="662726E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1EF03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41065D2" w14:textId="070CFDE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4CC225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F37B3F" w14:textId="1876774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3702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4E2039" w14:textId="13CA437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694FB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68A405" w14:textId="518A3AC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9CA2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253CDB" w14:textId="3EFE311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46FF5B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00EC23" w14:textId="38AD69A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15A83E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3383F8" w14:textId="6FBA73D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F3AA92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841C33" w14:textId="5EFB194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67186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78ABE4" w14:textId="6206BEA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77C18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620FC32" w14:textId="37CC9CB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8408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F488787" w14:textId="3FA47A4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8EDCC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585A59" w14:textId="23F414A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04D54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B88CF8" w14:textId="65C8B4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3E160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7777DC" w14:textId="5FBE225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93B35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0E0D68E" w14:textId="1C39648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B7A463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54F650" w14:textId="60D1D2C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EB92DF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E455B8" w14:textId="6C90DAD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E4C6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261AF4" w14:textId="0C273D5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57A468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A0F23F" w14:textId="5868520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F1B6E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F1B676" w14:textId="351F84D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186A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02237E" w14:textId="15385C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85F32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B590EF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6A814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CEAA5E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FC4F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EE9CA6" w14:textId="62BA32E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3A8FD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86320A" w14:textId="2E3E115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7F5BD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ACD54A" w14:textId="1E2C37B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4A237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0F3066B" w14:textId="2161F35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DF727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53E8775" w14:textId="45C05F1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577F8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3611D9" w14:textId="000CC81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F7430A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C46C1C" w14:textId="05646F2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4B7405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7A951C" w14:textId="7907D98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15D30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2C3C65" w14:textId="3D30A1F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4F5508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4D48F8" w14:textId="0DC2890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51390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1E0275" w14:textId="7B0F948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76F1D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061C42" w14:textId="1FC1E7B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2EB15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285AC3" w14:textId="6CE34E3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9CB7B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567A3F" w14:textId="673D768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4BD5B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402EAF" w14:textId="3BF97A0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3AC92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5223F9" w14:textId="6CCC307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875CC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445BEC" w14:textId="706C4D1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3CECE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FE20CC" w14:textId="05D5B7E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0316F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5A307E" w14:textId="72FC14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4BD8A5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939B67" w14:textId="37D6011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2EE3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7045B4" w14:textId="27F5177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C3AFF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C87F2D" w14:textId="4BB78D3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42E9F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41C583" w14:textId="5BB1310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324AF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166520" w14:textId="37B390C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E4021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37418B0" w14:textId="7EC6AA1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BC794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31D4C5" w14:textId="267909B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0E097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85B8C4" w14:textId="0C7713B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E246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8E51BB" w14:textId="4F3B2F1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16AD6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B98456" w14:textId="2C8A4B4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92D2B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076AA4" w14:textId="507635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711AC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AABF14" w14:textId="61E52E3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DBB2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D1C8308" w14:textId="302AD1A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8B2BAE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648E44" w14:textId="14BD23C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24B26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B998B9" w14:textId="75B95C5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15BF4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DCA794" w14:textId="6319492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DB1F1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578021" w14:textId="5C194B0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F5A99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44C2E5" w14:textId="5160BCF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49437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784DB1" w14:textId="073E0CA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9993B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AED121" w14:textId="727809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006F7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C58EB5" w14:textId="021650B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B1101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C0635E" w14:textId="2D232D4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E06C87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C46294" w14:textId="398C205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C44BA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466602" w14:textId="4FC1482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C97460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96C883" w14:textId="44FAC46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CF8D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6708F5" w14:textId="634CBBD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4A7A4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780451" w14:textId="11D00C7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A4522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40FFDC" w14:textId="757A07E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92177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FF02A43" w14:textId="658DA28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2D6A6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9C1DBC" w14:textId="05A1C44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9D17E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5882C1" w14:textId="29F3B57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E21047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ABDBEE" w14:textId="0584FEE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09A6F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B51C40" w14:textId="63E6779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D558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57BC08" w14:textId="5A34B77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FD2C6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AC09B5" w14:textId="33703E1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7266C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9C9E50" w14:textId="740B69C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9CE1D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DE1372" w14:textId="74E5B43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47DFF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91D93D" w14:textId="2B3F490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595C6F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67C24C" w14:textId="35E110B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93DC4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FE8DD4" w14:textId="164B3C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E51E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76569B" w14:textId="5F66B71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D2484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CB06D6" w14:textId="028BCF2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13A157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2B0A61" w14:textId="489773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4AE3A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C57259D" w14:textId="752C19F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D5BDD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20B9165" w14:textId="6A4EADE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C2291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E09508" w14:textId="37EC00E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83D59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AF9214" w14:textId="73EC5DE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AF57C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A6EBC3" w14:textId="4DDC91D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29265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4C65EA1" w14:textId="21D47E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AA0A1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AAFFDD8" w14:textId="7004510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ACCCC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518D76" w14:textId="70A563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3B7CC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397B4A" w14:textId="13E3CCA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6AC91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2FCA24" w14:textId="252FC35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1FF9A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B0E3CD" w14:textId="3466C1A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0F799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B94EC3" w14:textId="652092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31AEC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B94FA7" w14:textId="2DAB344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C4E82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0B04D3" w14:textId="1C01882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19442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60AB6F2" w14:textId="01D0D30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8F482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581E4E" w14:textId="433D6AD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6F6F7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D04515" w14:textId="2639BBF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2FBF6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854834" w14:textId="0FEDB4A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11BA2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CE4AA0" w14:textId="2D371E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3668F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51FA629" w14:textId="368DFCE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13894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664936" w14:textId="002B8E6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EB82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85B7DD" w14:textId="220385A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52A10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E86AB7" w14:textId="7C2BF9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C5A08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F9873A" w14:textId="3E0C4F3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8CE22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AD0B08" w14:textId="7948E18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184E8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CD17D7" w14:textId="7C01CAD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52D14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894617" w14:textId="6BD08F2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450E7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5333A00" w14:textId="3B1173C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8E6D0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486D1A" w14:textId="2794AA8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6D56E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F9F65D" w14:textId="0D5F178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BE8A4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ABC557" w14:textId="14171E2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6E829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CA8574" w14:textId="55ED15F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C00E3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F93BCD6" w14:textId="03705D0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81FDE3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FEE6830" w14:textId="08ACB2A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60B6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9CE096" w14:textId="644E687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F05EC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578E06" w14:textId="2F0B699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F32D0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71205C" w14:textId="63DF7C9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C8F9F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12796C" w14:textId="0FBB441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64450C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E29D7AF" w14:textId="1E2FBF4F" w:rsidR="008379EE" w:rsidRPr="00C67D48" w:rsidRDefault="008379EE" w:rsidP="008379EE">
            <w:pPr>
              <w:rPr>
                <w:rFonts w:eastAsia="Times New Roman"/>
                <w:sz w:val="20"/>
                <w:szCs w:val="20"/>
                <w:u w:val="none"/>
              </w:rPr>
            </w:pPr>
          </w:p>
        </w:tc>
      </w:tr>
      <w:tr w:rsidR="008379EE" w:rsidRPr="00C67D48" w14:paraId="22FCDBA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DCCEF9" w14:textId="28CAFFD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E5A00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839485" w14:textId="0EC568D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44BD4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F3869EF" w14:textId="4652FCF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9EC42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21F3E1D" w14:textId="78C007F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61211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D7583E" w14:textId="79FE865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BB8A0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3F0550" w14:textId="3473A75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BAE1F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AA2E31" w14:textId="53E8A82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0D10F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7ADA13" w14:textId="1F8896D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50EFE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502966" w14:textId="560ED34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1E73D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10D740" w14:textId="11CC0E3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48815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4DC9ED" w14:textId="5C4AB3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A743AC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976E6D" w14:textId="38C93C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9D84A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004680" w14:textId="1B2CD62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46B34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F6C094" w14:textId="221FD9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DF9C3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595A06" w14:textId="3AECB1F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40E63F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7852D3" w14:textId="2573CDE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12ACE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1E93A3" w14:textId="66AE34A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51579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8102B3" w14:textId="442818C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35D5A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99BEB4" w14:textId="514A95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4DD07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518451" w14:textId="355B227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6903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428805" w14:textId="04454AE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5827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2AAD91E" w14:textId="7157517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4A143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F3C7EF" w14:textId="3DDC27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53B4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F717AB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24830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49AAA6" w14:textId="41E4566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0A64D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C3DD38" w14:textId="6FD3A5C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FDF1D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CC62FB" w14:textId="258AAC0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EF461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341AA7" w14:textId="53F5D34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FBA51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5FEC5E" w14:textId="18B6D24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DD51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1F9667B" w14:textId="38AE1AA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DDF11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952CA1" w14:textId="0A4154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62047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768F3E" w14:textId="074933E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2B519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52BD0C" w14:textId="1E59D26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289F6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E62510" w14:textId="5D83843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88682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78A615" w14:textId="76EA9CC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17E395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10183B" w14:textId="218E525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FF344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269C6DF" w14:textId="6BF8D25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9E480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854469" w14:textId="43AABA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98EE9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3E5D95" w14:textId="07B76D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7D39D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056840" w14:textId="22E65DA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357DD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20B7BB" w14:textId="7AA4AF9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30955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297314" w14:textId="1AF1AD8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BFA0D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DD101A" w14:textId="449A837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D8BC9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08956EF" w14:textId="76B300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A03902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C85F7A" w14:textId="4C23D09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61078B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BD9BD7" w14:textId="1505912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27191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F49C90" w14:textId="119EB21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C16160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FADDA6" w14:textId="102371F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5D723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57D39A" w14:textId="3AD858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51141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F49050" w14:textId="18BC178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93D0B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7CBE0D" w14:textId="38A3E5A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E8D8A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B9D337" w14:textId="02DEA98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061E0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CD0359" w14:textId="331B391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20D47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BB1BA8" w14:textId="366A5AB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A9400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E830023" w14:textId="2927C94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A5667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0AAD41" w14:textId="76622AC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D28F0C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59AC05" w14:textId="2F0FB05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18139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AA5F56" w14:textId="07EBEAD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77AB5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B3C41F" w14:textId="009E1F8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D559A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F3CB92" w14:textId="424E829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057E8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DD7605" w14:textId="4D2BCE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1C95B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D4ADCE" w14:textId="24A7F77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BCFCC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6A8A48A" w14:textId="30AD594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5145D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3B26EF" w14:textId="5ACC7ED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3B717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F1FB1E" w14:textId="722BFC2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1ACF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7D75BD" w14:textId="1C75B8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114E7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A07E12" w14:textId="28F4758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5155D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FCABA2" w14:textId="6B28F19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1EAB7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5814B2" w14:textId="1A4716B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E28A6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A57E14" w14:textId="1CCA19D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753E4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E5442D" w14:textId="36D3E60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D3DEE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E1F72A" w14:textId="7A2D763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E2574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91AF2D2" w14:textId="3D1CC84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0ADC3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3A20D9" w14:textId="104ED04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49383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AE99A5" w14:textId="34E8075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426F6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7FE77B1" w14:textId="3A993F4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E45FF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B7D147" w14:textId="30998EC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B5239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1436CE3" w14:textId="0E06348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BF148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A2363F9" w14:textId="1F1A755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6C7C2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848844" w14:textId="551450F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77ECE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EE2FFB1" w14:textId="0772DCB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8BBE9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C7942A" w14:textId="241E9BC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6787E9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1C5F15" w14:textId="064971D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0012C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9C8DFD" w14:textId="4AA0B6D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8C3B5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DD3D7A" w14:textId="12944F3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068E3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CDB0DA" w14:textId="5EAFF8C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70113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D8A807C" w14:textId="1FE6BCB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6E05F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50D0FA" w14:textId="71E164B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07B41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E804A9" w14:textId="6EE24DF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F28D6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95ABF4" w14:textId="454B189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D4CFC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267EA1" w14:textId="1DDBDF4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32C84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334D8D" w14:textId="6CFAC63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546D4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73B2704" w14:textId="6B92639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534B04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F1897F" w14:textId="6A03D31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85FBE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5B1D76" w14:textId="759B886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2BB6E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1DA410" w14:textId="6ACC594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7A46F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13B102" w14:textId="2FC6634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D239C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A02004C" w14:textId="565FBD9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976E8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FF5CCA" w14:textId="68DBD55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C8859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77ECE8" w14:textId="5495359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357FAA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B95E00" w14:textId="7B34BA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3C9D3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3855B4" w14:textId="30F3888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21AD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6894CF" w14:textId="09C9CE6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97A32D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FF76B8" w14:textId="1E002F1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15DA0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FDD65E" w14:textId="081A7D5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CF091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5AC89E" w14:textId="7B48189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E3227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9CEAA8" w14:textId="17E582A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187D7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AF3887" w14:textId="5AD2E48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CC4E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912F31" w14:textId="679562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C2E0DD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DF28D3" w14:textId="68E6802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47965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D55C6D" w14:textId="6DCFF2C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AB276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5F7227" w14:textId="5DA25BA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2AC3B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1336D0" w14:textId="38A2933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572A9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A26059" w14:textId="4FF5BF3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0CBED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0AEC01" w14:textId="21B5FAA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332F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018409" w14:textId="5D5D7F5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36BCF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C35F96" w14:textId="66EAAF3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76C61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2FBD713" w14:textId="54512B9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B52C3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9A90E3" w14:textId="49034DA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C3E92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6DBBA0" w14:textId="1EC6BFC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0BCFE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D54D86" w14:textId="49B92E4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23B20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A344ABB" w14:textId="60306D7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607A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720CC3" w14:textId="3CE3959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3D56DD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D4BE678" w14:textId="01EEA04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D510D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E3F905" w14:textId="3A87257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41159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F370F4" w14:textId="6DB470F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63438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E6DAC3" w14:textId="3E5E897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2BBB3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237AD2" w14:textId="4BCBD2D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69B2E1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8B9AFD3" w14:textId="6563BE8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921B24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44B6B2" w14:textId="3E90D4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8FEEE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C1A2D0" w14:textId="552D5B9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829F1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CD4952" w14:textId="481FDD5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1A483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1EEA96" w14:textId="097A330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F4532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5264DD" w14:textId="160155D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92D3B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A276D25" w14:textId="3003B19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7669A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D12B4A" w14:textId="18C19E5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53D9A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C03F94" w14:textId="56E536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67B44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D26B36" w14:textId="3274D26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1D12D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7C1ACE" w14:textId="46B7C70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D83E7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68E9A6" w14:textId="135A3D3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9A4399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E1987F" w14:textId="07EA53C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A75F1E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4266FE" w14:textId="439BA32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706FB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CDACF2" w14:textId="44CEBDB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71B5B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7ABB57" w14:textId="4A504E2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46864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56429E" w14:textId="05D2E4A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8AC57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A996A2B" w14:textId="069A437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1BBA3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C56761" w14:textId="671A140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D6818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C3E935" w14:textId="6E8013E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F2A83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834DC41" w14:textId="4289902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E37F4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2D2B50" w14:textId="326C7B1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325E9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96406C" w14:textId="06BB076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8666A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632A9C" w14:textId="501809C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92AF8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033EF2" w14:textId="453B1D4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A0A8D3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64407C" w14:textId="07E044A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32BB3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D96634" w14:textId="41B5A1A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30AE5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4452FF" w14:textId="7007D40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580929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9D382B" w14:textId="775E89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86BC3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08384B4" w14:textId="00C650F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53BB4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EF671E" w14:textId="531D3FF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0A07A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4429F3" w14:textId="242CBD7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399164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D34F60" w14:textId="636CE9B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18A3F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2F96EB3" w14:textId="644E5AB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2C879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580E62" w14:textId="2CFAB41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6BA05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A5B6CD9" w14:textId="28DA894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BD699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F40054" w14:textId="62D13CD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A8B92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89705E" w14:textId="1018BC7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85EEC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D45320" w14:textId="20039E7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9B432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2647C0" w14:textId="45E3F92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8825F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6CF88E" w14:textId="55DA1B8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FE91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247DE4" w14:textId="2B5F7D3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F823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0ECDC0" w14:textId="09525E2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9B9A6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77D7B9" w14:textId="37F39F9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72B0F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47FB5EB" w14:textId="183F3DE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57CFD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FAECB6" w14:textId="4D358D2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701E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CC6CA1" w14:textId="1A759FD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E62AF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602E8A" w14:textId="2D80A55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45FA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0A2BFB" w14:textId="3B53A59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46664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9A65F6" w14:textId="13055BE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6FBE5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CDCE49" w14:textId="4FA3FEB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86D5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E5875D" w14:textId="616FA31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58952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BA4E3E" w14:textId="12D0D02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813DB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60253D" w14:textId="6FCE020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56B87D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28B9C5" w14:textId="4D3046D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3F5CE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46412F" w14:textId="501A9B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50F99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DBBF92" w14:textId="27D8887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52EC7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84D101" w14:textId="38F88B3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1C0BC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45F6DC" w14:textId="320156C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FAF787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FD5B97" w14:textId="786A168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DAF0C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AD2115" w14:textId="18EF593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C8D8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53ED71" w14:textId="313F607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AD771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190A4F" w14:textId="6765616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0CF7B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BF0AC5" w14:textId="37562C3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3113A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88F524" w14:textId="7FEA3F1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76C60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CB187B" w14:textId="5883801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CFD77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96EB5A" w14:textId="47D6D73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EC09AE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8A3FDC" w14:textId="180C1E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2EBCC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E03BB21" w14:textId="240AFC7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C6827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0CE554" w14:textId="5483DB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7C01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88A704" w14:textId="617E789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6F0AF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4D66D6" w14:textId="4BE62DD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375A5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047CDF" w14:textId="5879BF9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88822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0929C71" w14:textId="51B8C57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0FDE9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F5E99C" w14:textId="387B975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BECB0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DBF7D1" w14:textId="7869677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8D7C3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802EBA" w14:textId="7EB2A33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87065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E36ADB" w14:textId="262D036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47FEE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0BD71A" w14:textId="27E8285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5E19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0B94F4" w14:textId="1061362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AC46B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0DBA2E" w14:textId="7C66484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C2B4E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2273D6" w14:textId="7AEEF59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3C977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A2EBCA" w14:textId="3C51D97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BC21C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8BD6CC" w14:textId="2B1051B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DBCD9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68CF0D" w14:textId="2C1BCF1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379FD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6ABF40" w14:textId="41E5927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EB1C03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FCC22B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F9C02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27DA97" w14:textId="1F3157B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B0FA1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4E58CA" w14:textId="42FE076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8D0D2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7689B0" w14:textId="266FD08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ECCD0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F3ED136" w14:textId="2AA0263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40373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813E4E" w14:textId="5CE6A48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F2FA3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92FCA4" w14:textId="1743CB9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F99EDC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76EE1E" w14:textId="1EE6C1F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91E86E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4304DF" w14:textId="15ACE81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9CBCF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290B21" w14:textId="0457AEA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F7CB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0A309D" w14:textId="2550AAC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358E8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48DC3C" w14:textId="22B34C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143A6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A91195" w14:textId="539A53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5B23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104605" w14:textId="62777D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3E65A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607A3D" w14:textId="1D1AA39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C4EE75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CE9C4C" w14:textId="22028A2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3D2A3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0E3612" w14:textId="567A0F9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F69C4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89DD2B" w14:textId="23B6155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AF40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D53717" w14:textId="1B5E590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C767B6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3CE6FE" w14:textId="0D89CC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4377F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8693C84" w14:textId="7A6B30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B1E16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F5EC4D4" w14:textId="7D24B11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E0089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209425" w14:textId="03AA07B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1AC61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B73937" w14:textId="2CF5A01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7032D9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F2DB19A" w14:textId="660A575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524CF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FF91974" w14:textId="35C549B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AA1AD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5E45D7" w14:textId="6CA9082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82730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D5148F" w14:textId="2BA9CB5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7A078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8500BC" w14:textId="2BEB352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82114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80DBEE" w14:textId="606E98B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3B624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DDA624" w14:textId="796303D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73549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364EA1" w14:textId="6698284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0636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8150D1" w14:textId="764EE4E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1AA34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16948CC" w14:textId="4BB0E82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09CE94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F7E870" w14:textId="5CC6356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3A53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AD30EA" w14:textId="3AFB43C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3706E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AB004A" w14:textId="5462F15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2192C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10949A" w14:textId="72D1999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A249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08333B" w14:textId="6DFDB01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E4E7F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FC08A9" w14:textId="3859166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01AF0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A43E95" w14:textId="4CBE5D1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E9A5C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A44B4D" w14:textId="3E06211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A97DF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8AD210" w14:textId="0C30FC4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42650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F523184" w14:textId="4E4ADFB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7CA37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2B843B" w14:textId="297685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57119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984334" w14:textId="42F87E3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CF09C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4B60D9" w14:textId="520DDA6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F5B71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B6B976" w14:textId="788112A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ABBA9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7EA5CF" w14:textId="0AB6BF4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51DF9F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22C64C" w14:textId="609CB9E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DC915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0C81CE" w14:textId="1FD502C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A5CD0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C02704" w14:textId="49D93D8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455306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B8244C" w14:textId="0C7BE10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73FD6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2ED37B" w14:textId="2E1B243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8E10D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CC816C" w14:textId="62490B3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5B281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298EE0" w14:textId="274081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FD890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1E49AE" w14:textId="70AA105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2AAE8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7FA6B1" w14:textId="4740DE8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23EC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75CC1B" w14:textId="1EA49DB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E12AE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385351" w14:textId="2C42EDF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970A8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38EADE" w14:textId="1EB0D67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25260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7BF2FA" w14:textId="01200E4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D1A0A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31BAA2" w14:textId="52E42AB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2BD73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0C4124" w14:textId="45D0E0C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A1A84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EB8031" w14:textId="7C553F6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E9664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EC1626A" w14:textId="794D3A5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EC6287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406AA76" w14:textId="22C327E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04CD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0B2E88" w14:textId="33DF2AD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45BED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5DEC79" w14:textId="137AD34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5259C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AB712A0" w14:textId="6A08BAA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0C1851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4AA5A5" w14:textId="6BECE9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1F1D7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1B3DD0" w14:textId="7ACB032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FAC7A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BA5FD1" w14:textId="116B656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3BCC9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C9BBF0" w14:textId="5945B8C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BF4DAD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525888F" w14:textId="62CE85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9E4B5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7D7FD8" w14:textId="27E95B7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EE763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BD72EB" w14:textId="3E65AB6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E6719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03900F5" w14:textId="5D6CA45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41507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A0D613" w14:textId="3B4C5D3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5A8114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B8126F" w14:textId="2BE8AFD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599DA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AAB7CB" w14:textId="4F84671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38BF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02886E" w14:textId="18AE7A9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0ED95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1B300B" w14:textId="78A292A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C5C2B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B55D36" w14:textId="0FE104A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48D3B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CB1DF3" w14:textId="467C81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0325C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EEBE31" w14:textId="318B02C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54DEA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CE3F08" w14:textId="3CF6B6E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4F7DC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EEE18C" w14:textId="5FD3AC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42128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98B419" w14:textId="5691BDB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AC5E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CC963B" w14:textId="302784D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BB199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B430A5" w14:textId="7720463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BD4AE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D15BD7" w14:textId="2C3337A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3E97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EF6D3C" w14:textId="43E9C81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66C0D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47CBEA" w14:textId="7AAD374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32D98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0133F4" w14:textId="622F59D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EDCAF6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CEF6BE" w14:textId="4D976BD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72C6E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431468" w14:textId="4511214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D1459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446B33" w14:textId="3D36522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16225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6879D1" w14:textId="67FB305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567AA7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302E28" w14:textId="2A7B131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45957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50393AF" w14:textId="4E99034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233EA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83B77D" w14:textId="5F1F4FB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63592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268905" w14:textId="4F4153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FFB4C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614E24" w14:textId="182D4EA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ACC3F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C67614" w14:textId="1D2F783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16452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4E7C24F" w14:textId="4123D97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3EAC6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6733E5" w14:textId="175B150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D5375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691848" w14:textId="1792876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05C6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B9768C" w14:textId="1C439DF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AC9F7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9F0C6E" w14:textId="690FEB7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E40289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6D96D5" w14:textId="22C8184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0CD4A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631AEE" w14:textId="7159426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FCC0F6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4713B7" w14:textId="085529A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08A1E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788811" w14:textId="462AF8F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D1A06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372D4D" w14:textId="799D7EF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D897A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03DA40" w14:textId="5E1434C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684BA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3DAED0" w14:textId="2A1C606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0EFE0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2B7406" w14:textId="1DAC5DA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09CDD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33D89E" w14:textId="7892065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5E66E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2B4E0E" w14:textId="150A31A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8E1C1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9E4A1E" w14:textId="43201C8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6206F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6D88B3B" w14:textId="41F4263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53C381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B2E65D" w14:textId="4E6BC3E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7A55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403D3F" w14:textId="17477BA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5709F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300C5D" w14:textId="2C5F0CA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E995D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268C84" w14:textId="557661B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C6F72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265CE8" w14:textId="0EFC42D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1EBBD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04D9A6" w14:textId="398EFED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E5132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1A62E8" w14:textId="3DD3971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5BB81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13D83E" w14:textId="7958E39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5DE64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B1FDAE" w14:textId="621EF5B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EBF85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594654" w14:textId="58C51E4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8B993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A38E02" w14:textId="1D26AD5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1E6B5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811564" w14:textId="6FD46A2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5A81E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0852BB" w14:textId="42FA011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C0F98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436A768" w14:textId="0C08807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28030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309099" w14:textId="3D33FB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5D2A6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5097F15" w14:textId="0E384A9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2170D8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30D98F" w14:textId="20932B4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D4E7E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6DDD6F" w14:textId="48EFE5C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6C29F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D27200" w14:textId="364F23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06FD76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93AD66" w14:textId="1505DA1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A0F3E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A770D8" w14:textId="1D19A37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F82F5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8BA87CA" w14:textId="1C8D065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14E93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3C1597" w14:textId="69390AD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44EB5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42E480" w14:textId="4C621F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7D827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704AD6A" w14:textId="6B5E030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C8484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F02E998" w14:textId="10A610F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3E0A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8ABB3E" w14:textId="4DE6624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3EC70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20B7FA" w14:textId="1A55D3C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87945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65AC15" w14:textId="69AA4EC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3849A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52D167" w14:textId="459D588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81027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6ED227" w14:textId="4059EE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4D770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47DF47" w14:textId="552F3F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4F341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DCA914" w14:textId="10A4100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2FD1B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A8D34D0" w14:textId="0108BA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B2244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8D8EF6" w14:textId="46F73D9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E3074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27428A" w14:textId="16034FA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0A527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E616ED" w14:textId="1813B80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3ECE1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00BA828" w14:textId="478694E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9CED2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750DBC" w14:textId="110BC8B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054F1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42640E" w14:textId="0C1F3FE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244C0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2B815AC" w14:textId="25E2BE8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C8446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A85EC55" w14:textId="06B443C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EE563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F52738" w14:textId="4C999B2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272F7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6EC276" w14:textId="3BE25A9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B53EB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53BE39" w14:textId="75BB60B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C7A96C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33BA30" w14:textId="307A86A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42782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F669B8" w14:textId="678D83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6D15A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607845A" w14:textId="3AEFFC8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B230A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E3D6C0" w14:textId="23B759D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99552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008920" w14:textId="4BFECA6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8E865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65CDA3" w14:textId="08A697F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5B450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C54E57" w14:textId="7A20EFC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93AE2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752830" w14:textId="5C9C0B6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2619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8DCE0A" w14:textId="696E1B0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FF222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A80CC8" w14:textId="400EAB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E291A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CD4525" w14:textId="0DE02CB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138D8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F9AA9F" w14:textId="6C20FA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26A8E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28252B" w14:textId="4833B7B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A1AE0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2A8E4B" w14:textId="031B76B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8C11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9F54FD" w14:textId="4FA5394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E1677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90DFAA" w14:textId="1092E52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BA916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4AC029" w14:textId="6E6E1F3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20DAB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068F236" w14:textId="11B1AD6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3119D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732A79" w14:textId="6856D3A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4B22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B8CADC" w14:textId="6603DD6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51052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786F42" w14:textId="3D51A9C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EB870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23E87C6" w14:textId="00EB570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E3E2C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A7F80D" w14:textId="5F76FE5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57649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7F3D18" w14:textId="7309068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43A76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3B9AD8C" w14:textId="3C4D79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A7569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7A0890" w14:textId="034AB11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9177D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B22711" w14:textId="6378AA3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BC061C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AF4395" w14:textId="2726677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E9B9F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72EC8D" w14:textId="075CBB5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263A3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90CD72" w14:textId="273753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916C0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9566B0" w14:textId="0B8ADFE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7FE61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EAB072" w14:textId="69BC73B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9477F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AA2684" w14:textId="7DB002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59485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CAE251" w14:textId="6455477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DFB36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3928D1" w14:textId="36A3BE6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0C545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F1D886" w14:textId="42CC604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A5B8D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0B4D6A" w14:textId="3595EB4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127159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DB202EC" w14:textId="537066E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BBBB5B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7507DF" w14:textId="1A2775E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466553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367D00" w14:textId="353EDBD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4419E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DF4417" w14:textId="76E38A5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093E5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A243A1" w14:textId="123F20D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45C59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4AA95E8" w14:textId="1ADCC8D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7A11C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B90ED1" w14:textId="2311413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D9329B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0A20A5" w14:textId="68007AE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CFF6F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B522A8" w14:textId="7578D80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2651B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678355" w14:textId="380436A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E0B5B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187F84" w14:textId="14B22BE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C4CB3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A8AB69" w14:textId="124AA7A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998C4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FB5B2D0" w14:textId="550E01F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D7510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A6B0BE" w14:textId="156D395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1462C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D4C3184" w14:textId="1A3DA0B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1E3AC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1F481C" w14:textId="494A50D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EFD46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C0DD1E" w14:textId="430CE85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558914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B3C9FC" w14:textId="613ABC2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75D48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CB1F1F" w14:textId="25502C5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5A9C64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675160" w14:textId="0FC28E4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AB80E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27D1E2" w14:textId="76CCD0B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E105B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7CE16E" w14:textId="35D81C5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3E45F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A40AC8" w14:textId="3EC52A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D1E97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0EEE1F" w14:textId="2CF491E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1DDF7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FF737A1" w14:textId="3D8D50A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AD467C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120EF4" w14:textId="715B464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88BC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9D2B09" w14:textId="31F7665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10D107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B57318" w14:textId="55A3A2B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ABA51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3EBB7E" w14:textId="01A6958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5BCF3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E86447" w14:textId="6EC271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7C1829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02A09A9" w14:textId="347D644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C7B62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BADD46" w14:textId="497BF5F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B01C2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4A3A2FA" w14:textId="339700B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5F91C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33C027" w14:textId="4302F7A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0DEC1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685191" w14:textId="63E3514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C3E4C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26DB9E" w14:textId="22B0FC1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E8481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2CD4B1" w14:textId="7AC2B64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13D91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9220B2E" w14:textId="1AD85C3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8EEC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7BFC68" w14:textId="7955DB3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611E0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0D6ED2" w14:textId="6DC843F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81153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C97457" w14:textId="36E368C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4CAB4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185A4A" w14:textId="4D36F68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87EC8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531636" w14:textId="509D66C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E9CF1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8A1238" w14:textId="417C94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8C7AB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B9F8D9" w14:textId="6365FC6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E90C0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4CAF2D" w14:textId="5A91CE0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2DD33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7ED7E9" w14:textId="2699694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3FBB2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0BFEED" w14:textId="679D5AB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2B8E5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FC17D7" w14:textId="6668FCB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991BF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A0157FC" w14:textId="64B3171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61250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D390A7" w14:textId="458908A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8DC53C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D6F0B0" w14:textId="351D8C7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96E94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85AEFC" w14:textId="49A37C7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81448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7FA8F2" w14:textId="1FEBA28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25AF7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2F99A3" w14:textId="2DC6C3B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CE8CE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C983B6" w14:textId="3D4F704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6B43C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011ABB" w14:textId="2B92B54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C195C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1362C9" w14:textId="3642013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1B695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9BEE8D" w14:textId="1D35AEA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7487B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A531CD" w14:textId="2B7C231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88257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86AC2D" w14:textId="2F7A8A1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ED634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13493B" w14:textId="0B11A35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AE702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E077F61" w14:textId="3EB4703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E2D649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1044D4" w14:textId="2B42A50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2B51E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79AE95" w14:textId="36C117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7272F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F231EF" w14:textId="28A387F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8EF43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B06E93" w14:textId="46F0BA1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98663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3CA526" w14:textId="24A5094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C718E1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971E48" w14:textId="6A61686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3CE91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65E633" w14:textId="35EFAE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79D62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EC660BC" w14:textId="46FBF3B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F8FAA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C1A59EE" w14:textId="4AC164A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7E14A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B45718" w14:textId="783E7AA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A7D09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EC0C7D" w14:textId="0FF571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A0DFC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F9AE50" w14:textId="5614F04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92371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B65972" w14:textId="7C519B0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2654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575A0D" w14:textId="61B4EB8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401DD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77352F" w14:textId="74BB81D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11678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FC4E1A6" w14:textId="5871D87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E660A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BEB304" w14:textId="228B587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F77A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174D26" w14:textId="56CE201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B29AB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1611B8" w14:textId="3CB17E5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F034C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E6DE70" w14:textId="0049096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24F6B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2456DC" w14:textId="0CFB866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2FBC7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1A68B6" w14:textId="28609F5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F4A4C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5F3EAE" w14:textId="1DCCFCF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E0C025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633599" w14:textId="5C10BDA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CB649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C31362" w14:textId="0948507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6CE7E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DF4528" w14:textId="3643245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703A5A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0835C6" w14:textId="48D6124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F33AE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F6BE66" w14:textId="5787B3C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D1DF4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268BE7" w14:textId="447CD5F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830D6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708AA0" w14:textId="0C09143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9F7EA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A68DED" w14:textId="535A496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833AE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CAF0C3" w14:textId="49BF5ED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55590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76EC55" w14:textId="4DA7520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47162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44A3A6" w14:textId="270389A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0E69C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29EA4E" w14:textId="4DC57A3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10F96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FD0762" w14:textId="2BEEEEB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D58B41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3C5369" w14:textId="02AC57E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4FC1B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F00D09C" w14:textId="0849C98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8BDF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C88465" w14:textId="11C576C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50EA7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0AE06F" w14:textId="5F6B246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2DE54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40273B" w14:textId="2C60A1B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B1D0B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C12B96" w14:textId="1229C87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8A422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A0D14D" w14:textId="67FB8FC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5E7D9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17A695" w14:textId="38C6F7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9F14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05E7EB" w14:textId="4406EED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2ACE4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D64BE7" w14:textId="5905A39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6726D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638998B" w14:textId="4861D0D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43BAF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44ABD0F" w14:textId="4C3DBF8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BA31B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67AF3A" w14:textId="6B96958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F1B94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113A2E" w14:textId="0AF38E2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51C09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5C8B1E" w14:textId="3CA118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62A90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56074C" w14:textId="0B35D86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EE85F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FC4BA2" w14:textId="2BBB51C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4579B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96B909" w14:textId="4C3C931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B72B2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5B4D75" w14:textId="4AE3866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07454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FFC3CC" w14:textId="15A7642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3BCF9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F968F1" w14:textId="51BACE8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0FFEC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971510" w14:textId="0691725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52830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ADC45A" w14:textId="14DBA1D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A01A6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7A085F" w14:textId="48DD483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43468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20A414" w14:textId="6C294B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D0206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6F51916" w14:textId="074C5E7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94FBB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2771CB3" w14:textId="17D1DB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E57105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893230" w14:textId="5599947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01E0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1A963A" w14:textId="68EE9F8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979DC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0F4A05" w14:textId="256B2A7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8939FC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8B9302" w14:textId="1B487C4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3844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6545ED" w14:textId="46D3BAD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0CA7B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39B68B4" w14:textId="43B342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4910F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8C0282" w14:textId="4F0994D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E0457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1BAD9D" w14:textId="3D9FCC2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D0F31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ED6BB00" w14:textId="3666E78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9622E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0AE8EB" w14:textId="24CD023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59D9F0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C53C0E" w14:textId="67DA6E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E6E6D7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EB42CD" w14:textId="41D821E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B891C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D6ACFF3" w14:textId="1B9A81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EB5A6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BDDD9C" w14:textId="115F38A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926FC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F6F144" w14:textId="0D0CEB5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E8FC5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D63CD7" w14:textId="43ACEA1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C0697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266A15" w14:textId="5B9DD98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4136F1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9BD3A6" w14:textId="51B0354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8AF37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994223" w14:textId="6FF938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854B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AAB8ED" w14:textId="47038BB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58747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B7843B" w14:textId="6E140DD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9DB80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79F44B" w14:textId="12642F4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EEB9A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A931F8" w14:textId="28766A9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5D67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543AB7" w14:textId="61E32A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57672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599935" w14:textId="62D795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23997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1C7E3C" w14:textId="039377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627EF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C24F22" w14:textId="4B6631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8590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4AE1C6F" w14:textId="2A860E8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3E3AD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F94E51" w14:textId="73E7799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B4E48E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64138A" w14:textId="1230E3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36462E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54FD9D4" w14:textId="789E690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677B78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33C775" w14:textId="702F624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D5E01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C8C90D" w14:textId="64D9C44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39A5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02F9E5" w14:textId="114D036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188AD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979ABF" w14:textId="52889E8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85FD2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936B3F" w14:textId="5E364A2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17850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4D4332" w14:textId="63C895D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580EE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957D375" w14:textId="2129056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DC76E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3FFD11" w14:textId="3DC08E3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7778B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C95965" w14:textId="1F1CB95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0D0D3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5EFC98" w14:textId="2BFFCF0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BC351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C0C117" w14:textId="0FB6C3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791AC2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A4EAEB8" w14:textId="7186EFE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E81998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A8514F4" w14:textId="60AF43F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38890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CEA9A90" w14:textId="3ECF581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5E8EB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EF034E" w14:textId="3373196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08911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896ECD5" w14:textId="61A2ADA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000AA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0B37799" w14:textId="38EDD29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2D7BD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A5F825" w14:textId="16B3BCC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88367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F56748" w14:textId="085EB9D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F5523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29EFA4E" w14:textId="350B93B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8521B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5FAD38" w14:textId="182EB8F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4AC67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C6C8582" w14:textId="537980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900DD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AB740E" w14:textId="161397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6E79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70836B" w14:textId="7740494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4A958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2BEDB1" w14:textId="78493D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D802B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579ABC" w14:textId="2CCE32E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7D89F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EC7626" w14:textId="7D84045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F8570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219906" w14:textId="4CA836F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BC29E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300EFF" w14:textId="6C51207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A3DBA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A1220B" w14:textId="7F56FEF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91814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2DB550" w14:textId="478061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92714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1931A6" w14:textId="232D7EB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1F1320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100DE0" w14:textId="044E390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E8E92D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180BEE" w14:textId="2362A1D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D11DC7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A2F806" w14:textId="19E7CF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48415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42A1DC" w14:textId="6D05FC9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C0150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FFD7AA" w14:textId="19B9591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67679D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7C091C" w14:textId="769AE45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6ADCDA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2D4B48" w14:textId="2F3812B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CF274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B6E72A" w14:textId="1533AAD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EF75B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12198CB" w14:textId="3808E2E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79E772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83E2BE" w14:textId="7A2CB25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28DA6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54CFA3D" w14:textId="1FC2D06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B11B6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4FEFD9" w14:textId="0FC2EC8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43AF6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75AB92" w14:textId="43F96F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E033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AC87BC" w14:textId="53378DF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3B0C6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25B91B" w14:textId="48E4FE7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806FF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457FC8C" w14:textId="154F12D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AE021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54EA51" w14:textId="15931D4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16E51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293E075" w14:textId="47D6C55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76093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F603FA2" w14:textId="155E972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A0BBC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D4D2567" w14:textId="68DA15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47CA8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4FC510" w14:textId="11700C2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4DBFF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830B2F1" w14:textId="128F249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C3DBC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4CA163C" w14:textId="187A6D7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7B8BE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D35548" w14:textId="2BC6878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8F4A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B2706A" w14:textId="7A4A5EA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9DBE1D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717DF3D" w14:textId="121EC66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E2435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736479" w14:textId="41AE0FB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BFA263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3EEC40" w14:textId="4D9CF4E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66E0F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69828EE" w14:textId="196D436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49F9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D24266" w14:textId="0FC074D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62114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F68BE8" w14:textId="654EC6C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108F27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A3DD45E" w14:textId="1A2B968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40A1D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4B852A" w14:textId="1539BC2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ED2B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D8E234E" w14:textId="62F36C6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5067C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5AB7264" w14:textId="2F933FA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CC7DC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AB1EE2" w14:textId="15B5B46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E7090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02CFB4" w14:textId="3EFEC4E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044E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513253" w14:textId="4ED407A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9159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370A43" w14:textId="3736DE5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58A562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243177" w14:textId="4EFDC5A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69F45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1811A7" w14:textId="78940A5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A526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CF315A" w14:textId="625D2BF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7DF7D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C9CB03" w14:textId="2B6D129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B75C60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9A1DCB" w14:textId="126E7BC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67571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3B70E9" w14:textId="33903E9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C0693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85BD6A" w14:textId="3FBEF06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6B571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F925248" w14:textId="1B1900A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799A8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F808E1" w14:textId="04BDAEC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6C25D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2ABB9B" w14:textId="2939BAD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AF56E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F47EC1" w14:textId="26C287B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4BB8D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A5BCE0" w14:textId="0FDDC37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A11BA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FFC7D0" w14:textId="499F637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0E85B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AEAC23" w14:textId="02B8E7B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D70200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2CB6DD" w14:textId="0A9F070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15D057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890A4D" w14:textId="11DCF7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F89BB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A66EE2" w14:textId="6514976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7888A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7B47A6" w14:textId="68E41E0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049D8D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1FC80A" w14:textId="6201E0D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38D92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1156BA" w14:textId="7D1A742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971EA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EF0B74" w14:textId="7AE738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69D04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7FF1BE" w14:textId="1373B24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E8712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680DDB" w14:textId="588B468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4700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4918BE" w14:textId="721C8E3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0254B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E62410" w14:textId="4C89B00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DD507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783D87" w14:textId="5932A56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0E923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64B8B4" w14:textId="4915F2A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EA65B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0BB34C" w14:textId="06FF53D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3CB97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4D081C" w14:textId="0C40B55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4264A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A4EDC4" w14:textId="297916E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E4AB6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1B2198" w14:textId="25708F6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2C5A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90201B" w14:textId="6A3978E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7C721A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8CCDFB" w14:textId="39E0B2C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CCE231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61D251" w14:textId="7C383DB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49EC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246BD8" w14:textId="14A5384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B8EBE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F54DDD" w14:textId="216CD3B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AD8AA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3DF35B" w14:textId="6701BCE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E5A3D1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AD0308" w14:textId="48B821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7A4FD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6E5BC6B" w14:textId="341A13A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9C6B7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D5554A0" w14:textId="677200B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56645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D2CEDA" w14:textId="5AF9D27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ACD64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53A9FB" w14:textId="3D0D065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49E20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A44DCE" w14:textId="37B9E8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5992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70181A" w14:textId="7216010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5F58A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49EEE9" w14:textId="513321B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23B63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D9E49A" w14:textId="31A078B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9465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13619C" w14:textId="7443D02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5BD41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07CD4C" w14:textId="689579E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4280D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E5783D" w14:textId="497277F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49ADB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56B424" w14:textId="47724CC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DDD86C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E99D06C" w14:textId="06F736C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E4D67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88DF22" w14:textId="54FDE9C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67A62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5049F7F" w14:textId="2BFF586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DEE456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C5EDA6C" w14:textId="7DF0509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A2EA9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E9C7CE" w14:textId="074FDE5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37797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0DE0D9" w14:textId="1E1249D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8B155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DF5820E" w14:textId="3EA85FF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74806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BDDA83" w14:textId="5C76D89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33E56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6E945B" w14:textId="5660838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CCD47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7724D5" w14:textId="4FA2CE5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7D62B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00F329" w14:textId="33D3134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67ECE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417D11" w14:textId="4397A10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ECD52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F88AAD" w14:textId="2B09444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527399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B93B5E" w14:textId="1D8D8DF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61831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D9821E" w14:textId="17CE6E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4CD91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EE695D" w14:textId="5A8B46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D751E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3246E9" w14:textId="2C10B85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D9CC3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06CFAAE" w14:textId="187DBD9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F3F3D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7D10A1" w14:textId="2ADE788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AE742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DE429D" w14:textId="33C3DCB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A2ABE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A9C978" w14:textId="7BF73F5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F822E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A9964E" w14:textId="57466EF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60DC2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60A9D9" w14:textId="441B923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8F2CE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EB6505" w14:textId="70C5CA7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99FC2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BAB40C" w14:textId="6EF5C3D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AEBDC7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6C9062" w14:textId="65673CB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DA3F3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74908D" w14:textId="44910D1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1EF1B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B84AEA" w14:textId="0BAF6E8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7CFA5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2BB2F4" w14:textId="642F84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EF149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9C517E" w14:textId="0E0AB90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49E85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2F6633C" w14:textId="4C685DD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4B025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630888" w14:textId="5AE3D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1A26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A61256" w14:textId="71CDE77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691B2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3D9AD1" w14:textId="0334B38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F2259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431E66" w14:textId="17D7A4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A205C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98F954" w14:textId="46C6CD2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43EAF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C54DBC" w14:textId="53BA38D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B471C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9A762D" w14:textId="2A22CBB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5C610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7D48BE" w14:textId="4DBAB8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224849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028E93" w14:textId="13ED4BB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B9730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FF003F" w14:textId="117ECCC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3EF3F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7F0DBD" w14:textId="4883B11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3C134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21F836" w14:textId="7F2D5FF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1468A6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BC2E3B" w14:textId="0AC6C7A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944FA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A38DD73" w14:textId="06E5BAD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0CC2C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EBFBEEF" w14:textId="363CAE6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A1BDC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99DC36" w14:textId="50FB946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5CD6F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F9B9E1" w14:textId="5E78742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F610E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B07144" w14:textId="4E0DD6D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A8D7B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F22CAF" w14:textId="03F8A11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0ABAB5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2696745" w14:textId="7447FFA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6D738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4D90A50" w14:textId="0926F0B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4E095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F51C5D" w14:textId="35EDC14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1E107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C8CAF0" w14:textId="7D1B782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7A318C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6B40D6" w14:textId="21DC9F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3FF34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FA4543" w14:textId="27EFE60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80AC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65DA9E" w14:textId="39590E8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3BF3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6F206E" w14:textId="288E7B4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2695E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E72FED" w14:textId="7D1B20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6C9017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50A4A3" w14:textId="14CA82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CE12C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4B176B" w14:textId="380146C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815B6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3B32AE4" w14:textId="2406262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46DBD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9D1BF8" w14:textId="1AF26D6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36D68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6CFD1B" w14:textId="5DE8AF6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D28C9C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D05A67" w14:textId="615CBE7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368DD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D2BA00" w14:textId="3E03F38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E789DE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AECEE23" w14:textId="38A3995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101C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4EF4BE" w14:textId="773EFA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F1930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100DE3" w14:textId="46291E0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BD5B5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A28461" w14:textId="3273024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61435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664490" w14:textId="012B866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941661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616A8D" w14:textId="7DCF2B9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413920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F5282F" w14:textId="0FC8902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40523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D4FED0" w14:textId="1C4F32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EDB6FC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9F1452" w14:textId="254DC4D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5B4DD7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5CAF10" w14:textId="3385CFD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87CD4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A00FB8" w14:textId="2F8238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48E9F2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D9EE10" w14:textId="31C338B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61260C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7D4023" w14:textId="589C5D2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D06A5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184307" w14:textId="29631E6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CF271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8C5CC1" w14:textId="5A92BE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8DEF4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1B6211" w14:textId="4A9851E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FB467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F2267F7" w14:textId="508A991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EEBC9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CB5E55" w14:textId="701F7AC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55BD9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C4F0C7" w14:textId="02B59D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E8BA2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560ACB" w14:textId="0C6CD6A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E775E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3B4588" w14:textId="46744C4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ABC86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A316BB" w14:textId="16B6FED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8D6F87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348B75" w14:textId="055B526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8F43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07F6AE" w14:textId="1B74FA2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90A49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1130FA" w14:textId="71ADA7F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AA799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F05F591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0A1C4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068ADD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E6AED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EC6B8D" w14:textId="2E11D45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4EE8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CDD41C" w14:textId="769EBDF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0359D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3B38EB" w14:textId="42EB4FA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163AA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9AC8CD" w14:textId="585C85A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65773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D64016" w14:textId="708111E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A5D989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9B501F" w14:textId="2299369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44A26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B4B9B1" w14:textId="3C46A7D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55470C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1720DD" w14:textId="6ACF3C8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08756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77B932" w14:textId="2B52F24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BFB42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8CB9C6" w14:textId="0E9A451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083C5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6FF49E" w14:textId="282617D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66B7C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FEF76C" w14:textId="586E535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57B0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A573C8" w14:textId="1B8063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9F6EE9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2386CB" w14:textId="645FCF9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0BD4F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12AFBD4" w14:textId="2785AEA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9A288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F62FF2" w14:textId="4E8ACBD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7A0D17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10FC04" w14:textId="1671C4F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F5738A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8F8110" w14:textId="3DBA91E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DBE9F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26140D" w14:textId="397D325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A0D83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ABD896" w14:textId="130166D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1681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94B5FD" w14:textId="37D2E5C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5D716C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4687181" w14:textId="30C6BCF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498651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9119D2" w14:textId="534B50B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D2B7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56B9226" w14:textId="0B64CDF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EDD06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0DF91EC" w14:textId="353EEAE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E0D46B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616FDD" w14:textId="49C770A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60C17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5E43ED" w14:textId="03394F0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56E10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EA3743" w14:textId="48994DE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0115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049626" w14:textId="3C4F788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C7775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9C3C71" w14:textId="4FCEE3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731CEF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3B3375" w14:textId="4F0AC6A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5212CE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DDD42A" w14:textId="6B72C58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E35EE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C50F28" w14:textId="2D11EC3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9AD2E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BD8B6F" w14:textId="239F0DB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893A39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9AB161" w14:textId="27DDC6E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C57CD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F6B68A" w14:textId="02243FD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529C6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52FA21" w14:textId="43B2169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2A206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A470225" w14:textId="22195F8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D778C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29FCE3" w14:textId="427258C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BA6F0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40CB0D" w14:textId="37C537A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F9D8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41B642" w14:textId="23F55F6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66A7A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F71829" w14:textId="1758F84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5DAE7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23B55F7" w14:textId="4B39DF8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1EC091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FAB485" w14:textId="18280A8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FB2B7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2588BB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DEBAA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BEB97C" w14:textId="5328A83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9C8FD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ABE5D3" w14:textId="06407A0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E8303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4804AC" w14:textId="12B1F64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4CA8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8DD5B6" w14:textId="72957B4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B96209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E404BA" w14:textId="3EEB660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92FE0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6D5CEF" w14:textId="6BA69FB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64C45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2793FB" w14:textId="724927E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136D2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CC6A36" w14:textId="7B8DE58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687D61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4FAC0A" w14:textId="6A5790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8FCD0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2C5399" w14:textId="0DAC111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C4006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EB87096" w14:textId="1D18621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0C324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518947" w14:textId="7E38AA7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8E4BE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F26EB8" w14:textId="4B78ECA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6E7CA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02CC90" w14:textId="6162B4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7345C2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B1631F" w14:textId="791C38C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D715B1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EC101DD" w14:textId="4ABC2B2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8A1A4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C173F3" w14:textId="288493A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5DFB5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1DF572" w14:textId="2FCF40D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12A64E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802C26" w14:textId="58DDC16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D8F1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6CD2A0" w14:textId="3CF8611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3A143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A86BBD" w14:textId="1FB24E8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4D0FB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25702B" w14:textId="167C803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739C90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5FCCA0" w14:textId="414EB32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BD39A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E0EBA8" w14:textId="033B2FA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1D8207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59F9FD" w14:textId="10A0607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A0D70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629953" w14:textId="1BD71B4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1F4FE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66D5A8" w14:textId="263EDE9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89611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48D111" w14:textId="73A117D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A2729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A5EF9D0" w14:textId="061D3BF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02AE1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13A08B" w14:textId="2A928C6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422F6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DE8287" w14:textId="5321608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2399C3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21BC17" w14:textId="4280E05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4924C3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2BC0DB" w14:textId="652BB73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C31B7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832F88" w14:textId="5920564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760D7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00B03E" w14:textId="489ABC7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A8251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EF915A" w14:textId="733CA61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ECEA76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A43695" w14:textId="78BD05D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96EF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F8F9E0" w14:textId="0696E80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A1EFF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801491" w14:textId="664EED1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C9D07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7FE039" w14:textId="24F7ED6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8AFF6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4F0BF9" w14:textId="7CEA61D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87F3A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754294" w14:textId="46B7A6A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80DDB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9B6510" w14:textId="79764D6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BF24A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AC5C90F" w14:textId="0E814E2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D71F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EE238F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33517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E74448" w14:textId="119F0C5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96EEA9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C98E8F" w14:textId="1DA898C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C634D8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2AEA16" w14:textId="67FAE9B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61E2D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8A1C726" w14:textId="1FE49A8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C0E519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48D489" w14:textId="2009C5E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1A0F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5D65E0" w14:textId="31F8F41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B6678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0D37183" w14:textId="36BA299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3156B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AECE68" w14:textId="1EDB82D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41E8C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D818F2" w14:textId="66384AC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30EEA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8C3DF1" w14:textId="18997CC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4A27F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3FC3E0" w14:textId="53539E0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C95F5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ECF6EB" w14:textId="49E248E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120B7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5AD7B5" w14:textId="0914E33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14799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4E2CAB" w14:textId="015DD8D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B9A3C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8829D5" w14:textId="0854E0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D9708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CCDA24" w14:textId="3B2965B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1E0A30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BF59B1" w14:textId="3E30A98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4A409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1DA570C" w14:textId="6BE4D2D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41E15C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9D143B" w14:textId="4478AB4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0B334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36D80D" w14:textId="644F15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32253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BA17DC" w14:textId="48FCED9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FAE21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C9B392" w14:textId="2A32C31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01A06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C0AEE1" w14:textId="78734D6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242F4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72EE12" w14:textId="7A6C5E0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028C4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35E798" w14:textId="2A5FF9A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3FD56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CC8CBC" w14:textId="3EF93DA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94B9FF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EA8060" w14:textId="09FFEC2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88FD8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43BBD1" w14:textId="7AC0170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33F36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739550" w14:textId="364020B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7FEAC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0DB25A" w14:textId="5533D6B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2D292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5FBEF2" w14:textId="40C1C45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77E4B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A906B7A" w14:textId="6496E3F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FFA8C9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8D04B5" w14:textId="0BB5A10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A50FF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F13C5A" w14:textId="51EF58E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FC3A8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61D385" w14:textId="66320A6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D9FC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5F3DFE" w14:textId="28C5062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15917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8A6B90A" w14:textId="2988E02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384A8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7A8474" w14:textId="030B180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01F53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8F1413" w14:textId="5BA657D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4CB483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2A2B49" w14:textId="1784473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645E6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9F3942" w14:textId="48AC183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957DB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D87B0C6" w14:textId="0D29C1A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462DD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048A9B" w14:textId="15F7356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C134D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590FD4" w14:textId="47C8956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726BC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1533D7" w14:textId="7519246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6BE0E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9CFB92" w14:textId="6095766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17A8A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9F3DEE" w14:textId="60EC2D4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AC2D21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ADFCAA" w14:textId="5F90D6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8E9CB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035989" w14:textId="527A30F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EBFB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1DBD18" w14:textId="34B4A01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6D126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10467D" w14:textId="106F371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124C7E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6725E0" w14:textId="15A1ADA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D8F6A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15FEB3" w14:textId="768E8A0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223B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F7C99BA" w14:textId="5552CDA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3B39A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584425" w14:textId="64A8F4C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703F5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1F78F6" w14:textId="40C295E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B82DA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3A1158" w14:textId="03FEDB6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D0F1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BCC4A7" w14:textId="6333AF4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7FB3D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D6CCE9" w14:textId="50D7D46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8CD36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2293CD" w14:textId="02FBD0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17100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96C52C" w14:textId="117AA5F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D1584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CE1391" w14:textId="21DF1F4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B492E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354569" w14:textId="293E3BB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40DA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7485E0" w14:textId="5386C34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1E8F8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F9682E" w14:textId="73FEAA7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56ED7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759160" w14:textId="0BDFC85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E7D71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E09CAF" w14:textId="2314A0C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1BCEB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336E50" w14:textId="2BD8BB2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E1E6A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D5887D" w14:textId="69687B2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EBB92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5938FB" w14:textId="6848B1D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FABEA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62A909E" w14:textId="47DAC9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FAE8A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713B41" w14:textId="4AD79D9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C3A17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BB5549" w14:textId="2F7B1D1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4E6A8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164B29" w14:textId="2117369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990BF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5A19B4" w14:textId="1295629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8EC01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6D136A" w14:textId="07F5309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7158C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6D2D59" w14:textId="6456385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639E0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674233" w14:textId="5ABB7A5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4783B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B35EC5" w14:textId="6551C35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BE900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939B6E" w14:textId="0CC0732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F1B7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A8E1F7" w14:textId="294212F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A795B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0DB362" w14:textId="4E0E1A4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9856F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2647AB" w14:textId="0E13B6D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DC75A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F4C4414" w14:textId="255B33A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39CE4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9A5EF5" w14:textId="36D9285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620C3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AC05AA" w14:textId="43ED84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AACF8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7C9D49" w14:textId="0A111A1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9C53C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E8A8B0" w14:textId="4D23B63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99062E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4621ED" w14:textId="6EA7FC1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86FBB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2E2D26" w14:textId="6E11E9C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61299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73B7DB" w14:textId="4041EE3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D62CA4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86832A" w14:textId="23D7577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DBDED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F62450" w14:textId="3C5D01C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FCEEE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000A669" w14:textId="571B3A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4E0FDC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966B956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BFA74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6744D20" w14:textId="4AAA3F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83A26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1823DA4" w14:textId="38154F8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09D46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FA43DA" w14:textId="00530A9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ADC41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25E421" w14:textId="0CC9E45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75A15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D489B2B" w14:textId="384A0B9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F8BFF7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BBE6A4" w14:textId="0BAB7F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0A48F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D4428E" w14:textId="4D3CCDC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494EBD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9EA7B6" w14:textId="30AE3E5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C7BD68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028E8E8" w14:textId="279AE95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EC151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E21FD6" w14:textId="5C22D3D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4F7E0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F287C7" w14:textId="7CF6CF5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6656E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A30793" w14:textId="237C94B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076CB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201D0D" w14:textId="7D6324F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C2FDB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E27F06" w14:textId="5F8D55A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28782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FA15EF" w14:textId="4C1B6CF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8F0A5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96FDAF" w14:textId="5330FBC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B1EDC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8CE820" w14:textId="5BF6B56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0BB81E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FB3F62" w14:textId="1937E14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056B5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7217BD" w14:textId="0FCA2E6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0325A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F3474D" w14:textId="5A639F9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462328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C79314" w14:textId="3AEEC3E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A8F2D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639D4E3" w14:textId="74DDDFB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57D3B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79DF6E" w14:textId="7EDC39C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DC5EE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71D3EF" w14:textId="61A29B3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A0640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328189" w14:textId="362A08F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89088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2917F6" w14:textId="05A6C01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F49D9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197D9B" w14:textId="69246D2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9A2F87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4E947B" w14:textId="357C447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5B756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21E503" w14:textId="7B5C48A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BD9FB3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EB333DF" w14:textId="1E5BEEF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6D3D7C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86EA36" w14:textId="47EB012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C8731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0AF0E5" w14:textId="1D97E7F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9BB50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2F3CA10" w14:textId="67AAF4C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34E5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7DD3D9" w14:textId="247D4E6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875D9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75C0062" w14:textId="7635DCF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91EE9A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1EF161" w14:textId="0B6C0E1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A23DF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F5CC0F" w14:textId="4B6527C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A8E13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4309AA0" w14:textId="02B2CEB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E6E70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4D5B754" w14:textId="20B0ED6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D688A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391B3C" w14:textId="3E90D86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FB45B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45C09D" w14:textId="55CB7AB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BD1ED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AF437F" w14:textId="7A2F329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FE7F5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C546DA0" w14:textId="7FB3C31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1B6CD1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6751B8" w14:textId="2E4FF7B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772CA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E6F5FA" w14:textId="4CDFD1E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04199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DF891F3" w14:textId="4185106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DC405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5617CF" w14:textId="28D3AFD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283FB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9CD871" w14:textId="5C0E86B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0D35A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C203E91" w14:textId="345283E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4C26EC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CF9CE3" w14:textId="5C9C017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EEEC3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21B379" w14:textId="67F0774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F7D9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E9E4B6" w14:textId="170537D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F8712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7715C8E" w14:textId="0F1C210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061F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1AB107" w14:textId="452CD62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69759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FA0A4A" w14:textId="6420554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136DA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D0672F" w14:textId="47739C9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C6443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62C257" w14:textId="394A4D7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EDB03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32FBAB" w14:textId="728B234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63F36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8E8A7E" w14:textId="5ED4379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0D941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7E1C3A" w14:textId="0E65D16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93D7A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F63674" w14:textId="731F610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972F5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AC527DD" w14:textId="15DAA9C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232D2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FFDF38" w14:textId="00B1105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42FCF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88FC47" w14:textId="23CC9E8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F5CF8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EF9361" w14:textId="7BEAF22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012CA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280980" w14:textId="7F593F6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F0290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C1B8CA9" w14:textId="1DE1A07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835A9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361DDB5" w14:textId="3C86804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7A6B6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6366983" w14:textId="73D4E30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E2DEC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764933" w14:textId="49170E9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76BD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8A3DEF" w14:textId="1497786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2A545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13ED97C" w14:textId="56BB876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02713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F390B0" w14:textId="11F3783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CBF8F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BD9363" w14:textId="44588E0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21EA2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1BA1FC" w14:textId="144E9D6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D0FA0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1FECEC" w14:textId="26F87A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0BE4E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1454F4" w14:textId="257EF41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4620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58DDE9" w14:textId="437FA17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FDFD3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62DE7B" w14:textId="1267979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33B4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E7C313" w14:textId="2B2F1E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D2E85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A16601" w14:textId="7B461B1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EC34E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2913DF" w14:textId="49C21DD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90F9E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B6EC38" w14:textId="3700E18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55075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CF2F44" w14:textId="37D9F3D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5C2EE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085573" w14:textId="3F6CE84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2828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456B0A" w14:textId="5017F62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9E5BD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AFA6CA" w14:textId="424C55B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926CF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361362" w14:textId="05815C3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7A3BA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6C36AB" w14:textId="4EBBAB2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DBBEE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D4E4C8D" w14:textId="10A1FD1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0BE63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384DC2" w14:textId="31763F5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345D4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8BA48C" w14:textId="2069592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0509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9EC805B" w14:textId="048E17D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42AC1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3E4005" w14:textId="5A366C4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5F148F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74F3D5A" w14:textId="74E598D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93B40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89DA98" w14:textId="27256C4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0917E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6EADA9" w14:textId="61B71F6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325C2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E75EF3" w14:textId="493D97A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FB14C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072AA1" w14:textId="5AF0A41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12888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587879" w14:textId="5CD3AA7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7A287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0D9E2E" w14:textId="3F3FAC9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D37DB0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6E802B" w14:textId="08CBEA8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1973C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DB24A3" w14:textId="11F10B3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2CE0C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7B8F15" w14:textId="674741F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BFE6E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B855C9" w14:textId="33B9D76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4DFF9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09C817" w14:textId="7B885E6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6F118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52E02E" w14:textId="3999ADA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EF8A99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FFFAF66" w14:textId="57A756E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24989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8F7913" w14:textId="49BDAC1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2A5F92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FF4FD2" w14:textId="0C7FD5D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94C26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53A95A" w14:textId="1F3B20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94FE8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F3BC8A" w14:textId="3A52EE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32A22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F57FC0" w14:textId="1A8A397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E8B5C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834486" w14:textId="43CBFAA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63A63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9258C0" w14:textId="035C944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3CB61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EBD450" w14:textId="11B0D13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184DEE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6234116" w14:textId="4757F78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F8E43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69268F" w14:textId="14BF3B1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91CF6D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56CDAB" w14:textId="074A239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C670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7371251" w14:textId="4245247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2362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D074F2" w14:textId="7194A85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13AA4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8F21E2" w14:textId="6F0A296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A3CE9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792595" w14:textId="73E2551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6A367E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3A8F97" w14:textId="4CE8228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C23E0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D6C14C" w14:textId="0080C1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C2B39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D35076" w14:textId="668C110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2592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711AFF" w14:textId="26764F5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51D2F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7B17EF" w14:textId="23CE0C4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C09795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A1613FC" w14:textId="32B9D39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78C7C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820EA7" w14:textId="1DF6180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27F72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93FB9A" w14:textId="050385E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76E69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E421D9D" w14:textId="7335AB5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E25A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788DBD" w14:textId="6CFB051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DD5A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B9040E" w14:textId="74FE3CB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44D85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DF797F" w14:textId="586BDC5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115B3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2BC42A" w14:textId="3CF202A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958B9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E46223" w14:textId="2B5C87D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1B7D3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190682" w14:textId="17D47F1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56CBEC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29FBEEF" w14:textId="4E1CD82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2487C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DEA31E" w14:textId="439DCDA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8318D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7A650A" w14:textId="17E745F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68985E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5D7CCD" w14:textId="1E7363A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814D7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E22A66" w14:textId="4BC2D87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D092E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2862F47" w14:textId="0CF7C6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37C1EC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9FA4A5" w14:textId="187C1C8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E4CE0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B604D8" w14:textId="6C5F13C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502C9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4C0AA40" w14:textId="16867D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BFA87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CAB648" w14:textId="408E562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1314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ADF168" w14:textId="2F8B75F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10680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01686F" w14:textId="1438C11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08F53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E74B321" w14:textId="6053A88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DA34E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B4457B" w14:textId="0476215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D6808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2B9A98" w14:textId="42E99A3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20EBB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0E7810" w14:textId="16CEE04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E2404B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0050AE" w14:textId="197E5CD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AA05E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D4E034" w14:textId="1FBC1FD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BBF0F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B24989" w14:textId="0F1E210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F6DE4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176E80" w14:textId="11E5933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B870F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B9D8A1" w14:textId="2F4D42A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C6E2C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D31483" w14:textId="4202D7C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B1D2C8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F773AB" w14:textId="021E038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353FD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413259" w14:textId="547B32E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93A5E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E0290D" w14:textId="155BC8D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69BFF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4F4729" w14:textId="7D34CE8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55F7B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2F753C8" w14:textId="6DE4C70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AF473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E0C51E9" w14:textId="7CB3F5E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35C76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4BCE4B" w14:textId="1EECF50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44E23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2F57B8" w14:textId="03811F9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BDF71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A756EA" w14:textId="0BA54B4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68F2D0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BD3461" w14:textId="5F45CC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012DA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BE48F2" w14:textId="13CF489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C19D9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040386D" w14:textId="12209A7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C0037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C87F15" w14:textId="07D2269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CAF65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F511CCF" w14:textId="241E34A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F26FE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59F3FF" w14:textId="35D702C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6405F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BBCAE8" w14:textId="1492356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04CBA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45ACD8" w14:textId="48188C1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667FC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06E405" w14:textId="70C2FAA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1DC75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413868" w14:textId="0316267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1E04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47470F3" w14:textId="03CE88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D1E3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9218E6" w14:textId="2561590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34B62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FF7B93" w14:textId="22A1A7F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06E0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3CEAC2" w14:textId="2EB4B8E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6F0B40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D5036A" w14:textId="6626712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614C7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37450F" w14:textId="6BCF2D8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FCE0F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BEEFA8" w14:textId="0612AC7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B78BA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502566" w14:textId="156E7CF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C13CB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755817" w14:textId="4ABBCFC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B8A51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4290C6" w14:textId="221E5E1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F8F89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A14C4D" w14:textId="020D0BB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CFA41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66ACA7" w14:textId="498790D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39141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B6A733" w14:textId="70CCAA1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44F4B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C4718D" w14:textId="76A68D0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F4F9A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6D80DB" w14:textId="6E7DEAE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D5469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1A0F99" w14:textId="6FA8E51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8709D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00BE09" w14:textId="3D69D9C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B7F25D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90EA74" w14:textId="20D5991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3255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DC0180" w14:textId="3D5DE3D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B700C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F9A836" w14:textId="55FB621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E9540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A68280" w14:textId="27EEC6C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1C67C6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4936C1" w14:textId="0E4D740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1DE3C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69E6F3A" w14:textId="4C68E3F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68114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0B73B3C" w14:textId="6EFD859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A0E33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6C08F9" w14:textId="0EFBDBE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A30E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1392090" w14:textId="6F30477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ACDE6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659FB5" w14:textId="2A33A2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2564E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DC4A91" w14:textId="19EA76E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96DA3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B9CF604" w14:textId="52DF5C5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C7378C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3E0C87" w14:textId="1D040B4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4E76D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EC3232" w14:textId="5DE593A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36BAF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31E54F" w14:textId="4B5F1E2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BD7E8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AEDF68" w14:textId="1B15856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48FB36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AC1ADF" w14:textId="23AABCB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A9091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E260D1" w14:textId="6815C61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9399B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CDB489" w14:textId="265C460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F47C6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7C4F21" w14:textId="3CF6674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CD68D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5660D3" w14:textId="53E61E7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5F19E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3B4F53" w14:textId="3E2B69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DE601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71FC07" w14:textId="22852FF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EFC88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198AD5" w14:textId="6A8DCD3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E7D8A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EB9609" w14:textId="5D061FC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A18E0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700CA2" w14:textId="4EFCFD1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46AD9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D16618" w14:textId="5A871EB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18A87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7E51E6" w14:textId="0CB35DB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96693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02C041" w14:textId="581F885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2BE31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4F1029" w14:textId="4CBDDD9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F20C9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B4B0DF" w14:textId="2AEB23A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F6DEC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DAC650" w14:textId="19C48FA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31658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0CC56FA" w14:textId="24C87B9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264A0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10A212" w14:textId="3A3971D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5F7315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F3D9CC" w14:textId="48D060B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00E96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2D96DA" w14:textId="7D1AA3F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831D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072E2C" w14:textId="02104A7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720AFD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092D6E" w14:textId="460673A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57EF4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06FE55" w14:textId="008FAA2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D43463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F843072" w14:textId="227EAA6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AE2C6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E9FD7C" w14:textId="705AFE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A6F3C8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EB3C26" w14:textId="6DDF102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7E720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71956F" w14:textId="217C3A2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12DB3D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5E8706B" w14:textId="35D0DA9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14CCF6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58A8B5" w14:textId="285EB19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96EDF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ABD0C8A" w14:textId="53CED1E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9F863D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32E7EE" w14:textId="4058718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26BC3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1AEDF0" w14:textId="1C08084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53BC2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108F3C" w14:textId="7B31990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BC028F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66D9D9" w14:textId="38C78AB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E1F4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F011A6" w14:textId="5A214FB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B0646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86FD0F6" w14:textId="4AFD0DE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1A1C7C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099B91" w14:textId="690A531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49F97F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7A8079" w14:textId="4C2392B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14C2C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95E23C" w14:textId="0BBF869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60173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5823CB6" w14:textId="4D9C079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D85C2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667D0F" w14:textId="75DCA59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38F0B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540462" w14:textId="2CC97B5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3CA62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76FFB6" w14:textId="488E224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CA4AA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C03457" w14:textId="0FC6F8C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C9D1C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28E444" w14:textId="5F42E07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A93959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82A228" w14:textId="23A9AD2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BDE67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DEE9D8" w14:textId="3F64003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1CCF96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3EA1AC" w14:textId="7A6A0CE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B3B87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89E8C5" w14:textId="517E1DE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C9149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B974F8" w14:textId="6E4F4B3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9AA2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282EDC" w14:textId="730469D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E6049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61E6F4" w14:textId="0B5C810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2B76B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4C0367" w14:textId="76CE6DA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B8D1C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76EEED" w14:textId="6851EC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81257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54139D" w14:textId="29E01C0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467FE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F87C969" w14:textId="15A0F44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68F63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A6D5E8" w14:textId="5AC8A55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04863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BA0952" w14:textId="5E7C722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53B2D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9E273B" w14:textId="6734BAD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56B704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00A29F" w14:textId="6CF1383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0BA12C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BFF8D7" w14:textId="7D06ECA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8755A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6FC28B" w14:textId="0DB1859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07A2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EE5A36" w14:textId="6E5E608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AC106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EB731E" w14:textId="35AAB64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0835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FD21D7" w14:textId="711F65F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F2CC6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0048B9" w14:textId="5C98441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481BC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996F1A" w14:textId="587A2F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656151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5F5BEB" w14:textId="627D445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D07D7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F751C6E" w14:textId="7AB3038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5DD22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69AEA4" w14:textId="409B816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79D68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A54C0EB" w14:textId="28BF1B3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C00C8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27ED1B" w14:textId="4683D09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5090F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ACC00D" w14:textId="49E51E5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83A17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D6DA5B" w14:textId="75CAF83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B6A30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D6F65F" w14:textId="06A1C17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83CB2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9941F3" w14:textId="068861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5E417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15D377" w14:textId="12A9F48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3BAB1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0245C6" w14:textId="39161E1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7276E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1ED231" w14:textId="2125597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B07A5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48FC65" w14:textId="208CAEC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7AFB1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F66092E" w14:textId="5798D17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27B20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FF3883" w14:textId="50199CA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97490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E4EE4F" w14:textId="019C5BE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71F71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D89252" w14:textId="667EC2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40C33E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20A950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93DDF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2F4C6E" w14:textId="2808CA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D9122C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B6596B" w14:textId="7445C6D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307414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F116E0" w14:textId="33EACC6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C24C5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8601995" w14:textId="51B137A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35EDE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DF7459A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67EC4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F573C9" w14:textId="16B0FB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2EE5C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E0BFE8" w14:textId="1EAD44A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4C571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31A323" w14:textId="78307F4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34A06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B71F32" w14:textId="778EDBB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1EC5C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FA3DBA" w14:textId="1594052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80D41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969939" w14:textId="3E900C7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42067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550231" w14:textId="373B1D5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65995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FED606" w14:textId="71E1E3A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AE29E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B9884A" w14:textId="4DC777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57457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89F3B5" w14:textId="01E7755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4F5F1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10B07C" w14:textId="278CF4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63E1C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009BC0" w14:textId="658CBC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10A12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D95EA5" w14:textId="6320B2B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D8FCE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0249E1" w14:textId="7875AB3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06AA9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6A09CC" w14:textId="553548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A4B9F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CAD6F2" w14:textId="783B629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7507B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C7EE71C" w14:textId="194156E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A0B29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B60313" w14:textId="7AAFAA1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C868D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F017A7" w14:textId="401C395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3607FC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6ACDA8" w14:textId="15CFF56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1B2C1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137FD0" w14:textId="6606387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4E956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076A2C1" w14:textId="17B256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EAF4D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C5D78C" w14:textId="2FA58C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C971D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C0CEC6" w14:textId="7D0FFED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6CD11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226017" w14:textId="69B01A2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363154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4203A23" w14:textId="23E73B6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4F0536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B33FFFD" w14:textId="78DFC3D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BA41D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BD06C9" w14:textId="3B685FD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D9441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7C691C" w14:textId="2E310A5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4F1791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91710EE" w14:textId="2A6608D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0CAEA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BF4026" w14:textId="276DEF2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E22ED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394DCA9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F6C97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2ABF39" w14:textId="3F7C9D3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B8456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9CD42C" w14:textId="2AA7E5A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EC6B9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08A69B" w14:textId="0621102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E5C8E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E84D2F" w14:textId="3D74962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B7BA3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5A4FE4" w14:textId="3CB06F8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9C116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6FA866" w14:textId="57B2FAA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73A90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5510D6" w14:textId="0846175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2440F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2734E0" w14:textId="4BA8690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98C2D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DD9B3A" w14:textId="16D27C6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D8437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773927" w14:textId="03F9E2B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9E7D74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A206B2" w14:textId="247C0B6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DE3706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E3A4E88" w14:textId="45CD743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44EE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95CE833" w14:textId="75F00BA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BDC08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741104" w14:textId="14FB6C1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4C839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8F3762" w14:textId="0C6F972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F869C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621625" w14:textId="3005E43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8750F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FFB31D" w14:textId="6D101AC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A684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3A60F6" w14:textId="1DDFD1C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5167B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37DE22" w14:textId="2E7FB3C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DAB01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049525" w14:textId="7421D0F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C0D25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A241BD" w14:textId="505B23A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EB117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5235EA" w14:textId="5373518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EE95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D0A2308" w14:textId="0A0B60B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96F47F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3F35777" w14:textId="7189261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9F6A1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D28E9D4" w14:textId="358623C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CA856E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B4F859" w14:textId="76168B5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412FE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1BD82E" w14:textId="59EC557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006AA5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D6BC68" w14:textId="5A9837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B9B2F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AC0924F" w14:textId="1C9A330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D9946B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13CC81" w14:textId="62A4D88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0F2C0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3B53EB" w14:textId="6913A15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BC211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17B65F" w14:textId="3121487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B5CBA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4E739C" w14:textId="64E5F07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BD30C5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9520D3F" w14:textId="6447135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AA5D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A8D595F" w14:textId="194BDE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C9AEEF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1CBA58D" w14:textId="15BEECF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869D73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CF0E72" w14:textId="5894B3B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90B10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736FB1" w14:textId="5BBE547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DB333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E4C15F" w14:textId="2FBBE1F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727CC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4815A0" w14:textId="70AF829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F0C27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28EBF4" w14:textId="55D81D5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8CAB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F601183" w14:textId="5EEB5CD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CA346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A4CFF1" w14:textId="0654843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5316B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4A3EAC" w14:textId="7360CDA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1FE1C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9C2AB9" w14:textId="63BD74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D300B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25A90C" w14:textId="76238D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58163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CF074F" w14:textId="4CF87E6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0C30A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596F35" w14:textId="74162F0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EB15A7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B43064" w14:textId="1216F1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717C0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E8AE40" w14:textId="1547A37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6DE1C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5AF1964" w14:textId="7857AD9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743C4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7C5276" w14:textId="56ABD9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0670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13A4219" w14:textId="19CFFD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ED727A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1D9483" w14:textId="5B4CF5C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B673BF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F1889B2" w14:textId="327E22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4D7CDE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73F055" w14:textId="2C0E77B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A520D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603461B" w14:textId="4213D2B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C256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7E9F0A9" w14:textId="0D86AC0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BAFF3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77245D" w14:textId="0281D58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C4FE8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DCDADB" w14:textId="49E90E6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8A638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64EAA4" w14:textId="0CDA836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0E1424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18221C" w14:textId="35EED15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1278E6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B83074" w14:textId="25E0E94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92812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58E20F0" w14:textId="4062A60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9D64F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70EF69" w14:textId="421623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717B0A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362433" w14:textId="23894FB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A6FA8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2E03D92" w14:textId="65C2DC4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0D606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E5196D" w14:textId="7F89FC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EE420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7377E20" w14:textId="6BA5602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0C0AD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67ED6C" w14:textId="426766F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6C1AB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08ECAA" w14:textId="13E578E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0FD8B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489F30" w14:textId="496B714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C22C2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F8D9A4" w14:textId="655D179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D87D85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F251AF4" w14:textId="3F5E6FC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EBB87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F841378" w14:textId="24F38F3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4686E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61066DB" w14:textId="2ECA345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F3A1A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B1E6E5" w14:textId="1E46645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F2AE6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68D61EE" w14:textId="0D833D3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46EEE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1A193C" w14:textId="7ECF120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C16189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473702" w14:textId="68F3B49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2A51F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B998DD" w14:textId="6862FBA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B1CC7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9852EA" w14:textId="1807952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70CB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4FD31EB" w14:textId="385D6C3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84DE47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3DCF7E" w14:textId="730C7FE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52FF7E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F43C02B" w14:textId="41945EB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43B50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46414C" w14:textId="7401A41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EE90B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85DFFC" w14:textId="7E01B10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6FA1E7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3302AA" w14:textId="21F0E78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A3D406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6F3B28" w14:textId="31F00B3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EF41A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DC8537" w14:textId="60EB855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F048EF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B5B59A" w14:textId="4667293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9D622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EC7DA8" w14:textId="7EA49E7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A1453F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CB8759" w14:textId="0C60D8C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45683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8E64DD9" w14:textId="7A69537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1DC8C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BC7694" w14:textId="245065B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9102A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AB8EC6" w14:textId="35B4AC4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1A3A2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203190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9E68E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36BA85" w14:textId="6F42709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C05A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2BC8BB" w14:textId="62E7402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A7BD2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065F654" w14:textId="5C95019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909E7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0F287A" w14:textId="5B6AED7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B8E51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1C4CBD" w14:textId="1044571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855B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F3AB6D7" w14:textId="302613B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72781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161D65" w14:textId="3FCEAFD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90C2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276FB3A" w14:textId="773BAD1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1673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7802F7" w14:textId="476BD56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A636E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60ABA9" w14:textId="0EE66AB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0ED12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943053" w14:textId="3898E55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834EB8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7A4EFC" w14:textId="7CF3D33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134E2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3C1C38" w14:textId="5CA2316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DA9EBA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AA4F1C" w14:textId="554E72F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4F23E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C2DAC2" w14:textId="3D9C73A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652D4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7227167" w14:textId="360E6B7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DDBE8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869A63" w14:textId="623CC5B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5DD97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E21C20" w14:textId="5079B40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CC98E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6D3D11" w14:textId="67FC535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51649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F12CD0E" w14:textId="561753C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4EB9A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08C8173" w14:textId="57F4F0B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C75F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35CB5C" w14:textId="6AC2D7D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1E0816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9A88AC4" w14:textId="4FDF6AF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33BEF8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D14475" w14:textId="4918268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12144E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6119A2" w14:textId="5F81D9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7059A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45D1EB9" w14:textId="3E89FE5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136231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2C2939" w14:textId="624B431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1A75F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4EDB3E0" w14:textId="4EEF943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B483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2C3331" w14:textId="5815F3C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DA9BF0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2918D1" w14:textId="5D36AF9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DD57E6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13273E" w14:textId="15FA8BC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09291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25FA351" w14:textId="47D0D79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66528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7A99A5" w14:textId="31EB793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C1FC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1D1B2B7" w14:textId="3196507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708BF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F656E6" w14:textId="6E9A512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C6AD3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9B5AD51" w14:textId="31292B0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24502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EF8740" w14:textId="136472C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11920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924DBCF" w14:textId="0F94F25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740C01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1B094E" w14:textId="60220BE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F54C2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16FD04" w14:textId="1530B43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F6F744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7876B9" w14:textId="087EFE3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91F49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CC4578" w14:textId="0AEA97F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4F9A7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61498E" w14:textId="64D3888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F8D82F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E489F7" w14:textId="2228D78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9EA6DA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2E5834A" w14:textId="13E0B93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7BC02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17D42E3" w14:textId="2F2D8FA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63C75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8863A6" w14:textId="01EBCC8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EB436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E283E9" w14:textId="4E1179D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63266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86BF3C" w14:textId="0F7BBBB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613F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EC533CD" w14:textId="7BF8953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2E7D1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C9221D" w14:textId="18DD5C6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98742B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81AAED" w14:textId="4787E4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339D7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16CFEE" w14:textId="7F2FD8F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2519D0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22C2344" w14:textId="69A2DF2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AAC84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002E227" w14:textId="2858E01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4985E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D180DE" w14:textId="749ADB2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AF9A0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A31D80" w14:textId="73D560F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CBE08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B4F948" w14:textId="5BF5FE2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4658E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A7061D2" w14:textId="07242C5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A8FBA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719B7B2" w14:textId="11C49C2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B6DB4B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DCB4D9F" w14:textId="3EA6782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87D13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B99B4D" w14:textId="135B512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4251A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72B2CE" w14:textId="3145CDE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70DA8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43D5E0" w14:textId="5DF8738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0BB802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7C32F4" w14:textId="3B8D6F8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7F5D81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310768" w14:textId="1F75CC4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D2071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6F530D" w14:textId="05299FE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3B80E6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67EB3C" w14:textId="269A0D9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2B6AA9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0D4256" w14:textId="28E7FC9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30B9B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BA67E5" w14:textId="66D1217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BA3251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50C506" w14:textId="7FFE97F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A6C76D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D38A46" w14:textId="0BFA38D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535788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E1921E0" w14:textId="6517E91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6B3273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5E7B75" w14:textId="615610F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36CAE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1F488F3" w14:textId="3DD5A60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E4797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A133791" w14:textId="484E38C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6C94A4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B819F4D" w14:textId="7BE4D78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0B53C7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326E10" w14:textId="152E0AF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589C0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3DDAD92" w14:textId="2267C8B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867DB9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4674250" w14:textId="028B577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40439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3610D18" w14:textId="36A835C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5B1A0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6E951C" w14:textId="6E248F5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44C74F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035E7B" w14:textId="0B9C620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11D4A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30113B" w14:textId="0969D44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FACDD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1905A8" w14:textId="3C02706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DAD409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0B72904" w14:textId="449FF95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28894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A94AFC8" w14:textId="482E309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1B5B85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288CFD" w14:textId="2F0BC9F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ED766C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6D3001" w14:textId="72507EF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EF5EB7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88E1CDC" w14:textId="1522DED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B1D4A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579311" w14:textId="75CA7D6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D4A9D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3816EF" w14:textId="74396F7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A8F1AB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85515D" w14:textId="5A7732E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EA8B15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0219E8" w14:textId="29E7B03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D0E25F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A78109" w14:textId="385F021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F8A6E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D42E15" w14:textId="2FE038B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240614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E28E75C" w14:textId="47EBE6A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80881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E1BF9C" w14:textId="3FFD1E7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2CA2F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F16141" w14:textId="6C85933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BE4001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760D2A" w14:textId="5B6E823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9400DD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4E53C1D" w14:textId="3986904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2C3B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95E9FFB" w14:textId="7A5B0B1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A5394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1F72724" w14:textId="11C5CD9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CB9C25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A93A1FA" w14:textId="6C6C2DE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1B561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619199" w14:textId="0D291AC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852B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AC1F949" w14:textId="7CF44E6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CA1166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5F3FF96" w14:textId="4371B68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C61283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E633E2" w14:textId="7C73B6C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1E903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517C69" w14:textId="7E38AFE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24CBFA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28FD0DE" w14:textId="5FC25F8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1B8EF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610578" w14:textId="3ED7BA0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23B53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490A7A" w14:textId="75094FC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9685D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7ED244E" w14:textId="014745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B0C88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C98C00D" w14:textId="26409F8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DDE219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E6A894" w14:textId="1835BC5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5C82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BB5FF2" w14:textId="60872BF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A9051C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000D24A" w14:textId="3CAE501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62BA37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9EF50C" w14:textId="0643BB6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CD7CC6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2A67AB" w14:textId="6F7A377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B343E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DC8AD75" w14:textId="3EAE952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61448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4021E5" w14:textId="4A9D4A4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02811C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F8DDB70" w14:textId="0F37F78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0DB96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C3E108C" w14:textId="711F356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9A2E3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8D9502" w14:textId="554FAD7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A03FBA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4ECC30F" w14:textId="6CBDB4C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E57B85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DB04E6" w14:textId="44CCD8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0F9213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6485BDD" w14:textId="01AA397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C35B6F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07B7B4A" w14:textId="7A6C37E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25C43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3B865CA" w14:textId="24A90A9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C3F01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7E60111" w14:textId="0F71BE3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16811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DFB458" w14:textId="0408CD8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CA3E54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7622EA2" w14:textId="60C1792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AAA738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A09CC0" w14:textId="7950AC9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09BD92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81ECC99" w14:textId="26FA399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D062DA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5E6A99F" w14:textId="6880C8D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862C5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11220EE" w14:textId="2FA608F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CD528B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95F01CF" w14:textId="0FB3E22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1135AE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877EAC" w14:textId="02F7988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DB94BA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94637C" w14:textId="6FA3733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BB65D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8987468" w14:textId="6C89098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2A85EE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E28EA10" w14:textId="6040A3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49953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04C82FB" w14:textId="2ACA0C1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E42FB7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EEABD6" w14:textId="243E045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1E34EF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AB521EC" w14:textId="7A38D2A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88AD4A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8588FA0" w14:textId="70F6E74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4DD1C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0DCBBC" w14:textId="4B12694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F0813D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9766B87" w14:textId="1C5D995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13182B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3EF5F8C" w14:textId="4DD0828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C2DC8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370358B" w14:textId="532D8DA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BB522D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8930860" w14:textId="159F1FA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D2244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F067562" w14:textId="3E368CA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A7E0E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C7161B" w14:textId="148CF13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0648A4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6ACDC3" w14:textId="7E0E149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D7DD29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18C657" w14:textId="7D3876E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9544E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F040088" w14:textId="7A36C04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739F03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8180E1" w14:textId="217C4D5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6C8CC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4C205FE" w14:textId="38AF2CA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FF3F3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62A922" w14:textId="3351427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439D25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28EDDC" w14:textId="4F7068E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71FEA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46F6AC" w14:textId="26749E2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21F2A9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A42074F" w14:textId="62E37E1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31BB2E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0B24C08" w14:textId="4C69A00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90A4EF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8AC6779" w14:textId="4223A2D5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FA055D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B845AE9" w14:textId="0B2D450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E2C7E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508FD1C" w14:textId="62BDC32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592210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1BD39D" w14:textId="24F4B6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D8170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20AC297" w14:textId="5B06D50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CD2888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9F7A71A" w14:textId="3027433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18010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3CD8FF2" w14:textId="6D49538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54545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3EBE8F2" w14:textId="3115C8F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366F7C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A358CCA" w14:textId="2BCAA53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508DAA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03C5154" w14:textId="1831C6E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134A44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B94264" w14:textId="48A8C9D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FE259B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B8E5F13" w14:textId="4445471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2E9707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9984DB2" w14:textId="0E54E85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341C22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08B8387" w14:textId="6A634A1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79934D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C1885C" w14:textId="7E1F574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2F92C8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B8D3363" w14:textId="1364651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EF9FF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2E803A" w14:textId="0D85CCB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783AD5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7CF51D9" w14:textId="610A46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9BED3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9D2B88" w14:textId="02C5996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8EB11A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9E7B3D7" w14:textId="623C3F7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5B5AD7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11FA22" w14:textId="3C5C058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39B6F79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5CD64A9" w14:textId="314D26E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9EA48F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D106B1F" w14:textId="77DAF08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426FC1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BFE4196" w14:textId="2549EE6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79A59D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6A308EE" w14:textId="204C391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6D1AD3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7767775" w14:textId="2737065E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08ABFF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EF6F39" w14:textId="04FC03E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883598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5F2390B" w14:textId="532EF19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4E9531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20F481F" w14:textId="4AF6EF9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69D168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BE6107" w14:textId="777777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32389A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374CE84" w14:textId="7E5172F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909EC3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56399A3" w14:textId="15B4D0D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5E4024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CB8BAD3" w14:textId="54BC90DC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9604FD4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73723AC" w14:textId="610E301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55D071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EE369C1" w14:textId="7A73812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CB9914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CE733C4" w14:textId="78570EC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A0758B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607885F" w14:textId="5B908E6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7118E6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E4154A" w14:textId="3EE00719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D2258F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791BD92" w14:textId="337D132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F48B17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BAD34A" w14:textId="60540360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C7C8CA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2CE3964" w14:textId="121255A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F1D67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12D3FB4" w14:textId="646D21C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35710D2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BBCCF7F" w14:textId="49B623B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05928A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1399F1" w14:textId="6B84FB7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BFF866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64D35F65" w14:textId="4332F20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25D2498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4D4CA2E" w14:textId="67AF27B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F088AA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A51CBEA" w14:textId="4592A51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5C820ABC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25BCF14E" w14:textId="51596A2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FF4E5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3E2C07E" w14:textId="25D34901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65B0AE2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596DD5D2" w14:textId="35A47E4F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7E4841F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6171332" w14:textId="028E797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4D14D70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518D5DD" w14:textId="2ED678C3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8F7A00F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C948679" w14:textId="74E3A2F6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16B443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3EC41998" w14:textId="5BEFAB3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9A9A447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60E3239" w14:textId="5C03B9AD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C6DA8F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C0FFD1B" w14:textId="1487E33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91C4C36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5F7A908" w14:textId="61E7A6DB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45D7A39E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DA45EDA" w14:textId="3C23F84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8EB88C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7CACB6BE" w14:textId="4AF903C7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18AA0642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EEA96DA" w14:textId="4E12BB6A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E195D3D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4DBEDC61" w14:textId="3FACAE58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04FD94EB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1E1ACB7F" w14:textId="5EA941D4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  <w:tr w:rsidR="008379EE" w:rsidRPr="00C67D48" w14:paraId="230DEAC5" w14:textId="77777777" w:rsidTr="002A4325">
        <w:trPr>
          <w:tblCellSpacing w:w="15" w:type="dxa"/>
        </w:trPr>
        <w:tc>
          <w:tcPr>
            <w:tcW w:w="0" w:type="auto"/>
            <w:vAlign w:val="center"/>
          </w:tcPr>
          <w:p w14:paraId="0F469D51" w14:textId="1E4F5662" w:rsidR="008379EE" w:rsidRPr="00C67D48" w:rsidRDefault="008379EE" w:rsidP="008379EE">
            <w:pPr>
              <w:rPr>
                <w:rFonts w:ascii="ＭＳ Ｐゴシック" w:eastAsia="ＭＳ Ｐゴシック" w:hAnsi="ＭＳ Ｐゴシック" w:cs="ＭＳ Ｐゴシック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352E37B" w14:textId="77777777" w:rsidR="001D7988" w:rsidRDefault="001D7988"/>
    <w:sectPr w:rsidR="001D798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BC15E" w14:textId="77777777" w:rsidR="002A4325" w:rsidRDefault="002A4325" w:rsidP="002A4325">
      <w:r>
        <w:separator/>
      </w:r>
    </w:p>
  </w:endnote>
  <w:endnote w:type="continuationSeparator" w:id="0">
    <w:p w14:paraId="5F11FE52" w14:textId="77777777" w:rsidR="002A4325" w:rsidRDefault="002A4325" w:rsidP="002A4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CBC74" w14:textId="77777777" w:rsidR="002A4325" w:rsidRDefault="002A4325" w:rsidP="002A4325">
      <w:r>
        <w:separator/>
      </w:r>
    </w:p>
  </w:footnote>
  <w:footnote w:type="continuationSeparator" w:id="0">
    <w:p w14:paraId="316B4E0C" w14:textId="77777777" w:rsidR="002A4325" w:rsidRDefault="002A4325" w:rsidP="002A43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48"/>
    <w:rsid w:val="000341EB"/>
    <w:rsid w:val="00137D0E"/>
    <w:rsid w:val="00173419"/>
    <w:rsid w:val="001D7988"/>
    <w:rsid w:val="002A4325"/>
    <w:rsid w:val="00596E4D"/>
    <w:rsid w:val="007267BC"/>
    <w:rsid w:val="00820F43"/>
    <w:rsid w:val="008379EE"/>
    <w:rsid w:val="00C67D48"/>
    <w:rsid w:val="00F9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2FC8496"/>
  <w15:chartTrackingRefBased/>
  <w15:docId w15:val="{1F6633D8-770E-4186-81E1-00DFA634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游明朝" w:hAnsi="Times New Roman" w:cs="Times New Roman"/>
        <w:sz w:val="22"/>
        <w:szCs w:val="22"/>
        <w:u w:val="wavyHeavy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D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D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D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D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D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D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D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D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67D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67D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67D4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67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67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67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67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67D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67D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67D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6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D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67D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D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67D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D4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67D4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67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67D4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67D48"/>
    <w:rPr>
      <w:b/>
      <w:bCs/>
      <w:smallCaps/>
      <w:color w:val="0F4761" w:themeColor="accent1" w:themeShade="BF"/>
      <w:spacing w:val="5"/>
    </w:rPr>
  </w:style>
  <w:style w:type="numbering" w:customStyle="1" w:styleId="11">
    <w:name w:val="リストなし1"/>
    <w:next w:val="a2"/>
    <w:uiPriority w:val="99"/>
    <w:semiHidden/>
    <w:unhideWhenUsed/>
    <w:rsid w:val="00C67D48"/>
  </w:style>
  <w:style w:type="paragraph" w:customStyle="1" w:styleId="msonormal0">
    <w:name w:val="msonormal"/>
    <w:basedOn w:val="a"/>
    <w:rsid w:val="00C67D48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  <w:u w:val="none"/>
    </w:rPr>
  </w:style>
  <w:style w:type="character" w:customStyle="1" w:styleId="html-doctype">
    <w:name w:val="html-doctype"/>
    <w:basedOn w:val="a0"/>
    <w:rsid w:val="00C67D48"/>
  </w:style>
  <w:style w:type="character" w:customStyle="1" w:styleId="html-tag">
    <w:name w:val="html-tag"/>
    <w:basedOn w:val="a0"/>
    <w:rsid w:val="00C67D48"/>
  </w:style>
  <w:style w:type="character" w:customStyle="1" w:styleId="html-attribute-name">
    <w:name w:val="html-attribute-name"/>
    <w:basedOn w:val="a0"/>
    <w:rsid w:val="00C67D48"/>
  </w:style>
  <w:style w:type="character" w:customStyle="1" w:styleId="html-attribute-value">
    <w:name w:val="html-attribute-value"/>
    <w:basedOn w:val="a0"/>
    <w:rsid w:val="00C67D48"/>
  </w:style>
  <w:style w:type="character" w:styleId="aa">
    <w:name w:val="Hyperlink"/>
    <w:basedOn w:val="a0"/>
    <w:uiPriority w:val="99"/>
    <w:semiHidden/>
    <w:unhideWhenUsed/>
    <w:rsid w:val="00C67D48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C67D48"/>
    <w:rPr>
      <w:color w:val="800080"/>
      <w:u w:val="single"/>
    </w:rPr>
  </w:style>
  <w:style w:type="paragraph" w:styleId="ac">
    <w:name w:val="header"/>
    <w:basedOn w:val="a"/>
    <w:link w:val="ad"/>
    <w:uiPriority w:val="99"/>
    <w:unhideWhenUsed/>
    <w:rsid w:val="002A432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A4325"/>
  </w:style>
  <w:style w:type="paragraph" w:styleId="ae">
    <w:name w:val="footer"/>
    <w:basedOn w:val="a"/>
    <w:link w:val="af"/>
    <w:uiPriority w:val="99"/>
    <w:unhideWhenUsed/>
    <w:rsid w:val="002A4325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A4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1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68</Pages>
  <Words>14605</Words>
  <Characters>83251</Characters>
  <Application>Microsoft Office Word</Application>
  <DocSecurity>0</DocSecurity>
  <Lines>693</Lines>
  <Paragraphs>195</Paragraphs>
  <ScaleCrop>false</ScaleCrop>
  <Company/>
  <LinksUpToDate>false</LinksUpToDate>
  <CharactersWithSpaces>97661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龍海 永沼</dc:creator>
  <cp:keywords/>
  <dc:description/>
  <cp:lastModifiedBy>龍海 永沼</cp:lastModifiedBy>
  <cp:revision>4</cp:revision>
  <cp:lastPrinted>2025-07-30T04:45:00Z</cp:lastPrinted>
  <dcterms:created xsi:type="dcterms:W3CDTF">2025-07-30T04:43:00Z</dcterms:created>
  <dcterms:modified xsi:type="dcterms:W3CDTF">2025-08-12T05:34:00Z</dcterms:modified>
</cp:coreProperties>
</file>