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D" w:rsidRDefault="0087156F">
      <w:r>
        <w:t>Prof André Cambré, marcel, carpette</w:t>
      </w:r>
      <w:r w:rsidR="00E3078D">
        <w:br/>
        <w:t>Prof Augustin Serein</w:t>
      </w:r>
    </w:p>
    <w:p w:rsidR="009668AD" w:rsidRDefault="009668AD">
      <w:r>
        <w:t>Étapes :</w:t>
      </w:r>
    </w:p>
    <w:p w:rsidR="009668AD" w:rsidRDefault="009668AD">
      <w:r>
        <w:t>Cédric et Rose</w:t>
      </w:r>
    </w:p>
    <w:p w:rsidR="009668AD" w:rsidRDefault="009668AD">
      <w:r>
        <w:t>Cédric en cours</w:t>
      </w:r>
    </w:p>
    <w:p w:rsidR="00E50F0A" w:rsidRDefault="009668AD">
      <w:r>
        <w:t>Cédric et Jean</w:t>
      </w:r>
    </w:p>
    <w:p w:rsidR="00E50F0A" w:rsidRDefault="00E50F0A">
      <w:r>
        <w:t xml:space="preserve">Monologue avec interjections </w:t>
      </w:r>
      <w:proofErr w:type="gramStart"/>
      <w:r>
        <w:t xml:space="preserve">( </w:t>
      </w:r>
      <w:proofErr w:type="spellStart"/>
      <w:r>
        <w:t>a</w:t>
      </w:r>
      <w:proofErr w:type="spellEnd"/>
      <w:proofErr w:type="gramEnd"/>
      <w:r>
        <w:t xml:space="preserve"> la </w:t>
      </w:r>
      <w:proofErr w:type="spellStart"/>
      <w:r>
        <w:t>inifinte</w:t>
      </w:r>
      <w:proofErr w:type="spellEnd"/>
      <w:r>
        <w:t xml:space="preserve"> </w:t>
      </w:r>
      <w:proofErr w:type="spellStart"/>
      <w:r>
        <w:t>jest</w:t>
      </w:r>
      <w:proofErr w:type="spellEnd"/>
      <w:r>
        <w:t>) sur l’automne romcomisé/</w:t>
      </w:r>
      <w:proofErr w:type="spellStart"/>
      <w:r>
        <w:t>rivotril</w:t>
      </w:r>
      <w:proofErr w:type="spellEnd"/>
      <w:r>
        <w:t xml:space="preserve"> vs métaphysique transcendance du club life, la nuit qui éternise le temps. Sociologie et théologie du </w:t>
      </w:r>
      <w:proofErr w:type="spellStart"/>
      <w:r>
        <w:t>nightlife</w:t>
      </w:r>
      <w:bookmarkStart w:id="0" w:name="_GoBack"/>
      <w:bookmarkEnd w:id="0"/>
      <w:proofErr w:type="spellEnd"/>
    </w:p>
    <w:p w:rsidR="009668AD" w:rsidRDefault="009668AD">
      <w:r>
        <w:t>Cédric et M. Malappris</w:t>
      </w:r>
    </w:p>
    <w:p w:rsidR="009668AD" w:rsidRDefault="009668AD">
      <w:r>
        <w:t xml:space="preserve">Cédric en </w:t>
      </w:r>
      <w:proofErr w:type="spellStart"/>
      <w:r>
        <w:t>gaspésie</w:t>
      </w:r>
      <w:proofErr w:type="spellEnd"/>
    </w:p>
    <w:p w:rsidR="009668AD" w:rsidRDefault="009668AD">
      <w:r>
        <w:t xml:space="preserve">Cédric revient à Montréal. Il retourne en cours? </w:t>
      </w:r>
      <w:proofErr w:type="spellStart"/>
      <w:r>
        <w:t>Toutafait</w:t>
      </w:r>
      <w:proofErr w:type="spellEnd"/>
      <w:r>
        <w:t xml:space="preserve"> normal. Il </w:t>
      </w:r>
      <w:proofErr w:type="spellStart"/>
      <w:r>
        <w:t>chill</w:t>
      </w:r>
      <w:proofErr w:type="spellEnd"/>
      <w:r>
        <w:t xml:space="preserve"> avec Rose, le ton s’adapte. Il commence une correspondance avec le cousin de coat de cuir qui vit à new </w:t>
      </w:r>
      <w:proofErr w:type="spellStart"/>
      <w:r>
        <w:t>york</w:t>
      </w:r>
      <w:proofErr w:type="spellEnd"/>
    </w:p>
    <w:p w:rsidR="009668AD" w:rsidRDefault="009668AD">
      <w:r>
        <w:t>Ellipse</w:t>
      </w:r>
    </w:p>
    <w:p w:rsidR="009668AD" w:rsidRDefault="009668AD">
      <w:r>
        <w:t>Rose à Montréal</w:t>
      </w:r>
    </w:p>
    <w:p w:rsidR="009668AD" w:rsidRDefault="009668AD">
      <w:r>
        <w:t>Jean à Montréal</w:t>
      </w:r>
    </w:p>
    <w:p w:rsidR="009668AD" w:rsidRDefault="009668AD">
      <w:r>
        <w:t>L’espagnole à Paris (mode)</w:t>
      </w:r>
    </w:p>
    <w:p w:rsidR="009668AD" w:rsidRDefault="009668AD">
      <w:r>
        <w:t xml:space="preserve">Cédric travaille au MOMA  comme diseur de marde, </w:t>
      </w:r>
      <w:proofErr w:type="spellStart"/>
      <w:r>
        <w:t>tres</w:t>
      </w:r>
      <w:proofErr w:type="spellEnd"/>
      <w:r>
        <w:t xml:space="preserve"> </w:t>
      </w:r>
      <w:proofErr w:type="spellStart"/>
      <w:r>
        <w:t>successful</w:t>
      </w:r>
      <w:proofErr w:type="spellEnd"/>
      <w:r>
        <w:t xml:space="preserve">. Il a fait une maîtrise en mathématique et fait son </w:t>
      </w:r>
      <w:proofErr w:type="spellStart"/>
      <w:r>
        <w:t>phd</w:t>
      </w:r>
      <w:proofErr w:type="spellEnd"/>
      <w:r>
        <w:t xml:space="preserve"> en philologie à NYU</w:t>
      </w:r>
      <w:r w:rsidR="00270EF3">
        <w:t>.</w:t>
      </w:r>
    </w:p>
    <w:p w:rsidR="009668AD" w:rsidRDefault="009668AD"/>
    <w:p w:rsidR="005026E0" w:rsidRDefault="009668AD">
      <w:r>
        <w:t xml:space="preserve">Réalisme naturel vs réalité tordue à la </w:t>
      </w:r>
      <w:proofErr w:type="spellStart"/>
      <w:r>
        <w:t>pynchon</w:t>
      </w:r>
      <w:proofErr w:type="spellEnd"/>
      <w:r>
        <w:t xml:space="preserve">. Dépendamment de l’état d’esprit de Cédric. Il doit y avoir un pattern, une symétrie entre les deux, le narrateur fluctue entre les deux, s’adresse au lecteur pour  expliquer la disparité. </w:t>
      </w:r>
      <w:r w:rsidR="00270EF3">
        <w:t>Le surréalisme comme esthétique</w:t>
      </w:r>
    </w:p>
    <w:p w:rsidR="005026E0" w:rsidRDefault="005026E0"/>
    <w:p w:rsidR="00AD6803" w:rsidRDefault="005026E0">
      <w:r>
        <w:t xml:space="preserve">Thèmes : </w:t>
      </w:r>
    </w:p>
    <w:p w:rsidR="00A90214" w:rsidRPr="00A90214" w:rsidRDefault="00A90214">
      <w:pPr>
        <w:rPr>
          <w:u w:val="single"/>
        </w:rPr>
      </w:pPr>
      <w:r w:rsidRPr="00A90214">
        <w:rPr>
          <w:u w:val="single"/>
        </w:rPr>
        <w:t>Méta</w:t>
      </w:r>
    </w:p>
    <w:p w:rsidR="005026E0" w:rsidRDefault="005026E0">
      <w:r>
        <w:t>Dialectique communion vs individualité</w:t>
      </w:r>
    </w:p>
    <w:p w:rsidR="00AD6803" w:rsidRDefault="00AD6803">
      <w:proofErr w:type="spellStart"/>
      <w:r>
        <w:t>Fake</w:t>
      </w:r>
      <w:proofErr w:type="spellEnd"/>
      <w:r>
        <w:t xml:space="preserve"> abstract vs real </w:t>
      </w:r>
      <w:proofErr w:type="spellStart"/>
      <w:r>
        <w:t>concrete</w:t>
      </w:r>
      <w:proofErr w:type="spellEnd"/>
      <w:r>
        <w:t xml:space="preserve"> connections, </w:t>
      </w:r>
      <w:proofErr w:type="spellStart"/>
      <w:r>
        <w:t>spacial</w:t>
      </w:r>
      <w:proofErr w:type="spellEnd"/>
      <w:r>
        <w:t xml:space="preserve"> </w:t>
      </w:r>
      <w:proofErr w:type="spellStart"/>
      <w:r>
        <w:t>truth</w:t>
      </w:r>
      <w:proofErr w:type="spellEnd"/>
    </w:p>
    <w:p w:rsidR="00A90214" w:rsidRDefault="005026E0">
      <w:r>
        <w:t>Grotesque et le sublime</w:t>
      </w:r>
    </w:p>
    <w:p w:rsidR="00A90214" w:rsidRDefault="00A90214">
      <w:pPr>
        <w:rPr>
          <w:u w:val="single"/>
        </w:rPr>
      </w:pPr>
      <w:r w:rsidRPr="00A90214">
        <w:rPr>
          <w:u w:val="single"/>
        </w:rPr>
        <w:t>Concret</w:t>
      </w:r>
      <w:r>
        <w:rPr>
          <w:u w:val="single"/>
        </w:rPr>
        <w:t>;</w:t>
      </w:r>
    </w:p>
    <w:p w:rsidR="000266B7" w:rsidRDefault="00A90214">
      <w:r>
        <w:t>Nationalisme</w:t>
      </w:r>
      <w:r>
        <w:br/>
        <w:t>Gentrification</w:t>
      </w:r>
      <w:r>
        <w:br/>
      </w:r>
      <w:r>
        <w:lastRenderedPageBreak/>
        <w:t>Sous-</w:t>
      </w:r>
      <w:proofErr w:type="spellStart"/>
      <w:r>
        <w:t>culturisation</w:t>
      </w:r>
      <w:proofErr w:type="spellEnd"/>
      <w:r>
        <w:t xml:space="preserve"> (nationalisme—</w:t>
      </w:r>
      <w:proofErr w:type="spellStart"/>
      <w:r>
        <w:t>tribe</w:t>
      </w:r>
      <w:proofErr w:type="spellEnd"/>
      <w:r>
        <w:t xml:space="preserve"> </w:t>
      </w:r>
      <w:proofErr w:type="spellStart"/>
      <w:r>
        <w:t>mentality</w:t>
      </w:r>
      <w:proofErr w:type="spellEnd"/>
      <w:r>
        <w:t>) des mouvements intellectuels et ou politiques</w:t>
      </w:r>
    </w:p>
    <w:p w:rsidR="000266B7" w:rsidRDefault="000266B7"/>
    <w:p w:rsidR="000266B7" w:rsidRDefault="000266B7">
      <w:r>
        <w:t xml:space="preserve">Idées : </w:t>
      </w:r>
    </w:p>
    <w:p w:rsidR="000266B7" w:rsidRDefault="000266B7">
      <w:r>
        <w:t xml:space="preserve">Suite de dialogue en motifs comme dans </w:t>
      </w:r>
      <w:proofErr w:type="spellStart"/>
      <w:r>
        <w:t>Spurious</w:t>
      </w:r>
      <w:proofErr w:type="spellEnd"/>
      <w:r w:rsidR="00471A8A">
        <w:t>, Cédric, Wilfrid, Cambré, Serein, Jean</w:t>
      </w:r>
    </w:p>
    <w:p w:rsidR="00471A8A" w:rsidRDefault="000266B7">
      <w:r>
        <w:t>Calmer sur le surréalisme</w:t>
      </w:r>
      <w:r w:rsidR="00471A8A">
        <w:t> :</w:t>
      </w:r>
    </w:p>
    <w:p w:rsidR="00471A8A" w:rsidRDefault="00471A8A" w:rsidP="00471A8A">
      <w:pPr>
        <w:ind w:firstLine="708"/>
      </w:pPr>
      <w:r>
        <w:t>-</w:t>
      </w:r>
      <w:r w:rsidRPr="00471A8A">
        <w:t xml:space="preserve"> </w:t>
      </w:r>
      <w:r>
        <w:t xml:space="preserve">Conférence de presse sur le plan des urbanistes pour se </w:t>
      </w:r>
      <w:proofErr w:type="spellStart"/>
      <w:r>
        <w:t>débarasser</w:t>
      </w:r>
      <w:proofErr w:type="spellEnd"/>
      <w:r>
        <w:t xml:space="preserve"> des gueux et enjoliver certains endroits, met en péril le café</w:t>
      </w:r>
    </w:p>
    <w:p w:rsidR="00471A8A" w:rsidRDefault="00471A8A" w:rsidP="00471A8A">
      <w:pPr>
        <w:ind w:firstLine="708"/>
      </w:pPr>
    </w:p>
    <w:p w:rsidR="000266B7" w:rsidRDefault="000266B7">
      <w:r>
        <w:t xml:space="preserve">Pas trop de </w:t>
      </w:r>
      <w:proofErr w:type="spellStart"/>
      <w:r>
        <w:t>réjeanisme</w:t>
      </w:r>
      <w:proofErr w:type="spellEnd"/>
    </w:p>
    <w:p w:rsidR="000266B7" w:rsidRDefault="000266B7">
      <w:r>
        <w:t xml:space="preserve">Ou sont les juifs- jeux de jeunes </w:t>
      </w:r>
      <w:proofErr w:type="spellStart"/>
      <w:r>
        <w:t>caliss</w:t>
      </w:r>
      <w:proofErr w:type="spellEnd"/>
      <w:r>
        <w:t xml:space="preserve"> </w:t>
      </w:r>
      <w:proofErr w:type="spellStart"/>
      <w:r>
        <w:t>outremontais</w:t>
      </w:r>
      <w:proofErr w:type="spellEnd"/>
    </w:p>
    <w:p w:rsidR="000266B7" w:rsidRDefault="000266B7">
      <w:r>
        <w:t xml:space="preserve">Party de </w:t>
      </w:r>
      <w:proofErr w:type="spellStart"/>
      <w:r>
        <w:t>cockés</w:t>
      </w:r>
      <w:proofErr w:type="spellEnd"/>
      <w:r>
        <w:t xml:space="preserve"> de </w:t>
      </w:r>
      <w:proofErr w:type="spellStart"/>
      <w:r>
        <w:t>tmr</w:t>
      </w:r>
      <w:proofErr w:type="spellEnd"/>
    </w:p>
    <w:p w:rsidR="000266B7" w:rsidRDefault="000266B7">
      <w:proofErr w:type="spellStart"/>
      <w:r>
        <w:t>Rooftop</w:t>
      </w:r>
      <w:proofErr w:type="spellEnd"/>
      <w:r>
        <w:t xml:space="preserve"> au </w:t>
      </w:r>
      <w:proofErr w:type="spellStart"/>
      <w:r>
        <w:t>centre ville</w:t>
      </w:r>
      <w:proofErr w:type="spellEnd"/>
      <w:r>
        <w:t xml:space="preserve"> avec l’espagnole</w:t>
      </w:r>
    </w:p>
    <w:p w:rsidR="000266B7" w:rsidRDefault="000266B7">
      <w:r>
        <w:t>Crise de jalousie avec aurore</w:t>
      </w:r>
    </w:p>
    <w:p w:rsidR="00471A8A" w:rsidRDefault="000266B7">
      <w:r>
        <w:t xml:space="preserve">Une autre date </w:t>
      </w:r>
      <w:proofErr w:type="spellStart"/>
      <w:r>
        <w:t>cute</w:t>
      </w:r>
      <w:proofErr w:type="spellEnd"/>
      <w:r>
        <w:t xml:space="preserve"> avec rose</w:t>
      </w:r>
    </w:p>
    <w:p w:rsidR="00471A8A" w:rsidRDefault="00471A8A">
      <w:pPr>
        <w:pBdr>
          <w:bottom w:val="single" w:sz="6" w:space="1" w:color="auto"/>
        </w:pBdr>
      </w:pPr>
      <w:r>
        <w:t>Le Café : lieu de rencontre</w:t>
      </w:r>
    </w:p>
    <w:p w:rsidR="00471A8A" w:rsidRDefault="00471A8A">
      <w:pPr>
        <w:pBdr>
          <w:bottom w:val="single" w:sz="6" w:space="1" w:color="auto"/>
        </w:pBdr>
      </w:pPr>
      <w:r>
        <w:t>Plus de faune et de flore : trouver des occasions :</w:t>
      </w:r>
    </w:p>
    <w:p w:rsidR="00471A8A" w:rsidRDefault="00471A8A">
      <w:pPr>
        <w:pBdr>
          <w:bottom w:val="single" w:sz="6" w:space="1" w:color="auto"/>
        </w:pBdr>
      </w:pPr>
      <w:r>
        <w:tab/>
        <w:t xml:space="preserve">-nocturne du </w:t>
      </w:r>
      <w:proofErr w:type="spellStart"/>
      <w:r>
        <w:t>moma</w:t>
      </w:r>
      <w:proofErr w:type="spellEnd"/>
      <w:r>
        <w:t xml:space="preserve"> (absurde)</w:t>
      </w:r>
    </w:p>
    <w:p w:rsidR="00471A8A" w:rsidRDefault="00471A8A">
      <w:pPr>
        <w:pBdr>
          <w:bottom w:val="single" w:sz="6" w:space="1" w:color="auto"/>
        </w:pBdr>
      </w:pPr>
      <w:r>
        <w:tab/>
        <w:t xml:space="preserve">-sortie </w:t>
      </w:r>
      <w:proofErr w:type="gramStart"/>
      <w:r>
        <w:t>a</w:t>
      </w:r>
      <w:proofErr w:type="gramEnd"/>
      <w:r>
        <w:t xml:space="preserve"> un resto </w:t>
      </w:r>
      <w:proofErr w:type="spellStart"/>
      <w:r>
        <w:t>sleeve</w:t>
      </w:r>
      <w:proofErr w:type="spellEnd"/>
      <w:r>
        <w:t xml:space="preserve"> </w:t>
      </w:r>
      <w:proofErr w:type="spellStart"/>
      <w:r>
        <w:t>tatoos</w:t>
      </w:r>
      <w:proofErr w:type="spellEnd"/>
      <w:r>
        <w:t>, pas le choix</w:t>
      </w:r>
    </w:p>
    <w:p w:rsidR="00471A8A" w:rsidRDefault="00471A8A">
      <w:pPr>
        <w:pBdr>
          <w:bottom w:val="single" w:sz="6" w:space="1" w:color="auto"/>
        </w:pBdr>
      </w:pPr>
      <w:r>
        <w:tab/>
        <w:t>-Promenade au mont royal la nuit</w:t>
      </w:r>
    </w:p>
    <w:p w:rsidR="00471A8A" w:rsidRDefault="00471A8A">
      <w:r>
        <w:t>L’</w:t>
      </w:r>
      <w:proofErr w:type="spellStart"/>
      <w:r>
        <w:t>hotel</w:t>
      </w:r>
      <w:proofErr w:type="spellEnd"/>
      <w:r>
        <w:t xml:space="preserve"> : lieu de rencontre, motifs en reliefs entre les deux, </w:t>
      </w:r>
      <w:proofErr w:type="spellStart"/>
      <w:r>
        <w:t>wilfred</w:t>
      </w:r>
      <w:proofErr w:type="spellEnd"/>
      <w:r>
        <w:t xml:space="preserve"> travail aux deux, il est le lien</w:t>
      </w:r>
    </w:p>
    <w:p w:rsidR="00471A8A" w:rsidRDefault="00471A8A">
      <w:pPr>
        <w:pBdr>
          <w:bottom w:val="single" w:sz="6" w:space="1" w:color="auto"/>
        </w:pBdr>
      </w:pPr>
      <w:r>
        <w:t>Background sur Wilfred, pourquoi est-ce qu’il se tape ces deux jobs. (</w:t>
      </w:r>
      <w:proofErr w:type="gramStart"/>
      <w:r>
        <w:t>énigme</w:t>
      </w:r>
      <w:proofErr w:type="gramEnd"/>
      <w:r>
        <w:t xml:space="preserve"> jamais résolu, </w:t>
      </w:r>
      <w:proofErr w:type="spellStart"/>
      <w:r>
        <w:t>amnésiaque</w:t>
      </w:r>
      <w:proofErr w:type="spellEnd"/>
      <w:r>
        <w:t>? Se réveille avec un coup de téléphone aux deux</w:t>
      </w:r>
    </w:p>
    <w:p w:rsidR="00471A8A" w:rsidRDefault="00471A8A"/>
    <w:p w:rsidR="00E3078D" w:rsidRPr="00A90214" w:rsidRDefault="00E3078D">
      <w:pPr>
        <w:rPr>
          <w:u w:val="single"/>
        </w:rPr>
      </w:pPr>
      <w:r w:rsidRPr="00A90214">
        <w:rPr>
          <w:u w:val="single"/>
        </w:rPr>
        <w:br w:type="page"/>
      </w:r>
    </w:p>
    <w:p w:rsidR="005B4EF6" w:rsidRPr="00B97875" w:rsidRDefault="005B4EF6" w:rsidP="005B4EF6">
      <w:pPr>
        <w:pStyle w:val="Title"/>
      </w:pPr>
      <w:r w:rsidRPr="00B97875">
        <w:lastRenderedPageBreak/>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rsidR="00AD6803">
        <w:t xml:space="preserve">, un bon sobriquet quoi. Un </w:t>
      </w:r>
      <w:proofErr w:type="spellStart"/>
      <w:r w:rsidR="00AD6803" w:rsidRPr="00AD6803">
        <w:rPr>
          <w:i/>
        </w:rPr>
        <w:t>colambule</w:t>
      </w:r>
      <w:proofErr w:type="spellEnd"/>
      <w:r w:rsidR="00AD6803">
        <w:t>.</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w:t>
      </w:r>
      <w:r w:rsidR="00AD6803">
        <w:t xml:space="preserve">que motif, des ouïes peut-être, ce qui serait </w:t>
      </w:r>
      <w:proofErr w:type="spellStart"/>
      <w:r w:rsidR="00AD6803">
        <w:t>toutàfait</w:t>
      </w:r>
      <w:proofErr w:type="spellEnd"/>
      <w:r w:rsidR="00AD6803">
        <w:t xml:space="preserve"> à propos étant donné que c’est un réceptacle de puissants microphones qui captent toute fréquence dans le spectre sonore utile à l’équipe anti-sobriquets, heureux euphémisme, du SPVM. Une équipe militante dotée d’une mission syndicale </w:t>
      </w:r>
      <w:proofErr w:type="spellStart"/>
      <w:r w:rsidR="00AD6803">
        <w:t>puissemment</w:t>
      </w:r>
      <w:proofErr w:type="spellEnd"/>
      <w:r w:rsidR="00AD6803">
        <w:t xml:space="preserve"> </w:t>
      </w:r>
      <w:proofErr w:type="spellStart"/>
      <w:r w:rsidR="00AD6803">
        <w:t>anti-capitaliste</w:t>
      </w:r>
      <w:proofErr w:type="spellEnd"/>
      <w:r w:rsidR="00AD6803">
        <w:t xml:space="preserve"> de la fraternité des policiers de Montréal dont le chef à un certain </w:t>
      </w:r>
      <w:proofErr w:type="spellStart"/>
      <w:r w:rsidR="00AD6803">
        <w:t>Napoléonesque</w:t>
      </w:r>
      <w:proofErr w:type="spellEnd"/>
      <w:r w:rsidR="00AD6803">
        <w:t xml:space="preserve"> « Je ne sais quoi ». Ils écoutent et dirigent dans le concret, ce sont des hommes de concept incarnés. Des policiers philosophes, </w:t>
      </w:r>
      <w:proofErr w:type="spellStart"/>
      <w:r w:rsidR="00AD6803">
        <w:t>despostes</w:t>
      </w:r>
      <w:proofErr w:type="spellEnd"/>
      <w:r w:rsidR="00AD6803">
        <w:t xml:space="preserve"> éclairés voltairiens anti-crack qui perturbent cette aurore de </w:t>
      </w:r>
      <w:proofErr w:type="spellStart"/>
      <w:r w:rsidR="00AD6803">
        <w:t>fiendz</w:t>
      </w:r>
      <w:proofErr w:type="spellEnd"/>
      <w:r w:rsidR="00AD6803">
        <w:t xml:space="preserve"> que l’on connait si bien à la place Émilie Gamelin. U</w:t>
      </w:r>
      <w:r w:rsidRPr="00B97875">
        <w:t>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AD6803" w:rsidRDefault="00AD6803" w:rsidP="005B4EF6">
      <w:pPr>
        <w:jc w:val="both"/>
      </w:pPr>
      <w:r>
        <w:t xml:space="preserve">Il faut préciser que M. Serein porte une admirable veste de tweed patché, un cravate ma fois Oxfordienne et a une allure stoïque, ce qui lui permet de </w:t>
      </w:r>
      <w:proofErr w:type="spellStart"/>
      <w:r>
        <w:t>tackle</w:t>
      </w:r>
      <w:proofErr w:type="spellEnd"/>
      <w:r>
        <w:t xml:space="preserve"> les vrais issues avec cette avarice du geste émotionnel de trop</w:t>
      </w:r>
    </w:p>
    <w:p w:rsidR="00AD6803" w:rsidRDefault="00AD6803" w:rsidP="005B4EF6">
      <w:pPr>
        <w:jc w:val="both"/>
      </w:pPr>
      <w:r>
        <w:t>M. Cambré en essuyant ses lunettes d’un geste las :</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AD6803" w:rsidRDefault="00AD6803" w:rsidP="005B4EF6">
      <w:pPr>
        <w:jc w:val="both"/>
      </w:pPr>
      <w:r>
        <w:tab/>
        <w:t xml:space="preserve">Et il ne ment pas, c’est une raison pour laquelle il abhorre la mode du brunch chez ses jeunes étudiants mondains, le savoir se perd.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lastRenderedPageBreak/>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Default="005C2F68" w:rsidP="005C2F68">
      <w:pPr>
        <w:jc w:val="both"/>
        <w:rPr>
          <w:i/>
        </w:rPr>
      </w:pPr>
      <w:r>
        <w:rPr>
          <w:i/>
        </w:rPr>
        <w:tab/>
        <w:t>-cynisme</w:t>
      </w:r>
    </w:p>
    <w:p w:rsidR="00EA7F42" w:rsidRDefault="00EA7F42" w:rsidP="005C2F68">
      <w:pPr>
        <w:jc w:val="both"/>
      </w:pPr>
      <w:r>
        <w:t xml:space="preserve">On pourrait croire le cynisme de ces deux personnages déshumanisant. M. Cambré et M. Serein n’offrant aucune interjection aux soufflets de Joey. Bien d’abord ils ont une relation plutôt complexe avec ce dernier, qui aide sa communauté de mainte façon avec ses revenus de maquereau.  De plus, ils sont frêles, alors que Joey, malgré sa figure quelque peu rachitique est un personnage imposant. Avec sa moustache bien taillée, les cheveux lisses qui virevoltent au vent lorsqu’il accourt pour protéger ses employées des vicieux – il n’y a que lui qui peut les réprimander- il a les muscles saillants, les jointures bien huilées. Alors M. Cambré est malheureusement atteint d’une douloureuse arthrite des doigts. Non seulement cela lui empêche de se porter au secours de quelque individu d’une manière physique mais de plus, étant pianiste amateur de grand talents à ses heure, la seule façon qu’il peut s’appliquer le baume d’une sonate de </w:t>
      </w:r>
      <w:proofErr w:type="spellStart"/>
      <w:r>
        <w:t>Béthov</w:t>
      </w:r>
      <w:proofErr w:type="spellEnd"/>
      <w:r>
        <w:t xml:space="preserve"> sur la gale d’angoisse métaphysique qui l’assiège de jour en jour est de se faire une dose de cheval de Dilaudid (</w:t>
      </w:r>
      <w:proofErr w:type="spellStart"/>
      <w:r>
        <w:t>Dlau</w:t>
      </w:r>
      <w:proofErr w:type="spellEnd"/>
      <w:r>
        <w:t xml:space="preserve">) dont la seule source convenable est Joey. M. Serein lui est atteint d’épisodes de neurasthénie particulièrement sévères qui lui enlevant périodiquement l’usage de ses jambes le confinant ainsi </w:t>
      </w:r>
      <w:proofErr w:type="spellStart"/>
      <w:r>
        <w:t>a</w:t>
      </w:r>
      <w:proofErr w:type="spellEnd"/>
      <w:r>
        <w:t xml:space="preserve"> son banc de parc jusqu’à ce que la brume morose qui l’afflige finisse par passer.</w:t>
      </w:r>
    </w:p>
    <w:p w:rsidR="00EA7F42" w:rsidRDefault="00EA7F42" w:rsidP="005C2F68">
      <w:pPr>
        <w:jc w:val="both"/>
      </w:pPr>
      <w:r>
        <w:t xml:space="preserve">Donc voyez-vous, avant de juger l’homme, il faut </w:t>
      </w:r>
    </w:p>
    <w:p w:rsidR="00EA7F42" w:rsidRPr="00EA7F42" w:rsidRDefault="00EA7F42" w:rsidP="005C2F68">
      <w:pPr>
        <w:jc w:val="both"/>
        <w:rPr>
          <w:i/>
        </w:rPr>
      </w:pPr>
      <w:r>
        <w:tab/>
      </w:r>
      <w:proofErr w:type="gramStart"/>
      <w:r w:rsidRPr="00EA7F42">
        <w:rPr>
          <w:i/>
        </w:rPr>
        <w:t>contexte</w:t>
      </w:r>
      <w:proofErr w:type="gramEnd"/>
    </w:p>
    <w:p w:rsidR="005C2F68" w:rsidRPr="00B97875" w:rsidRDefault="005C2F68" w:rsidP="005B4EF6">
      <w:pPr>
        <w:jc w:val="both"/>
      </w:pPr>
    </w:p>
    <w:p w:rsidR="005C2F68" w:rsidRDefault="005C2F68">
      <w:pPr>
        <w:rPr>
          <w:lang w:val="en-CA"/>
        </w:rPr>
      </w:pPr>
    </w:p>
    <w:p w:rsidR="00EA7F42" w:rsidRDefault="00EA7F42">
      <w:pPr>
        <w:rPr>
          <w:lang w:val="en-CA"/>
        </w:rPr>
      </w:pPr>
      <w:r>
        <w:rPr>
          <w:lang w:val="en-CA"/>
        </w:rPr>
        <w:br w:type="page"/>
      </w:r>
    </w:p>
    <w:p w:rsidR="00EA7F42" w:rsidRDefault="00EA7F42">
      <w:pPr>
        <w:rPr>
          <w:rFonts w:asciiTheme="majorHAnsi" w:eastAsiaTheme="majorEastAsia" w:hAnsiTheme="majorHAnsi" w:cstheme="majorBidi"/>
          <w:spacing w:val="-10"/>
          <w:kern w:val="28"/>
          <w:sz w:val="56"/>
          <w:szCs w:val="56"/>
          <w:lang w:val="en-CA"/>
        </w:rPr>
      </w:pPr>
    </w:p>
    <w:p w:rsidR="005B4EF6" w:rsidRDefault="005B4EF6" w:rsidP="005B4EF6">
      <w:pPr>
        <w:pStyle w:val="Title"/>
        <w:rPr>
          <w:lang w:val="en-CA"/>
        </w:rPr>
      </w:pPr>
      <w:r>
        <w:rPr>
          <w:lang w:val="en-CA"/>
        </w:rPr>
        <w:t>Rose</w:t>
      </w:r>
    </w:p>
    <w:p w:rsidR="005B4EF6" w:rsidRDefault="005B4EF6" w:rsidP="005B4EF6">
      <w:pPr>
        <w:jc w:val="both"/>
      </w:pPr>
    </w:p>
    <w:p w:rsidR="005B4EF6" w:rsidRPr="00496019" w:rsidRDefault="005B4EF6" w:rsidP="005B4EF6">
      <w:pPr>
        <w:jc w:val="both"/>
      </w:pPr>
      <w:r w:rsidRPr="00496019">
        <w:t>Le contexte de Rose était plutôt sombre</w:t>
      </w:r>
      <w:r w:rsidR="001C71D0">
        <w:t>, un certain</w:t>
      </w:r>
      <w:r w:rsidR="0030724B">
        <w:t xml:space="preserve"> </w:t>
      </w:r>
      <w:r w:rsidRPr="00496019">
        <w:t xml:space="preserve">malaise, la </w:t>
      </w:r>
      <w:r w:rsidR="0030724B">
        <w:t>pesanteur</w:t>
      </w:r>
      <w:r w:rsidRPr="00496019">
        <w:t xml:space="preserve"> d’une atmosphère ocre et humide. Le </w:t>
      </w:r>
      <w:r w:rsidR="0030724B">
        <w:t xml:space="preserve">réveil; </w:t>
      </w:r>
      <w:r w:rsidRPr="00496019">
        <w:t>long</w:t>
      </w:r>
      <w:r w:rsidR="0030724B">
        <w:t>, sans aspérité</w:t>
      </w:r>
      <w:r w:rsidRPr="00496019">
        <w:t>.</w:t>
      </w:r>
      <w:r w:rsidR="0030724B">
        <w:t xml:space="preserve"> Rose a horreur </w:t>
      </w:r>
      <w:r w:rsidR="008C76B8">
        <w:t xml:space="preserve">des matins piquants, elle lisse la vie avec ses gestes. </w:t>
      </w:r>
      <w:r w:rsidRPr="00496019">
        <w:t xml:space="preserve">Légèrement méthodique et ample, peut-être mélodique, elle avait une souplesse intrinsèque au mouvement. </w:t>
      </w:r>
      <w:r w:rsidR="008C76B8">
        <w:t xml:space="preserve">Tartine, fromage, fureur dans l’assiduité. </w:t>
      </w:r>
      <w:r w:rsidRPr="00496019">
        <w:t>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00328D"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w:t>
      </w:r>
      <w:r w:rsidR="0030724B">
        <w:t xml:space="preserve"> avec une excessivité d’aplomb, </w:t>
      </w:r>
      <w:r w:rsidRPr="00496019">
        <w:t>pul</w:t>
      </w:r>
      <w:r w:rsidR="0030724B">
        <w:t>pa ses lèvres quelques secondes, i</w:t>
      </w:r>
      <w:r w:rsidRPr="00496019">
        <w:t xml:space="preserve">nclina légèrement la tête à gauche. Pour vérifier les angles peut-être. Son corps était une succession de galbes, ses fesses comme ses sourcils exsudaient la courbe. </w:t>
      </w:r>
      <w:r w:rsidR="0030724B">
        <w:t xml:space="preserve">L’angoisse se présentait en général à elle quelques minutes après le réveil. En vagues brutales. Et tac, tac. « Oui Bonjour ce serait pour te fermenter la caboche. Pour te donner une petite grippe de front ». Elle l’avait maîtrisé grâce aux trois S qu’elle avait maintenant </w:t>
      </w:r>
      <w:r w:rsidR="00EA7F42">
        <w:t>systématisés</w:t>
      </w:r>
      <w:r w:rsidR="0030724B">
        <w:t> : sexualité, sports et sérénité. Bon sérénité c’est un peu comme « autres » dans un formulaire, un peu fourre-tout, mais bon, il fallait un 3</w:t>
      </w:r>
      <w:r w:rsidR="0030724B" w:rsidRPr="0030724B">
        <w:rPr>
          <w:vertAlign w:val="superscript"/>
        </w:rPr>
        <w:t>e</w:t>
      </w:r>
      <w:r w:rsidR="0030724B">
        <w:t xml:space="preserve"> s. Juste 2 ce serait comme malfaisant. Elle ne savait dire vraiment d’où lui venait cette angoisse putride au fond de l’âme, cette aiguille contonda</w:t>
      </w:r>
      <w:r w:rsidR="009A0860">
        <w:t>nte qui lui léchai</w:t>
      </w:r>
      <w:r w:rsidR="0030724B">
        <w:t xml:space="preserve">t le cœur alors qu’elle vérifiait ses courbes dans le miroir- ayant </w:t>
      </w:r>
      <w:r w:rsidR="00016029">
        <w:t>appris</w:t>
      </w:r>
      <w:r w:rsidR="0030724B">
        <w:t xml:space="preserve"> assez</w:t>
      </w:r>
      <w:r w:rsidR="00016029">
        <w:t xml:space="preserve"> tôt que le cache-cerne, le mascara, la fondation, tout ça s’était inutile sans courbes. </w:t>
      </w:r>
      <w:r w:rsidR="0030724B">
        <w:t xml:space="preserve"> </w:t>
      </w:r>
      <w:r w:rsidR="00016029">
        <w:t xml:space="preserve">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sidR="00016029">
        <w:rPr>
          <w:i/>
        </w:rPr>
        <w:t xml:space="preserve">la courbe </w:t>
      </w:r>
      <w:r w:rsidR="00016029">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sidR="00016029">
        <w:rPr>
          <w:i/>
        </w:rPr>
        <w:t xml:space="preserve">académie </w:t>
      </w:r>
      <w:r w:rsidR="00016029">
        <w:t xml:space="preserve"> étaient issus d’une confluence gauche-caviar-caviar. Cette distinction </w:t>
      </w:r>
      <w:r w:rsidR="00EA7F42">
        <w:t>pourrait</w:t>
      </w:r>
      <w:r w:rsidR="00016029">
        <w:t xml:space="preserve"> avoir </w:t>
      </w:r>
      <w:r w:rsidR="00EA7F42">
        <w:t xml:space="preserve">l’air </w:t>
      </w:r>
      <w:r w:rsidR="00016029">
        <w:t xml:space="preserve">quelque peu tordue, improbable, mobüsienne pour certains mais les Laferme  avaient leur propre prisme, dans </w:t>
      </w:r>
      <w:r w:rsidR="009A0860">
        <w:t>lequel</w:t>
      </w:r>
      <w:r w:rsidR="00016029">
        <w:t xml:space="preserve"> quelques degrés de différence dans l’angle d’approche n’était pas dû à une randomisation ou à une légère erreur d’arrondissement numérique de l’indice de réfraction, non, il s’agissait là d’une tout autre topologie </w:t>
      </w:r>
      <w:r w:rsidR="009A0860">
        <w:t xml:space="preserve">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w:t>
      </w:r>
      <w:r w:rsidR="009A0860">
        <w:lastRenderedPageBreak/>
        <w:t xml:space="preserve">ascension-descente, la vie périodique n’étant qu’une somme infinie d’harmonique cristallisées en effluves sentimentales et en volutes de volupté moite. </w:t>
      </w:r>
      <w:r w:rsidR="00A143C7">
        <w:t>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w:t>
      </w:r>
      <w:r w:rsidR="00A04691">
        <w:t>ré dans la courbe, elle inspecta</w:t>
      </w:r>
      <w:r w:rsidR="00A143C7">
        <w:t xml:space="preserve"> le postérieur avec éloquence. Et j’entends déjà les interlocuteurs s’insurger : « Mais un postérieur, une courbe de hanche, ça ne se maquille pas, ça ne s’arrange pas </w:t>
      </w:r>
      <w:proofErr w:type="gramStart"/>
      <w:r w:rsidR="00A143C7">
        <w:t>le</w:t>
      </w:r>
      <w:proofErr w:type="gramEnd"/>
      <w:r w:rsidR="00A143C7">
        <w:t xml:space="preserve"> petit-matin histoire de pas faire trop dur à la job. » J’en balance mon écharpe du revers de la main, quels gueux, vous ne comprendrez jamais, et Rose serait d’accord avec moi. Quel fessier. Elle sourit en faisant cette constatation elle-même. </w:t>
      </w:r>
      <w:r w:rsidR="00A04691">
        <w:t xml:space="preserve">Se retourna et se s’assit à son tabouret. </w:t>
      </w:r>
      <w:r w:rsidR="00A143C7">
        <w:t xml:space="preserve">Crunch </w:t>
      </w:r>
      <w:proofErr w:type="spellStart"/>
      <w:r w:rsidR="00A143C7">
        <w:t>Crunch</w:t>
      </w:r>
      <w:proofErr w:type="spellEnd"/>
      <w:r w:rsidR="00A143C7">
        <w:t xml:space="preserve"> une derrière bouchée de toast. </w:t>
      </w:r>
      <w:proofErr w:type="spellStart"/>
      <w:r w:rsidR="00A143C7">
        <w:t>Hmm</w:t>
      </w:r>
      <w:proofErr w:type="spellEnd"/>
      <w:r w:rsidR="00A143C7">
        <w:t>, sucre d’érable. Derrière son comptoir une lithographie qualité supérieure de q</w:t>
      </w:r>
      <w:r w:rsidR="00A04691">
        <w:t xml:space="preserve">uelques danseuses-Degas, elle l’admire chaque matin en rêvassant quelque-peu. </w:t>
      </w:r>
      <w:r w:rsidR="00A143C7">
        <w:t>Quelques miettes s’</w:t>
      </w:r>
      <w:r w:rsidR="00A04691">
        <w:t>accrochèren</w:t>
      </w:r>
      <w:r w:rsidR="00A143C7">
        <w:t xml:space="preserve">t </w:t>
      </w:r>
      <w:r w:rsidR="00A04691">
        <w:t>au-dessus de ses lèvres, elle les épongea avec son mouchoir de soie qu’elle t</w:t>
      </w:r>
      <w:r w:rsidR="00EA7F42">
        <w:t xml:space="preserve">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w:t>
      </w:r>
      <w:proofErr w:type="spellStart"/>
      <w:r w:rsidR="00EA7F42">
        <w:t>Crunch</w:t>
      </w:r>
      <w:proofErr w:type="spellEnd"/>
      <w:r w:rsidR="00EA7F42">
        <w:t xml:space="preserve">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rsidR="0000328D" w:rsidRDefault="0000328D" w:rsidP="005B4EF6">
      <w:pPr>
        <w:jc w:val="both"/>
      </w:pPr>
    </w:p>
    <w:p w:rsidR="0030724B" w:rsidRPr="00A04691" w:rsidRDefault="009A0860" w:rsidP="00A04691">
      <w:pPr>
        <w:pStyle w:val="ListParagraph"/>
        <w:numPr>
          <w:ilvl w:val="0"/>
          <w:numId w:val="1"/>
        </w:numPr>
        <w:jc w:val="both"/>
        <w:rPr>
          <w:i/>
          <w:noProof/>
        </w:rPr>
      </w:pPr>
      <w:r w:rsidRPr="00A04691">
        <w:rPr>
          <w:i/>
          <w:noProof/>
        </w:rPr>
        <w:t>Les sommes de Ptolémée qui avait en fait raison en systématisant tout orbite en couche mince de Crystal—ne cognez pas svp Oh boy ça peterait fort, prout prout dans ta moute</w:t>
      </w:r>
      <w:r w:rsidR="0000328D" w:rsidRPr="00A04691">
        <w:rPr>
          <w:i/>
          <w:noProof/>
        </w:rPr>
        <w:t>,Proust?</w:t>
      </w:r>
      <w:r w:rsidRPr="00A04691">
        <w:rPr>
          <w:i/>
          <w:noProof/>
        </w:rPr>
        <w:t xml:space="preserve"> </w:t>
      </w:r>
      <w:r w:rsidR="0000328D" w:rsidRPr="00A04691">
        <w:rPr>
          <w:i/>
          <w:noProof/>
        </w:rPr>
        <w:t>Si Si</w:t>
      </w:r>
      <w:r w:rsidRPr="00A04691">
        <w:rPr>
          <w:i/>
          <w:noProof/>
        </w:rPr>
        <w:t xml:space="preserve"> Abdel</w:t>
      </w:r>
      <w:r w:rsidR="0000328D" w:rsidRPr="00A04691">
        <w:rPr>
          <w:i/>
          <w:noProof/>
        </w:rPr>
        <w:t>! Amygdales</w:t>
      </w:r>
      <w:r w:rsidRPr="00A04691">
        <w:rPr>
          <w:i/>
          <w:noProof/>
        </w:rPr>
        <w:t xml:space="preserve"> as-tu dis Al</w:t>
      </w:r>
      <w:r w:rsidR="0000328D" w:rsidRPr="00A04691">
        <w:rPr>
          <w:i/>
          <w:noProof/>
        </w:rPr>
        <w:t>-A</w:t>
      </w:r>
      <w:r w:rsidRPr="00A04691">
        <w:rPr>
          <w:i/>
          <w:noProof/>
        </w:rPr>
        <w:t>mi</w:t>
      </w:r>
      <w:r w:rsidR="0000328D" w:rsidRPr="00A04691">
        <w:rPr>
          <w:i/>
          <w:noProof/>
        </w:rPr>
        <w:t xml:space="preserve">ne? Ben non, Idi Amine, caliss, pas Al-Amine, assez de Shish-Taouk. </w:t>
      </w:r>
    </w:p>
    <w:p w:rsidR="0000328D" w:rsidRPr="00016029" w:rsidRDefault="0000328D" w:rsidP="005B4EF6">
      <w:pPr>
        <w:jc w:val="both"/>
      </w:pPr>
    </w:p>
    <w:p w:rsidR="005B4EF6" w:rsidRPr="00496019" w:rsidRDefault="0030724B" w:rsidP="005B4EF6">
      <w:pPr>
        <w:jc w:val="both"/>
      </w:pPr>
      <w:r>
        <w:t xml:space="preserve"> </w:t>
      </w:r>
      <w:r w:rsidR="005B4EF6" w:rsidRPr="00496019">
        <w:t>Elle ramassa son MacBook, le laissa tomber dans la sacoche et enjamba le porche. Sa marche vers l’arrêt n’était que de un ou deux coins de rue mais elle en profitait pour affirmer la marche, s’insuffler confiance.</w:t>
      </w:r>
    </w:p>
    <w:p w:rsidR="00A04691" w:rsidRDefault="00A04691" w:rsidP="005B4EF6">
      <w:pPr>
        <w:jc w:val="both"/>
      </w:pPr>
    </w:p>
    <w:p w:rsidR="00A04691" w:rsidRDefault="00A04691" w:rsidP="005B4EF6">
      <w:pPr>
        <w:jc w:val="both"/>
      </w:pPr>
    </w:p>
    <w:p w:rsidR="00EA7F42" w:rsidRDefault="00EA7F42">
      <w:r>
        <w:br w:type="page"/>
      </w:r>
    </w:p>
    <w:p w:rsidR="005B4EF6" w:rsidRPr="00496019" w:rsidRDefault="005B4EF6" w:rsidP="005B4EF6">
      <w:pPr>
        <w:jc w:val="both"/>
      </w:pPr>
      <w:r w:rsidRPr="00496019">
        <w:lastRenderedPageBreak/>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r w:rsidR="00161869">
        <w:rPr>
          <w:rStyle w:val="FootnoteReference"/>
        </w:rPr>
        <w:footnoteReference w:id="1"/>
      </w:r>
    </w:p>
    <w:p w:rsidR="005B4EF6" w:rsidRPr="00496019" w:rsidRDefault="005B4EF6" w:rsidP="005B4EF6">
      <w:r w:rsidRPr="00496019">
        <w:t>Il s’impatienta et mis d’un geste rapide mais saccadé la paire propre. « Caliss » et « C</w:t>
      </w:r>
      <w:r w:rsidR="00A04691">
        <w:t>riss » furent donc ses premières pensées énonçables</w:t>
      </w:r>
      <w:r w:rsidRPr="00496019">
        <w: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r w:rsidR="00A04691">
        <w:t xml:space="preserve">, voyez-vous, on reste dans la thématique du grand homme blanc névrosé. Et dîtes vous- il est catho, même pas juif. </w:t>
      </w:r>
    </w:p>
    <w:p w:rsidR="00BF0782" w:rsidRDefault="00BF0782" w:rsidP="005B4EF6"/>
    <w:p w:rsidR="00BF0782" w:rsidRDefault="00BF0782" w:rsidP="005B4EF6"/>
    <w:p w:rsidR="00A04691" w:rsidRDefault="005B4EF6" w:rsidP="005B4EF6">
      <w:pPr>
        <w:rPr>
          <w:noProof/>
        </w:rPr>
      </w:pPr>
      <w:r w:rsidRPr="00496019">
        <w:lastRenderedPageBreak/>
        <w:t xml:space="preserve">Le colocataire de Cédric aimait beaucoup </w:t>
      </w:r>
      <w:r w:rsidR="00BF0782">
        <w:t>une émission</w:t>
      </w:r>
      <w:r w:rsidRPr="00496019">
        <w:t xml:space="preserve"> </w:t>
      </w:r>
      <w:r w:rsidR="00BF0782">
        <w:t xml:space="preserve">radiophonique maintenant finit, </w:t>
      </w:r>
      <w:r w:rsidRPr="00496019">
        <w:t xml:space="preserve">se cuisinait </w:t>
      </w:r>
      <w:r w:rsidR="00BF0782">
        <w:t>une bonne petite tambouille à la voix de AML</w:t>
      </w:r>
      <w:r w:rsidRPr="00496019">
        <w:t xml:space="preserve">, se touchait même peut-être sous l’incandescence de la voix </w:t>
      </w:r>
      <w:r>
        <w:t>coulante et rêche</w:t>
      </w:r>
      <w:r w:rsidRPr="00496019">
        <w:t xml:space="preserve"> de la nouvelle animatrice de l’émission de chr</w:t>
      </w:r>
      <w:r w:rsidR="00A04691">
        <w:t xml:space="preserve">oniques lubriques du jeudi soir : </w:t>
      </w:r>
      <w:r w:rsidR="00A04691">
        <w:rPr>
          <w:noProof/>
        </w:rPr>
        <w:t xml:space="preserve">« ouaissss bonjour, anne-marrie laurennnnt à l’appareil pour </w:t>
      </w:r>
    </w:p>
    <w:p w:rsidR="005B4EF6" w:rsidRDefault="00A04691" w:rsidP="005B4EF6">
      <w:pPr>
        <w:rPr>
          <w:noProof/>
        </w:rPr>
      </w:pPr>
      <w:r>
        <w:rPr>
          <w:noProof/>
        </w:rPr>
        <w:t>« feu--tré et intellos » »</w:t>
      </w:r>
    </w:p>
    <w:p w:rsidR="00BF0782" w:rsidRPr="00496019" w:rsidRDefault="00BF0782" w:rsidP="005B4EF6">
      <w:r>
        <w:t xml:space="preserve">D’habitude la radio n’est allumée qu’aux heures </w:t>
      </w:r>
      <w:proofErr w:type="gramStart"/>
      <w:r>
        <w:t>de AML</w:t>
      </w:r>
      <w:proofErr w:type="gramEnd"/>
      <w:r>
        <w:t xml:space="preserve"> mais il y a eu manque. Et maintenant la pseudo-intellectualité ne peut plus être racheté par la </w:t>
      </w:r>
      <w:proofErr w:type="spellStart"/>
      <w:r>
        <w:t>sensualit</w:t>
      </w:r>
      <w:proofErr w:type="spellEnd"/>
      <w:r>
        <w:t xml:space="preserve"> exaltante de la présentatrice vedette et est remplacée par M. Bock Coté, un gros bonhomme pas très intelligent et qui, disons-le, articule notoirement trop, avec sa tête de nœud (qu’on peut percevoir même juste à l’ouïe) qui donne envie de roll kick tout symbolisme associé dans notre inconscient à sa tête de nœud dans un rayon de 100 m. </w:t>
      </w:r>
    </w:p>
    <w:p w:rsidR="005B4EF6" w:rsidRPr="00496019" w:rsidRDefault="00BF0782" w:rsidP="005B4EF6">
      <w:r>
        <w:t>Or C</w:t>
      </w:r>
      <w:r w:rsidRPr="00496019">
        <w:t>édric</w:t>
      </w:r>
      <w:r>
        <w:t xml:space="preserve"> était probablement le Montréalais le plus affecté par ces crises de rages hirsutes spontanées</w:t>
      </w:r>
      <w:r w:rsidR="005B4EF6" w:rsidRPr="00496019">
        <w:t>.</w:t>
      </w:r>
      <w:r>
        <w:t xml:space="preserve"> Mais il se maîtrise depuis </w:t>
      </w:r>
      <w:r w:rsidRPr="00BF0782">
        <w:rPr>
          <w:i/>
        </w:rPr>
        <w:t>l’incident</w:t>
      </w:r>
      <w:r w:rsidR="005B4EF6" w:rsidRPr="00496019">
        <w:t xml:space="preserve"> Il foudroya donc le bouton on/off de l’appareil avec une force parlementairement mesurée. Juste assez pour que ça le satisfasse, mais pas trop parce qu’il ne faudrait pas le casser. Parce qu’il y a des limites quand même. On est en </w:t>
      </w:r>
      <w:r w:rsidR="005B4EF6" w:rsidRPr="00496019">
        <w:rPr>
          <w:i/>
        </w:rPr>
        <w:t>société</w:t>
      </w:r>
      <w:r w:rsidR="005B4EF6" w:rsidRPr="00496019">
        <w:t xml:space="preserve"> après tout.</w:t>
      </w:r>
    </w:p>
    <w:p w:rsidR="00A04691"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p>
    <w:p w:rsidR="005B4EF6" w:rsidRPr="003B7C23" w:rsidRDefault="003B7C23" w:rsidP="00A04691">
      <w:pPr>
        <w:ind w:firstLine="708"/>
      </w:pPr>
      <w:r>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00A04691">
        <w:t xml:space="preserve">, c’est dans ses moment qu’il est le plus profond ( sauf quand il essaie de viser sans les mains) </w:t>
      </w:r>
      <w:r w:rsidR="003B7C23">
        <w: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287307" w:rsidRDefault="00287307" w:rsidP="00287307">
      <w:pPr>
        <w:pStyle w:val="Title"/>
      </w:pPr>
      <w:r>
        <w:lastRenderedPageBreak/>
        <w:t>En attendant</w:t>
      </w:r>
    </w:p>
    <w:p w:rsidR="00287307" w:rsidRDefault="00287307" w:rsidP="00287307">
      <w:pPr>
        <w:rPr>
          <w:u w:val="single"/>
        </w:rPr>
      </w:pPr>
    </w:p>
    <w:p w:rsidR="00287307" w:rsidRDefault="00287307" w:rsidP="00287307">
      <w:r>
        <w:rPr>
          <w:u w:val="single"/>
        </w:rPr>
        <w:t>Magasin de fleurs</w:t>
      </w:r>
      <w:r>
        <w:t xml:space="preserve"> : « Oui bonjour j’aimerais un bouquet qui veut dire ‘I care, but not </w:t>
      </w:r>
      <w:proofErr w:type="spellStart"/>
      <w:r>
        <w:t>that</w:t>
      </w:r>
      <w:proofErr w:type="spellEnd"/>
      <w:r>
        <w:t xml:space="preserve"> </w:t>
      </w:r>
      <w:proofErr w:type="spellStart"/>
      <w:r>
        <w:t>much</w:t>
      </w:r>
      <w:proofErr w:type="spellEnd"/>
      <w:r>
        <w:t xml:space="preserve">’ », vous avez ça en rose » « Que veut dire Monsieur, </w:t>
      </w:r>
      <w:r>
        <w:rPr>
          <w:i/>
        </w:rPr>
        <w:t>précisément</w:t>
      </w:r>
    </w:p>
    <w:p w:rsidR="00287307" w:rsidRPr="00287307" w:rsidRDefault="00287307" w:rsidP="00287307">
      <w:r>
        <w:t xml:space="preserve">-Have I </w:t>
      </w:r>
      <w:proofErr w:type="spellStart"/>
      <w:r>
        <w:t>ever</w:t>
      </w:r>
      <w:proofErr w:type="spellEnd"/>
      <w:r>
        <w:t xml:space="preserve"> </w:t>
      </w:r>
      <w:proofErr w:type="spellStart"/>
      <w:r>
        <w:t>told</w:t>
      </w:r>
      <w:proofErr w:type="spellEnd"/>
      <w:r>
        <w:t xml:space="preserve"> </w:t>
      </w:r>
      <w:proofErr w:type="spellStart"/>
      <w:r>
        <w:t>you</w:t>
      </w:r>
      <w:proofErr w:type="spellEnd"/>
      <w:r>
        <w:t xml:space="preserve"> I love </w:t>
      </w:r>
      <w:proofErr w:type="spellStart"/>
      <w:r>
        <w:t>you</w:t>
      </w:r>
      <w:proofErr w:type="spellEnd"/>
      <w:r>
        <w:t xml:space="preserve">, </w:t>
      </w:r>
      <w:proofErr w:type="spellStart"/>
      <w:r>
        <w:t>says</w:t>
      </w:r>
      <w:proofErr w:type="spellEnd"/>
      <w:r>
        <w:t xml:space="preserve"> the </w:t>
      </w:r>
      <w:proofErr w:type="spellStart"/>
      <w:r>
        <w:t>tall</w:t>
      </w:r>
      <w:proofErr w:type="spellEnd"/>
      <w:r>
        <w:t xml:space="preserve"> </w:t>
      </w:r>
      <w:proofErr w:type="spellStart"/>
      <w:r>
        <w:t>gorgeous</w:t>
      </w:r>
      <w:proofErr w:type="spellEnd"/>
      <w:r>
        <w:t xml:space="preserve"> blond </w:t>
      </w:r>
      <w:proofErr w:type="spellStart"/>
      <w:r>
        <w:t>woman</w:t>
      </w:r>
      <w:proofErr w:type="spellEnd"/>
      <w:r>
        <w:t xml:space="preserve"> to the </w:t>
      </w:r>
      <w:proofErr w:type="spellStart"/>
      <w:r>
        <w:t>snotty</w:t>
      </w:r>
      <w:proofErr w:type="spellEnd"/>
      <w:r>
        <w:t xml:space="preserve"> </w:t>
      </w:r>
      <w:proofErr w:type="spellStart"/>
      <w:r>
        <w:t>acne</w:t>
      </w:r>
      <w:proofErr w:type="spellEnd"/>
      <w:r>
        <w:t xml:space="preserve"> </w:t>
      </w:r>
      <w:proofErr w:type="spellStart"/>
      <w:r>
        <w:t>prone</w:t>
      </w:r>
      <w:proofErr w:type="spellEnd"/>
      <w:r>
        <w:t xml:space="preserve"> computer science major </w:t>
      </w:r>
      <w:proofErr w:type="spellStart"/>
      <w:r>
        <w:t>who</w:t>
      </w:r>
      <w:proofErr w:type="spellEnd"/>
      <w:r>
        <w:t xml:space="preserve"> </w:t>
      </w:r>
      <w:proofErr w:type="spellStart"/>
      <w:r>
        <w:t>is</w:t>
      </w:r>
      <w:proofErr w:type="spellEnd"/>
      <w:r>
        <w:t xml:space="preserve"> </w:t>
      </w:r>
      <w:proofErr w:type="spellStart"/>
      <w:r>
        <w:t>barely</w:t>
      </w:r>
      <w:proofErr w:type="spellEnd"/>
      <w:r>
        <w:t xml:space="preserve"> holding onto </w:t>
      </w:r>
      <w:proofErr w:type="spellStart"/>
      <w:r>
        <w:t>his</w:t>
      </w:r>
      <w:proofErr w:type="spellEnd"/>
      <w:r>
        <w:t xml:space="preserve"> </w:t>
      </w:r>
      <w:proofErr w:type="spellStart"/>
      <w:r>
        <w:t>beer</w:t>
      </w:r>
      <w:proofErr w:type="spellEnd"/>
      <w:r>
        <w:t xml:space="preserve"> glass, </w:t>
      </w:r>
      <w:proofErr w:type="spellStart"/>
      <w:r>
        <w:t>even</w:t>
      </w:r>
      <w:proofErr w:type="spellEnd"/>
      <w:r>
        <w:t xml:space="preserve"> </w:t>
      </w:r>
      <w:proofErr w:type="spellStart"/>
      <w:r>
        <w:t>though</w:t>
      </w:r>
      <w:proofErr w:type="spellEnd"/>
      <w:r>
        <w:t xml:space="preserve"> </w:t>
      </w:r>
      <w:proofErr w:type="spellStart"/>
      <w:r>
        <w:t>he</w:t>
      </w:r>
      <w:proofErr w:type="spellEnd"/>
      <w:r>
        <w:t xml:space="preserve"> </w:t>
      </w:r>
      <w:proofErr w:type="spellStart"/>
      <w:r>
        <w:t>thought</w:t>
      </w:r>
      <w:proofErr w:type="spellEnd"/>
      <w:r>
        <w:t xml:space="preserve"> the </w:t>
      </w:r>
      <w:proofErr w:type="spellStart"/>
      <w:r>
        <w:t>drunkeness</w:t>
      </w:r>
      <w:proofErr w:type="spellEnd"/>
      <w:r>
        <w:t xml:space="preserve"> </w:t>
      </w:r>
      <w:proofErr w:type="spellStart"/>
      <w:r>
        <w:t>would</w:t>
      </w:r>
      <w:proofErr w:type="spellEnd"/>
      <w:r>
        <w:t xml:space="preserve"> </w:t>
      </w:r>
      <w:proofErr w:type="spellStart"/>
      <w:r>
        <w:t>make</w:t>
      </w:r>
      <w:proofErr w:type="spellEnd"/>
      <w:r>
        <w:t xml:space="preserve"> </w:t>
      </w:r>
      <w:proofErr w:type="spellStart"/>
      <w:r>
        <w:t>him</w:t>
      </w:r>
      <w:proofErr w:type="spellEnd"/>
      <w:r>
        <w:t xml:space="preserve"> </w:t>
      </w:r>
      <w:proofErr w:type="spellStart"/>
      <w:r>
        <w:t>way</w:t>
      </w:r>
      <w:proofErr w:type="spellEnd"/>
      <w:r>
        <w:t xml:space="preserve"> </w:t>
      </w:r>
      <w:proofErr w:type="spellStart"/>
      <w:r>
        <w:t>less</w:t>
      </w:r>
      <w:proofErr w:type="spellEnd"/>
      <w:r>
        <w:t xml:space="preserve"> </w:t>
      </w:r>
      <w:proofErr w:type="spellStart"/>
      <w:r>
        <w:t>nervous</w:t>
      </w:r>
      <w:proofErr w:type="spellEnd"/>
      <w:r>
        <w:br/>
        <w:t>-No…</w:t>
      </w:r>
      <w:r>
        <w:br/>
        <w:t>-</w:t>
      </w:r>
      <w:proofErr w:type="spellStart"/>
      <w:r>
        <w:t>Well</w:t>
      </w:r>
      <w:proofErr w:type="spellEnd"/>
      <w:r>
        <w:t xml:space="preserve"> I </w:t>
      </w:r>
      <w:proofErr w:type="spellStart"/>
      <w:r>
        <w:t>guess</w:t>
      </w:r>
      <w:proofErr w:type="spellEnd"/>
      <w:r>
        <w:t xml:space="preserve"> </w:t>
      </w:r>
      <w:proofErr w:type="spellStart"/>
      <w:r>
        <w:t>that</w:t>
      </w:r>
      <w:proofErr w:type="spellEnd"/>
      <w:r>
        <w:t xml:space="preserve"> </w:t>
      </w:r>
      <w:proofErr w:type="spellStart"/>
      <w:r>
        <w:t>makes</w:t>
      </w:r>
      <w:proofErr w:type="spellEnd"/>
      <w:r>
        <w:t xml:space="preserve"> a lot of </w:t>
      </w:r>
      <w:proofErr w:type="spellStart"/>
      <w:r>
        <w:t>sense</w:t>
      </w:r>
      <w:proofErr w:type="spellEnd"/>
    </w:p>
    <w:p w:rsidR="00287307" w:rsidRDefault="00287307" w:rsidP="00287307"/>
    <w:p w:rsidR="00287307" w:rsidRDefault="00287307" w:rsidP="00287307">
      <w:r>
        <w:t xml:space="preserve">-Nous allons maintenant passer à l’étude du chef d’œuvre de Frédéric Boileau : « La </w:t>
      </w:r>
      <w:proofErr w:type="spellStart"/>
      <w:r>
        <w:t>crisse</w:t>
      </w:r>
      <w:proofErr w:type="spellEnd"/>
      <w:r>
        <w:t xml:space="preserve"> de folle »</w:t>
      </w:r>
    </w:p>
    <w:p w:rsidR="00287307" w:rsidRDefault="00287307" w:rsidP="00287307">
      <w:r>
        <w:t xml:space="preserve">-C’est pas un peu </w:t>
      </w:r>
      <w:proofErr w:type="spellStart"/>
      <w:r>
        <w:t>mysogine</w:t>
      </w:r>
      <w:proofErr w:type="spellEnd"/>
      <w:r>
        <w:t xml:space="preserve"> comme livre?</w:t>
      </w:r>
    </w:p>
    <w:p w:rsidR="00287307" w:rsidRDefault="00287307" w:rsidP="00287307">
      <w:r>
        <w:t xml:space="preserve">-Ta </w:t>
      </w:r>
      <w:proofErr w:type="spellStart"/>
      <w:r>
        <w:t>yeule</w:t>
      </w:r>
      <w:proofErr w:type="spellEnd"/>
      <w:r>
        <w:t>! Crisse de folle!</w:t>
      </w:r>
    </w:p>
    <w:p w:rsidR="00287307" w:rsidRPr="00287307" w:rsidRDefault="00287307" w:rsidP="00287307">
      <w:pPr>
        <w:rPr>
          <w:i/>
        </w:rPr>
      </w:pPr>
      <w:r>
        <w:tab/>
      </w:r>
      <w:r>
        <w:rPr>
          <w:i/>
        </w:rPr>
        <w:t xml:space="preserve">Applaudissements </w:t>
      </w:r>
    </w:p>
    <w:p w:rsidR="00287307" w:rsidRDefault="00287307">
      <w:r>
        <w:br w:type="page"/>
      </w:r>
    </w:p>
    <w:p w:rsidR="00287307" w:rsidRDefault="00287307" w:rsidP="00287307"/>
    <w:p w:rsidR="005B4EF6" w:rsidRDefault="005B4EF6" w:rsidP="005B4EF6">
      <w:pPr>
        <w:pStyle w:val="Title"/>
      </w:pPr>
      <w:r>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débarquer,</w:t>
      </w:r>
      <w:r w:rsidR="001D1391">
        <w:t xml:space="preserve"> </w:t>
      </w:r>
      <w:r w:rsidRPr="00496019">
        <w:t>le VHS de groundhog day doté 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xml:space="preserve">« C’est fascinant, vraiment fascinant. Comment on peut passer notre vie à apprendre à peddler de la bullshit. A la pelleter ben gros. </w:t>
      </w:r>
      <w:r w:rsidR="00AB103E">
        <w:t xml:space="preserve">Mais; </w:t>
      </w:r>
      <w:r w:rsidRPr="00496019">
        <w:t>rien ne vient. Il faut en fait que j’apprenne à dénouer la réalité telle qu’elle est.</w:t>
      </w:r>
      <w:r w:rsidR="00AB103E">
        <w:t xml:space="preserve"> Articuler ses nœuds et son cartilage</w:t>
      </w:r>
      <w:r w:rsidRPr="00496019">
        <w:t xml:space="preserve"> La forme de Jordan, les transformées de Fourier ou les équations de Maxwell </w:t>
      </w:r>
      <w:r w:rsidR="003B7C23">
        <w:t>« </w:t>
      </w:r>
      <w:proofErr w:type="spellStart"/>
      <w:r w:rsidRPr="00496019">
        <w:t>only</w:t>
      </w:r>
      <w:proofErr w:type="spellEnd"/>
      <w:r w:rsidRPr="00496019">
        <w:t xml:space="preserve"> go </w:t>
      </w:r>
      <w:proofErr w:type="spellStart"/>
      <w:r w:rsidRPr="00496019">
        <w:t>so</w:t>
      </w:r>
      <w:proofErr w:type="spellEnd"/>
      <w:r w:rsidRPr="00496019">
        <w:t xml:space="preserve"> far</w:t>
      </w:r>
      <w:r w:rsidR="003B7C23">
        <w:t> »</w:t>
      </w:r>
      <w:r w:rsidRPr="00496019">
        <w:t>.</w:t>
      </w:r>
    </w:p>
    <w:p w:rsidR="005B4EF6" w:rsidRPr="00496019" w:rsidRDefault="003B7C23" w:rsidP="005B4EF6">
      <w:pPr>
        <w:jc w:val="both"/>
      </w:pPr>
      <w:r>
        <w:t>-</w:t>
      </w:r>
      <w:r w:rsidR="005B4EF6" w:rsidRPr="00496019">
        <w:t xml:space="preserve"> Au jour le jour, </w:t>
      </w:r>
      <w:proofErr w:type="spellStart"/>
      <w:r w:rsidR="005B4EF6" w:rsidRPr="00496019">
        <w:t>disons le</w:t>
      </w:r>
      <w:proofErr w:type="spellEnd"/>
      <w:r w:rsidR="005B4EF6"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w:t>
      </w:r>
      <w:r w:rsidR="0087156F">
        <w:t xml:space="preserve">lorsque présente </w:t>
      </w:r>
      <w:r w:rsidRPr="00496019">
        <w:t xml:space="preserve">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lastRenderedPageBreak/>
        <w:t>#dialectique</w:t>
      </w:r>
    </w:p>
    <w:p w:rsidR="005B4EF6" w:rsidRPr="00496019" w:rsidRDefault="005B4EF6" w:rsidP="005B4EF6">
      <w:r w:rsidRPr="00496019">
        <w:t xml:space="preserve">Une chronique dans </w:t>
      </w:r>
      <w:proofErr w:type="spellStart"/>
      <w:r w:rsidRPr="00496019">
        <w:t>Urbania</w:t>
      </w:r>
      <w:proofErr w:type="spellEnd"/>
      <w:r w:rsidRPr="00496019">
        <w:t>? Peut-être, hmmm</w:t>
      </w:r>
      <w:r w:rsidR="0087156F">
        <w:t>,</w:t>
      </w:r>
      <w:r w:rsidR="003B7C23">
        <w:t xml:space="preserve"> se puisse</w:t>
      </w:r>
      <w:r w:rsidRPr="00496019">
        <w:t>. Le devoir? Avec un peu d’auto censure</w:t>
      </w:r>
      <w:r w:rsidR="0087156F">
        <w:t>,</w:t>
      </w:r>
      <w:r w:rsidRPr="00496019">
        <w:t xml:space="preserv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3B7C23" w:rsidRDefault="003B7C23" w:rsidP="005B4EF6">
      <w:pPr>
        <w:ind w:firstLine="708"/>
      </w:pPr>
      <w:r>
        <w:t xml:space="preserve">Ben </w:t>
      </w:r>
      <w:proofErr w:type="spellStart"/>
      <w:r>
        <w:t>ben</w:t>
      </w:r>
      <w:proofErr w:type="spellEnd"/>
      <w:r>
        <w:t xml:space="preserve"> </w:t>
      </w:r>
      <w:proofErr w:type="spellStart"/>
      <w:r>
        <w:t>trenquille</w:t>
      </w:r>
      <w:proofErr w:type="spellEnd"/>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w:t>
      </w:r>
      <w:r w:rsidR="0087156F">
        <w:t xml:space="preserve">On revitalise parce que agrile et parce que les pandas c’est </w:t>
      </w:r>
      <w:proofErr w:type="spellStart"/>
      <w:r w:rsidR="0087156F">
        <w:t>cute</w:t>
      </w:r>
      <w:proofErr w:type="spellEnd"/>
      <w:r w:rsidR="0087156F">
        <w:t xml:space="preserve">. </w:t>
      </w:r>
      <w:r w:rsidRPr="00496019">
        <w:t>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0087156F">
        <w:t xml:space="preserve"> ça ne coule, comme qui dise les poètes.</w:t>
      </w:r>
      <w:r w:rsidRPr="00496019">
        <w:t xml:space="preserve"> Le barman rodait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lastRenderedPageBreak/>
        <w:t>Genre</w:t>
      </w:r>
    </w:p>
    <w:p w:rsidR="005B4EF6" w:rsidRPr="00496019" w:rsidRDefault="005B4EF6" w:rsidP="005B4EF6">
      <w:r w:rsidRPr="00496019">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w:t>
      </w:r>
      <w:r w:rsidR="0087156F">
        <w:t xml:space="preserve"> à un quolibet de sa voisine</w:t>
      </w:r>
      <w:r w:rsidRPr="00496019">
        <w: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w:t>
      </w:r>
      <w:r w:rsidR="0087156F">
        <w:t>étaient un peu trop petites. Pas</w:t>
      </w:r>
      <w:r w:rsidRPr="00496019">
        <w:t xml:space="preserve">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0087156F">
        <w:t xml:space="preserve">c’est difficile à dire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w:t>
      </w:r>
      <w:r w:rsidR="0087156F">
        <w:t xml:space="preserve">point </w:t>
      </w:r>
      <w:r w:rsidRPr="00496019">
        <w:t xml:space="preserve">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87156F" w:rsidRDefault="0087156F" w:rsidP="005B4EF6">
      <w:pPr>
        <w:jc w:val="both"/>
      </w:pPr>
      <w:r>
        <w:t>-Oh mais mon cher Professeur Cambré, la technique</w:t>
      </w:r>
      <w:r w:rsidR="0035281E">
        <w:t xml:space="preserve"> du revers de main 360 degré bitch-slap</w:t>
      </w:r>
      <w:r>
        <w:t xml:space="preserve"> me rappelle celle de Joey, ce gentil portier est-il lui aussi un quelconque maquereau</w:t>
      </w:r>
      <w:r w:rsidR="0035281E">
        <w:t>?</w:t>
      </w:r>
    </w:p>
    <w:p w:rsidR="0035281E" w:rsidRDefault="0035281E" w:rsidP="005B4EF6">
      <w:pPr>
        <w:jc w:val="both"/>
      </w:pPr>
      <w:r>
        <w:t xml:space="preserve">Prof Cambré replace sa longue écharpe derrière son épaule et se grille une autre cigarette dorée en répondant du coin de la lèvre: </w:t>
      </w:r>
    </w:p>
    <w:p w:rsidR="0087156F" w:rsidRPr="00496019" w:rsidRDefault="0087156F" w:rsidP="005B4EF6">
      <w:pPr>
        <w:jc w:val="both"/>
      </w:pPr>
      <w:r>
        <w:t>-Non Marcel, mais notre gentil ami Carl</w:t>
      </w:r>
      <w:r w:rsidR="0035281E">
        <w:t xml:space="preserve"> LePortier</w:t>
      </w:r>
      <w:r>
        <w:t xml:space="preserve"> a eu le même mentor lors de son enfance délabré dans Pointe aux Trembles. En fait c’est une longue histoire qui fait quelque peu « the Wire »</w:t>
      </w:r>
      <w:r w:rsidR="0035281E">
        <w:t>, Joey et Carl se sont tous les deux fait recrutés par une académie de boxe anti-décrochage menée par un ancien champion maintenant…</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AB103E" w:rsidRDefault="00AB103E" w:rsidP="005B4EF6">
      <w:pPr>
        <w:jc w:val="both"/>
      </w:pPr>
      <w:r>
        <w:t xml:space="preserve">Il ne faut pas adhérer, ni glisser; le paradoxe de la friction en douceur. </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lastRenderedPageBreak/>
        <w:t>Après une quinzaine de minutes, la connexion, que l’on dirait de base s’était établie. La jolie serveuse aux seins pointus, qui ne fallait pas stare. Parce que; rallumait la bougie.</w:t>
      </w:r>
    </w:p>
    <w:p w:rsidR="005B4EF6" w:rsidRDefault="005B4EF6" w:rsidP="005B4EF6">
      <w:r>
        <w:t>(…)</w:t>
      </w:r>
    </w:p>
    <w:p w:rsidR="00863CE6" w:rsidRDefault="00863CE6" w:rsidP="005B4EF6">
      <w:r>
        <w:t>Grosse moue</w:t>
      </w:r>
    </w:p>
    <w:p w:rsidR="00AB103E" w:rsidRDefault="00AB103E" w:rsidP="005B4EF6">
      <w:r>
        <w:t xml:space="preserve">Cédric s’allume une cigarette avec désinvolture mais, une fois le geste accomplit, ses lèvres sèches adhèrent au filtre ce qui fait en sorte que son indexe et son majeure glisse le long du tube jusqu’à la cendre chaude. </w:t>
      </w:r>
    </w:p>
    <w:p w:rsidR="00AB103E" w:rsidRDefault="00AB103E" w:rsidP="005B4EF6">
      <w:r>
        <w:t>« </w:t>
      </w:r>
      <w:proofErr w:type="spellStart"/>
      <w:r>
        <w:t>Ayoye</w:t>
      </w:r>
      <w:proofErr w:type="spellEnd"/>
      <w:r>
        <w:t xml:space="preserve"> Criss »</w:t>
      </w:r>
    </w:p>
    <w:p w:rsidR="00AB103E" w:rsidRDefault="00AB103E" w:rsidP="005B4EF6">
      <w:r>
        <w:t>-Très Suave tout ça Cédric</w:t>
      </w:r>
    </w:p>
    <w:p w:rsidR="00AB103E" w:rsidRDefault="00AB103E" w:rsidP="005B4EF6">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 xml:space="preserve">On pourrait se laisser porter à croire que Cédric est misogyne, ce qui ne serait pas tout-à fait faux. Mais il faut développer un peu.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w:t>
      </w:r>
      <w:r w:rsidR="0035281E">
        <w:t xml:space="preserve"> la distance parcourue</w:t>
      </w:r>
      <w:r>
        <w:t>.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w:t>
      </w:r>
      <w:r w:rsidR="0035281E">
        <w:t>tiraillements</w:t>
      </w:r>
      <w:r w:rsidR="004A4AEF">
        <w:t xml:space="preserve"> </w:t>
      </w:r>
      <w:r>
        <w:t>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gramStart"/>
      <w:r>
        <w:t>,SLAP</w:t>
      </w:r>
      <w:proofErr w:type="spellEnd"/>
      <w:proofErr w:type="gramEnd"/>
      <w:r>
        <w:t xml:space="preserve"> SLAP. </w:t>
      </w:r>
    </w:p>
    <w:p w:rsidR="005B4EF6" w:rsidRDefault="005B4EF6" w:rsidP="005B4EF6">
      <w:r>
        <w:t xml:space="preserve">(Tu veux que je te fasse mal hen? </w:t>
      </w:r>
      <w:r w:rsidRPr="0046329C">
        <w:rPr>
          <w:i/>
        </w:rPr>
        <w:t>Petite cochonne</w:t>
      </w:r>
      <w:r>
        <w:t>…))</w:t>
      </w:r>
    </w:p>
    <w:p w:rsidR="005B4EF6" w:rsidRDefault="0035281E" w:rsidP="005B4EF6">
      <w:pPr>
        <w:jc w:val="both"/>
      </w:pPr>
      <w:r>
        <w:t>C</w:t>
      </w:r>
      <w:r w:rsidR="004A4AEF">
        <w:t>aliss</w:t>
      </w:r>
      <w:r w:rsidR="005B4EF6">
        <w:t xml:space="preserve"> la mort dans tes paumes qui font semblant d’éviter mon</w:t>
      </w:r>
      <w:r w:rsidR="004A4AEF">
        <w:t xml:space="preserve"> cloaque</w:t>
      </w:r>
      <w:r>
        <w:t xml:space="preserve">. </w:t>
      </w:r>
      <w:r w:rsidR="005B4EF6">
        <w:t>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w:t>
      </w:r>
      <w:proofErr w:type="gramStart"/>
      <w:r w:rsidR="0035281E">
        <w:t>ce</w:t>
      </w:r>
      <w:proofErr w:type="gramEnd"/>
      <w:r>
        <w:t xml:space="preserve"> n’est qu’un </w:t>
      </w:r>
      <w:r w:rsidR="0035281E">
        <w:t>jeu</w:t>
      </w:r>
      <w:r>
        <w:t>.</w:t>
      </w:r>
      <w:r>
        <w:br/>
        <w:t xml:space="preserve">Oui t’as raison; ce </w:t>
      </w:r>
      <w:r w:rsidR="0035281E">
        <w:t>n’est</w:t>
      </w:r>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Default="005B4EF6" w:rsidP="005B4EF6">
      <w:r>
        <w:t xml:space="preserve">-Pas de trouble M. </w:t>
      </w:r>
      <w:r w:rsidR="005C2F68">
        <w:t>Serein</w:t>
      </w:r>
    </w:p>
    <w:p w:rsidR="00A5666B" w:rsidRPr="00793ABA" w:rsidRDefault="00A5666B" w:rsidP="005B4EF6">
      <w:r>
        <w:tab/>
        <w:t>(Il règne une atmosphère de franche camaraderie dans les cours de Serein, malgré ses nombreuses envolées lyriques, il s’aime franchement parler et le sait et est profondément divertissant. Une atmosphère de séminaire de gradués plus que de cours magistral de Bac)</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t>C’est qu’il a connu Simone de Beauvoir, s’est défoncé la gueule avec Milan, fumé un pétard avec Saul Bellow. Donc quand il divague dans son exposé, on l’écoute</w:t>
      </w:r>
      <w:r w:rsidR="00A5666B">
        <w:t xml:space="preserve"> M. Serein. Avec respect. Pas</w:t>
      </w:r>
      <w:r w:rsidRPr="00793ABA">
        <w:t xml:space="preserve"> pour sa vieillesse et son accoutrement de lunettes juchées sur ses oreilles trop hautes</w:t>
      </w:r>
      <w:r w:rsidR="00A5666B">
        <w:t xml:space="preserve"> mais s’accotant au bout du nez</w:t>
      </w:r>
      <w:r w:rsidRPr="00793ABA">
        <w:t xml:space="preserve">,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A5666B" w:rsidP="005B4EF6">
      <w:pPr>
        <w:jc w:val="both"/>
      </w:pPr>
      <w:r>
        <w:t xml:space="preserve">Le respect intense qu’on lui porte </w:t>
      </w:r>
      <w:r w:rsidR="005B4EF6" w:rsidRPr="00793ABA">
        <w:t>est dans la grâce de son sourire trop sincère, de ses balbutiements épars lorsqu’il s’éreinte ou qu’il se perd. Son aura sent le livre pourrit, de la confiture macérée de bibliothèque. Des grands ouvrages, et pas pour péteux. À ce que certaines disent, purement dans le ouï dire</w:t>
      </w:r>
      <w:r>
        <w:t>, on reste toujours dans le oui dire à ce niveau-là,</w:t>
      </w:r>
      <w:r w:rsidR="005B4EF6" w:rsidRPr="00793ABA">
        <w:t xml:space="preserve"> il aurait aussi une puissante éne</w:t>
      </w:r>
      <w:r>
        <w:t>rgie érotique; d’après Gallifée en tout cas</w:t>
      </w:r>
      <w:r w:rsidR="005B4EF6" w:rsidRPr="00793ABA">
        <w:t xml:space="preserve">. </w:t>
      </w:r>
    </w:p>
    <w:p w:rsidR="005B4EF6" w:rsidRPr="00793ABA" w:rsidRDefault="005B4EF6" w:rsidP="005B4EF6">
      <w:pPr>
        <w:jc w:val="both"/>
      </w:pPr>
      <w:r w:rsidRPr="00793ABA">
        <w:t>Entendons-nous; Gallifée est</w:t>
      </w:r>
      <w:r>
        <w:t xml:space="preserve"> </w:t>
      </w:r>
      <w:proofErr w:type="gramStart"/>
      <w:r w:rsidR="00A5666B">
        <w:t>une</w:t>
      </w:r>
      <w:proofErr w:type="gramEnd"/>
      <w:r w:rsidR="00A5666B">
        <w:t xml:space="preserve"> tempu</w:t>
      </w:r>
      <w:r w:rsidRPr="00793ABA">
        <w:t xml:space="preserv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w:t>
      </w:r>
      <w:r w:rsidR="00A5666B">
        <w:t xml:space="preserve"> qui s’ouvre légèrement en V vers le début des fesses</w:t>
      </w:r>
      <w:r w:rsidRPr="00793ABA">
        <w:t>, une mince courbe décrivant un arc jusqu’aux vertèbres cervicales, que l’on peut</w:t>
      </w:r>
      <w:r>
        <w:t xml:space="preserve"> observer;</w:t>
      </w:r>
      <w:r w:rsidRPr="00793ABA">
        <w:t xml:space="preserve"> </w:t>
      </w:r>
      <w:r>
        <w:t>protubérantes sous une peau lisse</w:t>
      </w:r>
      <w:r w:rsidRPr="00793ABA">
        <w:t>. Les cheveux s’alignant avec la saillie du dos. Gallifée détourne son attention sans vraiment le vouloir</w:t>
      </w:r>
      <w:r w:rsidR="00A5666B" w:rsidRPr="00793ABA">
        <w:t xml:space="preserve"> </w:t>
      </w:r>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w:t>
      </w:r>
      <w:r w:rsidR="00A5666B">
        <w:t>vrais pandas, en fait, l’herméneutique des ursidés est résumé dans l’esthétique de la mignonne jumelée à la force redoutable</w:t>
      </w:r>
      <w:r w:rsidRPr="00793ABA">
        <w:t>, et c’est là même l’importance même de l’humour de Kundera qui s’affirme dans la permutation et l’irrévocable transformation des éléments de la narration, s’opposant ainsi,</w:t>
      </w:r>
      <w:r w:rsidR="00A5666B">
        <w:t xml:space="preserve">-- </w:t>
      </w:r>
      <w:r w:rsidRPr="00793ABA">
        <w:t xml:space="preserve"> bon à la semaine prochaine</w:t>
      </w:r>
      <w:r>
        <w:t xml:space="preserve"> Messieurs</w:t>
      </w:r>
      <w:r w:rsidRPr="00793ABA">
        <w:t xml:space="preserve">, </w:t>
      </w:r>
      <w:r>
        <w:t>L’on m’attend »</w:t>
      </w:r>
      <w:r w:rsidR="00A5666B">
        <w:t xml:space="preserve"> il prend sa </w:t>
      </w:r>
      <w:proofErr w:type="spellStart"/>
      <w:r w:rsidR="00A5666B">
        <w:t>malette</w:t>
      </w:r>
      <w:proofErr w:type="spellEnd"/>
      <w:r w:rsidR="00A5666B">
        <w:t xml:space="preserve">, y insère quelques feuilles de papiers blanches et décampe de bon train, le peu de cheveux restant au vent. </w:t>
      </w:r>
    </w:p>
    <w:p w:rsidR="00021C7B" w:rsidRDefault="00021C7B" w:rsidP="005B4EF6"/>
    <w:p w:rsidR="00021C7B" w:rsidRDefault="00021C7B" w:rsidP="005B4EF6"/>
    <w:p w:rsidR="00021C7B" w:rsidRDefault="00021C7B" w:rsidP="005B4EF6"/>
    <w:p w:rsidR="00261B9F" w:rsidRDefault="005B4EF6" w:rsidP="005B4EF6">
      <w:r w:rsidRPr="00793ABA">
        <w:lastRenderedPageBreak/>
        <w:t xml:space="preserve">Cédric ne se lève pas tout de suite. Il préfère attendre plutôt que de se lever d’un bond, ramasser des divers effets personnels éparpillés sur son bureau. </w:t>
      </w:r>
      <w:r w:rsidR="00A5666B">
        <w:t xml:space="preserve">C’est le genre de personne à attendre que tout le monde se lève et serve au buffet avant de se servir, comme si, du pif, il n’était pas trop gourmand, puis, tranquillement, vu que tout le monde est </w:t>
      </w:r>
      <w:r w:rsidR="00021C7B">
        <w:t xml:space="preserve">servi, </w:t>
      </w:r>
      <w:proofErr w:type="spellStart"/>
      <w:r w:rsidR="00021C7B">
        <w:t>bim</w:t>
      </w:r>
      <w:proofErr w:type="spellEnd"/>
      <w:r w:rsidR="00021C7B">
        <w:t xml:space="preserve">, s’envoie tout le reste avec toute la sauce. </w:t>
      </w:r>
      <w:r w:rsidRPr="00793ABA">
        <w:t xml:space="preserve">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chanson, une courte ballade et se lève avec un soup</w:t>
      </w:r>
      <w:r w:rsidR="00021C7B">
        <w:t xml:space="preserve">ir. C’est l’heure d’affronter son vague assoupissement. </w:t>
      </w:r>
    </w:p>
    <w:p w:rsidR="00021C7B" w:rsidRDefault="00021C7B" w:rsidP="005B4EF6">
      <w:r>
        <w:t xml:space="preserve">Cependant le temps n’est pas déplaisant, il s’agit ici d’un automne grenat. Le vent est vif, le fond d’air frais donne l’impression qu’on est plus sentimentale qu’on ne l’est pour de vrai. Le genre de température qui donne envie de se lever tôt un dimanche matin pour promener </w:t>
      </w:r>
      <w:proofErr w:type="gramStart"/>
      <w:r>
        <w:t>un</w:t>
      </w:r>
      <w:proofErr w:type="gramEnd"/>
      <w:r>
        <w:t xml:space="preserve"> golden retriever sur le mont-royal entre les arbres colorés, les joggeurs, un café à la main. Rom-com? Peut-être, mais rom-com intelligent, style avec des mises en abîmes pis des références à Tarkovski, des angles de caméras Terrence Malik qui virevoltent, bon si il y a du voice over il est discret, sinon on aliène.</w:t>
      </w:r>
    </w:p>
    <w:p w:rsidR="00021C7B" w:rsidRDefault="00021C7B" w:rsidP="005B4EF6">
      <w:r>
        <w:t>Le ciel est mi-nuageux-mi-ensoleillé, tout est équilibré, même le ratio conifères-caduques. Musique? Nick-Drake. Heure? Toujours dix heures. Sandwich croustillant, mais pas trop, les gencives sont sensibles. Puis on perd pied, l’équilibre se fait aller, on est dans le métro et à côté d’un personnage douteux munit d’un breuvage houblonné habilement dissimulé dans un sac de papier brun (ingénieux). La misère dans les yeux, comme contagieuse donc on se tasse, il a un name tag sur le torse (« weird, salut…Jean-Charles?</w:t>
      </w:r>
      <w:r w:rsidR="00C21892">
        <w:t xml:space="preserve"> Et ben »</w:t>
      </w: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311529" w:rsidRDefault="00311529" w:rsidP="00E238A9">
      <w:pPr>
        <w:rPr>
          <w:noProof/>
        </w:rPr>
      </w:pPr>
    </w:p>
    <w:p w:rsidR="0000695B" w:rsidRDefault="0000695B">
      <w:pPr>
        <w:rPr>
          <w:noProof/>
        </w:rPr>
      </w:pPr>
      <w:r>
        <w:rPr>
          <w:noProof/>
        </w:rPr>
        <w:br w:type="page"/>
      </w:r>
    </w:p>
    <w:p w:rsidR="0000695B" w:rsidRPr="00757D79" w:rsidRDefault="0000695B" w:rsidP="00757D79">
      <w:pPr>
        <w:rPr>
          <w:noProof/>
        </w:rPr>
      </w:pPr>
    </w:p>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r w:rsidR="00C21892" w:rsidRPr="00793ABA">
        <w:t>Gallifée</w:t>
      </w:r>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r w:rsidR="00C96F99">
        <w:t xml:space="preserve">. Putain mais </w:t>
      </w:r>
      <w:proofErr w:type="spellStart"/>
      <w:r w:rsidR="00C96F99">
        <w:t>sent</w:t>
      </w:r>
      <w:proofErr w:type="spellEnd"/>
      <w:r w:rsidR="00C96F99">
        <w:t xml:space="preserve"> moi ça mec! </w:t>
      </w:r>
    </w:p>
    <w:p w:rsidR="007D334A" w:rsidRDefault="005B4EF6" w:rsidP="005B4EF6">
      <w:r w:rsidRPr="00793ABA">
        <w:t xml:space="preserve">Sur ce Cédric se retire dans sa chambre. Elle comporte une bibliothèque avec quelques </w:t>
      </w:r>
      <w:r w:rsidR="00C21892">
        <w:t xml:space="preserve">dizaines de </w:t>
      </w:r>
      <w:r w:rsidRPr="00793ABA">
        <w:t>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345D91" w:rsidRDefault="00345D91" w:rsidP="005B4EF6"/>
    <w:p w:rsidR="00345D91" w:rsidRDefault="00345D91" w:rsidP="005B4EF6"/>
    <w:p w:rsidR="00345D91" w:rsidRDefault="00345D91" w:rsidP="005B4EF6">
      <w:pPr>
        <w:rPr>
          <w:noProof/>
        </w:rPr>
      </w:pPr>
      <w:r>
        <w:rPr>
          <w:noProof/>
        </w:rPr>
        <w:lastRenderedPageBreak/>
        <w:t>On espère que la méditation va lisser les rugosités de la paroi, huiler un peu les engrenages, histoire que ça roule mieux. Au final ça glisse et ça se berce et il s’endort, se recroville tranquillement vers la position fœtale. Aucune autre issue, et pourquoi pas. Les jambes se déplient, les yeux commencent lentement à virer dans leurs orbites. La forme de l’écrevisse dans son édredon. La solitude épargnée, personne ne ment, « je te mens pas », ils ne savent juste pas articuler, on s’attend à de belles monades, des formes géométriques bien définies, des trapèzes, des tétraèdre, des ellipses, on ne finit qu’avec de la bouette qu’on pellete. « Je t’avais dit de rien faire… oui désolé je me suis emporté ». Une petite valse et hop et hop et hop dans l’onirisme, les ballades mènent à des quartiers de bacs à fleurs, de pignons sur rue et de sourires chaleureux, finis le miasme, le nihilisme qui éclate en fragments d’orfèvre. « Tu penses que je suis folle,  non pas le tout temps- ça revient au même »</w:t>
      </w:r>
    </w:p>
    <w:p w:rsidR="00345D91" w:rsidRDefault="00345D91" w:rsidP="005B4EF6">
      <w:pPr>
        <w:rPr>
          <w:noProof/>
        </w:rPr>
      </w:pPr>
      <w:r>
        <w:rPr>
          <w:noProof/>
        </w:rPr>
        <w:t xml:space="preserve">Le café est un endroit plutôt splendide si l’on prend la peine de s’y attarder. Aucun kitch ne le perturbe. On y entre par une porte plutôt discrete, en vitre cintrée d’aluminium, elle grince un peu. A l’intérieur il y a deux sections majeures, la silencieuse, à votre droite, et là sociale, à votre gauche. Un bar de zinc </w:t>
      </w:r>
      <w:r w:rsidR="00526921">
        <w:rPr>
          <w:noProof/>
        </w:rPr>
        <w:t xml:space="preserve">en long 0 divise ces deux parties. Tout autour figure une grande bibliothèque de bois où sont classées par simple ordre alphabétique une panoplie de romans, de tout et de rien, mais qui respecte toujours le minimum de qualité littéraire requis par le gérant, M. Réjean. Ce dernier était connu autrefois comme grand romancier mais il a vite sombré dans l’oubli lorsque les élites médiatiques et culturelles ont commencé à revendiquer la necessité </w:t>
      </w:r>
      <w:r w:rsidR="00C96F99">
        <w:rPr>
          <w:noProof/>
        </w:rPr>
        <w:t>qu’il siège</w:t>
      </w:r>
      <w:r w:rsidR="00526921">
        <w:rPr>
          <w:noProof/>
        </w:rPr>
        <w:t xml:space="preserve"> </w:t>
      </w:r>
      <w:r w:rsidR="00526921" w:rsidRPr="00C96F99">
        <w:rPr>
          <w:i/>
          <w:noProof/>
        </w:rPr>
        <w:t>cause</w:t>
      </w:r>
      <w:r w:rsidR="00526921">
        <w:rPr>
          <w:noProof/>
        </w:rPr>
        <w:t xml:space="preserve"> au </w:t>
      </w:r>
      <w:r w:rsidR="00526921" w:rsidRPr="00C96F99">
        <w:rPr>
          <w:i/>
          <w:noProof/>
        </w:rPr>
        <w:t>cœur</w:t>
      </w:r>
      <w:r w:rsidR="00526921">
        <w:rPr>
          <w:noProof/>
        </w:rPr>
        <w:t xml:space="preserve"> de toute </w:t>
      </w:r>
      <w:r w:rsidR="00526921" w:rsidRPr="00C96F99">
        <w:rPr>
          <w:i/>
          <w:noProof/>
        </w:rPr>
        <w:t>œuvre</w:t>
      </w:r>
      <w:r w:rsidR="00526921">
        <w:rPr>
          <w:noProof/>
        </w:rPr>
        <w:t xml:space="preserve"> littéraire. Il faut que l’on s’insurge. Il faut cultiver l’esprit de la révolte. Pas la révolte purulante de Réjean mais une révolte qui brille comme un bouclier d’étain, ou bien rèche, bien rurale, qui sent la bonne terre cultivée pour le peuple. Ou alors la révolte culturelle multicolore comme ces fêtes quelque part dans l’Est où on lance des colorants qui scintillent dans l’air de toute les nues. </w:t>
      </w:r>
      <w:r w:rsidR="00B068C0">
        <w:rPr>
          <w:noProof/>
        </w:rPr>
        <w:t>Mais le brun de Réjean c’est défendu. Dans l’oubli et dans l’alcool on l’a laissé avec sa poussière et ses bouquins jusqu’à temps que le café ouvre. Il s’est trouvé là un refuge. Ouvert par Jean il y a de cela quelques années, ce dernier s’était bien forcé pour qu’il se développe comme un refuge contre l’idiotie de la plèbe. Disons qu’</w:t>
      </w:r>
      <w:r w:rsidR="00C96F99">
        <w:rPr>
          <w:noProof/>
        </w:rPr>
        <w:t>un con rentre, appelons le Mr. F</w:t>
      </w:r>
      <w:r w:rsidR="00B068C0">
        <w:rPr>
          <w:noProof/>
        </w:rPr>
        <w:t xml:space="preserve">ilo. Disons que </w:t>
      </w:r>
      <w:r w:rsidR="00C96F99">
        <w:rPr>
          <w:noProof/>
        </w:rPr>
        <w:t>F</w:t>
      </w:r>
      <w:r w:rsidR="00B068C0">
        <w:rPr>
          <w:noProof/>
        </w:rPr>
        <w:t xml:space="preserve">ilo entre au café, s’assoit </w:t>
      </w:r>
      <w:r w:rsidR="00C16582">
        <w:rPr>
          <w:noProof/>
        </w:rPr>
        <w:t>avec un autre ami, appelons le L</w:t>
      </w:r>
      <w:r w:rsidR="00B068C0">
        <w:rPr>
          <w:noProof/>
        </w:rPr>
        <w:t xml:space="preserve">it, et que Fil et Lit commencent à discuter politique, dès lors les regards soupsonneux commencent à leur chauffer la nuque. Cependant les misanthropes présents </w:t>
      </w:r>
      <w:r w:rsidR="00C16582">
        <w:rPr>
          <w:noProof/>
        </w:rPr>
        <w:t>s’espèrent</w:t>
      </w:r>
      <w:r w:rsidR="00B068C0">
        <w:rPr>
          <w:noProof/>
        </w:rPr>
        <w:t xml:space="preserve"> encore à ce que le discours soit ironique, simplement un échange ancré dans un esthétisme douteux. Cependant, cependant, quelques mots flaggés </w:t>
      </w:r>
      <w:r w:rsidR="00456A06">
        <w:rPr>
          <w:noProof/>
        </w:rPr>
        <w:t xml:space="preserve">sufisent à leur faire sentir que le temps de filer à l’anglaise et venu. Si ils utilisent des mots tels que « démocratie » ou « capitalisme » alors leur compte est bon, c’est l’heure de la jacquerie, les piques </w:t>
      </w:r>
      <w:r w:rsidR="00047059">
        <w:rPr>
          <w:noProof/>
        </w:rPr>
        <w:t xml:space="preserve">, les fourches </w:t>
      </w:r>
      <w:r w:rsidR="00456A06">
        <w:rPr>
          <w:noProof/>
        </w:rPr>
        <w:t xml:space="preserve">sortent, mais par projection astrale. Des lasers leur brulent la rétine inopinément, des rats musqués leur mordent la bite. Mais le processus est invisible et ils ne peuvent s’en pleindre; ils auraient l’air fous quoi. Ils finissent donc hativement leur latté et leur scone et décalissent. Ainsi l’ordre est préservé par osmose sociale. </w:t>
      </w:r>
    </w:p>
    <w:p w:rsidR="007055F0" w:rsidRDefault="002C6CE1" w:rsidP="005B4EF6">
      <w:pPr>
        <w:rPr>
          <w:noProof/>
        </w:rPr>
      </w:pPr>
      <w:r>
        <w:rPr>
          <w:noProof/>
        </w:rPr>
        <w:t xml:space="preserve">La bibliothèque décrite plus tot tapisse les quatre murs de la pièce principale. De plus cette pièce comporte une mezzanine qui longe la bibliothèque. Quelque fauteuils et tables à café éparses peuvent être trouvée le long de la bibliothèque entre les différents meubles qui la compose. Au rez-de-chaussé, du côté gauche du bar en zinc, et donc du côté sociale, ce sont des tables carrées pour quatre ou six personnes de bois, plutôt sobre. Du côté droit le mobilier est </w:t>
      </w:r>
      <w:r>
        <w:rPr>
          <w:noProof/>
        </w:rPr>
        <w:lastRenderedPageBreak/>
        <w:t>iconoclaste et préconise les grandes tables pour favoriser les échanges. Ce soir à une des ces tables, une longue slab de chêne surplombée d</w:t>
      </w:r>
      <w:r w:rsidR="00047059">
        <w:rPr>
          <w:noProof/>
        </w:rPr>
        <w:t xml:space="preserve">’une lumière à table de billard- se dandinant à 2-3 pieds de la table- </w:t>
      </w:r>
      <w:r>
        <w:rPr>
          <w:noProof/>
        </w:rPr>
        <w:t xml:space="preserve">quelques 6 individus entretiennent une discussion, pas très enjouée mais qui réconforte un peu, c’est vanillé, ça respire l’automne. Elle romcomise. On y retrouve </w:t>
      </w:r>
      <w:r w:rsidR="007055F0">
        <w:rPr>
          <w:noProof/>
        </w:rPr>
        <w:t xml:space="preserve">entre autre </w:t>
      </w:r>
      <w:r>
        <w:rPr>
          <w:noProof/>
        </w:rPr>
        <w:t>Cédric qui en marre de son alternance sommeil/mathématiques, Jean qui vient de finir son shift au bar</w:t>
      </w:r>
      <w:r w:rsidR="007055F0">
        <w:rPr>
          <w:noProof/>
        </w:rPr>
        <w:t>, Galiffée; que Cédric a invité, histoire de voir comment les histoires aboutissent quand on les commencent. Par ailleurs un certain Claude, qu’on ne peut jamais trop cerné, au nez aquilin, l’air d’un type bien, mais qu’on emme</w:t>
      </w:r>
      <w:r w:rsidR="00047059">
        <w:rPr>
          <w:noProof/>
        </w:rPr>
        <w:t>ne</w:t>
      </w:r>
      <w:r w:rsidR="007055F0">
        <w:rPr>
          <w:noProof/>
        </w:rPr>
        <w:t xml:space="preserve">rait pas en bateau. </w:t>
      </w:r>
    </w:p>
    <w:p w:rsidR="00DE7460" w:rsidRDefault="007055F0" w:rsidP="005B4EF6">
      <w:pPr>
        <w:rPr>
          <w:noProof/>
        </w:rPr>
      </w:pPr>
      <w:r>
        <w:rPr>
          <w:noProof/>
        </w:rPr>
        <w:t>Je te dis Jean, ces temps ci, je sais pas si c’est la neige, le froid, les chansons de nöel ou quoi mais je perds mon sens du scandale</w:t>
      </w:r>
      <w:r>
        <w:rPr>
          <w:noProof/>
        </w:rPr>
        <w:br/>
        <w:t>Je pense que t’hyperbolise un peu tout de même</w:t>
      </w:r>
      <w:r>
        <w:rPr>
          <w:noProof/>
        </w:rPr>
        <w:br/>
        <w:t>Je te dis je suis retourné dans ma phase Fuck to Cuddle</w:t>
      </w:r>
      <w:r>
        <w:rPr>
          <w:noProof/>
        </w:rPr>
        <w:br/>
        <w:t>Gallifée- Ah oui enh, fuck pour cuddle, c’est pour attendir un peu la tribune que tes émotions s’envolent comme ça</w:t>
      </w:r>
      <w:r w:rsidR="00836219">
        <w:rPr>
          <w:noProof/>
        </w:rPr>
        <w:t>?</w:t>
      </w:r>
      <w:r>
        <w:rPr>
          <w:noProof/>
        </w:rPr>
        <w:br/>
        <w:t xml:space="preserve">Et oh quelqu’un aidez moi, Gali </w:t>
      </w:r>
      <w:r w:rsidR="00836219">
        <w:rPr>
          <w:noProof/>
        </w:rPr>
        <w:t>(elle affiche un sourire espiègle)</w:t>
      </w:r>
      <w:r>
        <w:rPr>
          <w:noProof/>
        </w:rPr>
        <w:t>– il se retourne, lui envoie un phallus métaphorique dans la prunelle, histoire de contact , je te dis c’est pas récent, ça fait combien de temps que je m’affiche ouvertement comme cuddleur</w:t>
      </w:r>
      <w:r>
        <w:rPr>
          <w:noProof/>
        </w:rPr>
        <w:br/>
        <w:t>Au moins 5 ans, je peux témoigner, la dernière fois qu’il est venu</w:t>
      </w:r>
      <w:r w:rsidR="00DE7460">
        <w:rPr>
          <w:noProof/>
        </w:rPr>
        <w:t xml:space="preserve"> sur mon bedon</w:t>
      </w:r>
      <w:r>
        <w:rPr>
          <w:noProof/>
        </w:rPr>
        <w:t xml:space="preserve"> il m’a regardé avec ses petits yeux de vaches juste après et m’a demandé de le serrer fort</w:t>
      </w:r>
      <w:r w:rsidR="00DE7460">
        <w:rPr>
          <w:noProof/>
        </w:rPr>
        <w:t>…</w:t>
      </w:r>
      <w:r>
        <w:rPr>
          <w:noProof/>
        </w:rPr>
        <w:t xml:space="preserve"> « tchè tchè fow »</w:t>
      </w:r>
      <w:r>
        <w:rPr>
          <w:noProof/>
        </w:rPr>
        <w:br/>
        <w:t xml:space="preserve">Bon heu Valérie c’est pas la peine de déballer </w:t>
      </w:r>
      <w:r>
        <w:rPr>
          <w:i/>
          <w:noProof/>
        </w:rPr>
        <w:t xml:space="preserve">toute </w:t>
      </w:r>
      <w:r>
        <w:rPr>
          <w:noProof/>
        </w:rPr>
        <w:t xml:space="preserve"> ma sentimalité profonde</w:t>
      </w:r>
      <w:r>
        <w:rPr>
          <w:noProof/>
        </w:rPr>
        <w:br/>
        <w:t>Heu pardon je voulais pas dire sensible, je voulais dire que tu fétichise une tendresse puérile, c’est pas pareille</w:t>
      </w:r>
      <w:r>
        <w:rPr>
          <w:noProof/>
        </w:rPr>
        <w:br/>
      </w:r>
      <w:r w:rsidR="00DE7460">
        <w:rPr>
          <w:noProof/>
        </w:rPr>
        <w:t xml:space="preserve">- Jean </w:t>
      </w:r>
      <w:r>
        <w:rPr>
          <w:noProof/>
        </w:rPr>
        <w:t>bonobonobn, messieurs dames, on peut arrêter de parler des histoires de cul lacrymogènes de Cédric, j’en ai marre de son phallus</w:t>
      </w:r>
      <w:r>
        <w:rPr>
          <w:noProof/>
        </w:rPr>
        <w:br/>
        <w:t xml:space="preserve">                                                 -Thats what she said</w:t>
      </w:r>
      <w:r w:rsidR="00836219">
        <w:rPr>
          <w:noProof/>
        </w:rPr>
        <w:t xml:space="preserve"> (de la part de Valérie, ancienne histoire de 60 soirs de Cédric qui s’est tournée en amitié bien scindée. Sourir char</w:t>
      </w:r>
      <w:r w:rsidR="001D2AEE">
        <w:rPr>
          <w:noProof/>
        </w:rPr>
        <w:t>nu, chevelure frisée éparses, et on va se le dire; des fesses où où où. Le tout circonscrit par une intelligence brusque mais compréhensive, un rire gras mais féminin, bein chaud, de celles qu’on marirait si ce n’était pas trop risqué</w:t>
      </w:r>
      <w:r w:rsidR="00836219">
        <w:rPr>
          <w:noProof/>
        </w:rPr>
        <w:t>)</w:t>
      </w:r>
      <w:r w:rsidR="00DE7460">
        <w:rPr>
          <w:noProof/>
        </w:rPr>
        <w:br/>
        <w:t>Bon vous savez c’est quoi la règle</w:t>
      </w:r>
      <w:r w:rsidR="00DE7460">
        <w:rPr>
          <w:noProof/>
        </w:rPr>
        <w:br/>
        <w:t>Valérie - Ah non Jean désolé c’est sortit</w:t>
      </w:r>
      <w:r w:rsidR="00DE7460">
        <w:rPr>
          <w:noProof/>
        </w:rPr>
        <w:br/>
        <w:t>Allez allez allez tout le monde  un « thats what she said » ça veut dire un petit test échantillon style focus group, et vous êtes chanseux, ma nouvelle tambouille, je pense que c’est prometteur, bon rien de révolutionnaire on s’entend, on reste dans le champi, avec une bonne dose de légumes racines. Mais celon Tacitus ça ferait enfler les testicules (et les mamelons pour les femmes bien entendu), pour les récalcitrant je tiendrais à dire que Tacitus n’est pas trop fiable question anatomie, et pour les autres, on peut toujours espérérer, aller je vais chercher une tournée</w:t>
      </w:r>
      <w:r w:rsidR="00DE7460">
        <w:rPr>
          <w:noProof/>
        </w:rPr>
        <w:br/>
      </w:r>
    </w:p>
    <w:p w:rsidR="00047059" w:rsidRDefault="00DE7460" w:rsidP="005B4EF6">
      <w:pPr>
        <w:rPr>
          <w:noProof/>
        </w:rPr>
      </w:pPr>
      <w:r>
        <w:rPr>
          <w:noProof/>
        </w:rPr>
        <w:t xml:space="preserve">Sur ce jean se lève armé de son grand cabaret, de sa tignasse blonde qu’il replace bien gominée et s’en va vert la petite porte d’étable qui même au bar. </w:t>
      </w:r>
    </w:p>
    <w:p w:rsidR="00047059" w:rsidRDefault="00047059">
      <w:pPr>
        <w:rPr>
          <w:noProof/>
        </w:rPr>
      </w:pPr>
      <w:r>
        <w:rPr>
          <w:noProof/>
        </w:rPr>
        <w:br w:type="page"/>
      </w:r>
    </w:p>
    <w:p w:rsidR="00047059" w:rsidRDefault="00047059" w:rsidP="00047059">
      <w:pPr>
        <w:pStyle w:val="Title"/>
      </w:pPr>
      <w:r>
        <w:lastRenderedPageBreak/>
        <w:t>Dérive</w:t>
      </w:r>
    </w:p>
    <w:p w:rsidR="00047059" w:rsidRDefault="00047059" w:rsidP="00047059"/>
    <w:p w:rsidR="00047059" w:rsidRDefault="00047059" w:rsidP="00047059">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047059" w:rsidRDefault="00047059" w:rsidP="00047059">
      <w:r>
        <w:t xml:space="preserve">Wilfrid est un homme confiant quoique nerveux. Lui avait des ambitions qui se sont traduit dans le concret, l’introspection s’est actualisée dans une progression linéaire différentiable du reste des </w:t>
      </w:r>
      <w:proofErr w:type="gramStart"/>
      <w:r>
        <w:t>basic</w:t>
      </w:r>
      <w:proofErr w:type="gramEnd"/>
      <w:r>
        <w:t xml:space="preserve"> fucks. Il travaille rude, c’est un bourreau de travail. Des semaines de 70 heures, qui s’enchaînent et s’alignent depuis maintenant 4 ans qu’il a fini son Bac. Mais il récolte, c’est con, mais c’est comme ça. 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047059" w:rsidRDefault="00047059" w:rsidP="00047059">
      <w:r>
        <w:t>Ils se rencontrent toujours selon les mêmes modalités. Le pot est nécessaire, selon une entente sur laquelle on n’aurait pas vraiment raison de s’étaler. Pas qu’aucun des deux affectionne particulièrement la drogue. D’aucun ne croit en les prophéties new-</w:t>
      </w:r>
      <w:proofErr w:type="spellStart"/>
      <w:r>
        <w:t>age</w:t>
      </w:r>
      <w:proofErr w:type="spellEnd"/>
      <w:r>
        <w:t xml:space="preserve"> de découvertes métaphysiques ou des bienfaits sur l’imagination. Mais ils ne peuvent se connaître qu’à demi cachés derrière une brume mentale épaisse. Pour ralentir le tissage de la toile qui englobe tout et lie consciencieusement chaque évènement, chaque couleur, chaque repère; dans un réseau mutilé de certitudes qui pourrait expliquer quelque chose. </w:t>
      </w:r>
    </w:p>
    <w:p w:rsidR="00047059" w:rsidRDefault="00047059" w:rsidP="00047059">
      <w:r>
        <w:t xml:space="preserve">C’est probablement pour ça aussi qu’ils se rencontrent la nuit, sur le bord de l’eau du fleuve ou elle est bien boueuse, ne miroite rien, ne fait qu’absorber.  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w:t>
      </w:r>
      <w:proofErr w:type="spellStart"/>
      <w:r>
        <w:t>Dubai</w:t>
      </w:r>
      <w:proofErr w:type="spellEnd"/>
      <w:r>
        <w:t xml:space="preserve"> il parait, en passant par l’Espagne, Philadelphie et Baie Comeau. </w:t>
      </w:r>
    </w:p>
    <w:p w:rsidR="00047059" w:rsidRDefault="00047059" w:rsidP="00047059">
      <w:r>
        <w:t xml:space="preserve">Ils l’admirent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 bleues et vertes. Ils se taisent ensuite. Ils regardent les quelques passants qui </w:t>
      </w:r>
      <w:proofErr w:type="spellStart"/>
      <w:r>
        <w:t>jogg</w:t>
      </w:r>
      <w:proofErr w:type="spellEnd"/>
      <w:r>
        <w:t xml:space="preserve">, ou encore promènent leur chiens. Ils ont </w:t>
      </w:r>
      <w:proofErr w:type="gramStart"/>
      <w:r>
        <w:t>l’air sereins</w:t>
      </w:r>
      <w:proofErr w:type="gramEnd"/>
      <w:r>
        <w:t xml:space="preserve"> généralement. Le trajet est posé. C’est rassurant un quai, un bord d’eau, il ne suffit qu’à le suivre. Les lampadaires ponctuent la noirceur et on peut se rassasier d’absence, dans une vie ou tout est meublé est constamment présent, tout bonnement là. Ils rallument un autre joint; parce qu’il n’y a pas vraiment quoi que </w:t>
      </w:r>
      <w:r>
        <w:lastRenderedPageBreak/>
        <w:t xml:space="preserve">ce soit d’autre à faire. Ils se remémorent la fois où ils se sont rencontrés fortuitement dans une bécosse sale de club à Londres, quand les stroboscopes cachaient l’inutilité du divertissement nocturne. Ou le potentiel de découcher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liquide de cette épopée de jack </w:t>
      </w:r>
      <w:proofErr w:type="spellStart"/>
      <w:r>
        <w:t>daniels</w:t>
      </w:r>
      <w:proofErr w:type="spellEnd"/>
      <w:r>
        <w:t xml:space="preserve">,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soir-là. Mais l’aurait perdu, pour s’acheter </w:t>
      </w:r>
      <w:proofErr w:type="gramStart"/>
      <w:r>
        <w:t>un</w:t>
      </w:r>
      <w:proofErr w:type="gramEnd"/>
      <w:r>
        <w:t xml:space="preserve"> boisson énergisante. Enfin, on ne peut pas tout prévoir. </w:t>
      </w:r>
    </w:p>
    <w:p w:rsidR="00047059" w:rsidRDefault="00047059" w:rsidP="00047059">
      <w:r>
        <w:t xml:space="preserve">« Vous verrez Monsieur </w:t>
      </w:r>
      <w:proofErr w:type="spellStart"/>
      <w:r>
        <w:t>Beaucage</w:t>
      </w:r>
      <w:proofErr w:type="spellEnd"/>
      <w:r>
        <w:t xml:space="preserve">, vous serez très à l’aise ici. </w:t>
      </w:r>
      <w:proofErr w:type="gramStart"/>
      <w:r>
        <w:t>C’est</w:t>
      </w:r>
      <w:proofErr w:type="gramEnd"/>
      <w:r>
        <w:t xml:space="preserve"> pas le Ritz ou le Sheraton, mais dans la flotte commerciale, il y a pas mieux. La moitié des bateaux à grain sont encore amanchés comme pour des coolies d’avant-guerre. »</w:t>
      </w:r>
    </w:p>
    <w:p w:rsidR="00836219" w:rsidRPr="007055F0" w:rsidRDefault="00047059" w:rsidP="00047059">
      <w:pPr>
        <w:rPr>
          <w:noProof/>
        </w:rPr>
      </w:pPr>
      <w:r>
        <w:t>Cédric inspectait attentivement le lieu où il allait vivre pour les prochains mois.</w:t>
      </w:r>
      <w:r w:rsidR="00836219">
        <w:rPr>
          <w:noProof/>
        </w:rPr>
        <w:br/>
      </w:r>
    </w:p>
    <w:p w:rsidR="00E238A9" w:rsidRDefault="007D334A" w:rsidP="00E238A9">
      <w:pPr>
        <w:pStyle w:val="Title"/>
      </w:pPr>
      <w:r>
        <w:br w:type="page"/>
      </w:r>
      <w:r w:rsidR="00E238A9">
        <w:lastRenderedPageBreak/>
        <w:t>Wilfrid et Marcel</w:t>
      </w:r>
    </w:p>
    <w:p w:rsidR="00E238A9" w:rsidRDefault="00E238A9" w:rsidP="00E238A9"/>
    <w:p w:rsidR="00E238A9" w:rsidRDefault="00E238A9" w:rsidP="00E238A9">
      <w:pPr>
        <w:rPr>
          <w:noProof/>
        </w:rPr>
      </w:pPr>
      <w:r>
        <w:rPr>
          <w:noProof/>
        </w:rPr>
        <w:t xml:space="preserve">L’hotel </w:t>
      </w:r>
      <w:r w:rsidRPr="00894A3D">
        <w:rPr>
          <w:i/>
          <w:noProof/>
        </w:rPr>
        <w:t xml:space="preserve">Du </w:t>
      </w:r>
      <w:r>
        <w:rPr>
          <w:i/>
          <w:noProof/>
        </w:rPr>
        <w:t>Paup</w:t>
      </w:r>
      <w:r w:rsidRPr="00894A3D">
        <w:rPr>
          <w:i/>
          <w:noProof/>
        </w:rPr>
        <w:t xml:space="preserve">ire </w:t>
      </w:r>
      <w:r>
        <w:rPr>
          <w:noProof/>
        </w:rPr>
        <w:t>est juchée sur une petite bute à Côté du Vieux-Port de Montréal. À la point de Est du quartier cette colline s’emmitouffle entre entre des rangées de connifères d’un côté et une usine désaffectée de l’autre. Le lierre longe les parois les rampes et les poutres en aciers rouillés ou autrefois le grain venu des plaines à l’ouest était broyé. Bien évidemment à l’époque les propriétaires du splendide hotel avaient protesté mais il avaient été mis au pas par le conseil de ville. Évidemment il devait se tramer une quelque histoire de corruption, avec des tranches de blackmail, un peu d’alcool de contrebande, des histoires avec du sang et de la classe comme seuls les années 30 pouvaient en produire ce qui est en fait un mythe hollywoodien et les gangstères de l’époque ne disposaient certainement pas d’une grande dose supérieure de classe à leur homologues du 21</w:t>
      </w:r>
      <w:r w:rsidRPr="00894A3D">
        <w:rPr>
          <w:noProof/>
          <w:vertAlign w:val="superscript"/>
        </w:rPr>
        <w:t>e</w:t>
      </w:r>
      <w:r>
        <w:rPr>
          <w:noProof/>
        </w:rPr>
        <w:t xml:space="preserve"> siècle. Dans tous les cas M. et Mme Du Paupire avaient du vendre l’établissement prisé des célébrités du cinéma muet et des restants de l’aristocratie austro-hongroise lorsque l’usine avait été construite. Il avait ensuite passé de holding en holding, attendait d’être convertit en élévateur à grain, ce qui évidemment avait été un peu mis de côté après la construction de la voie maritime qui avait rendue Montréal quelque peu inutile en terme de stratégie commercialo-maritime. Compagnie en compagnie à numéro on avait oublié le Paupire.</w:t>
      </w:r>
    </w:p>
    <w:p w:rsidR="00E238A9" w:rsidRDefault="00E238A9" w:rsidP="00E238A9">
      <w:pPr>
        <w:rPr>
          <w:noProof/>
        </w:rPr>
      </w:pPr>
      <w:r>
        <w:rPr>
          <w:noProof/>
        </w:rPr>
        <w:t xml:space="preserve">C’est sur cet ouli que comptait la société CorpoQuebz qui a vu là l’occasion d’ouvrir un établissement réellement luxueux qui attire la crème, pas juste les avocats ou les financiers divorcés avec ben du liquide qui aimeraient flamber tout ça sur des langoustes du mousseux brandé internationalement par </w:t>
      </w:r>
      <w:r w:rsidRPr="00757D79">
        <w:t>Moët Hennessy Louis Vuitton</w:t>
      </w:r>
      <w:r>
        <w:rPr>
          <w:rFonts w:cs="Arial"/>
          <w:b/>
          <w:bCs/>
          <w:color w:val="252525"/>
          <w:shd w:val="clear" w:color="auto" w:fill="FFFFFF"/>
        </w:rPr>
        <w:t xml:space="preserve"> </w:t>
      </w:r>
      <w:r>
        <w:rPr>
          <w:rFonts w:cs="Arial"/>
          <w:bCs/>
          <w:color w:val="252525"/>
          <w:shd w:val="clear" w:color="auto" w:fill="FFFFFF"/>
        </w:rPr>
        <w:t>et des filles de riche avocats et financiers qui ont établi la langouste et le mousseau au centre de leur orbite métaphysique</w:t>
      </w:r>
      <w:r>
        <w:rPr>
          <w:noProof/>
        </w:rPr>
        <w:t xml:space="preserve">. Non, le hype finit toujours dans ses établissements, on veut de la crème, donc diversité, il faut intellectuels, aristos et artistes aussi bien que buisinessmen et politiciens pour garder un écosystème du luxe bien vu. </w:t>
      </w:r>
    </w:p>
    <w:p w:rsidR="00E238A9" w:rsidRDefault="00E238A9" w:rsidP="00E238A9">
      <w:pPr>
        <w:rPr>
          <w:noProof/>
        </w:rPr>
      </w:pPr>
      <w:r>
        <w:rPr>
          <w:noProof/>
        </w:rPr>
        <w:t>Wilfrid y travaillait depuis maintenant 6 ans et il commençait presque à s’attacher à l’établissement malgré les remarques moqueuse de ses amis, plus particulièrement Cédric qui était divertissant et bien intentionné, mais disons le, méritait de temps en temps une claque sur la geule.</w:t>
      </w:r>
    </w:p>
    <w:p w:rsidR="00E238A9" w:rsidRDefault="00E238A9" w:rsidP="00E238A9">
      <w:pPr>
        <w:rPr>
          <w:noProof/>
        </w:rPr>
      </w:pPr>
      <w:r>
        <w:rPr>
          <w:noProof/>
        </w:rPr>
        <w:t xml:space="preserve">Il n’était pas attaché émotionnellement à l’endroit pour des raisons naïves. Il était employé à l’établissement depuis les tout débuts de sa réouverture. De plus grâce à la diversité maintenue il y avait maintenant quelques habitués plutôt rigolos qu’il aimait entendre déblatérer lorsqu’il astiquait des vers ou n’avait enfin pas à concocter un de ces drinks qui requiert une attention et une expertise de chimiste. Un certain M. Cambré était particulièrement divertissant après quelques soctch islay neat- son drink préféré, ce qui était appriécé du barman qui passait le ¾ de son temps à se donner à des déconcotions pannomarixiennes -- il reniflait avec une vigueur à s’arracher les tresses de poils de nez. </w:t>
      </w:r>
    </w:p>
    <w:p w:rsidR="00E238A9" w:rsidRDefault="00E238A9" w:rsidP="00E238A9">
      <w:pPr>
        <w:rPr>
          <w:noProof/>
        </w:rPr>
      </w:pPr>
      <w:r>
        <w:rPr>
          <w:noProof/>
        </w:rPr>
        <w:t>-Aller M. Cambré, je vous remet ça</w:t>
      </w:r>
    </w:p>
    <w:p w:rsidR="00E238A9" w:rsidRDefault="00E238A9" w:rsidP="00E238A9">
      <w:pPr>
        <w:rPr>
          <w:noProof/>
        </w:rPr>
      </w:pPr>
      <w:r>
        <w:rPr>
          <w:noProof/>
        </w:rPr>
        <w:lastRenderedPageBreak/>
        <w:t>-Bien sûr M. Wilfrid, allez hop (le bec verseur se relevait) n’y allez pas de main morte avec le goulot quand même</w:t>
      </w:r>
    </w:p>
    <w:p w:rsidR="00E238A9" w:rsidRDefault="00E238A9" w:rsidP="00E238A9">
      <w:pPr>
        <w:rPr>
          <w:noProof/>
        </w:rPr>
      </w:pPr>
      <w:r>
        <w:rPr>
          <w:noProof/>
        </w:rPr>
        <w:t>-Dure journée mon brave?</w:t>
      </w:r>
    </w:p>
    <w:p w:rsidR="00E238A9" w:rsidRDefault="00E238A9" w:rsidP="00E238A9">
      <w:pPr>
        <w:rPr>
          <w:noProof/>
        </w:rPr>
      </w:pPr>
      <w:r>
        <w:rPr>
          <w:noProof/>
        </w:rPr>
        <w:t>-Ah oui, vous savez desfois, je me tape de ces têtes de con, c’est pas bien compliqué, il y en un ou deux auquel j’aurais mis une de ces tartines</w:t>
      </w:r>
    </w:p>
    <w:p w:rsidR="00E238A9" w:rsidRDefault="00E238A9" w:rsidP="00E238A9">
      <w:pPr>
        <w:rPr>
          <w:noProof/>
        </w:rPr>
      </w:pPr>
      <w:r>
        <w:rPr>
          <w:noProof/>
        </w:rPr>
        <w:t xml:space="preserve">Le ton montant on pouvait sentir le dépit chez M. Cambré envers la race humaine, géographe de professions, doctorant sous la direction autrefois de Docteur Ziegler, c’était un homme a la haute culture acquise primairement. Pas un vulgaire rat de monographie, il s’était fait spécialiste des Kawéqsar, les indigènes de la Terre de Feu. Mais il avait aussi été cuisto sur de nombreux cargo pour une recherche post-doctorale sur les transporteurs louches du sud-est asiatique qui en plus de l’héroïne et des armes automatiques transportaient aussi du KD4, susbstitut à l’uranium pour la fission issue des dernières recherches sur les polymères à base de rébuts agricoles. Son stage s’était donc doublé en journalisme d’enquête. Il était devenu un genre de capitaine haddock mélangé avec quelques touches de Claude Levi-Strauss. </w:t>
      </w:r>
    </w:p>
    <w:p w:rsidR="00E238A9" w:rsidRDefault="00E238A9" w:rsidP="00E238A9">
      <w:pPr>
        <w:rPr>
          <w:noProof/>
        </w:rPr>
      </w:pPr>
      <w:r>
        <w:rPr>
          <w:noProof/>
        </w:rPr>
        <w:t xml:space="preserve">Le Paupire attirait ce genre de clientèle qui malgré les gouts de luxe et la fortune considérable restaient tout de même groundé dans une certaine mesure. Et malgré le fait que déboucher une bouteille de Pétrus n’était pas une occasion exceptionnelle la carte comportait quand même des pintes de bière locale à des prix qui ferait rougir les établissements à robineux de leur offres « généreuses » de happy hours. Ainsi à côté d’un programmeur faisant dans les 6 chiffres dégustant un lagavulin 16 on pouvait trouvé un poète qui s’était fait connaître dans sa jeunesse sans jamais réussir à convertir sa rennommée critique en moyens pécuniers, dégustant un fond de pinte de boréale rousse. Si </w:t>
      </w:r>
    </w:p>
    <w:p w:rsidR="00E238A9" w:rsidRDefault="00E238A9" w:rsidP="00E238A9">
      <w:pPr>
        <w:rPr>
          <w:noProof/>
        </w:rPr>
      </w:pPr>
      <w:r>
        <w:rPr>
          <w:noProof/>
        </w:rPr>
        <w:t xml:space="preserve">L’on se demandera comment un décor aussi luxueux, arpenté par l’élite intellectuelle et artistique d’une petite ville ne finissait pas par être envahi par la faune moins encourageante qui systématiquant pourchasse ces endroits pour que leur gloire leur en déteigne pas un peu. </w:t>
      </w:r>
    </w:p>
    <w:p w:rsidR="00E238A9" w:rsidRDefault="00E238A9" w:rsidP="00E238A9">
      <w:pPr>
        <w:rPr>
          <w:noProof/>
        </w:rPr>
      </w:pPr>
      <w:r>
        <w:rPr>
          <w:noProof/>
        </w:rPr>
        <w:t>Et bien c’est là un certain mystère et une des choses qui captive Wilfrid. On dirait qu’il y a ici quelque codes d’étiquette non dits qui dicte l’acceptation du client inconnu</w:t>
      </w:r>
    </w:p>
    <w:p w:rsidR="00E238A9" w:rsidRDefault="00E238A9" w:rsidP="00E238A9">
      <w:pPr>
        <w:rPr>
          <w:noProof/>
        </w:rPr>
      </w:pPr>
    </w:p>
    <w:p w:rsidR="00E238A9" w:rsidRDefault="00E238A9" w:rsidP="00E238A9">
      <w:pPr>
        <w:rPr>
          <w:noProof/>
        </w:rPr>
      </w:pPr>
      <w:r>
        <w:rPr>
          <w:noProof/>
        </w:rPr>
        <w:t xml:space="preserve">En général on est un habitué ou un étranger du Paupire. Si quelqu’un ne vient que quelques soirs par mois accompagné d’une date à impressionner un froid glacial s’installera sur le malheureux qui pourra sentir sur sa nuque une lame fraiche et affutée, bien qu’il ne la trouvera jamais malgré la vivacité de son mouvement de retournement. Ce n’est pas que l’on est obligé de se rendre souvent à l’endroit, c’est plus que l’établissement est considéré par les habitués comme étant le dernier repère  contre le basicness du mouvement CorpoQuebz qui est maintenant en train de s’internationaliser de façon remarquable, avec de la musique de facochère, des ysogynes pseudo militants ou complètement affirmés, ou encore des fille magazine airbrushés tight à l’angularité déconcertante, on se doit de respecter la galbe ici. C’est cependant un hotel et donc les visiteurs opportuns sont tout à fait la bienvenue, d’abord parce qu’on ne veut tout de même tourner l’endroit en club privé étrange à la eyes wide shut. Et ensuite parce que ses visiteurs richissimes sont aussi en quelque sorte les commanditaires des </w:t>
      </w:r>
      <w:r>
        <w:rPr>
          <w:noProof/>
        </w:rPr>
        <w:lastRenderedPageBreak/>
        <w:t>consommateurs moins fortunnés tel René-Serge le poète, ou Pierre le maçon sculpteur qui façonnait les plus belles cheminées avant que celles-ci soit interdites. Ce sont plutôt les visiteurs proto-récurrents qui veulent se drapper de hypeness qui sont activement repoussé.</w:t>
      </w:r>
    </w:p>
    <w:p w:rsidR="00E238A9" w:rsidRDefault="00E238A9" w:rsidP="00E238A9">
      <w:pPr>
        <w:rPr>
          <w:noProof/>
        </w:rPr>
      </w:pPr>
      <w:r>
        <w:rPr>
          <w:noProof/>
        </w:rPr>
        <w:t>-Donc là, écoute Wilfrid, je lui met un beignet à cet enculer- il lève son verre et le remue de gauche à droite en esquissant le geste d’un souffle bien balancé, bien que le reste du corps fasse croire le contraire- et qui je vois, ma salope d’ex femme</w:t>
      </w:r>
    </w:p>
    <w:p w:rsidR="00E238A9" w:rsidRDefault="00E238A9" w:rsidP="00E238A9">
      <w:pPr>
        <w:rPr>
          <w:noProof/>
        </w:rPr>
      </w:pPr>
      <w:r>
        <w:rPr>
          <w:noProof/>
        </w:rPr>
        <w:t>En arrière de Wilfrid qui astique les verres de crystal un large mirroir décuple l’apparence d’opulence de l’endroit. Le Bar de zinc s’étire de la station des serveurs jusqu’aux grandes fenêtres françaises qui donnent sur le fleuve. En dessous des motifs d’acajou racontent diverses épopées de colons chrétiens brulé, hachés, machés, parfois tenaillés, un est sur une broche, donc braisé, certains sont même connectés anus à bouche, ce qui fait dire à certains que certains films d’horreurs se sont appropriés la mythologie québecoise sans remord, mais en même temps on se réclame pas trop non plus de l’héritage étant donné le propos raciste sous-entendu.</w:t>
      </w:r>
    </w:p>
    <w:p w:rsidR="00E238A9" w:rsidRDefault="00E238A9" w:rsidP="00E238A9">
      <w:pPr>
        <w:rPr>
          <w:noProof/>
        </w:rPr>
      </w:pPr>
      <w:r>
        <w:rPr>
          <w:noProof/>
        </w:rPr>
        <w:t>Entre le bar et la porte d’entrée de grandes tables rondes tronent au milieu de la salle, avec des chandeliers massifs pour les éclairer, alors que de petites tables rectangulaires sont enlignées à côté des fenêtres à carreaux pour ceux qui veulent être dans un contexte un peu plus intime.</w:t>
      </w:r>
    </w:p>
    <w:p w:rsidR="00E238A9" w:rsidRDefault="00E238A9" w:rsidP="00E238A9">
      <w:pPr>
        <w:rPr>
          <w:noProof/>
        </w:rPr>
      </w:pPr>
    </w:p>
    <w:p w:rsidR="00E238A9" w:rsidRDefault="00E238A9">
      <w:pPr>
        <w:rPr>
          <w:noProof/>
        </w:rPr>
      </w:pPr>
      <w:r>
        <w:rPr>
          <w:noProof/>
        </w:rPr>
        <w:t>Ce que l’on essaye d’empêche coute que coute, c’est le gangster, or voici deux messieurs au chapeau melon, [voleurs de pièces d’art] accompagnés d’un jeune francais blond [Jean]</w:t>
      </w:r>
      <w:r>
        <w:rPr>
          <w:noProof/>
        </w:rPr>
        <w:br w:type="page"/>
      </w:r>
    </w:p>
    <w:p w:rsidR="007D334A" w:rsidRDefault="007D334A"/>
    <w:p w:rsidR="00370588" w:rsidRDefault="00201883" w:rsidP="00201883">
      <w:pPr>
        <w:pStyle w:val="Title"/>
      </w:pPr>
      <w:r>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w:t>
      </w:r>
      <w:r w:rsidR="00C21892">
        <w:t>ultra</w:t>
      </w:r>
      <w:r>
        <w:t xml:space="preserve">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w:t>
      </w:r>
      <w:r w:rsidR="00047059">
        <w:t>journée tambouille. Lorsque Jean-Charles</w:t>
      </w:r>
      <w:r>
        <w:t xml:space="preserve">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 xml:space="preserve">C’était un excellent programmeur d’interfaces </w:t>
      </w:r>
      <w:proofErr w:type="spellStart"/>
      <w:r>
        <w:t>nuagées</w:t>
      </w:r>
      <w:proofErr w:type="spellEnd"/>
      <w:r>
        <w:t xml:space="preserve"> </w:t>
      </w:r>
      <w:proofErr w:type="spellStart"/>
      <w:r>
        <w:t>catalyste</w:t>
      </w:r>
      <w:proofErr w:type="spellEnd"/>
      <w:r>
        <w:t>.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w:t>
      </w:r>
      <w:proofErr w:type="gramStart"/>
      <w:r w:rsidR="00B4739D">
        <w:t>appart</w:t>
      </w:r>
      <w:r w:rsidR="00047059">
        <w:t xml:space="preserve"> </w:t>
      </w:r>
      <w:r w:rsidR="00B4739D">
        <w:t>.</w:t>
      </w:r>
      <w:proofErr w:type="gramEnd"/>
      <w:r w:rsidR="00B4739D">
        <w:t xml:space="preserve">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w:t>
      </w:r>
      <w:proofErr w:type="gramStart"/>
      <w:r>
        <w:t>c’est</w:t>
      </w:r>
      <w:proofErr w:type="gramEnd"/>
      <w:r>
        <w:t xml:space="preserve"> pas bon pour la santé. T’étais pas supposé aller chercher des cocottes ce soir? » « Non; étrangement je me sens, genre, moral contemplatif » « Ah ouais merde mais </w:t>
      </w:r>
      <w:proofErr w:type="gramStart"/>
      <w:r>
        <w:t>c’est</w:t>
      </w:r>
      <w:proofErr w:type="gramEnd"/>
      <w:r>
        <w:t xml:space="preserve"> pas un bon timing, on est vendredi soir gros » « Ouais je sais mais </w:t>
      </w:r>
      <w:r w:rsidR="00D37992">
        <w:t>le cycle s’amorce, bientôt je vais redevenir sentimental pi toute pi toute » « C’est combien de temps ces cycles que ça dure? » « En général 6 mois j’ai envie de te dire »</w:t>
      </w:r>
    </w:p>
    <w:p w:rsidR="00047059" w:rsidRDefault="00047059" w:rsidP="00E662E1"/>
    <w:p w:rsidR="00047059" w:rsidRDefault="00047059" w:rsidP="00E662E1"/>
    <w:p w:rsidR="00D37992" w:rsidRDefault="00D37992" w:rsidP="00E662E1">
      <w:r>
        <w:lastRenderedPageBreak/>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w:t>
      </w:r>
      <w:proofErr w:type="spellStart"/>
      <w:r>
        <w:t>calisse</w:t>
      </w:r>
      <w:proofErr w:type="spellEnd"/>
      <w:r>
        <w:t xml:space="preserve"> il élabore sur sa théorie des cycles </w:t>
      </w:r>
      <w:proofErr w:type="spellStart"/>
      <w:r>
        <w:t>asshole</w:t>
      </w:r>
      <w:proofErr w:type="spellEnd"/>
      <w:r>
        <w:t>-lover. Dans un atchoum de frivolités et de répression émotionnelle élaboré</w:t>
      </w:r>
      <w:r w:rsidR="00E12FBB">
        <w:t>e</w:t>
      </w:r>
      <w:r>
        <w:t xml:space="preserve">, grimaçant, s’étant étirer en pâte à papier mouillée, </w:t>
      </w:r>
      <w:proofErr w:type="spellStart"/>
      <w:r>
        <w:t>moulable</w:t>
      </w:r>
      <w:proofErr w:type="spellEnd"/>
      <w:r>
        <w:t xml:space="preserve">, de psychés trop sensibles </w:t>
      </w:r>
      <w:proofErr w:type="spellStart"/>
      <w:r>
        <w:t>assujetis</w:t>
      </w:r>
      <w:proofErr w:type="spellEnd"/>
      <w:r>
        <w:t xml:space="preserve"> aux circonstances de l’</w:t>
      </w:r>
      <w:proofErr w:type="spellStart"/>
      <w:r>
        <w:t>hypermodernité</w:t>
      </w:r>
      <w:proofErr w:type="spellEnd"/>
      <w:r>
        <w:t>; il élabore.</w:t>
      </w:r>
    </w:p>
    <w:p w:rsidR="00CB3869" w:rsidRDefault="00D37992" w:rsidP="00E662E1">
      <w:pPr>
        <w:rPr>
          <w:noProof/>
        </w:rPr>
      </w:pPr>
      <w:r>
        <w:rPr>
          <w:noProof/>
        </w:rPr>
        <w:t xml:space="preserve">Par la suite il se lève et </w:t>
      </w:r>
      <w:r w:rsidR="000C5280">
        <w:rPr>
          <w:noProof/>
        </w:rPr>
        <w:t>entame</w:t>
      </w:r>
      <w:r>
        <w:rPr>
          <w:noProof/>
        </w:rPr>
        <w:t xml:space="preserve"> sa grande marche de fin de soirée, </w:t>
      </w:r>
      <w:r w:rsidR="00261B9F">
        <w:rPr>
          <w:noProof/>
        </w:rPr>
        <w:t>lorsqu’il ne peut</w:t>
      </w:r>
      <w:r>
        <w:rPr>
          <w:noProof/>
        </w:rPr>
        <w:t xml:space="preserve"> penser à aucune raison de faire quoi que ce soit, que l’on parle de socialiser, pratiquer un sport ou simplement dormir. Il habite au plateau Mont Royal. Pas trop à l’est et donc la décadence pure est à sa portée. Dans ces moments </w:t>
      </w:r>
      <w:r w:rsidR="00261B9F">
        <w:rPr>
          <w:noProof/>
        </w:rPr>
        <w:t>il tâche</w:t>
      </w:r>
      <w:r>
        <w:rPr>
          <w:noProof/>
        </w:rPr>
        <w:t xml:space="preserve"> à trouver l’ambiance musicale pour accompagner ce décor qui ferait la cassure, la mise en opposition la plus intéressante.</w:t>
      </w:r>
      <w:r w:rsidR="00261B9F">
        <w:rPr>
          <w:noProof/>
        </w:rPr>
        <w:t xml:space="preserve"> </w:t>
      </w:r>
      <w:r w:rsidR="00261B9F">
        <w:rPr>
          <w:i/>
          <w:noProof/>
        </w:rPr>
        <w:t>L’antihèse</w:t>
      </w:r>
      <w:r w:rsidR="00261B9F">
        <w:rPr>
          <w:noProof/>
        </w:rPr>
        <w:t>. Ce soir il commence</w:t>
      </w:r>
      <w:r>
        <w:rPr>
          <w:noProof/>
        </w:rPr>
        <w:t xml:space="preserve"> à écouter </w:t>
      </w:r>
      <w:r w:rsidR="00720556">
        <w:rPr>
          <w:noProof/>
        </w:rPr>
        <w:t xml:space="preserve">une collection de string quartet, commençant avec la fugue en Ré mineur de </w:t>
      </w:r>
      <w:r>
        <w:rPr>
          <w:noProof/>
        </w:rP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rPr>
          <w:noProof/>
        </w:rPr>
        <w:t xml:space="preserve">constitué. </w:t>
      </w:r>
      <w:r>
        <w:rPr>
          <w:noProof/>
        </w:rPr>
        <w:t xml:space="preserve"> </w:t>
      </w:r>
      <w:r w:rsidR="00B7261C">
        <w:rPr>
          <w:noProof/>
        </w:rPr>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pPr>
        <w:rPr>
          <w:noProof/>
        </w:rPr>
      </w:pPr>
      <w:r>
        <w:rPr>
          <w:noProof/>
        </w:rPr>
        <w:t xml:space="preserve">Ce coin de rue est définitivement un cloaque de l’effervescence dont le maire de Montréal était fier, un byproduct </w:t>
      </w:r>
      <w:r w:rsidR="00630447">
        <w:rPr>
          <w:noProof/>
        </w:rPr>
        <w:t xml:space="preserve">de la enième révolution industrielle </w:t>
      </w:r>
      <w:r>
        <w:rPr>
          <w:noProof/>
        </w:rPr>
        <w:t>collatérisé</w:t>
      </w:r>
      <w:r w:rsidR="00630447">
        <w:rPr>
          <w:noProof/>
        </w:rPr>
        <w:t>e</w:t>
      </w:r>
      <w:r>
        <w:rPr>
          <w:noProof/>
        </w:rPr>
        <w:t xml:space="preserve"> en jupes trop courtes pour adolescentes et nouveaux étudiants de McGIll espérant profiter des mœurs </w:t>
      </w:r>
      <w:r w:rsidR="00261B9F">
        <w:rPr>
          <w:noProof/>
        </w:rPr>
        <w:t>dites</w:t>
      </w:r>
      <w:r>
        <w:rPr>
          <w:noProof/>
        </w:rPr>
        <w:t xml:space="preserve"> plus européens de la ville. </w:t>
      </w:r>
      <w:r w:rsidR="00E12FBB">
        <w:rPr>
          <w:noProof/>
        </w:rPr>
        <w:t xml:space="preserve">La lumière jaune et crue se dilatant dans les réverbérations des affiches lumineuses. Des noms de bars qui n’inspirent pas confiance, comme </w:t>
      </w:r>
      <w:r w:rsidR="00E12FBB">
        <w:rPr>
          <w:i/>
          <w:noProof/>
        </w:rPr>
        <w:t>les torchons</w:t>
      </w:r>
      <w:r w:rsidR="00E12FBB">
        <w:rPr>
          <w:noProof/>
        </w:rPr>
        <w:t xml:space="preserve">, </w:t>
      </w:r>
      <w:r w:rsidR="00E12FBB">
        <w:rPr>
          <w:i/>
          <w:noProof/>
        </w:rPr>
        <w:t>Repentigny</w:t>
      </w:r>
      <w:r w:rsidR="00E12FBB">
        <w:rPr>
          <w:noProof/>
        </w:rPr>
        <w:t xml:space="preserve">, et </w:t>
      </w:r>
      <w:r w:rsidR="00D176AE">
        <w:rPr>
          <w:i/>
          <w:noProof/>
        </w:rPr>
        <w:t xml:space="preserve">QuebzEtc. </w:t>
      </w:r>
      <w:r w:rsidR="00D176AE">
        <w:rPr>
          <w:noProof/>
        </w:rPr>
        <w:t xml:space="preserve"> Ils scintillent d’une lumière tamisée de popped collars et de chemisiers trop serrés pour les courbes annoncées, une pr</w:t>
      </w:r>
      <w:r w:rsidR="00C21892">
        <w:rPr>
          <w:noProof/>
        </w:rPr>
        <w:t xml:space="preserve">omesse de terres laurentiennes. </w:t>
      </w:r>
      <w:r w:rsidR="00D176AE">
        <w:rPr>
          <w:noProof/>
        </w:rPr>
        <w:t>Cédric doit éviter les paires de fesses qui décrivent des hyperboles autour des</w:t>
      </w:r>
      <w:r w:rsidR="00630447">
        <w:rPr>
          <w:noProof/>
        </w:rPr>
        <w:t xml:space="preserve"> empreintes </w:t>
      </w:r>
      <w:r w:rsidR="00D176AE">
        <w:rPr>
          <w:noProof/>
        </w:rPr>
        <w:t xml:space="preserve">haletantes, entourées de bras amanchés en full sleave </w:t>
      </w:r>
      <w:r w:rsidR="00630447">
        <w:rPr>
          <w:noProof/>
        </w:rPr>
        <w:t>tatoues</w:t>
      </w:r>
      <w:r w:rsidR="00D176AE">
        <w:rPr>
          <w:noProof/>
        </w:rPr>
        <w:t>, scabreux, présentant motifs de légumes étant arrivé au resto par livraisons</w:t>
      </w:r>
      <w:r w:rsidR="00630447">
        <w:rPr>
          <w:noProof/>
        </w:rPr>
        <w:t xml:space="preserve"> expresses</w:t>
      </w:r>
      <w:r w:rsidR="00D176AE">
        <w:rPr>
          <w:noProof/>
        </w:rPr>
        <w:t xml:space="preserve"> fraîches.  </w:t>
      </w:r>
    </w:p>
    <w:p w:rsidR="003238AB" w:rsidRDefault="00D176AE" w:rsidP="00E662E1">
      <w:pPr>
        <w:rPr>
          <w:noProof/>
        </w:rPr>
      </w:pPr>
      <w:r>
        <w:rPr>
          <w:noProof/>
        </w:rPr>
        <w:t xml:space="preserve">Arrivé au coin des pins il change de trame sonore, histoire d’adaptation. Il se décide pour un album des années 60 des jazz </w:t>
      </w:r>
      <w:r w:rsidR="00C21892">
        <w:rPr>
          <w:noProof/>
        </w:rPr>
        <w:t>Messenger</w:t>
      </w:r>
      <w:r>
        <w:rPr>
          <w:noProof/>
        </w:rPr>
        <w:t xml:space="preserve">. Lorsque le solo de </w:t>
      </w:r>
      <w:r w:rsidR="00C21892">
        <w:rPr>
          <w:noProof/>
        </w:rPr>
        <w:t>Kenny D</w:t>
      </w:r>
      <w:r>
        <w:rPr>
          <w:noProof/>
        </w:rPr>
        <w:t>orham</w:t>
      </w:r>
      <w:r w:rsidR="003238AB">
        <w:rPr>
          <w:noProof/>
        </w:rPr>
        <w:t xml:space="preserve"> </w:t>
      </w:r>
      <w:r w:rsidR="00630447">
        <w:rPr>
          <w:noProof/>
        </w:rPr>
        <w:t>décolle</w:t>
      </w:r>
      <w:r>
        <w:rPr>
          <w:noProof/>
        </w:rPr>
        <w:t xml:space="preserve">, avec son timbre qui suinte </w:t>
      </w:r>
      <w:r w:rsidR="003238AB">
        <w:rPr>
          <w:noProof/>
        </w:rPr>
        <w:t>doucement il peut apercevoir en relevant les yeux de son cellulaire</w:t>
      </w:r>
      <w:r>
        <w:rPr>
          <w:noProof/>
        </w:rPr>
        <w:t xml:space="preserve"> un</w:t>
      </w:r>
      <w:r w:rsidR="00630447">
        <w:rPr>
          <w:noProof/>
        </w:rPr>
        <w:t xml:space="preserve"> crusty punk revoler</w:t>
      </w:r>
      <w:r>
        <w:rPr>
          <w:noProof/>
        </w:rPr>
        <w:t xml:space="preserve"> dans les airs sur le parechoc d’une voiture de police, modèle dodge charger blanche. </w:t>
      </w:r>
      <w:r w:rsidR="003238AB">
        <w:rPr>
          <w:noProof/>
        </w:rPr>
        <w:t>Un jeune homme, tout digne, bonne posture, les pouces dans sa veste pare-balle</w:t>
      </w:r>
      <w:r>
        <w:rPr>
          <w:noProof/>
        </w:rPr>
        <w:t xml:space="preserve"> </w:t>
      </w:r>
      <w:r w:rsidR="003238AB">
        <w:rPr>
          <w:noProof/>
        </w:rPr>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sidR="003238AB">
        <w:rPr>
          <w:i/>
          <w:noProof/>
        </w:rPr>
        <w:t>messengers.</w:t>
      </w:r>
      <w:r w:rsidR="003238AB">
        <w:rPr>
          <w:noProof/>
        </w:rPr>
        <w:t xml:space="preserve"> </w:t>
      </w:r>
      <w:r w:rsidR="001C534A">
        <w:rPr>
          <w:noProof/>
        </w:rPr>
        <w:t xml:space="preserve">Cédric s’arrête à 10-20 pieds et observe, allume une nouvelle cigarette. </w:t>
      </w:r>
      <w:r w:rsidR="003238AB">
        <w:rPr>
          <w:noProof/>
        </w:rPr>
        <w:t xml:space="preserve">« Mon ptit caliss m’a t’apprendre à envoyer chier un agent de la paix » « Monsieur, ce </w:t>
      </w:r>
      <w:r w:rsidR="003238AB">
        <w:rPr>
          <w:noProof/>
        </w:rPr>
        <w:lastRenderedPageBreak/>
        <w:t xml:space="preserve">que vous faites n’est pas constitutionnel » d’une voix qui augmente de pitch dans un timbre aiguisé qui réussit à surmonter les douves sonores dont Cédric s’entoure en permanence. </w:t>
      </w:r>
    </w:p>
    <w:p w:rsidR="001C534A" w:rsidRDefault="001C534A" w:rsidP="00E662E1">
      <w:pPr>
        <w:rPr>
          <w:noProof/>
        </w:rPr>
      </w:pPr>
    </w:p>
    <w:p w:rsidR="001C534A" w:rsidRDefault="001C534A" w:rsidP="00E662E1">
      <w:pPr>
        <w:rPr>
          <w:noProof/>
        </w:rPr>
      </w:pPr>
    </w:p>
    <w:p w:rsidR="00D176AE" w:rsidRDefault="003238AB" w:rsidP="00E662E1">
      <w:pPr>
        <w:rPr>
          <w:noProof/>
        </w:rPr>
      </w:pPr>
      <w:r>
        <w:rPr>
          <w:noProof/>
        </w:rPr>
        <w:t>Évidemment</w:t>
      </w:r>
      <w:r w:rsidR="001C534A">
        <w:rPr>
          <w:noProof/>
        </w:rPr>
        <w:t>, très clairement</w:t>
      </w:r>
      <w:r>
        <w:rPr>
          <w:noProof/>
        </w:rPr>
        <w:t xml:space="preserve">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rPr>
          <w:noProof/>
        </w:rPr>
        <w:t>la prof de Cégep et qu’elle s’en aille lire son Gaston Miron en pyj en flickant son clit</w:t>
      </w:r>
      <w:r w:rsidR="001C534A">
        <w:rPr>
          <w:noProof/>
        </w:rPr>
        <w:t xml:space="preserve"> et en mangeant sa crème glacée au basilic de fausse socialiste caviarisée</w:t>
      </w:r>
      <w:r w:rsidR="00384280">
        <w:rPr>
          <w:noProof/>
        </w:rPr>
        <w:t>, je suis ici pour m’insurger</w:t>
      </w:r>
      <w:r w:rsidR="001C534A">
        <w:rPr>
          <w:noProof/>
        </w:rPr>
        <w:t xml:space="preserve"> contre le capitalisme</w:t>
      </w:r>
      <w:r w:rsidR="00384280">
        <w:rPr>
          <w:noProof/>
        </w:rPr>
        <w:t>, et donc me faire tabasser, c’est l’ordre des choses après tout »</w:t>
      </w:r>
    </w:p>
    <w:p w:rsidR="00384280" w:rsidRDefault="00384280" w:rsidP="00E662E1">
      <w:pPr>
        <w:rPr>
          <w:noProof/>
        </w:rPr>
      </w:pPr>
      <w:r>
        <w:rPr>
          <w:noProof/>
        </w:rPr>
        <w:t>C’est probablement ce qui virevolte dans la calebasse du crotté se dit Cédric.</w:t>
      </w:r>
    </w:p>
    <w:p w:rsidR="00384280" w:rsidRDefault="00384280" w:rsidP="00E662E1">
      <w:pPr>
        <w:rPr>
          <w:noProof/>
        </w:rPr>
      </w:pPr>
      <w:r>
        <w:rPr>
          <w:noProof/>
        </w:rPr>
        <w:t>Ou peut-être est-il schizophrène</w:t>
      </w:r>
      <w:r w:rsidR="00630447">
        <w:rPr>
          <w:noProof/>
        </w:rPr>
        <w:t>, fils d’un père alcolo et d’une mère prostituée, s’étant fait abandonner par la société civile et s’étant réfugié dans les sous cultures de cheveux bleus et de dub de blanc</w:t>
      </w:r>
      <w:r>
        <w:rPr>
          <w:noProof/>
        </w:rPr>
        <w:t>,</w:t>
      </w:r>
      <w:r w:rsidR="00630447">
        <w:rPr>
          <w:noProof/>
        </w:rPr>
        <w:t xml:space="preserve"> mais,</w:t>
      </w:r>
      <w:r>
        <w:rPr>
          <w:noProof/>
        </w:rPr>
        <w:t xml:space="preserve"> dans tous les cas</w:t>
      </w:r>
      <w:r w:rsidR="00630447">
        <w:rPr>
          <w:noProof/>
        </w:rPr>
        <w:t>,</w:t>
      </w:r>
      <w:r w:rsidR="001C534A">
        <w:rPr>
          <w:noProof/>
        </w:rPr>
        <w:t xml:space="preserve"> « que voulez-vous, d’ailleurs il commence à pleurer malgré sa rigueur idéologique le crotté, pourquoi un petite sonate de Bethov pour accompagner le tout »</w:t>
      </w:r>
    </w:p>
    <w:p w:rsidR="00630447" w:rsidRDefault="00630447" w:rsidP="00E662E1">
      <w:pPr>
        <w:rPr>
          <w:noProof/>
        </w:rPr>
      </w:pPr>
      <w:r>
        <w:rPr>
          <w:noProof/>
        </w:rPr>
        <w:t>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four to the floor résonner dans les parois garnies de divers artifices de décoration douteux, tel des auvents mauves déroulés histoire d’</w:t>
      </w:r>
      <w:r w:rsidR="006B5DA8">
        <w:rPr>
          <w:noProof/>
        </w:rPr>
        <w:t>abriter</w:t>
      </w:r>
      <w:r>
        <w:rPr>
          <w:noProof/>
        </w:rPr>
        <w:t xml:space="preserve"> les mini terrasses qui empiètent sur la rue. </w:t>
      </w:r>
      <w:r w:rsidR="006B5DA8">
        <w:rPr>
          <w:noProof/>
        </w:rPr>
        <w:t xml:space="preserve">Entre les lampadaires des banderoles enjambent la rue, affichant de belles phrases, de petits traits d’esprit; « Montréal, ville de fête » « Les canadiens, allez-y » « Ici on s’amuse! », le fin et l’agréable quoi.  </w:t>
      </w:r>
    </w:p>
    <w:p w:rsidR="00E12FBB" w:rsidRDefault="00E12FBB" w:rsidP="00E12FBB">
      <w:pPr>
        <w:rPr>
          <w:noProof/>
        </w:rPr>
      </w:pPr>
      <w:r>
        <w:rPr>
          <w:noProof/>
        </w:rPr>
        <w:t>Kunst! Kunst</w:t>
      </w:r>
      <w:r w:rsidR="001C534A">
        <w:rPr>
          <w:noProof/>
        </w:rPr>
        <w:t xml:space="preserve"> DA</w:t>
      </w:r>
      <w:r>
        <w:rPr>
          <w:noProof/>
        </w:rPr>
        <w:t>! S’écrie un allemand, s’ébranchant les membres dans une ellipse concave qui avait soit pour but de rétablir l’équilibre précaire des échasses de sa vie ou d’assommer le grand</w:t>
      </w:r>
      <w:r w:rsidR="006B5DA8">
        <w:rPr>
          <w:noProof/>
        </w:rPr>
        <w:t xml:space="preserve"> homme-de-porte</w:t>
      </w:r>
      <w:r>
        <w:rPr>
          <w:noProof/>
        </w:rPr>
        <w:t xml:space="preserve"> qui lui </w:t>
      </w:r>
      <w:r w:rsidR="006B5DA8">
        <w:rPr>
          <w:noProof/>
        </w:rPr>
        <w:t>avise un sourire moqueur,</w:t>
      </w:r>
      <w:r>
        <w:rPr>
          <w:noProof/>
        </w:rPr>
        <w:t>quoique exprimant une exaspération qui pourrait bien résoudre en fractures cervicales</w:t>
      </w:r>
      <w:r w:rsidR="006B5DA8">
        <w:rPr>
          <w:noProof/>
        </w:rPr>
        <w:t>, se</w:t>
      </w:r>
      <w:r>
        <w:rPr>
          <w:noProof/>
        </w:rPr>
        <w:t xml:space="preserve"> calmer. Quelqu</w:t>
      </w:r>
      <w:r w:rsidR="006B5DA8">
        <w:rPr>
          <w:noProof/>
        </w:rPr>
        <w:t xml:space="preserve">es compatriotes de Gunther n’apprécient </w:t>
      </w:r>
      <w:r>
        <w:rPr>
          <w:noProof/>
        </w:rPr>
        <w:t>vraiment pas le traitement que cet ingrat d’homme de porte batard</w:t>
      </w:r>
      <w:r w:rsidR="006B5DA8">
        <w:rPr>
          <w:noProof/>
        </w:rPr>
        <w:t xml:space="preserve"> lui administre.</w:t>
      </w:r>
      <w:r>
        <w:rPr>
          <w:noProof/>
        </w:rPr>
        <w:t xml:space="preserve"> </w:t>
      </w:r>
      <w:r w:rsidR="006B5DA8">
        <w:rPr>
          <w:noProof/>
        </w:rPr>
        <w:t>On avait, après tout, acheté</w:t>
      </w:r>
      <w:r>
        <w:rPr>
          <w:noProof/>
        </w:rPr>
        <w:t xml:space="preserve"> des bouteilles de DomDom et Veuve Clit comme ils les appelaient, dans </w:t>
      </w:r>
      <w:r w:rsidR="006B5DA8">
        <w:rPr>
          <w:noProof/>
        </w:rPr>
        <w:t>leur</w:t>
      </w:r>
      <w:r>
        <w:rPr>
          <w:noProof/>
        </w:rPr>
        <w:t xml:space="preserve"> grande cla</w:t>
      </w:r>
      <w:r w:rsidR="006B5DA8">
        <w:rPr>
          <w:noProof/>
        </w:rPr>
        <w:t xml:space="preserve">sse ubermencsch néo-prussienne. Ils lui renvoient donc l’appareil avec </w:t>
      </w:r>
      <w:r>
        <w:rPr>
          <w:noProof/>
        </w:rPr>
        <w:t xml:space="preserve">des coups de coudes bien </w:t>
      </w:r>
      <w:r w:rsidR="006B5DA8">
        <w:rPr>
          <w:noProof/>
        </w:rPr>
        <w:t>prononcés</w:t>
      </w:r>
      <w:r>
        <w:rPr>
          <w:noProof/>
        </w:rPr>
        <w:t>.</w:t>
      </w:r>
      <w:r w:rsidR="006B5DA8">
        <w:rPr>
          <w:noProof/>
        </w:rPr>
        <w:t xml:space="preserve"> L’homme de porte se pisse dessus, ce qui n’est pas tant visible puisqu’il est habillé d’une longue robe de chambre en soie noire.</w:t>
      </w:r>
      <w:r>
        <w:rPr>
          <w:noProof/>
        </w:rPr>
        <w:t xml:space="preserve"> Juste en </w:t>
      </w:r>
      <w:r w:rsidR="006B5DA8">
        <w:rPr>
          <w:noProof/>
        </w:rPr>
        <w:t>arrière un autre camarade germanique s</w:t>
      </w:r>
      <w:r>
        <w:rPr>
          <w:noProof/>
        </w:rPr>
        <w:t xml:space="preserve">e </w:t>
      </w:r>
      <w:r w:rsidR="006B5DA8">
        <w:rPr>
          <w:noProof/>
        </w:rPr>
        <w:t>met</w:t>
      </w:r>
      <w:r>
        <w:rPr>
          <w:noProof/>
        </w:rPr>
        <w:t xml:space="preserve"> le point dans la gorge pour essayer d’éjecter les quelqu</w:t>
      </w:r>
      <w:r w:rsidR="006B5DA8">
        <w:rPr>
          <w:noProof/>
        </w:rPr>
        <w:t>es nouille à textures douteuses. I</w:t>
      </w:r>
      <w:r>
        <w:rPr>
          <w:noProof/>
        </w:rPr>
        <w:t xml:space="preserve">l avait </w:t>
      </w:r>
      <w:r w:rsidR="006B5DA8">
        <w:rPr>
          <w:noProof/>
        </w:rPr>
        <w:t xml:space="preserve">malheureusement cru les </w:t>
      </w:r>
      <w:r w:rsidR="001C534A">
        <w:rPr>
          <w:noProof/>
        </w:rPr>
        <w:t xml:space="preserve">locaux </w:t>
      </w:r>
      <w:r w:rsidR="006B5DA8">
        <w:rPr>
          <w:noProof/>
        </w:rPr>
        <w:t xml:space="preserve">qui avait </w:t>
      </w:r>
      <w:r>
        <w:rPr>
          <w:noProof/>
        </w:rPr>
        <w:t xml:space="preserve">prêté </w:t>
      </w:r>
      <w:r w:rsidR="001C534A">
        <w:rPr>
          <w:noProof/>
        </w:rPr>
        <w:t xml:space="preserve">à ces dernières </w:t>
      </w:r>
      <w:r>
        <w:rPr>
          <w:noProof/>
        </w:rPr>
        <w:t>des capacités inégalées dans la régulation de fonctions métaboliques,</w:t>
      </w:r>
      <w:r w:rsidR="006B5DA8">
        <w:rPr>
          <w:noProof/>
        </w:rPr>
        <w:t xml:space="preserve"> ces nouilles chinoires</w:t>
      </w:r>
      <w:r>
        <w:rPr>
          <w:noProof/>
        </w:rPr>
        <w:t xml:space="preserve"> qui définitivement</w:t>
      </w:r>
      <w:r w:rsidR="006B5DA8">
        <w:rPr>
          <w:noProof/>
        </w:rPr>
        <w:t>,</w:t>
      </w:r>
      <w:r>
        <w:rPr>
          <w:noProof/>
        </w:rPr>
        <w:t xml:space="preserve"> s’embourbaient. </w:t>
      </w:r>
    </w:p>
    <w:p w:rsidR="00B009BC" w:rsidRDefault="00B009BC" w:rsidP="00E12FBB">
      <w:pPr>
        <w:rPr>
          <w:noProof/>
        </w:rPr>
      </w:pPr>
    </w:p>
    <w:p w:rsidR="006B5DA8" w:rsidRDefault="006B5DA8" w:rsidP="00E12FBB">
      <w:pPr>
        <w:rPr>
          <w:noProof/>
        </w:rPr>
      </w:pPr>
      <w:r>
        <w:rPr>
          <w:noProof/>
        </w:rPr>
        <w:lastRenderedPageBreak/>
        <w:t>Trop de beurre de pin</w:t>
      </w:r>
      <w:r w:rsidR="001C534A">
        <w:rPr>
          <w:noProof/>
        </w:rPr>
        <w:t>n</w:t>
      </w:r>
      <w:r>
        <w:rPr>
          <w:noProof/>
        </w:rPr>
        <w:t>e, bro, se dit Cédric. « Rookie mistake, Rookie. Mistake »</w:t>
      </w:r>
    </w:p>
    <w:p w:rsidR="006B5DA8" w:rsidRDefault="006B5DA8" w:rsidP="00E662E1">
      <w:proofErr w:type="gramStart"/>
      <w:r>
        <w:t>Une</w:t>
      </w:r>
      <w:proofErr w:type="gramEnd"/>
      <w:r>
        <w:t xml:space="preserve"> jet puissant s’élance, belle trajectoire, double vrille piquée et finit, </w:t>
      </w:r>
      <w:proofErr w:type="spellStart"/>
      <w:r>
        <w:t>floush</w:t>
      </w:r>
      <w:proofErr w:type="spellEnd"/>
      <w:r>
        <w:t>, dans la face d’un malheureux clown</w:t>
      </w:r>
      <w:r w:rsidR="00AF4B4C">
        <w:t xml:space="preserve"> </w:t>
      </w:r>
      <w:r w:rsidR="00B009BC">
        <w:t>flétrit</w:t>
      </w:r>
      <w:r>
        <w:t xml:space="preserve">. </w:t>
      </w:r>
    </w:p>
    <w:p w:rsidR="00E12FBB" w:rsidRPr="001C534A" w:rsidRDefault="00AC3F04" w:rsidP="00E662E1">
      <w:r w:rsidRPr="001C534A">
        <w:t xml:space="preserve">Cédric </w:t>
      </w:r>
      <w:r w:rsidR="000C5280" w:rsidRPr="001C534A">
        <w:t>sort</w:t>
      </w:r>
      <w:r w:rsidRPr="001C534A">
        <w:t xml:space="preserve"> </w:t>
      </w:r>
      <w:r w:rsidR="006B5DA8" w:rsidRPr="001C534A">
        <w:t xml:space="preserve">donc </w:t>
      </w:r>
      <w:r w:rsidRPr="001C534A">
        <w:t>de son piédestal Baroque et s’</w:t>
      </w:r>
      <w:r w:rsidR="00261B9F" w:rsidRPr="001C534A">
        <w:t>approche</w:t>
      </w:r>
      <w:r w:rsidRPr="001C534A">
        <w:t xml:space="preserve"> du Clown, tend</w:t>
      </w:r>
      <w:r w:rsidR="006B5DA8" w:rsidRPr="001C534A">
        <w:t>ant un des mouchoirs de soie de sa réserve personnelle dont il garde toujours un ou deux exemplaires surs lui</w:t>
      </w:r>
      <w:r w:rsidRPr="001C534A">
        <w:t>. À l’arrière une mêlée s’</w:t>
      </w:r>
      <w:r w:rsidR="000C5280" w:rsidRPr="001C534A">
        <w:t>affiche</w:t>
      </w:r>
      <w:r w:rsidRPr="001C534A">
        <w:t>, coin prince-</w:t>
      </w:r>
      <w:proofErr w:type="spellStart"/>
      <w:r w:rsidRPr="001C534A">
        <w:t>arthur</w:t>
      </w:r>
      <w:proofErr w:type="spellEnd"/>
      <w:r w:rsidRPr="001C534A">
        <w:t xml:space="preserve"> Saint Laurent maintenant. On </w:t>
      </w:r>
      <w:r w:rsidR="000C5280" w:rsidRPr="001C534A">
        <w:t>peut</w:t>
      </w:r>
      <w:r w:rsidRPr="001C534A">
        <w:t xml:space="preserve"> voir les différentes cliques de chaud bottes se balkaniser, les sources du conflit étant devenues maintenant brumeuses, l’opac</w:t>
      </w:r>
      <w:r w:rsidR="00E12FBB" w:rsidRPr="001C534A">
        <w:t>ité des mauvais drinks embourb</w:t>
      </w:r>
      <w:r w:rsidRPr="001C534A">
        <w:t>ent toute entreprise rationnelle de discussion. Les « </w:t>
      </w:r>
      <w:proofErr w:type="spellStart"/>
      <w:r w:rsidRPr="001C534A">
        <w:t>He</w:t>
      </w:r>
      <w:r w:rsidR="00B009BC">
        <w:t>’</w:t>
      </w:r>
      <w:r w:rsidRPr="001C534A">
        <w:t>s</w:t>
      </w:r>
      <w:proofErr w:type="spellEnd"/>
      <w:r w:rsidRPr="001C534A">
        <w:t xml:space="preserve"> not </w:t>
      </w:r>
      <w:proofErr w:type="spellStart"/>
      <w:r w:rsidRPr="001C534A">
        <w:t>worth</w:t>
      </w:r>
      <w:proofErr w:type="spellEnd"/>
      <w:r w:rsidRPr="001C534A">
        <w:t xml:space="preserve"> </w:t>
      </w:r>
      <w:proofErr w:type="spellStart"/>
      <w:r w:rsidRPr="001C534A">
        <w:t>it</w:t>
      </w:r>
      <w:proofErr w:type="spellEnd"/>
      <w:r w:rsidRPr="001C534A">
        <w:t xml:space="preserve"> Jimmy » </w:t>
      </w:r>
      <w:r w:rsidR="000C5280" w:rsidRPr="001C534A">
        <w:t>s’envolent</w:t>
      </w:r>
      <w:r w:rsidRPr="001C534A">
        <w:t>, entre pleurs, coulures nauséabondes de masca</w:t>
      </w:r>
      <w:r w:rsidR="00261B9F" w:rsidRPr="001C534A">
        <w:t>ra au nougat sordide, de talon ai</w:t>
      </w:r>
      <w:r w:rsidRPr="001C534A">
        <w:t xml:space="preserve">guilles étripant scrotums après scrotums. Une scène que Uderzo eut </w:t>
      </w:r>
      <w:r w:rsidR="00261B9F" w:rsidRPr="001C534A">
        <w:t>pu</w:t>
      </w:r>
      <w:r w:rsidRPr="001C534A">
        <w:t xml:space="preserve"> décrire eusse-t-il été moins franchouillard et </w:t>
      </w:r>
      <w:r w:rsidR="006B5DA8" w:rsidRPr="001C534A">
        <w:t xml:space="preserve">peut-être </w:t>
      </w:r>
      <w:r w:rsidRPr="001C534A">
        <w:t xml:space="preserve">avec l’aide d’une mescaline bien dosée. </w:t>
      </w:r>
    </w:p>
    <w:p w:rsidR="00AC3F04" w:rsidRPr="001C534A" w:rsidRDefault="00AC3F04" w:rsidP="00E662E1">
      <w:r w:rsidRPr="001C534A">
        <w:t xml:space="preserve">Les clowns </w:t>
      </w:r>
      <w:r w:rsidR="00AF4B4C" w:rsidRPr="001C534A">
        <w:t xml:space="preserve">flétris </w:t>
      </w:r>
      <w:r w:rsidRPr="001C534A">
        <w:t xml:space="preserve">intéressaient </w:t>
      </w:r>
      <w:r w:rsidR="006B5DA8" w:rsidRPr="001C534A">
        <w:t>Cédric</w:t>
      </w:r>
      <w:r w:rsidRPr="001C534A">
        <w:t>, leur histoire, leur désinvolture face à la vie. Ils s’étaient installés en masse autour du square dans les années 90 suite à un</w:t>
      </w:r>
      <w:r w:rsidR="000C5280" w:rsidRPr="001C534A">
        <w:t>e</w:t>
      </w:r>
      <w:r w:rsidRPr="001C534A">
        <w:t xml:space="preserve"> immigration forcée par la répression artistique qu’ils avaient subis dans leur pays d’origine, le </w:t>
      </w:r>
      <w:proofErr w:type="spellStart"/>
      <w:r w:rsidRPr="001C534A">
        <w:t>Zombropri</w:t>
      </w:r>
      <w:proofErr w:type="spellEnd"/>
      <w:r w:rsidRPr="001C534A">
        <w:t>.</w:t>
      </w:r>
      <w:r w:rsidR="00AF4B4C" w:rsidRPr="001C534A">
        <w:t xml:space="preserve"> Le grand </w:t>
      </w:r>
      <w:proofErr w:type="spellStart"/>
      <w:r w:rsidR="00AF4B4C" w:rsidRPr="001C534A">
        <w:t>moune</w:t>
      </w:r>
      <w:proofErr w:type="spellEnd"/>
      <w:r w:rsidR="00AF4B4C" w:rsidRPr="001C534A">
        <w:t xml:space="preserve"> abreuvé de</w:t>
      </w:r>
      <w:r w:rsidRPr="001C534A">
        <w:t xml:space="preserve"> </w:t>
      </w:r>
      <w:r w:rsidR="00B009BC" w:rsidRPr="001C534A">
        <w:t>pétrodollars</w:t>
      </w:r>
      <w:r w:rsidRPr="001C534A">
        <w:t xml:space="preserve"> </w:t>
      </w:r>
      <w:r w:rsidR="007D172C" w:rsidRPr="001C534A">
        <w:t xml:space="preserve">les avaient expulsé </w:t>
      </w:r>
      <w:r w:rsidR="000C5280" w:rsidRPr="001C534A">
        <w:t xml:space="preserve">n’acceptant </w:t>
      </w:r>
      <w:r w:rsidR="007D172C" w:rsidRPr="001C534A">
        <w:t>pas</w:t>
      </w:r>
      <w:r w:rsidR="000C5280" w:rsidRPr="001C534A">
        <w:t xml:space="preserve"> leur humour subversif </w:t>
      </w:r>
      <w:r w:rsidR="007D172C" w:rsidRPr="001C534A">
        <w:t>qui s’opposait</w:t>
      </w:r>
      <w:r w:rsidR="000C5280" w:rsidRPr="001C534A">
        <w:t xml:space="preserve"> aux g</w:t>
      </w:r>
      <w:r w:rsidR="007D172C" w:rsidRPr="001C534A">
        <w:t xml:space="preserve">rands projets d’infrastructure. Projets qui étaient </w:t>
      </w:r>
      <w:r w:rsidR="000C5280" w:rsidRPr="001C534A">
        <w:t>supposés relancer une économie</w:t>
      </w:r>
      <w:r w:rsidR="007D172C" w:rsidRPr="001C534A">
        <w:t xml:space="preserve"> qui flanchait</w:t>
      </w:r>
      <w:r w:rsidR="00AF4B4C" w:rsidRPr="001C534A">
        <w:t>. Une</w:t>
      </w:r>
      <w:r w:rsidR="007D172C" w:rsidRPr="001C534A">
        <w:t xml:space="preserve"> économie </w:t>
      </w:r>
      <w:r w:rsidR="000C5280" w:rsidRPr="001C534A">
        <w:t xml:space="preserve">basée sur les mimes, les concepteurs de jeux </w:t>
      </w:r>
      <w:r w:rsidR="00AF4B4C" w:rsidRPr="001C534A">
        <w:t>vidéo</w:t>
      </w:r>
      <w:r w:rsidR="000C5280" w:rsidRPr="001C534A">
        <w:t xml:space="preserve"> et la congélation de sperme occidental po</w:t>
      </w:r>
      <w:r w:rsidR="007D172C" w:rsidRPr="001C534A">
        <w:t xml:space="preserve">ur des motifs inexplorés encore, </w:t>
      </w:r>
      <w:r w:rsidR="00AF4B4C" w:rsidRPr="001C534A">
        <w:t xml:space="preserve">Or ces industries, comme on le sait maintenant, n’ont pas survécu à la dernière crise climatique causée par une entrevue particulièrement fâcheuse de la divine Céline à PBS. </w:t>
      </w:r>
    </w:p>
    <w:p w:rsidR="007D172C" w:rsidRPr="001C534A" w:rsidRDefault="000C5280" w:rsidP="00E662E1">
      <w:r w:rsidRPr="001C534A">
        <w:t>Le Clown et Cédric décident de se trouver un meilleur endroit pour discuter. Ils se trouvent une certaine affini</w:t>
      </w:r>
      <w:r w:rsidR="00AF4B4C" w:rsidRPr="001C534A">
        <w:t xml:space="preserve">té dans leurs visions </w:t>
      </w:r>
      <w:r w:rsidR="007D172C" w:rsidRPr="001C534A">
        <w:t xml:space="preserve">politiques </w:t>
      </w:r>
      <w:r w:rsidR="00AF4B4C" w:rsidRPr="001C534A">
        <w:t>mutuelles</w:t>
      </w:r>
      <w:r w:rsidR="007D172C" w:rsidRPr="001C534A">
        <w:t>,</w:t>
      </w:r>
      <w:r w:rsidR="00AF4B4C" w:rsidRPr="001C534A">
        <w:t xml:space="preserve"> surtout </w:t>
      </w:r>
      <w:r w:rsidR="007D172C" w:rsidRPr="001C534A">
        <w:t>en ce qui concerne</w:t>
      </w:r>
      <w:r w:rsidR="00AF4B4C" w:rsidRPr="001C534A">
        <w:t xml:space="preserve"> l</w:t>
      </w:r>
      <w:r w:rsidRPr="001C534A">
        <w:t xml:space="preserve">a décadence du </w:t>
      </w:r>
      <w:r w:rsidR="005B1F68" w:rsidRPr="001C534A">
        <w:t>tissu urbain</w:t>
      </w:r>
      <w:r w:rsidRPr="001C534A">
        <w:t xml:space="preserve"> et l’aseptisation qui s’en suit. </w:t>
      </w:r>
    </w:p>
    <w:p w:rsidR="00B4739D" w:rsidRPr="001C534A" w:rsidRDefault="000C5280" w:rsidP="00E662E1">
      <w:r w:rsidRPr="001C534A">
        <w:t xml:space="preserve">Les </w:t>
      </w:r>
      <w:proofErr w:type="spellStart"/>
      <w:r w:rsidRPr="001C534A">
        <w:t>hobos</w:t>
      </w:r>
      <w:proofErr w:type="spellEnd"/>
      <w:r w:rsidR="007D172C" w:rsidRPr="001C534A">
        <w:t xml:space="preserve">, les crottés, les trop adipeux </w:t>
      </w:r>
      <w:r w:rsidR="00AF4B4C" w:rsidRPr="001C534A">
        <w:t>étaient</w:t>
      </w:r>
      <w:r w:rsidRPr="001C534A">
        <w:t xml:space="preserve"> lentement </w:t>
      </w:r>
      <w:r w:rsidR="007D172C" w:rsidRPr="001C534A">
        <w:t>repoussés en dehors de la réalité urbaine Montréalaise. Ils se réfugiaient dans des villages improvisés où ils étaient tolérés. La plus édifiante de ces enclaves était</w:t>
      </w:r>
      <w:r w:rsidRPr="001C534A">
        <w:t xml:space="preserve"> en </w:t>
      </w:r>
      <w:r w:rsidR="007D172C" w:rsidRPr="001C534A">
        <w:t>dessous du pont jacques cartier, particulièrement prisée pour  la consommation d’</w:t>
      </w:r>
      <w:r w:rsidRPr="001C534A">
        <w:t xml:space="preserve">héroïne s’était construite dans les dernières années. Un </w:t>
      </w:r>
      <w:r w:rsidR="005B1F68" w:rsidRPr="001C534A">
        <w:t>demi-sous-sol</w:t>
      </w:r>
      <w:r w:rsidRPr="001C534A">
        <w:t xml:space="preserve"> suspendu sous les </w:t>
      </w:r>
      <w:r w:rsidR="00261B9F" w:rsidRPr="001C534A">
        <w:t xml:space="preserve">automobiles de </w:t>
      </w:r>
      <w:r w:rsidRPr="001C534A">
        <w:t>banlieusards moroses. On pouvait admir</w:t>
      </w:r>
      <w:r w:rsidR="007D172C" w:rsidRPr="001C534A">
        <w:t xml:space="preserve">er de l’extrémité </w:t>
      </w:r>
      <w:proofErr w:type="spellStart"/>
      <w:r w:rsidR="007D172C" w:rsidRPr="001C534A">
        <w:t>Estr</w:t>
      </w:r>
      <w:proofErr w:type="spellEnd"/>
      <w:r w:rsidR="007D172C" w:rsidRPr="001C534A">
        <w:t xml:space="preserve"> du</w:t>
      </w:r>
      <w:r w:rsidRPr="001C534A">
        <w:t xml:space="preserve"> square Saint-Louis</w:t>
      </w:r>
      <w:r w:rsidR="00261B9F" w:rsidRPr="001C534A">
        <w:t>;</w:t>
      </w:r>
      <w:r w:rsidRPr="001C534A">
        <w:t xml:space="preserve"> les palettes de pin suspendus par un amoncellement de chaînes et de tire wrap qui se </w:t>
      </w:r>
      <w:r w:rsidR="00AF4B4C" w:rsidRPr="001C534A">
        <w:t>balancent</w:t>
      </w:r>
      <w:r w:rsidRPr="001C534A">
        <w:t xml:space="preserve"> </w:t>
      </w:r>
      <w:r w:rsidR="00261B9F" w:rsidRPr="001C534A">
        <w:t>discrètement</w:t>
      </w:r>
      <w:r w:rsidRPr="001C534A">
        <w:t xml:space="preserve"> au vent, comme une douce berceuse pour les épaves de la vie. Les draps colorés </w:t>
      </w:r>
      <w:r w:rsidR="005B1F68" w:rsidRPr="001C534A">
        <w:t xml:space="preserve">arrimés sur les côtés de la structure suspendue </w:t>
      </w:r>
      <w:r w:rsidR="00E12FBB" w:rsidRPr="001C534A">
        <w:t>affichant</w:t>
      </w:r>
      <w:r w:rsidR="005B1F68" w:rsidRPr="001C534A">
        <w:t xml:space="preserve"> des motifs </w:t>
      </w:r>
      <w:proofErr w:type="spellStart"/>
      <w:r w:rsidR="005B1F68" w:rsidRPr="001C534A">
        <w:t>psyco-sociaux</w:t>
      </w:r>
      <w:proofErr w:type="spellEnd"/>
      <w:r w:rsidR="005B1F68" w:rsidRPr="001C534A">
        <w:t xml:space="preserve"> brodés à même les bâches, tel le </w:t>
      </w:r>
      <w:proofErr w:type="spellStart"/>
      <w:r w:rsidR="005B1F68" w:rsidRPr="001C534A">
        <w:t>zig-zag</w:t>
      </w:r>
      <w:proofErr w:type="spellEnd"/>
      <w:r w:rsidR="005B1F68" w:rsidRPr="001C534A">
        <w:t xml:space="preserve"> de l’anarchie, la coupe </w:t>
      </w:r>
      <w:r w:rsidR="00261B9F" w:rsidRPr="001C534A">
        <w:t>Longueuil</w:t>
      </w:r>
      <w:r w:rsidR="005B1F68" w:rsidRPr="001C534A">
        <w:t xml:space="preserve"> </w:t>
      </w:r>
      <w:r w:rsidR="00261B9F" w:rsidRPr="001C534A">
        <w:t>stylisée</w:t>
      </w:r>
      <w:r w:rsidR="005B1F68" w:rsidRPr="001C534A">
        <w:t xml:space="preserve"> du mouvement de libération de Candiac (MLB). On </w:t>
      </w:r>
      <w:r w:rsidR="00261B9F" w:rsidRPr="001C534A">
        <w:t>entendait</w:t>
      </w:r>
      <w:r w:rsidR="005B1F68" w:rsidRPr="001C534A">
        <w:t xml:space="preserve"> d</w:t>
      </w:r>
      <w:r w:rsidR="007D172C" w:rsidRPr="001C534A">
        <w:t xml:space="preserve">’ici les concerts de </w:t>
      </w:r>
      <w:proofErr w:type="spellStart"/>
      <w:r w:rsidR="007D172C" w:rsidRPr="001C534A">
        <w:t>gazous</w:t>
      </w:r>
      <w:proofErr w:type="spellEnd"/>
      <w:r w:rsidR="007D172C" w:rsidRPr="001C534A">
        <w:t xml:space="preserve"> et de flûte à bec. Pour s’y aventurer on devait passer les rangs armés du MLB. Pour prouver se statut de détritus rejeté par la société il fallait montrer les plaies laissées par des injections trop nombreuses. </w:t>
      </w:r>
    </w:p>
    <w:p w:rsidR="00B009BC" w:rsidRDefault="00B009BC" w:rsidP="00E662E1"/>
    <w:p w:rsidR="007D172C" w:rsidRPr="001C534A" w:rsidRDefault="007D172C" w:rsidP="00E662E1">
      <w:r w:rsidRPr="001C534A">
        <w:t xml:space="preserve">Le clown, Monsieur Malappris de son nom, et Cédric sont assis sur un banc au square et admirent le deuxième pont comme on l’appelait. Malappris enseigne à son nouveau compagnon </w:t>
      </w:r>
      <w:r w:rsidRPr="001C534A">
        <w:lastRenderedPageBreak/>
        <w:t xml:space="preserve">les divers motifs architecturaux qui sont percevables malgré la distance. Les bâches bleues qui protègent les flancs </w:t>
      </w:r>
      <w:r w:rsidR="00F42B16" w:rsidRPr="001C534A">
        <w:t>du deuxième pont</w:t>
      </w:r>
      <w:r w:rsidRPr="001C534A">
        <w:t xml:space="preserve"> sont balayées par le vent et flottent </w:t>
      </w:r>
      <w:proofErr w:type="spellStart"/>
      <w:r w:rsidRPr="001C534A">
        <w:t>gentîment</w:t>
      </w:r>
      <w:proofErr w:type="spellEnd"/>
      <w:r w:rsidRPr="001C534A">
        <w:t xml:space="preserve"> au gré des vents. L’une d’elles est </w:t>
      </w:r>
      <w:r w:rsidR="00C92DBD" w:rsidRPr="001C534A">
        <w:t xml:space="preserve">tapissée de macarons noirs, formant un motif de petit bonhomme pendu complété, insigne des analphabètes outrés. Les petits flocons de rouilles qui se détachent des pylônes du pont ont </w:t>
      </w:r>
      <w:proofErr w:type="spellStart"/>
      <w:r w:rsidR="00C92DBD" w:rsidRPr="001C534A">
        <w:t>finit</w:t>
      </w:r>
      <w:proofErr w:type="spellEnd"/>
      <w:r w:rsidR="00C92DBD" w:rsidRPr="001C534A">
        <w:t xml:space="preserve"> par s’accumuler  </w:t>
      </w:r>
    </w:p>
    <w:p w:rsidR="007D172C" w:rsidRPr="001C534A" w:rsidRDefault="007D172C" w:rsidP="00E662E1"/>
    <w:p w:rsidR="005B1F68" w:rsidRDefault="007D172C" w:rsidP="00E662E1">
      <w:r w:rsidRPr="001C534A">
        <w:t xml:space="preserve"> </w:t>
      </w:r>
      <w:r w:rsidR="005B1F68" w:rsidRPr="001C534A">
        <w:t>[Élaboration sur la structure en dessou</w:t>
      </w:r>
      <w:r w:rsidR="004A4AEF" w:rsidRPr="001C534A">
        <w:t>s</w:t>
      </w:r>
      <w:r w:rsidR="005B1F68" w:rsidRPr="001C534A">
        <w:t xml:space="preserve"> du pont </w:t>
      </w:r>
      <w:proofErr w:type="spellStart"/>
      <w:r w:rsidR="005B1F68" w:rsidRPr="001C534A">
        <w:t>champlain</w:t>
      </w:r>
      <w:proofErr w:type="spellEnd"/>
      <w:r w:rsidR="005B1F68" w:rsidRPr="001C534A">
        <w:t>]</w:t>
      </w:r>
    </w:p>
    <w:p w:rsidR="00F42B16" w:rsidRDefault="00F42B16" w:rsidP="00E662E1">
      <w:r>
        <w:t xml:space="preserve">(C’est genre un </w:t>
      </w:r>
      <w:proofErr w:type="spellStart"/>
      <w:r>
        <w:t>hobo</w:t>
      </w:r>
      <w:proofErr w:type="spellEnd"/>
      <w:r>
        <w:t xml:space="preserve"> camp en palettes en dessous du pont </w:t>
      </w:r>
      <w:proofErr w:type="spellStart"/>
      <w:r>
        <w:t>champlain</w:t>
      </w:r>
      <w:proofErr w:type="spellEnd"/>
      <w:r>
        <w:t xml:space="preserve">, j’aimerais ça que ça soit genre </w:t>
      </w:r>
      <w:proofErr w:type="spellStart"/>
      <w:r>
        <w:t>steam</w:t>
      </w:r>
      <w:proofErr w:type="spellEnd"/>
      <w:r>
        <w:t xml:space="preserve">-punk, mais plus </w:t>
      </w:r>
      <w:proofErr w:type="spellStart"/>
      <w:r>
        <w:t>fucké</w:t>
      </w:r>
      <w:proofErr w:type="spellEnd"/>
      <w:r>
        <w:t xml:space="preserve"> encore)</w:t>
      </w:r>
    </w:p>
    <w:p w:rsidR="005B1F68" w:rsidRDefault="005B1F68" w:rsidP="00E662E1">
      <w:r>
        <w:t xml:space="preserve">C’était </w:t>
      </w:r>
      <w:r w:rsidR="00261B9F">
        <w:t>les détails</w:t>
      </w:r>
      <w:r>
        <w:t xml:space="preserve"> que Cédric ignorait sur le symbolisme promeut par les différentes organisations rassemblées dans ce </w:t>
      </w:r>
      <w:proofErr w:type="spellStart"/>
      <w:r>
        <w:t>burning</w:t>
      </w:r>
      <w:proofErr w:type="spellEnd"/>
      <w:r>
        <w:t xml:space="preserve">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w:t>
      </w:r>
      <w:proofErr w:type="gramStart"/>
      <w:r>
        <w:t>des basic</w:t>
      </w:r>
      <w:proofErr w:type="gramEnd"/>
      <w:r>
        <w:t xml:space="preserve">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 xml:space="preserve">est total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 xml:space="preserve">Après quelques échanges sur la maturité, les différents avantages du labradors vs </w:t>
      </w:r>
      <w:proofErr w:type="gramStart"/>
      <w:r>
        <w:t>le</w:t>
      </w:r>
      <w:proofErr w:type="gramEnd"/>
      <w:r>
        <w:t xml:space="preserv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w:t>
      </w:r>
      <w:proofErr w:type="spellStart"/>
      <w:r>
        <w:t>shred</w:t>
      </w:r>
      <w:proofErr w:type="spellEnd"/>
      <w:r>
        <w:t xml:space="preserve"> pour le faire de son propre chef. Il se trouve que M. </w:t>
      </w:r>
      <w:r w:rsidR="009877F5">
        <w:t>Malappris</w:t>
      </w:r>
      <w:r>
        <w:t xml:space="preserve"> est aussi un excellent sténographe, (dans son pays l’art était encore indispensable étant donnée le retard </w:t>
      </w:r>
      <w:proofErr w:type="spellStart"/>
      <w:r>
        <w:t>technologico</w:t>
      </w:r>
      <w:proofErr w:type="spellEnd"/>
      <w:r>
        <w:t xml:space="preserve">-administratif.) </w:t>
      </w:r>
      <w:r>
        <w:br/>
        <w:t xml:space="preserve">Si tu gardes toujours ton maquillage et ta perruque même off </w:t>
      </w:r>
      <w:proofErr w:type="spellStart"/>
      <w:r>
        <w:t>duty</w:t>
      </w:r>
      <w:proofErr w:type="spellEnd"/>
      <w:r>
        <w:t>,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 xml:space="preserve">Exactement, parce que sans </w:t>
      </w:r>
      <w:proofErr w:type="spellStart"/>
      <w:r>
        <w:t>doublesse</w:t>
      </w:r>
      <w:proofErr w:type="spellEnd"/>
      <w:r>
        <w:t>, pas de dualité, sans dualité, impossible d’être symétrique. La symétrie ne peut s’exprimer dans l’unicité, elle devient triviale</w:t>
      </w:r>
      <w:r w:rsidR="00B9710F">
        <w:br/>
        <w:t xml:space="preserve">Ah oui, la symétrie, une espagnole que je mettais dans le derrière pas de </w:t>
      </w:r>
      <w:proofErr w:type="spellStart"/>
      <w:r w:rsidR="00B9710F">
        <w:t>jimmy</w:t>
      </w:r>
      <w:proofErr w:type="spellEnd"/>
      <w:r w:rsidR="00B9710F">
        <w:t xml:space="preserve">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w:t>
      </w:r>
      <w:proofErr w:type="gramStart"/>
      <w:r>
        <w:t>aventures</w:t>
      </w:r>
      <w:proofErr w:type="gramEnd"/>
      <w:r>
        <w:t xml:space="preserve"> rocambolesques qui finissent par les deux assoupit dans un </w:t>
      </w:r>
      <w:proofErr w:type="spellStart"/>
      <w:r>
        <w:t>westphalia</w:t>
      </w:r>
      <w:proofErr w:type="spellEnd"/>
      <w:r>
        <w:t xml:space="preserve"> en route pour la </w:t>
      </w:r>
      <w:proofErr w:type="spellStart"/>
      <w:r>
        <w:t>gaspésie</w:t>
      </w:r>
      <w:proofErr w:type="spellEnd"/>
      <w:r>
        <w:t>.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 xml:space="preserve">[Départ pour la </w:t>
      </w:r>
      <w:proofErr w:type="spellStart"/>
      <w:r>
        <w:t>gaspésie</w:t>
      </w:r>
      <w:proofErr w:type="spellEnd"/>
      <w:r>
        <w:t>]</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BF0782" w:rsidRDefault="00BF0782" w:rsidP="00BF0782">
      <w:pPr>
        <w:pStyle w:val="Title"/>
      </w:pPr>
      <w:r>
        <w:lastRenderedPageBreak/>
        <w:t xml:space="preserve">Réveil à Gaspé, dafuck </w:t>
      </w:r>
      <w:r>
        <w:br w:type="page"/>
      </w:r>
    </w:p>
    <w:p w:rsidR="00CF4353" w:rsidRDefault="00CF4353" w:rsidP="00CF4353"/>
    <w:p w:rsidR="005B4EF6" w:rsidRDefault="007D334A" w:rsidP="007D334A">
      <w:pPr>
        <w:pStyle w:val="Title"/>
      </w:pPr>
      <w:r>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 xml:space="preserve">Endolorit et coloriée, parsemée de traces de </w:t>
      </w:r>
      <w:proofErr w:type="spellStart"/>
      <w:r>
        <w:t>peut-êtres</w:t>
      </w:r>
      <w:proofErr w:type="spellEnd"/>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 xml:space="preserve">Anxieux, calme, prétentieux, homme </w:t>
      </w:r>
      <w:r w:rsidR="00F5465E">
        <w:t>en</w:t>
      </w:r>
      <w:r>
        <w:t xml:space="preserve"> gros</w:t>
      </w:r>
      <w:r>
        <w:br/>
        <w:t>cherche</w:t>
      </w:r>
      <w:r w:rsidR="00F5465E">
        <w:t>, peut-être</w:t>
      </w:r>
      <w:r>
        <w:t xml:space="preserve"> femme à chérir en attendant</w:t>
      </w:r>
      <w:r>
        <w:br/>
        <w:t>De comprendre, animée, cultivée, mais pas trop</w:t>
      </w:r>
      <w:r>
        <w:br/>
        <w:t>Il se doit de cultiver supériorité</w:t>
      </w:r>
      <w:r>
        <w:br/>
        <w:t>Une fellation de temps en temps, bien méritée</w:t>
      </w:r>
    </w:p>
    <w:p w:rsidR="00AB103E" w:rsidRDefault="00FA7CEF" w:rsidP="005B4EF6">
      <w:r>
        <w:t>Gravité, la vulgarisation des instincts</w:t>
      </w:r>
      <w:r>
        <w:br/>
        <w:t>Orbitant autour des effluves de maximes</w:t>
      </w:r>
      <w:r>
        <w:br/>
      </w:r>
    </w:p>
    <w:p w:rsidR="00AB103E" w:rsidRDefault="00AB103E" w:rsidP="005B4EF6"/>
    <w:p w:rsidR="00AB103E" w:rsidRDefault="00AB103E" w:rsidP="005B4EF6">
      <w:r>
        <w:t xml:space="preserve">Dump </w:t>
      </w:r>
    </w:p>
    <w:p w:rsidR="00AB103E" w:rsidRDefault="00AB103E" w:rsidP="00AB103E">
      <w:r>
        <w:lastRenderedPageBreak/>
        <w:t xml:space="preserv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AB103E" w:rsidRDefault="00AB103E" w:rsidP="00AB103E"/>
    <w:p w:rsidR="00AB103E" w:rsidRDefault="00AB103E" w:rsidP="00AB103E">
      <w:r>
        <w:t xml:space="preserve">-Mon Chakra brille? Mon </w:t>
      </w:r>
      <w:proofErr w:type="spellStart"/>
      <w:r>
        <w:t>Chakra</w:t>
      </w:r>
      <w:proofErr w:type="gramStart"/>
      <w:r>
        <w:t>..criss</w:t>
      </w:r>
      <w:proofErr w:type="spellEnd"/>
      <w:proofErr w:type="gramEnd"/>
      <w:r>
        <w:t>…</w:t>
      </w:r>
    </w:p>
    <w:p w:rsidR="00AB103E" w:rsidRDefault="00AB103E" w:rsidP="00AB103E">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AB103E" w:rsidRDefault="00AB103E" w:rsidP="00AB103E">
      <w:r>
        <w:t>-Deux secondes, laisse-moi deux secondes Rose. Oui ton chakra, il brille, j’utilise le mot chakra parce qu’il est intrinsèquement ridicule, je ne veux pas développer sur ton aura, ou ton âme, donc</w:t>
      </w:r>
    </w:p>
    <w:p w:rsidR="00AB103E" w:rsidRDefault="00AB103E" w:rsidP="00AB103E">
      <w:r>
        <w:t>-Donc tu utilises un mot absurde pour mon complimenter sans risquer de t’envaser, c’est ça?</w:t>
      </w:r>
    </w:p>
    <w:p w:rsidR="00AB103E" w:rsidRDefault="00AB103E" w:rsidP="00AB103E">
      <w:r>
        <w:t>-Oui en quelque sorte, je n’aime pas les concepts, que penses-tu de Marcel Duchamp?</w:t>
      </w:r>
    </w:p>
    <w:p w:rsidR="00AB103E" w:rsidRDefault="00AB103E" w:rsidP="00AB103E">
      <w:r>
        <w:t>-C’est un génie</w:t>
      </w:r>
    </w:p>
    <w:p w:rsidR="00AB103E" w:rsidRDefault="00AB103E" w:rsidP="00AB103E">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AB103E" w:rsidRDefault="00AB103E" w:rsidP="00AB103E">
      <w:r>
        <w:t>-Je vois ton approche, toi aussi tu as un beau chakra luisant</w:t>
      </w:r>
    </w:p>
    <w:p w:rsidR="00AB103E" w:rsidRDefault="00AB103E" w:rsidP="00AB103E">
      <w:r>
        <w:t>-Oh merci, j’essaie de le laisser en équilibre entre la lourdeur et la légèreté de mes songes</w:t>
      </w:r>
    </w:p>
    <w:p w:rsidR="00AB103E" w:rsidRDefault="00AB103E" w:rsidP="00AB103E">
      <w:r>
        <w:t xml:space="preserve">-Alors quand il te manque d’idée tu te réfugies derrière des auteurs </w:t>
      </w:r>
    </w:p>
    <w:p w:rsidR="00AB103E" w:rsidRDefault="00AB103E" w:rsidP="00AB103E">
      <w:r>
        <w:t>-Ah mais je me refuge pas derrière Milan, il a exprimé des idées qui me plaisent. C’est tout. Est-ce que chaque idée que je dis doit être originale.</w:t>
      </w:r>
    </w:p>
    <w:p w:rsidR="00AB103E" w:rsidRDefault="00AB103E" w:rsidP="00AB103E">
      <w:r>
        <w:t>-Non…mais mettons que c’est mieux. Ça démontre un peu d’imagination, sinon ça risque de faire pas mal missionnaire mal chaussé ton affaire</w:t>
      </w:r>
    </w:p>
    <w:p w:rsidR="00AB103E" w:rsidRDefault="00AB103E" w:rsidP="00AB103E">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AB103E" w:rsidRDefault="00AB103E" w:rsidP="00AB103E">
      <w:r>
        <w:t>-Alors pourquoi t’es ici, juste pour fourrer c’est ça. Comme un rapace</w:t>
      </w:r>
    </w:p>
    <w:p w:rsidR="00AB103E" w:rsidRDefault="00AB103E" w:rsidP="00AB103E">
      <w:r>
        <w:tab/>
        <w:t xml:space="preserve">(Cédric n’aime pas le mot </w:t>
      </w:r>
      <w:r>
        <w:rPr>
          <w:i/>
        </w:rPr>
        <w:t>juste</w:t>
      </w:r>
      <w:r>
        <w:t xml:space="preserve"> suivit d’un signifiant de l’acte sexuel, il trouve cela basic)</w:t>
      </w:r>
    </w:p>
    <w:p w:rsidR="00AB103E" w:rsidRDefault="00AB103E" w:rsidP="00AB103E">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 xml:space="preserve">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AB103E" w:rsidRDefault="00AB103E" w:rsidP="00AB103E"/>
    <w:p w:rsidR="000A1775" w:rsidRDefault="000A1775" w:rsidP="005B4EF6">
      <w:r>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9A4" w:rsidRDefault="001D09A4" w:rsidP="00161869">
      <w:pPr>
        <w:spacing w:after="0" w:line="240" w:lineRule="auto"/>
      </w:pPr>
      <w:r>
        <w:separator/>
      </w:r>
    </w:p>
  </w:endnote>
  <w:endnote w:type="continuationSeparator" w:id="0">
    <w:p w:rsidR="001D09A4" w:rsidRDefault="001D09A4" w:rsidP="0016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9A4" w:rsidRDefault="001D09A4" w:rsidP="00161869">
      <w:pPr>
        <w:spacing w:after="0" w:line="240" w:lineRule="auto"/>
      </w:pPr>
      <w:r>
        <w:separator/>
      </w:r>
    </w:p>
  </w:footnote>
  <w:footnote w:type="continuationSeparator" w:id="0">
    <w:p w:rsidR="001D09A4" w:rsidRDefault="001D09A4" w:rsidP="00161869">
      <w:pPr>
        <w:spacing w:after="0" w:line="240" w:lineRule="auto"/>
      </w:pPr>
      <w:r>
        <w:continuationSeparator/>
      </w:r>
    </w:p>
  </w:footnote>
  <w:footnote w:id="1">
    <w:p w:rsidR="00C16582" w:rsidRPr="00161869" w:rsidRDefault="00C16582">
      <w:pPr>
        <w:pStyle w:val="FootnoteText"/>
        <w:rPr>
          <w:lang w:val="en-CA"/>
        </w:rPr>
      </w:pPr>
      <w:r>
        <w:rPr>
          <w:rStyle w:val="FootnoteReference"/>
        </w:rPr>
        <w:footnoteRef/>
      </w:r>
      <w:r>
        <w:t xml:space="preserve"> </w:t>
      </w:r>
      <w:r>
        <w:rPr>
          <w:lang w:val="en-CA"/>
        </w:rPr>
        <w:t xml:space="preserve">On further inspection it has been brought to my attention that the theme of the perpetual anxiety and blatant display of nothingness resultant from the choice, and even worse, from the act of putting on said socks in the morning has already been addressed by a certain experimental filmmaker, namely Terrence Malik, in is polarizing “To the others”. The kind of contemplative filmmaker with the incessant gorgeous shots convened </w:t>
      </w:r>
      <w:proofErr w:type="gramStart"/>
      <w:r>
        <w:rPr>
          <w:lang w:val="en-CA"/>
        </w:rPr>
        <w:t>by  lackluster</w:t>
      </w:r>
      <w:proofErr w:type="gramEnd"/>
      <w:r>
        <w:rPr>
          <w:lang w:val="en-CA"/>
        </w:rPr>
        <w:t xml:space="preserve"> Paul Eluard type voice over </w:t>
      </w:r>
      <w:proofErr w:type="spellStart"/>
      <w:r>
        <w:rPr>
          <w:lang w:val="en-CA"/>
        </w:rPr>
        <w:t>disgressions</w:t>
      </w:r>
      <w:proofErr w:type="spellEnd"/>
      <w:r>
        <w:rPr>
          <w:lang w:val="en-CA"/>
        </w:rPr>
        <w:t xml:space="preserve">. No script as much as a series of aesthetic portraits and inflections which seem to be shouting at you “ENJOY” “LOOK- </w:t>
      </w:r>
      <w:proofErr w:type="spellStart"/>
      <w:r>
        <w:rPr>
          <w:lang w:val="en-CA"/>
        </w:rPr>
        <w:t>Beautiffffful</w:t>
      </w:r>
      <w:proofErr w:type="spellEnd"/>
      <w:r>
        <w:rPr>
          <w:lang w:val="en-CA"/>
        </w:rPr>
        <w:t xml:space="preserve">” with that pseudo French accent. Which sort of works in Paris until they go to that bridge, with the gym padlocks and then oh my oh my even in the most boring USA Midwestern landscape with dull housing projects and infinite plains of yellowish grass, moving softly under a radiating sun and the probably cancerous who knows electromagnetic waves emitted by the high voltage transmission lines. And it sort of still works, which is easy, with that women casted as Ben </w:t>
      </w:r>
      <w:proofErr w:type="spellStart"/>
      <w:r>
        <w:rPr>
          <w:lang w:val="en-CA"/>
        </w:rPr>
        <w:t>afleck’s</w:t>
      </w:r>
      <w:proofErr w:type="spellEnd"/>
      <w:r>
        <w:rPr>
          <w:lang w:val="en-CA"/>
        </w:rPr>
        <w:t xml:space="preserve"> “</w:t>
      </w:r>
      <w:proofErr w:type="spellStart"/>
      <w:r>
        <w:rPr>
          <w:lang w:val="en-CA"/>
        </w:rPr>
        <w:t>compagnone</w:t>
      </w:r>
      <w:proofErr w:type="spellEnd"/>
      <w:r>
        <w:rPr>
          <w:lang w:val="en-CA"/>
        </w:rPr>
        <w:t xml:space="preserve"> de vie” who is just other </w:t>
      </w:r>
      <w:proofErr w:type="spellStart"/>
      <w:r>
        <w:rPr>
          <w:lang w:val="en-CA"/>
        </w:rPr>
        <w:t>wordly</w:t>
      </w:r>
      <w:proofErr w:type="spellEnd"/>
      <w:r>
        <w:rPr>
          <w:lang w:val="en-CA"/>
        </w:rPr>
        <w:t xml:space="preserve"> beautiful, and her child </w:t>
      </w:r>
      <w:proofErr w:type="gramStart"/>
      <w:r>
        <w:rPr>
          <w:lang w:val="en-CA"/>
        </w:rPr>
        <w:t>( from</w:t>
      </w:r>
      <w:proofErr w:type="gramEnd"/>
      <w:r>
        <w:rPr>
          <w:lang w:val="en-CA"/>
        </w:rPr>
        <w:t xml:space="preserve"> another guy than Ben </w:t>
      </w:r>
      <w:proofErr w:type="spellStart"/>
      <w:r>
        <w:rPr>
          <w:lang w:val="en-CA"/>
        </w:rPr>
        <w:t>Afleck</w:t>
      </w:r>
      <w:proofErr w:type="spellEnd"/>
      <w:r>
        <w:rPr>
          <w:lang w:val="en-CA"/>
        </w:rPr>
        <w:t>) who goes: “</w:t>
      </w:r>
      <w:proofErr w:type="spellStart"/>
      <w:r>
        <w:rPr>
          <w:lang w:val="en-CA"/>
        </w:rPr>
        <w:t>Rentrons</w:t>
      </w:r>
      <w:proofErr w:type="spellEnd"/>
      <w:r>
        <w:rPr>
          <w:lang w:val="en-CA"/>
        </w:rPr>
        <w:t xml:space="preserve"> </w:t>
      </w:r>
      <w:proofErr w:type="spellStart"/>
      <w:r>
        <w:rPr>
          <w:lang w:val="en-CA"/>
        </w:rPr>
        <w:t>en</w:t>
      </w:r>
      <w:proofErr w:type="spellEnd"/>
      <w:r>
        <w:rPr>
          <w:lang w:val="en-CA"/>
        </w:rPr>
        <w:t xml:space="preserve"> phrase, </w:t>
      </w:r>
      <w:proofErr w:type="spellStart"/>
      <w:r>
        <w:rPr>
          <w:lang w:val="en-CA"/>
        </w:rPr>
        <w:t>ici</w:t>
      </w:r>
      <w:proofErr w:type="spellEnd"/>
      <w:r>
        <w:rPr>
          <w:lang w:val="en-CA"/>
        </w:rPr>
        <w:t xml:space="preserve">, IL Y A UN TRUC QUI  MANQUE. Which is pretty obvious since next thing you know we are in a church and the preacher is played by no other than Javier </w:t>
      </w:r>
      <w:proofErr w:type="spellStart"/>
      <w:r>
        <w:rPr>
          <w:lang w:val="en-CA"/>
        </w:rPr>
        <w:t>Bardem</w:t>
      </w:r>
      <w:proofErr w:type="spellEnd"/>
      <w:r>
        <w:rPr>
          <w:lang w:val="en-C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23AD7"/>
    <w:multiLevelType w:val="hybridMultilevel"/>
    <w:tmpl w:val="CE484966"/>
    <w:lvl w:ilvl="0" w:tplc="BEC4F3B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F437729"/>
    <w:multiLevelType w:val="hybridMultilevel"/>
    <w:tmpl w:val="73D42F96"/>
    <w:lvl w:ilvl="0" w:tplc="A98871C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0328D"/>
    <w:rsid w:val="0000695B"/>
    <w:rsid w:val="00016029"/>
    <w:rsid w:val="00021C7B"/>
    <w:rsid w:val="000266B7"/>
    <w:rsid w:val="00047059"/>
    <w:rsid w:val="000A1775"/>
    <w:rsid w:val="000C5280"/>
    <w:rsid w:val="001057E9"/>
    <w:rsid w:val="001238F8"/>
    <w:rsid w:val="00161869"/>
    <w:rsid w:val="001C534A"/>
    <w:rsid w:val="001C71D0"/>
    <w:rsid w:val="001D09A4"/>
    <w:rsid w:val="001D1391"/>
    <w:rsid w:val="001D2AEE"/>
    <w:rsid w:val="00201883"/>
    <w:rsid w:val="00261B9F"/>
    <w:rsid w:val="00270EF3"/>
    <w:rsid w:val="00287307"/>
    <w:rsid w:val="002C6CE1"/>
    <w:rsid w:val="002D217D"/>
    <w:rsid w:val="0030724B"/>
    <w:rsid w:val="00311529"/>
    <w:rsid w:val="003238AB"/>
    <w:rsid w:val="00345D91"/>
    <w:rsid w:val="0035281E"/>
    <w:rsid w:val="00356751"/>
    <w:rsid w:val="00370588"/>
    <w:rsid w:val="00376336"/>
    <w:rsid w:val="00384280"/>
    <w:rsid w:val="003B33A5"/>
    <w:rsid w:val="003B7C23"/>
    <w:rsid w:val="00456A06"/>
    <w:rsid w:val="00471A8A"/>
    <w:rsid w:val="004A4AEF"/>
    <w:rsid w:val="005026E0"/>
    <w:rsid w:val="00526921"/>
    <w:rsid w:val="005A7C3E"/>
    <w:rsid w:val="005B1F68"/>
    <w:rsid w:val="005B4EF6"/>
    <w:rsid w:val="005C2F68"/>
    <w:rsid w:val="00624DBF"/>
    <w:rsid w:val="00630447"/>
    <w:rsid w:val="00656FF2"/>
    <w:rsid w:val="006B5DA8"/>
    <w:rsid w:val="007055F0"/>
    <w:rsid w:val="00720556"/>
    <w:rsid w:val="00741DD4"/>
    <w:rsid w:val="00757D79"/>
    <w:rsid w:val="00791167"/>
    <w:rsid w:val="007D172C"/>
    <w:rsid w:val="007D334A"/>
    <w:rsid w:val="007D6725"/>
    <w:rsid w:val="00836219"/>
    <w:rsid w:val="00863CE6"/>
    <w:rsid w:val="0087156F"/>
    <w:rsid w:val="00894A3D"/>
    <w:rsid w:val="008C76B8"/>
    <w:rsid w:val="009668AD"/>
    <w:rsid w:val="009877F5"/>
    <w:rsid w:val="009A0860"/>
    <w:rsid w:val="009D1015"/>
    <w:rsid w:val="009D7240"/>
    <w:rsid w:val="00A04691"/>
    <w:rsid w:val="00A143C7"/>
    <w:rsid w:val="00A2413F"/>
    <w:rsid w:val="00A5666B"/>
    <w:rsid w:val="00A90214"/>
    <w:rsid w:val="00AB103E"/>
    <w:rsid w:val="00AC3F04"/>
    <w:rsid w:val="00AD6803"/>
    <w:rsid w:val="00AF4B4C"/>
    <w:rsid w:val="00B009BC"/>
    <w:rsid w:val="00B068C0"/>
    <w:rsid w:val="00B4739D"/>
    <w:rsid w:val="00B7261C"/>
    <w:rsid w:val="00B9710F"/>
    <w:rsid w:val="00BA2E7F"/>
    <w:rsid w:val="00BE647B"/>
    <w:rsid w:val="00BF0782"/>
    <w:rsid w:val="00C16582"/>
    <w:rsid w:val="00C21892"/>
    <w:rsid w:val="00C92DBD"/>
    <w:rsid w:val="00C96F99"/>
    <w:rsid w:val="00C97E5C"/>
    <w:rsid w:val="00CB3869"/>
    <w:rsid w:val="00CC307A"/>
    <w:rsid w:val="00CF4353"/>
    <w:rsid w:val="00D176AE"/>
    <w:rsid w:val="00D33D98"/>
    <w:rsid w:val="00D37992"/>
    <w:rsid w:val="00DB6FE2"/>
    <w:rsid w:val="00DD49FB"/>
    <w:rsid w:val="00DE190E"/>
    <w:rsid w:val="00DE7460"/>
    <w:rsid w:val="00E12FBB"/>
    <w:rsid w:val="00E238A9"/>
    <w:rsid w:val="00E3078D"/>
    <w:rsid w:val="00E50F0A"/>
    <w:rsid w:val="00E662E1"/>
    <w:rsid w:val="00EA7F42"/>
    <w:rsid w:val="00F33963"/>
    <w:rsid w:val="00F42B16"/>
    <w:rsid w:val="00F5465E"/>
    <w:rsid w:val="00F56DBE"/>
    <w:rsid w:val="00FA7C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1618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869"/>
    <w:rPr>
      <w:sz w:val="20"/>
      <w:szCs w:val="20"/>
    </w:rPr>
  </w:style>
  <w:style w:type="character" w:styleId="FootnoteReference">
    <w:name w:val="footnote reference"/>
    <w:basedOn w:val="DefaultParagraphFont"/>
    <w:uiPriority w:val="99"/>
    <w:semiHidden/>
    <w:unhideWhenUsed/>
    <w:rsid w:val="001618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22A5-6D73-460D-AF81-9AC7B019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38</Pages>
  <Words>14107</Words>
  <Characters>77591</Characters>
  <Application>Microsoft Office Word</Application>
  <DocSecurity>0</DocSecurity>
  <Lines>646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16</cp:revision>
  <dcterms:created xsi:type="dcterms:W3CDTF">2016-10-11T16:14:00Z</dcterms:created>
  <dcterms:modified xsi:type="dcterms:W3CDTF">2016-11-23T05:16:00Z</dcterms:modified>
</cp:coreProperties>
</file>