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A66CA" w14:textId="35CC1A9E" w:rsidR="00ED7BDF" w:rsidRPr="00A20032" w:rsidRDefault="00ED7BDF">
      <w:pPr>
        <w:rPr>
          <w:sz w:val="28"/>
          <w:szCs w:val="28"/>
          <w:lang w:val="en-US"/>
        </w:rPr>
      </w:pPr>
      <w:r w:rsidRPr="00A20032">
        <w:rPr>
          <w:sz w:val="28"/>
          <w:szCs w:val="28"/>
          <w:lang w:val="en-US"/>
        </w:rPr>
        <w:t xml:space="preserve">// </w:t>
      </w:r>
      <w:r w:rsidR="00A20032" w:rsidRPr="00A20032">
        <w:rPr>
          <w:sz w:val="28"/>
          <w:szCs w:val="28"/>
          <w:lang w:val="en-US"/>
        </w:rPr>
        <w:t>The count of main group of instructions</w:t>
      </w:r>
      <w:r w:rsidRPr="00ED7BDF">
        <w:rPr>
          <w:sz w:val="28"/>
          <w:szCs w:val="28"/>
        </w:rPr>
        <w:t xml:space="preserve">: N = 3 + 4 + ((3 x </w:t>
      </w:r>
      <w:r w:rsidR="0068508B" w:rsidRPr="00A20032">
        <w:rPr>
          <w:sz w:val="28"/>
          <w:szCs w:val="28"/>
          <w:lang w:val="en-US"/>
        </w:rPr>
        <w:t>6</w:t>
      </w:r>
      <w:r w:rsidRPr="00ED7BDF">
        <w:rPr>
          <w:sz w:val="28"/>
          <w:szCs w:val="28"/>
        </w:rPr>
        <w:t xml:space="preserve">) + </w:t>
      </w:r>
      <w:r w:rsidR="0068508B" w:rsidRPr="00A20032">
        <w:rPr>
          <w:sz w:val="28"/>
          <w:szCs w:val="28"/>
          <w:lang w:val="en-US"/>
        </w:rPr>
        <w:t>(</w:t>
      </w:r>
      <w:r w:rsidR="00C04799" w:rsidRPr="00A20032">
        <w:rPr>
          <w:color w:val="FF0000"/>
          <w:sz w:val="28"/>
          <w:szCs w:val="28"/>
          <w:lang w:val="en-US"/>
        </w:rPr>
        <w:t>3</w:t>
      </w:r>
      <w:r w:rsidR="0068508B" w:rsidRPr="00A20032">
        <w:rPr>
          <w:sz w:val="28"/>
          <w:szCs w:val="28"/>
          <w:lang w:val="en-US"/>
        </w:rPr>
        <w:t xml:space="preserve"> </w:t>
      </w:r>
      <w:r w:rsidR="0068508B">
        <w:rPr>
          <w:sz w:val="28"/>
          <w:szCs w:val="28"/>
          <w:lang w:val="en-US"/>
        </w:rPr>
        <w:t>x</w:t>
      </w:r>
      <w:r w:rsidR="0068508B" w:rsidRPr="00A20032">
        <w:rPr>
          <w:sz w:val="28"/>
          <w:szCs w:val="28"/>
          <w:lang w:val="en-US"/>
        </w:rPr>
        <w:t xml:space="preserve"> 5)</w:t>
      </w:r>
      <w:r w:rsidRPr="00ED7BDF">
        <w:rPr>
          <w:sz w:val="28"/>
          <w:szCs w:val="28"/>
        </w:rPr>
        <w:t xml:space="preserve">) + 1 = </w:t>
      </w:r>
      <w:r w:rsidR="00C04799" w:rsidRPr="00A20032">
        <w:rPr>
          <w:sz w:val="28"/>
          <w:szCs w:val="28"/>
          <w:lang w:val="en-US"/>
        </w:rPr>
        <w:t>41</w:t>
      </w:r>
    </w:p>
    <w:p w14:paraId="02330323" w14:textId="6F7C43E4" w:rsidR="00F63A80" w:rsidRDefault="000E4657">
      <w:r w:rsidRPr="000E4657">
        <w:rPr>
          <w:noProof/>
        </w:rPr>
        <w:drawing>
          <wp:inline distT="0" distB="0" distL="0" distR="0" wp14:anchorId="0D4565DC" wp14:editId="3974ACB1">
            <wp:extent cx="5760720" cy="344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C98C" w14:textId="5EA2CAD2" w:rsidR="00ED7BDF" w:rsidRDefault="000E4657">
      <w:r w:rsidRPr="000E4657">
        <w:rPr>
          <w:noProof/>
        </w:rPr>
        <w:drawing>
          <wp:inline distT="0" distB="0" distL="0" distR="0" wp14:anchorId="264BB88D" wp14:editId="0D4D476A">
            <wp:extent cx="5760720" cy="149098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FB068" w14:textId="6B16AD41" w:rsidR="00384C55" w:rsidRDefault="000E4657">
      <w:r w:rsidRPr="000E4657">
        <w:rPr>
          <w:noProof/>
        </w:rPr>
        <w:drawing>
          <wp:inline distT="0" distB="0" distL="0" distR="0" wp14:anchorId="600183DB" wp14:editId="79924E60">
            <wp:extent cx="5760720" cy="1499235"/>
            <wp:effectExtent l="0" t="0" r="0" b="571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DE56" w14:textId="573F1BDD" w:rsidR="00384C55" w:rsidRDefault="000E4657">
      <w:r w:rsidRPr="000E4657">
        <w:rPr>
          <w:noProof/>
        </w:rPr>
        <w:lastRenderedPageBreak/>
        <w:drawing>
          <wp:inline distT="0" distB="0" distL="0" distR="0" wp14:anchorId="2B1CE22D" wp14:editId="33C07408">
            <wp:extent cx="5760720" cy="3810000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C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DF"/>
    <w:rsid w:val="000E4657"/>
    <w:rsid w:val="002A5E01"/>
    <w:rsid w:val="00384C55"/>
    <w:rsid w:val="003C3C70"/>
    <w:rsid w:val="0068508B"/>
    <w:rsid w:val="00A20032"/>
    <w:rsid w:val="00C0447B"/>
    <w:rsid w:val="00C04799"/>
    <w:rsid w:val="00ED7BDF"/>
    <w:rsid w:val="00F6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BF753"/>
  <w15:chartTrackingRefBased/>
  <w15:docId w15:val="{92115935-3DDD-4C1B-93F9-68330BD37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Loukantchevsky</dc:creator>
  <cp:keywords/>
  <dc:description/>
  <cp:lastModifiedBy>Milen Loukantchevsky</cp:lastModifiedBy>
  <cp:revision>7</cp:revision>
  <dcterms:created xsi:type="dcterms:W3CDTF">2022-09-30T08:17:00Z</dcterms:created>
  <dcterms:modified xsi:type="dcterms:W3CDTF">2022-10-08T10:06:00Z</dcterms:modified>
</cp:coreProperties>
</file>