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E2" w:rsidRDefault="00EF6FE2">
      <w:r>
        <w:t>CLSK121</w:t>
      </w:r>
      <w:r w:rsidR="00062FA9">
        <w:tab/>
      </w:r>
      <w:r w:rsidR="00062FA9">
        <w:tab/>
      </w:r>
      <w:r w:rsidR="00062FA9">
        <w:tab/>
      </w:r>
      <w:r w:rsidR="00062FA9">
        <w:tab/>
      </w:r>
      <w:r w:rsidR="00062FA9">
        <w:tab/>
      </w:r>
      <w:r w:rsidR="00062FA9">
        <w:tab/>
        <w:t>Name</w:t>
      </w:r>
      <w:proofErr w:type="gramStart"/>
      <w:r w:rsidR="00062FA9">
        <w:t>:_</w:t>
      </w:r>
      <w:proofErr w:type="gramEnd"/>
      <w:r w:rsidR="00062FA9">
        <w:t>_________________________________</w:t>
      </w:r>
    </w:p>
    <w:p w:rsidR="00EF6FE2" w:rsidRDefault="00EF6FE2"/>
    <w:p w:rsidR="00EF6FE2" w:rsidRPr="00062FA9" w:rsidRDefault="00EF6FE2" w:rsidP="00062FA9">
      <w:pPr>
        <w:jc w:val="center"/>
        <w:rPr>
          <w:sz w:val="28"/>
        </w:rPr>
      </w:pPr>
      <w:r w:rsidRPr="00062FA9">
        <w:rPr>
          <w:sz w:val="28"/>
        </w:rPr>
        <w:t>Genius Clusters</w:t>
      </w:r>
      <w:r w:rsidR="0013666E">
        <w:rPr>
          <w:sz w:val="28"/>
        </w:rPr>
        <w:t>:  video clip (1/21/16)</w:t>
      </w:r>
    </w:p>
    <w:p w:rsidR="00EF6FE2" w:rsidRDefault="00EF6FE2"/>
    <w:p w:rsidR="00EF6FE2" w:rsidRDefault="00E60B39">
      <w:r>
        <w:t>Pre-listening v</w:t>
      </w:r>
      <w:r w:rsidR="00EF6FE2">
        <w:t>ocabulary:</w:t>
      </w:r>
    </w:p>
    <w:p w:rsidR="00EF6FE2" w:rsidRDefault="00EF6FE2" w:rsidP="00E60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to</w:t>
      </w:r>
      <w:proofErr w:type="gramEnd"/>
      <w:r>
        <w:t xml:space="preserve"> foster something [verb]</w:t>
      </w:r>
      <w:r>
        <w:tab/>
      </w:r>
      <w:r>
        <w:tab/>
      </w:r>
      <w:r w:rsidR="00E60B39">
        <w:tab/>
      </w:r>
      <w:r w:rsidR="00E60B39">
        <w:tab/>
      </w:r>
      <w:r>
        <w:t>cluster [noun]</w:t>
      </w:r>
    </w:p>
    <w:p w:rsidR="00EF6FE2" w:rsidRDefault="00EF6FE2" w:rsidP="00E60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cosmopolitan</w:t>
      </w:r>
      <w:proofErr w:type="gramEnd"/>
      <w:r>
        <w:t xml:space="preserve"> [</w:t>
      </w:r>
      <w:proofErr w:type="spellStart"/>
      <w:r>
        <w:t>adj</w:t>
      </w:r>
      <w:proofErr w:type="spellEnd"/>
      <w:r>
        <w:t>]</w:t>
      </w:r>
      <w:r w:rsidR="00E60B39">
        <w:tab/>
      </w:r>
      <w:r w:rsidR="00E60B39">
        <w:tab/>
      </w:r>
      <w:r w:rsidR="00E60B39">
        <w:tab/>
      </w:r>
      <w:r w:rsidR="00E60B39">
        <w:tab/>
      </w:r>
      <w:r w:rsidR="00E60B39">
        <w:tab/>
      </w:r>
      <w:r>
        <w:t>Socrates/Plato/Aristotle</w:t>
      </w:r>
    </w:p>
    <w:p w:rsidR="00EF6FE2" w:rsidRDefault="00EF6FE2" w:rsidP="00E60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="00E60B39">
        <w:t>Renaissance</w:t>
      </w:r>
      <w:r w:rsidR="00E60B39">
        <w:tab/>
      </w:r>
      <w:r w:rsidR="00E60B39">
        <w:tab/>
      </w:r>
      <w:r w:rsidR="00E60B39">
        <w:tab/>
      </w:r>
      <w:r w:rsidR="00E60B39">
        <w:tab/>
      </w:r>
      <w:r w:rsidR="00E60B39">
        <w:tab/>
      </w:r>
      <w:r>
        <w:t xml:space="preserve">“a </w:t>
      </w:r>
      <w:r w:rsidR="00E60B39">
        <w:t>R</w:t>
      </w:r>
      <w:r>
        <w:t>enaissance man”</w:t>
      </w:r>
    </w:p>
    <w:p w:rsidR="00BF6916" w:rsidRPr="00062FA9" w:rsidRDefault="00BF6916" w:rsidP="00E60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the</w:t>
      </w:r>
      <w:proofErr w:type="gramEnd"/>
      <w:r>
        <w:t xml:space="preserve"> </w:t>
      </w:r>
      <w:r w:rsidRPr="00062FA9">
        <w:rPr>
          <w:i/>
        </w:rPr>
        <w:t>status quo</w:t>
      </w:r>
      <w:r w:rsidR="00062FA9">
        <w:t xml:space="preserve"> [noun; Latin]</w:t>
      </w:r>
    </w:p>
    <w:p w:rsidR="00EF6FE2" w:rsidRDefault="009C2820">
      <w:r w:rsidRPr="007A0CB1">
        <w:rPr>
          <w:b/>
        </w:rPr>
        <w:t>Speakers</w:t>
      </w:r>
      <w:r>
        <w:t xml:space="preserve">:  Paul </w:t>
      </w:r>
      <w:proofErr w:type="spellStart"/>
      <w:r>
        <w:t>Solman</w:t>
      </w:r>
      <w:proofErr w:type="spellEnd"/>
      <w:r>
        <w:t xml:space="preserve">, Eric Weiner, Ricardo </w:t>
      </w:r>
      <w:proofErr w:type="spellStart"/>
      <w:r>
        <w:t>Hausmann</w:t>
      </w:r>
      <w:proofErr w:type="spellEnd"/>
    </w:p>
    <w:p w:rsidR="009C2820" w:rsidRDefault="009C2820"/>
    <w:p w:rsidR="00EF6FE2" w:rsidRDefault="00EF6FE2" w:rsidP="002B2ED4">
      <w:pPr>
        <w:pStyle w:val="ListParagraph"/>
        <w:numPr>
          <w:ilvl w:val="0"/>
          <w:numId w:val="3"/>
        </w:numPr>
      </w:pPr>
      <w:r>
        <w:t>Who is Eric Weiner?</w:t>
      </w:r>
    </w:p>
    <w:p w:rsidR="003D52D4" w:rsidRDefault="003D52D4"/>
    <w:p w:rsidR="003D52D4" w:rsidRDefault="003D52D4" w:rsidP="002B2ED4">
      <w:pPr>
        <w:pStyle w:val="ListParagraph"/>
        <w:numPr>
          <w:ilvl w:val="0"/>
          <w:numId w:val="3"/>
        </w:numPr>
      </w:pPr>
      <w:r>
        <w:t xml:space="preserve">According to the video, what do the </w:t>
      </w:r>
      <w:r w:rsidRPr="002B2ED4">
        <w:rPr>
          <w:b/>
        </w:rPr>
        <w:t>locations</w:t>
      </w:r>
      <w:r>
        <w:t xml:space="preserve"> of genius clusters have in common?  (What </w:t>
      </w:r>
      <w:r w:rsidR="002B2ED4">
        <w:t xml:space="preserve">are some of the </w:t>
      </w:r>
      <w:r>
        <w:t xml:space="preserve">features </w:t>
      </w:r>
      <w:r w:rsidR="002B2ED4">
        <w:t>that</w:t>
      </w:r>
      <w:r>
        <w:t xml:space="preserve"> they share?)</w:t>
      </w:r>
    </w:p>
    <w:p w:rsidR="00EF6FE2" w:rsidRDefault="00EF6FE2"/>
    <w:p w:rsidR="003D52D4" w:rsidRDefault="003D52D4"/>
    <w:p w:rsidR="003D52D4" w:rsidRDefault="00EF6FE2">
      <w:r>
        <w:t>As you watch the video clip, complete the following quotations and answer the questions.</w:t>
      </w:r>
    </w:p>
    <w:p w:rsidR="00EF6FE2" w:rsidRDefault="00EF6FE2"/>
    <w:p w:rsidR="00EF6FE2" w:rsidRDefault="002B2ED4" w:rsidP="00D40E98">
      <w:pPr>
        <w:pStyle w:val="ListParagraph"/>
        <w:numPr>
          <w:ilvl w:val="0"/>
          <w:numId w:val="3"/>
        </w:numPr>
      </w:pPr>
      <w:r>
        <w:t xml:space="preserve">Eric </w:t>
      </w:r>
      <w:proofErr w:type="gramStart"/>
      <w:r>
        <w:t>Weiner</w:t>
      </w:r>
      <w:r w:rsidR="00E60B39">
        <w:t xml:space="preserve">  </w:t>
      </w:r>
      <w:r w:rsidR="00EF6FE2">
        <w:t>“</w:t>
      </w:r>
      <w:proofErr w:type="gramEnd"/>
      <w:r w:rsidR="00EF6FE2">
        <w:t>The point is that genius is ______________________________.”</w:t>
      </w:r>
    </w:p>
    <w:p w:rsidR="00EF6FE2" w:rsidRDefault="00EF6FE2">
      <w:r>
        <w:tab/>
        <w:t xml:space="preserve">What does </w:t>
      </w:r>
      <w:r w:rsidR="002B2ED4">
        <w:t>Weiner</w:t>
      </w:r>
      <w:r>
        <w:t xml:space="preserve"> mean?</w:t>
      </w:r>
    </w:p>
    <w:p w:rsidR="00E60B39" w:rsidRDefault="00E60B39"/>
    <w:p w:rsidR="00343E6D" w:rsidRDefault="00343E6D"/>
    <w:p w:rsidR="00EF6FE2" w:rsidRDefault="002B2ED4" w:rsidP="00D40E98">
      <w:pPr>
        <w:pStyle w:val="ListParagraph"/>
        <w:numPr>
          <w:ilvl w:val="0"/>
          <w:numId w:val="3"/>
        </w:numPr>
      </w:pPr>
      <w:r>
        <w:t xml:space="preserve">Ricardo </w:t>
      </w:r>
      <w:proofErr w:type="spellStart"/>
      <w:r>
        <w:t>Hausmann</w:t>
      </w:r>
      <w:proofErr w:type="spellEnd"/>
      <w:r>
        <w:t xml:space="preserve">:  </w:t>
      </w:r>
      <w:r w:rsidR="00EF6FE2">
        <w:t>“Genius is not really about ______________________________.  It’s really about a ________________________________.</w:t>
      </w:r>
      <w:r>
        <w:t xml:space="preserve">”  Explain what </w:t>
      </w:r>
      <w:proofErr w:type="spellStart"/>
      <w:r>
        <w:t>Hausmann</w:t>
      </w:r>
      <w:proofErr w:type="spellEnd"/>
      <w:r>
        <w:t xml:space="preserve"> is saying.</w:t>
      </w:r>
    </w:p>
    <w:p w:rsidR="009C2820" w:rsidRDefault="009C2820" w:rsidP="009C2820"/>
    <w:p w:rsidR="009C2820" w:rsidRDefault="009C2820" w:rsidP="009C2820"/>
    <w:p w:rsidR="009C2820" w:rsidRDefault="009C2820" w:rsidP="009C2820"/>
    <w:p w:rsidR="009C2820" w:rsidRDefault="009C2820" w:rsidP="009C2820">
      <w:pPr>
        <w:pStyle w:val="ListParagraph"/>
        <w:numPr>
          <w:ilvl w:val="0"/>
          <w:numId w:val="3"/>
        </w:numPr>
      </w:pPr>
      <w:r>
        <w:t xml:space="preserve">According to Weiner, </w:t>
      </w:r>
      <w:r w:rsidRPr="00343E6D">
        <w:rPr>
          <w:b/>
          <w:i/>
        </w:rPr>
        <w:t>trust</w:t>
      </w:r>
      <w:r>
        <w:t xml:space="preserve"> is a necessary ingredient for a flowering of genius.  What is the other component?  </w:t>
      </w:r>
    </w:p>
    <w:p w:rsidR="00EF6FE2" w:rsidRDefault="00EF6FE2" w:rsidP="002B2ED4">
      <w:pPr>
        <w:pStyle w:val="ListParagraph"/>
      </w:pPr>
    </w:p>
    <w:p w:rsidR="002B2ED4" w:rsidRDefault="002B2ED4" w:rsidP="002B2ED4">
      <w:pPr>
        <w:pStyle w:val="ListParagraph"/>
      </w:pPr>
    </w:p>
    <w:p w:rsidR="002B2ED4" w:rsidRDefault="002B2ED4" w:rsidP="002B2ED4">
      <w:pPr>
        <w:pStyle w:val="ListParagraph"/>
      </w:pPr>
    </w:p>
    <w:p w:rsidR="002B2ED4" w:rsidRDefault="002B2ED4" w:rsidP="002B2ED4">
      <w:pPr>
        <w:pStyle w:val="ListParagraph"/>
      </w:pPr>
    </w:p>
    <w:p w:rsidR="00EF6FE2" w:rsidRDefault="00EF6FE2" w:rsidP="00D40E98">
      <w:pPr>
        <w:pStyle w:val="ListParagraph"/>
        <w:numPr>
          <w:ilvl w:val="0"/>
          <w:numId w:val="3"/>
        </w:numPr>
      </w:pPr>
      <w:r>
        <w:lastRenderedPageBreak/>
        <w:t>Weiner:  “Graham Greene once famously said about Switzerland, ‘500 years of _____________________ and ________________________, and what have the</w:t>
      </w:r>
      <w:r w:rsidR="009C2820">
        <w:t>y</w:t>
      </w:r>
      <w:r>
        <w:t xml:space="preserve"> brought the world?  The cuckoo ___________________.’”  What did Graham Greene mean when he said this?</w:t>
      </w:r>
    </w:p>
    <w:p w:rsidR="00343E6D" w:rsidRDefault="00343E6D" w:rsidP="00343E6D"/>
    <w:p w:rsidR="00343E6D" w:rsidRDefault="00343E6D" w:rsidP="00343E6D"/>
    <w:p w:rsidR="00343E6D" w:rsidRDefault="00343E6D" w:rsidP="00343E6D"/>
    <w:p w:rsidR="009C2820" w:rsidRDefault="009C2820" w:rsidP="009C2820">
      <w:pPr>
        <w:pStyle w:val="ListParagraph"/>
        <w:numPr>
          <w:ilvl w:val="0"/>
          <w:numId w:val="3"/>
        </w:numPr>
      </w:pPr>
      <w:r>
        <w:t xml:space="preserve">Explain the relationship between Michelangelo and Leonardo </w:t>
      </w:r>
      <w:proofErr w:type="spellStart"/>
      <w:r>
        <w:t>DaVinci</w:t>
      </w:r>
      <w:proofErr w:type="spellEnd"/>
      <w:r>
        <w:t xml:space="preserve"> as described in the video clip and how it relates to the larger point that is being made.</w:t>
      </w:r>
    </w:p>
    <w:p w:rsidR="009C2820" w:rsidRDefault="009C2820" w:rsidP="009C2820">
      <w:pPr>
        <w:pStyle w:val="ListParagraph"/>
      </w:pPr>
    </w:p>
    <w:p w:rsidR="002B2ED4" w:rsidRDefault="002B2ED4" w:rsidP="009C2820"/>
    <w:p w:rsidR="002B2ED4" w:rsidRDefault="002B2ED4" w:rsidP="002B2ED4">
      <w:pPr>
        <w:pStyle w:val="ListParagraph"/>
      </w:pPr>
    </w:p>
    <w:p w:rsidR="002B2ED4" w:rsidRDefault="002B2ED4" w:rsidP="002B2ED4">
      <w:pPr>
        <w:pStyle w:val="ListParagraph"/>
      </w:pPr>
    </w:p>
    <w:p w:rsidR="00BF6916" w:rsidRDefault="009C2820" w:rsidP="00D40E98">
      <w:pPr>
        <w:pStyle w:val="ListParagraph"/>
        <w:numPr>
          <w:ilvl w:val="0"/>
          <w:numId w:val="3"/>
        </w:numPr>
      </w:pPr>
      <w:r>
        <w:t xml:space="preserve">Weiner:  </w:t>
      </w:r>
      <w:r w:rsidR="00BF6916">
        <w:t xml:space="preserve">“All genius is _________________________________ to some degree.”  </w:t>
      </w:r>
      <w:r>
        <w:t>Explain this point.</w:t>
      </w:r>
    </w:p>
    <w:p w:rsidR="0013666E" w:rsidRDefault="0013666E" w:rsidP="002B2ED4"/>
    <w:p w:rsidR="009C2820" w:rsidRDefault="009C2820" w:rsidP="002B2ED4"/>
    <w:p w:rsidR="009C2820" w:rsidRDefault="009C2820" w:rsidP="002B2ED4"/>
    <w:p w:rsidR="00BF6916" w:rsidRDefault="00BF6916" w:rsidP="00D40E98">
      <w:pPr>
        <w:pStyle w:val="ListParagraph"/>
        <w:numPr>
          <w:ilvl w:val="0"/>
          <w:numId w:val="3"/>
        </w:numPr>
      </w:pPr>
      <w:r>
        <w:t xml:space="preserve">Paul </w:t>
      </w:r>
      <w:proofErr w:type="spellStart"/>
      <w:r>
        <w:t>Solman</w:t>
      </w:r>
      <w:proofErr w:type="spellEnd"/>
      <w:r>
        <w:t>:  “So what was it about Vienna?”</w:t>
      </w:r>
    </w:p>
    <w:p w:rsidR="00BF6916" w:rsidRDefault="00BF6916" w:rsidP="002B2ED4">
      <w:pPr>
        <w:pStyle w:val="ListParagraph"/>
      </w:pPr>
      <w:r>
        <w:t>Eric Weiner:</w:t>
      </w:r>
      <w:r>
        <w:tab/>
        <w:t>“The Viennese coffee house was a classic case of what’s known as a _____________ __________________.”</w:t>
      </w:r>
      <w:r w:rsidR="009C2820">
        <w:t xml:space="preserve">  What does this mean?  Give a definition of the words in the blank and then explain how this relates to Weiner’s thesis.</w:t>
      </w:r>
    </w:p>
    <w:p w:rsidR="009C2820" w:rsidRDefault="009C2820" w:rsidP="002B2ED4">
      <w:pPr>
        <w:pStyle w:val="ListParagraph"/>
      </w:pPr>
    </w:p>
    <w:p w:rsidR="009C2820" w:rsidRDefault="009C2820" w:rsidP="002B2ED4">
      <w:pPr>
        <w:pStyle w:val="ListParagraph"/>
      </w:pPr>
    </w:p>
    <w:p w:rsidR="009C2820" w:rsidRDefault="009C2820" w:rsidP="002B2ED4">
      <w:pPr>
        <w:pStyle w:val="ListParagraph"/>
      </w:pPr>
    </w:p>
    <w:p w:rsidR="009C2820" w:rsidRDefault="009C2820" w:rsidP="002B2ED4">
      <w:pPr>
        <w:pStyle w:val="ListParagraph"/>
      </w:pPr>
    </w:p>
    <w:p w:rsidR="00343E6D" w:rsidRDefault="00343E6D" w:rsidP="002B2ED4">
      <w:pPr>
        <w:pStyle w:val="ListParagraph"/>
      </w:pPr>
    </w:p>
    <w:p w:rsidR="00BF6916" w:rsidRDefault="00BF6916" w:rsidP="002B2ED4">
      <w:pPr>
        <w:pStyle w:val="ListParagraph"/>
      </w:pPr>
    </w:p>
    <w:p w:rsidR="00BF6916" w:rsidRDefault="00E60B39" w:rsidP="00D40E98">
      <w:pPr>
        <w:pStyle w:val="ListParagraph"/>
        <w:numPr>
          <w:ilvl w:val="0"/>
          <w:numId w:val="3"/>
        </w:numPr>
      </w:pPr>
      <w:proofErr w:type="spellStart"/>
      <w:r>
        <w:t>Solman</w:t>
      </w:r>
      <w:proofErr w:type="spellEnd"/>
      <w:r>
        <w:t xml:space="preserve">:  </w:t>
      </w:r>
      <w:r w:rsidR="0013666E">
        <w:t>“</w:t>
      </w:r>
      <w:r w:rsidR="00BF6916">
        <w:t>For Eric Weiner, the final ingredients of genius seem pretty clear:  a _____________________ _____________________ with bustle, _______________________, cooperation, and above all, ________________________________ to the new, the ____________________________.</w:t>
      </w:r>
      <w:r w:rsidR="0013666E">
        <w:t>”</w:t>
      </w:r>
    </w:p>
    <w:p w:rsidR="00343E6D" w:rsidRDefault="00343E6D" w:rsidP="00343E6D"/>
    <w:p w:rsidR="007A0CB1" w:rsidRDefault="00343E6D" w:rsidP="007A0CB1">
      <w:pPr>
        <w:pStyle w:val="ListParagraph"/>
        <w:numPr>
          <w:ilvl w:val="0"/>
          <w:numId w:val="3"/>
        </w:numPr>
      </w:pPr>
      <w:proofErr w:type="spellStart"/>
      <w:r>
        <w:t>Hausmann</w:t>
      </w:r>
      <w:proofErr w:type="spellEnd"/>
      <w:r>
        <w:t>:  “In the U.S. __________________ of employers are ______________________________.  In Silicon Valley, over ________________________ of start-ups are created by people who were _________________________________.”</w:t>
      </w:r>
    </w:p>
    <w:p w:rsidR="007A0CB1" w:rsidRDefault="007A0CB1" w:rsidP="007A0CB1">
      <w:pPr>
        <w:pStyle w:val="ListParagraph"/>
      </w:pPr>
    </w:p>
    <w:p w:rsidR="007A0CB1" w:rsidRDefault="007A0CB1" w:rsidP="007A0CB1">
      <w:pPr>
        <w:pStyle w:val="ListParagraph"/>
      </w:pPr>
      <w:bookmarkStart w:id="0" w:name="_GoBack"/>
      <w:bookmarkEnd w:id="0"/>
    </w:p>
    <w:p w:rsidR="003D52D4" w:rsidRDefault="003D52D4" w:rsidP="007A0CB1">
      <w:pPr>
        <w:pStyle w:val="ListParagraph"/>
        <w:numPr>
          <w:ilvl w:val="0"/>
          <w:numId w:val="3"/>
        </w:numPr>
      </w:pPr>
      <w:proofErr w:type="spellStart"/>
      <w:r>
        <w:t>Solman</w:t>
      </w:r>
      <w:proofErr w:type="spellEnd"/>
      <w:r>
        <w:t>:  “The fact is, when it comes to cooking up genius clusters anywhere, from ancient Greece to Renaissance Italy to __________________________________________________, there may be key ingredients, but the ______________________________ is awfully hard to follow.”</w:t>
      </w:r>
    </w:p>
    <w:p w:rsidR="00EF6FE2" w:rsidRDefault="00EF6FE2" w:rsidP="002B2ED4">
      <w:pPr>
        <w:pStyle w:val="ListParagraph"/>
      </w:pPr>
    </w:p>
    <w:sectPr w:rsidR="00EF6FE2" w:rsidSect="00062FA9">
      <w:pgSz w:w="12240" w:h="15840"/>
      <w:pgMar w:top="864" w:right="1008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E3864"/>
    <w:multiLevelType w:val="hybridMultilevel"/>
    <w:tmpl w:val="547EBE26"/>
    <w:lvl w:ilvl="0" w:tplc="DA429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434FD"/>
    <w:multiLevelType w:val="hybridMultilevel"/>
    <w:tmpl w:val="662E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A54D2"/>
    <w:multiLevelType w:val="hybridMultilevel"/>
    <w:tmpl w:val="C9D4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96D5A"/>
    <w:multiLevelType w:val="hybridMultilevel"/>
    <w:tmpl w:val="9C68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E2"/>
    <w:rsid w:val="00062FA9"/>
    <w:rsid w:val="0013666E"/>
    <w:rsid w:val="002B2ED4"/>
    <w:rsid w:val="00343E6D"/>
    <w:rsid w:val="003D52D4"/>
    <w:rsid w:val="007A0CB1"/>
    <w:rsid w:val="009C2820"/>
    <w:rsid w:val="00B61419"/>
    <w:rsid w:val="00BF6916"/>
    <w:rsid w:val="00D40E98"/>
    <w:rsid w:val="00E60B39"/>
    <w:rsid w:val="00EF6FE2"/>
    <w:rsid w:val="00F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34C71-D856-416E-8F9B-A9FE551D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Hurdlik, Margaret H</dc:creator>
  <cp:keywords/>
  <dc:description/>
  <cp:lastModifiedBy>Hurdlik, Margaret H</cp:lastModifiedBy>
  <cp:revision>9</cp:revision>
  <dcterms:created xsi:type="dcterms:W3CDTF">2016-01-22T19:03:00Z</dcterms:created>
  <dcterms:modified xsi:type="dcterms:W3CDTF">2016-01-22T20:50:00Z</dcterms:modified>
</cp:coreProperties>
</file>