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B790" w14:textId="6D37165A" w:rsidR="003342D7" w:rsidRPr="003342D7" w:rsidRDefault="003342D7" w:rsidP="0033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3342D7">
        <w:rPr>
          <w:rFonts w:ascii="Times New Roman" w:hAnsi="Times New Roman" w:cs="Times New Roman"/>
          <w:sz w:val="44"/>
          <w:szCs w:val="44"/>
        </w:rPr>
        <w:t>Tải trang chủ của google.com</w:t>
      </w:r>
    </w:p>
    <w:p w14:paraId="756177BF" w14:textId="0B6EEDBD" w:rsidR="003342D7" w:rsidRPr="003342D7" w:rsidRDefault="003342D7" w:rsidP="003342D7">
      <w:pPr>
        <w:rPr>
          <w:rFonts w:ascii="Times New Roman" w:hAnsi="Times New Roman" w:cs="Times New Roman"/>
          <w:sz w:val="44"/>
          <w:szCs w:val="44"/>
        </w:rPr>
      </w:pPr>
      <w:r w:rsidRPr="003342D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9A31D30" wp14:editId="6191EFAD">
            <wp:extent cx="59436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035" w14:textId="77777777" w:rsidR="003342D7" w:rsidRPr="003342D7" w:rsidRDefault="003342D7">
      <w:pPr>
        <w:rPr>
          <w:rFonts w:ascii="Times New Roman" w:hAnsi="Times New Roman" w:cs="Times New Roman"/>
          <w:sz w:val="44"/>
          <w:szCs w:val="44"/>
        </w:rPr>
      </w:pPr>
    </w:p>
    <w:p w14:paraId="66681861" w14:textId="73D3D5D1" w:rsidR="0033052A" w:rsidRPr="003342D7" w:rsidRDefault="003342D7">
      <w:pPr>
        <w:rPr>
          <w:rFonts w:ascii="Times New Roman" w:hAnsi="Times New Roman" w:cs="Times New Roman"/>
          <w:sz w:val="44"/>
          <w:szCs w:val="44"/>
        </w:rPr>
      </w:pPr>
      <w:r w:rsidRPr="003342D7">
        <w:rPr>
          <w:rFonts w:ascii="Times New Roman" w:hAnsi="Times New Roman" w:cs="Times New Roman"/>
          <w:sz w:val="44"/>
          <w:szCs w:val="44"/>
        </w:rPr>
        <w:lastRenderedPageBreak/>
        <w:t>2. TCP kiểm tra nhị phân đối xứng</w:t>
      </w:r>
      <w:r w:rsidR="002664A7" w:rsidRPr="003342D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2497059" wp14:editId="4667CB57">
            <wp:extent cx="5943600" cy="567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F456" w14:textId="604D829D" w:rsidR="003342D7" w:rsidRPr="003342D7" w:rsidRDefault="003342D7">
      <w:pPr>
        <w:rPr>
          <w:rFonts w:ascii="Times New Roman" w:hAnsi="Times New Roman" w:cs="Times New Roman"/>
          <w:sz w:val="44"/>
          <w:szCs w:val="44"/>
        </w:rPr>
      </w:pPr>
      <w:r w:rsidRPr="003342D7">
        <w:rPr>
          <w:rFonts w:ascii="Times New Roman" w:hAnsi="Times New Roman" w:cs="Times New Roman"/>
          <w:sz w:val="44"/>
          <w:szCs w:val="44"/>
        </w:rPr>
        <w:t>3. UDP Kiểm tra K có thuộc dãy Fibonacci</w:t>
      </w:r>
    </w:p>
    <w:p w14:paraId="427C36A7" w14:textId="77777777" w:rsidR="0033052A" w:rsidRPr="003342D7" w:rsidRDefault="00840B25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3342D7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16F0AD9D" wp14:editId="2A410DD1">
            <wp:extent cx="5943600" cy="560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52A" w:rsidRPr="0033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60C34"/>
    <w:multiLevelType w:val="hybridMultilevel"/>
    <w:tmpl w:val="5C0255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F87C6E"/>
    <w:multiLevelType w:val="hybridMultilevel"/>
    <w:tmpl w:val="0F42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2A"/>
    <w:rsid w:val="002664A7"/>
    <w:rsid w:val="0033052A"/>
    <w:rsid w:val="003342D7"/>
    <w:rsid w:val="00840B25"/>
    <w:rsid w:val="00B6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C138"/>
  <w15:chartTrackingRefBased/>
  <w15:docId w15:val="{2BB11B14-F458-467B-905B-FC48485A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Đức Sơn</dc:creator>
  <cp:keywords/>
  <dc:description/>
  <cp:lastModifiedBy>Trần Văn Đức Sơn</cp:lastModifiedBy>
  <cp:revision>1</cp:revision>
  <dcterms:created xsi:type="dcterms:W3CDTF">2023-11-16T02:40:00Z</dcterms:created>
  <dcterms:modified xsi:type="dcterms:W3CDTF">2023-11-16T03:47:00Z</dcterms:modified>
</cp:coreProperties>
</file>