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CE5" w:rsidRPr="00A04439" w:rsidRDefault="009D0CE5" w:rsidP="00C313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-5421630</wp:posOffset>
                </wp:positionH>
                <wp:positionV relativeFrom="paragraph">
                  <wp:posOffset>3999865</wp:posOffset>
                </wp:positionV>
                <wp:extent cx="10019030" cy="212090"/>
                <wp:effectExtent l="5715" t="10795" r="10795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019030" cy="212090"/>
                        </a:xfrm>
                        <a:prstGeom prst="rect">
                          <a:avLst/>
                        </a:prstGeom>
                        <a:solidFill>
                          <a:srgbClr val="FFAB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675A32" id="Rectangle 2" o:spid="_x0000_s1026" style="position:absolute;margin-left:-426.9pt;margin-top:314.95pt;width:788.9pt;height:16.7pt;rotation:-90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" fillcolor="#ffab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-5728970</wp:posOffset>
                </wp:positionH>
                <wp:positionV relativeFrom="paragraph">
                  <wp:posOffset>3923665</wp:posOffset>
                </wp:positionV>
                <wp:extent cx="10038080" cy="383540"/>
                <wp:effectExtent l="12700" t="10795" r="13335" b="952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038080" cy="383540"/>
                        </a:xfrm>
                        <a:prstGeom prst="rect">
                          <a:avLst/>
                        </a:prstGeom>
                        <a:solidFill>
                          <a:srgbClr val="001243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A8FA89" id="Rectangle 1" o:spid="_x0000_s1026" style="position:absolute;margin-left:-451.1pt;margin-top:308.95pt;width:790.4pt;height:30.2pt;rotation:-90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" fillcolor="#001243"/>
            </w:pict>
          </mc:Fallback>
        </mc:AlternateContent>
      </w:r>
    </w:p>
    <w:p w:rsidR="009D0CE5" w:rsidRPr="00A04439" w:rsidRDefault="009D0CE5" w:rsidP="00C313CA"/>
    <w:p w:rsidR="009D0CE5" w:rsidRPr="00A04439" w:rsidRDefault="009D0CE5" w:rsidP="00C313CA"/>
    <w:p w:rsidR="009D0CE5" w:rsidRPr="004D51C7" w:rsidRDefault="009D0CE5" w:rsidP="00C313CA">
      <w:pPr>
        <w:jc w:val="center"/>
        <w:rPr>
          <w:sz w:val="42"/>
        </w:rPr>
      </w:pPr>
      <w:r w:rsidRPr="00012106">
        <w:rPr>
          <w:sz w:val="42"/>
        </w:rPr>
        <w:t>STRUKTUR ORGANISASI &amp; JOB DESCRIPTION</w:t>
      </w:r>
    </w:p>
    <w:tbl>
      <w:tblPr>
        <w:tblW w:w="7830" w:type="dxa"/>
        <w:tblInd w:w="450" w:type="dxa"/>
        <w:tblLook w:val="04A0" w:firstRow="1" w:lastRow="0" w:firstColumn="1" w:lastColumn="0" w:noHBand="0" w:noVBand="1"/>
      </w:tblPr>
      <w:tblGrid>
        <w:gridCol w:w="771"/>
        <w:gridCol w:w="791"/>
        <w:gridCol w:w="868"/>
        <w:gridCol w:w="1276"/>
        <w:gridCol w:w="4124"/>
      </w:tblGrid>
      <w:tr w:rsidR="00A14AE1" w:rsidRPr="00B84F18" w:rsidTr="00C87100">
        <w:trPr>
          <w:gridAfter w:val="1"/>
          <w:wAfter w:w="4124" w:type="dxa"/>
          <w:trHeight w:val="315"/>
        </w:trPr>
        <w:tc>
          <w:tcPr>
            <w:tcW w:w="37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AE1" w:rsidRPr="00B84F18" w:rsidRDefault="00A14AE1" w:rsidP="00C313CA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id-ID"/>
              </w:rPr>
              <w:t>20.</w:t>
            </w:r>
            <w:r w:rsidR="00F52C1E"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id-ID"/>
              </w:rPr>
              <w:t>0.</w:t>
            </w:r>
            <w:r>
              <w:rPr>
                <w:rFonts w:eastAsia="Times New Roman" w:cs="Calibri"/>
                <w:b/>
                <w:bCs/>
                <w:color w:val="000000"/>
                <w:sz w:val="24"/>
                <w:szCs w:val="24"/>
                <w:lang w:eastAsia="id-ID"/>
              </w:rPr>
              <w:t>BAGIAN CISO &amp; PDP</w:t>
            </w:r>
          </w:p>
        </w:tc>
      </w:tr>
      <w:tr w:rsidR="00A14AE1" w:rsidRPr="00B84F18" w:rsidTr="00A14AE1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14AE1" w:rsidRPr="00B84F18" w:rsidRDefault="00A14AE1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059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:rsidR="00A14AE1" w:rsidRPr="000377FF" w:rsidRDefault="00A14AE1" w:rsidP="00A14AE1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20.A.KEPALA BAGIAN CISO &amp; PDP</w:t>
            </w:r>
          </w:p>
        </w:tc>
      </w:tr>
      <w:tr w:rsidR="00B84F18" w:rsidRPr="00B84F18" w:rsidTr="00B84F18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62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0377FF" w:rsidRDefault="00A14AE1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20</w:t>
            </w:r>
            <w:proofErr w:type="gramStart"/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.A.1</w:t>
            </w:r>
            <w:proofErr w:type="gramEnd"/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 xml:space="preserve">. </w:t>
            </w:r>
            <w:r w:rsidR="000377FF"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KEPALA SEKSI IT SECURITY</w:t>
            </w:r>
          </w:p>
        </w:tc>
      </w:tr>
      <w:tr w:rsidR="00B84F18" w:rsidRPr="00B84F18" w:rsidTr="00A14AE1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C313CA" w:rsidRDefault="00A14AE1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20.A.1.1</w:t>
            </w:r>
          </w:p>
        </w:tc>
        <w:tc>
          <w:tcPr>
            <w:tcW w:w="41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0377FF" w:rsidRDefault="00B84F18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 xml:space="preserve">PELAKSANA </w:t>
            </w:r>
            <w:r w:rsidR="000377FF"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SECURITY ARCHITECT</w:t>
            </w:r>
          </w:p>
        </w:tc>
      </w:tr>
      <w:tr w:rsidR="00B84F18" w:rsidRPr="00B84F18" w:rsidTr="00A14AE1">
        <w:trPr>
          <w:trHeight w:val="315"/>
        </w:trPr>
        <w:tc>
          <w:tcPr>
            <w:tcW w:w="7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B84F18" w:rsidRDefault="00B84F18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C313CA" w:rsidRDefault="00A14AE1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20.A.1.2</w:t>
            </w:r>
          </w:p>
        </w:tc>
        <w:tc>
          <w:tcPr>
            <w:tcW w:w="412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B84F18" w:rsidRPr="000377FF" w:rsidRDefault="00B84F18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 w:rsidRPr="00B84F18"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  <w:t xml:space="preserve">PELAKSANA </w:t>
            </w:r>
            <w:r w:rsidR="000377FF"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SYSTEM SECURITY</w:t>
            </w:r>
          </w:p>
        </w:tc>
      </w:tr>
      <w:tr w:rsidR="00C313CA" w:rsidRPr="00B84F18" w:rsidTr="00A14AE1">
        <w:trPr>
          <w:trHeight w:val="240"/>
        </w:trPr>
        <w:tc>
          <w:tcPr>
            <w:tcW w:w="771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C313CA" w:rsidRDefault="00A14AE1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20.A.1.3</w:t>
            </w:r>
          </w:p>
        </w:tc>
        <w:tc>
          <w:tcPr>
            <w:tcW w:w="412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0377FF" w:rsidRDefault="00C313CA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PELAKSANA NETWORK SECURITY</w:t>
            </w:r>
          </w:p>
        </w:tc>
      </w:tr>
      <w:tr w:rsidR="00C313CA" w:rsidRPr="00B84F18" w:rsidTr="00A14AE1">
        <w:trPr>
          <w:trHeight w:val="244"/>
        </w:trPr>
        <w:tc>
          <w:tcPr>
            <w:tcW w:w="77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C313CA" w:rsidRDefault="00A14AE1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20.A.1.4</w:t>
            </w:r>
          </w:p>
        </w:tc>
        <w:tc>
          <w:tcPr>
            <w:tcW w:w="412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Default="00C313CA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PELAKSANA DATA SECURITY</w:t>
            </w:r>
          </w:p>
        </w:tc>
      </w:tr>
      <w:tr w:rsidR="00C313CA" w:rsidRPr="00B84F18" w:rsidTr="00A14AE1">
        <w:trPr>
          <w:trHeight w:val="285"/>
        </w:trPr>
        <w:tc>
          <w:tcPr>
            <w:tcW w:w="77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C313CA" w:rsidRDefault="00A14AE1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20.A.1.5</w:t>
            </w:r>
          </w:p>
        </w:tc>
        <w:tc>
          <w:tcPr>
            <w:tcW w:w="4124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Default="00C313CA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PELAKSANA APPLICATION SECURITY</w:t>
            </w:r>
          </w:p>
        </w:tc>
      </w:tr>
      <w:tr w:rsidR="00C313CA" w:rsidRPr="00B84F18" w:rsidTr="00A14AE1">
        <w:trPr>
          <w:trHeight w:val="214"/>
        </w:trPr>
        <w:tc>
          <w:tcPr>
            <w:tcW w:w="77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C313CA" w:rsidRDefault="00A14AE1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20.A.1.6</w:t>
            </w:r>
          </w:p>
        </w:tc>
        <w:tc>
          <w:tcPr>
            <w:tcW w:w="4124" w:type="dxa"/>
            <w:tcBorders>
              <w:left w:val="nil"/>
            </w:tcBorders>
            <w:shd w:val="clear" w:color="auto" w:fill="auto"/>
            <w:noWrap/>
            <w:vAlign w:val="center"/>
          </w:tcPr>
          <w:p w:rsidR="00C313CA" w:rsidRDefault="00C313CA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PELAKSANA PENETRATION TESTER</w:t>
            </w:r>
          </w:p>
        </w:tc>
      </w:tr>
      <w:tr w:rsidR="00C313CA" w:rsidRPr="00B84F18" w:rsidTr="00A14AE1">
        <w:trPr>
          <w:trHeight w:val="315"/>
        </w:trPr>
        <w:tc>
          <w:tcPr>
            <w:tcW w:w="77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:rsidR="00C313CA" w:rsidRPr="00C313CA" w:rsidRDefault="0064512C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>20.A.1.7</w:t>
            </w:r>
          </w:p>
        </w:tc>
        <w:tc>
          <w:tcPr>
            <w:tcW w:w="4124" w:type="dxa"/>
            <w:tcBorders>
              <w:left w:val="nil"/>
            </w:tcBorders>
            <w:shd w:val="clear" w:color="auto" w:fill="auto"/>
            <w:noWrap/>
            <w:vAlign w:val="center"/>
          </w:tcPr>
          <w:p w:rsidR="00C313CA" w:rsidRDefault="00C313CA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  <w:r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  <w:t xml:space="preserve">PELAKSANA SOC MONITORING </w:t>
            </w:r>
          </w:p>
        </w:tc>
      </w:tr>
      <w:tr w:rsidR="00C313CA" w:rsidRPr="00B84F18" w:rsidTr="00A14AE1">
        <w:trPr>
          <w:trHeight w:val="450"/>
        </w:trPr>
        <w:tc>
          <w:tcPr>
            <w:tcW w:w="771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C313CA" w:rsidRPr="00B84F18" w:rsidRDefault="00C313CA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412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C313CA" w:rsidRDefault="00C313CA" w:rsidP="00C313CA">
            <w:pPr>
              <w:spacing w:after="0" w:line="240" w:lineRule="auto"/>
              <w:rPr>
                <w:rFonts w:eastAsia="Times New Roman" w:cs="Calibri"/>
                <w:color w:val="000000"/>
                <w:sz w:val="24"/>
                <w:szCs w:val="24"/>
                <w:lang w:eastAsia="id-ID"/>
              </w:rPr>
            </w:pPr>
          </w:p>
        </w:tc>
      </w:tr>
    </w:tbl>
    <w:p w:rsidR="009E2195" w:rsidRDefault="009865C0" w:rsidP="00C313CA"/>
    <w:sectPr w:rsidR="009E2195" w:rsidSect="00ED7E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65C0" w:rsidRDefault="009865C0">
      <w:pPr>
        <w:spacing w:after="0" w:line="240" w:lineRule="auto"/>
      </w:pPr>
      <w:r>
        <w:separator/>
      </w:r>
    </w:p>
  </w:endnote>
  <w:endnote w:type="continuationSeparator" w:id="0">
    <w:p w:rsidR="009865C0" w:rsidRDefault="00986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Albert">
    <w:altName w:val="Calibri"/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0754" w:rsidRDefault="0025075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0754" w:rsidRDefault="0025075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0754" w:rsidRDefault="002507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65C0" w:rsidRDefault="009865C0">
      <w:pPr>
        <w:spacing w:after="0" w:line="240" w:lineRule="auto"/>
      </w:pPr>
      <w:r>
        <w:separator/>
      </w:r>
    </w:p>
  </w:footnote>
  <w:footnote w:type="continuationSeparator" w:id="0">
    <w:p w:rsidR="009865C0" w:rsidRDefault="00986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0754" w:rsidRDefault="0025075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0A6" w:rsidRPr="007C20A6" w:rsidRDefault="009D0CE5" w:rsidP="007C20A6">
    <w:pPr>
      <w:pStyle w:val="Footer"/>
      <w:jc w:val="right"/>
      <w:rPr>
        <w:sz w:val="32"/>
        <w:szCs w:val="32"/>
        <w:lang w:val="id-ID"/>
      </w:rPr>
    </w:pPr>
    <w:r w:rsidRPr="00C91CC5">
      <w:rPr>
        <w:sz w:val="32"/>
        <w:szCs w:val="32"/>
        <w:lang w:val="id-ID"/>
      </w:rPr>
      <w:t>PERUBAHAN KETIGA</w:t>
    </w:r>
    <w:r w:rsidR="00523D05">
      <w:rPr>
        <w:sz w:val="32"/>
        <w:szCs w:val="32"/>
        <w:lang w:val="id-ID"/>
      </w:rPr>
      <w:t xml:space="preserve">, </w:t>
    </w:r>
    <w:r w:rsidR="006D5F9B">
      <w:rPr>
        <w:sz w:val="32"/>
        <w:szCs w:val="32"/>
      </w:rPr>
      <w:t>10</w:t>
    </w:r>
    <w:bookmarkStart w:id="0" w:name="_GoBack"/>
    <w:bookmarkEnd w:id="0"/>
    <w:r w:rsidR="00523D05">
      <w:rPr>
        <w:sz w:val="32"/>
        <w:szCs w:val="32"/>
        <w:lang w:val="id-ID"/>
      </w:rPr>
      <w:t xml:space="preserve"> JUL</w:t>
    </w:r>
    <w:r>
      <w:rPr>
        <w:sz w:val="32"/>
        <w:szCs w:val="32"/>
        <w:lang w:val="id-ID"/>
      </w:rPr>
      <w:t>I 2026</w:t>
    </w:r>
    <w:r w:rsidRPr="00241970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ABC1BDC" wp14:editId="3D8579CC">
          <wp:simplePos x="0" y="0"/>
          <wp:positionH relativeFrom="margin">
            <wp:posOffset>0</wp:posOffset>
          </wp:positionH>
          <wp:positionV relativeFrom="paragraph">
            <wp:posOffset>-81886</wp:posOffset>
          </wp:positionV>
          <wp:extent cx="2076450" cy="690880"/>
          <wp:effectExtent l="0" t="0" r="0" b="0"/>
          <wp:wrapNone/>
          <wp:docPr id="6" name="Picture 6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50754" w:rsidRDefault="002507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CE5"/>
    <w:rsid w:val="000377FF"/>
    <w:rsid w:val="001325A2"/>
    <w:rsid w:val="00132A2D"/>
    <w:rsid w:val="00250754"/>
    <w:rsid w:val="003A61C8"/>
    <w:rsid w:val="004541CD"/>
    <w:rsid w:val="005127F7"/>
    <w:rsid w:val="00523D05"/>
    <w:rsid w:val="0064512C"/>
    <w:rsid w:val="006D5F9B"/>
    <w:rsid w:val="00930A11"/>
    <w:rsid w:val="009865C0"/>
    <w:rsid w:val="009D0CE5"/>
    <w:rsid w:val="00A14AE1"/>
    <w:rsid w:val="00A9462A"/>
    <w:rsid w:val="00B84F18"/>
    <w:rsid w:val="00C313CA"/>
    <w:rsid w:val="00D252BE"/>
    <w:rsid w:val="00D31D56"/>
    <w:rsid w:val="00E55816"/>
    <w:rsid w:val="00F5095C"/>
    <w:rsid w:val="00F5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DFDFA8-FA49-43AB-AB6D-685714F5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CE5"/>
    <w:pPr>
      <w:spacing w:after="200" w:line="276" w:lineRule="auto"/>
    </w:pPr>
    <w:rPr>
      <w:rFonts w:ascii="FSAlbert" w:hAnsi="FSAlbert" w:cs="Times New Roman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D0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CE5"/>
    <w:rPr>
      <w:rFonts w:ascii="FSAlbert" w:hAnsi="FSAlbert" w:cs="Times New Roman"/>
      <w:szCs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50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754"/>
    <w:rPr>
      <w:rFonts w:ascii="FSAlbert" w:hAnsi="FSAlbert" w:cs="Times New Roman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7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BANK SULTRA</cp:lastModifiedBy>
  <cp:revision>13</cp:revision>
  <dcterms:created xsi:type="dcterms:W3CDTF">2026-05-10T03:41:00Z</dcterms:created>
  <dcterms:modified xsi:type="dcterms:W3CDTF">2026-07-10T12:41:00Z</dcterms:modified>
</cp:coreProperties>
</file>