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6899D194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D60267">
        <w:rPr>
          <w:rFonts w:eastAsiaTheme="minorHAnsi" w:hint="eastAsia"/>
          <w:b/>
          <w:sz w:val="46"/>
          <w:szCs w:val="46"/>
        </w:rPr>
        <w:t>KB국민은행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F2C8CA7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D60267" w:rsidRPr="00D60267">
        <w:rPr>
          <w:rFonts w:eastAsiaTheme="minorHAnsi"/>
          <w:b/>
          <w:sz w:val="22"/>
          <w:szCs w:val="20"/>
        </w:rPr>
        <w:t>Card sales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56D3BD45" w:rsidR="008F3ABE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F3ABE"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D60267" w:rsidRPr="00D60267">
        <w:rPr>
          <w:rFonts w:eastAsiaTheme="minorHAnsi" w:cs="굴림" w:hint="eastAsia"/>
          <w:b/>
          <w:bCs/>
          <w:color w:val="000000"/>
          <w:kern w:val="0"/>
          <w:szCs w:val="20"/>
        </w:rPr>
        <w:t>지원하게</w:t>
      </w:r>
      <w:r w:rsidR="00D60267" w:rsidRPr="00D60267">
        <w:rPr>
          <w:rFonts w:eastAsiaTheme="minorHAnsi" w:cs="굴림"/>
          <w:b/>
          <w:bCs/>
          <w:color w:val="000000"/>
          <w:kern w:val="0"/>
          <w:szCs w:val="20"/>
        </w:rPr>
        <w:t xml:space="preserve"> 된 동기와 귀하를 채용해야 하는 이유는 무엇입니까 (500자)</w:t>
      </w:r>
    </w:p>
    <w:p w14:paraId="1411D40E" w14:textId="7A7B15A6" w:rsidR="008F3ABE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="00D60267">
        <w:rPr>
          <w:rFonts w:eastAsiaTheme="minorHAnsi" w:cs="굴림" w:hint="eastAsia"/>
          <w:b/>
          <w:bCs/>
          <w:color w:val="000000"/>
          <w:kern w:val="0"/>
          <w:szCs w:val="20"/>
        </w:rPr>
        <w:t>고객 서비스의 가치를 발견하다</w:t>
      </w: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17B84C30" w14:textId="77777777" w:rsidR="00D60267" w:rsidRPr="00D60267" w:rsidRDefault="00D60267" w:rsidP="00D6026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60267">
        <w:rPr>
          <w:rFonts w:eastAsiaTheme="minorHAnsi" w:cs="굴림" w:hint="eastAsia"/>
          <w:bCs/>
          <w:color w:val="000000"/>
          <w:kern w:val="0"/>
          <w:szCs w:val="20"/>
        </w:rPr>
        <w:t>우리나라</w:t>
      </w:r>
      <w:r w:rsidRPr="00D60267">
        <w:rPr>
          <w:rFonts w:eastAsiaTheme="minorHAnsi" w:cs="굴림"/>
          <w:bCs/>
          <w:color w:val="000000"/>
          <w:kern w:val="0"/>
          <w:szCs w:val="20"/>
        </w:rPr>
        <w:t>, 나아가 아시아와 세계에서 주목을 받고 있는 글로벌 은행 KB 국민은행이 잊지 않는 단 한 가지가 무엇인지 생각해보았습니다. 그것은 고객 감동 서비스입니다. 고객이 가장 만족하는 서비스가 최고의 전문성을 갖춘 국민은행의 핵심인 것 같습니다.</w:t>
      </w:r>
    </w:p>
    <w:p w14:paraId="144F8616" w14:textId="77777777" w:rsidR="00D60267" w:rsidRPr="00D60267" w:rsidRDefault="00D60267" w:rsidP="00D6026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60267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D60267">
        <w:rPr>
          <w:rFonts w:eastAsiaTheme="minorHAnsi" w:cs="굴림"/>
          <w:bCs/>
          <w:color w:val="000000"/>
          <w:kern w:val="0"/>
          <w:szCs w:val="20"/>
        </w:rPr>
        <w:t xml:space="preserve"> 고객의 서비스, 고객에 의한 서비스, 그리고 고객을 위한 서비스를 제공하는 곳이 최고의 기업이라고 생각합니다. 이를 지향하고 실천하는 KB 국민은행과 함께하고 싶습니다.</w:t>
      </w:r>
    </w:p>
    <w:p w14:paraId="295C58E9" w14:textId="73FE110E" w:rsidR="008F3ABE" w:rsidRPr="008F3ABE" w:rsidRDefault="00D60267" w:rsidP="00D6026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60267">
        <w:rPr>
          <w:rFonts w:eastAsiaTheme="minorHAnsi" w:cs="굴림" w:hint="eastAsia"/>
          <w:bCs/>
          <w:color w:val="000000"/>
          <w:kern w:val="0"/>
          <w:szCs w:val="20"/>
        </w:rPr>
        <w:t>특히</w:t>
      </w:r>
      <w:r w:rsidRPr="00D60267">
        <w:rPr>
          <w:rFonts w:eastAsiaTheme="minorHAnsi" w:cs="굴림"/>
          <w:bCs/>
          <w:color w:val="000000"/>
          <w:kern w:val="0"/>
          <w:szCs w:val="20"/>
        </w:rPr>
        <w:t>, 지금의 저를 만들어주고, 앞으로의 비전을 세워준 것은 봉사활동입니다. 그간의 봉사활동으로 저는 경청하는 자세, 프로그램의 지원 및 서비스에 대해 많이 배웠습니다. 또한, 고객을 서비스하고 사무 지원 직무를 담당한 사회경험까지 갖추었습니다. 이 좋은 자질들을 KB 국민은행에서 사용하고 싶습니다. 믿음직한 은행, 따뜻한 희망을 나누는 은행, KB 국민은행에서 일한다면 제 일이 더욱 가치 있고 보람될 것입니다.</w:t>
      </w:r>
    </w:p>
    <w:p w14:paraId="56CBA3AE" w14:textId="77777777" w:rsidR="008F3ABE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F3AB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648C5207" w14:textId="77777777" w:rsid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AA4944A" w14:textId="77777777" w:rsidR="00D60267" w:rsidRDefault="00D6026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6D9C641" w14:textId="77777777" w:rsidR="00D60267" w:rsidRPr="008F3ABE" w:rsidRDefault="00D6026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633CF53" w14:textId="3CD1BB53" w:rsidR="008F3ABE" w:rsidRPr="00D60267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D6026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D60267" w:rsidRPr="00D60267">
        <w:rPr>
          <w:rFonts w:eastAsiaTheme="minorHAnsi" w:cs="굴림" w:hint="eastAsia"/>
          <w:b/>
          <w:bCs/>
          <w:color w:val="000000"/>
          <w:kern w:val="0"/>
          <w:szCs w:val="20"/>
        </w:rPr>
        <w:t>귀하의</w:t>
      </w:r>
      <w:r w:rsidR="00D60267" w:rsidRPr="00D60267">
        <w:rPr>
          <w:rFonts w:eastAsiaTheme="minorHAnsi" w:cs="굴림"/>
          <w:b/>
          <w:bCs/>
          <w:color w:val="000000"/>
          <w:kern w:val="0"/>
          <w:szCs w:val="20"/>
        </w:rPr>
        <w:t xml:space="preserve"> 성격 장점과 단점을 서술하십시오 (500자)</w:t>
      </w:r>
    </w:p>
    <w:p w14:paraId="3CA59BDD" w14:textId="17A91324" w:rsidR="008F3ABE" w:rsidRPr="00D60267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D60267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="00D60267">
        <w:rPr>
          <w:rFonts w:eastAsiaTheme="minorHAnsi" w:cs="굴림" w:hint="eastAsia"/>
          <w:b/>
          <w:bCs/>
          <w:color w:val="000000"/>
          <w:kern w:val="0"/>
          <w:szCs w:val="20"/>
        </w:rPr>
        <w:t>KB국민은행의 직원으로 안성맞춤인 성격</w:t>
      </w:r>
      <w:r w:rsidRPr="00D60267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7198C99C" w14:textId="77777777" w:rsidR="00D60267" w:rsidRPr="00D60267" w:rsidRDefault="00D60267" w:rsidP="00D6026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60267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D60267">
        <w:rPr>
          <w:rFonts w:eastAsiaTheme="minorHAnsi" w:cs="굴림"/>
          <w:bCs/>
          <w:color w:val="000000"/>
          <w:kern w:val="0"/>
          <w:szCs w:val="20"/>
        </w:rPr>
        <w:t xml:space="preserve"> 섬김의 아이콘, 따뜻한 사람이라는 말을 많이 듣습니다. 실제로 </w:t>
      </w:r>
      <w:proofErr w:type="spellStart"/>
      <w:r w:rsidRPr="00D60267">
        <w:rPr>
          <w:rFonts w:eastAsiaTheme="minorHAnsi" w:cs="굴림"/>
          <w:bCs/>
          <w:color w:val="000000"/>
          <w:kern w:val="0"/>
          <w:szCs w:val="20"/>
        </w:rPr>
        <w:t>엠디엔피라는</w:t>
      </w:r>
      <w:proofErr w:type="spellEnd"/>
      <w:r w:rsidRPr="00D60267">
        <w:rPr>
          <w:rFonts w:eastAsiaTheme="minorHAnsi" w:cs="굴림"/>
          <w:bCs/>
          <w:color w:val="000000"/>
          <w:kern w:val="0"/>
          <w:szCs w:val="20"/>
        </w:rPr>
        <w:t xml:space="preserve"> 교육 그룹에서 학생들을 상담하며 행정과 회계를 담당하는 계장으로 일했습니다. 이때, 저는 학생들이 기운 내 힘차게 공부할 수 있는 환경을 만들고 싶었습니다. 매일 공지시간에는 안부 인사나 날씨 등을 나누고, 상담하는 학생들에게는 진심 어린 응원으로 마음을 전달하려고 노력했습니다.</w:t>
      </w:r>
    </w:p>
    <w:p w14:paraId="0D7B4FD9" w14:textId="68817D25" w:rsidR="00D60267" w:rsidRPr="00D60267" w:rsidRDefault="00D60267" w:rsidP="00D6026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60267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D60267">
        <w:rPr>
          <w:rFonts w:eastAsiaTheme="minorHAnsi" w:cs="굴림"/>
          <w:bCs/>
          <w:color w:val="000000"/>
          <w:kern w:val="0"/>
          <w:szCs w:val="20"/>
        </w:rPr>
        <w:t xml:space="preserve">, 저는 차분하고 꼼꼼합니다. 매사에 묵묵히 맡은 일을 감당하며 섬세하게 살핍니다. </w:t>
      </w:r>
      <w:proofErr w:type="spellStart"/>
      <w:r w:rsidR="00EA035C"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D60267">
        <w:rPr>
          <w:rFonts w:eastAsiaTheme="minorHAnsi" w:cs="굴림"/>
          <w:bCs/>
          <w:color w:val="000000"/>
          <w:kern w:val="0"/>
          <w:szCs w:val="20"/>
        </w:rPr>
        <w:t>저축은행이라는 제2금융권에서 근무할 때, 큰 금액의 돈이 오가는데도 빈틈없이 일을 잘 해내어, 지점 내의 운영비를 관리하는 일까지 담당하기도 했습니다.</w:t>
      </w:r>
    </w:p>
    <w:p w14:paraId="51E28120" w14:textId="43332DC4" w:rsidR="008F3ABE" w:rsidRPr="008F3ABE" w:rsidRDefault="00D60267" w:rsidP="00D6026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60267">
        <w:rPr>
          <w:rFonts w:eastAsiaTheme="minorHAnsi" w:cs="굴림" w:hint="eastAsia"/>
          <w:bCs/>
          <w:color w:val="000000"/>
          <w:kern w:val="0"/>
          <w:szCs w:val="20"/>
        </w:rPr>
        <w:t>때로는</w:t>
      </w:r>
      <w:r w:rsidRPr="00D60267">
        <w:rPr>
          <w:rFonts w:eastAsiaTheme="minorHAnsi" w:cs="굴림"/>
          <w:bCs/>
          <w:color w:val="000000"/>
          <w:kern w:val="0"/>
          <w:szCs w:val="20"/>
        </w:rPr>
        <w:t xml:space="preserve"> 이 꼼꼼한 성격으로 완벽을 추구하는 경향이 있어 한 가지 일에 몰두해 있으면 종종 예민해지기도 합니다. 하지만 긍정적인 생</w:t>
      </w:r>
      <w:bookmarkStart w:id="0" w:name="_GoBack"/>
      <w:bookmarkEnd w:id="0"/>
      <w:r w:rsidRPr="00D60267">
        <w:rPr>
          <w:rFonts w:eastAsiaTheme="minorHAnsi" w:cs="굴림"/>
          <w:bCs/>
          <w:color w:val="000000"/>
          <w:kern w:val="0"/>
          <w:szCs w:val="20"/>
        </w:rPr>
        <w:t>각들로 곧잘 풀며, 사람들과의 만남 속에서 자연스럽게 풀어나가고자 노력합니다</w:t>
      </w:r>
      <w:r w:rsidR="008F3ABE" w:rsidRPr="008F3ABE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798099FD" w14:textId="77777777" w:rsidR="008F3ABE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D617F7D" w14:textId="1D6F8741" w:rsidR="00E500F3" w:rsidRDefault="004800A6" w:rsidP="008F3ABE">
      <w:pPr>
        <w:widowControl/>
        <w:wordWrap/>
        <w:autoSpaceDE/>
        <w:autoSpaceDN/>
        <w:spacing w:after="0" w:line="240" w:lineRule="auto"/>
      </w:pPr>
    </w:p>
    <w:p w14:paraId="1B97909F" w14:textId="77777777" w:rsidR="00D60267" w:rsidRDefault="00D60267" w:rsidP="008F3ABE">
      <w:pPr>
        <w:widowControl/>
        <w:wordWrap/>
        <w:autoSpaceDE/>
        <w:autoSpaceDN/>
        <w:spacing w:after="0" w:line="240" w:lineRule="auto"/>
      </w:pPr>
    </w:p>
    <w:p w14:paraId="2093D18C" w14:textId="77777777" w:rsidR="00D60267" w:rsidRDefault="00D60267" w:rsidP="008F3ABE">
      <w:pPr>
        <w:widowControl/>
        <w:wordWrap/>
        <w:autoSpaceDE/>
        <w:autoSpaceDN/>
        <w:spacing w:after="0" w:line="240" w:lineRule="auto"/>
      </w:pPr>
    </w:p>
    <w:p w14:paraId="61DA9AA9" w14:textId="77777777" w:rsidR="00D60267" w:rsidRDefault="00D60267" w:rsidP="008F3ABE">
      <w:pPr>
        <w:widowControl/>
        <w:wordWrap/>
        <w:autoSpaceDE/>
        <w:autoSpaceDN/>
        <w:spacing w:after="0" w:line="240" w:lineRule="auto"/>
      </w:pPr>
    </w:p>
    <w:p w14:paraId="1A6C2515" w14:textId="0A25FD63" w:rsidR="00D60267" w:rsidRDefault="00D60267" w:rsidP="008F3ABE">
      <w:pPr>
        <w:widowControl/>
        <w:wordWrap/>
        <w:autoSpaceDE/>
        <w:autoSpaceDN/>
        <w:spacing w:after="0" w:line="240" w:lineRule="auto"/>
        <w:rPr>
          <w:b/>
        </w:rPr>
      </w:pPr>
      <w:r w:rsidRPr="00D60267">
        <w:rPr>
          <w:rFonts w:hint="eastAsia"/>
          <w:b/>
        </w:rPr>
        <w:lastRenderedPageBreak/>
        <w:t>3</w:t>
      </w:r>
      <w:r w:rsidRPr="00D60267">
        <w:rPr>
          <w:b/>
        </w:rPr>
        <w:t xml:space="preserve">. </w:t>
      </w:r>
      <w:r w:rsidRPr="00D60267">
        <w:rPr>
          <w:rFonts w:hint="eastAsia"/>
          <w:b/>
        </w:rPr>
        <w:t>희망직무를</w:t>
      </w:r>
      <w:r w:rsidRPr="00D60267">
        <w:rPr>
          <w:b/>
        </w:rPr>
        <w:t xml:space="preserve"> 수행하기 위해 본인이 가지고 있는 역량 및 노력을 2가지 서술하십시오 (500자)</w:t>
      </w:r>
    </w:p>
    <w:p w14:paraId="6E767E5A" w14:textId="49D2CEE9" w:rsidR="00D60267" w:rsidRDefault="00D60267" w:rsidP="008F3ABE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b/>
        </w:rPr>
        <w:t>[</w:t>
      </w:r>
      <w:r>
        <w:rPr>
          <w:rFonts w:hint="eastAsia"/>
          <w:b/>
        </w:rPr>
        <w:t>봉사활동,</w:t>
      </w:r>
      <w:r>
        <w:rPr>
          <w:b/>
        </w:rPr>
        <w:t xml:space="preserve"> </w:t>
      </w:r>
      <w:r>
        <w:rPr>
          <w:rFonts w:hint="eastAsia"/>
          <w:b/>
        </w:rPr>
        <w:t>그리고 금융 서비스업에서의 배움]</w:t>
      </w:r>
    </w:p>
    <w:p w14:paraId="777ECF7A" w14:textId="77777777" w:rsidR="00D60267" w:rsidRPr="00D60267" w:rsidRDefault="00D60267" w:rsidP="00D60267">
      <w:pPr>
        <w:widowControl/>
        <w:wordWrap/>
        <w:autoSpaceDE/>
        <w:autoSpaceDN/>
        <w:spacing w:after="0" w:line="240" w:lineRule="auto"/>
      </w:pPr>
      <w:r w:rsidRPr="00D60267">
        <w:rPr>
          <w:rFonts w:hint="eastAsia"/>
        </w:rPr>
        <w:t>저의</w:t>
      </w:r>
      <w:r w:rsidRPr="00D60267">
        <w:t xml:space="preserve"> 역량과 노력의 성과는 경청하는 자세, 그리고 금융 서비스업에서의 경험입니다.</w:t>
      </w:r>
    </w:p>
    <w:p w14:paraId="5BBB7314" w14:textId="4BCC8FBD" w:rsidR="00D60267" w:rsidRDefault="00D60267" w:rsidP="00D60267">
      <w:pPr>
        <w:widowControl/>
        <w:wordWrap/>
        <w:autoSpaceDE/>
        <w:autoSpaceDN/>
        <w:spacing w:after="0" w:line="240" w:lineRule="auto"/>
      </w:pPr>
      <w:r w:rsidRPr="00D60267">
        <w:rPr>
          <w:rFonts w:hint="eastAsia"/>
        </w:rPr>
        <w:t>지역사회봉사활동을</w:t>
      </w:r>
      <w:r w:rsidRPr="00D60267">
        <w:t xml:space="preserve"> 꾸준히 하시는 부모님의 영향으로 어릴 적부터 다양한 봉사활동을 했습니다. 이를 통해 저는 예쁘게 듣는 귀를 가진 사람이 되었습니다. 상대방의 말에 경청하는 것을 좋아하여 상담자라는 이야기를 많이 듣습니다. 이 말을 들을 때마다 참 행복합니다. 이는 직원들과 함께 소통하고 고객을 위하는 KB 국민은행의 지원 업무에 도움이 될 것이라 생각합니다</w:t>
      </w:r>
      <w:r>
        <w:t>.</w:t>
      </w:r>
      <w:r>
        <w:rPr>
          <w:rFonts w:hint="eastAsia"/>
        </w:rPr>
        <w:t xml:space="preserve"> </w:t>
      </w:r>
      <w:r w:rsidRPr="00D60267">
        <w:rPr>
          <w:rFonts w:hint="eastAsia"/>
        </w:rPr>
        <w:t>그리고</w:t>
      </w:r>
      <w:r w:rsidRPr="00D60267">
        <w:t xml:space="preserve"> 저는 제2금융권에 14개월 종사하며 금융 관련 지식이나 기술, 그리고 고객 서비스인 CS와 지점 내 자금을 관리하는 서무업무에 대한 경험을 많이 쌓았습니다. 고객을 응대하는 창구업무를 담당했기에, 다양한 연령의 고객들과 소통할 수 있었습니다. 특히, 불만고객을 대하는 법도 배웠습니다. 이는 사무지원과 마케팅지원 업무에 좋은 배경이 될 것입니다</w:t>
      </w:r>
      <w:r>
        <w:rPr>
          <w:rFonts w:hint="eastAsia"/>
        </w:rPr>
        <w:t>.</w:t>
      </w:r>
    </w:p>
    <w:p w14:paraId="01B33023" w14:textId="77777777" w:rsidR="00D60267" w:rsidRDefault="00D60267" w:rsidP="00D60267">
      <w:pPr>
        <w:widowControl/>
        <w:wordWrap/>
        <w:autoSpaceDE/>
        <w:autoSpaceDN/>
        <w:spacing w:after="0" w:line="240" w:lineRule="auto"/>
      </w:pPr>
    </w:p>
    <w:p w14:paraId="524A6676" w14:textId="77777777" w:rsidR="00D60267" w:rsidRDefault="00D60267" w:rsidP="00D60267">
      <w:pPr>
        <w:widowControl/>
        <w:wordWrap/>
        <w:autoSpaceDE/>
        <w:autoSpaceDN/>
        <w:spacing w:after="0" w:line="240" w:lineRule="auto"/>
      </w:pPr>
    </w:p>
    <w:p w14:paraId="0B499C1B" w14:textId="77777777" w:rsidR="00D60267" w:rsidRDefault="00D60267" w:rsidP="00D60267">
      <w:pPr>
        <w:widowControl/>
        <w:wordWrap/>
        <w:autoSpaceDE/>
        <w:autoSpaceDN/>
        <w:spacing w:after="0" w:line="240" w:lineRule="auto"/>
      </w:pPr>
    </w:p>
    <w:p w14:paraId="24B254BC" w14:textId="77777777" w:rsidR="00D60267" w:rsidRDefault="00D60267" w:rsidP="00D60267">
      <w:pPr>
        <w:widowControl/>
        <w:wordWrap/>
        <w:autoSpaceDE/>
        <w:autoSpaceDN/>
        <w:spacing w:after="0" w:line="240" w:lineRule="auto"/>
      </w:pPr>
    </w:p>
    <w:p w14:paraId="21F67D1F" w14:textId="23482458" w:rsidR="00D60267" w:rsidRDefault="00D60267" w:rsidP="00D60267">
      <w:pPr>
        <w:widowControl/>
        <w:wordWrap/>
        <w:autoSpaceDE/>
        <w:autoSpaceDN/>
        <w:spacing w:after="0" w:line="240" w:lineRule="auto"/>
        <w:rPr>
          <w:b/>
        </w:rPr>
      </w:pPr>
      <w:r w:rsidRPr="00D60267">
        <w:rPr>
          <w:rFonts w:hint="eastAsia"/>
          <w:b/>
        </w:rPr>
        <w:t>4. 입사</w:t>
      </w:r>
      <w:r w:rsidRPr="00D60267">
        <w:rPr>
          <w:b/>
        </w:rPr>
        <w:t xml:space="preserve"> 후 포부를 서술하십시오 (500자)</w:t>
      </w:r>
    </w:p>
    <w:p w14:paraId="21A6F739" w14:textId="03F51505" w:rsidR="00D60267" w:rsidRDefault="00D60267" w:rsidP="00D60267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b/>
        </w:rPr>
        <w:t>[</w:t>
      </w:r>
      <w:r>
        <w:rPr>
          <w:rFonts w:hint="eastAsia"/>
          <w:b/>
        </w:rPr>
        <w:t>나의 세 가지 목표]</w:t>
      </w:r>
    </w:p>
    <w:p w14:paraId="12F475B1" w14:textId="77777777" w:rsidR="00D60267" w:rsidRPr="00D60267" w:rsidRDefault="00D60267" w:rsidP="00D60267">
      <w:pPr>
        <w:widowControl/>
        <w:wordWrap/>
        <w:autoSpaceDE/>
        <w:autoSpaceDN/>
        <w:spacing w:after="0" w:line="240" w:lineRule="auto"/>
      </w:pPr>
      <w:r w:rsidRPr="00D60267">
        <w:t>KB 국민은행의 직원이 되어 이루고 싶은 세 가지 목표가 있습니다.</w:t>
      </w:r>
    </w:p>
    <w:p w14:paraId="4753C4D1" w14:textId="77777777" w:rsidR="00D60267" w:rsidRPr="00D60267" w:rsidRDefault="00D60267" w:rsidP="00D60267">
      <w:pPr>
        <w:widowControl/>
        <w:wordWrap/>
        <w:autoSpaceDE/>
        <w:autoSpaceDN/>
        <w:spacing w:after="0" w:line="240" w:lineRule="auto"/>
      </w:pPr>
      <w:r w:rsidRPr="00D60267">
        <w:rPr>
          <w:rFonts w:hint="eastAsia"/>
        </w:rPr>
        <w:t>첫째</w:t>
      </w:r>
      <w:r w:rsidRPr="00D60267">
        <w:t>, KB 국민은행의 사무 지원 및 마케팅 지원 직원이 되어 빠른 적응력과 실행력을 보여드리고 싶습니다. 더욱 낮은 자세로 업무 능력들을 하나씩 쌓아가고, 맡은 직무를 잘 수행해나가는 모습을 보여드릴 것입니다. 그리하여 KB 국민은행에 더욱 더 이바지하는 직원이 되겠습니다.</w:t>
      </w:r>
    </w:p>
    <w:p w14:paraId="73B264A2" w14:textId="77777777" w:rsidR="00D60267" w:rsidRPr="00D60267" w:rsidRDefault="00D60267" w:rsidP="00D60267">
      <w:pPr>
        <w:widowControl/>
        <w:wordWrap/>
        <w:autoSpaceDE/>
        <w:autoSpaceDN/>
        <w:spacing w:after="0" w:line="240" w:lineRule="auto"/>
      </w:pPr>
      <w:r w:rsidRPr="00D60267">
        <w:rPr>
          <w:rFonts w:hint="eastAsia"/>
        </w:rPr>
        <w:t>둘째</w:t>
      </w:r>
      <w:r w:rsidRPr="00D60267">
        <w:t>, 고객 서비스로 우수한 곳이 KB 국민은행입니다. 이에 능통한 직원이 되기 위해, 업무를 하면서 CS 자격증을 취득하겠습니다. 경력과 함께 자격증까지 갖춘다면, 고객 응대에 대한 인재가 될 것이라 생각합니다.</w:t>
      </w:r>
    </w:p>
    <w:p w14:paraId="6C340CB9" w14:textId="1DCB8B79" w:rsidR="00D60267" w:rsidRPr="00D60267" w:rsidRDefault="00D60267" w:rsidP="00D60267">
      <w:pPr>
        <w:widowControl/>
        <w:wordWrap/>
        <w:autoSpaceDE/>
        <w:autoSpaceDN/>
        <w:spacing w:after="0" w:line="240" w:lineRule="auto"/>
      </w:pPr>
      <w:r w:rsidRPr="00D60267">
        <w:rPr>
          <w:rFonts w:hint="eastAsia"/>
        </w:rPr>
        <w:t>마지막으로</w:t>
      </w:r>
      <w:r w:rsidRPr="00D60267">
        <w:t>, 라임 같은 직원이 될 것입니다. 갈증이 많이 날 때, 라임을 얇게 잘라서 물통에 넣어 마시면 물맛은 새콤해집니다. 물 전체에 퍼진 향은 물을 마시고도 오래 남습니다. KB 국민은행의 라임 같은 직원이 되어 고객 만족 업! 직원 사기 업! 그리고 오랫동안 기억되는 직원이 되겠습니다.</w:t>
      </w:r>
    </w:p>
    <w:sectPr w:rsidR="00D60267" w:rsidRPr="00D6026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3F5B0" w14:textId="77777777" w:rsidR="004800A6" w:rsidRDefault="004800A6" w:rsidP="00303BFA">
      <w:pPr>
        <w:spacing w:after="0" w:line="240" w:lineRule="auto"/>
      </w:pPr>
      <w:r>
        <w:separator/>
      </w:r>
    </w:p>
  </w:endnote>
  <w:endnote w:type="continuationSeparator" w:id="0">
    <w:p w14:paraId="2CAF89AF" w14:textId="77777777" w:rsidR="004800A6" w:rsidRDefault="004800A6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F7F5B" w14:textId="77777777" w:rsidR="004800A6" w:rsidRDefault="004800A6" w:rsidP="00303BFA">
      <w:pPr>
        <w:spacing w:after="0" w:line="240" w:lineRule="auto"/>
      </w:pPr>
      <w:r>
        <w:separator/>
      </w:r>
    </w:p>
  </w:footnote>
  <w:footnote w:type="continuationSeparator" w:id="0">
    <w:p w14:paraId="167284DD" w14:textId="77777777" w:rsidR="004800A6" w:rsidRDefault="004800A6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4800A6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4800A6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4800A6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800A6"/>
    <w:rsid w:val="004E1773"/>
    <w:rsid w:val="005372BA"/>
    <w:rsid w:val="00554204"/>
    <w:rsid w:val="00571B04"/>
    <w:rsid w:val="00645421"/>
    <w:rsid w:val="006B7A18"/>
    <w:rsid w:val="006F2D0B"/>
    <w:rsid w:val="0077419E"/>
    <w:rsid w:val="007D4169"/>
    <w:rsid w:val="007F2FB7"/>
    <w:rsid w:val="007F31DD"/>
    <w:rsid w:val="0080535B"/>
    <w:rsid w:val="008D2634"/>
    <w:rsid w:val="008E3F68"/>
    <w:rsid w:val="008F3ABE"/>
    <w:rsid w:val="00932B79"/>
    <w:rsid w:val="00990939"/>
    <w:rsid w:val="00A25256"/>
    <w:rsid w:val="00B75380"/>
    <w:rsid w:val="00D60267"/>
    <w:rsid w:val="00E03ABD"/>
    <w:rsid w:val="00E45670"/>
    <w:rsid w:val="00E74F88"/>
    <w:rsid w:val="00EA035C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2017-01-23T02:39:00Z</cp:lastPrinted>
  <dcterms:created xsi:type="dcterms:W3CDTF">2017-01-23T02:35:00Z</dcterms:created>
  <dcterms:modified xsi:type="dcterms:W3CDTF">2017-01-23T02:40:00Z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