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8CD" w:rsidRPr="00A97D14" w:rsidRDefault="0036100C" w:rsidP="007628CD">
      <w:pPr>
        <w:rPr>
          <w:b/>
        </w:rPr>
      </w:pPr>
      <w:r w:rsidRPr="00A97D14">
        <w:rPr>
          <w:rFonts w:hint="eastAsia"/>
          <w:b/>
        </w:rPr>
        <w:t xml:space="preserve">1. </w:t>
      </w:r>
      <w:r w:rsidR="007628CD" w:rsidRPr="00A97D14">
        <w:rPr>
          <w:rFonts w:hint="eastAsia"/>
          <w:b/>
        </w:rPr>
        <w:t>가장 심혈을 기울여 목표를 성취한 경험이 있다면 구체적인 동기, 행동, 결과 등을 기술</w:t>
      </w:r>
      <w:proofErr w:type="gramStart"/>
      <w:r w:rsidR="007628CD" w:rsidRPr="00A97D14">
        <w:rPr>
          <w:rFonts w:hint="eastAsia"/>
          <w:b/>
        </w:rPr>
        <w:t>.</w:t>
      </w:r>
      <w:r w:rsidR="00787F9B" w:rsidRPr="00A97D14">
        <w:rPr>
          <w:rFonts w:hint="eastAsia"/>
          <w:b/>
        </w:rPr>
        <w:t>(</w:t>
      </w:r>
      <w:proofErr w:type="gramEnd"/>
      <w:r w:rsidR="00787F9B" w:rsidRPr="00A97D14">
        <w:rPr>
          <w:rFonts w:hint="eastAsia"/>
          <w:b/>
        </w:rPr>
        <w:t>500자)</w:t>
      </w:r>
    </w:p>
    <w:p w:rsidR="00C927A0" w:rsidRPr="00A97D14" w:rsidRDefault="00C927A0" w:rsidP="00C927A0">
      <w:r w:rsidRPr="00A97D14">
        <w:rPr>
          <w:rFonts w:hint="eastAsia"/>
        </w:rPr>
        <w:t>[꿈의 보온병 설계]</w:t>
      </w:r>
    </w:p>
    <w:p w:rsidR="00C927A0" w:rsidRPr="00A97D14" w:rsidRDefault="00C927A0" w:rsidP="00C927A0">
      <w:r w:rsidRPr="00A97D14">
        <w:rPr>
          <w:rFonts w:hint="eastAsia"/>
        </w:rPr>
        <w:t xml:space="preserve">냉온 정수기가 설치되어 있지 않았던 중고등학교 시절, 등교시 챙겨간 온수를 장시간 따뜻하게 먹고 싶었지만 곧 식어버리는 문제가 있었습니다. 대학교 3학년 때, 당시의 아쉬웠던 부분을 개선할 수 있는 방안을 찾는 과정에서 </w:t>
      </w:r>
      <w:proofErr w:type="spellStart"/>
      <w:r w:rsidRPr="00A97D14">
        <w:rPr>
          <w:rFonts w:hint="eastAsia"/>
        </w:rPr>
        <w:t>펠티어</w:t>
      </w:r>
      <w:proofErr w:type="spellEnd"/>
      <w:r w:rsidRPr="00A97D14">
        <w:rPr>
          <w:rFonts w:hint="eastAsia"/>
        </w:rPr>
        <w:t xml:space="preserve"> 소자의 냉각 기능을 떠올리게 되었습니다. 혹시 냉각 기능을 역이용하여 소자를 발열체로 만들 수 있지 않을까라는 생각을 하게 되었고, 온도 센서를 함께 이용하여 소형 보온병 설계를 목표로 프로젝트를 진행하게 되었습니다. 하지만 프로젝트 초기에 온도센서가 오동작하여 제대로 된 설계를 할 수 없었고, 학업을 병행하였기 때문에 시간이 부족하였습니다. 하지만 오기와 끈기를 가지고 끝까지 해보자는 생각으로 밤을 세워가며 부족한 시간의 한계를 메우고자 노력하였고, 온도 센서에 부적절한 전압이 공급되어 문제가 생겼음을 발견할 수 있었습니다. </w:t>
      </w:r>
      <w:r w:rsidR="00BF681B" w:rsidRPr="00A97D14">
        <w:rPr>
          <w:rFonts w:hint="eastAsia"/>
        </w:rPr>
        <w:t>그 결과,</w:t>
      </w:r>
      <w:r w:rsidRPr="00A97D14">
        <w:rPr>
          <w:rFonts w:hint="eastAsia"/>
        </w:rPr>
        <w:t xml:space="preserve"> 문제를 </w:t>
      </w:r>
      <w:r w:rsidR="00BF681B" w:rsidRPr="00A97D14">
        <w:rPr>
          <w:rFonts w:hint="eastAsia"/>
        </w:rPr>
        <w:t xml:space="preserve">해결할 수 있었고, 따뜻한 물의 온도가 일정하게 </w:t>
      </w:r>
      <w:r w:rsidRPr="00A97D14">
        <w:rPr>
          <w:rFonts w:hint="eastAsia"/>
        </w:rPr>
        <w:t>유지되는 보온병을 만들 수 있었습니다.</w:t>
      </w:r>
    </w:p>
    <w:p w:rsidR="00814327" w:rsidRPr="00A97D14" w:rsidRDefault="00814327"/>
    <w:p w:rsidR="00134497" w:rsidRPr="00A97D14" w:rsidRDefault="00134497">
      <w:pPr>
        <w:rPr>
          <w:b/>
        </w:rPr>
      </w:pPr>
      <w:r w:rsidRPr="00A97D14">
        <w:rPr>
          <w:rFonts w:hint="eastAsia"/>
          <w:b/>
        </w:rPr>
        <w:t>2. 공동의 이익을 위하여 나에게 예상되는 손해, 피해를 감수하고 일을 수행한 경험과 그에 따른 결과 및 느낌 기술.</w:t>
      </w:r>
      <w:r w:rsidR="00787F9B" w:rsidRPr="00A97D14">
        <w:rPr>
          <w:rFonts w:hint="eastAsia"/>
          <w:b/>
        </w:rPr>
        <w:t xml:space="preserve"> (500자)</w:t>
      </w:r>
    </w:p>
    <w:p w:rsidR="00670DE2" w:rsidRDefault="00670DE2" w:rsidP="00670DE2">
      <w:r>
        <w:t>[나무보다는 숲을 보는 삶]</w:t>
      </w:r>
    </w:p>
    <w:p w:rsidR="00EE26B4" w:rsidRDefault="00670DE2" w:rsidP="00670DE2">
      <w:r>
        <w:rPr>
          <w:rFonts w:hint="eastAsia"/>
        </w:rPr>
        <w:t>비효율적이었던</w:t>
      </w:r>
      <w:r>
        <w:t xml:space="preserve"> 업무 시스템의 개선을 통해 부대 전체의 업무 효율성을 높였던 경험이 있습니다. 비행과 관련하여 불필요한 반복 업무가 많았고, 업무의 효율성이 매우 낮았습니다. 이 문제를 해결하기 위해 전술 정보 체계를 이용한 업무의 전산화 작업 추진을 부대에 제안하였고, 결과적으로 부대 전체의 업무 효율을 향상시킬 수 있었습니다. 사실 업무 전산화 시스템 구축을 위해서 일과 후에도 많은 시간을 투자해야 했기에 개인적으로 자유시간이 많이 줄었습니다. 또한 병</w:t>
      </w:r>
      <w:r>
        <w:rPr>
          <w:rFonts w:hint="eastAsia"/>
        </w:rPr>
        <w:t>사였던</w:t>
      </w:r>
      <w:r>
        <w:t xml:space="preserve"> 저는 업무 효율성 면에서 큰 이득을 기대하기 어려웠습니다. 하지만 전투비행 장교들의 업무 효율성 향상을 통해 이들이 좀더 비행에 전념할 수 있는 분위기를 만들 수 있다면 전반적인 부대의 근무 만족도 등이 크게 좋아지고, 보다 안전한 비행훈련이 가능할 것이라고 생각했습니다. 비록 당시에는 개인 </w:t>
      </w:r>
      <w:proofErr w:type="spellStart"/>
      <w:r>
        <w:t>시간면에서</w:t>
      </w:r>
      <w:proofErr w:type="spellEnd"/>
      <w:r>
        <w:t xml:space="preserve"> 손해를 봤지만, 부대원 전체가 혜택을 볼 수 있게 되었다는 점에서 매우 보람을 느꼈습니다.</w:t>
      </w:r>
    </w:p>
    <w:p w:rsidR="00EE26B4" w:rsidRDefault="00EE26B4"/>
    <w:p w:rsidR="00670DE2" w:rsidRDefault="00670DE2">
      <w:pPr>
        <w:rPr>
          <w:rFonts w:hint="eastAsia"/>
        </w:rPr>
      </w:pPr>
    </w:p>
    <w:p w:rsidR="00A97D14" w:rsidRDefault="00A97D14"/>
    <w:p w:rsidR="00EE26B4" w:rsidRPr="00A97D14" w:rsidRDefault="00EE26B4">
      <w:pPr>
        <w:rPr>
          <w:b/>
        </w:rPr>
      </w:pPr>
      <w:r w:rsidRPr="00A97D14">
        <w:rPr>
          <w:rFonts w:hint="eastAsia"/>
          <w:b/>
        </w:rPr>
        <w:t>3. KEPCO에 지원하기 위하여 귀하께서 특별히 준비한 것이 있다면 구체적으로 소개.</w:t>
      </w:r>
      <w:r w:rsidR="006B1E26" w:rsidRPr="00A97D14">
        <w:rPr>
          <w:rFonts w:hint="eastAsia"/>
          <w:b/>
        </w:rPr>
        <w:t xml:space="preserve"> (500자)</w:t>
      </w:r>
    </w:p>
    <w:p w:rsidR="002E4E5D" w:rsidRDefault="00EE26B4">
      <w:r>
        <w:rPr>
          <w:rFonts w:hint="eastAsia"/>
        </w:rPr>
        <w:t>[</w:t>
      </w:r>
      <w:r w:rsidR="002E4E5D">
        <w:rPr>
          <w:rFonts w:hint="eastAsia"/>
        </w:rPr>
        <w:t>무선 전기 전송기술에 대한 관심]</w:t>
      </w:r>
    </w:p>
    <w:p w:rsidR="00CD7AB5" w:rsidRPr="00EE17C1" w:rsidRDefault="00CD7AB5">
      <w:r>
        <w:rPr>
          <w:rFonts w:hint="eastAsia"/>
        </w:rPr>
        <w:t>과거</w:t>
      </w:r>
      <w:r w:rsidR="001038B8">
        <w:rPr>
          <w:rFonts w:hint="eastAsia"/>
        </w:rPr>
        <w:t>에</w:t>
      </w:r>
      <w:r>
        <w:rPr>
          <w:rFonts w:hint="eastAsia"/>
        </w:rPr>
        <w:t xml:space="preserve"> 발생한 </w:t>
      </w:r>
      <w:r w:rsidR="00430A11">
        <w:rPr>
          <w:rFonts w:hint="eastAsia"/>
        </w:rPr>
        <w:t xml:space="preserve">전력 부족 사태와 </w:t>
      </w:r>
      <w:r w:rsidR="000443C5">
        <w:rPr>
          <w:rFonts w:hint="eastAsia"/>
        </w:rPr>
        <w:t>고압 송전탑 건설 문제</w:t>
      </w:r>
      <w:r>
        <w:rPr>
          <w:rFonts w:hint="eastAsia"/>
        </w:rPr>
        <w:t xml:space="preserve">를 해결할 수 있는 방안으로 </w:t>
      </w:r>
      <w:r w:rsidR="00EE17C1">
        <w:rPr>
          <w:rFonts w:hint="eastAsia"/>
        </w:rPr>
        <w:t xml:space="preserve">전자기파를 이용하여 전력을 송신하는 </w:t>
      </w:r>
      <w:r w:rsidR="00872C91">
        <w:rPr>
          <w:rFonts w:hint="eastAsia"/>
        </w:rPr>
        <w:t>무선 전력 송신</w:t>
      </w:r>
      <w:r w:rsidR="00EE17C1">
        <w:rPr>
          <w:rFonts w:hint="eastAsia"/>
        </w:rPr>
        <w:t>기술</w:t>
      </w:r>
      <w:r w:rsidR="00872C91">
        <w:rPr>
          <w:rFonts w:hint="eastAsia"/>
        </w:rPr>
        <w:t xml:space="preserve">에 대해 관심을 가져왔습니다. </w:t>
      </w:r>
      <w:r w:rsidR="00EE17C1">
        <w:rPr>
          <w:rFonts w:hint="eastAsia"/>
        </w:rPr>
        <w:t xml:space="preserve">이를 상용화시킬 수 있다면 KEPCO가 보다 더 전력 시장에서 경쟁력을 가질 수 있을 것이라는 생각을 </w:t>
      </w:r>
      <w:r w:rsidR="00E62501">
        <w:rPr>
          <w:rFonts w:hint="eastAsia"/>
        </w:rPr>
        <w:t>했</w:t>
      </w:r>
      <w:r w:rsidR="00EE17C1">
        <w:rPr>
          <w:rFonts w:hint="eastAsia"/>
        </w:rPr>
        <w:t>습니다</w:t>
      </w:r>
      <w:r w:rsidR="00872C91">
        <w:rPr>
          <w:rFonts w:hint="eastAsia"/>
        </w:rPr>
        <w:t>. 전자기파를 이용하는 기술로서 전자기학, 디지털통신, 통신이론과 같은 전공을 수강하면서 전자기파의 원리와 그 활용법에 대해 공부하</w:t>
      </w:r>
      <w:r w:rsidR="00430A11">
        <w:rPr>
          <w:rFonts w:hint="eastAsia"/>
        </w:rPr>
        <w:t>였고,</w:t>
      </w:r>
      <w:r w:rsidR="00872C91">
        <w:rPr>
          <w:rFonts w:hint="eastAsia"/>
        </w:rPr>
        <w:t xml:space="preserve"> 전자기파와 전력 송신의 연관성에 대해 </w:t>
      </w:r>
      <w:r w:rsidR="008B3379">
        <w:rPr>
          <w:rFonts w:hint="eastAsia"/>
        </w:rPr>
        <w:t>자세히 알</w:t>
      </w:r>
      <w:r w:rsidR="00872C91">
        <w:rPr>
          <w:rFonts w:hint="eastAsia"/>
        </w:rPr>
        <w:t xml:space="preserve">고자 노력했습니다. 그리고 바쁜 학교 생활 중에도 국립전파연구원, KISTI 등에 실려있는 전파 관련 논문을 읽고 초고주파공학을 청강하면서 이 기술에 대한 관심뿐 아니라 관련 지식을 쌓기 위한 노력도 게을리하지 않았습니다. KEPCO에 입사한 이후에도 끊임없는 자기계발과 </w:t>
      </w:r>
      <w:r w:rsidR="009000E2">
        <w:rPr>
          <w:rFonts w:hint="eastAsia"/>
        </w:rPr>
        <w:t xml:space="preserve">회사를 향한 헌신을 </w:t>
      </w:r>
      <w:r w:rsidR="00872C91">
        <w:rPr>
          <w:rFonts w:hint="eastAsia"/>
        </w:rPr>
        <w:t>통</w:t>
      </w:r>
      <w:r w:rsidR="00AC192A">
        <w:rPr>
          <w:rFonts w:hint="eastAsia"/>
        </w:rPr>
        <w:t>해</w:t>
      </w:r>
      <w:r w:rsidR="00872C91">
        <w:rPr>
          <w:rFonts w:hint="eastAsia"/>
        </w:rPr>
        <w:t xml:space="preserve"> KEPCO가 세계적으로 최고의 경쟁력을 가진 전력 회사가 되도록 최선의 노력을 다하겠습니다.</w:t>
      </w:r>
    </w:p>
    <w:p w:rsidR="00CD7AB5" w:rsidRDefault="00CD7AB5"/>
    <w:p w:rsidR="000443C5" w:rsidRPr="00A97D14" w:rsidRDefault="00CD7AB5">
      <w:pPr>
        <w:rPr>
          <w:b/>
        </w:rPr>
      </w:pPr>
      <w:r w:rsidRPr="00A97D14">
        <w:rPr>
          <w:rFonts w:hint="eastAsia"/>
          <w:b/>
        </w:rPr>
        <w:t>4. 학교에서 습득한 전공 또는 기타 지식을 연계, 활용하여 최근 한전이 직면하고 있는 현안과 문제를 개선 또는 해결 할 수 있는 방안을 기술.</w:t>
      </w:r>
      <w:r w:rsidR="00B56129" w:rsidRPr="00A97D14">
        <w:rPr>
          <w:rFonts w:hint="eastAsia"/>
          <w:b/>
        </w:rPr>
        <w:t xml:space="preserve"> (500자)</w:t>
      </w:r>
    </w:p>
    <w:p w:rsidR="00135F34" w:rsidRDefault="00385400">
      <w:r>
        <w:rPr>
          <w:rFonts w:hint="eastAsia"/>
        </w:rPr>
        <w:t>[어려움을 기회로]</w:t>
      </w:r>
    </w:p>
    <w:p w:rsidR="00385400" w:rsidRPr="00CF0A1C" w:rsidRDefault="00385400">
      <w:r>
        <w:rPr>
          <w:rFonts w:hint="eastAsia"/>
        </w:rPr>
        <w:t>최근까지 KEPCO는 혹서기</w:t>
      </w:r>
      <w:r w:rsidR="007367A7">
        <w:rPr>
          <w:rFonts w:hint="eastAsia"/>
        </w:rPr>
        <w:t>에</w:t>
      </w:r>
      <w:r>
        <w:rPr>
          <w:rFonts w:hint="eastAsia"/>
        </w:rPr>
        <w:t xml:space="preserve"> 과도한 냉방기 사용</w:t>
      </w:r>
      <w:r w:rsidR="007367A7">
        <w:rPr>
          <w:rFonts w:hint="eastAsia"/>
        </w:rPr>
        <w:t xml:space="preserve"> 등</w:t>
      </w:r>
      <w:r>
        <w:rPr>
          <w:rFonts w:hint="eastAsia"/>
        </w:rPr>
        <w:t xml:space="preserve">으로 인해 전력 수급에 많은 어려움을 겪었습니다. </w:t>
      </w:r>
      <w:r w:rsidR="00C1309E">
        <w:rPr>
          <w:rFonts w:hint="eastAsia"/>
        </w:rPr>
        <w:t xml:space="preserve">절약 캠페인 등의 방법으로는 이러한 문제를 해결하는 데 한계가 있었습니다. </w:t>
      </w:r>
      <w:r w:rsidR="00CF0A1C">
        <w:rPr>
          <w:rFonts w:hint="eastAsia"/>
        </w:rPr>
        <w:t xml:space="preserve">이러한 문제를 근본적으로 해결하기 위해서 </w:t>
      </w:r>
      <w:r w:rsidR="000D3F3E">
        <w:rPr>
          <w:rFonts w:hint="eastAsia"/>
        </w:rPr>
        <w:t xml:space="preserve">고압의 교류 전류를 직류로 바꾸어 전송하였다가 다시 교류로 변환하여 공급하는 </w:t>
      </w:r>
      <w:proofErr w:type="spellStart"/>
      <w:r w:rsidR="00CF0A1C">
        <w:rPr>
          <w:rFonts w:hint="eastAsia"/>
        </w:rPr>
        <w:t>초고압직류송전</w:t>
      </w:r>
      <w:proofErr w:type="spellEnd"/>
      <w:r w:rsidR="00CF0A1C">
        <w:rPr>
          <w:rFonts w:hint="eastAsia"/>
        </w:rPr>
        <w:t>(HVDC)</w:t>
      </w:r>
      <w:r w:rsidR="000D3F3E">
        <w:rPr>
          <w:rFonts w:hint="eastAsia"/>
        </w:rPr>
        <w:t>시스템</w:t>
      </w:r>
      <w:r w:rsidR="00CF0A1C">
        <w:rPr>
          <w:rFonts w:hint="eastAsia"/>
        </w:rPr>
        <w:t>의 상용화</w:t>
      </w:r>
      <w:r w:rsidR="0040099B">
        <w:rPr>
          <w:rFonts w:hint="eastAsia"/>
        </w:rPr>
        <w:t xml:space="preserve">를 통해 전력 송신 과정에서의 </w:t>
      </w:r>
      <w:r w:rsidR="002F01E4">
        <w:rPr>
          <w:rFonts w:hint="eastAsia"/>
        </w:rPr>
        <w:t>전력</w:t>
      </w:r>
      <w:r w:rsidR="0040099B">
        <w:rPr>
          <w:rFonts w:hint="eastAsia"/>
        </w:rPr>
        <w:t>손실을 최소화하</w:t>
      </w:r>
      <w:r w:rsidR="00FC1A08">
        <w:rPr>
          <w:rFonts w:hint="eastAsia"/>
        </w:rPr>
        <w:t>여 가용 전력의 양을 늘리는</w:t>
      </w:r>
      <w:r w:rsidR="0040099B">
        <w:rPr>
          <w:rFonts w:hint="eastAsia"/>
        </w:rPr>
        <w:t xml:space="preserve"> 방법이</w:t>
      </w:r>
      <w:r w:rsidR="00CF0A1C">
        <w:rPr>
          <w:rFonts w:hint="eastAsia"/>
        </w:rPr>
        <w:t xml:space="preserve"> </w:t>
      </w:r>
      <w:r w:rsidR="002314BC">
        <w:rPr>
          <w:rFonts w:hint="eastAsia"/>
        </w:rPr>
        <w:t xml:space="preserve">좋은 대안이 될 수 있다고 </w:t>
      </w:r>
      <w:r w:rsidR="00A4027B">
        <w:rPr>
          <w:rFonts w:hint="eastAsia"/>
        </w:rPr>
        <w:t>확신</w:t>
      </w:r>
      <w:r w:rsidR="002314BC">
        <w:rPr>
          <w:rFonts w:hint="eastAsia"/>
        </w:rPr>
        <w:t>합니다</w:t>
      </w:r>
      <w:r w:rsidR="00CF0A1C">
        <w:rPr>
          <w:rFonts w:hint="eastAsia"/>
        </w:rPr>
        <w:t xml:space="preserve">. 특히 </w:t>
      </w:r>
      <w:r w:rsidR="00566023">
        <w:rPr>
          <w:rFonts w:hint="eastAsia"/>
        </w:rPr>
        <w:t xml:space="preserve">최근 각광받고 있는 </w:t>
      </w:r>
      <w:r w:rsidR="0040099B">
        <w:rPr>
          <w:rFonts w:hint="eastAsia"/>
        </w:rPr>
        <w:t>풍력, 파력</w:t>
      </w:r>
      <w:r w:rsidR="00693633">
        <w:rPr>
          <w:rFonts w:hint="eastAsia"/>
        </w:rPr>
        <w:t>, 조력</w:t>
      </w:r>
      <w:r w:rsidR="0040099B">
        <w:rPr>
          <w:rFonts w:hint="eastAsia"/>
        </w:rPr>
        <w:t xml:space="preserve"> 발전</w:t>
      </w:r>
      <w:r w:rsidR="00A753BA">
        <w:rPr>
          <w:rFonts w:hint="eastAsia"/>
        </w:rPr>
        <w:t xml:space="preserve"> 등은 </w:t>
      </w:r>
      <w:r w:rsidR="00CF0A1C">
        <w:rPr>
          <w:rFonts w:hint="eastAsia"/>
        </w:rPr>
        <w:t xml:space="preserve">전력 생산지와 </w:t>
      </w:r>
      <w:r w:rsidR="00566023">
        <w:rPr>
          <w:rFonts w:hint="eastAsia"/>
        </w:rPr>
        <w:t xml:space="preserve">주요 </w:t>
      </w:r>
      <w:r w:rsidR="00CF0A1C">
        <w:rPr>
          <w:rFonts w:hint="eastAsia"/>
        </w:rPr>
        <w:t>소비</w:t>
      </w:r>
      <w:r w:rsidR="00303298">
        <w:rPr>
          <w:rFonts w:hint="eastAsia"/>
        </w:rPr>
        <w:t>지 간의 거리가 멉니다</w:t>
      </w:r>
      <w:r w:rsidR="00F21518">
        <w:rPr>
          <w:rFonts w:hint="eastAsia"/>
        </w:rPr>
        <w:t>.</w:t>
      </w:r>
      <w:r w:rsidR="00CF0A1C">
        <w:rPr>
          <w:rFonts w:hint="eastAsia"/>
        </w:rPr>
        <w:t xml:space="preserve"> </w:t>
      </w:r>
      <w:r w:rsidR="00FC1A08">
        <w:rPr>
          <w:rFonts w:hint="eastAsia"/>
        </w:rPr>
        <w:t xml:space="preserve">이 때 </w:t>
      </w:r>
      <w:r w:rsidR="00DB5D47">
        <w:rPr>
          <w:rFonts w:hint="eastAsia"/>
        </w:rPr>
        <w:t>생산지와 소</w:t>
      </w:r>
      <w:r w:rsidR="005710F2">
        <w:rPr>
          <w:rFonts w:hint="eastAsia"/>
        </w:rPr>
        <w:t>비</w:t>
      </w:r>
      <w:r w:rsidR="00DB5D47">
        <w:rPr>
          <w:rFonts w:hint="eastAsia"/>
        </w:rPr>
        <w:t xml:space="preserve">지 간의 </w:t>
      </w:r>
      <w:r w:rsidR="00FC1A08">
        <w:rPr>
          <w:rFonts w:hint="eastAsia"/>
        </w:rPr>
        <w:t>장거리 전력 송신 중 발생</w:t>
      </w:r>
      <w:r w:rsidR="00F21518">
        <w:rPr>
          <w:rFonts w:hint="eastAsia"/>
        </w:rPr>
        <w:t>할 수 있는</w:t>
      </w:r>
      <w:r w:rsidR="00FC1A08">
        <w:rPr>
          <w:rFonts w:hint="eastAsia"/>
        </w:rPr>
        <w:t xml:space="preserve"> 전력의 손실을 </w:t>
      </w:r>
      <w:r w:rsidR="00DB5D47">
        <w:rPr>
          <w:rFonts w:hint="eastAsia"/>
        </w:rPr>
        <w:t xml:space="preserve">HVDC를 통해 </w:t>
      </w:r>
      <w:r w:rsidR="00FC1A08">
        <w:rPr>
          <w:rFonts w:hint="eastAsia"/>
        </w:rPr>
        <w:t>최소화할 수 있</w:t>
      </w:r>
      <w:r w:rsidR="00291781">
        <w:rPr>
          <w:rFonts w:hint="eastAsia"/>
        </w:rPr>
        <w:t xml:space="preserve">기 때문입니다. </w:t>
      </w:r>
      <w:r w:rsidR="00B63F47">
        <w:rPr>
          <w:rFonts w:hint="eastAsia"/>
        </w:rPr>
        <w:t xml:space="preserve">또한 </w:t>
      </w:r>
      <w:r w:rsidR="006A716A">
        <w:rPr>
          <w:rFonts w:hint="eastAsia"/>
        </w:rPr>
        <w:t xml:space="preserve">HVDC방식을 채택함으로써 </w:t>
      </w:r>
      <w:r w:rsidR="00CF0A1C">
        <w:rPr>
          <w:rFonts w:hint="eastAsia"/>
        </w:rPr>
        <w:t xml:space="preserve">송전탑의 </w:t>
      </w:r>
      <w:r w:rsidR="000613A7">
        <w:rPr>
          <w:rFonts w:hint="eastAsia"/>
        </w:rPr>
        <w:t>크기</w:t>
      </w:r>
      <w:r w:rsidR="00CF0A1C">
        <w:rPr>
          <w:rFonts w:hint="eastAsia"/>
        </w:rPr>
        <w:t>와 높이를 줄일 수 있게 되어 사회적으로 문제가 되는 고압 송전탑 건설의 문제를 완화시키는 데도 도움이 될 수 있을 것이라고 확신합니</w:t>
      </w:r>
      <w:bookmarkStart w:id="0" w:name="_GoBack"/>
      <w:bookmarkEnd w:id="0"/>
      <w:r w:rsidR="00CF0A1C">
        <w:rPr>
          <w:rFonts w:hint="eastAsia"/>
        </w:rPr>
        <w:t>다.</w:t>
      </w:r>
      <w:r w:rsidR="00A4027B">
        <w:rPr>
          <w:rFonts w:hint="eastAsia"/>
        </w:rPr>
        <w:t xml:space="preserve"> </w:t>
      </w:r>
    </w:p>
    <w:sectPr w:rsidR="00385400" w:rsidRPr="00CF0A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56E6" w:rsidRDefault="00BF56E6" w:rsidP="00604532">
      <w:pPr>
        <w:spacing w:after="0" w:line="240" w:lineRule="auto"/>
      </w:pPr>
      <w:r>
        <w:separator/>
      </w:r>
    </w:p>
  </w:endnote>
  <w:endnote w:type="continuationSeparator" w:id="0">
    <w:p w:rsidR="00BF56E6" w:rsidRDefault="00BF56E6" w:rsidP="00604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D14" w:rsidRDefault="00A97D1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D14" w:rsidRDefault="00A97D14" w:rsidP="00A97D14">
    <w:pPr>
      <w:pStyle w:val="a5"/>
      <w:jc w:val="right"/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D14" w:rsidRDefault="00A97D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56E6" w:rsidRDefault="00BF56E6" w:rsidP="00604532">
      <w:pPr>
        <w:spacing w:after="0" w:line="240" w:lineRule="auto"/>
      </w:pPr>
      <w:r>
        <w:separator/>
      </w:r>
    </w:p>
  </w:footnote>
  <w:footnote w:type="continuationSeparator" w:id="0">
    <w:p w:rsidR="00BF56E6" w:rsidRDefault="00BF56E6" w:rsidP="00604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D14" w:rsidRDefault="00A97D1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19757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D14" w:rsidRDefault="00A97D1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19758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7D14" w:rsidRDefault="00A97D14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119756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516C"/>
    <w:multiLevelType w:val="hybridMultilevel"/>
    <w:tmpl w:val="A9964F14"/>
    <w:lvl w:ilvl="0" w:tplc="35C63F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6933FC2"/>
    <w:multiLevelType w:val="hybridMultilevel"/>
    <w:tmpl w:val="68889B12"/>
    <w:lvl w:ilvl="0" w:tplc="24425E84">
      <w:start w:val="4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D5A3477"/>
    <w:multiLevelType w:val="hybridMultilevel"/>
    <w:tmpl w:val="2392109C"/>
    <w:lvl w:ilvl="0" w:tplc="990869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8CD"/>
    <w:rsid w:val="0002038E"/>
    <w:rsid w:val="000378CD"/>
    <w:rsid w:val="000443C5"/>
    <w:rsid w:val="000613A7"/>
    <w:rsid w:val="000D3F3E"/>
    <w:rsid w:val="001038B8"/>
    <w:rsid w:val="00134497"/>
    <w:rsid w:val="00135F34"/>
    <w:rsid w:val="00152A3F"/>
    <w:rsid w:val="00206778"/>
    <w:rsid w:val="002314BC"/>
    <w:rsid w:val="00291781"/>
    <w:rsid w:val="002E4E5D"/>
    <w:rsid w:val="002F01E4"/>
    <w:rsid w:val="00303298"/>
    <w:rsid w:val="00333522"/>
    <w:rsid w:val="0036100C"/>
    <w:rsid w:val="00361234"/>
    <w:rsid w:val="00385400"/>
    <w:rsid w:val="0040099B"/>
    <w:rsid w:val="00430A11"/>
    <w:rsid w:val="00447D76"/>
    <w:rsid w:val="00566023"/>
    <w:rsid w:val="005710F2"/>
    <w:rsid w:val="00604532"/>
    <w:rsid w:val="0065033B"/>
    <w:rsid w:val="00670DE2"/>
    <w:rsid w:val="00680BF1"/>
    <w:rsid w:val="00693633"/>
    <w:rsid w:val="006A716A"/>
    <w:rsid w:val="006B1E26"/>
    <w:rsid w:val="00732EC6"/>
    <w:rsid w:val="007367A7"/>
    <w:rsid w:val="00756B73"/>
    <w:rsid w:val="007628CD"/>
    <w:rsid w:val="00787F9B"/>
    <w:rsid w:val="00814327"/>
    <w:rsid w:val="0082506C"/>
    <w:rsid w:val="00872C91"/>
    <w:rsid w:val="008930E2"/>
    <w:rsid w:val="008B3379"/>
    <w:rsid w:val="009000E2"/>
    <w:rsid w:val="009C1CC8"/>
    <w:rsid w:val="009D78D3"/>
    <w:rsid w:val="009F71BD"/>
    <w:rsid w:val="00A14629"/>
    <w:rsid w:val="00A24083"/>
    <w:rsid w:val="00A37153"/>
    <w:rsid w:val="00A4027B"/>
    <w:rsid w:val="00A744A7"/>
    <w:rsid w:val="00A753BA"/>
    <w:rsid w:val="00A97D14"/>
    <w:rsid w:val="00AC192A"/>
    <w:rsid w:val="00AF4C32"/>
    <w:rsid w:val="00B56129"/>
    <w:rsid w:val="00B63373"/>
    <w:rsid w:val="00B63F47"/>
    <w:rsid w:val="00B87965"/>
    <w:rsid w:val="00BB177A"/>
    <w:rsid w:val="00BF56E6"/>
    <w:rsid w:val="00BF58F1"/>
    <w:rsid w:val="00BF681B"/>
    <w:rsid w:val="00C1309E"/>
    <w:rsid w:val="00C30722"/>
    <w:rsid w:val="00C927A0"/>
    <w:rsid w:val="00CD4094"/>
    <w:rsid w:val="00CD7AB5"/>
    <w:rsid w:val="00CF061E"/>
    <w:rsid w:val="00CF0728"/>
    <w:rsid w:val="00CF0A1C"/>
    <w:rsid w:val="00D366AA"/>
    <w:rsid w:val="00D8528B"/>
    <w:rsid w:val="00DB5D47"/>
    <w:rsid w:val="00E308DE"/>
    <w:rsid w:val="00E44799"/>
    <w:rsid w:val="00E62501"/>
    <w:rsid w:val="00E6503F"/>
    <w:rsid w:val="00E66843"/>
    <w:rsid w:val="00E774F9"/>
    <w:rsid w:val="00E87999"/>
    <w:rsid w:val="00EE17C1"/>
    <w:rsid w:val="00EE26B4"/>
    <w:rsid w:val="00F21518"/>
    <w:rsid w:val="00F46B3A"/>
    <w:rsid w:val="00FC1A08"/>
    <w:rsid w:val="00FE4E38"/>
    <w:rsid w:val="00FF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8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0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045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4532"/>
  </w:style>
  <w:style w:type="paragraph" w:styleId="a5">
    <w:name w:val="footer"/>
    <w:basedOn w:val="a"/>
    <w:link w:val="Char0"/>
    <w:uiPriority w:val="99"/>
    <w:unhideWhenUsed/>
    <w:rsid w:val="006045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45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8C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00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045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04532"/>
  </w:style>
  <w:style w:type="paragraph" w:styleId="a5">
    <w:name w:val="footer"/>
    <w:basedOn w:val="a"/>
    <w:link w:val="Char0"/>
    <w:uiPriority w:val="99"/>
    <w:unhideWhenUsed/>
    <w:rsid w:val="006045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04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Wonseok</dc:creator>
  <cp:lastModifiedBy>인턴14</cp:lastModifiedBy>
  <cp:revision>2</cp:revision>
  <dcterms:created xsi:type="dcterms:W3CDTF">2015-01-07T06:03:00Z</dcterms:created>
  <dcterms:modified xsi:type="dcterms:W3CDTF">2015-01-07T06:03:00Z</dcterms:modified>
</cp:coreProperties>
</file>