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76A5B9" w14:textId="77777777" w:rsidR="00202223" w:rsidRDefault="00202223">
      <w:pPr>
        <w:pStyle w:val="TitleA"/>
        <w:jc w:val="center"/>
      </w:pPr>
    </w:p>
    <w:p w14:paraId="03C07092" w14:textId="77777777" w:rsidR="00202223" w:rsidRDefault="00202223">
      <w:pPr>
        <w:pStyle w:val="TitleA"/>
        <w:jc w:val="center"/>
      </w:pPr>
    </w:p>
    <w:p w14:paraId="08AB33A9" w14:textId="77777777" w:rsidR="00202223" w:rsidRDefault="00FE6563">
      <w:pPr>
        <w:pStyle w:val="TitleA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바탕" w:eastAsia="바탕" w:hAnsi="바탕" w:cs="바탕"/>
          <w:b/>
          <w:bCs/>
        </w:rPr>
        <w:t>기능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명세서</w:t>
      </w:r>
    </w:p>
    <w:p w14:paraId="2AE98ABA" w14:textId="77777777" w:rsidR="00202223" w:rsidRDefault="00202223">
      <w:pPr>
        <w:pStyle w:val="BodyA"/>
      </w:pPr>
    </w:p>
    <w:p w14:paraId="5C7BBB1D" w14:textId="77777777" w:rsidR="00202223" w:rsidRDefault="00202223">
      <w:pPr>
        <w:pStyle w:val="BodyA"/>
      </w:pPr>
    </w:p>
    <w:p w14:paraId="11C6348F" w14:textId="77777777" w:rsidR="00202223" w:rsidRDefault="00202223">
      <w:pPr>
        <w:pStyle w:val="BodyA"/>
      </w:pPr>
    </w:p>
    <w:p w14:paraId="7BDB1070" w14:textId="77777777" w:rsidR="00202223" w:rsidRDefault="00202223">
      <w:pPr>
        <w:pStyle w:val="BodyA"/>
      </w:pPr>
    </w:p>
    <w:p w14:paraId="1E128543" w14:textId="77777777" w:rsidR="00202223" w:rsidRDefault="00202223">
      <w:pPr>
        <w:pStyle w:val="BodyA"/>
      </w:pPr>
    </w:p>
    <w:p w14:paraId="478F1675" w14:textId="77777777" w:rsidR="00202223" w:rsidRDefault="00202223">
      <w:pPr>
        <w:pStyle w:val="BodyA"/>
      </w:pPr>
    </w:p>
    <w:p w14:paraId="575D6C68" w14:textId="77777777" w:rsidR="00202223" w:rsidRDefault="00202223">
      <w:pPr>
        <w:pStyle w:val="BodyA"/>
      </w:pPr>
    </w:p>
    <w:p w14:paraId="19CB4DF8" w14:textId="77777777" w:rsidR="00202223" w:rsidRDefault="00FE6563">
      <w:pPr>
        <w:pStyle w:val="BodyA"/>
      </w:pPr>
      <w:r>
        <w:br w:type="page"/>
      </w:r>
    </w:p>
    <w:tbl>
      <w:tblPr>
        <w:tblStyle w:val="TableNormal"/>
        <w:tblW w:w="145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840"/>
        <w:gridCol w:w="1823"/>
        <w:gridCol w:w="1963"/>
        <w:gridCol w:w="5046"/>
        <w:gridCol w:w="2242"/>
        <w:gridCol w:w="1261"/>
        <w:gridCol w:w="698"/>
        <w:gridCol w:w="699"/>
      </w:tblGrid>
      <w:tr w:rsidR="00202223" w14:paraId="0AE19369" w14:textId="77777777" w:rsidTr="00C448A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업무명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기능id</w:t>
            </w:r>
            <w:proofErr w:type="spellEnd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202223" w:rsidRDefault="00FE6563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 설명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202223" w:rsidRDefault="00FE6563">
            <w:pPr>
              <w:pStyle w:val="Default"/>
              <w:widowControl w:val="0"/>
              <w:ind w:left="140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50E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우선순위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구현자</w:t>
            </w:r>
          </w:p>
        </w:tc>
      </w:tr>
      <w:tr w:rsidR="00202223" w14:paraId="04562903" w14:textId="77777777" w:rsidTr="00C448A8">
        <w:trPr>
          <w:trHeight w:val="1378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0E250" w14:textId="4C54EAD2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 인증 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CF42" w14:textId="3BB9465A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인증</w:t>
            </w:r>
            <w:r w:rsidR="00FE6563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F9A8" w14:textId="6DE8491B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52FD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신규 회원으로 새로운 정보를 등록할 수 있다.</w:t>
            </w:r>
          </w:p>
          <w:p w14:paraId="2E1B6032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 완료 후 로그인 페이지로 이동한다.</w:t>
            </w:r>
          </w:p>
          <w:p w14:paraId="58C89980" w14:textId="6B461F0D" w:rsidR="00202223" w:rsidRDefault="00C448A8" w:rsidP="00C448A8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생년월일 관심분야,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이메일,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핸드폰 번호,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주소 등을 입력한다.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98884" w14:textId="77777777" w:rsidR="00202223" w:rsidRDefault="00FE1181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필수 입력 정보는 입력되어야 한다.</w:t>
            </w:r>
          </w:p>
          <w:p w14:paraId="22B59613" w14:textId="0B6253D4" w:rsidR="00FE1181" w:rsidRDefault="00FE1181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 중복 체크를 해야한다.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10D3" w14:textId="20F5B7C3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131C9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E2A1" w14:textId="7B49F3D4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490402F8" w14:textId="77777777" w:rsidTr="00C448A8"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0087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2B0A6" w14:textId="36CCCE2D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인증</w:t>
            </w:r>
            <w:r w:rsidR="00FE6563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FB947" w14:textId="7EAB4B19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65734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등록된 정보(아이디,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할 수 있다.</w:t>
            </w:r>
          </w:p>
          <w:p w14:paraId="416C297A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후 메인화면으로 이동한다.</w:t>
            </w:r>
          </w:p>
          <w:p w14:paraId="399BE2C9" w14:textId="6D800103" w:rsidR="00202223" w:rsidRDefault="00C448A8" w:rsidP="00C448A8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소셜 로그인,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자동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가능하다.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8090B" w14:textId="4A83D797" w:rsidR="00202223" w:rsidRDefault="00202223" w:rsidP="00FE1181">
            <w:pPr>
              <w:pStyle w:val="Default"/>
              <w:widowControl w:val="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C489" w14:textId="2BDC290F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397EF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6F56" w14:textId="5F1BF810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2A650EDE" w14:textId="77777777" w:rsidTr="00C448A8"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2BDEF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D4B7F" w14:textId="4961113B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인증</w:t>
            </w:r>
            <w:r w:rsidR="00FE6563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62086" w14:textId="354C7C95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로그아웃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34F45" w14:textId="7BFDACC9" w:rsidR="00202223" w:rsidRDefault="00C448A8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로그아웃 버튼을 클릭하면 메인화면으로 이동한다.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4C496" w14:textId="56369B5F" w:rsidR="00202223" w:rsidRDefault="00202223" w:rsidP="00FE1181">
            <w:pPr>
              <w:pStyle w:val="Default"/>
              <w:widowControl w:val="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68303" w14:textId="4F9D048C" w:rsidR="00FE1181" w:rsidRPr="00FE1181" w:rsidRDefault="00FE1181" w:rsidP="00FE1181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CDFBC" w14:textId="0C9919CE" w:rsidR="00202223" w:rsidRDefault="004724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hint="default"/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FFA5F" w14:textId="4F0854F4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593AF3E8" w14:textId="77777777" w:rsidTr="00C448A8"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813F9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2E936" w14:textId="1ADCA019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인증</w:t>
            </w:r>
            <w:r w:rsidR="00FE6563">
              <w:rPr>
                <w:rFonts w:ascii="맑은 고딕" w:eastAsia="맑은 고딕" w:hAnsi="맑은 고딕" w:cs="맑은 고딕"/>
                <w:sz w:val="20"/>
                <w:szCs w:val="20"/>
              </w:rPr>
              <w:t>-04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98779" w14:textId="68D476A1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 찾기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9E7C4" w14:textId="5B861D5E" w:rsidR="00202223" w:rsidRDefault="00C448A8">
            <w:pPr>
              <w:pStyle w:val="Default"/>
              <w:widowControl w:val="0"/>
              <w:numPr>
                <w:ilvl w:val="0"/>
                <w:numId w:val="7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이메일 또는 휴대폰 번호로 찾을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D23AB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E2C51" w14:textId="571EF925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6E70E" w14:textId="03DAFE65" w:rsidR="00202223" w:rsidRDefault="004724EE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AF6CD" w14:textId="0DAFF800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00E8E5B8" w14:textId="77777777" w:rsidTr="00C448A8"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BF887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A266F" w14:textId="3E9E0747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인증</w:t>
            </w:r>
            <w:r w:rsidR="00FE6563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176E6" w14:textId="50F28A6D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 찾기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664A9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아이디를 입력해야 한다.</w:t>
            </w:r>
          </w:p>
          <w:p w14:paraId="73498778" w14:textId="22009BD6" w:rsidR="00202223" w:rsidRDefault="00C448A8" w:rsidP="00C448A8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이메일 또는 핸드폰 번호로 찾을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005A" w14:textId="07F35D90" w:rsidR="00202223" w:rsidRDefault="00202223" w:rsidP="00FE1181">
            <w:pPr>
              <w:pStyle w:val="Default"/>
              <w:widowControl w:val="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D5CFB" w14:textId="1F75245F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4CC52" w14:textId="4B96B8DD" w:rsidR="00202223" w:rsidRDefault="004724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hint="default"/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F360A" w14:textId="32C9C5EF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6362D3C4" w14:textId="77777777" w:rsidTr="00C448A8">
        <w:trPr>
          <w:trHeight w:val="1242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73AC" w14:textId="1873BEB2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관리 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A46CE" w14:textId="4D3F1C90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</w:t>
            </w:r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–01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B24F4" w14:textId="5E44D240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회원 리스트 조회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D6924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전체 회원 리스트를 조회할 수 있다.</w:t>
            </w:r>
          </w:p>
          <w:p w14:paraId="22274ABE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아이디로 회원을 검색할 수 있다.</w:t>
            </w:r>
          </w:p>
          <w:p w14:paraId="39832039" w14:textId="586B2B7F" w:rsidR="00202223" w:rsidRDefault="00C448A8" w:rsidP="00C448A8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관심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직무별로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회원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분류결과를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조회할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B2372" w14:textId="0D263C06" w:rsidR="00202223" w:rsidRDefault="004724EE" w:rsidP="004724EE">
            <w:pPr>
              <w:pStyle w:val="Default"/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관리자만 조회 가능하다.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BCC51" w14:textId="1CF75D49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A1BAA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4133D" w14:textId="749455FA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9B70496" w14:textId="77777777" w:rsidTr="00C448A8"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0406D" w14:textId="29B2FF32" w:rsidR="00C448A8" w:rsidRPr="00C448A8" w:rsidRDefault="00C448A8" w:rsidP="00C448A8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 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45D61" w14:textId="2E4F0F70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proofErr w:type="spellEnd"/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F2C87" w14:textId="1E4A5D8D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개인정보 수정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7C326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로그인한 회원의 기본 정보를 조회할 수 있다.</w:t>
            </w:r>
          </w:p>
          <w:p w14:paraId="14668EA1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관심 직무를 수정할 수 있다.</w:t>
            </w:r>
          </w:p>
          <w:p w14:paraId="3D7A79D9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비밀번호를 변경할 수 있다.</w:t>
            </w:r>
          </w:p>
          <w:p w14:paraId="5DAB67EB" w14:textId="1EA15EFD" w:rsidR="00202223" w:rsidRDefault="00C448A8" w:rsidP="00C448A8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 탈퇴를 할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9936" w14:textId="69D9C3EC" w:rsidR="00202223" w:rsidRDefault="004724EE" w:rsidP="004724EE">
            <w:pPr>
              <w:pStyle w:val="Default"/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비밀번호를 입력해야만 한다.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8633E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404F5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F171F" w14:textId="7069E05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249FE917" w14:textId="77777777" w:rsidTr="00C448A8"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BFF1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B4508" w14:textId="183957D5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proofErr w:type="spellEnd"/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44DB" w14:textId="60B1CEC7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스크랩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98687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스크랩한 자소서 분석 페이지를 조회할 수 있다.</w:t>
            </w:r>
          </w:p>
          <w:p w14:paraId="333DB5A3" w14:textId="507AD52A" w:rsidR="00202223" w:rsidRDefault="00C448A8" w:rsidP="00C448A8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스크랩한 자소서 분석 페이지를 삭제할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FC10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BE77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B075C" w14:textId="4562BF0E" w:rsidR="00202223" w:rsidRDefault="004724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hint="default"/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6336E" w14:textId="28CF4763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72E5CD39" w14:textId="77777777" w:rsidTr="00C448A8"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E103" w14:textId="32514D7C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합격 자소서 분석 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3FB1FFD0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합격자소서-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1DB659DE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기업별 합격자소서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455C8" w14:textId="68767DC3" w:rsidR="00C448A8" w:rsidRDefault="00C448A8" w:rsidP="00C448A8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기업명을 입력하여 해당 기업의 합격자소서 분석 결과를 조회할 수 있다.</w:t>
            </w:r>
          </w:p>
          <w:p w14:paraId="6F59C10B" w14:textId="77777777" w:rsidR="00202223" w:rsidRDefault="00C448A8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분석 결과로 키워드 및 통계 결과를 볼 수 있다.</w:t>
            </w:r>
          </w:p>
          <w:p w14:paraId="33FBAA51" w14:textId="399C0105" w:rsidR="00C448A8" w:rsidRDefault="00C448A8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연도, 직무, 문항 별로 분류하여 조회가능하다.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4C1B328A" w:rsidR="00202223" w:rsidRDefault="00FE1181">
            <w:pPr>
              <w:pStyle w:val="Default"/>
              <w:widowControl w:val="0"/>
              <w:rPr>
                <w:rFonts w:hint="default"/>
              </w:rPr>
            </w:pPr>
            <w:r w:rsidRPr="00452AC2">
              <w:rPr>
                <w:rFonts w:ascii="굴림" w:eastAsia="굴림" w:hAnsi="굴림"/>
                <w:sz w:val="20"/>
                <w:szCs w:val="20"/>
              </w:rPr>
              <w:t>해당 기업에 대한 합격자소서가 존재하지 않는다면 존재하지 않음을 페이지에 표시한다.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EC930" w14:textId="018DD3C1" w:rsidR="00202223" w:rsidRDefault="004724EE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32F27137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3D42BCC0" w14:textId="77777777" w:rsidTr="00C448A8"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EEE2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4E63A7AF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합격자소서</w:t>
            </w:r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37637EE8" w:rsidR="00C448A8" w:rsidRPr="00C448A8" w:rsidRDefault="00C448A8" w:rsidP="00C448A8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연도별 합격자소서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CCDD2" w14:textId="0CA49AA1" w:rsidR="00C448A8" w:rsidRDefault="00C448A8" w:rsidP="00C448A8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연도를 지정하여 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해당 기업의 합격자소서 분석 결과를 조회할 수 있다.</w:t>
            </w:r>
          </w:p>
          <w:p w14:paraId="264CE539" w14:textId="6F171351" w:rsidR="00202223" w:rsidRPr="00C448A8" w:rsidRDefault="00C448A8" w:rsidP="00C448A8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분석 결과로 키워드 및 통계 결과를 볼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1BA6E001" w:rsidR="00202223" w:rsidRDefault="00FE1181">
            <w:pPr>
              <w:rPr>
                <w:rFonts w:hint="default"/>
              </w:rPr>
            </w:pPr>
            <w:r w:rsidRPr="00452AC2">
              <w:rPr>
                <w:rFonts w:ascii="굴림" w:eastAsia="굴림" w:hAnsi="굴림"/>
                <w:sz w:val="20"/>
                <w:szCs w:val="20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0"/>
              </w:rPr>
              <w:t>연도</w:t>
            </w:r>
            <w:r w:rsidRPr="00452AC2">
              <w:rPr>
                <w:rFonts w:ascii="굴림" w:eastAsia="굴림" w:hAnsi="굴림"/>
                <w:sz w:val="20"/>
                <w:szCs w:val="20"/>
              </w:rPr>
              <w:t>에 대한 합격자소서가 존재하지 않는다면 존재하지 않음을 페이지에 표시한다.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2C50" w14:textId="02B2CCE0" w:rsidR="00202223" w:rsidRDefault="004724EE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19EE131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21BF98F4" w14:textId="77777777" w:rsidTr="00C448A8"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FECD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F54" w14:textId="776EF4DB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합격자소서</w:t>
            </w:r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-03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0994" w14:textId="16185E89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직무별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합격자소서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2D79A" w14:textId="736B77BD" w:rsidR="00C448A8" w:rsidRDefault="00C448A8" w:rsidP="00C448A8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직무를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 xml:space="preserve"> 입력하여 해당 </w:t>
            </w:r>
            <w:r>
              <w:rPr>
                <w:rFonts w:ascii="굴림" w:eastAsia="굴림" w:hAnsi="굴림" w:cs="굴림"/>
                <w:sz w:val="20"/>
                <w:szCs w:val="20"/>
              </w:rPr>
              <w:t>직무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의 합격자소서 분석 결과를 조회할 수 있다.</w:t>
            </w:r>
          </w:p>
          <w:p w14:paraId="0E25E100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분석 결과로 키워드 및 통계 결과를 볼 수 있다.</w:t>
            </w:r>
          </w:p>
          <w:p w14:paraId="15512100" w14:textId="6025C6BF" w:rsidR="00202223" w:rsidRDefault="00C448A8" w:rsidP="00C448A8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연도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문항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 xml:space="preserve"> 별로 분류하여 조회가능하다.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B33F" w14:textId="00CF3951" w:rsidR="00202223" w:rsidRDefault="00FE1181">
            <w:pPr>
              <w:rPr>
                <w:rFonts w:hint="default"/>
              </w:rPr>
            </w:pPr>
            <w:r w:rsidRPr="00452AC2">
              <w:rPr>
                <w:rFonts w:ascii="굴림" w:eastAsia="굴림" w:hAnsi="굴림"/>
                <w:sz w:val="20"/>
                <w:szCs w:val="20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0"/>
              </w:rPr>
              <w:t>직무</w:t>
            </w:r>
            <w:r w:rsidRPr="00452AC2">
              <w:rPr>
                <w:rFonts w:ascii="굴림" w:eastAsia="굴림" w:hAnsi="굴림"/>
                <w:sz w:val="20"/>
                <w:szCs w:val="20"/>
              </w:rPr>
              <w:t>에 대한 합격자소서가 존재하지 않는다면 존재하지 않음을 페이지에 표시한다.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6536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F7C9E" w14:textId="2BD5FF96" w:rsidR="00202223" w:rsidRDefault="004724EE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C957D" w14:textId="5D5E1C9C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24BC97A" w14:textId="77777777" w:rsidTr="00FE1181">
        <w:trPr>
          <w:trHeight w:val="175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B997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C29E0" w14:textId="174A7C8D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합격자소서</w:t>
            </w:r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-04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2E7AC" w14:textId="67DA83D4" w:rsidR="00202223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문항별 합격자소서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38514" w14:textId="6FC13FEA" w:rsidR="00C448A8" w:rsidRDefault="00C448A8" w:rsidP="00C448A8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자소서 문항을 선택하여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 xml:space="preserve"> 합격자소서 분석 결과를 조회할 수 있다.</w:t>
            </w:r>
          </w:p>
          <w:p w14:paraId="4E052216" w14:textId="77777777" w:rsidR="00C448A8" w:rsidRDefault="00C448A8" w:rsidP="00C448A8">
            <w:pPr>
              <w:pStyle w:val="Default"/>
              <w:widowControl w:val="0"/>
              <w:numPr>
                <w:ilvl w:val="0"/>
                <w:numId w:val="22"/>
              </w:numPr>
              <w:tabs>
                <w:tab w:val="left" w:pos="2075"/>
              </w:tabs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>분석 결과로 키워드 및 통계 결과를 볼 수 있다.</w:t>
            </w:r>
          </w:p>
          <w:p w14:paraId="4FC5278A" w14:textId="0BBB0FE2" w:rsidR="00202223" w:rsidRDefault="00C448A8" w:rsidP="00C448A8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직무</w:t>
            </w:r>
            <w:r w:rsidRPr="00C448A8">
              <w:rPr>
                <w:rFonts w:ascii="굴림" w:eastAsia="굴림" w:hAnsi="굴림" w:cs="굴림" w:hint="default"/>
                <w:sz w:val="20"/>
                <w:szCs w:val="20"/>
              </w:rPr>
              <w:t xml:space="preserve"> 별로 분류하여 조회가능하다.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AB7B2" w14:textId="32E3A48F" w:rsidR="00202223" w:rsidRDefault="00FE1181">
            <w:pPr>
              <w:rPr>
                <w:rFonts w:hint="default"/>
              </w:rPr>
            </w:pPr>
            <w:r w:rsidRPr="00452AC2">
              <w:rPr>
                <w:rFonts w:ascii="굴림" w:eastAsia="굴림" w:hAnsi="굴림"/>
                <w:sz w:val="20"/>
                <w:szCs w:val="20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0"/>
              </w:rPr>
              <w:t>문항</w:t>
            </w:r>
            <w:r w:rsidRPr="00452AC2">
              <w:rPr>
                <w:rFonts w:ascii="굴림" w:eastAsia="굴림" w:hAnsi="굴림"/>
                <w:sz w:val="20"/>
                <w:szCs w:val="20"/>
              </w:rPr>
              <w:t>에 대한 합격자소서가 존재하지 않는다면 존재하지 않음을 페이지에 표시한다.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5FAF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A6ECA" w14:textId="5DC953E5" w:rsidR="00202223" w:rsidRDefault="004724EE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FBAC" w14:textId="7E7C77AA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3106EBA" w14:textId="77777777" w:rsidTr="00FE1181">
        <w:trPr>
          <w:trHeight w:val="1828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3DC46FBF" w:rsidR="00202223" w:rsidRPr="00C448A8" w:rsidRDefault="00C448A8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  <w:lang w:val="en-US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직무별</w:t>
            </w:r>
            <w:proofErr w:type="spellEnd"/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채용공고,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default"/>
                <w:sz w:val="20"/>
                <w:szCs w:val="20"/>
              </w:rPr>
              <w:t>n</w:t>
            </w:r>
            <w:proofErr w:type="spellEnd"/>
            <w:r>
              <w:rPr>
                <w:rFonts w:ascii="굴림" w:eastAsia="굴림" w:hAnsi="굴림" w:cs="굴림" w:hint="default"/>
                <w:sz w:val="20"/>
                <w:szCs w:val="20"/>
                <w:lang w:val="en-US"/>
              </w:rPr>
              <w:t xml:space="preserve">cs 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분석 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09668CF5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채용공고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-01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2E93B98F" w:rsidR="00202223" w:rsidRPr="00C448A8" w:rsidRDefault="00C448A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  <w:lang w:val="en-US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직무별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채용공고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FA5B1" w14:textId="120B56C6" w:rsidR="004724EE" w:rsidRDefault="004724EE" w:rsidP="004724EE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직무를 검색하거나 카테고리를 선택하여 리스트를 조회할 수 있다.</w:t>
            </w:r>
          </w:p>
          <w:p w14:paraId="6A4B620E" w14:textId="77777777" w:rsidR="00202223" w:rsidRDefault="004724EE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 또는 직무를 선택하여 자세한 채용공고를 조회할 수 있다.</w:t>
            </w:r>
          </w:p>
          <w:p w14:paraId="63E38D2E" w14:textId="77777777" w:rsidR="004724EE" w:rsidRDefault="004724EE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분석 결과로 키워드 및 통계 결과를 조회할 수 있다.</w:t>
            </w:r>
          </w:p>
          <w:p w14:paraId="69A9CDB4" w14:textId="77777777" w:rsidR="004724EE" w:rsidRDefault="004724EE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스크랩할 수 있다.</w:t>
            </w:r>
          </w:p>
          <w:p w14:paraId="78DBB65F" w14:textId="3913AD76" w:rsidR="004724EE" w:rsidRDefault="004724EE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비슷한 채용공고를 조회할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1FF045E3" w14:textId="594D8DE8" w:rsidR="00202223" w:rsidRDefault="00202223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5D42E" w14:textId="58C2863F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9C3D2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5F8335C7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73D9852" w14:textId="77777777" w:rsidTr="00FE1181">
        <w:trPr>
          <w:trHeight w:val="2204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BD2F3" w14:textId="3C1239DA" w:rsidR="00202223" w:rsidRDefault="00D1599C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 분석 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85C24" w14:textId="44C1FC6B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기업분석</w:t>
            </w:r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 w:rsidR="00FE6563">
              <w:rPr>
                <w:rFonts w:ascii="굴림" w:eastAsia="굴림" w:hAnsi="굴림" w:cs="굴림"/>
                <w:sz w:val="20"/>
                <w:szCs w:val="20"/>
              </w:rPr>
              <w:t>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39CD4" w14:textId="11EC3191" w:rsidR="00202223" w:rsidRPr="00D1599C" w:rsidRDefault="00D1599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기업별 뉴스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BA249" w14:textId="77777777" w:rsidR="00202223" w:rsidRDefault="00D1599C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기업명을 입력하여 해당 기업별 뉴스 분석 결과를 조회할 수 있다.</w:t>
            </w:r>
          </w:p>
          <w:p w14:paraId="30CAEBB4" w14:textId="77777777" w:rsidR="00D1599C" w:rsidRDefault="00FE1181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검색한 기사를 연도별로 분류하여 조회 가능하다.</w:t>
            </w:r>
          </w:p>
          <w:p w14:paraId="67A09889" w14:textId="77777777" w:rsidR="00FE1181" w:rsidRDefault="00FE1181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분석 결과로 기사 제목,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키워드,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요약,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통계 결과를 조회 가능하다.</w:t>
            </w:r>
          </w:p>
          <w:p w14:paraId="3E260FF7" w14:textId="42CAC596" w:rsidR="00FE1181" w:rsidRDefault="00FE1181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원문 링크를 통해 원문 사이트로 이동가능하다.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3AE4" w14:textId="780AEAA6" w:rsidR="00202223" w:rsidRDefault="00202223" w:rsidP="00FE1181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53FF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348AF" w14:textId="42300041" w:rsidR="00202223" w:rsidRDefault="004724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hint="default"/>
                <w:sz w:val="22"/>
                <w:szCs w:val="22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41B5" w14:textId="377F14AB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7C8990BB" w14:textId="77777777" w:rsidTr="00FE1181">
        <w:trPr>
          <w:trHeight w:val="1835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0933EB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985B4" w14:textId="4314E0E3" w:rsidR="00202223" w:rsidRDefault="00FE118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기업분석</w:t>
            </w:r>
            <w:r w:rsidR="00FE6563"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 w:rsidR="00FE6563">
              <w:rPr>
                <w:rFonts w:ascii="굴림" w:eastAsia="굴림" w:hAnsi="굴림" w:cs="굴림"/>
                <w:sz w:val="20"/>
                <w:szCs w:val="20"/>
              </w:rPr>
              <w:t>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B213B" w14:textId="414D0F9E" w:rsidR="00202223" w:rsidRDefault="00D1599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현직자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및 직무 인터뷰 분석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6C247" w14:textId="34381416" w:rsidR="00FE1181" w:rsidRDefault="00FE1181" w:rsidP="00FE1181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직무를 입력하여 해당 직무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현직자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인터뷰를 분석한 결과를 조회할 수 있다.</w:t>
            </w:r>
          </w:p>
          <w:p w14:paraId="1FB370C0" w14:textId="12B828FC" w:rsidR="00202223" w:rsidRDefault="00FE1181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유튜브 링크를 제공한다.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85378" w14:textId="55D8D65E" w:rsidR="00202223" w:rsidRPr="00FE1181" w:rsidRDefault="00202223" w:rsidP="00FE1181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F623" w14:textId="08E6C93F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D8ADD" w14:textId="46868DC9" w:rsidR="00202223" w:rsidRDefault="004724EE" w:rsidP="004724EE">
            <w:pPr>
              <w:ind w:firstLineChars="100" w:firstLine="240"/>
              <w:rPr>
                <w:rFonts w:hint="default"/>
              </w:rPr>
            </w:pPr>
            <w: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4F437" w14:textId="2148C06F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</w:tbl>
    <w:p w14:paraId="01174F05" w14:textId="77777777" w:rsidR="00202223" w:rsidRDefault="00202223" w:rsidP="00FE1181">
      <w:pPr>
        <w:pStyle w:val="BodyA"/>
        <w:widowControl w:val="0"/>
        <w:ind w:left="108" w:hanging="108"/>
        <w:jc w:val="center"/>
      </w:pPr>
    </w:p>
    <w:sectPr w:rsidR="002022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983DF" w14:textId="77777777" w:rsidR="00CA77EF" w:rsidRDefault="00CA77EF">
      <w:pPr>
        <w:rPr>
          <w:rFonts w:hint="default"/>
        </w:rPr>
      </w:pPr>
      <w:r>
        <w:separator/>
      </w:r>
    </w:p>
  </w:endnote>
  <w:endnote w:type="continuationSeparator" w:id="0">
    <w:p w14:paraId="3B44B6EB" w14:textId="77777777" w:rsidR="00CA77EF" w:rsidRDefault="00CA77E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taS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FEC1F" w14:textId="77777777" w:rsidR="00C448A8" w:rsidRDefault="00C448A8">
    <w:pPr>
      <w:pStyle w:val="a5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0999B" w14:textId="77777777" w:rsidR="00202223" w:rsidRDefault="00202223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712B4" w14:textId="77777777" w:rsidR="00C448A8" w:rsidRDefault="00C448A8">
    <w:pPr>
      <w:pStyle w:val="a5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D8F2" w14:textId="77777777" w:rsidR="00CA77EF" w:rsidRDefault="00CA77EF">
      <w:pPr>
        <w:rPr>
          <w:rFonts w:hint="default"/>
        </w:rPr>
      </w:pPr>
      <w:r>
        <w:separator/>
      </w:r>
    </w:p>
  </w:footnote>
  <w:footnote w:type="continuationSeparator" w:id="0">
    <w:p w14:paraId="3817FDF0" w14:textId="77777777" w:rsidR="00CA77EF" w:rsidRDefault="00CA77E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1067E" w14:textId="77777777" w:rsidR="00C448A8" w:rsidRDefault="00C448A8">
    <w:pPr>
      <w:pStyle w:val="a4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162A" w14:textId="77777777" w:rsidR="00202223" w:rsidRDefault="0020222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00F3E" w14:textId="77777777" w:rsidR="00C448A8" w:rsidRDefault="00C448A8">
    <w:pPr>
      <w:pStyle w:val="a4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F031E9"/>
    <w:multiLevelType w:val="hybridMultilevel"/>
    <w:tmpl w:val="DA8CC650"/>
    <w:lvl w:ilvl="0" w:tplc="65B0790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023602"/>
    <w:multiLevelType w:val="hybridMultilevel"/>
    <w:tmpl w:val="75C43CA2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1C7043B"/>
    <w:multiLevelType w:val="hybridMultilevel"/>
    <w:tmpl w:val="DA86F660"/>
    <w:lvl w:ilvl="0" w:tplc="6C042F2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E403A2"/>
    <w:multiLevelType w:val="hybridMultilevel"/>
    <w:tmpl w:val="0F64B730"/>
    <w:lvl w:ilvl="0" w:tplc="3864A6C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637E45"/>
    <w:multiLevelType w:val="hybridMultilevel"/>
    <w:tmpl w:val="DB6E84FE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B376754"/>
    <w:multiLevelType w:val="hybridMultilevel"/>
    <w:tmpl w:val="7FC41248"/>
    <w:lvl w:ilvl="0" w:tplc="CC9E6F4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1"/>
  </w:num>
  <w:num w:numId="2">
    <w:abstractNumId w:val="29"/>
  </w:num>
  <w:num w:numId="3">
    <w:abstractNumId w:val="34"/>
  </w:num>
  <w:num w:numId="4">
    <w:abstractNumId w:val="24"/>
  </w:num>
  <w:num w:numId="5">
    <w:abstractNumId w:val="19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6"/>
  </w:num>
  <w:num w:numId="17">
    <w:abstractNumId w:val="3"/>
  </w:num>
  <w:num w:numId="18">
    <w:abstractNumId w:val="5"/>
  </w:num>
  <w:num w:numId="19">
    <w:abstractNumId w:val="23"/>
  </w:num>
  <w:num w:numId="20">
    <w:abstractNumId w:val="30"/>
  </w:num>
  <w:num w:numId="21">
    <w:abstractNumId w:val="4"/>
  </w:num>
  <w:num w:numId="22">
    <w:abstractNumId w:val="18"/>
  </w:num>
  <w:num w:numId="23">
    <w:abstractNumId w:val="1"/>
  </w:num>
  <w:num w:numId="24">
    <w:abstractNumId w:val="7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  <w:num w:numId="31">
    <w:abstractNumId w:val="2"/>
  </w:num>
  <w:num w:numId="32">
    <w:abstractNumId w:val="25"/>
  </w:num>
  <w:num w:numId="33">
    <w:abstractNumId w:val="28"/>
  </w:num>
  <w:num w:numId="34">
    <w:abstractNumId w:val="35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23"/>
    <w:rsid w:val="00056790"/>
    <w:rsid w:val="00202223"/>
    <w:rsid w:val="003A6D6E"/>
    <w:rsid w:val="00411880"/>
    <w:rsid w:val="004724EE"/>
    <w:rsid w:val="004B7E8B"/>
    <w:rsid w:val="00C448A8"/>
    <w:rsid w:val="00CA77EF"/>
    <w:rsid w:val="00D1599C"/>
    <w:rsid w:val="00FE1181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  <w:style w:type="paragraph" w:styleId="a4">
    <w:name w:val="header"/>
    <w:basedOn w:val="a"/>
    <w:link w:val="Char"/>
    <w:uiPriority w:val="99"/>
    <w:unhideWhenUsed/>
    <w:rsid w:val="00C448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8A8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  <w:style w:type="paragraph" w:styleId="a5">
    <w:name w:val="footer"/>
    <w:basedOn w:val="a"/>
    <w:link w:val="Char0"/>
    <w:uiPriority w:val="99"/>
    <w:unhideWhenUsed/>
    <w:rsid w:val="00C448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48A8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나현</cp:lastModifiedBy>
  <cp:revision>3</cp:revision>
  <dcterms:created xsi:type="dcterms:W3CDTF">2021-03-29T03:57:00Z</dcterms:created>
  <dcterms:modified xsi:type="dcterms:W3CDTF">2021-03-29T04:03:00Z</dcterms:modified>
</cp:coreProperties>
</file>