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791DBF" w14:textId="3FF01FC8" w:rsidR="00D13F4D" w:rsidRDefault="00B228A8">
      <w:pPr>
        <w:rPr>
          <w:lang w:val="en-US"/>
        </w:rPr>
      </w:pPr>
      <w:r>
        <w:rPr>
          <w:lang w:val="en-US"/>
        </w:rPr>
        <w:t>Hacker earth 1</w:t>
      </w:r>
    </w:p>
    <w:p w14:paraId="7A000755" w14:textId="07483ED4" w:rsidR="00B228A8" w:rsidRDefault="00B228A8">
      <w:pPr>
        <w:rPr>
          <w:lang w:val="en-US"/>
        </w:rPr>
      </w:pPr>
      <w:r w:rsidRPr="00B228A8">
        <w:rPr>
          <w:noProof/>
          <w:lang w:val="en-US"/>
        </w:rPr>
        <w:drawing>
          <wp:inline distT="0" distB="0" distL="0" distR="0" wp14:anchorId="5AB0D52A" wp14:editId="5B708918">
            <wp:extent cx="5731510" cy="2767965"/>
            <wp:effectExtent l="0" t="0" r="0" b="63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0E13" w14:textId="3A4FE1F3" w:rsidR="00B228A8" w:rsidRDefault="00B228A8">
      <w:pPr>
        <w:rPr>
          <w:lang w:val="en-US"/>
        </w:rPr>
      </w:pPr>
      <w:r w:rsidRPr="00B228A8">
        <w:rPr>
          <w:noProof/>
          <w:lang w:val="en-US"/>
        </w:rPr>
        <w:drawing>
          <wp:inline distT="0" distB="0" distL="0" distR="0" wp14:anchorId="64CC4591" wp14:editId="5ED8B2CA">
            <wp:extent cx="5731510" cy="2793365"/>
            <wp:effectExtent l="0" t="0" r="0" b="63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F6B4" w14:textId="5AAB0F3B" w:rsidR="00B228A8" w:rsidRDefault="00B228A8">
      <w:pPr>
        <w:rPr>
          <w:lang w:val="en-US"/>
        </w:rPr>
      </w:pPr>
      <w:r w:rsidRPr="00B228A8">
        <w:rPr>
          <w:noProof/>
          <w:lang w:val="en-US"/>
        </w:rPr>
        <w:drawing>
          <wp:inline distT="0" distB="0" distL="0" distR="0" wp14:anchorId="0642D5BA" wp14:editId="7A99003D">
            <wp:extent cx="5731510" cy="278384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3A00" w14:textId="2F09D5C3" w:rsidR="00B228A8" w:rsidRDefault="00B228A8">
      <w:pPr>
        <w:rPr>
          <w:lang w:val="en-US"/>
        </w:rPr>
      </w:pPr>
      <w:r w:rsidRPr="00B228A8">
        <w:rPr>
          <w:noProof/>
          <w:lang w:val="en-US"/>
        </w:rPr>
        <w:lastRenderedPageBreak/>
        <w:drawing>
          <wp:inline distT="0" distB="0" distL="0" distR="0" wp14:anchorId="4398F1A3" wp14:editId="4EB2B38B">
            <wp:extent cx="5731510" cy="2802890"/>
            <wp:effectExtent l="0" t="0" r="0" b="381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67CE" w14:textId="6B70A217" w:rsidR="00471C62" w:rsidRPr="00B228A8" w:rsidRDefault="00471C62">
      <w:pPr>
        <w:rPr>
          <w:lang w:val="en-US"/>
        </w:rPr>
      </w:pPr>
      <w:r w:rsidRPr="00471C62">
        <w:rPr>
          <w:lang w:val="en-US"/>
        </w:rPr>
        <w:drawing>
          <wp:inline distT="0" distB="0" distL="0" distR="0" wp14:anchorId="5B073F4B" wp14:editId="401412A9">
            <wp:extent cx="3708400" cy="25654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1C62" w:rsidRPr="00B228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8A8"/>
    <w:rsid w:val="00451FB1"/>
    <w:rsid w:val="00471C62"/>
    <w:rsid w:val="00564608"/>
    <w:rsid w:val="00B228A8"/>
    <w:rsid w:val="00D13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3D3084"/>
  <w15:chartTrackingRefBased/>
  <w15:docId w15:val="{64FC96F8-8D43-2D40-A2BC-D2CFFFED2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#CHAN MING HAN#</dc:creator>
  <cp:keywords/>
  <dc:description/>
  <cp:lastModifiedBy>#CHAN MING HAN#</cp:lastModifiedBy>
  <cp:revision>2</cp:revision>
  <dcterms:created xsi:type="dcterms:W3CDTF">2022-08-26T13:31:00Z</dcterms:created>
  <dcterms:modified xsi:type="dcterms:W3CDTF">2022-08-26T13:50:00Z</dcterms:modified>
</cp:coreProperties>
</file>