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F668" w14:textId="77777777" w:rsidR="00A516B8" w:rsidRPr="00A516B8" w:rsidRDefault="00A516B8" w:rsidP="00A516B8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516B8">
        <w:rPr>
          <w:rFonts w:ascii="Courier New" w:eastAsia="굴림" w:hAnsi="Courier New" w:cs="굴림"/>
          <w:color w:val="000000"/>
          <w:sz w:val="52"/>
          <w:szCs w:val="52"/>
        </w:rPr>
        <w:t>조건문</w:t>
      </w:r>
      <w:r w:rsidRPr="00A516B8">
        <w:rPr>
          <w:rFonts w:ascii="Courier New" w:eastAsia="굴림" w:hAnsi="Courier New" w:cs="굴림"/>
          <w:color w:val="000000"/>
          <w:sz w:val="52"/>
          <w:szCs w:val="52"/>
        </w:rPr>
        <w:t>: if</w:t>
      </w:r>
    </w:p>
    <w:p w14:paraId="3F3AE380" w14:textId="77777777" w:rsidR="00A516B8" w:rsidRPr="00A516B8" w:rsidRDefault="00A516B8" w:rsidP="00A516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13678AB" w14:textId="77777777" w:rsidR="00A516B8" w:rsidRPr="00A516B8" w:rsidRDefault="00A516B8" w:rsidP="00A516B8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if </w:t>
      </w: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>문</w:t>
      </w:r>
    </w:p>
    <w:p w14:paraId="31C029CA" w14:textId="77777777" w:rsidR="00A516B8" w:rsidRPr="00A516B8" w:rsidRDefault="00A516B8" w:rsidP="00A516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어떤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조건을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만족하는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명령문을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수행하기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위해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340FF2EA" w14:textId="77777777" w:rsidR="00A516B8" w:rsidRPr="00A516B8" w:rsidRDefault="00A516B8" w:rsidP="00A516B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if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조건식은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반드시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True (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수행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), False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결과를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반환한다</w:t>
      </w:r>
    </w:p>
    <w:p w14:paraId="62E6CE40" w14:textId="77777777" w:rsidR="00A516B8" w:rsidRPr="00A516B8" w:rsidRDefault="00A516B8" w:rsidP="00A516B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예시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4B8365E2" w14:textId="77777777" w:rsidR="00A516B8" w:rsidRPr="00A516B8" w:rsidRDefault="00A516B8" w:rsidP="00A516B8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if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조건식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:</w:t>
      </w:r>
    </w:p>
    <w:p w14:paraId="0AE879E1" w14:textId="77777777" w:rsidR="00A516B8" w:rsidRPr="00A516B8" w:rsidRDefault="00A516B8" w:rsidP="00A516B8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1</w:t>
      </w:r>
    </w:p>
    <w:p w14:paraId="139859FF" w14:textId="77777777" w:rsidR="00A516B8" w:rsidRPr="00A516B8" w:rsidRDefault="00A516B8" w:rsidP="00A516B8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2</w:t>
      </w:r>
    </w:p>
    <w:p w14:paraId="56C15A63" w14:textId="77777777" w:rsidR="00A516B8" w:rsidRPr="00A516B8" w:rsidRDefault="00A516B8" w:rsidP="00A516B8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3</w:t>
      </w:r>
    </w:p>
    <w:p w14:paraId="52B55E22" w14:textId="77777777" w:rsidR="00A516B8" w:rsidRPr="00A516B8" w:rsidRDefault="00A516B8" w:rsidP="00A516B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그러나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반드시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다음행에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작성해야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하는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것은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X</w:t>
      </w:r>
    </w:p>
    <w:p w14:paraId="12E913D9" w14:textId="77777777" w:rsidR="00A516B8" w:rsidRPr="00A516B8" w:rsidRDefault="00A516B8" w:rsidP="00A516B8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수행해야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하는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명령이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단순하고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가독성에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문제가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없을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, :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다음에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바로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줄로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서술</w:t>
      </w:r>
    </w:p>
    <w:p w14:paraId="12AB28FA" w14:textId="77777777" w:rsidR="00A516B8" w:rsidRPr="00A516B8" w:rsidRDefault="00A516B8" w:rsidP="00A516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4B4FBAB0" w14:textId="77777777" w:rsidR="00A516B8" w:rsidRPr="00A516B8" w:rsidRDefault="00A516B8" w:rsidP="00A516B8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if~ else </w:t>
      </w: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>문</w:t>
      </w:r>
    </w:p>
    <w:p w14:paraId="4CB9D0CC" w14:textId="77777777" w:rsidR="00A516B8" w:rsidRPr="00A516B8" w:rsidRDefault="00A516B8" w:rsidP="00A516B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예시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0F8BFA4E" w14:textId="77777777" w:rsidR="00A516B8" w:rsidRPr="00A516B8" w:rsidRDefault="00A516B8" w:rsidP="00A516B8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if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조건식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:</w:t>
      </w:r>
    </w:p>
    <w:p w14:paraId="080E2DCC" w14:textId="77777777" w:rsidR="00A516B8" w:rsidRPr="00A516B8" w:rsidRDefault="00A516B8" w:rsidP="00A516B8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</w:p>
    <w:p w14:paraId="22FFAC13" w14:textId="77777777" w:rsidR="00A516B8" w:rsidRPr="00A516B8" w:rsidRDefault="00A516B8" w:rsidP="00A516B8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</w:p>
    <w:p w14:paraId="45791AE3" w14:textId="77777777" w:rsidR="00A516B8" w:rsidRPr="00A516B8" w:rsidRDefault="00A516B8" w:rsidP="00A516B8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else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조건식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:</w:t>
      </w:r>
    </w:p>
    <w:p w14:paraId="520942F7" w14:textId="77777777" w:rsidR="00A516B8" w:rsidRPr="00A516B8" w:rsidRDefault="00A516B8" w:rsidP="00A516B8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</w:p>
    <w:p w14:paraId="485AE907" w14:textId="77777777" w:rsidR="00A516B8" w:rsidRPr="00A516B8" w:rsidRDefault="00A516B8" w:rsidP="00A516B8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>명령문</w:t>
      </w:r>
    </w:p>
    <w:p w14:paraId="62AA8F94" w14:textId="77777777" w:rsidR="00A516B8" w:rsidRPr="00A516B8" w:rsidRDefault="00A516B8" w:rsidP="00A516B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if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문과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else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문의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블록은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상호배타적으로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A516B8">
        <w:rPr>
          <w:rFonts w:ascii="Courier New" w:eastAsia="굴림" w:hAnsi="Courier New" w:cs="굴림"/>
          <w:color w:val="000000"/>
          <w:sz w:val="22"/>
          <w:szCs w:val="22"/>
        </w:rPr>
        <w:t>동작</w:t>
      </w:r>
    </w:p>
    <w:p w14:paraId="4452F908" w14:textId="77777777" w:rsidR="00A516B8" w:rsidRPr="00A516B8" w:rsidRDefault="00A516B8" w:rsidP="00A516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E2880B2" w14:textId="77777777" w:rsidR="00A516B8" w:rsidRPr="00A516B8" w:rsidRDefault="00A516B8" w:rsidP="00A516B8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if ~ elif ~ else </w:t>
      </w:r>
      <w:r w:rsidRPr="00A516B8">
        <w:rPr>
          <w:rFonts w:ascii="Courier New" w:eastAsia="굴림" w:hAnsi="Courier New" w:cs="굴림"/>
          <w:color w:val="000000"/>
          <w:kern w:val="36"/>
          <w:sz w:val="40"/>
          <w:szCs w:val="40"/>
        </w:rPr>
        <w:t>문</w:t>
      </w:r>
    </w:p>
    <w:p w14:paraId="32DE0FDF" w14:textId="587BB361" w:rsidR="00A516B8" w:rsidRDefault="00E53023" w:rsidP="00A516B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>
        <w:rPr>
          <w:rFonts w:ascii="Courier New" w:eastAsia="굴림" w:hAnsi="Courier New" w:cs="굴림" w:hint="eastAsia"/>
          <w:color w:val="000000"/>
          <w:sz w:val="22"/>
          <w:szCs w:val="22"/>
        </w:rPr>
        <w:t>i</w:t>
      </w:r>
      <w:r>
        <w:rPr>
          <w:rFonts w:ascii="Courier New" w:eastAsia="굴림" w:hAnsi="Courier New" w:cs="굴림"/>
          <w:color w:val="000000"/>
          <w:sz w:val="22"/>
          <w:szCs w:val="22"/>
        </w:rPr>
        <w:t xml:space="preserve">f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문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외에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조건을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복수로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달고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싶을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때</w:t>
      </w:r>
    </w:p>
    <w:p w14:paraId="1C9D6549" w14:textId="7A6EFED4" w:rsidR="00E53023" w:rsidRPr="00A516B8" w:rsidRDefault="00E53023" w:rsidP="00A516B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>
        <w:rPr>
          <w:rFonts w:ascii="Courier New" w:eastAsia="굴림" w:hAnsi="Courier New" w:cs="굴림" w:hint="eastAsia"/>
          <w:color w:val="000000"/>
          <w:sz w:val="22"/>
          <w:szCs w:val="22"/>
        </w:rPr>
        <w:t>e</w:t>
      </w:r>
      <w:r>
        <w:rPr>
          <w:rFonts w:ascii="Courier New" w:eastAsia="굴림" w:hAnsi="Courier New" w:cs="굴림"/>
          <w:color w:val="000000"/>
          <w:sz w:val="22"/>
          <w:szCs w:val="22"/>
        </w:rPr>
        <w:t>lif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는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횟수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제한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없이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추가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 xml:space="preserve"> </w:t>
      </w:r>
      <w:r>
        <w:rPr>
          <w:rFonts w:ascii="Courier New" w:eastAsia="굴림" w:hAnsi="Courier New" w:cs="굴림" w:hint="eastAsia"/>
          <w:color w:val="000000"/>
          <w:sz w:val="22"/>
          <w:szCs w:val="22"/>
        </w:rPr>
        <w:t>가능</w:t>
      </w:r>
    </w:p>
    <w:p w14:paraId="6B370B8F" w14:textId="77777777" w:rsidR="00507236" w:rsidRDefault="00507236"/>
    <w:sectPr w:rsidR="00507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D22"/>
    <w:multiLevelType w:val="multilevel"/>
    <w:tmpl w:val="EB7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C4D69"/>
    <w:multiLevelType w:val="multilevel"/>
    <w:tmpl w:val="05A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61330"/>
    <w:multiLevelType w:val="multilevel"/>
    <w:tmpl w:val="BA6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4"/>
    <w:rsid w:val="00507236"/>
    <w:rsid w:val="00A516B8"/>
    <w:rsid w:val="00C21584"/>
    <w:rsid w:val="00E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0356"/>
  <w15:chartTrackingRefBased/>
  <w15:docId w15:val="{78472856-AE4D-4BFF-B844-C875A512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16B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16B8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516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3</cp:revision>
  <dcterms:created xsi:type="dcterms:W3CDTF">2022-01-16T12:45:00Z</dcterms:created>
  <dcterms:modified xsi:type="dcterms:W3CDTF">2022-01-16T12:46:00Z</dcterms:modified>
</cp:coreProperties>
</file>