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E6B7F" w14:textId="77777777" w:rsidR="001477C9" w:rsidRPr="00A60B57" w:rsidRDefault="001477C9">
      <w:pPr>
        <w:rPr>
          <w:b/>
          <w:sz w:val="32"/>
          <w:szCs w:val="32"/>
        </w:rPr>
      </w:pPr>
      <w:r w:rsidRPr="00A60B57">
        <w:rPr>
          <w:b/>
          <w:sz w:val="32"/>
          <w:szCs w:val="32"/>
        </w:rPr>
        <w:tab/>
      </w:r>
      <w:r w:rsidRPr="00A60B57">
        <w:rPr>
          <w:b/>
          <w:sz w:val="32"/>
          <w:szCs w:val="32"/>
        </w:rPr>
        <w:tab/>
      </w:r>
      <w:r w:rsidRPr="00A60B57">
        <w:rPr>
          <w:b/>
          <w:sz w:val="32"/>
          <w:szCs w:val="32"/>
        </w:rPr>
        <w:tab/>
      </w:r>
      <w:r w:rsidRPr="00A60B57">
        <w:rPr>
          <w:b/>
          <w:sz w:val="32"/>
          <w:szCs w:val="32"/>
        </w:rPr>
        <w:tab/>
        <w:t>Project report</w:t>
      </w:r>
    </w:p>
    <w:p w14:paraId="76EED9B3" w14:textId="77777777" w:rsidR="001477C9" w:rsidRDefault="001477C9"/>
    <w:p w14:paraId="44229DE4" w14:textId="77777777" w:rsidR="00A60B57" w:rsidRDefault="00672F85">
      <w:r w:rsidRPr="00A60B57">
        <w:t xml:space="preserve">In this project, </w:t>
      </w:r>
      <w:r w:rsidR="00A60B57">
        <w:t>we implemented a website with full-fledged backend and frontend. We used MySQL for database, JavaEE for data access objects, classes and servelet, JSP for front-end interface</w:t>
      </w:r>
      <w:bookmarkStart w:id="0" w:name="_GoBack"/>
      <w:bookmarkEnd w:id="0"/>
      <w:r w:rsidR="00A60B57">
        <w:t>.</w:t>
      </w:r>
    </w:p>
    <w:p w14:paraId="7F100306" w14:textId="77777777" w:rsidR="00A60B57" w:rsidRDefault="00A60B57"/>
    <w:p w14:paraId="2450FD29" w14:textId="77777777" w:rsidR="00672F85" w:rsidRPr="00A60B57" w:rsidRDefault="00A60B57">
      <w:r>
        <w:t xml:space="preserve">First, </w:t>
      </w:r>
      <w:r w:rsidR="00672F85" w:rsidRPr="00A60B57">
        <w:t>we used Javascript, HTML/CSS to make a better front-end UI design. For example, we have a calendar the user can choose which year, month, date and time they want to make the appointment with us. They can also choose their date of birth using the calendar. This feature is implemented by JS and we learnt a lot by doing this project.</w:t>
      </w:r>
    </w:p>
    <w:p w14:paraId="520CCAA9" w14:textId="77777777" w:rsidR="00672F85" w:rsidRPr="00A60B57" w:rsidRDefault="00672F85"/>
    <w:p w14:paraId="4FC79B26" w14:textId="77777777" w:rsidR="00672F85" w:rsidRPr="00A60B57" w:rsidRDefault="00672F85">
      <w:r w:rsidRPr="00A60B57">
        <w:t xml:space="preserve">Second, we handled some special cases in the design. What if the username has already taken by other people in the sign up? What if the barber you want to have the haircut with has an appointment at the time you want to make the appointment? For the first one, we will tell the user that this username is taken by having a check method in customerDao class, that check if the username has a corresponding customer (object). If null, it will register the user, otherwise tell the user to change an username for registration. For the second one, we also have a check method in appointmentDao class that takes in a barberID and a datetime, then check if there is a valid appointment (object) for that barber at that time. If it is not null, we will return a message saying this barber is not available at that time. </w:t>
      </w:r>
    </w:p>
    <w:p w14:paraId="3797CDE8" w14:textId="77777777" w:rsidR="00672F85" w:rsidRPr="00A60B57" w:rsidRDefault="00672F85"/>
    <w:p w14:paraId="55C31399" w14:textId="77777777" w:rsidR="00672F85" w:rsidRDefault="00672F85">
      <w:r w:rsidRPr="00A60B57">
        <w:t>Third, we have applied create, update, delete, and select in this project. We can create a customer through the sign-up page, create a comment through writing a comment for a barber, create an appointment through the portal. We can also delete a comment or an appointment from a user’s portal.  For update, we let the user update his own password. And for select, we can select the comments for a specific barber, select all barbers in this shop, select my appointment history and select a store with a given specific store ID.</w:t>
      </w:r>
    </w:p>
    <w:sectPr w:rsidR="00672F85" w:rsidSect="00C34C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F85"/>
    <w:rsid w:val="001477C9"/>
    <w:rsid w:val="00495603"/>
    <w:rsid w:val="00672F85"/>
    <w:rsid w:val="00A60B57"/>
    <w:rsid w:val="00C34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472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283</Words>
  <Characters>1615</Characters>
  <Application>Microsoft Macintosh Word</Application>
  <DocSecurity>0</DocSecurity>
  <Lines>13</Lines>
  <Paragraphs>3</Paragraphs>
  <ScaleCrop>false</ScaleCrop>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mingzhe xu</dc:creator>
  <cp:keywords/>
  <dc:description/>
  <cp:lastModifiedBy>mingzhe xu</cp:lastModifiedBy>
  <cp:revision>2</cp:revision>
  <dcterms:created xsi:type="dcterms:W3CDTF">2015-04-29T06:42:00Z</dcterms:created>
  <dcterms:modified xsi:type="dcterms:W3CDTF">2015-04-29T07:10:00Z</dcterms:modified>
</cp:coreProperties>
</file>