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9C25B" w14:textId="6AAD5617" w:rsidR="006B4599" w:rsidRDefault="004203FE">
      <w:pPr>
        <w:rPr>
          <w:lang w:val="en-US"/>
        </w:rPr>
      </w:pPr>
      <w:r>
        <w:rPr>
          <w:lang w:val="en-US"/>
        </w:rPr>
        <w:t xml:space="preserve">Nguyễn Minh Quân </w:t>
      </w:r>
    </w:p>
    <w:p w14:paraId="40B04865" w14:textId="2CFCE46F" w:rsidR="004203FE" w:rsidRDefault="00F959D7">
      <w:pPr>
        <w:rPr>
          <w:lang w:val="en-US"/>
        </w:rPr>
      </w:pPr>
      <w:r>
        <w:rPr>
          <w:lang w:val="en-US"/>
        </w:rPr>
        <w:t>Lớp: 21DTHA1</w:t>
      </w:r>
    </w:p>
    <w:p w14:paraId="76E65A81" w14:textId="143106D1" w:rsidR="00F959D7" w:rsidRDefault="00F959D7">
      <w:pPr>
        <w:rPr>
          <w:lang w:val="en-US"/>
        </w:rPr>
      </w:pPr>
      <w:r>
        <w:rPr>
          <w:lang w:val="en-US"/>
        </w:rPr>
        <w:t xml:space="preserve">1/ </w:t>
      </w:r>
      <w:r w:rsidR="00000A00">
        <w:rPr>
          <w:lang w:val="en-US"/>
        </w:rPr>
        <w:t>GET</w:t>
      </w:r>
      <w:r>
        <w:rPr>
          <w:lang w:val="en-US"/>
        </w:rPr>
        <w:t xml:space="preserve"> PRODUCTS</w:t>
      </w:r>
    </w:p>
    <w:p w14:paraId="079BB56A" w14:textId="6C8362CB" w:rsidR="00000A00" w:rsidRDefault="00000A00">
      <w:pPr>
        <w:rPr>
          <w:lang w:val="en-US"/>
        </w:rPr>
      </w:pPr>
      <w:r w:rsidRPr="00000A00">
        <w:rPr>
          <w:lang w:val="en-US"/>
        </w:rPr>
        <w:drawing>
          <wp:inline distT="0" distB="0" distL="0" distR="0" wp14:anchorId="077201D5" wp14:editId="5494C47B">
            <wp:extent cx="5731510" cy="3223895"/>
            <wp:effectExtent l="0" t="0" r="2540" b="0"/>
            <wp:docPr id="93146711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6711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E027" w14:textId="77777777" w:rsidR="00CB47E0" w:rsidRDefault="00CB47E0">
      <w:pPr>
        <w:rPr>
          <w:lang w:val="en-US"/>
        </w:rPr>
      </w:pPr>
    </w:p>
    <w:p w14:paraId="144B2B5F" w14:textId="440DE72A" w:rsidR="00000A00" w:rsidRDefault="00000A00">
      <w:pPr>
        <w:rPr>
          <w:lang w:val="en-US"/>
        </w:rPr>
      </w:pPr>
      <w:r>
        <w:rPr>
          <w:lang w:val="en-US"/>
        </w:rPr>
        <w:t>2/ POST PRODUCTS</w:t>
      </w:r>
    </w:p>
    <w:p w14:paraId="45E18188" w14:textId="6104B130" w:rsidR="00E1223A" w:rsidRDefault="00E1223A">
      <w:pPr>
        <w:rPr>
          <w:lang w:val="en-US"/>
        </w:rPr>
      </w:pPr>
      <w:r w:rsidRPr="00E1223A">
        <w:rPr>
          <w:lang w:val="en-US"/>
        </w:rPr>
        <w:drawing>
          <wp:inline distT="0" distB="0" distL="0" distR="0" wp14:anchorId="0C0E774D" wp14:editId="59F1EAE8">
            <wp:extent cx="5731510" cy="3223895"/>
            <wp:effectExtent l="0" t="0" r="2540" b="0"/>
            <wp:docPr id="187838940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8940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801D" w14:textId="77777777" w:rsidR="00E1223A" w:rsidRDefault="00E1223A">
      <w:pPr>
        <w:rPr>
          <w:lang w:val="en-US"/>
        </w:rPr>
      </w:pPr>
    </w:p>
    <w:p w14:paraId="72AC55CE" w14:textId="77777777" w:rsidR="00E1223A" w:rsidRDefault="00E1223A">
      <w:pPr>
        <w:rPr>
          <w:lang w:val="en-US"/>
        </w:rPr>
      </w:pPr>
    </w:p>
    <w:p w14:paraId="2D08474B" w14:textId="77777777" w:rsidR="00E1223A" w:rsidRDefault="00E1223A">
      <w:pPr>
        <w:rPr>
          <w:lang w:val="en-US"/>
        </w:rPr>
      </w:pPr>
    </w:p>
    <w:p w14:paraId="75F1A580" w14:textId="5694B84F" w:rsidR="00E1223A" w:rsidRDefault="00CB47E0">
      <w:pPr>
        <w:rPr>
          <w:lang w:val="en-US"/>
        </w:rPr>
      </w:pPr>
      <w:r>
        <w:rPr>
          <w:lang w:val="en-US"/>
        </w:rPr>
        <w:t xml:space="preserve">3/ </w:t>
      </w:r>
      <w:r w:rsidR="00E1223A">
        <w:rPr>
          <w:lang w:val="en-US"/>
        </w:rPr>
        <w:t>PUT PRODUCTS</w:t>
      </w:r>
    </w:p>
    <w:p w14:paraId="1CE9C289" w14:textId="49FB9359" w:rsidR="00CB47E0" w:rsidRDefault="00CB47E0">
      <w:pPr>
        <w:rPr>
          <w:lang w:val="en-US"/>
        </w:rPr>
      </w:pPr>
      <w:r w:rsidRPr="00CB47E0">
        <w:rPr>
          <w:lang w:val="en-US"/>
        </w:rPr>
        <w:drawing>
          <wp:inline distT="0" distB="0" distL="0" distR="0" wp14:anchorId="5350A927" wp14:editId="46D5B09D">
            <wp:extent cx="5731510" cy="3223895"/>
            <wp:effectExtent l="0" t="0" r="2540" b="0"/>
            <wp:docPr id="1361950372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0372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4673" w14:textId="77777777" w:rsidR="00CB47E0" w:rsidRDefault="00CB47E0">
      <w:pPr>
        <w:rPr>
          <w:lang w:val="en-US"/>
        </w:rPr>
      </w:pPr>
    </w:p>
    <w:p w14:paraId="01BFD190" w14:textId="3B79501F" w:rsidR="00CB47E0" w:rsidRDefault="00CB47E0">
      <w:pPr>
        <w:rPr>
          <w:lang w:val="en-US"/>
        </w:rPr>
      </w:pPr>
      <w:r>
        <w:rPr>
          <w:lang w:val="en-US"/>
        </w:rPr>
        <w:t>4/ DELETE</w:t>
      </w:r>
      <w:r w:rsidR="00362D66">
        <w:rPr>
          <w:lang w:val="en-US"/>
        </w:rPr>
        <w:t xml:space="preserve"> PRODUCTS</w:t>
      </w:r>
    </w:p>
    <w:p w14:paraId="177090C9" w14:textId="4BAE442D" w:rsidR="00E1223A" w:rsidRDefault="00362D66">
      <w:pPr>
        <w:rPr>
          <w:lang w:val="en-US"/>
        </w:rPr>
      </w:pPr>
      <w:r w:rsidRPr="00362D66">
        <w:rPr>
          <w:lang w:val="en-US"/>
        </w:rPr>
        <w:drawing>
          <wp:inline distT="0" distB="0" distL="0" distR="0" wp14:anchorId="777A4870" wp14:editId="1E2EAC1F">
            <wp:extent cx="5731510" cy="3223895"/>
            <wp:effectExtent l="0" t="0" r="2540" b="0"/>
            <wp:docPr id="17296161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16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7731" w14:textId="77777777" w:rsidR="00362D66" w:rsidRDefault="00362D66">
      <w:pPr>
        <w:rPr>
          <w:lang w:val="en-US"/>
        </w:rPr>
      </w:pPr>
    </w:p>
    <w:p w14:paraId="3B39D816" w14:textId="77777777" w:rsidR="00362D66" w:rsidRDefault="00362D66">
      <w:pPr>
        <w:rPr>
          <w:lang w:val="en-US"/>
        </w:rPr>
      </w:pPr>
    </w:p>
    <w:p w14:paraId="34CA2881" w14:textId="77777777" w:rsidR="00362D66" w:rsidRDefault="00362D66">
      <w:pPr>
        <w:rPr>
          <w:lang w:val="en-US"/>
        </w:rPr>
      </w:pPr>
    </w:p>
    <w:p w14:paraId="20F57842" w14:textId="7E4937ED" w:rsidR="00362D66" w:rsidRDefault="00362D66">
      <w:pPr>
        <w:rPr>
          <w:lang w:val="en-US"/>
        </w:rPr>
      </w:pPr>
      <w:r>
        <w:rPr>
          <w:lang w:val="en-US"/>
        </w:rPr>
        <w:lastRenderedPageBreak/>
        <w:t xml:space="preserve">5/ GET </w:t>
      </w:r>
      <w:r w:rsidR="00D72D07">
        <w:rPr>
          <w:lang w:val="en-US"/>
        </w:rPr>
        <w:t>CATEGORIES</w:t>
      </w:r>
    </w:p>
    <w:p w14:paraId="6BD23107" w14:textId="673FDE96" w:rsidR="00D72D07" w:rsidRDefault="00242B46">
      <w:pPr>
        <w:rPr>
          <w:lang w:val="en-US"/>
        </w:rPr>
      </w:pPr>
      <w:r w:rsidRPr="00242B46">
        <w:rPr>
          <w:lang w:val="en-US"/>
        </w:rPr>
        <w:drawing>
          <wp:inline distT="0" distB="0" distL="0" distR="0" wp14:anchorId="184B0439" wp14:editId="37669F16">
            <wp:extent cx="5731510" cy="3223895"/>
            <wp:effectExtent l="0" t="0" r="2540" b="0"/>
            <wp:docPr id="61999616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9616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1CD9" w14:textId="77777777" w:rsidR="00242B46" w:rsidRDefault="00242B46">
      <w:pPr>
        <w:rPr>
          <w:lang w:val="en-US"/>
        </w:rPr>
      </w:pPr>
    </w:p>
    <w:p w14:paraId="2B884A32" w14:textId="10F7092D" w:rsidR="00242B46" w:rsidRDefault="00242B46">
      <w:pPr>
        <w:rPr>
          <w:lang w:val="en-US"/>
        </w:rPr>
      </w:pPr>
      <w:r>
        <w:rPr>
          <w:lang w:val="en-US"/>
        </w:rPr>
        <w:t>6/ POST CATEGORIES</w:t>
      </w:r>
    </w:p>
    <w:p w14:paraId="3F8383FA" w14:textId="0E34BD8F" w:rsidR="00242B46" w:rsidRDefault="00E632BF">
      <w:pPr>
        <w:rPr>
          <w:lang w:val="en-US"/>
        </w:rPr>
      </w:pPr>
      <w:r w:rsidRPr="00E632BF">
        <w:rPr>
          <w:lang w:val="en-US"/>
        </w:rPr>
        <w:drawing>
          <wp:inline distT="0" distB="0" distL="0" distR="0" wp14:anchorId="1858BE37" wp14:editId="47A86D9B">
            <wp:extent cx="5731510" cy="3223895"/>
            <wp:effectExtent l="0" t="0" r="2540" b="0"/>
            <wp:docPr id="248070375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0375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914C" w14:textId="77777777" w:rsidR="00E632BF" w:rsidRDefault="00E632BF">
      <w:pPr>
        <w:rPr>
          <w:lang w:val="en-US"/>
        </w:rPr>
      </w:pPr>
    </w:p>
    <w:p w14:paraId="424EDCB2" w14:textId="77777777" w:rsidR="00E632BF" w:rsidRDefault="00E632BF">
      <w:pPr>
        <w:rPr>
          <w:lang w:val="en-US"/>
        </w:rPr>
      </w:pPr>
    </w:p>
    <w:p w14:paraId="4515153F" w14:textId="77777777" w:rsidR="00E632BF" w:rsidRDefault="00E632BF">
      <w:pPr>
        <w:rPr>
          <w:lang w:val="en-US"/>
        </w:rPr>
      </w:pPr>
    </w:p>
    <w:p w14:paraId="3C265AE7" w14:textId="77777777" w:rsidR="00E632BF" w:rsidRDefault="00E632BF">
      <w:pPr>
        <w:rPr>
          <w:lang w:val="en-US"/>
        </w:rPr>
      </w:pPr>
    </w:p>
    <w:p w14:paraId="4753E7C3" w14:textId="08DA464E" w:rsidR="00E632BF" w:rsidRDefault="00E632BF">
      <w:pPr>
        <w:rPr>
          <w:lang w:val="en-US"/>
        </w:rPr>
      </w:pPr>
      <w:r>
        <w:rPr>
          <w:lang w:val="en-US"/>
        </w:rPr>
        <w:lastRenderedPageBreak/>
        <w:t>7/ PUT CATEGORIES</w:t>
      </w:r>
    </w:p>
    <w:p w14:paraId="636A3A03" w14:textId="5E0DFFCB" w:rsidR="00E632BF" w:rsidRDefault="00812028">
      <w:pPr>
        <w:rPr>
          <w:lang w:val="en-US"/>
        </w:rPr>
      </w:pPr>
      <w:r w:rsidRPr="00812028">
        <w:rPr>
          <w:lang w:val="en-US"/>
        </w:rPr>
        <w:drawing>
          <wp:inline distT="0" distB="0" distL="0" distR="0" wp14:anchorId="5A1AFEFD" wp14:editId="467794E6">
            <wp:extent cx="5731510" cy="3223895"/>
            <wp:effectExtent l="0" t="0" r="2540" b="0"/>
            <wp:docPr id="10925979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979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83B9" w14:textId="77777777" w:rsidR="00812028" w:rsidRDefault="00812028">
      <w:pPr>
        <w:rPr>
          <w:lang w:val="en-US"/>
        </w:rPr>
      </w:pPr>
    </w:p>
    <w:p w14:paraId="5E07A7EF" w14:textId="72171545" w:rsidR="00812028" w:rsidRDefault="00812028">
      <w:pPr>
        <w:rPr>
          <w:lang w:val="en-US"/>
        </w:rPr>
      </w:pPr>
      <w:r>
        <w:rPr>
          <w:lang w:val="en-US"/>
        </w:rPr>
        <w:t>8/ DELETE CATEGORIES</w:t>
      </w:r>
    </w:p>
    <w:p w14:paraId="33FC76BA" w14:textId="5CB91DA0" w:rsidR="00812028" w:rsidRDefault="00812028">
      <w:pPr>
        <w:rPr>
          <w:lang w:val="en-US"/>
        </w:rPr>
      </w:pPr>
      <w:r w:rsidRPr="00812028">
        <w:rPr>
          <w:lang w:val="en-US"/>
        </w:rPr>
        <w:drawing>
          <wp:inline distT="0" distB="0" distL="0" distR="0" wp14:anchorId="44B2765D" wp14:editId="699440BA">
            <wp:extent cx="5731510" cy="3223895"/>
            <wp:effectExtent l="0" t="0" r="2540" b="0"/>
            <wp:docPr id="380855721" name="Hình ảnh 1" descr="Ảnh có chứa văn bản, ảnh chụp màn hình, phần mềm,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55721" name="Hình ảnh 1" descr="Ảnh có chứa văn bản, ảnh chụp màn hình, phần mềm, máy tính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C865" w14:textId="77777777" w:rsidR="00F959D7" w:rsidRPr="004203FE" w:rsidRDefault="00F959D7">
      <w:pPr>
        <w:rPr>
          <w:lang w:val="en-US"/>
        </w:rPr>
      </w:pPr>
    </w:p>
    <w:sectPr w:rsidR="00F959D7" w:rsidRPr="00420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37C"/>
    <w:rsid w:val="00000A00"/>
    <w:rsid w:val="00242B46"/>
    <w:rsid w:val="00362D66"/>
    <w:rsid w:val="004203FE"/>
    <w:rsid w:val="006812F4"/>
    <w:rsid w:val="006B4599"/>
    <w:rsid w:val="00812028"/>
    <w:rsid w:val="0097137C"/>
    <w:rsid w:val="00AC7D42"/>
    <w:rsid w:val="00CB47E0"/>
    <w:rsid w:val="00D72D07"/>
    <w:rsid w:val="00E1223A"/>
    <w:rsid w:val="00E632BF"/>
    <w:rsid w:val="00F9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5420D3"/>
  <w15:chartTrackingRefBased/>
  <w15:docId w15:val="{30631CD5-63D1-4469-B389-C76676B43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713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713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713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713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713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713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713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713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713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713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713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713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7137C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7137C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7137C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7137C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7137C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7137C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9713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713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713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713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713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7137C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97137C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7137C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713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97137C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9713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Nguyễn Minh</dc:creator>
  <cp:keywords/>
  <dc:description/>
  <cp:lastModifiedBy>Quân Nguyễn Minh</cp:lastModifiedBy>
  <cp:revision>11</cp:revision>
  <dcterms:created xsi:type="dcterms:W3CDTF">2025-03-24T07:56:00Z</dcterms:created>
  <dcterms:modified xsi:type="dcterms:W3CDTF">2025-03-24T08:03:00Z</dcterms:modified>
</cp:coreProperties>
</file>