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F8F9AF" w14:textId="1C6BA7E9" w:rsidR="00B8398F" w:rsidRPr="008F689D" w:rsidRDefault="000724EF">
      <w:pPr>
        <w:rPr>
          <w:b/>
          <w:bCs/>
          <w:color w:val="0070C0"/>
          <w:sz w:val="32"/>
          <w:szCs w:val="32"/>
        </w:rPr>
      </w:pPr>
      <w:r w:rsidRPr="008F689D">
        <w:rPr>
          <w:b/>
          <w:bCs/>
          <w:color w:val="0070C0"/>
          <w:sz w:val="32"/>
          <w:szCs w:val="32"/>
        </w:rPr>
        <w:t>Question 1:</w:t>
      </w:r>
    </w:p>
    <w:p w14:paraId="69155A94" w14:textId="46740904" w:rsidR="000724EF" w:rsidRDefault="000724EF">
      <w:r>
        <w:t xml:space="preserve">Run command: </w:t>
      </w:r>
      <w:r w:rsidRPr="000724EF">
        <w:rPr>
          <w:highlight w:val="yellow"/>
        </w:rPr>
        <w:t>python MSCDA_Question_1.py</w:t>
      </w:r>
    </w:p>
    <w:p w14:paraId="6C8AC03B" w14:textId="08BC41EA" w:rsidR="00413972" w:rsidRPr="00413972" w:rsidRDefault="00413972">
      <w:pPr>
        <w:rPr>
          <w:u w:val="single"/>
        </w:rPr>
      </w:pPr>
      <w:r w:rsidRPr="00413972">
        <w:rPr>
          <w:b/>
          <w:bCs/>
          <w:u w:val="single"/>
        </w:rPr>
        <w:t>Case 1</w:t>
      </w:r>
      <w:r w:rsidRPr="00413972">
        <w:rPr>
          <w:u w:val="single"/>
        </w:rPr>
        <w:t>: n = 5</w:t>
      </w:r>
    </w:p>
    <w:p w14:paraId="69B311BC" w14:textId="637F0060" w:rsidR="000724EF" w:rsidRDefault="002D7B94">
      <w:r>
        <w:rPr>
          <w:noProof/>
        </w:rPr>
        <w:drawing>
          <wp:inline distT="0" distB="0" distL="0" distR="0" wp14:anchorId="1A3E5F1C" wp14:editId="1453A78C">
            <wp:extent cx="5943600" cy="20650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944E1" w14:textId="5DB6275B" w:rsidR="00413972" w:rsidRPr="00413972" w:rsidRDefault="00413972">
      <w:pPr>
        <w:rPr>
          <w:u w:val="single"/>
        </w:rPr>
      </w:pPr>
      <w:r w:rsidRPr="00413972">
        <w:rPr>
          <w:b/>
          <w:bCs/>
          <w:u w:val="single"/>
        </w:rPr>
        <w:t>Case 2</w:t>
      </w:r>
      <w:r w:rsidRPr="00413972">
        <w:rPr>
          <w:u w:val="single"/>
        </w:rPr>
        <w:t>: n = 8</w:t>
      </w:r>
    </w:p>
    <w:p w14:paraId="3010B2C3" w14:textId="64750085" w:rsidR="00413972" w:rsidRDefault="002D7B94">
      <w:r>
        <w:rPr>
          <w:noProof/>
        </w:rPr>
        <w:drawing>
          <wp:inline distT="0" distB="0" distL="0" distR="0" wp14:anchorId="77A1DEEE" wp14:editId="777D634F">
            <wp:extent cx="5943600" cy="284162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09BE7" w14:textId="77777777" w:rsidR="00413972" w:rsidRDefault="00413972"/>
    <w:p w14:paraId="47488FC4" w14:textId="77777777" w:rsidR="00413972" w:rsidRDefault="00413972">
      <w:r>
        <w:br w:type="page"/>
      </w:r>
    </w:p>
    <w:p w14:paraId="1759289C" w14:textId="1AC9B59A" w:rsidR="00413972" w:rsidRPr="00413972" w:rsidRDefault="00413972">
      <w:pPr>
        <w:rPr>
          <w:u w:val="single"/>
        </w:rPr>
      </w:pPr>
      <w:r w:rsidRPr="00413972">
        <w:rPr>
          <w:b/>
          <w:bCs/>
          <w:u w:val="single"/>
        </w:rPr>
        <w:lastRenderedPageBreak/>
        <w:t>Case 3</w:t>
      </w:r>
      <w:r w:rsidRPr="00413972">
        <w:rPr>
          <w:u w:val="single"/>
        </w:rPr>
        <w:t>: n = 9</w:t>
      </w:r>
    </w:p>
    <w:p w14:paraId="4BC7AD0F" w14:textId="7BD13B15" w:rsidR="00413972" w:rsidRDefault="002D7B94">
      <w:r>
        <w:rPr>
          <w:noProof/>
        </w:rPr>
        <w:drawing>
          <wp:inline distT="0" distB="0" distL="0" distR="0" wp14:anchorId="24D48B05" wp14:editId="52954E54">
            <wp:extent cx="5943600" cy="3066415"/>
            <wp:effectExtent l="0" t="0" r="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E39BE" w14:textId="6AE838AB" w:rsidR="000724EF" w:rsidRPr="008F689D" w:rsidRDefault="000724EF">
      <w:pPr>
        <w:rPr>
          <w:b/>
          <w:bCs/>
          <w:color w:val="0070C0"/>
          <w:sz w:val="32"/>
          <w:szCs w:val="32"/>
        </w:rPr>
      </w:pPr>
      <w:r w:rsidRPr="008F689D">
        <w:rPr>
          <w:b/>
          <w:bCs/>
          <w:color w:val="0070C0"/>
          <w:sz w:val="32"/>
          <w:szCs w:val="32"/>
        </w:rPr>
        <w:t>Question 2:</w:t>
      </w:r>
    </w:p>
    <w:p w14:paraId="69D2EB82" w14:textId="66EB98B7" w:rsidR="000724EF" w:rsidRDefault="00413972">
      <w:r>
        <w:t xml:space="preserve">Run command: </w:t>
      </w:r>
      <w:r w:rsidRPr="000724EF">
        <w:rPr>
          <w:highlight w:val="yellow"/>
        </w:rPr>
        <w:t>python MSCDA_Question_</w:t>
      </w:r>
      <w:r>
        <w:rPr>
          <w:highlight w:val="yellow"/>
        </w:rPr>
        <w:t>2</w:t>
      </w:r>
      <w:r w:rsidRPr="000724EF">
        <w:rPr>
          <w:highlight w:val="yellow"/>
        </w:rPr>
        <w:t>.py</w:t>
      </w:r>
    </w:p>
    <w:p w14:paraId="774E861C" w14:textId="3FE6CFCF" w:rsidR="00413972" w:rsidRPr="00140D74" w:rsidRDefault="00655396">
      <w:pPr>
        <w:rPr>
          <w:b/>
          <w:bCs/>
          <w:u w:val="single"/>
        </w:rPr>
      </w:pPr>
      <w:r w:rsidRPr="00655396">
        <w:rPr>
          <w:b/>
          <w:bCs/>
          <w:u w:val="single"/>
        </w:rPr>
        <w:t>Case 1:</w:t>
      </w:r>
      <w:r w:rsidR="00E83EEE" w:rsidRPr="00140D74">
        <w:rPr>
          <w:u w:val="single"/>
        </w:rPr>
        <w:t xml:space="preserve"> </w:t>
      </w:r>
      <w:r w:rsidR="005E3968" w:rsidRPr="00140D74">
        <w:rPr>
          <w:u w:val="single"/>
        </w:rPr>
        <w:t>n = 3</w:t>
      </w:r>
    </w:p>
    <w:p w14:paraId="01DA2540" w14:textId="4D55AD74" w:rsidR="00655396" w:rsidRDefault="00E83EEE">
      <w:r>
        <w:rPr>
          <w:noProof/>
        </w:rPr>
        <w:drawing>
          <wp:inline distT="0" distB="0" distL="0" distR="0" wp14:anchorId="6AEC1CC5" wp14:editId="1A499EB9">
            <wp:extent cx="5943600" cy="253047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86421" w14:textId="77777777" w:rsidR="008F689D" w:rsidRDefault="008F689D">
      <w:pPr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14:paraId="5FA46B6C" w14:textId="4257B144" w:rsidR="00655396" w:rsidRPr="005E3968" w:rsidRDefault="00655396">
      <w:r w:rsidRPr="00E83EEE">
        <w:rPr>
          <w:b/>
          <w:bCs/>
          <w:u w:val="single"/>
        </w:rPr>
        <w:lastRenderedPageBreak/>
        <w:t>Case 2:</w:t>
      </w:r>
      <w:r w:rsidR="00E83EEE" w:rsidRPr="00D10570">
        <w:rPr>
          <w:b/>
          <w:bCs/>
          <w:u w:val="single"/>
        </w:rPr>
        <w:t xml:space="preserve"> </w:t>
      </w:r>
      <w:r w:rsidR="005E3968" w:rsidRPr="00D10570">
        <w:rPr>
          <w:u w:val="single"/>
        </w:rPr>
        <w:t xml:space="preserve">n = </w:t>
      </w:r>
      <w:r w:rsidR="00B6411A" w:rsidRPr="00D10570">
        <w:rPr>
          <w:u w:val="single"/>
        </w:rPr>
        <w:t>4</w:t>
      </w:r>
    </w:p>
    <w:p w14:paraId="1C78E54C" w14:textId="47693D3A" w:rsidR="00655396" w:rsidRDefault="008F689D">
      <w:r>
        <w:rPr>
          <w:noProof/>
        </w:rPr>
        <w:drawing>
          <wp:inline distT="0" distB="0" distL="0" distR="0" wp14:anchorId="2B5EB110" wp14:editId="70C7F6E5">
            <wp:extent cx="5943600" cy="31121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6B8BA" w14:textId="3496CDA4" w:rsidR="00655396" w:rsidRPr="00B6411A" w:rsidRDefault="00655396">
      <w:r w:rsidRPr="00E83EEE">
        <w:rPr>
          <w:b/>
          <w:bCs/>
          <w:u w:val="single"/>
        </w:rPr>
        <w:t>Case 3:</w:t>
      </w:r>
      <w:r w:rsidR="00E83EEE" w:rsidRPr="00E83EEE">
        <w:rPr>
          <w:b/>
          <w:bCs/>
          <w:u w:val="single"/>
        </w:rPr>
        <w:t xml:space="preserve"> </w:t>
      </w:r>
      <w:r w:rsidR="00B6411A" w:rsidRPr="00D10570">
        <w:rPr>
          <w:u w:val="single"/>
        </w:rPr>
        <w:t>n = 5</w:t>
      </w:r>
    </w:p>
    <w:p w14:paraId="3886B109" w14:textId="4B2B69D9" w:rsidR="00655396" w:rsidRDefault="00FB5AD8">
      <w:r>
        <w:rPr>
          <w:noProof/>
        </w:rPr>
        <w:drawing>
          <wp:inline distT="0" distB="0" distL="0" distR="0" wp14:anchorId="5B8876EF" wp14:editId="4C72FD64">
            <wp:extent cx="5943600" cy="35890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2BACA" w14:textId="77777777" w:rsidR="00655396" w:rsidRPr="00655396" w:rsidRDefault="00655396"/>
    <w:sectPr w:rsidR="00655396" w:rsidRPr="006553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8E5EEA"/>
    <w:rsid w:val="000724EF"/>
    <w:rsid w:val="00140D74"/>
    <w:rsid w:val="002D7B94"/>
    <w:rsid w:val="00413972"/>
    <w:rsid w:val="00501AF9"/>
    <w:rsid w:val="005C1B1C"/>
    <w:rsid w:val="005E3968"/>
    <w:rsid w:val="005F470F"/>
    <w:rsid w:val="00655396"/>
    <w:rsid w:val="008E5EEA"/>
    <w:rsid w:val="008F689D"/>
    <w:rsid w:val="009A34B0"/>
    <w:rsid w:val="00A75445"/>
    <w:rsid w:val="00B6411A"/>
    <w:rsid w:val="00B8398F"/>
    <w:rsid w:val="00D10570"/>
    <w:rsid w:val="00E83EEE"/>
    <w:rsid w:val="00FB5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5332F9"/>
  <w15:chartTrackingRefBased/>
  <w15:docId w15:val="{0B7857AE-12D7-4122-B2C9-5BA8CB30B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3</Pages>
  <Words>30</Words>
  <Characters>176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Dinh</dc:creator>
  <cp:keywords/>
  <dc:description/>
  <cp:lastModifiedBy>Minh Dinh</cp:lastModifiedBy>
  <cp:revision>17</cp:revision>
  <dcterms:created xsi:type="dcterms:W3CDTF">2021-02-13T04:23:00Z</dcterms:created>
  <dcterms:modified xsi:type="dcterms:W3CDTF">2021-02-13T06:00:00Z</dcterms:modified>
</cp:coreProperties>
</file>