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BCFED" w14:textId="621731BC" w:rsidR="003F40B3" w:rsidRPr="003F40B3" w:rsidRDefault="003F40B3" w:rsidP="003F40B3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r>
        <w:rPr>
          <w:rFonts w:eastAsia="Times New Roman" w:cs="Times New Roman"/>
          <w:b/>
          <w:bCs/>
          <w:color w:val="000000" w:themeColor="text1"/>
          <w:kern w:val="0"/>
          <w:sz w:val="26"/>
          <w:szCs w:val="26"/>
          <w:lang w:val="vi-VN"/>
          <w14:ligatures w14:val="none"/>
        </w:rPr>
        <w:t xml:space="preserve">                   </w:t>
      </w:r>
      <w:r w:rsidRPr="003F40B3">
        <w:rPr>
          <w:rFonts w:eastAsia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 xml:space="preserve">Thao </w:t>
      </w:r>
      <w:proofErr w:type="spellStart"/>
      <w:r w:rsidRPr="003F40B3">
        <w:rPr>
          <w:rFonts w:eastAsia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tác</w:t>
      </w:r>
      <w:proofErr w:type="spellEnd"/>
      <w:r w:rsidRPr="003F40B3">
        <w:rPr>
          <w:rFonts w:eastAsia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sao</w:t>
      </w:r>
      <w:proofErr w:type="spellEnd"/>
      <w:r w:rsidRPr="003F40B3">
        <w:rPr>
          <w:rFonts w:eastAsia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chép</w:t>
      </w:r>
      <w:proofErr w:type="spellEnd"/>
      <w:r w:rsidRPr="003F40B3">
        <w:rPr>
          <w:rFonts w:eastAsia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 xml:space="preserve">, di </w:t>
      </w:r>
      <w:proofErr w:type="spellStart"/>
      <w:r w:rsidRPr="003F40B3">
        <w:rPr>
          <w:rFonts w:eastAsia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chuyển</w:t>
      </w:r>
      <w:proofErr w:type="spellEnd"/>
      <w:r w:rsidRPr="003F40B3">
        <w:rPr>
          <w:rFonts w:eastAsia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và</w:t>
      </w:r>
      <w:proofErr w:type="spellEnd"/>
      <w:r w:rsidRPr="003F40B3">
        <w:rPr>
          <w:rFonts w:eastAsia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xóa</w:t>
      </w:r>
      <w:proofErr w:type="spellEnd"/>
      <w:r w:rsidRPr="003F40B3">
        <w:rPr>
          <w:rFonts w:eastAsia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tệp</w:t>
      </w:r>
      <w:proofErr w:type="spellEnd"/>
      <w:r w:rsidRPr="003F40B3">
        <w:rPr>
          <w:rFonts w:eastAsia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 xml:space="preserve"> tin </w:t>
      </w:r>
      <w:proofErr w:type="spellStart"/>
      <w:r w:rsidRPr="003F40B3">
        <w:rPr>
          <w:rFonts w:eastAsia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trong</w:t>
      </w:r>
      <w:proofErr w:type="spellEnd"/>
      <w:r w:rsidRPr="003F40B3">
        <w:rPr>
          <w:rFonts w:eastAsia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 xml:space="preserve"> Windows</w:t>
      </w:r>
    </w:p>
    <w:p w14:paraId="7F4478A8" w14:textId="2721404E" w:rsidR="003F40B3" w:rsidRPr="003F40B3" w:rsidRDefault="003F40B3" w:rsidP="003F40B3">
      <w:pPr>
        <w:spacing w:after="0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</w:p>
    <w:p w14:paraId="00D5C2C4" w14:textId="77777777" w:rsidR="003F40B3" w:rsidRPr="003F40B3" w:rsidRDefault="003F40B3" w:rsidP="003F40B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1. Các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bước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thực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hiện</w:t>
      </w:r>
      <w:proofErr w:type="spellEnd"/>
    </w:p>
    <w:p w14:paraId="239D84E3" w14:textId="77777777" w:rsidR="003F40B3" w:rsidRPr="003F40B3" w:rsidRDefault="003F40B3" w:rsidP="003F40B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1.1.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Tạo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tệp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tin</w:t>
      </w:r>
    </w:p>
    <w:p w14:paraId="6CFFCE55" w14:textId="77777777" w:rsidR="003F40B3" w:rsidRPr="003F40B3" w:rsidRDefault="003F40B3" w:rsidP="003F4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Tạo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3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tệp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tin</w:t>
      </w:r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nội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dung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nhau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ví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dụ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: </w:t>
      </w:r>
      <w:r w:rsidRPr="003F40B3">
        <w:rPr>
          <w:rFonts w:eastAsia="Times New Roman" w:cs="Times New Roman"/>
          <w:i/>
          <w:iCs/>
          <w:kern w:val="0"/>
          <w:sz w:val="26"/>
          <w:szCs w:val="26"/>
          <w14:ligatures w14:val="none"/>
        </w:rPr>
        <w:t>file1.txt</w:t>
      </w:r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, </w:t>
      </w:r>
      <w:r w:rsidRPr="003F40B3">
        <w:rPr>
          <w:rFonts w:eastAsia="Times New Roman" w:cs="Times New Roman"/>
          <w:i/>
          <w:iCs/>
          <w:kern w:val="0"/>
          <w:sz w:val="26"/>
          <w:szCs w:val="26"/>
          <w14:ligatures w14:val="none"/>
        </w:rPr>
        <w:t>file2.docx</w:t>
      </w:r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, </w:t>
      </w:r>
      <w:r w:rsidRPr="003F40B3">
        <w:rPr>
          <w:rFonts w:eastAsia="Times New Roman" w:cs="Times New Roman"/>
          <w:i/>
          <w:iCs/>
          <w:kern w:val="0"/>
          <w:sz w:val="26"/>
          <w:szCs w:val="26"/>
          <w14:ligatures w14:val="none"/>
        </w:rPr>
        <w:t>file3.pptx</w:t>
      </w:r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).</w:t>
      </w:r>
    </w:p>
    <w:p w14:paraId="2C9B7E5D" w14:textId="77777777" w:rsidR="003F40B3" w:rsidRPr="003F40B3" w:rsidRDefault="003F40B3" w:rsidP="003F4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tệp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chứa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nội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dung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riêng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dễ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biệt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644B922B" w14:textId="77777777" w:rsidR="003F40B3" w:rsidRPr="003F40B3" w:rsidRDefault="003F40B3" w:rsidP="003F40B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1.2. Sao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chép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tệp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tin</w:t>
      </w:r>
    </w:p>
    <w:p w14:paraId="42337A66" w14:textId="77777777" w:rsidR="003F40B3" w:rsidRPr="003F40B3" w:rsidRDefault="003F40B3" w:rsidP="003F4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3F40B3">
        <w:rPr>
          <w:rFonts w:eastAsia="Times New Roman" w:cs="Times New Roman"/>
          <w:i/>
          <w:iCs/>
          <w:kern w:val="0"/>
          <w:sz w:val="26"/>
          <w:szCs w:val="26"/>
          <w14:ligatures w14:val="none"/>
        </w:rPr>
        <w:t>file1.txt</w:t>
      </w:r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nhấn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Ctrl + C</w:t>
      </w:r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(Copy).</w:t>
      </w:r>
    </w:p>
    <w:p w14:paraId="4BEB81C8" w14:textId="77777777" w:rsidR="003F40B3" w:rsidRPr="003F40B3" w:rsidRDefault="003F40B3" w:rsidP="003F4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Dán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vào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thư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khác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bằng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Ctrl + V</w:t>
      </w:r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24DEB09F" w14:textId="77777777" w:rsidR="003F40B3" w:rsidRPr="003F40B3" w:rsidRDefault="003F40B3" w:rsidP="003F4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Kiểm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tra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: </w:t>
      </w:r>
      <w:r w:rsidRPr="003F40B3">
        <w:rPr>
          <w:rFonts w:eastAsia="Times New Roman" w:cs="Times New Roman"/>
          <w:i/>
          <w:iCs/>
          <w:kern w:val="0"/>
          <w:sz w:val="26"/>
          <w:szCs w:val="26"/>
          <w14:ligatures w14:val="none"/>
        </w:rPr>
        <w:t>file1</w:t>
      </w:r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vẫn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còn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ở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vị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trí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gốc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đã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bản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sao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thư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mới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0E2A8ADF" w14:textId="77777777" w:rsidR="003F40B3" w:rsidRPr="003F40B3" w:rsidRDefault="003F40B3" w:rsidP="003F40B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1.3. Di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chuyển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tệp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tin</w:t>
      </w:r>
    </w:p>
    <w:p w14:paraId="111E4EF4" w14:textId="77777777" w:rsidR="003F40B3" w:rsidRPr="003F40B3" w:rsidRDefault="003F40B3" w:rsidP="003F40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3F40B3">
        <w:rPr>
          <w:rFonts w:eastAsia="Times New Roman" w:cs="Times New Roman"/>
          <w:i/>
          <w:iCs/>
          <w:kern w:val="0"/>
          <w:sz w:val="26"/>
          <w:szCs w:val="26"/>
          <w14:ligatures w14:val="none"/>
        </w:rPr>
        <w:t>file2.docx</w:t>
      </w:r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nhấn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Ctrl + X</w:t>
      </w:r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(Cut).</w:t>
      </w:r>
    </w:p>
    <w:p w14:paraId="52C7941F" w14:textId="77777777" w:rsidR="003F40B3" w:rsidRPr="003F40B3" w:rsidRDefault="003F40B3" w:rsidP="003F40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Chuyển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đến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thư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đích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nhấn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Ctrl + V</w:t>
      </w:r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4D8A4CEA" w14:textId="77777777" w:rsidR="003F40B3" w:rsidRPr="003F40B3" w:rsidRDefault="003F40B3" w:rsidP="003F40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Kiểm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tra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: </w:t>
      </w:r>
      <w:r w:rsidRPr="003F40B3">
        <w:rPr>
          <w:rFonts w:eastAsia="Times New Roman" w:cs="Times New Roman"/>
          <w:i/>
          <w:iCs/>
          <w:kern w:val="0"/>
          <w:sz w:val="26"/>
          <w:szCs w:val="26"/>
          <w14:ligatures w14:val="none"/>
        </w:rPr>
        <w:t>file2</w:t>
      </w:r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còn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ở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thư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cũ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còn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thư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mới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4DB59D2D" w14:textId="77777777" w:rsidR="003F40B3" w:rsidRPr="003F40B3" w:rsidRDefault="003F40B3" w:rsidP="003F40B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1.4.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Xóa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khôi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phục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tệp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tin</w:t>
      </w:r>
    </w:p>
    <w:p w14:paraId="4B5B9DF7" w14:textId="77777777" w:rsidR="003F40B3" w:rsidRPr="003F40B3" w:rsidRDefault="003F40B3" w:rsidP="003F40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3F40B3">
        <w:rPr>
          <w:rFonts w:eastAsia="Times New Roman" w:cs="Times New Roman"/>
          <w:i/>
          <w:iCs/>
          <w:kern w:val="0"/>
          <w:sz w:val="26"/>
          <w:szCs w:val="26"/>
          <w14:ligatures w14:val="none"/>
        </w:rPr>
        <w:t>file3.pptx</w:t>
      </w:r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nhấn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Delete</w:t>
      </w:r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đưa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vào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Recycle Bin</w:t>
      </w:r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14C7E5AC" w14:textId="77777777" w:rsidR="003F40B3" w:rsidRPr="003F40B3" w:rsidRDefault="003F40B3" w:rsidP="003F40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Mở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Recycle Bin</w:t>
      </w:r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nhấp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chuột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vào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3F40B3">
        <w:rPr>
          <w:rFonts w:eastAsia="Times New Roman" w:cs="Times New Roman"/>
          <w:i/>
          <w:iCs/>
          <w:kern w:val="0"/>
          <w:sz w:val="26"/>
          <w:szCs w:val="26"/>
          <w14:ligatures w14:val="none"/>
        </w:rPr>
        <w:t>file3</w:t>
      </w:r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→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Restore</w:t>
      </w:r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53C2C243" w14:textId="77777777" w:rsidR="003F40B3" w:rsidRPr="003F40B3" w:rsidRDefault="003F40B3" w:rsidP="003F40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r w:rsidRPr="003F40B3">
        <w:rPr>
          <w:rFonts w:eastAsia="Times New Roman" w:cs="Times New Roman"/>
          <w:i/>
          <w:iCs/>
          <w:kern w:val="0"/>
          <w:sz w:val="26"/>
          <w:szCs w:val="26"/>
          <w14:ligatures w14:val="none"/>
        </w:rPr>
        <w:t>file3</w:t>
      </w:r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khôi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phục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thư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gốc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71A368D1" w14:textId="2EDBF741" w:rsidR="003F40B3" w:rsidRPr="003F40B3" w:rsidRDefault="003F40B3" w:rsidP="003F40B3">
      <w:pPr>
        <w:spacing w:after="0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</w:p>
    <w:p w14:paraId="24F90A05" w14:textId="77777777" w:rsidR="003F40B3" w:rsidRPr="003F40B3" w:rsidRDefault="003F40B3" w:rsidP="003F40B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2. Lợi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ích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của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việc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tổ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chức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tệp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tin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gọn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gàng</w:t>
      </w:r>
      <w:proofErr w:type="spellEnd"/>
    </w:p>
    <w:p w14:paraId="01023178" w14:textId="77777777" w:rsidR="003F40B3" w:rsidRPr="003F40B3" w:rsidRDefault="003F40B3" w:rsidP="003F4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Dễ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tìm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kiếm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quản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lý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Tệp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đặt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đúng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vị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trí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tiết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kiệm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thời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gian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khi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làm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4C307F4A" w14:textId="77777777" w:rsidR="003F40B3" w:rsidRPr="003F40B3" w:rsidRDefault="003F40B3" w:rsidP="003F4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Tăng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hiệu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suất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học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tập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công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việc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Giảm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nhầm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lẫn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bị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trùng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lặp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tệp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7B902AA6" w14:textId="77777777" w:rsidR="003F40B3" w:rsidRPr="003F40B3" w:rsidRDefault="003F40B3" w:rsidP="003F4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Tiết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kiệm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dung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lượng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lưu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trữ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: Thường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xuyên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xóa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dọn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Recycle Bin</w:t>
      </w:r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giúp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giải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phóng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bộ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nhớ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64C115C4" w14:textId="77777777" w:rsidR="003F40B3" w:rsidRPr="003F40B3" w:rsidRDefault="003F40B3" w:rsidP="003F4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Bảo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mật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an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toàn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: Quản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tệp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ràng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giúp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hạn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chế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mất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mát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trọng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5E6CFCF5" w14:textId="77777777" w:rsidR="003F40B3" w:rsidRPr="003F40B3" w:rsidRDefault="003F40B3" w:rsidP="003F4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Máy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tính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hoạt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động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ổn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định</w:t>
      </w:r>
      <w:proofErr w:type="spellEnd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hơn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Giảm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tình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trạng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rác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tránh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mảnh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3F40B3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16312D68" w14:textId="47A9390D" w:rsidR="003F40B3" w:rsidRPr="003F40B3" w:rsidRDefault="003F40B3" w:rsidP="003F40B3">
      <w:pPr>
        <w:spacing w:after="0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</w:p>
    <w:p w14:paraId="2165B5B1" w14:textId="77777777" w:rsidR="00FB5E7E" w:rsidRDefault="00FB5E7E"/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0E8A"/>
    <w:multiLevelType w:val="multilevel"/>
    <w:tmpl w:val="11B6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7648B"/>
    <w:multiLevelType w:val="multilevel"/>
    <w:tmpl w:val="FB8A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F5F7B"/>
    <w:multiLevelType w:val="multilevel"/>
    <w:tmpl w:val="8CF6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73304"/>
    <w:multiLevelType w:val="multilevel"/>
    <w:tmpl w:val="A624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DC7BB4"/>
    <w:multiLevelType w:val="multilevel"/>
    <w:tmpl w:val="D4EC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102642">
    <w:abstractNumId w:val="4"/>
  </w:num>
  <w:num w:numId="2" w16cid:durableId="565456365">
    <w:abstractNumId w:val="3"/>
  </w:num>
  <w:num w:numId="3" w16cid:durableId="1737046941">
    <w:abstractNumId w:val="1"/>
  </w:num>
  <w:num w:numId="4" w16cid:durableId="84495261">
    <w:abstractNumId w:val="2"/>
  </w:num>
  <w:num w:numId="5" w16cid:durableId="132975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B3"/>
    <w:rsid w:val="003A5271"/>
    <w:rsid w:val="003F40B3"/>
    <w:rsid w:val="00467537"/>
    <w:rsid w:val="007810C3"/>
    <w:rsid w:val="00AA3C4A"/>
    <w:rsid w:val="00D00686"/>
    <w:rsid w:val="00E81E12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D8C9"/>
  <w15:chartTrackingRefBased/>
  <w15:docId w15:val="{5C0D349C-8954-41B1-B8B4-F66764E5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0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0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0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0B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0B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0B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0B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0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0B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0B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0B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0B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0B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0B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0B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0B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0B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0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0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0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0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2025-09-24T00:41:00Z</dcterms:created>
  <dcterms:modified xsi:type="dcterms:W3CDTF">2025-09-24T00:51:00Z</dcterms:modified>
</cp:coreProperties>
</file>