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62" w:rsidRPr="00EA36DB" w:rsidRDefault="00305403" w:rsidP="00CA3D11">
      <w:pPr>
        <w:pStyle w:val="NoSpacing"/>
        <w:jc w:val="both"/>
      </w:pPr>
      <w:r w:rsidRPr="00EA36DB">
        <w:t>Poor Mrs. Besant</w:t>
      </w:r>
      <w:r w:rsidR="001F2687">
        <w:t>,</w:t>
      </w:r>
      <w:r w:rsidRPr="00EA36DB">
        <w:t xml:space="preserve"> who was this morning arrested with Bradlaugh, has had an eventful life </w:t>
      </w:r>
      <w:r w:rsidR="00D12230" w:rsidRPr="00EA36DB">
        <w:t>the</w:t>
      </w:r>
      <w:r w:rsidRPr="00EA36DB">
        <w:t xml:space="preserve"> wife of a country person, she commenced an energetic career by very enthusiastic support of extreme High </w:t>
      </w:r>
      <w:r w:rsidR="001F2687">
        <w:t>C</w:t>
      </w:r>
      <w:r w:rsidRPr="00EA36DB">
        <w:t xml:space="preserve">hurch views. </w:t>
      </w:r>
      <w:r w:rsidR="001F2687">
        <w:t xml:space="preserve">She published </w:t>
      </w:r>
      <w:r w:rsidR="001F2687" w:rsidRPr="00AB213D">
        <w:t>trac</w:t>
      </w:r>
      <w:r w:rsidRPr="00AB213D">
        <w:t>ts</w:t>
      </w:r>
      <w:r w:rsidRPr="00EA36DB">
        <w:t xml:space="preserve"> and pamphlets intended to prove that </w:t>
      </w:r>
      <w:r w:rsidR="009028A6" w:rsidRPr="00EA36DB">
        <w:t>Catholic truth was to be found</w:t>
      </w:r>
      <w:r w:rsidRPr="00EA36DB">
        <w:t xml:space="preserve"> </w:t>
      </w:r>
      <w:r w:rsidR="009028A6" w:rsidRPr="00EA36DB">
        <w:t>only</w:t>
      </w:r>
      <w:r w:rsidRPr="00EA36DB">
        <w:t xml:space="preserve"> in the d</w:t>
      </w:r>
      <w:r w:rsidR="009028A6" w:rsidRPr="00EA36DB">
        <w:t>evelopment of Anglicanism to its</w:t>
      </w:r>
      <w:r w:rsidRPr="00EA36DB">
        <w:t xml:space="preserve"> </w:t>
      </w:r>
      <w:r w:rsidR="009028A6" w:rsidRPr="00EA36DB">
        <w:t>furthest</w:t>
      </w:r>
      <w:r w:rsidRPr="00EA36DB">
        <w:t xml:space="preserve"> point</w:t>
      </w:r>
      <w:r w:rsidR="001F2687">
        <w:t>.</w:t>
      </w:r>
      <w:r w:rsidR="009028A6" w:rsidRPr="00EA36DB">
        <w:t xml:space="preserve"> Bu</w:t>
      </w:r>
      <w:r w:rsidRPr="00EA36DB">
        <w:t xml:space="preserve">t at </w:t>
      </w:r>
      <w:r w:rsidR="009028A6" w:rsidRPr="00EA36DB">
        <w:t>last</w:t>
      </w:r>
      <w:r w:rsidRPr="00EA36DB">
        <w:t xml:space="preserve"> the gr</w:t>
      </w:r>
      <w:r w:rsidR="009028A6" w:rsidRPr="00EA36DB">
        <w:t xml:space="preserve">eat question of authority </w:t>
      </w:r>
      <w:r w:rsidR="009028A6" w:rsidRPr="00CA3D11">
        <w:t>start</w:t>
      </w:r>
      <w:r w:rsidR="001F2687" w:rsidRPr="00CA3D11">
        <w:t>l</w:t>
      </w:r>
      <w:r w:rsidR="009028A6" w:rsidRPr="00CA3D11">
        <w:t>ed her</w:t>
      </w:r>
      <w:r w:rsidR="00CA3D11" w:rsidRPr="00CA3D11">
        <w:t>;</w:t>
      </w:r>
      <w:r w:rsidR="009028A6" w:rsidRPr="00CA3D11">
        <w:t xml:space="preserve"> </w:t>
      </w:r>
      <w:r w:rsidR="009028A6" w:rsidRPr="00EA36DB">
        <w:t xml:space="preserve">and </w:t>
      </w:r>
      <w:r w:rsidR="00D12230" w:rsidRPr="00EA36DB">
        <w:t>instead of</w:t>
      </w:r>
      <w:r w:rsidRPr="00EA36DB">
        <w:t xml:space="preserve"> following Newman's example and going</w:t>
      </w:r>
      <w:r w:rsidR="00CA3D11">
        <w:t xml:space="preserve"> over to Rome to s</w:t>
      </w:r>
      <w:r w:rsidR="00CA3D11" w:rsidRPr="00EA36DB">
        <w:t>tifle</w:t>
      </w:r>
      <w:r w:rsidR="009028A6" w:rsidRPr="00EA36DB">
        <w:t xml:space="preserve"> there the</w:t>
      </w:r>
      <w:r w:rsidRPr="00EA36DB">
        <w:t xml:space="preserve"> doub</w:t>
      </w:r>
      <w:r w:rsidR="009028A6" w:rsidRPr="00EA36DB">
        <w:t>ts which oppressed her, she parted from Christianity altogether, and quarrelling with her</w:t>
      </w:r>
      <w:r w:rsidRPr="00EA36DB">
        <w:t xml:space="preserve"> husband, </w:t>
      </w:r>
      <w:r w:rsidR="009028A6" w:rsidRPr="00EA36DB">
        <w:t xml:space="preserve">came to London as a Secularist Lecturer. </w:t>
      </w:r>
      <w:r w:rsidR="00EA36DB" w:rsidRPr="00EA36DB">
        <w:t>B</w:t>
      </w:r>
      <w:r w:rsidR="009028A6" w:rsidRPr="00EA36DB">
        <w:t>eautiful</w:t>
      </w:r>
      <w:r w:rsidR="00CA3D11">
        <w:t xml:space="preserve"> and eloquent, she</w:t>
      </w:r>
      <w:r w:rsidR="0056572F" w:rsidRPr="00EA36DB">
        <w:t xml:space="preserve"> attracted large crowds to the H</w:t>
      </w:r>
      <w:r w:rsidRPr="00EA36DB">
        <w:t xml:space="preserve">all of </w:t>
      </w:r>
      <w:r w:rsidR="00CA3D11">
        <w:t>S</w:t>
      </w:r>
      <w:r w:rsidR="0056572F" w:rsidRPr="00EA36DB">
        <w:t>cience</w:t>
      </w:r>
      <w:r w:rsidR="00EA36DB" w:rsidRPr="00EA36DB">
        <w:t>, where</w:t>
      </w:r>
      <w:r w:rsidR="0056572F" w:rsidRPr="00EA36DB">
        <w:t xml:space="preserve"> Mr. an</w:t>
      </w:r>
      <w:r w:rsidRPr="00EA36DB">
        <w:t>d Mrs</w:t>
      </w:r>
      <w:r w:rsidR="0056572F" w:rsidRPr="00EA36DB">
        <w:t>. Bradla</w:t>
      </w:r>
      <w:bookmarkStart w:id="0" w:name="_GoBack"/>
      <w:bookmarkEnd w:id="0"/>
      <w:r w:rsidR="0056572F" w:rsidRPr="00EA36DB">
        <w:t>ugh with their two</w:t>
      </w:r>
      <w:r w:rsidRPr="00EA36DB">
        <w:t xml:space="preserve"> da</w:t>
      </w:r>
      <w:r w:rsidR="0056572F" w:rsidRPr="00EA36DB">
        <w:t>ughters used</w:t>
      </w:r>
      <w:r w:rsidRPr="00EA36DB">
        <w:t xml:space="preserve"> to go to </w:t>
      </w:r>
      <w:r w:rsidR="0056572F" w:rsidRPr="00EA36DB">
        <w:t xml:space="preserve">admire </w:t>
      </w:r>
      <w:r w:rsidRPr="00EA36DB">
        <w:t>he</w:t>
      </w:r>
      <w:r w:rsidR="00CA3D11">
        <w:t xml:space="preserve">r feminine force and </w:t>
      </w:r>
      <w:proofErr w:type="spellStart"/>
      <w:r w:rsidR="0056572F" w:rsidRPr="00EA36DB">
        <w:t>v</w:t>
      </w:r>
      <w:r w:rsidR="00EA36DB" w:rsidRPr="00EA36DB">
        <w:t>i</w:t>
      </w:r>
      <w:r w:rsidR="0056572F" w:rsidRPr="00EA36DB">
        <w:t>gour</w:t>
      </w:r>
      <w:proofErr w:type="spellEnd"/>
      <w:r w:rsidR="00EA36DB" w:rsidRPr="00EA36DB">
        <w:t>.</w:t>
      </w:r>
      <w:r w:rsidR="0056572F" w:rsidRPr="00EA36DB">
        <w:t xml:space="preserve"> The friend</w:t>
      </w:r>
      <w:r w:rsidRPr="00EA36DB">
        <w:t xml:space="preserve">ship </w:t>
      </w:r>
      <w:r w:rsidR="00CA3D11">
        <w:t>ripened i</w:t>
      </w:r>
      <w:r w:rsidR="0056572F" w:rsidRPr="00EA36DB">
        <w:t>nto</w:t>
      </w:r>
      <w:r w:rsidR="00CA3D11">
        <w:t xml:space="preserve"> “a literary partnership;</w:t>
      </w:r>
      <w:r w:rsidR="0056572F" w:rsidRPr="00EA36DB">
        <w:t>” and now they are ch</w:t>
      </w:r>
      <w:r w:rsidR="00EA36DB" w:rsidRPr="00EA36DB">
        <w:t xml:space="preserve">arged together as misdemeanants. </w:t>
      </w:r>
      <w:r w:rsidR="00D12230" w:rsidRPr="00EA36DB">
        <w:t xml:space="preserve">It is a </w:t>
      </w:r>
      <w:r w:rsidRPr="00EA36DB">
        <w:t>piteous</w:t>
      </w:r>
      <w:r w:rsidR="00D12230" w:rsidRPr="00EA36DB">
        <w:t xml:space="preserve"> story and might be regarded </w:t>
      </w:r>
      <w:r w:rsidRPr="00EA36DB">
        <w:t>as</w:t>
      </w:r>
      <w:r w:rsidR="00D12230" w:rsidRPr="00EA36DB">
        <w:t xml:space="preserve"> an illustration to the discu</w:t>
      </w:r>
      <w:r w:rsidRPr="00EA36DB">
        <w:t xml:space="preserve">ssion proceeding in the </w:t>
      </w:r>
      <w:r w:rsidR="00D12230" w:rsidRPr="00EA36DB">
        <w:t>c</w:t>
      </w:r>
      <w:r w:rsidRPr="00EA36DB">
        <w:t>ol</w:t>
      </w:r>
      <w:r w:rsidR="00D12230" w:rsidRPr="00EA36DB">
        <w:t>umns</w:t>
      </w:r>
      <w:r w:rsidRPr="00EA36DB">
        <w:t xml:space="preserve"> of the </w:t>
      </w:r>
      <w:r w:rsidR="00D12230" w:rsidRPr="00CA3D11">
        <w:rPr>
          <w:i/>
        </w:rPr>
        <w:t>Nineteenth century</w:t>
      </w:r>
      <w:r w:rsidR="00D12230" w:rsidRPr="00EA36DB">
        <w:t xml:space="preserve"> upon the possibility of getting r</w:t>
      </w:r>
      <w:r w:rsidRPr="00EA36DB">
        <w:t>id of theology</w:t>
      </w:r>
      <w:r w:rsidR="00D12230" w:rsidRPr="00EA36DB">
        <w:t xml:space="preserve"> without danger to morals. Knowlton’s “Fruits of Philosophy” is hardly what would have been called a moral</w:t>
      </w:r>
      <w:r w:rsidRPr="00EA36DB">
        <w:t xml:space="preserve"> book </w:t>
      </w:r>
      <w:r w:rsidR="00D12230" w:rsidRPr="00EA36DB">
        <w:t>a few years ago; but such dis</w:t>
      </w:r>
      <w:r w:rsidRPr="00EA36DB">
        <w:t>cus</w:t>
      </w:r>
      <w:r w:rsidR="00D12230" w:rsidRPr="00EA36DB">
        <w:t xml:space="preserve">sions are </w:t>
      </w:r>
      <w:r w:rsidR="00CA3D11">
        <w:t>no</w:t>
      </w:r>
      <w:r w:rsidR="00D12230" w:rsidRPr="00EA36DB">
        <w:t xml:space="preserve">t </w:t>
      </w:r>
      <w:proofErr w:type="spellStart"/>
      <w:r w:rsidR="00D12230" w:rsidRPr="00EA36DB">
        <w:t>un</w:t>
      </w:r>
      <w:r w:rsidR="00724EAF" w:rsidRPr="00EA36DB">
        <w:t>frequent</w:t>
      </w:r>
      <w:proofErr w:type="spellEnd"/>
      <w:r w:rsidR="00724EAF" w:rsidRPr="00EA36DB">
        <w:t xml:space="preserve"> </w:t>
      </w:r>
      <w:r w:rsidRPr="00EA36DB">
        <w:t>at the D</w:t>
      </w:r>
      <w:r w:rsidR="00724EAF" w:rsidRPr="00EA36DB">
        <w:t>ialectical</w:t>
      </w:r>
      <w:r w:rsidRPr="00EA36DB">
        <w:t xml:space="preserve"> Society.</w:t>
      </w:r>
    </w:p>
    <w:sectPr w:rsidR="00C16462" w:rsidRPr="00EA36DB" w:rsidSect="00C1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5403"/>
    <w:rsid w:val="001F2687"/>
    <w:rsid w:val="00305403"/>
    <w:rsid w:val="0056572F"/>
    <w:rsid w:val="00724EAF"/>
    <w:rsid w:val="009028A6"/>
    <w:rsid w:val="00AB213D"/>
    <w:rsid w:val="00C16462"/>
    <w:rsid w:val="00CA3D11"/>
    <w:rsid w:val="00D12230"/>
    <w:rsid w:val="00E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E0A0"/>
  <w15:docId w15:val="{27D1A53D-7515-4F97-945C-34D61DFA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36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5</cp:revision>
  <dcterms:created xsi:type="dcterms:W3CDTF">2019-01-25T10:37:00Z</dcterms:created>
  <dcterms:modified xsi:type="dcterms:W3CDTF">2019-02-02T17:15:00Z</dcterms:modified>
</cp:coreProperties>
</file>