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D2D" w14:textId="21961103" w:rsidR="007F217F" w:rsidRDefault="009F362A">
      <w:r>
        <w:t>BEGIN</w:t>
      </w:r>
    </w:p>
    <w:p w14:paraId="15176195" w14:textId="585B8389" w:rsidR="009F362A" w:rsidRDefault="009F362A">
      <w:r>
        <w:tab/>
        <w:t xml:space="preserve">INPUT a, </w:t>
      </w:r>
      <w:proofErr w:type="gramStart"/>
      <w:r>
        <w:t>b ,c</w:t>
      </w:r>
      <w:proofErr w:type="gramEnd"/>
    </w:p>
    <w:p w14:paraId="49D20C9D" w14:textId="75166AE6" w:rsidR="009F362A" w:rsidRDefault="009F362A">
      <w:r>
        <w:tab/>
        <w:t>If a &gt;= b and a &gt;= c</w:t>
      </w:r>
    </w:p>
    <w:p w14:paraId="780FE11A" w14:textId="1B76414A" w:rsidR="009F362A" w:rsidRDefault="009F362A">
      <w:r>
        <w:tab/>
      </w:r>
      <w:r>
        <w:tab/>
        <w:t>OUTPUT “a max”</w:t>
      </w:r>
    </w:p>
    <w:p w14:paraId="729382B9" w14:textId="260838FB" w:rsidR="009F362A" w:rsidRDefault="009F362A">
      <w:r>
        <w:tab/>
        <w:t>ELSE IF b &gt;= a and b &gt;= c</w:t>
      </w:r>
    </w:p>
    <w:p w14:paraId="3FF83F84" w14:textId="5DE8DDC9" w:rsidR="009F362A" w:rsidRDefault="009F362A">
      <w:r>
        <w:tab/>
      </w:r>
      <w:r>
        <w:tab/>
        <w:t xml:space="preserve">OUTPUT </w:t>
      </w:r>
      <w:proofErr w:type="gramStart"/>
      <w:r>
        <w:t>“ b</w:t>
      </w:r>
      <w:proofErr w:type="gramEnd"/>
      <w:r>
        <w:t xml:space="preserve"> max”</w:t>
      </w:r>
    </w:p>
    <w:p w14:paraId="499158F0" w14:textId="4A151D8E" w:rsidR="009F362A" w:rsidRDefault="009F362A">
      <w:r>
        <w:tab/>
        <w:t xml:space="preserve">ELSE </w:t>
      </w:r>
    </w:p>
    <w:p w14:paraId="271BAC00" w14:textId="643B5C46" w:rsidR="009F362A" w:rsidRDefault="009F362A">
      <w:r>
        <w:tab/>
      </w:r>
      <w:r>
        <w:tab/>
        <w:t>OUTPUT “c max”</w:t>
      </w:r>
    </w:p>
    <w:p w14:paraId="5CBA09B2" w14:textId="544FE057" w:rsidR="009F362A" w:rsidRDefault="009F362A">
      <w:r>
        <w:t>END</w:t>
      </w:r>
    </w:p>
    <w:p w14:paraId="175E4D90" w14:textId="2049F784" w:rsidR="009F362A" w:rsidRDefault="002352A6">
      <w:r>
        <w:rPr>
          <w:noProof/>
        </w:rPr>
        <w:lastRenderedPageBreak/>
        <w:drawing>
          <wp:inline distT="0" distB="0" distL="0" distR="0" wp14:anchorId="3F3C364B" wp14:editId="0B28E113">
            <wp:extent cx="5351145" cy="72694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2A"/>
    <w:rsid w:val="002352A6"/>
    <w:rsid w:val="007F217F"/>
    <w:rsid w:val="009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780"/>
  <w15:chartTrackingRefBased/>
  <w15:docId w15:val="{FB68C59C-5E59-486E-BA90-C8B950E1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Nhật Minh</dc:creator>
  <cp:keywords/>
  <dc:description/>
  <cp:lastModifiedBy>Ngô Nhật Minh</cp:lastModifiedBy>
  <cp:revision>1</cp:revision>
  <dcterms:created xsi:type="dcterms:W3CDTF">2021-04-28T04:11:00Z</dcterms:created>
  <dcterms:modified xsi:type="dcterms:W3CDTF">2021-04-28T04:33:00Z</dcterms:modified>
</cp:coreProperties>
</file>