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000000" w:val="double" w:sz="8" w:space="2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Sex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Active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Avatar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Created_at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2023-11-07T23:04:30.593Z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2023-11-07T19:13:26.753Z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2023-11-07T05:32:04.088Z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2023-11-07T19:05:53.067Z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2023-11-07T03:53:59.106Z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2023-11-08T00:04:15.592Z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2023-11-07T20:09:05.330Z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2023-11-07T12:09:42.714Z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2023-11-07T16:40:10.024Z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2023-11-07T07:54:05.410Z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https://cloudflare-ipfs.com/ipfs/Qmd3W5DuhgHirLHGVixi6V76LhCkZUz6pnFt5AJBiyvHye/avatar/621.jpg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2023-11-07T11:17:05.777Z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2023-11-07T12:37:45.272Z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2023-11-08T05:15:37.614Z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2023-11-07T06:12:12.961Z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2023-11-07T09:14:11.373Z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2023-11-07T07:52:19.899Z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2023-11-07T10:29:48.933Z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2023-11-07T09:55:38.653Z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2023-11-07T16:43:06.947Z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2023-11-07T20:32:04.123Z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2023-11-08T05:34:41.908Z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2023-11-07T08:38:23.689Z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2023-11-07T11:03:13.755Z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2023-11-07T17:57:30.366Z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2023-11-08T02:06:23.169Z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2023-11-07T18:17:19.469Z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2023-11-08T01:02:44.283Z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2023-11-07T22:15:54.132Z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2023-11-07T18:19:59.975Z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2023-11-07T23:20:10.320Z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2023-11-07T13:03:16.616Z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2023-11-07T15:28:24.325Z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2023-11-08T04:23:38.133Z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2023-11-07T19:38:10.917Z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