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81CE" w14:textId="0019E2CA" w:rsidR="00BE40B4" w:rsidRPr="00950ADC" w:rsidRDefault="00F45572">
      <w:pPr>
        <w:rPr>
          <w:sz w:val="36"/>
          <w:szCs w:val="36"/>
        </w:rPr>
      </w:pPr>
      <w:r w:rsidRPr="00950ADC">
        <w:rPr>
          <w:sz w:val="36"/>
          <w:szCs w:val="36"/>
        </w:rPr>
        <w:t xml:space="preserve">Quản lý điểm </w:t>
      </w:r>
    </w:p>
    <w:p w14:paraId="7C1E0585" w14:textId="6E315591" w:rsidR="00F45572" w:rsidRPr="00950ADC" w:rsidRDefault="00F45572" w:rsidP="00F455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50ADC">
        <w:rPr>
          <w:sz w:val="36"/>
          <w:szCs w:val="36"/>
        </w:rPr>
        <w:t>Môn học: Thêm  môn học , sửa thông tin môn học , các đầu điểm, startDate-endDate môn học , xóa môn học.</w:t>
      </w:r>
    </w:p>
    <w:p w14:paraId="7DED5FBB" w14:textId="1BDD8E54" w:rsidR="00F45572" w:rsidRPr="00950ADC" w:rsidRDefault="00F45572" w:rsidP="00F455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50ADC">
        <w:rPr>
          <w:sz w:val="36"/>
          <w:szCs w:val="36"/>
        </w:rPr>
        <w:t xml:space="preserve">Sinh viên: Thêm sinh viên, sửa thông tin sinh viên,giới tính,blabla,… </w:t>
      </w:r>
    </w:p>
    <w:p w14:paraId="1DA9E0BE" w14:textId="5BB5BB53" w:rsidR="00F45572" w:rsidRPr="00950ADC" w:rsidRDefault="00F45572" w:rsidP="00F455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50ADC">
        <w:rPr>
          <w:sz w:val="36"/>
          <w:szCs w:val="36"/>
        </w:rPr>
        <w:t>Điểm</w:t>
      </w:r>
      <w:r w:rsidR="00950ADC" w:rsidRPr="00950ADC">
        <w:rPr>
          <w:sz w:val="36"/>
          <w:szCs w:val="36"/>
        </w:rPr>
        <w:t xml:space="preserve"> : Nhập các đầu điểm pt1,pt2,ass,pe,fe,..(%), sửa đầu điểm,tính điểm</w:t>
      </w:r>
    </w:p>
    <w:p w14:paraId="65E03744" w14:textId="0CAA34F5" w:rsidR="00950ADC" w:rsidRPr="00950ADC" w:rsidRDefault="00950ADC" w:rsidP="00F455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50ADC">
        <w:rPr>
          <w:sz w:val="36"/>
          <w:szCs w:val="36"/>
        </w:rPr>
        <w:t>Báo cáo: Ds Passed, Ds Failed, Note từ giáo viên, Đánh giá học lực ,% buổi nghỉ/vắng , Thông tin các đầu điểm,..</w:t>
      </w:r>
    </w:p>
    <w:p w14:paraId="0DB0B182" w14:textId="77777777" w:rsidR="00F45572" w:rsidRDefault="00F45572"/>
    <w:sectPr w:rsidR="00F4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5B8C"/>
    <w:multiLevelType w:val="hybridMultilevel"/>
    <w:tmpl w:val="8CB80BB4"/>
    <w:lvl w:ilvl="0" w:tplc="651A1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72"/>
    <w:rsid w:val="00950ADC"/>
    <w:rsid w:val="00BE40B4"/>
    <w:rsid w:val="00F4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2523"/>
  <w15:chartTrackingRefBased/>
  <w15:docId w15:val="{551E542C-1B3A-48E2-96F3-21AFC53A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PITVN Community</dc:creator>
  <cp:keywords/>
  <dc:description/>
  <cp:lastModifiedBy>PITVN Community</cp:lastModifiedBy>
  <cp:revision>1</cp:revision>
  <dcterms:created xsi:type="dcterms:W3CDTF">2022-06-26T17:44:00Z</dcterms:created>
  <dcterms:modified xsi:type="dcterms:W3CDTF">2022-06-26T17:55:00Z</dcterms:modified>
</cp:coreProperties>
</file>