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简历 Q&amp;A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Category 个人能力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Q:熟悉游戏常用设计模式，有良好的OOP基础和设计思想及代码规范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使用过哪些设计模式，以及一般适用场景？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A: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封装、继承、多态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单例：各类管理器，基础部分；懒汉/饿汉/反射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工厂：需要频繁创建的对象，比如小兵/敌人，重复利用减少GC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命令/</w:t>
      </w:r>
      <w:r>
        <w:rPr>
          <w:rFonts w:hint="eastAsia"/>
          <w:b w:val="0"/>
          <w:bCs w:val="0"/>
          <w:lang w:val="en-US" w:eastAsia="zh-CN"/>
        </w:rPr>
        <w:t>观察者：消息中心，</w:t>
      </w:r>
      <w:r>
        <w:rPr>
          <w:rFonts w:hint="eastAsia"/>
          <w:b w:val="0"/>
          <w:bCs w:val="0"/>
          <w:lang w:val="en-US" w:eastAsia="zh-CN"/>
        </w:rPr>
        <w:t>代码解耦，</w:t>
      </w:r>
      <w:r>
        <w:rPr>
          <w:rFonts w:hint="eastAsia"/>
          <w:b w:val="0"/>
          <w:bCs w:val="0"/>
          <w:lang w:val="en-US" w:eastAsia="zh-CN"/>
        </w:rPr>
        <w:t>避免不同业务之间的代码过于紧密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MVP：View 与逻辑解耦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Q：熟悉 C# 和 Lua 语言及客户端热更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C# 的托管堆； GC 问题；什么是装箱/拆箱，怎么避免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Lua weak table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Lua Table 在 C 的实现， GC 问题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Lua 怎么与宿主交互的，交互模型是怎样的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热更的原理，热更应该避免什么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Q:熟悉游戏场景下SocketTCP/WebSocket/HTTP 网络编程开发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TCP数据流如何实现反序列化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拆包粘包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包头+包体</w:t>
      </w:r>
      <w:r>
        <w:rPr>
          <w:rFonts w:hint="eastAsia"/>
          <w:lang w:val="en-US" w:eastAsia="zh-CN"/>
        </w:rPr>
        <w:t>，如果一个消息很大那该怎么办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在第几层协议，HTTPS 的原理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握手和挥手，为什么要四次和三次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如何对网络处理加速（多线程）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Q:</w:t>
      </w:r>
      <w:r>
        <w:rPr>
          <w:rFonts w:hint="default"/>
          <w:b/>
          <w:bCs/>
          <w:lang w:val="en-US" w:eastAsia="zh-CN"/>
        </w:rPr>
        <w:t>能够从零搭建客户端基础框架（UI/网络/资源/热更新)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简单介绍各个模块的基础搭建方法；资源如何管理？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UI 框架怎么实现，怎么分层，怎么循环利用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网络框架，怎么发送和监听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资源框架，怎么加载，怎么处理依赖，怎么打包，怎么卸载，怎么处理历史冗余数据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热更新，怎么更新，什么时候更新，怎么保证App不重启下更新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Q:</w:t>
      </w:r>
      <w:r>
        <w:rPr>
          <w:rFonts w:hint="default"/>
          <w:b/>
          <w:bCs/>
          <w:lang w:val="en-US" w:eastAsia="zh-CN"/>
        </w:rPr>
        <w:t>能够从零搭建和扩展客户端构建工具（Jenkins）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t>怎么构建项目，举例说明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如何减少构建时间，</w:t>
      </w:r>
      <w:r>
        <w:rPr>
          <w:rFonts w:hint="eastAsia"/>
          <w:b w:val="0"/>
          <w:bCs w:val="0"/>
          <w:lang w:val="en-US" w:eastAsia="zh-CN"/>
        </w:rPr>
        <w:t>怎么打包缓存，减少打包时间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从以下几个点来拆解讲述下构建方式和方法：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资源如何构建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热更脚本如何构建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如何构建更新包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如何构建App（Android/iOS）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Q:</w:t>
      </w:r>
      <w:r>
        <w:rPr>
          <w:rFonts w:hint="default"/>
          <w:b/>
          <w:bCs/>
          <w:lang w:val="en-US" w:eastAsia="zh-CN"/>
        </w:rPr>
        <w:t>了解 Unity 编辑器工具扩展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做过什么扩展，出过什么问题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Q:</w:t>
      </w:r>
      <w:r>
        <w:rPr>
          <w:rFonts w:hint="default"/>
          <w:b/>
          <w:bCs/>
          <w:lang w:val="en-US" w:eastAsia="zh-CN"/>
        </w:rPr>
        <w:t>了解 Unity 与 Android/iOS 交互，有常见 SDK 接入经验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 - Android/iOS 怎么交互的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Android/iOS 与 Lua 又是怎么交互的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哪些 sdk ？ 微信/支付宝/穿山甲广告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。。。 建议删除。。。 因为接 sdk 真的无聊且意义不大，不能形成差别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Category 基本数据结构及算法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Q：数据结构及算法相关考点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二叉树反转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二叉树求节点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二叉树求层数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二叉树...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堆排序/快速排序/XXX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LeetCode Hot 100？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Category 项目经历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Q:虚拟直播工具（直播姬）；AIGC数字人直播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简述最近一份工作的内容，突出重点部分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Q: LipSync 原理</w:t>
      </w:r>
    </w:p>
    <w:bookmarkEnd w:id="0"/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Q:</w:t>
      </w:r>
      <w:r>
        <w:rPr>
          <w:rFonts w:hint="default"/>
          <w:b/>
          <w:bCs/>
          <w:lang w:val="en-US" w:eastAsia="zh-CN"/>
        </w:rPr>
        <w:t>工作经历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简单叙述各个项目的痛点难点；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如何解决这些；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提升如何；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是否还有其他方式？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基础框架还有日志及错误收集，本地化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MjAzOGI1ZWM1NjI3YTE0MjIzZDIwNTMwM2NhZjEifQ=="/>
  </w:docVars>
  <w:rsids>
    <w:rsidRoot w:val="3AEF7687"/>
    <w:rsid w:val="0D53079A"/>
    <w:rsid w:val="0D696072"/>
    <w:rsid w:val="0E731DB9"/>
    <w:rsid w:val="113D7009"/>
    <w:rsid w:val="14910077"/>
    <w:rsid w:val="182A7BC6"/>
    <w:rsid w:val="18363C5F"/>
    <w:rsid w:val="1923714A"/>
    <w:rsid w:val="226431AF"/>
    <w:rsid w:val="244B336D"/>
    <w:rsid w:val="268A200C"/>
    <w:rsid w:val="2F496E18"/>
    <w:rsid w:val="33CD0FD9"/>
    <w:rsid w:val="35BE3171"/>
    <w:rsid w:val="3AEF7687"/>
    <w:rsid w:val="3C6D23AD"/>
    <w:rsid w:val="3CEA5618"/>
    <w:rsid w:val="3E591AA6"/>
    <w:rsid w:val="4BA87BBA"/>
    <w:rsid w:val="4D847955"/>
    <w:rsid w:val="509B0520"/>
    <w:rsid w:val="53DB482B"/>
    <w:rsid w:val="548274B7"/>
    <w:rsid w:val="63A32486"/>
    <w:rsid w:val="656B2F4C"/>
    <w:rsid w:val="66727BEA"/>
    <w:rsid w:val="667A36A4"/>
    <w:rsid w:val="66863557"/>
    <w:rsid w:val="6C6460EB"/>
    <w:rsid w:val="7CCE037B"/>
    <w:rsid w:val="7E7C3841"/>
    <w:rsid w:val="7EBB6151"/>
    <w:rsid w:val="7EC8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2023-09-17T13:31:00Z</dcterms:created>
  <dc:creator>minhua</dc:creator>
  <cp:lastModifiedBy>minhua</cp:lastModifiedBy>
  <dcterms:modified xsi:type="dcterms:W3CDTF">2023-09-17T15:22:26Z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332D8A1EBCC843989C673266D9BF5C24_11</vt:lpwstr>
  </property>
</Properties>
</file>