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7E" w:rsidRDefault="00D46D7E">
      <w:r>
        <w:t>Overview of Project</w:t>
      </w:r>
    </w:p>
    <w:p w:rsidR="00D46D7E" w:rsidRDefault="00D46D7E"/>
    <w:p w:rsidR="00D46D7E" w:rsidRDefault="00D46D7E">
      <w:pPr>
        <w:rPr>
          <w:b/>
        </w:rPr>
      </w:pPr>
      <w:r>
        <w:rPr>
          <w:b/>
        </w:rPr>
        <w:t>Topic</w:t>
      </w:r>
    </w:p>
    <w:p w:rsidR="005F7028" w:rsidRPr="0072182E" w:rsidRDefault="005F7028" w:rsidP="005F7028">
      <w:r>
        <w:t xml:space="preserve">Being able to learn a second language through an app rather than taking physical, face-to-face classes is required in our fast-paced world. It allows for people to learn at their own pace and wherever they are. Most language apps are free as well, so learning a language is something people can learn at their leisure. </w:t>
      </w:r>
    </w:p>
    <w:p w:rsidR="00271E77" w:rsidRPr="00F81EA3" w:rsidRDefault="00460F77" w:rsidP="00271E77">
      <w:r>
        <w:t xml:space="preserve">LingChat </w:t>
      </w:r>
      <w:r w:rsidR="00D67F97">
        <w:t>is an app based off a</w:t>
      </w:r>
      <w:r>
        <w:t xml:space="preserve"> </w:t>
      </w:r>
      <w:r w:rsidR="00D67F97">
        <w:t xml:space="preserve">blend </w:t>
      </w:r>
      <w:r>
        <w:t>of Duolingo, Babbel and My Language Exchange</w:t>
      </w:r>
      <w:r w:rsidR="00D67F97">
        <w:t>. It allows users</w:t>
      </w:r>
      <w:r w:rsidR="005F7028">
        <w:t xml:space="preserve"> to practice their conversational skills with fluent speakers around the world.</w:t>
      </w:r>
      <w:r w:rsidR="00B555DB">
        <w:t xml:space="preserve"> It’</w:t>
      </w:r>
      <w:r w:rsidR="00D17753">
        <w:t>s a free app that pairs up native speakers and their student</w:t>
      </w:r>
      <w:r w:rsidR="00E03129">
        <w:t xml:space="preserve"> counterparts across the world, based on a </w:t>
      </w:r>
      <w:r w:rsidR="00F81EA3">
        <w:t xml:space="preserve">CEFR system that is utilised in European nations and is well recognised as </w:t>
      </w:r>
      <w:r w:rsidR="00852AB8">
        <w:t xml:space="preserve">a </w:t>
      </w:r>
      <w:r w:rsidR="003E67C6">
        <w:t>ranking system for a speakers proficiency in another language.</w:t>
      </w:r>
      <w:r w:rsidR="00271E77">
        <w:t xml:space="preserve"> There is a chance further into the development of </w:t>
      </w:r>
      <w:r w:rsidR="00271E77">
        <w:t xml:space="preserve">LingChat </w:t>
      </w:r>
      <w:r w:rsidR="00271E77">
        <w:t xml:space="preserve">that we </w:t>
      </w:r>
      <w:r w:rsidR="00271E77">
        <w:t>will have an opportunity to gro</w:t>
      </w:r>
      <w:r w:rsidR="00271E77">
        <w:t>w as the user base also grows. The d</w:t>
      </w:r>
      <w:r w:rsidR="00271E77">
        <w:t xml:space="preserve">emand for new languages as the </w:t>
      </w:r>
      <w:r w:rsidR="00271E77">
        <w:t xml:space="preserve">diversity of </w:t>
      </w:r>
      <w:proofErr w:type="gramStart"/>
      <w:r w:rsidR="00271E77">
        <w:t>learners</w:t>
      </w:r>
      <w:proofErr w:type="gramEnd"/>
      <w:r w:rsidR="00271E77">
        <w:t xml:space="preserve"> increases will create a competitive app</w:t>
      </w:r>
      <w:r w:rsidR="00456E18">
        <w:t xml:space="preserve"> within the language-learning market. There us a potential to develop a second LingChat </w:t>
      </w:r>
      <w:r w:rsidR="00456E18">
        <w:t xml:space="preserve">app </w:t>
      </w:r>
      <w:r w:rsidR="00456E18">
        <w:t xml:space="preserve">specifically made </w:t>
      </w:r>
      <w:r w:rsidR="00456E18">
        <w:t>for kids to make friends wi</w:t>
      </w:r>
      <w:r w:rsidR="00456E18">
        <w:t xml:space="preserve">th other kids across the world- almost like a </w:t>
      </w:r>
      <w:r w:rsidR="00456E18">
        <w:t>2</w:t>
      </w:r>
      <w:r w:rsidR="00456E18">
        <w:t>1st century version of pen pals</w:t>
      </w:r>
      <w:r w:rsidR="00456E18">
        <w:t>.</w:t>
      </w:r>
      <w:r w:rsidR="00456E18">
        <w:t xml:space="preserve"> Another interesting development that could be </w:t>
      </w:r>
      <w:proofErr w:type="spellStart"/>
      <w:r w:rsidR="00456E18">
        <w:t>be</w:t>
      </w:r>
      <w:proofErr w:type="spellEnd"/>
      <w:r w:rsidR="00456E18">
        <w:t xml:space="preserve"> made</w:t>
      </w:r>
      <w:r w:rsidR="004A01AB">
        <w:t xml:space="preserve"> in the future would be the use</w:t>
      </w:r>
      <w:r w:rsidR="00271E77">
        <w:t xml:space="preserve"> of the camera to learn </w:t>
      </w:r>
      <w:proofErr w:type="spellStart"/>
      <w:r w:rsidR="00271E77">
        <w:t>Auslan</w:t>
      </w:r>
      <w:proofErr w:type="spellEnd"/>
      <w:r w:rsidR="004A01AB">
        <w:t>- which is currently only able to be learnt through physical classes or video tutorials that allow for no interaction.</w:t>
      </w:r>
      <w:r w:rsidR="001B1B44">
        <w:t xml:space="preserve"> It also allows for offline learning- however the conversations will require the device to be online.</w:t>
      </w:r>
    </w:p>
    <w:p w:rsidR="0072182E" w:rsidRDefault="00D46D7E">
      <w:pPr>
        <w:rPr>
          <w:b/>
        </w:rPr>
      </w:pPr>
      <w:r>
        <w:rPr>
          <w:b/>
        </w:rPr>
        <w:t>Motivation</w:t>
      </w:r>
    </w:p>
    <w:p w:rsidR="00275E37" w:rsidRPr="00275E37" w:rsidRDefault="00275E37">
      <w:r w:rsidRPr="00275E37">
        <w:t>The project was motivated by</w:t>
      </w:r>
      <w:r>
        <w:t xml:space="preserve"> the need for a free, conversational, language learning app.</w:t>
      </w:r>
      <w:r w:rsidR="003E67C6">
        <w:t xml:space="preserve"> Most commercial language apps only offer specific services within the free domain- however, if you want to access </w:t>
      </w:r>
      <w:r w:rsidR="00271E77">
        <w:t>to more than those services, you need to pay</w:t>
      </w:r>
      <w:r w:rsidR="004A01AB">
        <w:t>.</w:t>
      </w:r>
      <w:r w:rsidR="00271E77">
        <w:t xml:space="preserve"> Also, with a lot of other </w:t>
      </w:r>
      <w:r w:rsidR="004A01AB">
        <w:t xml:space="preserve">language learning apps, there </w:t>
      </w:r>
      <w:r w:rsidR="00435B67">
        <w:t>is little to no conversation or interaction with other language learners</w:t>
      </w:r>
      <w:r w:rsidR="00057A04">
        <w:t xml:space="preserve">. The </w:t>
      </w:r>
      <w:r w:rsidR="00F02C53">
        <w:t xml:space="preserve">current apps within </w:t>
      </w:r>
      <w:r w:rsidR="001B1B44">
        <w:t>the language-learning market call for convenience</w:t>
      </w:r>
      <w:r w:rsidR="000344B4">
        <w:t>, which comes from being able to have a lesson anywhere at any given time. It also appeals the fast-paced world that we live in where people want things much faster.</w:t>
      </w:r>
      <w:r w:rsidR="006F4AB6">
        <w:t xml:space="preserve"> If a future employer was to see this project, it would prove that we were able to see and fill a gap in the market</w:t>
      </w:r>
      <w:r w:rsidR="0093319F">
        <w:t>. It would demonstrate we could</w:t>
      </w:r>
      <w:r w:rsidR="006D57C1">
        <w:t xml:space="preserve"> do it in a way that was innovative and showed we could work well as part of a team.</w:t>
      </w:r>
    </w:p>
    <w:p w:rsidR="00D46D7E" w:rsidRDefault="00D46D7E">
      <w:pPr>
        <w:rPr>
          <w:b/>
        </w:rPr>
      </w:pPr>
      <w:r>
        <w:rPr>
          <w:b/>
        </w:rPr>
        <w:t>Landscape</w:t>
      </w:r>
    </w:p>
    <w:p w:rsidR="00073724" w:rsidRDefault="00DE73A1">
      <w:r>
        <w:t>Apps like Duo</w:t>
      </w:r>
      <w:r w:rsidR="00FD3867">
        <w:t>l</w:t>
      </w:r>
      <w:r>
        <w:t>ingo and Babbel teach language in specific lessons- like greetings, foo</w:t>
      </w:r>
      <w:r w:rsidR="00FF11B6">
        <w:t xml:space="preserve">ds, names for items </w:t>
      </w:r>
      <w:proofErr w:type="gramStart"/>
      <w:r w:rsidR="00FF11B6">
        <w:t>of</w:t>
      </w:r>
      <w:proofErr w:type="gramEnd"/>
      <w:r w:rsidR="00FF11B6">
        <w:t xml:space="preserve"> clo</w:t>
      </w:r>
      <w:r w:rsidR="0048481B">
        <w:t>thing-</w:t>
      </w:r>
      <w:r w:rsidR="00B46C92">
        <w:t xml:space="preserve"> and allow for chats with bots about certain subjects.</w:t>
      </w:r>
      <w:r w:rsidR="00FD3867">
        <w:t xml:space="preserve"> Duol</w:t>
      </w:r>
      <w:r w:rsidR="0048481B">
        <w:t>ingo is free, and Babbel boasts that it can teach a semester of a college language class</w:t>
      </w:r>
      <w:r w:rsidR="006F41DD">
        <w:t xml:space="preserve"> in twenty one hours for minimal cost. The programs are both crafted by language experts- linguists as well as native speakers</w:t>
      </w:r>
      <w:r w:rsidR="00C11370">
        <w:t xml:space="preserve">. Duolingo allows for learners to chat together in both their native language and the language they’re learning, but it does not allow for a native speaker to converse with them </w:t>
      </w:r>
      <w:r w:rsidR="007900E2">
        <w:t>in the language they’re learning, or teach them how to use phrases in a way that is conversational instead of stilted. Duolingo also has carefully crafted structured conversations with</w:t>
      </w:r>
      <w:r w:rsidR="00C11370">
        <w:t xml:space="preserve"> bots</w:t>
      </w:r>
      <w:r w:rsidR="007900E2">
        <w:t>.</w:t>
      </w:r>
      <w:r w:rsidR="007E5FB4">
        <w:t xml:space="preserve"> Babbel is very similar to Duolingo, except that it is a subscription service and also allows for quick lessons tha</w:t>
      </w:r>
      <w:r w:rsidR="00073724">
        <w:t xml:space="preserve">t are based on a </w:t>
      </w:r>
      <w:proofErr w:type="gramStart"/>
      <w:r w:rsidR="00073724">
        <w:t>learners</w:t>
      </w:r>
      <w:proofErr w:type="gramEnd"/>
      <w:r w:rsidR="00073724">
        <w:t xml:space="preserve"> individual learning style.</w:t>
      </w:r>
    </w:p>
    <w:p w:rsidR="0008167F" w:rsidRDefault="0008167F">
      <w:r>
        <w:lastRenderedPageBreak/>
        <w:t xml:space="preserve">The most similar competitor is </w:t>
      </w:r>
      <w:r w:rsidR="00FD3867">
        <w:t xml:space="preserve">an app called HelloTalk, which connects native speakers to each other- for example, someone who is a native speaker of German who wants to learn English will get </w:t>
      </w:r>
      <w:r w:rsidR="002E4C99">
        <w:t xml:space="preserve">paired with somebody who speaks </w:t>
      </w:r>
      <w:r w:rsidR="00060C20">
        <w:t>fluent German (but may want to improve their conversational skills)</w:t>
      </w:r>
      <w:r w:rsidR="00527A73">
        <w:t xml:space="preserve"> but is a native speaker of English. It also has a Facebook-style newsfeed that allows people to post “statuses” in the language they’</w:t>
      </w:r>
      <w:r w:rsidR="004F03CF">
        <w:t>re trying to learn.</w:t>
      </w:r>
    </w:p>
    <w:p w:rsidR="00527A73" w:rsidRDefault="00527A73">
      <w:r>
        <w:t>When we originally started work on this project, HelloTalk did not yet exist</w:t>
      </w:r>
      <w:r w:rsidR="004F03CF">
        <w:t>, and so the development of our app was based on the gap in the market that called for a conversational language app that offered more than just structured lessons.</w:t>
      </w:r>
    </w:p>
    <w:p w:rsidR="0072182E" w:rsidRPr="004F03CF" w:rsidRDefault="0072182E"/>
    <w:p w:rsidR="000F1C02" w:rsidRDefault="000F1C02">
      <w:pPr>
        <w:rPr>
          <w:b/>
        </w:rPr>
      </w:pPr>
    </w:p>
    <w:p w:rsidR="0072182E" w:rsidRPr="0072182E" w:rsidRDefault="0072182E">
      <w:pPr>
        <w:rPr>
          <w:b/>
        </w:rPr>
      </w:pPr>
      <w:bookmarkStart w:id="0" w:name="_GoBack"/>
      <w:bookmarkEnd w:id="0"/>
    </w:p>
    <w:sectPr w:rsidR="0072182E" w:rsidRPr="0072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7E"/>
    <w:rsid w:val="000344B4"/>
    <w:rsid w:val="00057A04"/>
    <w:rsid w:val="00060C20"/>
    <w:rsid w:val="00073724"/>
    <w:rsid w:val="0008167F"/>
    <w:rsid w:val="000F1C02"/>
    <w:rsid w:val="00186B0D"/>
    <w:rsid w:val="001B1B44"/>
    <w:rsid w:val="00271E77"/>
    <w:rsid w:val="00275E37"/>
    <w:rsid w:val="002E4C99"/>
    <w:rsid w:val="003E67C6"/>
    <w:rsid w:val="00435B67"/>
    <w:rsid w:val="00456E18"/>
    <w:rsid w:val="00460F77"/>
    <w:rsid w:val="0048481B"/>
    <w:rsid w:val="004A01AB"/>
    <w:rsid w:val="004F03CF"/>
    <w:rsid w:val="00527A73"/>
    <w:rsid w:val="005F7028"/>
    <w:rsid w:val="00625DB3"/>
    <w:rsid w:val="006D57C1"/>
    <w:rsid w:val="006F41DD"/>
    <w:rsid w:val="006F4AB6"/>
    <w:rsid w:val="0072182E"/>
    <w:rsid w:val="007900E2"/>
    <w:rsid w:val="007E5FB4"/>
    <w:rsid w:val="00852AB8"/>
    <w:rsid w:val="0093319F"/>
    <w:rsid w:val="00B46C92"/>
    <w:rsid w:val="00B555DB"/>
    <w:rsid w:val="00C11370"/>
    <w:rsid w:val="00D17753"/>
    <w:rsid w:val="00D46D7E"/>
    <w:rsid w:val="00D67F97"/>
    <w:rsid w:val="00DA1657"/>
    <w:rsid w:val="00DE73A1"/>
    <w:rsid w:val="00E03129"/>
    <w:rsid w:val="00E93888"/>
    <w:rsid w:val="00F02C53"/>
    <w:rsid w:val="00F81EA3"/>
    <w:rsid w:val="00FB12FE"/>
    <w:rsid w:val="00FD3867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40798-9664-4F34-AE6A-70578A8A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Woods</dc:creator>
  <cp:keywords/>
  <dc:description/>
  <cp:lastModifiedBy>Isabel Woods</cp:lastModifiedBy>
  <cp:revision>26</cp:revision>
  <dcterms:created xsi:type="dcterms:W3CDTF">2018-05-17T04:17:00Z</dcterms:created>
  <dcterms:modified xsi:type="dcterms:W3CDTF">2018-06-10T04:58:00Z</dcterms:modified>
</cp:coreProperties>
</file>