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4A" w:rsidRDefault="00FF604A" w:rsidP="0091257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Hi Jenna, </w:t>
      </w:r>
    </w:p>
    <w:p w:rsidR="00FF604A" w:rsidRDefault="00FF604A" w:rsidP="0091257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Thank you for sharing your project with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me,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think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it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is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pretty interesting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idea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. It’s unfortunate they don’t have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better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demographic data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>to help you out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. See my feedback below and please let me know if you have any questions. </w:t>
      </w:r>
    </w:p>
    <w:p w:rsidR="00FF604A" w:rsidRDefault="00FF604A" w:rsidP="0091257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Best, </w:t>
      </w:r>
    </w:p>
    <w:p w:rsidR="00FF604A" w:rsidRPr="00912575" w:rsidRDefault="00FF604A" w:rsidP="00912575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Becca </w:t>
      </w:r>
    </w:p>
    <w:p w:rsidR="00912575" w:rsidRDefault="00C54F29" w:rsidP="00912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Strengths of the</w:t>
      </w:r>
      <w:r w:rsidR="00912575" w:rsidRPr="00912575">
        <w:rPr>
          <w:rFonts w:ascii="Segoe UI" w:eastAsia="Times New Roman" w:hAnsi="Segoe UI" w:cs="Segoe UI"/>
          <w:color w:val="333333"/>
          <w:sz w:val="24"/>
          <w:szCs w:val="24"/>
        </w:rPr>
        <w:t xml:space="preserve"> project (things you particularly like about it)</w:t>
      </w:r>
      <w:r w:rsidR="00AA5622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0E7A21" w:rsidRDefault="00AA5622" w:rsidP="000E7A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project has merit because, l</w:t>
      </w:r>
      <w:r w:rsidR="000E7A21">
        <w:rPr>
          <w:rFonts w:ascii="Segoe UI" w:eastAsia="Times New Roman" w:hAnsi="Segoe UI" w:cs="Segoe UI"/>
          <w:color w:val="333333"/>
          <w:sz w:val="24"/>
          <w:szCs w:val="24"/>
        </w:rPr>
        <w:t xml:space="preserve">ike many of the resource sharing businesses, Airbnb has a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>pretty new</w:t>
      </w:r>
      <w:r w:rsidR="000E7A21">
        <w:rPr>
          <w:rFonts w:ascii="Segoe UI" w:eastAsia="Times New Roman" w:hAnsi="Segoe UI" w:cs="Segoe UI"/>
          <w:color w:val="333333"/>
          <w:sz w:val="24"/>
          <w:szCs w:val="24"/>
        </w:rPr>
        <w:t xml:space="preserve"> business model.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behavior </w:t>
      </w:r>
      <w:r w:rsidR="000E7A21">
        <w:rPr>
          <w:rFonts w:ascii="Segoe UI" w:eastAsia="Times New Roman" w:hAnsi="Segoe UI" w:cs="Segoe UI"/>
          <w:color w:val="333333"/>
          <w:sz w:val="24"/>
          <w:szCs w:val="24"/>
        </w:rPr>
        <w:t xml:space="preserve">of their clientele is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likely to be different from </w:t>
      </w:r>
      <w:r w:rsidR="000E7A21">
        <w:rPr>
          <w:rFonts w:ascii="Segoe UI" w:eastAsia="Times New Roman" w:hAnsi="Segoe UI" w:cs="Segoe UI"/>
          <w:color w:val="333333"/>
          <w:sz w:val="24"/>
          <w:szCs w:val="24"/>
        </w:rPr>
        <w:t xml:space="preserve">typical boarding websites. </w:t>
      </w:r>
    </w:p>
    <w:p w:rsidR="000E7A21" w:rsidRPr="00912575" w:rsidRDefault="000E7A21" w:rsidP="000E7A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It is reasonable and expected that the demographics of the person booking an Airbnb would be indicative of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which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country they book in.</w:t>
      </w:r>
    </w:p>
    <w:p w:rsidR="00912575" w:rsidRDefault="00912575" w:rsidP="0091257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575">
        <w:rPr>
          <w:rFonts w:ascii="Segoe UI" w:eastAsia="Times New Roman" w:hAnsi="Segoe UI" w:cs="Segoe UI"/>
          <w:color w:val="333333"/>
          <w:sz w:val="24"/>
          <w:szCs w:val="24"/>
        </w:rPr>
        <w:t>Comments about things you think could be improved</w:t>
      </w:r>
      <w:r w:rsidR="00AA5622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CD402A" w:rsidRDefault="00CD402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The Timestamp feature could be improved by breaking out the time of booking. Time of day could be an interesting and potentially predictive feature. </w:t>
      </w:r>
    </w:p>
    <w:p w:rsidR="00CD402A" w:rsidRPr="00912575" w:rsidRDefault="00CD402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You’re currently using KNN as a prediction model. Do you plan to use any other type of prediction model? Could you use decision trees or random forests to improve your accuracy? </w:t>
      </w:r>
    </w:p>
    <w:p w:rsidR="00CD402A" w:rsidRPr="00CD402A" w:rsidRDefault="00912575" w:rsidP="00CD402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575">
        <w:rPr>
          <w:rFonts w:ascii="Segoe UI" w:eastAsia="Times New Roman" w:hAnsi="Segoe UI" w:cs="Segoe UI"/>
          <w:color w:val="333333"/>
          <w:sz w:val="24"/>
          <w:szCs w:val="24"/>
        </w:rPr>
        <w:t>Comments about their code</w:t>
      </w:r>
      <w:r w:rsidR="00AA5622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CD402A" w:rsidRDefault="00CD402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 looked into your prediction model and, as you know, it doesn’t change much based on the features added.  I tried a couple of different things:</w:t>
      </w:r>
    </w:p>
    <w:p w:rsidR="00CD402A" w:rsidRDefault="00CD402A" w:rsidP="00CD402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By changing the KNN value, I was able to change the accuracy significantly (made it much worse)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. It seems like </w:t>
      </w:r>
      <w:proofErr w:type="gramStart"/>
      <w:r w:rsidR="00C54F29">
        <w:rPr>
          <w:rFonts w:ascii="Segoe UI" w:eastAsia="Times New Roman" w:hAnsi="Segoe UI" w:cs="Segoe UI"/>
          <w:color w:val="333333"/>
          <w:sz w:val="24"/>
          <w:szCs w:val="24"/>
        </w:rPr>
        <w:t>it’s</w:t>
      </w:r>
      <w:proofErr w:type="gramEnd"/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working. </w:t>
      </w:r>
    </w:p>
    <w:p w:rsidR="00FF604A" w:rsidRDefault="00CD402A" w:rsidP="00CD402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I used a number of different features for the model and (with KNN at 30) I </w:t>
      </w:r>
      <w:r w:rsidR="00FF604A">
        <w:rPr>
          <w:rFonts w:ascii="Segoe UI" w:eastAsia="Times New Roman" w:hAnsi="Segoe UI" w:cs="Segoe UI"/>
          <w:color w:val="333333"/>
          <w:sz w:val="24"/>
          <w:szCs w:val="24"/>
        </w:rPr>
        <w:t>could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change the accuracy, but it </w:t>
      </w:r>
      <w:r w:rsidR="00FF604A">
        <w:rPr>
          <w:rFonts w:ascii="Segoe UI" w:eastAsia="Times New Roman" w:hAnsi="Segoe UI" w:cs="Segoe UI"/>
          <w:color w:val="333333"/>
          <w:sz w:val="24"/>
          <w:szCs w:val="24"/>
        </w:rPr>
        <w:t>did stay very close to 70</w:t>
      </w:r>
      <w:r>
        <w:rPr>
          <w:rFonts w:ascii="Segoe UI" w:eastAsia="Times New Roman" w:hAnsi="Segoe UI" w:cs="Segoe UI"/>
          <w:color w:val="333333"/>
          <w:sz w:val="24"/>
          <w:szCs w:val="24"/>
        </w:rPr>
        <w:t>%</w:t>
      </w:r>
      <w:r w:rsidR="00FF604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CD402A" w:rsidRDefault="00FF604A" w:rsidP="00CD402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Using age and language I found that the ideal KNN was 15. With that KNN value I was able to push the accuracy up to 71.2%...not much better but improved! </w:t>
      </w:r>
      <w:r w:rsidR="00CD402A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</w:p>
    <w:p w:rsidR="00FF604A" w:rsidRPr="00C54F29" w:rsidRDefault="00C54F29" w:rsidP="00C54F2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Comment c</w:t>
      </w:r>
      <w:r w:rsidR="00CD402A">
        <w:rPr>
          <w:rFonts w:ascii="Segoe UI" w:eastAsia="Times New Roman" w:hAnsi="Segoe UI" w:cs="Segoe UI"/>
          <w:color w:val="333333"/>
          <w:sz w:val="24"/>
          <w:szCs w:val="24"/>
        </w:rPr>
        <w:t xml:space="preserve">onclusions: </w:t>
      </w:r>
      <w:r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I think you were concerned there was something wrong with the workflow of your model, but I didn’t find anything. Maybe check your work with a different model?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It’s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possible that the features 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just aren’t very predictive. </w:t>
      </w:r>
      <w:r w:rsidR="003F752B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>T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>he null accuracy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i</w:t>
      </w:r>
      <w:r w:rsidR="003F752B" w:rsidRPr="00C54F29">
        <w:rPr>
          <w:rFonts w:ascii="Segoe UI" w:eastAsia="Times New Roman" w:hAnsi="Segoe UI" w:cs="Segoe UI"/>
          <w:color w:val="333333"/>
          <w:sz w:val="24"/>
          <w:szCs w:val="24"/>
        </w:rPr>
        <w:t>s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already 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>pretty high because so many people are booking in the US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. Since 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the demographics aren’t very telling, it could be difficult to improve </w:t>
      </w:r>
      <w:r w:rsidR="00FF604A" w:rsidRPr="00C54F29">
        <w:rPr>
          <w:rFonts w:ascii="Segoe UI" w:eastAsia="Times New Roman" w:hAnsi="Segoe UI" w:cs="Segoe UI"/>
          <w:color w:val="333333"/>
          <w:sz w:val="24"/>
          <w:szCs w:val="24"/>
        </w:rPr>
        <w:t>over the null accuracy of 70%</w:t>
      </w:r>
      <w:r w:rsidR="00CD402A" w:rsidRPr="00C54F2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12575" w:rsidRDefault="00912575" w:rsidP="0091257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57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Suggestions for next steps</w:t>
      </w:r>
      <w:r w:rsidR="00AA5622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CD402A" w:rsidRDefault="00FF604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A5622">
        <w:rPr>
          <w:rFonts w:ascii="Segoe UI" w:eastAsia="Times New Roman" w:hAnsi="Segoe UI" w:cs="Segoe UI"/>
          <w:b/>
          <w:color w:val="333333"/>
          <w:sz w:val="24"/>
          <w:szCs w:val="24"/>
        </w:rPr>
        <w:t>Date/</w:t>
      </w:r>
      <w:r w:rsidR="00CD402A" w:rsidRPr="00AA5622">
        <w:rPr>
          <w:rFonts w:ascii="Segoe UI" w:eastAsia="Times New Roman" w:hAnsi="Segoe UI" w:cs="Segoe UI"/>
          <w:b/>
          <w:color w:val="333333"/>
          <w:sz w:val="24"/>
          <w:szCs w:val="24"/>
        </w:rPr>
        <w:t>Time</w:t>
      </w:r>
      <w:r w:rsidRPr="00AA5622"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 </w:t>
      </w:r>
      <w:r w:rsidR="00CD402A" w:rsidRPr="00AA5622">
        <w:rPr>
          <w:rFonts w:ascii="Segoe UI" w:eastAsia="Times New Roman" w:hAnsi="Segoe UI" w:cs="Segoe UI"/>
          <w:b/>
          <w:color w:val="333333"/>
          <w:sz w:val="24"/>
          <w:szCs w:val="24"/>
        </w:rPr>
        <w:t>stamp</w:t>
      </w:r>
      <w:r w:rsidR="00CD402A">
        <w:rPr>
          <w:rFonts w:ascii="Segoe UI" w:eastAsia="Times New Roman" w:hAnsi="Segoe UI" w:cs="Segoe UI"/>
          <w:color w:val="333333"/>
          <w:sz w:val="24"/>
          <w:szCs w:val="24"/>
        </w:rPr>
        <w:t xml:space="preserve">: pull out time </w:t>
      </w:r>
      <w:r w:rsidR="003F752B">
        <w:rPr>
          <w:rFonts w:ascii="Segoe UI" w:eastAsia="Times New Roman" w:hAnsi="Segoe UI" w:cs="Segoe UI"/>
          <w:color w:val="333333"/>
          <w:sz w:val="24"/>
          <w:szCs w:val="24"/>
        </w:rPr>
        <w:t xml:space="preserve">to use as a feature </w:t>
      </w:r>
    </w:p>
    <w:p w:rsidR="00CD402A" w:rsidRDefault="00CD402A" w:rsidP="00CD402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A5622">
        <w:rPr>
          <w:rFonts w:ascii="Segoe UI" w:eastAsia="Times New Roman" w:hAnsi="Segoe UI" w:cs="Segoe UI"/>
          <w:b/>
          <w:color w:val="333333"/>
          <w:sz w:val="24"/>
          <w:szCs w:val="24"/>
        </w:rPr>
        <w:t>Model</w:t>
      </w:r>
      <w:r>
        <w:rPr>
          <w:rFonts w:ascii="Segoe UI" w:eastAsia="Times New Roman" w:hAnsi="Segoe UI" w:cs="Segoe UI"/>
          <w:color w:val="333333"/>
          <w:sz w:val="24"/>
          <w:szCs w:val="24"/>
        </w:rPr>
        <w:t>: try something besides KNN</w:t>
      </w:r>
    </w:p>
    <w:p w:rsidR="00FF604A" w:rsidRPr="00FF604A" w:rsidRDefault="00FF604A" w:rsidP="00FF604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A5622">
        <w:rPr>
          <w:rFonts w:ascii="Segoe UI" w:eastAsia="Times New Roman" w:hAnsi="Segoe UI" w:cs="Segoe UI"/>
          <w:b/>
          <w:color w:val="333333"/>
          <w:sz w:val="24"/>
          <w:szCs w:val="24"/>
        </w:rPr>
        <w:t>Hypothesis: Change your hypothesis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- 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>Instead of predicting country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based on your features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 xml:space="preserve">, change your response variable to a binary predictor for USA vs NOT USA. I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bet your timestamp and language feature 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>will give you a model with more predictability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than the null with </w:t>
      </w:r>
      <w:r w:rsidR="00C54F29">
        <w:rPr>
          <w:rFonts w:ascii="Segoe UI" w:eastAsia="Times New Roman" w:hAnsi="Segoe UI" w:cs="Segoe UI"/>
          <w:color w:val="333333"/>
          <w:sz w:val="24"/>
          <w:szCs w:val="24"/>
        </w:rPr>
        <w:t xml:space="preserve">that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binary response variable</w:t>
      </w:r>
      <w:r w:rsidRPr="00FF604A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BB6634" w:rsidRDefault="00AA5622"/>
    <w:sectPr w:rsidR="00BB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93B54"/>
    <w:multiLevelType w:val="multilevel"/>
    <w:tmpl w:val="57EC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81C67"/>
    <w:multiLevelType w:val="multilevel"/>
    <w:tmpl w:val="A24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75"/>
    <w:rsid w:val="000E7A21"/>
    <w:rsid w:val="00183464"/>
    <w:rsid w:val="00183939"/>
    <w:rsid w:val="003924B8"/>
    <w:rsid w:val="003F752B"/>
    <w:rsid w:val="0065160E"/>
    <w:rsid w:val="00912575"/>
    <w:rsid w:val="00AA5622"/>
    <w:rsid w:val="00C54F29"/>
    <w:rsid w:val="00CD402A"/>
    <w:rsid w:val="00D66202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FB2B-564C-457F-BB8E-EDC1D83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3</cp:revision>
  <dcterms:created xsi:type="dcterms:W3CDTF">2016-11-14T03:10:00Z</dcterms:created>
  <dcterms:modified xsi:type="dcterms:W3CDTF">2016-11-14T03:17:00Z</dcterms:modified>
</cp:coreProperties>
</file>