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["Shardaw Township, KayaState,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15/2/2024",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"160",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Regime, KNDF, KA, Loikaw PDF”]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