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48B5F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ascii="Segoe UI Emoji" w:hAnsi="Segoe UI Emoji" w:cs="Segoe UI Emoji"/>
          <w:b/>
          <w:bCs/>
          <w:sz w:val="24"/>
          <w:szCs w:val="24"/>
        </w:rPr>
        <w:t>🚀</w:t>
      </w:r>
      <w:r w:rsidRPr="009103DC">
        <w:rPr>
          <w:rFonts w:cstheme="minorHAnsi"/>
          <w:b/>
          <w:bCs/>
          <w:sz w:val="24"/>
          <w:szCs w:val="24"/>
        </w:rPr>
        <w:t xml:space="preserve"> Deploying a .NET Microservice to AKS with ACR and GitHub Actions</w:t>
      </w:r>
    </w:p>
    <w:p w14:paraId="7373651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This guide covers:</w:t>
      </w:r>
    </w:p>
    <w:p w14:paraId="2CFA42A8" w14:textId="77777777" w:rsidR="000A7F2D" w:rsidRPr="009103DC" w:rsidRDefault="000A7F2D" w:rsidP="000A7F2D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Resource creation with ARM templates</w:t>
      </w:r>
    </w:p>
    <w:p w14:paraId="17DBE11A" w14:textId="77777777" w:rsidR="000A7F2D" w:rsidRPr="009103DC" w:rsidRDefault="000A7F2D" w:rsidP="000A7F2D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Docker image build &amp; push to ACR</w:t>
      </w:r>
    </w:p>
    <w:p w14:paraId="69577384" w14:textId="77777777" w:rsidR="000A7F2D" w:rsidRPr="009103DC" w:rsidRDefault="000A7F2D" w:rsidP="000A7F2D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AKS deployment &amp; exposure</w:t>
      </w:r>
    </w:p>
    <w:p w14:paraId="5AF77D52" w14:textId="77777777" w:rsidR="000A7F2D" w:rsidRPr="009103DC" w:rsidRDefault="000A7F2D" w:rsidP="000A7F2D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API access verification</w:t>
      </w:r>
    </w:p>
    <w:p w14:paraId="638FA1FB" w14:textId="77777777" w:rsidR="000A7F2D" w:rsidRPr="009103DC" w:rsidRDefault="000A7F2D" w:rsidP="000A7F2D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GitHub Actions CI/CD integration</w:t>
      </w:r>
    </w:p>
    <w:p w14:paraId="1846094E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1. Create Resource Group</w:t>
      </w:r>
    </w:p>
    <w:p w14:paraId="51DFB71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ARM Template (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rg-template.json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0E810C8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json</w:t>
      </w:r>
      <w:proofErr w:type="spellEnd"/>
    </w:p>
    <w:p w14:paraId="07CAA94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{</w:t>
      </w:r>
    </w:p>
    <w:p w14:paraId="04CDDE6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"$schema": "https://schema.management.azure.com/schemas/2019-04-01/deploymentTemplate.json#",</w:t>
      </w:r>
    </w:p>
    <w:p w14:paraId="68D97FF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</w:t>
      </w:r>
      <w:proofErr w:type="spellStart"/>
      <w:r w:rsidRPr="009103DC">
        <w:rPr>
          <w:rFonts w:cstheme="minorHAnsi"/>
          <w:sz w:val="24"/>
          <w:szCs w:val="24"/>
        </w:rPr>
        <w:t>contentVersion</w:t>
      </w:r>
      <w:proofErr w:type="spellEnd"/>
      <w:r w:rsidRPr="009103DC">
        <w:rPr>
          <w:rFonts w:cstheme="minorHAnsi"/>
          <w:sz w:val="24"/>
          <w:szCs w:val="24"/>
        </w:rPr>
        <w:t>": "1.0.0.0",</w:t>
      </w:r>
    </w:p>
    <w:p w14:paraId="7B0FE8B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"resources": []</w:t>
      </w:r>
    </w:p>
    <w:p w14:paraId="2C5EE21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}</w:t>
      </w:r>
    </w:p>
    <w:p w14:paraId="4F133AC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2FC2E2A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27CD10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nano </w:t>
      </w:r>
      <w:proofErr w:type="spellStart"/>
      <w:r w:rsidRPr="009103DC">
        <w:rPr>
          <w:rFonts w:cstheme="minorHAnsi"/>
          <w:sz w:val="24"/>
          <w:szCs w:val="24"/>
        </w:rPr>
        <w:t>rg-template.json</w:t>
      </w:r>
      <w:proofErr w:type="spellEnd"/>
      <w:r w:rsidRPr="009103DC">
        <w:rPr>
          <w:rFonts w:cstheme="minorHAnsi"/>
          <w:sz w:val="24"/>
          <w:szCs w:val="24"/>
        </w:rPr>
        <w:t xml:space="preserve">   # paste JSON, save with </w:t>
      </w:r>
      <w:proofErr w:type="spellStart"/>
      <w:r w:rsidRPr="009103DC">
        <w:rPr>
          <w:rFonts w:cstheme="minorHAnsi"/>
          <w:sz w:val="24"/>
          <w:szCs w:val="24"/>
        </w:rPr>
        <w:t>Ctrl+O</w:t>
      </w:r>
      <w:proofErr w:type="spellEnd"/>
      <w:r w:rsidRPr="009103DC">
        <w:rPr>
          <w:rFonts w:cstheme="minorHAnsi"/>
          <w:sz w:val="24"/>
          <w:szCs w:val="24"/>
        </w:rPr>
        <w:t xml:space="preserve">, exit </w:t>
      </w:r>
      <w:proofErr w:type="spellStart"/>
      <w:r w:rsidRPr="009103DC">
        <w:rPr>
          <w:rFonts w:cstheme="minorHAnsi"/>
          <w:sz w:val="24"/>
          <w:szCs w:val="24"/>
        </w:rPr>
        <w:t>Ctrl+X</w:t>
      </w:r>
      <w:proofErr w:type="spellEnd"/>
    </w:p>
    <w:p w14:paraId="696C605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group create --name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--location </w:t>
      </w:r>
      <w:proofErr w:type="spellStart"/>
      <w:r w:rsidRPr="009103DC">
        <w:rPr>
          <w:rFonts w:cstheme="minorHAnsi"/>
          <w:sz w:val="24"/>
          <w:szCs w:val="24"/>
        </w:rPr>
        <w:t>southindia</w:t>
      </w:r>
      <w:proofErr w:type="spellEnd"/>
    </w:p>
    <w:p w14:paraId="7DB8150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1A0AEB2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2FEC3A1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group show --name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--output table</w:t>
      </w:r>
    </w:p>
    <w:p w14:paraId="147C848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Resource 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listed with location </w:t>
      </w:r>
      <w:proofErr w:type="spellStart"/>
      <w:r w:rsidRPr="009103DC">
        <w:rPr>
          <w:rFonts w:cstheme="minorHAnsi"/>
          <w:sz w:val="24"/>
          <w:szCs w:val="24"/>
        </w:rPr>
        <w:t>southindia</w:t>
      </w:r>
      <w:proofErr w:type="spellEnd"/>
      <w:r w:rsidRPr="009103DC">
        <w:rPr>
          <w:rFonts w:cstheme="minorHAnsi"/>
          <w:sz w:val="24"/>
          <w:szCs w:val="24"/>
        </w:rPr>
        <w:t>.</w:t>
      </w:r>
    </w:p>
    <w:p w14:paraId="07F50D88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2. Create Azure Container Registry (ACR)</w:t>
      </w:r>
    </w:p>
    <w:p w14:paraId="5F14CFC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ARM Template (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acr-template.json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3C73058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json</w:t>
      </w:r>
      <w:proofErr w:type="spellEnd"/>
    </w:p>
    <w:p w14:paraId="23A8649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{</w:t>
      </w:r>
    </w:p>
    <w:p w14:paraId="0E27A61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"$schema": "https://schema.management.azure.com/schemas/2019-04-01/deploymentTemplate.json#",</w:t>
      </w:r>
    </w:p>
    <w:p w14:paraId="221B5A6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"</w:t>
      </w:r>
      <w:proofErr w:type="spellStart"/>
      <w:r w:rsidRPr="009103DC">
        <w:rPr>
          <w:rFonts w:cstheme="minorHAnsi"/>
          <w:sz w:val="24"/>
          <w:szCs w:val="24"/>
        </w:rPr>
        <w:t>contentVersion</w:t>
      </w:r>
      <w:proofErr w:type="spellEnd"/>
      <w:r w:rsidRPr="009103DC">
        <w:rPr>
          <w:rFonts w:cstheme="minorHAnsi"/>
          <w:sz w:val="24"/>
          <w:szCs w:val="24"/>
        </w:rPr>
        <w:t>": "1.0.0.0",</w:t>
      </w:r>
    </w:p>
    <w:p w14:paraId="0E690FE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"resources": [</w:t>
      </w:r>
    </w:p>
    <w:p w14:paraId="6F93872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{</w:t>
      </w:r>
    </w:p>
    <w:p w14:paraId="09B5B20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"type": "</w:t>
      </w:r>
      <w:proofErr w:type="spellStart"/>
      <w:r w:rsidRPr="009103DC">
        <w:rPr>
          <w:rFonts w:cstheme="minorHAnsi"/>
          <w:sz w:val="24"/>
          <w:szCs w:val="24"/>
        </w:rPr>
        <w:t>Microsoft.ContainerRegistry</w:t>
      </w:r>
      <w:proofErr w:type="spellEnd"/>
      <w:r w:rsidRPr="009103DC">
        <w:rPr>
          <w:rFonts w:cstheme="minorHAnsi"/>
          <w:sz w:val="24"/>
          <w:szCs w:val="24"/>
        </w:rPr>
        <w:t>/registries",</w:t>
      </w:r>
    </w:p>
    <w:p w14:paraId="1A7B609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apiVersion</w:t>
      </w:r>
      <w:proofErr w:type="spellEnd"/>
      <w:r w:rsidRPr="009103DC">
        <w:rPr>
          <w:rFonts w:cstheme="minorHAnsi"/>
          <w:sz w:val="24"/>
          <w:szCs w:val="24"/>
        </w:rPr>
        <w:t>": "2023-01-01-preview",</w:t>
      </w:r>
    </w:p>
    <w:p w14:paraId="0A34E3C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"name": "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2A135D9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"location": "</w:t>
      </w:r>
      <w:proofErr w:type="spellStart"/>
      <w:r w:rsidRPr="009103DC">
        <w:rPr>
          <w:rFonts w:cstheme="minorHAnsi"/>
          <w:sz w:val="24"/>
          <w:szCs w:val="24"/>
        </w:rPr>
        <w:t>southindia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43F9BC2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sku</w:t>
      </w:r>
      <w:proofErr w:type="spellEnd"/>
      <w:r w:rsidRPr="009103DC">
        <w:rPr>
          <w:rFonts w:cstheme="minorHAnsi"/>
          <w:sz w:val="24"/>
          <w:szCs w:val="24"/>
        </w:rPr>
        <w:t>": { "name": "Basic" },</w:t>
      </w:r>
    </w:p>
    <w:p w14:paraId="5EB3DF4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"properties": {</w:t>
      </w:r>
    </w:p>
    <w:p w14:paraId="3589D96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adminUserEnabled</w:t>
      </w:r>
      <w:proofErr w:type="spellEnd"/>
      <w:r w:rsidRPr="009103DC">
        <w:rPr>
          <w:rFonts w:cstheme="minorHAnsi"/>
          <w:sz w:val="24"/>
          <w:szCs w:val="24"/>
        </w:rPr>
        <w:t>": false,</w:t>
      </w:r>
    </w:p>
    <w:p w14:paraId="0466DF4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publicNetworkAccess</w:t>
      </w:r>
      <w:proofErr w:type="spellEnd"/>
      <w:r w:rsidRPr="009103DC">
        <w:rPr>
          <w:rFonts w:cstheme="minorHAnsi"/>
          <w:sz w:val="24"/>
          <w:szCs w:val="24"/>
        </w:rPr>
        <w:t>": "Enabled"</w:t>
      </w:r>
    </w:p>
    <w:p w14:paraId="79904E8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}</w:t>
      </w:r>
    </w:p>
    <w:p w14:paraId="30208F0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}</w:t>
      </w:r>
    </w:p>
    <w:p w14:paraId="6C1C6D4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]</w:t>
      </w:r>
    </w:p>
    <w:p w14:paraId="199996F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}</w:t>
      </w:r>
    </w:p>
    <w:p w14:paraId="344218F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66C57AC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4103E81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nano </w:t>
      </w:r>
      <w:proofErr w:type="spellStart"/>
      <w:r w:rsidRPr="009103DC">
        <w:rPr>
          <w:rFonts w:cstheme="minorHAnsi"/>
          <w:sz w:val="24"/>
          <w:szCs w:val="24"/>
        </w:rPr>
        <w:t>acr-template.json</w:t>
      </w:r>
      <w:proofErr w:type="spellEnd"/>
      <w:r w:rsidRPr="009103DC">
        <w:rPr>
          <w:rFonts w:cstheme="minorHAnsi"/>
          <w:sz w:val="24"/>
          <w:szCs w:val="24"/>
        </w:rPr>
        <w:t xml:space="preserve">   # paste JSON</w:t>
      </w:r>
    </w:p>
    <w:p w14:paraId="4DEC160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deployment group create \</w:t>
      </w:r>
    </w:p>
    <w:p w14:paraId="751693B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7E2DA6A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--template-file </w:t>
      </w:r>
      <w:proofErr w:type="spellStart"/>
      <w:r w:rsidRPr="009103DC">
        <w:rPr>
          <w:rFonts w:cstheme="minorHAnsi"/>
          <w:sz w:val="24"/>
          <w:szCs w:val="24"/>
        </w:rPr>
        <w:t>acr-template.json</w:t>
      </w:r>
      <w:proofErr w:type="spellEnd"/>
    </w:p>
    <w:p w14:paraId="385F201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34601BC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6177FC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show --name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 xml:space="preserve">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--output table</w:t>
      </w:r>
    </w:p>
    <w:p w14:paraId="2E8EF71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ACR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 xml:space="preserve"> listed with SKU Basic.</w:t>
      </w:r>
    </w:p>
    <w:p w14:paraId="3DAA5E30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3. Create Azure Kubernetes Service (AKS)</w:t>
      </w:r>
    </w:p>
    <w:p w14:paraId="4BEC24B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ARM Template (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aks-template.json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3D48583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json</w:t>
      </w:r>
      <w:proofErr w:type="spellEnd"/>
    </w:p>
    <w:p w14:paraId="1B6C2AF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{</w:t>
      </w:r>
    </w:p>
    <w:p w14:paraId="1FBA07E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"$schema": "https://schema.management.azure.com/schemas/2019-04-01/deploymentTemplate.json#",</w:t>
      </w:r>
    </w:p>
    <w:p w14:paraId="3ECEC4A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</w:t>
      </w:r>
      <w:proofErr w:type="spellStart"/>
      <w:r w:rsidRPr="009103DC">
        <w:rPr>
          <w:rFonts w:cstheme="minorHAnsi"/>
          <w:sz w:val="24"/>
          <w:szCs w:val="24"/>
        </w:rPr>
        <w:t>contentVersion</w:t>
      </w:r>
      <w:proofErr w:type="spellEnd"/>
      <w:r w:rsidRPr="009103DC">
        <w:rPr>
          <w:rFonts w:cstheme="minorHAnsi"/>
          <w:sz w:val="24"/>
          <w:szCs w:val="24"/>
        </w:rPr>
        <w:t>": "1.0.0.0",</w:t>
      </w:r>
    </w:p>
    <w:p w14:paraId="1D5BCF7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"resources": [</w:t>
      </w:r>
    </w:p>
    <w:p w14:paraId="66326E3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{</w:t>
      </w:r>
    </w:p>
    <w:p w14:paraId="37BBA62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"type": "</w:t>
      </w:r>
      <w:proofErr w:type="spellStart"/>
      <w:r w:rsidRPr="009103DC">
        <w:rPr>
          <w:rFonts w:cstheme="minorHAnsi"/>
          <w:sz w:val="24"/>
          <w:szCs w:val="24"/>
        </w:rPr>
        <w:t>Microsoft.ContainerService</w:t>
      </w:r>
      <w:proofErr w:type="spellEnd"/>
      <w:r w:rsidRPr="009103DC">
        <w:rPr>
          <w:rFonts w:cstheme="minorHAnsi"/>
          <w:sz w:val="24"/>
          <w:szCs w:val="24"/>
        </w:rPr>
        <w:t>/</w:t>
      </w:r>
      <w:proofErr w:type="spellStart"/>
      <w:r w:rsidRPr="009103DC">
        <w:rPr>
          <w:rFonts w:cstheme="minorHAnsi"/>
          <w:sz w:val="24"/>
          <w:szCs w:val="24"/>
        </w:rPr>
        <w:t>managedClusters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34E1DC0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apiVersion</w:t>
      </w:r>
      <w:proofErr w:type="spellEnd"/>
      <w:r w:rsidRPr="009103DC">
        <w:rPr>
          <w:rFonts w:cstheme="minorHAnsi"/>
          <w:sz w:val="24"/>
          <w:szCs w:val="24"/>
        </w:rPr>
        <w:t>": "2023-08-01",</w:t>
      </w:r>
    </w:p>
    <w:p w14:paraId="57C35C7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"name": "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7CBF7CE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"location": "</w:t>
      </w:r>
      <w:proofErr w:type="spellStart"/>
      <w:r w:rsidRPr="009103DC">
        <w:rPr>
          <w:rFonts w:cstheme="minorHAnsi"/>
          <w:sz w:val="24"/>
          <w:szCs w:val="24"/>
        </w:rPr>
        <w:t>southindia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59286A4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"identity": { "type": "</w:t>
      </w:r>
      <w:proofErr w:type="spellStart"/>
      <w:r w:rsidRPr="009103DC">
        <w:rPr>
          <w:rFonts w:cstheme="minorHAnsi"/>
          <w:sz w:val="24"/>
          <w:szCs w:val="24"/>
        </w:rPr>
        <w:t>SystemAssigned</w:t>
      </w:r>
      <w:proofErr w:type="spellEnd"/>
      <w:r w:rsidRPr="009103DC">
        <w:rPr>
          <w:rFonts w:cstheme="minorHAnsi"/>
          <w:sz w:val="24"/>
          <w:szCs w:val="24"/>
        </w:rPr>
        <w:t>" },</w:t>
      </w:r>
    </w:p>
    <w:p w14:paraId="7E834D3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sku</w:t>
      </w:r>
      <w:proofErr w:type="spellEnd"/>
      <w:r w:rsidRPr="009103DC">
        <w:rPr>
          <w:rFonts w:cstheme="minorHAnsi"/>
          <w:sz w:val="24"/>
          <w:szCs w:val="24"/>
        </w:rPr>
        <w:t>": { "name": "Base", "tier": "Free" },</w:t>
      </w:r>
    </w:p>
    <w:p w14:paraId="0E35FBC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"properties": {</w:t>
      </w:r>
    </w:p>
    <w:p w14:paraId="48085E7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dnsPrefix</w:t>
      </w:r>
      <w:proofErr w:type="spellEnd"/>
      <w:r w:rsidRPr="009103DC">
        <w:rPr>
          <w:rFonts w:cstheme="minorHAnsi"/>
          <w:sz w:val="24"/>
          <w:szCs w:val="24"/>
        </w:rPr>
        <w:t>": "</w:t>
      </w:r>
      <w:proofErr w:type="spellStart"/>
      <w:r w:rsidRPr="009103DC">
        <w:rPr>
          <w:rFonts w:cstheme="minorHAnsi"/>
          <w:sz w:val="24"/>
          <w:szCs w:val="24"/>
        </w:rPr>
        <w:t>TestMskAKS-dns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041C503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agentPoolProfiles</w:t>
      </w:r>
      <w:proofErr w:type="spellEnd"/>
      <w:r w:rsidRPr="009103DC">
        <w:rPr>
          <w:rFonts w:cstheme="minorHAnsi"/>
          <w:sz w:val="24"/>
          <w:szCs w:val="24"/>
        </w:rPr>
        <w:t>": [</w:t>
      </w:r>
    </w:p>
    <w:p w14:paraId="4D3E6A8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{</w:t>
      </w:r>
    </w:p>
    <w:p w14:paraId="6E88C1D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"name": "</w:t>
      </w:r>
      <w:proofErr w:type="spellStart"/>
      <w:r w:rsidRPr="009103DC">
        <w:rPr>
          <w:rFonts w:cstheme="minorHAnsi"/>
          <w:sz w:val="24"/>
          <w:szCs w:val="24"/>
        </w:rPr>
        <w:t>agentpool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0F81FD7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"count": 2,</w:t>
      </w:r>
    </w:p>
    <w:p w14:paraId="08E4E73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</w:t>
      </w:r>
      <w:proofErr w:type="spellStart"/>
      <w:r w:rsidRPr="009103DC">
        <w:rPr>
          <w:rFonts w:cstheme="minorHAnsi"/>
          <w:sz w:val="24"/>
          <w:szCs w:val="24"/>
        </w:rPr>
        <w:t>vmSize</w:t>
      </w:r>
      <w:proofErr w:type="spellEnd"/>
      <w:r w:rsidRPr="009103DC">
        <w:rPr>
          <w:rFonts w:cstheme="minorHAnsi"/>
          <w:sz w:val="24"/>
          <w:szCs w:val="24"/>
        </w:rPr>
        <w:t>": "Standard_D4ds_v5",</w:t>
      </w:r>
    </w:p>
    <w:p w14:paraId="5087ED6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</w:t>
      </w:r>
      <w:proofErr w:type="spellStart"/>
      <w:r w:rsidRPr="009103DC">
        <w:rPr>
          <w:rFonts w:cstheme="minorHAnsi"/>
          <w:sz w:val="24"/>
          <w:szCs w:val="24"/>
        </w:rPr>
        <w:t>osType</w:t>
      </w:r>
      <w:proofErr w:type="spellEnd"/>
      <w:r w:rsidRPr="009103DC">
        <w:rPr>
          <w:rFonts w:cstheme="minorHAnsi"/>
          <w:sz w:val="24"/>
          <w:szCs w:val="24"/>
        </w:rPr>
        <w:t>": "Linux",</w:t>
      </w:r>
    </w:p>
    <w:p w14:paraId="09AC0F0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"mode": "System",</w:t>
      </w:r>
    </w:p>
    <w:p w14:paraId="28C9E56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</w:t>
      </w:r>
      <w:proofErr w:type="spellStart"/>
      <w:r w:rsidRPr="009103DC">
        <w:rPr>
          <w:rFonts w:cstheme="minorHAnsi"/>
          <w:sz w:val="24"/>
          <w:szCs w:val="24"/>
        </w:rPr>
        <w:t>enableAutoScaling</w:t>
      </w:r>
      <w:proofErr w:type="spellEnd"/>
      <w:r w:rsidRPr="009103DC">
        <w:rPr>
          <w:rFonts w:cstheme="minorHAnsi"/>
          <w:sz w:val="24"/>
          <w:szCs w:val="24"/>
        </w:rPr>
        <w:t>": true,</w:t>
      </w:r>
    </w:p>
    <w:p w14:paraId="6473449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</w:t>
      </w:r>
      <w:proofErr w:type="spellStart"/>
      <w:r w:rsidRPr="009103DC">
        <w:rPr>
          <w:rFonts w:cstheme="minorHAnsi"/>
          <w:sz w:val="24"/>
          <w:szCs w:val="24"/>
        </w:rPr>
        <w:t>minCount</w:t>
      </w:r>
      <w:proofErr w:type="spellEnd"/>
      <w:r w:rsidRPr="009103DC">
        <w:rPr>
          <w:rFonts w:cstheme="minorHAnsi"/>
          <w:sz w:val="24"/>
          <w:szCs w:val="24"/>
        </w:rPr>
        <w:t>": 2,</w:t>
      </w:r>
    </w:p>
    <w:p w14:paraId="351A2A7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  "</w:t>
      </w:r>
      <w:proofErr w:type="spellStart"/>
      <w:r w:rsidRPr="009103DC">
        <w:rPr>
          <w:rFonts w:cstheme="minorHAnsi"/>
          <w:sz w:val="24"/>
          <w:szCs w:val="24"/>
        </w:rPr>
        <w:t>maxCount</w:t>
      </w:r>
      <w:proofErr w:type="spellEnd"/>
      <w:r w:rsidRPr="009103DC">
        <w:rPr>
          <w:rFonts w:cstheme="minorHAnsi"/>
          <w:sz w:val="24"/>
          <w:szCs w:val="24"/>
        </w:rPr>
        <w:t>": 5</w:t>
      </w:r>
    </w:p>
    <w:p w14:paraId="47DC157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}</w:t>
      </w:r>
    </w:p>
    <w:p w14:paraId="6131125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],</w:t>
      </w:r>
    </w:p>
    <w:p w14:paraId="329A24D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enableRBAC</w:t>
      </w:r>
      <w:proofErr w:type="spellEnd"/>
      <w:r w:rsidRPr="009103DC">
        <w:rPr>
          <w:rFonts w:cstheme="minorHAnsi"/>
          <w:sz w:val="24"/>
          <w:szCs w:val="24"/>
        </w:rPr>
        <w:t>": true,</w:t>
      </w:r>
    </w:p>
    <w:p w14:paraId="5E85437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networkProfile</w:t>
      </w:r>
      <w:proofErr w:type="spellEnd"/>
      <w:r w:rsidRPr="009103DC">
        <w:rPr>
          <w:rFonts w:cstheme="minorHAnsi"/>
          <w:sz w:val="24"/>
          <w:szCs w:val="24"/>
        </w:rPr>
        <w:t>": {</w:t>
      </w:r>
    </w:p>
    <w:p w14:paraId="397B39B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"</w:t>
      </w:r>
      <w:proofErr w:type="spellStart"/>
      <w:r w:rsidRPr="009103DC">
        <w:rPr>
          <w:rFonts w:cstheme="minorHAnsi"/>
          <w:sz w:val="24"/>
          <w:szCs w:val="24"/>
        </w:rPr>
        <w:t>networkPlugin</w:t>
      </w:r>
      <w:proofErr w:type="spellEnd"/>
      <w:r w:rsidRPr="009103DC">
        <w:rPr>
          <w:rFonts w:cstheme="minorHAnsi"/>
          <w:sz w:val="24"/>
          <w:szCs w:val="24"/>
        </w:rPr>
        <w:t>": "azure",</w:t>
      </w:r>
    </w:p>
    <w:p w14:paraId="47625F3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"</w:t>
      </w:r>
      <w:proofErr w:type="spellStart"/>
      <w:r w:rsidRPr="009103DC">
        <w:rPr>
          <w:rFonts w:cstheme="minorHAnsi"/>
          <w:sz w:val="24"/>
          <w:szCs w:val="24"/>
        </w:rPr>
        <w:t>loadBalancerSku</w:t>
      </w:r>
      <w:proofErr w:type="spellEnd"/>
      <w:r w:rsidRPr="009103DC">
        <w:rPr>
          <w:rFonts w:cstheme="minorHAnsi"/>
          <w:sz w:val="24"/>
          <w:szCs w:val="24"/>
        </w:rPr>
        <w:t>": "Standard",</w:t>
      </w:r>
    </w:p>
    <w:p w14:paraId="23EAFE1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"</w:t>
      </w:r>
      <w:proofErr w:type="spellStart"/>
      <w:r w:rsidRPr="009103DC">
        <w:rPr>
          <w:rFonts w:cstheme="minorHAnsi"/>
          <w:sz w:val="24"/>
          <w:szCs w:val="24"/>
        </w:rPr>
        <w:t>serviceCidr</w:t>
      </w:r>
      <w:proofErr w:type="spellEnd"/>
      <w:r w:rsidRPr="009103DC">
        <w:rPr>
          <w:rFonts w:cstheme="minorHAnsi"/>
          <w:sz w:val="24"/>
          <w:szCs w:val="24"/>
        </w:rPr>
        <w:t>": "10.0.0.0/16",</w:t>
      </w:r>
    </w:p>
    <w:p w14:paraId="0921CA8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        "</w:t>
      </w:r>
      <w:proofErr w:type="spellStart"/>
      <w:r w:rsidRPr="009103DC">
        <w:rPr>
          <w:rFonts w:cstheme="minorHAnsi"/>
          <w:sz w:val="24"/>
          <w:szCs w:val="24"/>
        </w:rPr>
        <w:t>dnsServiceIP</w:t>
      </w:r>
      <w:proofErr w:type="spellEnd"/>
      <w:r w:rsidRPr="009103DC">
        <w:rPr>
          <w:rFonts w:cstheme="minorHAnsi"/>
          <w:sz w:val="24"/>
          <w:szCs w:val="24"/>
        </w:rPr>
        <w:t>": "10.0.0.10",</w:t>
      </w:r>
    </w:p>
    <w:p w14:paraId="7062D27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  "</w:t>
      </w:r>
      <w:proofErr w:type="spellStart"/>
      <w:r w:rsidRPr="009103DC">
        <w:rPr>
          <w:rFonts w:cstheme="minorHAnsi"/>
          <w:sz w:val="24"/>
          <w:szCs w:val="24"/>
        </w:rPr>
        <w:t>podCidr</w:t>
      </w:r>
      <w:proofErr w:type="spellEnd"/>
      <w:r w:rsidRPr="009103DC">
        <w:rPr>
          <w:rFonts w:cstheme="minorHAnsi"/>
          <w:sz w:val="24"/>
          <w:szCs w:val="24"/>
        </w:rPr>
        <w:t>": "10.244.0.0/16"</w:t>
      </w:r>
    </w:p>
    <w:p w14:paraId="1A31E98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}</w:t>
      </w:r>
    </w:p>
    <w:p w14:paraId="07D83A3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}</w:t>
      </w:r>
    </w:p>
    <w:p w14:paraId="0D3DC12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}</w:t>
      </w:r>
    </w:p>
    <w:p w14:paraId="152783A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]</w:t>
      </w:r>
    </w:p>
    <w:p w14:paraId="27F1938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}</w:t>
      </w:r>
    </w:p>
    <w:p w14:paraId="79B4716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1A70AAA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F4FC84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nano </w:t>
      </w:r>
      <w:proofErr w:type="spellStart"/>
      <w:r w:rsidRPr="009103DC">
        <w:rPr>
          <w:rFonts w:cstheme="minorHAnsi"/>
          <w:sz w:val="24"/>
          <w:szCs w:val="24"/>
        </w:rPr>
        <w:t>aks-template.json</w:t>
      </w:r>
      <w:proofErr w:type="spellEnd"/>
      <w:r w:rsidRPr="009103DC">
        <w:rPr>
          <w:rFonts w:cstheme="minorHAnsi"/>
          <w:sz w:val="24"/>
          <w:szCs w:val="24"/>
        </w:rPr>
        <w:t xml:space="preserve">   # paste JSON</w:t>
      </w:r>
    </w:p>
    <w:p w14:paraId="62C2E5B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deployment group create \</w:t>
      </w:r>
    </w:p>
    <w:p w14:paraId="69F397F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411A9E1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--template-file </w:t>
      </w:r>
      <w:proofErr w:type="spellStart"/>
      <w:r w:rsidRPr="009103DC">
        <w:rPr>
          <w:rFonts w:cstheme="minorHAnsi"/>
          <w:sz w:val="24"/>
          <w:szCs w:val="24"/>
        </w:rPr>
        <w:t>aks-template.json</w:t>
      </w:r>
      <w:proofErr w:type="spellEnd"/>
    </w:p>
    <w:p w14:paraId="352F1E9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6BB5389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2249838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aks</w:t>
      </w:r>
      <w:proofErr w:type="spellEnd"/>
      <w:r w:rsidRPr="009103DC">
        <w:rPr>
          <w:rFonts w:cstheme="minorHAnsi"/>
          <w:sz w:val="24"/>
          <w:szCs w:val="24"/>
        </w:rPr>
        <w:t xml:space="preserve"> show --name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 xml:space="preserve">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--output table</w:t>
      </w:r>
    </w:p>
    <w:p w14:paraId="7947973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AKS cluster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 xml:space="preserve"> listed with agent pool </w:t>
      </w:r>
      <w:proofErr w:type="spellStart"/>
      <w:r w:rsidRPr="009103DC">
        <w:rPr>
          <w:rFonts w:cstheme="minorHAnsi"/>
          <w:sz w:val="24"/>
          <w:szCs w:val="24"/>
        </w:rPr>
        <w:t>agentpool</w:t>
      </w:r>
      <w:proofErr w:type="spellEnd"/>
      <w:r w:rsidRPr="009103DC">
        <w:rPr>
          <w:rFonts w:cstheme="minorHAnsi"/>
          <w:sz w:val="24"/>
          <w:szCs w:val="24"/>
        </w:rPr>
        <w:t>.</w:t>
      </w:r>
    </w:p>
    <w:p w14:paraId="4A807278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4. Build &amp; Push Docker Image</w:t>
      </w:r>
    </w:p>
    <w:p w14:paraId="3CB431A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67E16EC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4E64322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docker build -t testmskacr.azurecr.io/orderapi:v1 .</w:t>
      </w:r>
    </w:p>
    <w:p w14:paraId="74E48B7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login --name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</w:p>
    <w:p w14:paraId="7EC6F56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docker push testmskacr.azurecr.io/orderapi:v1</w:t>
      </w:r>
    </w:p>
    <w:p w14:paraId="31C21C0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7EBB2D9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DD1A26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repository list --name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 xml:space="preserve"> --output table</w:t>
      </w:r>
    </w:p>
    <w:p w14:paraId="1E50E0A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repository show-tags --name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 xml:space="preserve"> --repository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 xml:space="preserve"> --output table</w:t>
      </w:r>
    </w:p>
    <w:p w14:paraId="1FC825C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Repository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 xml:space="preserve"> with tag v1.</w:t>
      </w:r>
    </w:p>
    <w:p w14:paraId="5C5E8129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5. Attach ACR to AKS</w:t>
      </w:r>
    </w:p>
    <w:p w14:paraId="308DE66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lastRenderedPageBreak/>
        <w:t>Cloud Shell Steps:</w:t>
      </w:r>
    </w:p>
    <w:p w14:paraId="4ECBBA9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78C29BF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aks</w:t>
      </w:r>
      <w:proofErr w:type="spellEnd"/>
      <w:r w:rsidRPr="009103DC">
        <w:rPr>
          <w:rFonts w:cstheme="minorHAnsi"/>
          <w:sz w:val="24"/>
          <w:szCs w:val="24"/>
        </w:rPr>
        <w:t xml:space="preserve"> update \</w:t>
      </w:r>
    </w:p>
    <w:p w14:paraId="5CE5E31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7A44CDB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3C954E8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--attach-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</w:p>
    <w:p w14:paraId="46F1A77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3FB2830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3E5A8F7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aks</w:t>
      </w:r>
      <w:proofErr w:type="spellEnd"/>
      <w:r w:rsidRPr="009103DC">
        <w:rPr>
          <w:rFonts w:cstheme="minorHAnsi"/>
          <w:sz w:val="24"/>
          <w:szCs w:val="24"/>
        </w:rPr>
        <w:t xml:space="preserve"> show --name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 xml:space="preserve">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--query "</w:t>
      </w:r>
      <w:proofErr w:type="spellStart"/>
      <w:r w:rsidRPr="009103DC">
        <w:rPr>
          <w:rFonts w:cstheme="minorHAnsi"/>
          <w:sz w:val="24"/>
          <w:szCs w:val="24"/>
        </w:rPr>
        <w:t>servicePrincipalProfile</w:t>
      </w:r>
      <w:proofErr w:type="spellEnd"/>
      <w:r w:rsidRPr="009103DC">
        <w:rPr>
          <w:rFonts w:cstheme="minorHAnsi"/>
          <w:sz w:val="24"/>
          <w:szCs w:val="24"/>
        </w:rPr>
        <w:t>"</w:t>
      </w:r>
    </w:p>
    <w:p w14:paraId="333ED13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AKS cluster shows ACR attached.</w:t>
      </w:r>
    </w:p>
    <w:p w14:paraId="0BEC6CDE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6. Connect to AKS</w:t>
      </w:r>
    </w:p>
    <w:p w14:paraId="0819443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4C5B857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E1D087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aks</w:t>
      </w:r>
      <w:proofErr w:type="spellEnd"/>
      <w:r w:rsidRPr="009103DC">
        <w:rPr>
          <w:rFonts w:cstheme="minorHAnsi"/>
          <w:sz w:val="24"/>
          <w:szCs w:val="24"/>
        </w:rPr>
        <w:t xml:space="preserve"> get-credentials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--name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</w:p>
    <w:p w14:paraId="6ADB9BD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get nodes</w:t>
      </w:r>
    </w:p>
    <w:p w14:paraId="05F59D3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Two nodes listed in Ready state.</w:t>
      </w:r>
    </w:p>
    <w:p w14:paraId="3A9DC776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7. Create Deployment YAML</w:t>
      </w:r>
    </w:p>
    <w:p w14:paraId="51F9CA5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File (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orderapi-deployment.yaml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76D4489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yaml</w:t>
      </w:r>
      <w:proofErr w:type="spellEnd"/>
    </w:p>
    <w:p w14:paraId="48F1B2A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apiVersion</w:t>
      </w:r>
      <w:proofErr w:type="spellEnd"/>
      <w:r w:rsidRPr="009103DC">
        <w:rPr>
          <w:rFonts w:cstheme="minorHAnsi"/>
          <w:sz w:val="24"/>
          <w:szCs w:val="24"/>
        </w:rPr>
        <w:t>: apps/v1</w:t>
      </w:r>
    </w:p>
    <w:p w14:paraId="7B5F9CC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kind: Deployment</w:t>
      </w:r>
    </w:p>
    <w:p w14:paraId="1E0ECF5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metadata:</w:t>
      </w:r>
    </w:p>
    <w:p w14:paraId="3935346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name: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-deployment</w:t>
      </w:r>
    </w:p>
    <w:p w14:paraId="4928B15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labels:</w:t>
      </w:r>
    </w:p>
    <w:p w14:paraId="3928CAA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app: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6CF30CE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spec:</w:t>
      </w:r>
    </w:p>
    <w:p w14:paraId="4344035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replicas: 2</w:t>
      </w:r>
    </w:p>
    <w:p w14:paraId="2341FF3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selector:</w:t>
      </w:r>
    </w:p>
    <w:p w14:paraId="35E7F70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</w:t>
      </w:r>
      <w:proofErr w:type="spellStart"/>
      <w:r w:rsidRPr="009103DC">
        <w:rPr>
          <w:rFonts w:cstheme="minorHAnsi"/>
          <w:sz w:val="24"/>
          <w:szCs w:val="24"/>
        </w:rPr>
        <w:t>matchLabels</w:t>
      </w:r>
      <w:proofErr w:type="spellEnd"/>
      <w:r w:rsidRPr="009103DC">
        <w:rPr>
          <w:rFonts w:cstheme="minorHAnsi"/>
          <w:sz w:val="24"/>
          <w:szCs w:val="24"/>
        </w:rPr>
        <w:t>:</w:t>
      </w:r>
    </w:p>
    <w:p w14:paraId="1EFCCDE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    app: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6373717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template:</w:t>
      </w:r>
    </w:p>
    <w:p w14:paraId="5ED44FD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metadata:</w:t>
      </w:r>
    </w:p>
    <w:p w14:paraId="12090AF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labels:</w:t>
      </w:r>
    </w:p>
    <w:p w14:paraId="7FF636E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app: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23A4932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spec:</w:t>
      </w:r>
    </w:p>
    <w:p w14:paraId="7BAE468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containers:</w:t>
      </w:r>
    </w:p>
    <w:p w14:paraId="67D5E4C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- name: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13B6271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image: testmskacr.azurecr.io/orderapi:v1</w:t>
      </w:r>
    </w:p>
    <w:p w14:paraId="4E0783A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ports:</w:t>
      </w:r>
    </w:p>
    <w:p w14:paraId="1152DB7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- </w:t>
      </w:r>
      <w:proofErr w:type="spellStart"/>
      <w:r w:rsidRPr="009103DC">
        <w:rPr>
          <w:rFonts w:cstheme="minorHAnsi"/>
          <w:sz w:val="24"/>
          <w:szCs w:val="24"/>
        </w:rPr>
        <w:t>containerPort</w:t>
      </w:r>
      <w:proofErr w:type="spellEnd"/>
      <w:r w:rsidRPr="009103DC">
        <w:rPr>
          <w:rFonts w:cstheme="minorHAnsi"/>
          <w:sz w:val="24"/>
          <w:szCs w:val="24"/>
        </w:rPr>
        <w:t>: 8080</w:t>
      </w:r>
    </w:p>
    <w:p w14:paraId="32BA1B6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28B9261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1F70FA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nano </w:t>
      </w:r>
      <w:proofErr w:type="spellStart"/>
      <w:r w:rsidRPr="009103DC">
        <w:rPr>
          <w:rFonts w:cstheme="minorHAnsi"/>
          <w:sz w:val="24"/>
          <w:szCs w:val="24"/>
        </w:rPr>
        <w:t>orderapi-deployment.yaml</w:t>
      </w:r>
      <w:proofErr w:type="spellEnd"/>
      <w:r w:rsidRPr="009103DC">
        <w:rPr>
          <w:rFonts w:cstheme="minorHAnsi"/>
          <w:sz w:val="24"/>
          <w:szCs w:val="24"/>
        </w:rPr>
        <w:t xml:space="preserve">   # paste YAML</w:t>
      </w:r>
    </w:p>
    <w:p w14:paraId="5E1F741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apply -f </w:t>
      </w:r>
      <w:proofErr w:type="spellStart"/>
      <w:r w:rsidRPr="009103DC">
        <w:rPr>
          <w:rFonts w:cstheme="minorHAnsi"/>
          <w:sz w:val="24"/>
          <w:szCs w:val="24"/>
        </w:rPr>
        <w:t>orderapi-deployment.yaml</w:t>
      </w:r>
      <w:proofErr w:type="spellEnd"/>
    </w:p>
    <w:p w14:paraId="77B4B58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get pods -l app=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6AA5A1F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Two pods in Running state.</w:t>
      </w:r>
    </w:p>
    <w:p w14:paraId="6F443090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8. Expose Deployment</w:t>
      </w:r>
    </w:p>
    <w:p w14:paraId="2607F35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1A0FCB6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AFA934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expose deployment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-deployment \</w:t>
      </w:r>
    </w:p>
    <w:p w14:paraId="29F1878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--type=</w:t>
      </w:r>
      <w:proofErr w:type="spellStart"/>
      <w:r w:rsidRPr="009103DC">
        <w:rPr>
          <w:rFonts w:cstheme="minorHAnsi"/>
          <w:sz w:val="24"/>
          <w:szCs w:val="24"/>
        </w:rPr>
        <w:t>LoadBalancer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31E9137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--name=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-service \</w:t>
      </w:r>
    </w:p>
    <w:p w14:paraId="559BC83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--port=8080 \</w:t>
      </w:r>
    </w:p>
    <w:p w14:paraId="545DC57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--target-port=8080</w:t>
      </w:r>
    </w:p>
    <w:p w14:paraId="2C6D695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7C6F9CF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get service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-service</w:t>
      </w:r>
    </w:p>
    <w:p w14:paraId="60E50EC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Service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-service with EXTERNAL-IP assigned (e.g., 52.172.91.156).</w:t>
      </w:r>
    </w:p>
    <w:p w14:paraId="4E742BAD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9. Access API</w:t>
      </w:r>
    </w:p>
    <w:p w14:paraId="59BC67B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lastRenderedPageBreak/>
        <w:t>Cloud Shell Steps:</w:t>
      </w:r>
    </w:p>
    <w:p w14:paraId="2BE37F1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51907F1C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curl http://52.172.91.156:8080/api/order/TestOrder</w:t>
      </w:r>
    </w:p>
    <w:p w14:paraId="2F692D8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</w:p>
    <w:p w14:paraId="7103DA5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Code</w:t>
      </w:r>
    </w:p>
    <w:p w14:paraId="3BDC676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test order result</w:t>
      </w:r>
    </w:p>
    <w:p w14:paraId="11783AAE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10. GitHub Actions Integration</w:t>
      </w:r>
    </w:p>
    <w:p w14:paraId="4C6FF1A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Workflow File (.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github</w:t>
      </w:r>
      <w:proofErr w:type="spellEnd"/>
      <w:r w:rsidRPr="009103DC">
        <w:rPr>
          <w:rFonts w:cstheme="minorHAnsi"/>
          <w:b/>
          <w:bCs/>
          <w:sz w:val="24"/>
          <w:szCs w:val="24"/>
        </w:rPr>
        <w:t>/workflows/ci-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cd.yml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7D95DE8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yaml</w:t>
      </w:r>
      <w:proofErr w:type="spellEnd"/>
    </w:p>
    <w:p w14:paraId="79875CA6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name: Build and Deploy to AKS</w:t>
      </w:r>
    </w:p>
    <w:p w14:paraId="58FA4AB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1510EC15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on:</w:t>
      </w:r>
    </w:p>
    <w:p w14:paraId="453D8B7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push:</w:t>
      </w:r>
    </w:p>
    <w:p w14:paraId="651B2F2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branches: [ "main" ]</w:t>
      </w:r>
    </w:p>
    <w:p w14:paraId="5EED322D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4CAAD2F8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jobs:</w:t>
      </w:r>
    </w:p>
    <w:p w14:paraId="506C602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build:</w:t>
      </w:r>
    </w:p>
    <w:p w14:paraId="68B11C1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runs-on: ubuntu-latest</w:t>
      </w:r>
    </w:p>
    <w:p w14:paraId="6D8EB3F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steps:</w:t>
      </w:r>
    </w:p>
    <w:p w14:paraId="169A9A8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- name: Checkout</w:t>
      </w:r>
    </w:p>
    <w:p w14:paraId="4427868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uses: actions/checkout@v3</w:t>
      </w:r>
    </w:p>
    <w:p w14:paraId="3B62016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39DCA403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- name: Azure Login</w:t>
      </w:r>
    </w:p>
    <w:p w14:paraId="608CC787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uses: azure/login@v1</w:t>
      </w:r>
    </w:p>
    <w:p w14:paraId="13CF67F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with:</w:t>
      </w:r>
    </w:p>
    <w:p w14:paraId="16D4A4C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creds: ${{ </w:t>
      </w:r>
      <w:proofErr w:type="spellStart"/>
      <w:r w:rsidRPr="009103DC">
        <w:rPr>
          <w:rFonts w:cstheme="minorHAnsi"/>
          <w:sz w:val="24"/>
          <w:szCs w:val="24"/>
        </w:rPr>
        <w:t>secrets.AZURE_CREDENTIALS</w:t>
      </w:r>
      <w:proofErr w:type="spellEnd"/>
      <w:r w:rsidRPr="009103DC">
        <w:rPr>
          <w:rFonts w:cstheme="minorHAnsi"/>
          <w:sz w:val="24"/>
          <w:szCs w:val="24"/>
        </w:rPr>
        <w:t xml:space="preserve"> }}</w:t>
      </w:r>
    </w:p>
    <w:p w14:paraId="76C35B8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3F9A80E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- name: Build and Push Image</w:t>
      </w:r>
    </w:p>
    <w:p w14:paraId="2550600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run: |</w:t>
      </w:r>
    </w:p>
    <w:p w14:paraId="1781EB2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acr</w:t>
      </w:r>
      <w:proofErr w:type="spellEnd"/>
      <w:r w:rsidRPr="009103DC">
        <w:rPr>
          <w:rFonts w:cstheme="minorHAnsi"/>
          <w:sz w:val="24"/>
          <w:szCs w:val="24"/>
        </w:rPr>
        <w:t xml:space="preserve"> login --name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</w:p>
    <w:p w14:paraId="6E2615F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docker build -t testmskacr.azurecr.io/orderapi:v1 .</w:t>
      </w:r>
    </w:p>
    <w:p w14:paraId="4626BCA4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docker push testmskacr.azurecr.io/orderapi:v1</w:t>
      </w:r>
    </w:p>
    <w:p w14:paraId="571FB3B9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</w:p>
    <w:p w14:paraId="763E995E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- name: Deploy to AKS</w:t>
      </w:r>
    </w:p>
    <w:p w14:paraId="5A8EB132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run: |</w:t>
      </w:r>
    </w:p>
    <w:p w14:paraId="2F30A35B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</w:t>
      </w: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aks</w:t>
      </w:r>
      <w:proofErr w:type="spellEnd"/>
      <w:r w:rsidRPr="009103DC">
        <w:rPr>
          <w:rFonts w:cstheme="minorHAnsi"/>
          <w:sz w:val="24"/>
          <w:szCs w:val="24"/>
        </w:rPr>
        <w:t xml:space="preserve"> get-credentials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--name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</w:p>
    <w:p w14:paraId="77F7ABE1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</w:t>
      </w: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apply -f </w:t>
      </w:r>
      <w:proofErr w:type="spellStart"/>
      <w:r w:rsidRPr="009103DC">
        <w:rPr>
          <w:rFonts w:cstheme="minorHAnsi"/>
          <w:sz w:val="24"/>
          <w:szCs w:val="24"/>
        </w:rPr>
        <w:t>orderapi-deployment.yaml</w:t>
      </w:r>
      <w:proofErr w:type="spellEnd"/>
    </w:p>
    <w:p w14:paraId="7389BE1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064D583D" w14:textId="77777777" w:rsidR="000A7F2D" w:rsidRPr="009103DC" w:rsidRDefault="000A7F2D" w:rsidP="000A7F2D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Check GitHub Actions run logs → should show successful build, push, and deployment.</w:t>
      </w:r>
    </w:p>
    <w:p w14:paraId="603EC957" w14:textId="77777777" w:rsidR="000A7F2D" w:rsidRPr="009103DC" w:rsidRDefault="000A7F2D" w:rsidP="000A7F2D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Run in Cloud Shell:</w:t>
      </w:r>
    </w:p>
    <w:p w14:paraId="63BEFCC0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30F32C0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get pods -l app=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</w:p>
    <w:p w14:paraId="7BED50BF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Pods updated with latest image.</w:t>
      </w:r>
    </w:p>
    <w:p w14:paraId="5A3FBCC6" w14:textId="77777777" w:rsidR="000A7F2D" w:rsidRPr="009103DC" w:rsidRDefault="000A7F2D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ascii="Segoe UI Emoji" w:hAnsi="Segoe UI Emoji" w:cs="Segoe UI Emoji"/>
          <w:b/>
          <w:bCs/>
          <w:sz w:val="24"/>
          <w:szCs w:val="24"/>
        </w:rPr>
        <w:t>🔑</w:t>
      </w:r>
      <w:r w:rsidRPr="009103DC">
        <w:rPr>
          <w:rFonts w:cstheme="minorHAnsi"/>
          <w:b/>
          <w:bCs/>
          <w:sz w:val="24"/>
          <w:szCs w:val="24"/>
        </w:rPr>
        <w:t xml:space="preserve"> Enterprise Notes</w:t>
      </w:r>
    </w:p>
    <w:p w14:paraId="5A39EED7" w14:textId="77777777" w:rsidR="000A7F2D" w:rsidRPr="009103DC" w:rsidRDefault="000A7F2D" w:rsidP="000A7F2D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Reusable</w:t>
      </w:r>
      <w:r w:rsidRPr="009103DC">
        <w:rPr>
          <w:rFonts w:cstheme="minorHAnsi"/>
          <w:sz w:val="24"/>
          <w:szCs w:val="24"/>
        </w:rPr>
        <w:t>: Replace names (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, </w:t>
      </w:r>
      <w:proofErr w:type="spellStart"/>
      <w:r w:rsidRPr="009103DC">
        <w:rPr>
          <w:rFonts w:cstheme="minorHAnsi"/>
          <w:sz w:val="24"/>
          <w:szCs w:val="24"/>
        </w:rPr>
        <w:t>TestMskACR</w:t>
      </w:r>
      <w:proofErr w:type="spellEnd"/>
      <w:r w:rsidRPr="009103DC">
        <w:rPr>
          <w:rFonts w:cstheme="minorHAnsi"/>
          <w:sz w:val="24"/>
          <w:szCs w:val="24"/>
        </w:rPr>
        <w:t xml:space="preserve">, </w:t>
      </w:r>
      <w:proofErr w:type="spellStart"/>
      <w:r w:rsidRPr="009103DC">
        <w:rPr>
          <w:rFonts w:cstheme="minorHAnsi"/>
          <w:sz w:val="24"/>
          <w:szCs w:val="24"/>
        </w:rPr>
        <w:t>TestMskAKS</w:t>
      </w:r>
      <w:proofErr w:type="spellEnd"/>
      <w:r w:rsidRPr="009103DC">
        <w:rPr>
          <w:rFonts w:cstheme="minorHAnsi"/>
          <w:sz w:val="24"/>
          <w:szCs w:val="24"/>
        </w:rPr>
        <w:t xml:space="preserve">, </w:t>
      </w:r>
      <w:proofErr w:type="spellStart"/>
      <w:r w:rsidRPr="009103DC">
        <w:rPr>
          <w:rFonts w:cstheme="minorHAnsi"/>
          <w:sz w:val="24"/>
          <w:szCs w:val="24"/>
        </w:rPr>
        <w:t>orderapi</w:t>
      </w:r>
      <w:proofErr w:type="spellEnd"/>
      <w:r w:rsidRPr="009103DC">
        <w:rPr>
          <w:rFonts w:cstheme="minorHAnsi"/>
          <w:sz w:val="24"/>
          <w:szCs w:val="24"/>
        </w:rPr>
        <w:t>) and subscription ID for other teams.</w:t>
      </w:r>
    </w:p>
    <w:p w14:paraId="7B8C920E" w14:textId="77777777" w:rsidR="000A7F2D" w:rsidRPr="009103DC" w:rsidRDefault="000A7F2D" w:rsidP="000A7F2D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Security</w:t>
      </w:r>
      <w:r w:rsidRPr="009103DC">
        <w:rPr>
          <w:rFonts w:cstheme="minorHAnsi"/>
          <w:sz w:val="24"/>
          <w:szCs w:val="24"/>
        </w:rPr>
        <w:t>: Use OIDC federated credentials for GitHub Actions in production.</w:t>
      </w:r>
    </w:p>
    <w:p w14:paraId="5ACC2F20" w14:textId="77777777" w:rsidR="000A7F2D" w:rsidRPr="009103DC" w:rsidRDefault="000A7F2D" w:rsidP="000A7F2D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Scalability</w:t>
      </w:r>
      <w:r w:rsidRPr="009103DC">
        <w:rPr>
          <w:rFonts w:cstheme="minorHAnsi"/>
          <w:sz w:val="24"/>
          <w:szCs w:val="24"/>
        </w:rPr>
        <w:t>: Adjust replicas and enable autoscaling.</w:t>
      </w:r>
    </w:p>
    <w:p w14:paraId="6638CB32" w14:textId="77777777" w:rsidR="000A7F2D" w:rsidRPr="009103DC" w:rsidRDefault="000A7F2D" w:rsidP="000A7F2D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Networking</w:t>
      </w:r>
      <w:r w:rsidRPr="009103DC">
        <w:rPr>
          <w:rFonts w:cstheme="minorHAnsi"/>
          <w:sz w:val="24"/>
          <w:szCs w:val="24"/>
        </w:rPr>
        <w:t>: Configure Ingress + TLS for enterprise APIs.</w:t>
      </w:r>
    </w:p>
    <w:p w14:paraId="2BD81E93" w14:textId="77777777" w:rsidR="000A7F2D" w:rsidRPr="009103DC" w:rsidRDefault="000A7F2D" w:rsidP="000A7F2D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Monitoring</w:t>
      </w:r>
      <w:r w:rsidRPr="009103DC">
        <w:rPr>
          <w:rFonts w:cstheme="minorHAnsi"/>
          <w:sz w:val="24"/>
          <w:szCs w:val="24"/>
        </w:rPr>
        <w:t>: Integrate with Azure Monitor and Application Insights.</w:t>
      </w:r>
    </w:p>
    <w:p w14:paraId="1D19A5FA" w14:textId="77777777" w:rsidR="000A7F2D" w:rsidRPr="009103DC" w:rsidRDefault="000A7F2D" w:rsidP="000A7F2D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This is now a </w:t>
      </w:r>
      <w:r w:rsidRPr="009103DC">
        <w:rPr>
          <w:rFonts w:cstheme="minorHAnsi"/>
          <w:b/>
          <w:bCs/>
          <w:sz w:val="24"/>
          <w:szCs w:val="24"/>
        </w:rPr>
        <w:t>complete enterprise tutorial</w:t>
      </w:r>
      <w:r w:rsidRPr="009103DC">
        <w:rPr>
          <w:rFonts w:cstheme="minorHAnsi"/>
          <w:sz w:val="24"/>
          <w:szCs w:val="24"/>
        </w:rPr>
        <w:t>: ARM templates, Cloud Shell instructions, verification commands with expected results, and GitHub Actions integration.</w:t>
      </w:r>
    </w:p>
    <w:p w14:paraId="736AB2E7" w14:textId="77777777" w:rsidR="009103DC" w:rsidRPr="009103DC" w:rsidRDefault="009103DC" w:rsidP="000A7F2D">
      <w:pPr>
        <w:rPr>
          <w:rFonts w:cstheme="minorHAnsi"/>
          <w:sz w:val="24"/>
          <w:szCs w:val="24"/>
        </w:rPr>
      </w:pPr>
    </w:p>
    <w:p w14:paraId="3D66916D" w14:textId="77777777" w:rsidR="009103DC" w:rsidRPr="009103DC" w:rsidRDefault="009103DC" w:rsidP="000A7F2D">
      <w:pPr>
        <w:rPr>
          <w:rFonts w:cstheme="minorHAnsi"/>
          <w:sz w:val="24"/>
          <w:szCs w:val="24"/>
        </w:rPr>
      </w:pPr>
    </w:p>
    <w:p w14:paraId="69490F35" w14:textId="21FF9364" w:rsidR="009103DC" w:rsidRPr="009103DC" w:rsidRDefault="009103DC" w:rsidP="000A7F2D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Azure Service bus creation</w:t>
      </w:r>
    </w:p>
    <w:p w14:paraId="6F290219" w14:textId="77777777" w:rsidR="009103DC" w:rsidRPr="009103DC" w:rsidRDefault="009103DC" w:rsidP="009103DC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11. Create Azure Service Bus Namespace</w:t>
      </w:r>
    </w:p>
    <w:p w14:paraId="134262E2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ARM Template (</w:t>
      </w:r>
      <w:proofErr w:type="spellStart"/>
      <w:r w:rsidRPr="009103DC">
        <w:rPr>
          <w:rFonts w:cstheme="minorHAnsi"/>
          <w:b/>
          <w:bCs/>
          <w:sz w:val="24"/>
          <w:szCs w:val="24"/>
        </w:rPr>
        <w:t>servicebus-template.json</w:t>
      </w:r>
      <w:proofErr w:type="spellEnd"/>
      <w:r w:rsidRPr="009103DC">
        <w:rPr>
          <w:rFonts w:cstheme="minorHAnsi"/>
          <w:b/>
          <w:bCs/>
          <w:sz w:val="24"/>
          <w:szCs w:val="24"/>
        </w:rPr>
        <w:t>):</w:t>
      </w:r>
    </w:p>
    <w:p w14:paraId="74D83DD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json</w:t>
      </w:r>
      <w:proofErr w:type="spellEnd"/>
    </w:p>
    <w:p w14:paraId="26C9FEE2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>{</w:t>
      </w:r>
    </w:p>
    <w:p w14:paraId="2E43F58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"$schema": "https://schema.management.azure.com/schemas/2019-04-01/deploymentTemplate.json#",</w:t>
      </w:r>
    </w:p>
    <w:p w14:paraId="002FE6B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</w:t>
      </w:r>
      <w:proofErr w:type="spellStart"/>
      <w:r w:rsidRPr="009103DC">
        <w:rPr>
          <w:rFonts w:cstheme="minorHAnsi"/>
          <w:sz w:val="24"/>
          <w:szCs w:val="24"/>
        </w:rPr>
        <w:t>contentVersion</w:t>
      </w:r>
      <w:proofErr w:type="spellEnd"/>
      <w:r w:rsidRPr="009103DC">
        <w:rPr>
          <w:rFonts w:cstheme="minorHAnsi"/>
          <w:sz w:val="24"/>
          <w:szCs w:val="24"/>
        </w:rPr>
        <w:t>": "1.0.0.0",</w:t>
      </w:r>
    </w:p>
    <w:p w14:paraId="48B28858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"resources": [</w:t>
      </w:r>
    </w:p>
    <w:p w14:paraId="0425629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{</w:t>
      </w:r>
    </w:p>
    <w:p w14:paraId="29446C83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"type": "</w:t>
      </w:r>
      <w:proofErr w:type="spellStart"/>
      <w:r w:rsidRPr="009103DC">
        <w:rPr>
          <w:rFonts w:cstheme="minorHAnsi"/>
          <w:sz w:val="24"/>
          <w:szCs w:val="24"/>
        </w:rPr>
        <w:t>Microsoft.ServiceBus</w:t>
      </w:r>
      <w:proofErr w:type="spellEnd"/>
      <w:r w:rsidRPr="009103DC">
        <w:rPr>
          <w:rFonts w:cstheme="minorHAnsi"/>
          <w:sz w:val="24"/>
          <w:szCs w:val="24"/>
        </w:rPr>
        <w:t>/namespaces",</w:t>
      </w:r>
    </w:p>
    <w:p w14:paraId="4103AAC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apiVersion</w:t>
      </w:r>
      <w:proofErr w:type="spellEnd"/>
      <w:r w:rsidRPr="009103DC">
        <w:rPr>
          <w:rFonts w:cstheme="minorHAnsi"/>
          <w:sz w:val="24"/>
          <w:szCs w:val="24"/>
        </w:rPr>
        <w:t>": "2025-05-01-preview",</w:t>
      </w:r>
    </w:p>
    <w:p w14:paraId="44BAFE7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"name": "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54C1E0B8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"location": "</w:t>
      </w:r>
      <w:proofErr w:type="spellStart"/>
      <w:r w:rsidRPr="009103DC">
        <w:rPr>
          <w:rFonts w:cstheme="minorHAnsi"/>
          <w:sz w:val="24"/>
          <w:szCs w:val="24"/>
        </w:rPr>
        <w:t>southindia</w:t>
      </w:r>
      <w:proofErr w:type="spellEnd"/>
      <w:r w:rsidRPr="009103DC">
        <w:rPr>
          <w:rFonts w:cstheme="minorHAnsi"/>
          <w:sz w:val="24"/>
          <w:szCs w:val="24"/>
        </w:rPr>
        <w:t>",</w:t>
      </w:r>
    </w:p>
    <w:p w14:paraId="2CD6CE7C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</w:t>
      </w:r>
      <w:proofErr w:type="spellStart"/>
      <w:r w:rsidRPr="009103DC">
        <w:rPr>
          <w:rFonts w:cstheme="minorHAnsi"/>
          <w:sz w:val="24"/>
          <w:szCs w:val="24"/>
        </w:rPr>
        <w:t>sku</w:t>
      </w:r>
      <w:proofErr w:type="spellEnd"/>
      <w:r w:rsidRPr="009103DC">
        <w:rPr>
          <w:rFonts w:cstheme="minorHAnsi"/>
          <w:sz w:val="24"/>
          <w:szCs w:val="24"/>
        </w:rPr>
        <w:t>": {</w:t>
      </w:r>
    </w:p>
    <w:p w14:paraId="47BC242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"name": "Basic",</w:t>
      </w:r>
    </w:p>
    <w:p w14:paraId="17C362A8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"tier": "Basic"</w:t>
      </w:r>
    </w:p>
    <w:p w14:paraId="3DAC77E3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},</w:t>
      </w:r>
    </w:p>
    <w:p w14:paraId="1C80036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"properties": {</w:t>
      </w:r>
    </w:p>
    <w:p w14:paraId="76103CC5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publicNetworkAccess</w:t>
      </w:r>
      <w:proofErr w:type="spellEnd"/>
      <w:r w:rsidRPr="009103DC">
        <w:rPr>
          <w:rFonts w:cstheme="minorHAnsi"/>
          <w:sz w:val="24"/>
          <w:szCs w:val="24"/>
        </w:rPr>
        <w:t>": "Enabled",</w:t>
      </w:r>
    </w:p>
    <w:p w14:paraId="67F8390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  "</w:t>
      </w:r>
      <w:proofErr w:type="spellStart"/>
      <w:r w:rsidRPr="009103DC">
        <w:rPr>
          <w:rFonts w:cstheme="minorHAnsi"/>
          <w:sz w:val="24"/>
          <w:szCs w:val="24"/>
        </w:rPr>
        <w:t>zoneRedundant</w:t>
      </w:r>
      <w:proofErr w:type="spellEnd"/>
      <w:r w:rsidRPr="009103DC">
        <w:rPr>
          <w:rFonts w:cstheme="minorHAnsi"/>
          <w:sz w:val="24"/>
          <w:szCs w:val="24"/>
        </w:rPr>
        <w:t>": false</w:t>
      </w:r>
    </w:p>
    <w:p w14:paraId="38B12EFE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  }</w:t>
      </w:r>
    </w:p>
    <w:p w14:paraId="00649181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  }</w:t>
      </w:r>
    </w:p>
    <w:p w14:paraId="2D2EC36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]</w:t>
      </w:r>
    </w:p>
    <w:p w14:paraId="760C03F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}</w:t>
      </w:r>
    </w:p>
    <w:p w14:paraId="4600FB03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2EAA8BA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5FBCCFF9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nano </w:t>
      </w:r>
      <w:proofErr w:type="spellStart"/>
      <w:r w:rsidRPr="009103DC">
        <w:rPr>
          <w:rFonts w:cstheme="minorHAnsi"/>
          <w:sz w:val="24"/>
          <w:szCs w:val="24"/>
        </w:rPr>
        <w:t>servicebus-template.json</w:t>
      </w:r>
      <w:proofErr w:type="spellEnd"/>
      <w:r w:rsidRPr="009103DC">
        <w:rPr>
          <w:rFonts w:cstheme="minorHAnsi"/>
          <w:sz w:val="24"/>
          <w:szCs w:val="24"/>
        </w:rPr>
        <w:t xml:space="preserve">   # paste JSON</w:t>
      </w:r>
    </w:p>
    <w:p w14:paraId="69836DC7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deployment group create \</w:t>
      </w:r>
    </w:p>
    <w:p w14:paraId="721761D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0610E97F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--template-file </w:t>
      </w:r>
      <w:proofErr w:type="spellStart"/>
      <w:r w:rsidRPr="009103DC">
        <w:rPr>
          <w:rFonts w:cstheme="minorHAnsi"/>
          <w:sz w:val="24"/>
          <w:szCs w:val="24"/>
        </w:rPr>
        <w:t>servicebus-template.json</w:t>
      </w:r>
      <w:proofErr w:type="spellEnd"/>
    </w:p>
    <w:p w14:paraId="51DA5AC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40D902C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04D0DAC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namespace show \</w:t>
      </w:r>
    </w:p>
    <w:p w14:paraId="071256D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lastRenderedPageBreak/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659ABB17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7C084FA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--output table</w:t>
      </w:r>
    </w:p>
    <w:p w14:paraId="65E47B87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Service Bus namespace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listed with SKU Basic and status Active.</w:t>
      </w:r>
    </w:p>
    <w:p w14:paraId="0963DD5C" w14:textId="77777777" w:rsidR="009103DC" w:rsidRPr="009103DC" w:rsidRDefault="009103DC" w:rsidP="009103DC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12. Create Queues for Microservices</w:t>
      </w:r>
    </w:p>
    <w:p w14:paraId="572FDAC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61E9D625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62C923F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queue create \</w:t>
      </w:r>
    </w:p>
    <w:p w14:paraId="597531A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7FFF216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--namespace-name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79B1FDD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OrderQueue</w:t>
      </w:r>
      <w:proofErr w:type="spellEnd"/>
    </w:p>
    <w:p w14:paraId="3C63A6E0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</w:p>
    <w:p w14:paraId="5605B8C3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queue create \</w:t>
      </w:r>
    </w:p>
    <w:p w14:paraId="348E056E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477318B7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--namespace-name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2587F07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PaymentQueue</w:t>
      </w:r>
      <w:proofErr w:type="spellEnd"/>
    </w:p>
    <w:p w14:paraId="6B209962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</w:p>
    <w:p w14:paraId="5CA93F7C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queue create \</w:t>
      </w:r>
    </w:p>
    <w:p w14:paraId="63F54DB0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54B24A61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--namespace-name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56DC453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ShippingQueue</w:t>
      </w:r>
      <w:proofErr w:type="spellEnd"/>
    </w:p>
    <w:p w14:paraId="5B58A1A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723F615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0486D56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queue list \</w:t>
      </w:r>
    </w:p>
    <w:p w14:paraId="43B56EE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226CDE1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--namespace-name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45905B4A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--output table</w:t>
      </w:r>
    </w:p>
    <w:p w14:paraId="4E0AFE4C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Queues </w:t>
      </w:r>
      <w:proofErr w:type="spellStart"/>
      <w:r w:rsidRPr="009103DC">
        <w:rPr>
          <w:rFonts w:cstheme="minorHAnsi"/>
          <w:sz w:val="24"/>
          <w:szCs w:val="24"/>
        </w:rPr>
        <w:t>OrderQueue</w:t>
      </w:r>
      <w:proofErr w:type="spellEnd"/>
      <w:r w:rsidRPr="009103DC">
        <w:rPr>
          <w:rFonts w:cstheme="minorHAnsi"/>
          <w:sz w:val="24"/>
          <w:szCs w:val="24"/>
        </w:rPr>
        <w:t xml:space="preserve">, </w:t>
      </w:r>
      <w:proofErr w:type="spellStart"/>
      <w:r w:rsidRPr="009103DC">
        <w:rPr>
          <w:rFonts w:cstheme="minorHAnsi"/>
          <w:sz w:val="24"/>
          <w:szCs w:val="24"/>
        </w:rPr>
        <w:t>PaymentQueue</w:t>
      </w:r>
      <w:proofErr w:type="spellEnd"/>
      <w:r w:rsidRPr="009103DC">
        <w:rPr>
          <w:rFonts w:cstheme="minorHAnsi"/>
          <w:sz w:val="24"/>
          <w:szCs w:val="24"/>
        </w:rPr>
        <w:t xml:space="preserve">, and </w:t>
      </w:r>
      <w:proofErr w:type="spellStart"/>
      <w:r w:rsidRPr="009103DC">
        <w:rPr>
          <w:rFonts w:cstheme="minorHAnsi"/>
          <w:sz w:val="24"/>
          <w:szCs w:val="24"/>
        </w:rPr>
        <w:t>ShippingQueue</w:t>
      </w:r>
      <w:proofErr w:type="spellEnd"/>
      <w:r w:rsidRPr="009103DC">
        <w:rPr>
          <w:rFonts w:cstheme="minorHAnsi"/>
          <w:sz w:val="24"/>
          <w:szCs w:val="24"/>
        </w:rPr>
        <w:t xml:space="preserve"> listed under namespace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>.</w:t>
      </w:r>
    </w:p>
    <w:p w14:paraId="16CA9057" w14:textId="77777777" w:rsidR="009103DC" w:rsidRPr="009103DC" w:rsidRDefault="009103DC" w:rsidP="009103DC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lastRenderedPageBreak/>
        <w:t>13. Retrieve Connection String</w:t>
      </w:r>
    </w:p>
    <w:p w14:paraId="74100E3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26FDCE5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71E287C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az</w:t>
      </w:r>
      <w:proofErr w:type="spellEnd"/>
      <w:r w:rsidRPr="009103DC">
        <w:rPr>
          <w:rFonts w:cstheme="minorHAnsi"/>
          <w:sz w:val="24"/>
          <w:szCs w:val="24"/>
        </w:rPr>
        <w:t xml:space="preserve">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 xml:space="preserve"> namespace authorization-rule keys list \</w:t>
      </w:r>
    </w:p>
    <w:p w14:paraId="1A8077E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--resource-group </w:t>
      </w:r>
      <w:proofErr w:type="spellStart"/>
      <w:r w:rsidRPr="009103DC">
        <w:rPr>
          <w:rFonts w:cstheme="minorHAnsi"/>
          <w:sz w:val="24"/>
          <w:szCs w:val="24"/>
        </w:rPr>
        <w:t>TestMskRsGrp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4D857844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--namespace-name 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1463B940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--name </w:t>
      </w:r>
      <w:proofErr w:type="spellStart"/>
      <w:r w:rsidRPr="009103DC">
        <w:rPr>
          <w:rFonts w:cstheme="minorHAnsi"/>
          <w:sz w:val="24"/>
          <w:szCs w:val="24"/>
        </w:rPr>
        <w:t>RootManageSharedAccessKey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50C678F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--query </w:t>
      </w:r>
      <w:proofErr w:type="spellStart"/>
      <w:r w:rsidRPr="009103DC">
        <w:rPr>
          <w:rFonts w:cstheme="minorHAnsi"/>
          <w:sz w:val="24"/>
          <w:szCs w:val="24"/>
        </w:rPr>
        <w:t>primaryConnectionString</w:t>
      </w:r>
      <w:proofErr w:type="spellEnd"/>
      <w:r w:rsidRPr="009103DC">
        <w:rPr>
          <w:rFonts w:cstheme="minorHAnsi"/>
          <w:sz w:val="24"/>
          <w:szCs w:val="24"/>
        </w:rPr>
        <w:t xml:space="preserve"> \</w:t>
      </w:r>
    </w:p>
    <w:p w14:paraId="691C1FE1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--output </w:t>
      </w:r>
      <w:proofErr w:type="spellStart"/>
      <w:r w:rsidRPr="009103DC">
        <w:rPr>
          <w:rFonts w:cstheme="minorHAnsi"/>
          <w:sz w:val="24"/>
          <w:szCs w:val="24"/>
        </w:rPr>
        <w:t>tsv</w:t>
      </w:r>
      <w:proofErr w:type="spellEnd"/>
    </w:p>
    <w:p w14:paraId="76FFEDC0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Full connection string printed in format: Endpoint=sb://testmskservbs.servicebus.windows.net/;SharedAccessKeyName=RootManageSharedAccessKey;SharedAccessKey=...</w:t>
      </w:r>
    </w:p>
    <w:p w14:paraId="5350D7FC" w14:textId="77777777" w:rsidR="009103DC" w:rsidRPr="009103DC" w:rsidRDefault="009103DC" w:rsidP="009103DC">
      <w:pPr>
        <w:rPr>
          <w:rFonts w:cstheme="minorHAnsi"/>
          <w:b/>
          <w:bCs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14. Secure Connection String in AKS</w:t>
      </w:r>
    </w:p>
    <w:p w14:paraId="5F7AB47D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Cloud Shell Steps:</w:t>
      </w:r>
    </w:p>
    <w:p w14:paraId="016B065E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01DFE74B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create secret generic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>-secret \</w:t>
      </w:r>
    </w:p>
    <w:p w14:paraId="05B8E2FF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 xml:space="preserve">  --from-literal=connectionString="Endpoint=sb://testmskservbs.servicebus.windows.net/;SharedAccessKeyName=RootManageSharedAccessKey;SharedAccessKey=..."</w:t>
      </w:r>
    </w:p>
    <w:p w14:paraId="20E8F8D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Verify:</w:t>
      </w:r>
    </w:p>
    <w:p w14:paraId="249EEAAE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sz w:val="24"/>
          <w:szCs w:val="24"/>
        </w:rPr>
        <w:t>bash</w:t>
      </w:r>
    </w:p>
    <w:p w14:paraId="7F9DD3C6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proofErr w:type="spellStart"/>
      <w:r w:rsidRPr="009103DC">
        <w:rPr>
          <w:rFonts w:cstheme="minorHAnsi"/>
          <w:sz w:val="24"/>
          <w:szCs w:val="24"/>
        </w:rPr>
        <w:t>kubectl</w:t>
      </w:r>
      <w:proofErr w:type="spellEnd"/>
      <w:r w:rsidRPr="009103DC">
        <w:rPr>
          <w:rFonts w:cstheme="minorHAnsi"/>
          <w:sz w:val="24"/>
          <w:szCs w:val="24"/>
        </w:rPr>
        <w:t xml:space="preserve"> get secret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>-secret</w:t>
      </w:r>
    </w:p>
    <w:p w14:paraId="64D24678" w14:textId="77777777" w:rsidR="009103DC" w:rsidRPr="009103DC" w:rsidRDefault="009103DC" w:rsidP="009103DC">
      <w:p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Expected Result:</w:t>
      </w:r>
      <w:r w:rsidRPr="009103DC">
        <w:rPr>
          <w:rFonts w:cstheme="minorHAnsi"/>
          <w:sz w:val="24"/>
          <w:szCs w:val="24"/>
        </w:rPr>
        <w:t xml:space="preserve"> Secret </w:t>
      </w:r>
      <w:proofErr w:type="spellStart"/>
      <w:r w:rsidRPr="009103DC">
        <w:rPr>
          <w:rFonts w:cstheme="minorHAnsi"/>
          <w:sz w:val="24"/>
          <w:szCs w:val="24"/>
        </w:rPr>
        <w:t>servicebus</w:t>
      </w:r>
      <w:proofErr w:type="spellEnd"/>
      <w:r w:rsidRPr="009103DC">
        <w:rPr>
          <w:rFonts w:cstheme="minorHAnsi"/>
          <w:sz w:val="24"/>
          <w:szCs w:val="24"/>
        </w:rPr>
        <w:t>-secret listed with type Opaque.</w:t>
      </w:r>
    </w:p>
    <w:p w14:paraId="71E64707" w14:textId="77777777" w:rsidR="009103DC" w:rsidRPr="009103DC" w:rsidRDefault="009103DC" w:rsidP="009103DC">
      <w:pPr>
        <w:rPr>
          <w:rFonts w:cstheme="minorHAnsi"/>
          <w:b/>
          <w:bCs/>
          <w:sz w:val="24"/>
          <w:szCs w:val="24"/>
        </w:rPr>
      </w:pPr>
      <w:r w:rsidRPr="009103DC">
        <w:rPr>
          <w:rFonts w:ascii="Segoe UI Emoji" w:hAnsi="Segoe UI Emoji" w:cs="Segoe UI Emoji"/>
          <w:b/>
          <w:bCs/>
          <w:sz w:val="24"/>
          <w:szCs w:val="24"/>
        </w:rPr>
        <w:t>🔑</w:t>
      </w:r>
      <w:r w:rsidRPr="009103DC">
        <w:rPr>
          <w:rFonts w:cstheme="minorHAnsi"/>
          <w:b/>
          <w:bCs/>
          <w:sz w:val="24"/>
          <w:szCs w:val="24"/>
        </w:rPr>
        <w:t xml:space="preserve"> Enterprise Notes (Service Bus)</w:t>
      </w:r>
    </w:p>
    <w:p w14:paraId="2A3FC4CA" w14:textId="77777777" w:rsidR="009103DC" w:rsidRPr="009103DC" w:rsidRDefault="009103DC" w:rsidP="009103DC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Reusable:</w:t>
      </w:r>
      <w:r w:rsidRPr="009103DC">
        <w:rPr>
          <w:rFonts w:cstheme="minorHAnsi"/>
          <w:sz w:val="24"/>
          <w:szCs w:val="24"/>
        </w:rPr>
        <w:t xml:space="preserve"> Replace namespace name (</w:t>
      </w:r>
      <w:proofErr w:type="spellStart"/>
      <w:r w:rsidRPr="009103DC">
        <w:rPr>
          <w:rFonts w:cstheme="minorHAnsi"/>
          <w:sz w:val="24"/>
          <w:szCs w:val="24"/>
        </w:rPr>
        <w:t>TestMskServBs</w:t>
      </w:r>
      <w:proofErr w:type="spellEnd"/>
      <w:r w:rsidRPr="009103DC">
        <w:rPr>
          <w:rFonts w:cstheme="minorHAnsi"/>
          <w:sz w:val="24"/>
          <w:szCs w:val="24"/>
        </w:rPr>
        <w:t>) and queue names for other projects.</w:t>
      </w:r>
    </w:p>
    <w:p w14:paraId="6B6D4CED" w14:textId="77777777" w:rsidR="009103DC" w:rsidRPr="009103DC" w:rsidRDefault="009103DC" w:rsidP="009103DC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Security:</w:t>
      </w:r>
      <w:r w:rsidRPr="009103DC">
        <w:rPr>
          <w:rFonts w:cstheme="minorHAnsi"/>
          <w:sz w:val="24"/>
          <w:szCs w:val="24"/>
        </w:rPr>
        <w:t xml:space="preserve"> Never commit connection strings to GitHub; inject via Kubernetes Secrets or Azure Key Vault.</w:t>
      </w:r>
    </w:p>
    <w:p w14:paraId="5B2D0E3E" w14:textId="77777777" w:rsidR="009103DC" w:rsidRPr="009103DC" w:rsidRDefault="009103DC" w:rsidP="009103DC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Scalability:</w:t>
      </w:r>
      <w:r w:rsidRPr="009103DC">
        <w:rPr>
          <w:rFonts w:cstheme="minorHAnsi"/>
          <w:sz w:val="24"/>
          <w:szCs w:val="24"/>
        </w:rPr>
        <w:t xml:space="preserve"> Use Topics + Subscriptions for fan</w:t>
      </w:r>
      <w:r w:rsidRPr="009103DC">
        <w:rPr>
          <w:rFonts w:cstheme="minorHAnsi"/>
          <w:sz w:val="24"/>
          <w:szCs w:val="24"/>
        </w:rPr>
        <w:noBreakHyphen/>
        <w:t>out messaging patterns.</w:t>
      </w:r>
    </w:p>
    <w:p w14:paraId="6A883AF6" w14:textId="77777777" w:rsidR="009103DC" w:rsidRPr="009103DC" w:rsidRDefault="009103DC" w:rsidP="009103DC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9103DC">
        <w:rPr>
          <w:rFonts w:cstheme="minorHAnsi"/>
          <w:b/>
          <w:bCs/>
          <w:sz w:val="24"/>
          <w:szCs w:val="24"/>
        </w:rPr>
        <w:t>Monitoring:</w:t>
      </w:r>
      <w:r w:rsidRPr="009103DC">
        <w:rPr>
          <w:rFonts w:cstheme="minorHAnsi"/>
          <w:sz w:val="24"/>
          <w:szCs w:val="24"/>
        </w:rPr>
        <w:t xml:space="preserve"> Enable diagnostics and integrate with Azure Monitor for message tracking.</w:t>
      </w:r>
    </w:p>
    <w:p w14:paraId="218D6A2B" w14:textId="77777777" w:rsidR="009103DC" w:rsidRPr="009103DC" w:rsidRDefault="009103DC" w:rsidP="000A7F2D">
      <w:pPr>
        <w:rPr>
          <w:rFonts w:cstheme="minorHAnsi"/>
          <w:sz w:val="24"/>
          <w:szCs w:val="24"/>
        </w:rPr>
      </w:pPr>
    </w:p>
    <w:p w14:paraId="1F9E7094" w14:textId="77777777" w:rsidR="008C57A5" w:rsidRPr="009103DC" w:rsidRDefault="008C57A5">
      <w:pPr>
        <w:rPr>
          <w:rFonts w:cstheme="minorHAnsi"/>
          <w:sz w:val="24"/>
          <w:szCs w:val="24"/>
        </w:rPr>
      </w:pPr>
    </w:p>
    <w:sectPr w:rsidR="008C57A5" w:rsidRPr="009103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AB7FF7"/>
    <w:multiLevelType w:val="multilevel"/>
    <w:tmpl w:val="111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1"/>
  </w:num>
  <w:num w:numId="3" w16cid:durableId="560412129">
    <w:abstractNumId w:val="2"/>
  </w:num>
  <w:num w:numId="4" w16cid:durableId="17713930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A7F2D"/>
    <w:rsid w:val="005101C7"/>
    <w:rsid w:val="006E356E"/>
    <w:rsid w:val="008C57A5"/>
    <w:rsid w:val="009103DC"/>
    <w:rsid w:val="00A13FC1"/>
    <w:rsid w:val="00B2186A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F8631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1391</Words>
  <Characters>7933</Characters>
  <Application>Microsoft Office Word</Application>
  <DocSecurity>0</DocSecurity>
  <Lines>66</Lines>
  <Paragraphs>18</Paragraphs>
  <ScaleCrop>false</ScaleCrop>
  <Company/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5</cp:revision>
  <dcterms:created xsi:type="dcterms:W3CDTF">2026-05-13T16:45:00Z</dcterms:created>
  <dcterms:modified xsi:type="dcterms:W3CDTF">2026-05-18T15:33:00Z</dcterms:modified>
</cp:coreProperties>
</file>